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14552D" w:rsidRDefault="008E7C16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Практическая</w:t>
      </w:r>
      <w:r w:rsidR="0014552D">
        <w:rPr>
          <w:rFonts w:asciiTheme="majorBidi" w:hAnsiTheme="majorBidi" w:cstheme="majorBidi"/>
          <w:sz w:val="32"/>
          <w:szCs w:val="32"/>
        </w:rPr>
        <w:t xml:space="preserve"> работа №</w:t>
      </w:r>
      <w:r w:rsidR="008021D8">
        <w:rPr>
          <w:rFonts w:asciiTheme="majorBidi" w:hAnsiTheme="majorBidi" w:cstheme="majorBidi"/>
          <w:sz w:val="32"/>
          <w:szCs w:val="32"/>
        </w:rPr>
        <w:t>4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proofErr w:type="spellStart"/>
      <w:r w:rsidR="008021D8">
        <w:rPr>
          <w:rFonts w:asciiTheme="majorBidi" w:hAnsiTheme="majorBidi" w:cstheme="majorBidi"/>
          <w:b/>
          <w:bCs/>
          <w:sz w:val="32"/>
          <w:szCs w:val="32"/>
          <w:lang w:val="en-US"/>
        </w:rPr>
        <w:t>HBase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8E7C16" w:rsidP="00CB6C7D">
      <w:pPr>
        <w:pStyle w:val="a4"/>
      </w:pPr>
      <w:r>
        <w:rPr>
          <w:rStyle w:val="a3"/>
        </w:rPr>
        <w:t>Введение в большие данные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8E7C16">
        <w:rPr>
          <w:rFonts w:asciiTheme="majorBidi" w:hAnsiTheme="majorBidi" w:cstheme="majorBidi"/>
          <w:sz w:val="28"/>
          <w:szCs w:val="28"/>
        </w:rPr>
        <w:t>Сергеев А.Е.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8E7C16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548E7" w:rsidRPr="00AF1932" w:rsidRDefault="008E7C16" w:rsidP="008E7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0548E7" w:rsidRPr="00054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</w:t>
      </w:r>
      <w:proofErr w:type="spellStart"/>
      <w:r w:rsidR="008021D8">
        <w:rPr>
          <w:rFonts w:ascii="Times New Roman" w:hAnsi="Times New Roman" w:cs="Times New Roman"/>
          <w:sz w:val="28"/>
          <w:szCs w:val="28"/>
          <w:lang w:val="en-US"/>
        </w:rPr>
        <w:t>HBase</w:t>
      </w:r>
      <w:proofErr w:type="spellEnd"/>
    </w:p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Pr="008021D8" w:rsidRDefault="000548E7" w:rsidP="00557E7C"/>
    <w:p w:rsidR="000548E7" w:rsidRDefault="000548E7" w:rsidP="00557E7C"/>
    <w:p w:rsidR="00507A6A" w:rsidRDefault="000548E7" w:rsidP="009C15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Pr="000548E7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7E7C" w:rsidRDefault="008021D8" w:rsidP="008E7C16">
      <w:pPr>
        <w:jc w:val="center"/>
      </w:pPr>
      <w:r w:rsidRPr="008021D8">
        <w:rPr>
          <w:noProof/>
          <w:lang w:eastAsia="ru-RU"/>
        </w:rPr>
        <w:drawing>
          <wp:inline distT="0" distB="0" distL="0" distR="0" wp14:anchorId="29FA225F" wp14:editId="1EDA6227">
            <wp:extent cx="5940425" cy="1120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77" w:rsidRPr="008021D8" w:rsidRDefault="00CB6C7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021D8">
        <w:rPr>
          <w:rFonts w:ascii="Times New Roman" w:hAnsi="Times New Roman" w:cs="Times New Roman"/>
          <w:sz w:val="28"/>
          <w:szCs w:val="28"/>
        </w:rPr>
        <w:t xml:space="preserve">Вход в </w:t>
      </w:r>
      <w:proofErr w:type="spellStart"/>
      <w:r w:rsidR="008021D8">
        <w:rPr>
          <w:rFonts w:ascii="Times New Roman" w:hAnsi="Times New Roman" w:cs="Times New Roman"/>
          <w:sz w:val="28"/>
          <w:szCs w:val="28"/>
          <w:lang w:val="en-US"/>
        </w:rPr>
        <w:t>HBase</w:t>
      </w:r>
      <w:proofErr w:type="spellEnd"/>
    </w:p>
    <w:p w:rsidR="003A160D" w:rsidRPr="0071060E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3A160D" w:rsidRPr="0071060E" w:rsidRDefault="008021D8" w:rsidP="008021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21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B71E4A" wp14:editId="675E00E0">
            <wp:extent cx="4782217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021D8">
        <w:rPr>
          <w:rFonts w:ascii="Times New Roman" w:hAnsi="Times New Roman" w:cs="Times New Roman"/>
          <w:sz w:val="28"/>
          <w:szCs w:val="28"/>
        </w:rPr>
        <w:t>Создание таблицы</w:t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3A160D" w:rsidRDefault="00546F77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F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882BB4" wp14:editId="14C0A151">
            <wp:extent cx="5940425" cy="6019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Pr="00546F77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spellStart"/>
      <w:r w:rsidR="00546F77">
        <w:rPr>
          <w:rFonts w:ascii="Times New Roman" w:hAnsi="Times New Roman" w:cs="Times New Roman"/>
          <w:sz w:val="28"/>
          <w:szCs w:val="28"/>
          <w:lang w:val="en-US"/>
        </w:rPr>
        <w:t>Accuweather</w:t>
      </w:r>
      <w:proofErr w:type="spellEnd"/>
    </w:p>
    <w:p w:rsidR="003A160D" w:rsidRP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546F77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F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41158C" wp14:editId="62CE07BE">
            <wp:extent cx="5940425" cy="4525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Pr="00546F77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proofErr w:type="spellStart"/>
      <w:r w:rsidR="00546F77">
        <w:rPr>
          <w:rFonts w:ascii="Times New Roman" w:hAnsi="Times New Roman" w:cs="Times New Roman"/>
          <w:sz w:val="28"/>
          <w:szCs w:val="28"/>
          <w:lang w:val="en-US"/>
        </w:rPr>
        <w:t>gismeteo</w:t>
      </w:r>
      <w:proofErr w:type="spellEnd"/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546F77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F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CF699" wp14:editId="0DC90629">
            <wp:extent cx="5940425" cy="1034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Pr="00546F77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proofErr w:type="spellStart"/>
      <w:r w:rsidR="00546F77">
        <w:rPr>
          <w:rFonts w:ascii="Times New Roman" w:hAnsi="Times New Roman" w:cs="Times New Roman"/>
          <w:sz w:val="28"/>
          <w:szCs w:val="28"/>
          <w:lang w:val="en-US"/>
        </w:rPr>
        <w:t>gismeteo</w:t>
      </w:r>
      <w:proofErr w:type="spellEnd"/>
      <w:r w:rsidR="00546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6F77">
        <w:rPr>
          <w:rFonts w:ascii="Times New Roman" w:hAnsi="Times New Roman" w:cs="Times New Roman"/>
          <w:sz w:val="28"/>
          <w:szCs w:val="28"/>
        </w:rPr>
        <w:t>скачивание</w:t>
      </w: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546F77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F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3D9B9B" wp14:editId="15A526A5">
            <wp:extent cx="5940425" cy="723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Pr="00546F77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546F77">
        <w:rPr>
          <w:rFonts w:ascii="Times New Roman" w:hAnsi="Times New Roman" w:cs="Times New Roman"/>
          <w:sz w:val="28"/>
          <w:szCs w:val="28"/>
        </w:rPr>
        <w:t>Заполнение данными</w:t>
      </w: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3865" w:rsidRDefault="00546F77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F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91A650" wp14:editId="29601E66">
            <wp:extent cx="5940425" cy="1148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Pr="00546F77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546F77">
        <w:rPr>
          <w:rFonts w:ascii="Times New Roman" w:hAnsi="Times New Roman" w:cs="Times New Roman"/>
          <w:sz w:val="28"/>
          <w:szCs w:val="28"/>
          <w:lang w:val="en-US"/>
        </w:rPr>
        <w:t>describe</w:t>
      </w:r>
      <w:r w:rsidR="00546F77">
        <w:rPr>
          <w:rFonts w:ascii="Times New Roman" w:hAnsi="Times New Roman" w:cs="Times New Roman"/>
          <w:sz w:val="28"/>
          <w:szCs w:val="28"/>
        </w:rPr>
        <w:t>. Описание моей таблицы</w:t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546F77" w:rsidP="00546F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6F77">
        <w:rPr>
          <w:noProof/>
          <w:lang w:eastAsia="ru-RU"/>
        </w:rPr>
        <w:drawing>
          <wp:inline distT="0" distB="0" distL="0" distR="0" wp14:anchorId="7E976D6C" wp14:editId="736DC9F6">
            <wp:extent cx="5940425" cy="1703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77" w:rsidRPr="00546F77" w:rsidRDefault="00546F77" w:rsidP="00546F7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. Список таблиц</w:t>
      </w:r>
    </w:p>
    <w:p w:rsidR="00546F77" w:rsidRPr="00546F77" w:rsidRDefault="00546F77" w:rsidP="00546F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546F77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6F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B661A" wp14:editId="58DBAC7B">
            <wp:extent cx="5940425" cy="6388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Pr="00546F77" w:rsidRDefault="00546F77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338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</w:rPr>
        <w:t>. Содержание таблицы</w:t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546F77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6F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04E83" wp14:editId="63F4BDF4">
            <wp:extent cx="5940425" cy="730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Pr="00AF1932" w:rsidRDefault="00546F77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C338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46F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Получение информации о строке</w:t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270442" w:rsidP="002704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0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BD2235" wp14:editId="57DB3AD7">
            <wp:extent cx="3286584" cy="70494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Pr="00270442" w:rsidRDefault="00270442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C338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Pr="00270442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2704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Включение и выключение таблицы</w:t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442" w:rsidRDefault="00AF1932" w:rsidP="002704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19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664311" wp14:editId="3280C3B9">
            <wp:extent cx="5940425" cy="1313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Default="00270442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C33865">
        <w:rPr>
          <w:rFonts w:ascii="Times New Roman" w:hAnsi="Times New Roman" w:cs="Times New Roman"/>
          <w:sz w:val="28"/>
          <w:szCs w:val="28"/>
        </w:rPr>
        <w:t xml:space="preserve"> – </w:t>
      </w:r>
      <w:r w:rsidR="00AF1932">
        <w:rPr>
          <w:rFonts w:ascii="Times New Roman" w:hAnsi="Times New Roman" w:cs="Times New Roman"/>
          <w:sz w:val="28"/>
          <w:szCs w:val="28"/>
          <w:lang w:val="en-US"/>
        </w:rPr>
        <w:t>Apache HBASE MASTER UI</w:t>
      </w:r>
    </w:p>
    <w:p w:rsidR="00AF1932" w:rsidRDefault="00AF1932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F1932" w:rsidRDefault="00AF1932" w:rsidP="00AF19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932">
        <w:rPr>
          <w:lang w:val="en-US"/>
        </w:rPr>
        <w:drawing>
          <wp:inline distT="0" distB="0" distL="0" distR="0" wp14:anchorId="0D6FDBF0" wp14:editId="73410C61">
            <wp:extent cx="5940425" cy="10820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32" w:rsidRDefault="00AF1932" w:rsidP="00AF193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F1932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  <w:r w:rsidRPr="00AF19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Регион Сервер</w:t>
      </w:r>
    </w:p>
    <w:p w:rsidR="00AF1932" w:rsidRDefault="00AF1932" w:rsidP="00AF193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AF1932" w:rsidRDefault="00AF1932" w:rsidP="00AF1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1932">
        <w:drawing>
          <wp:inline distT="0" distB="0" distL="0" distR="0" wp14:anchorId="359313FB" wp14:editId="6C157407">
            <wp:extent cx="5430008" cy="467742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32" w:rsidRDefault="00AF1932" w:rsidP="00AF193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  <w:r w:rsidRPr="00AF19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Перепроверка регион сервера</w:t>
      </w:r>
    </w:p>
    <w:p w:rsidR="00AF1932" w:rsidRPr="00AF1932" w:rsidRDefault="00AF1932" w:rsidP="00AF1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1932" w:rsidRPr="00AF1932" w:rsidRDefault="00AF1932" w:rsidP="00AF19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3865" w:rsidRPr="00AF1932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3865" w:rsidRPr="00AF1932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3865" w:rsidRPr="00FF35FB" w:rsidRDefault="00270442" w:rsidP="002704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0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DBE6B7" wp14:editId="5149142D">
            <wp:extent cx="4220164" cy="130510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Pr="00C33865" w:rsidRDefault="00AF1932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bookmarkStart w:id="0" w:name="_GoBack"/>
      <w:bookmarkEnd w:id="0"/>
      <w:r w:rsidR="00C33865">
        <w:rPr>
          <w:rFonts w:ascii="Times New Roman" w:hAnsi="Times New Roman" w:cs="Times New Roman"/>
          <w:sz w:val="28"/>
          <w:szCs w:val="28"/>
        </w:rPr>
        <w:t xml:space="preserve"> – </w:t>
      </w:r>
      <w:r w:rsidR="00270442">
        <w:rPr>
          <w:rFonts w:ascii="Times New Roman" w:hAnsi="Times New Roman" w:cs="Times New Roman"/>
          <w:sz w:val="28"/>
          <w:szCs w:val="28"/>
        </w:rPr>
        <w:t>Удаление таблицы</w:t>
      </w:r>
    </w:p>
    <w:p w:rsidR="00C33865" w:rsidRPr="00AD78F9" w:rsidRDefault="00C33865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33865" w:rsidRPr="00AD7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100BA"/>
    <w:multiLevelType w:val="hybridMultilevel"/>
    <w:tmpl w:val="2C22953E"/>
    <w:lvl w:ilvl="0" w:tplc="E1DA1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500B38">
      <w:start w:val="1"/>
      <w:numFmt w:val="lowerLetter"/>
      <w:lvlText w:val="%2."/>
      <w:lvlJc w:val="left"/>
      <w:pPr>
        <w:ind w:left="1440" w:hanging="360"/>
      </w:pPr>
    </w:lvl>
    <w:lvl w:ilvl="2" w:tplc="CA106340">
      <w:start w:val="1"/>
      <w:numFmt w:val="lowerRoman"/>
      <w:lvlText w:val="%3."/>
      <w:lvlJc w:val="right"/>
      <w:pPr>
        <w:ind w:left="2160" w:hanging="180"/>
      </w:pPr>
    </w:lvl>
    <w:lvl w:ilvl="3" w:tplc="FB267FFE">
      <w:start w:val="1"/>
      <w:numFmt w:val="decimal"/>
      <w:lvlText w:val="%4."/>
      <w:lvlJc w:val="left"/>
      <w:pPr>
        <w:ind w:left="2880" w:hanging="360"/>
      </w:pPr>
    </w:lvl>
    <w:lvl w:ilvl="4" w:tplc="BF1E609E">
      <w:start w:val="1"/>
      <w:numFmt w:val="lowerLetter"/>
      <w:lvlText w:val="%5."/>
      <w:lvlJc w:val="left"/>
      <w:pPr>
        <w:ind w:left="3600" w:hanging="360"/>
      </w:pPr>
    </w:lvl>
    <w:lvl w:ilvl="5" w:tplc="F7B6A570">
      <w:start w:val="1"/>
      <w:numFmt w:val="lowerRoman"/>
      <w:lvlText w:val="%6."/>
      <w:lvlJc w:val="right"/>
      <w:pPr>
        <w:ind w:left="4320" w:hanging="180"/>
      </w:pPr>
    </w:lvl>
    <w:lvl w:ilvl="6" w:tplc="6736DBF6">
      <w:start w:val="1"/>
      <w:numFmt w:val="decimal"/>
      <w:lvlText w:val="%7."/>
      <w:lvlJc w:val="left"/>
      <w:pPr>
        <w:ind w:left="5040" w:hanging="360"/>
      </w:pPr>
    </w:lvl>
    <w:lvl w:ilvl="7" w:tplc="02CC8A58">
      <w:start w:val="1"/>
      <w:numFmt w:val="lowerLetter"/>
      <w:lvlText w:val="%8."/>
      <w:lvlJc w:val="left"/>
      <w:pPr>
        <w:ind w:left="5760" w:hanging="360"/>
      </w:pPr>
    </w:lvl>
    <w:lvl w:ilvl="8" w:tplc="BA8AC0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06CC4"/>
    <w:rsid w:val="000548E7"/>
    <w:rsid w:val="00055C66"/>
    <w:rsid w:val="001067DD"/>
    <w:rsid w:val="0014552D"/>
    <w:rsid w:val="001A12BC"/>
    <w:rsid w:val="001B1B14"/>
    <w:rsid w:val="0024607F"/>
    <w:rsid w:val="00270442"/>
    <w:rsid w:val="002854E1"/>
    <w:rsid w:val="002D1D4C"/>
    <w:rsid w:val="003063E1"/>
    <w:rsid w:val="00361FA4"/>
    <w:rsid w:val="003A160D"/>
    <w:rsid w:val="003D0B3A"/>
    <w:rsid w:val="004B2DBA"/>
    <w:rsid w:val="00507A6A"/>
    <w:rsid w:val="00546F77"/>
    <w:rsid w:val="00557E7C"/>
    <w:rsid w:val="005C2343"/>
    <w:rsid w:val="005E399A"/>
    <w:rsid w:val="006A7A66"/>
    <w:rsid w:val="006D42E3"/>
    <w:rsid w:val="0071060E"/>
    <w:rsid w:val="008021D8"/>
    <w:rsid w:val="0089382E"/>
    <w:rsid w:val="008E7C16"/>
    <w:rsid w:val="009023C5"/>
    <w:rsid w:val="009526BC"/>
    <w:rsid w:val="00974722"/>
    <w:rsid w:val="009C1527"/>
    <w:rsid w:val="00A8282D"/>
    <w:rsid w:val="00AD1711"/>
    <w:rsid w:val="00AD78F9"/>
    <w:rsid w:val="00AF1932"/>
    <w:rsid w:val="00C14F4D"/>
    <w:rsid w:val="00C33865"/>
    <w:rsid w:val="00C7167F"/>
    <w:rsid w:val="00CB6C7D"/>
    <w:rsid w:val="00E9500F"/>
    <w:rsid w:val="00F14077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customStyle="1" w:styleId="ScrollTableNormal">
    <w:name w:val="Scroll Table Normal"/>
    <w:basedOn w:val="a1"/>
    <w:uiPriority w:val="99"/>
    <w:qFormat/>
    <w:rsid w:val="003D0B3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74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7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7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18</cp:revision>
  <dcterms:created xsi:type="dcterms:W3CDTF">2025-02-11T16:59:00Z</dcterms:created>
  <dcterms:modified xsi:type="dcterms:W3CDTF">2025-04-13T13:48:00Z</dcterms:modified>
</cp:coreProperties>
</file>