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058" w:rsidRDefault="00096F1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1535" cy="81026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10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709285" cy="8245475"/>
            <wp:effectExtent l="1905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824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F19" w:rsidRDefault="00096F19">
      <w:pPr>
        <w:rPr>
          <w:lang w:val="en-US"/>
        </w:rPr>
      </w:pPr>
    </w:p>
    <w:p w:rsidR="00096F19" w:rsidRDefault="00096F19" w:rsidP="00096F19">
      <w:pPr>
        <w:pStyle w:val="a5"/>
        <w:spacing w:before="0" w:beforeAutospacing="0" w:after="200" w:afterAutospacing="0" w:line="13853" w:lineRule="auto"/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>
            <wp:extent cx="5716905" cy="802259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802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25160" cy="6671310"/>
            <wp:effectExtent l="1905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67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68035" cy="72040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720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36285" cy="831723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831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85155" cy="746633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746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F19" w:rsidRDefault="00096F19" w:rsidP="00096F19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Содержание отчета</w:t>
      </w:r>
    </w:p>
    <w:p w:rsidR="00096F19" w:rsidRDefault="00096F19" w:rsidP="00096F19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1. Постановка задачи</w:t>
      </w:r>
    </w:p>
    <w:p w:rsidR="00096F19" w:rsidRDefault="00096F19" w:rsidP="00096F19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2. Разработать алгоритмы, перераспределения потоков</w:t>
      </w:r>
    </w:p>
    <w:p w:rsidR="00096F19" w:rsidRDefault="00096F19" w:rsidP="00096F19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Скрин</w:t>
      </w:r>
      <w:proofErr w:type="spellEnd"/>
      <w:r>
        <w:rPr>
          <w:sz w:val="22"/>
          <w:szCs w:val="22"/>
        </w:rPr>
        <w:t xml:space="preserve"> формы</w:t>
      </w:r>
    </w:p>
    <w:p w:rsidR="00096F19" w:rsidRDefault="00096F19" w:rsidP="00096F19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4. Исходный код программы</w:t>
      </w:r>
    </w:p>
    <w:p w:rsidR="00096F19" w:rsidRDefault="00096F19" w:rsidP="00096F19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5. Выводы </w:t>
      </w:r>
    </w:p>
    <w:p w:rsidR="003B19BF" w:rsidRDefault="003B19BF" w:rsidP="00096F19">
      <w:pPr>
        <w:pStyle w:val="a5"/>
        <w:spacing w:before="0" w:beforeAutospacing="0" w:after="0" w:afterAutospacing="0"/>
        <w:rPr>
          <w:sz w:val="22"/>
          <w:szCs w:val="22"/>
        </w:rPr>
      </w:pPr>
    </w:p>
    <w:sectPr w:rsidR="003B19BF" w:rsidSect="007F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096F19"/>
    <w:rsid w:val="00096F19"/>
    <w:rsid w:val="003B19BF"/>
    <w:rsid w:val="007F7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6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6F1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096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2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FastCom</dc:creator>
  <cp:lastModifiedBy>FastCom</cp:lastModifiedBy>
  <cp:revision>1</cp:revision>
  <dcterms:created xsi:type="dcterms:W3CDTF">2025-10-12T08:23:00Z</dcterms:created>
  <dcterms:modified xsi:type="dcterms:W3CDTF">2025-10-12T08:34:00Z</dcterms:modified>
</cp:coreProperties>
</file>