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31B3D" w14:textId="77777777" w:rsidR="00BF1B92" w:rsidRPr="00DA6836" w:rsidRDefault="00AD78BB">
      <w:pPr>
        <w:spacing w:after="174" w:line="259" w:lineRule="auto"/>
        <w:ind w:left="0" w:right="8" w:firstLine="0"/>
        <w:jc w:val="center"/>
        <w:rPr>
          <w:rFonts w:ascii="Verdana" w:hAnsi="Verdana"/>
          <w:b/>
          <w:bCs/>
          <w:sz w:val="24"/>
          <w:szCs w:val="24"/>
        </w:rPr>
      </w:pPr>
      <w:r w:rsidRPr="00DA6836">
        <w:rPr>
          <w:rFonts w:ascii="Verdana" w:hAnsi="Verdana"/>
          <w:b/>
          <w:bCs/>
          <w:sz w:val="24"/>
          <w:szCs w:val="24"/>
          <w:u w:val="single" w:color="000000"/>
        </w:rPr>
        <w:t>TRABAJO PRÁCTICO N° 1</w:t>
      </w:r>
      <w:r w:rsidRPr="00DA6836">
        <w:rPr>
          <w:rFonts w:ascii="Verdana" w:hAnsi="Verdana"/>
          <w:b/>
          <w:bCs/>
          <w:sz w:val="24"/>
          <w:szCs w:val="24"/>
        </w:rPr>
        <w:t xml:space="preserve"> </w:t>
      </w:r>
    </w:p>
    <w:p w14:paraId="6738CEB8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1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095F67B3" w14:textId="77777777" w:rsidR="00BF1B92" w:rsidRPr="00DA6836" w:rsidRDefault="00AD78BB">
      <w:pPr>
        <w:spacing w:after="65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Teniendo en cuenta que una empresa tiene 5 sucursales distribuidas de la siguiente manera: </w:t>
      </w:r>
    </w:p>
    <w:p w14:paraId="2C1A055C" w14:textId="77777777" w:rsidR="00BF1B92" w:rsidRPr="00DA6836" w:rsidRDefault="00AD78BB">
      <w:pPr>
        <w:numPr>
          <w:ilvl w:val="0"/>
          <w:numId w:val="1"/>
        </w:numPr>
        <w:spacing w:after="63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1 (SAN RAFAEL):  14 HOST. </w:t>
      </w:r>
    </w:p>
    <w:p w14:paraId="7D4C7143" w14:textId="77777777" w:rsidR="00BF1B92" w:rsidRPr="00DA6836" w:rsidRDefault="00AD78BB">
      <w:pPr>
        <w:numPr>
          <w:ilvl w:val="0"/>
          <w:numId w:val="1"/>
        </w:numPr>
        <w:spacing w:after="65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2 (MENDOZA):  30 HOST. </w:t>
      </w:r>
    </w:p>
    <w:p w14:paraId="78A2052E" w14:textId="77777777" w:rsidR="00BF1B92" w:rsidRPr="00DA6836" w:rsidRDefault="00AD78BB">
      <w:pPr>
        <w:numPr>
          <w:ilvl w:val="0"/>
          <w:numId w:val="1"/>
        </w:numPr>
        <w:spacing w:after="63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3 (BUENOS AIRES): 22 HOST. </w:t>
      </w:r>
    </w:p>
    <w:p w14:paraId="7AADC100" w14:textId="77777777" w:rsidR="00BF1B92" w:rsidRPr="00DA6836" w:rsidRDefault="00AD78BB">
      <w:pPr>
        <w:numPr>
          <w:ilvl w:val="0"/>
          <w:numId w:val="1"/>
        </w:numPr>
        <w:spacing w:after="65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4 (CORDOBA): 31 HOST. </w:t>
      </w:r>
    </w:p>
    <w:p w14:paraId="76D2109D" w14:textId="77777777" w:rsidR="00BF1B92" w:rsidRPr="00DA6836" w:rsidRDefault="00AD78BB">
      <w:pPr>
        <w:numPr>
          <w:ilvl w:val="0"/>
          <w:numId w:val="1"/>
        </w:numPr>
        <w:spacing w:after="237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SUCURSAL 5 (SANTA FE): 8 HOST. </w:t>
      </w:r>
    </w:p>
    <w:p w14:paraId="73D43B5C" w14:textId="77777777" w:rsidR="00BF1B92" w:rsidRPr="00DA6836" w:rsidRDefault="00AD78BB">
      <w:pPr>
        <w:spacing w:after="38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RESOLVER LO SIGUIENTE: </w:t>
      </w:r>
    </w:p>
    <w:p w14:paraId="2FF64104" w14:textId="77777777" w:rsidR="00BF1B92" w:rsidRPr="00DA6836" w:rsidRDefault="00AD78BB">
      <w:pPr>
        <w:numPr>
          <w:ilvl w:val="0"/>
          <w:numId w:val="2"/>
        </w:numPr>
        <w:spacing w:after="35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Realizar el direccionamiento utilizando una red /24 para cada una de las sucursales. </w:t>
      </w:r>
    </w:p>
    <w:p w14:paraId="15291564" w14:textId="77777777" w:rsidR="00BF1B92" w:rsidRPr="00DA6836" w:rsidRDefault="00AD78BB">
      <w:pPr>
        <w:numPr>
          <w:ilvl w:val="0"/>
          <w:numId w:val="2"/>
        </w:numPr>
        <w:spacing w:after="38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Realizar el direccionamiento óptimo utilizando solo una red /24. </w:t>
      </w:r>
    </w:p>
    <w:p w14:paraId="6426561F" w14:textId="7B72B45B" w:rsidR="00BF1B92" w:rsidRPr="00DA6836" w:rsidRDefault="00AD78BB">
      <w:pPr>
        <w:numPr>
          <w:ilvl w:val="0"/>
          <w:numId w:val="2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Llenar las siguientes tablas para cada uno de los casos anteriores y analizar los resultados. </w:t>
      </w:r>
    </w:p>
    <w:p w14:paraId="3448C2E9" w14:textId="666A2ED2" w:rsidR="00615B4D" w:rsidRPr="00DA6836" w:rsidRDefault="00615B4D" w:rsidP="00615B4D">
      <w:pPr>
        <w:ind w:left="345" w:firstLine="0"/>
        <w:rPr>
          <w:rFonts w:ascii="Verdana" w:hAnsi="Verdana"/>
          <w:sz w:val="24"/>
          <w:szCs w:val="24"/>
        </w:rPr>
      </w:pPr>
    </w:p>
    <w:p w14:paraId="129327C0" w14:textId="3268B516" w:rsidR="00615B4D" w:rsidRPr="00DA6836" w:rsidRDefault="00615B4D" w:rsidP="00615B4D">
      <w:pPr>
        <w:ind w:left="345" w:firstLine="0"/>
        <w:rPr>
          <w:rFonts w:ascii="Verdana" w:hAnsi="Verdana"/>
          <w:sz w:val="24"/>
          <w:szCs w:val="24"/>
        </w:rPr>
      </w:pPr>
    </w:p>
    <w:p w14:paraId="75F7D9A4" w14:textId="77777777" w:rsidR="00615B4D" w:rsidRPr="00DA6836" w:rsidRDefault="00615B4D" w:rsidP="00615B4D">
      <w:pPr>
        <w:ind w:left="345" w:firstLine="0"/>
        <w:rPr>
          <w:rFonts w:ascii="Verdana" w:hAnsi="Verdana"/>
          <w:sz w:val="24"/>
          <w:szCs w:val="24"/>
        </w:rPr>
      </w:pPr>
    </w:p>
    <w:tbl>
      <w:tblPr>
        <w:tblStyle w:val="TableGrid"/>
        <w:tblW w:w="11781" w:type="dxa"/>
        <w:tblInd w:w="-1642" w:type="dxa"/>
        <w:tblCellMar>
          <w:top w:w="57" w:type="dxa"/>
          <w:left w:w="120" w:type="dxa"/>
          <w:right w:w="72" w:type="dxa"/>
        </w:tblCellMar>
        <w:tblLook w:val="04A0" w:firstRow="1" w:lastRow="0" w:firstColumn="1" w:lastColumn="0" w:noHBand="0" w:noVBand="1"/>
      </w:tblPr>
      <w:tblGrid>
        <w:gridCol w:w="1273"/>
        <w:gridCol w:w="1676"/>
        <w:gridCol w:w="1981"/>
        <w:gridCol w:w="1981"/>
        <w:gridCol w:w="1982"/>
        <w:gridCol w:w="1005"/>
        <w:gridCol w:w="1034"/>
        <w:gridCol w:w="849"/>
      </w:tblGrid>
      <w:tr w:rsidR="00840DEF" w:rsidRPr="00DA6836" w14:paraId="3B6A1F38" w14:textId="77777777" w:rsidTr="00840DEF">
        <w:trPr>
          <w:trHeight w:val="555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D754" w14:textId="77777777" w:rsidR="00BF1B92" w:rsidRPr="00DA6836" w:rsidRDefault="00AD78BB">
            <w:pPr>
              <w:spacing w:after="0" w:line="259" w:lineRule="auto"/>
              <w:ind w:left="50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Sucursal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72DB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Dirección de Red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FE05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Mascara de Subred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E413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Dirección de Broadcast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9A14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Rango de IP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F9767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totales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5B8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usados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8B83" w14:textId="77777777" w:rsidR="00BF1B92" w:rsidRPr="00DA6836" w:rsidRDefault="00AD78BB">
            <w:pPr>
              <w:spacing w:after="0" w:line="259" w:lineRule="auto"/>
              <w:ind w:left="5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libres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</w:tr>
      <w:tr w:rsidR="00840DEF" w:rsidRPr="00DA6836" w14:paraId="1E404597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8048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1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3B4C" w14:textId="40D93D46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192.168.1.0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B73E" w14:textId="36DF6237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76D3" w14:textId="32DAED01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192.168.1.255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9E451" w14:textId="77777777" w:rsidR="00840DEF" w:rsidRPr="00DA6836" w:rsidRDefault="00840DEF" w:rsidP="00840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192.168.1.1 a</w:t>
            </w:r>
          </w:p>
          <w:p w14:paraId="1D166A6D" w14:textId="3F88C08E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192.168.1.254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8F0B" w14:textId="2125D1A6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82B8" w14:textId="6FA3A7AB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B212" w14:textId="420FF5EC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240</w:t>
            </w:r>
          </w:p>
        </w:tc>
      </w:tr>
      <w:tr w:rsidR="00840DEF" w:rsidRPr="00DA6836" w14:paraId="6BB28125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7ECF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2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9394" w14:textId="167562DA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192.168.2.0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806F" w14:textId="2116A4C7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2334" w14:textId="5A4908CD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192.168.2.255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7C02" w14:textId="77777777" w:rsidR="00840DEF" w:rsidRPr="00DA6836" w:rsidRDefault="00840DEF" w:rsidP="00840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192.168.2.1 a</w:t>
            </w:r>
          </w:p>
          <w:p w14:paraId="1404458E" w14:textId="4F8A1EA2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192.168.2.254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0CE4" w14:textId="4AB046CE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320F" w14:textId="7A003162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623D" w14:textId="0F4268AB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224</w:t>
            </w:r>
          </w:p>
        </w:tc>
      </w:tr>
      <w:tr w:rsidR="00840DEF" w:rsidRPr="00DA6836" w14:paraId="6F5C3D00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511E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3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BC4C" w14:textId="45EB249C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192.168.3.0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185A0" w14:textId="356345E2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390B" w14:textId="194701F6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192.168.3.255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6F7A" w14:textId="77777777" w:rsidR="00840DEF" w:rsidRPr="00DA6836" w:rsidRDefault="00840DEF" w:rsidP="00840DEF">
            <w:pP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192.168.3.1 a</w:t>
            </w:r>
          </w:p>
          <w:p w14:paraId="4AC946BE" w14:textId="3F877ED3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192.168.3.254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C8A8" w14:textId="00C12AF7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A282" w14:textId="66BAFAC5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2807" w14:textId="00B9D95D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232</w:t>
            </w:r>
          </w:p>
        </w:tc>
      </w:tr>
      <w:tr w:rsidR="00840DEF" w:rsidRPr="00DA6836" w14:paraId="7E7D6CB2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D2C80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4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12DF" w14:textId="178C2334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192.168.4.0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F630" w14:textId="0DFC535B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6EF9" w14:textId="0EC0B819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192.168.4.255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C780" w14:textId="77777777" w:rsidR="00840DEF" w:rsidRPr="00DA6836" w:rsidRDefault="00840DEF" w:rsidP="00840DEF">
            <w:pP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192.168.4.1 a</w:t>
            </w:r>
          </w:p>
          <w:p w14:paraId="54E010A3" w14:textId="03163812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192.168.4.254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B1050" w14:textId="52ADA6FC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9165" w14:textId="76363BB1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31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C2B6" w14:textId="362F9FDA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223</w:t>
            </w:r>
          </w:p>
        </w:tc>
      </w:tr>
      <w:tr w:rsidR="00840DEF" w:rsidRPr="00DA6836" w14:paraId="22B1A3BF" w14:textId="77777777" w:rsidTr="00840DEF">
        <w:trPr>
          <w:trHeight w:val="25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EBCA" w14:textId="77777777" w:rsidR="00840DEF" w:rsidRPr="00DA6836" w:rsidRDefault="00840DEF" w:rsidP="00840DEF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5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5796D" w14:textId="0F87052E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2AA9" w14:textId="753C7F2F" w:rsidR="00840DEF" w:rsidRPr="00DA6836" w:rsidRDefault="00840DEF" w:rsidP="00840DEF">
            <w:pPr>
              <w:spacing w:after="0" w:line="259" w:lineRule="auto"/>
              <w:ind w:left="0" w:righ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255.255.255.0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43A0" w14:textId="5FD467AD" w:rsidR="00840DEF" w:rsidRPr="00DA6836" w:rsidRDefault="00840DEF" w:rsidP="00840DEF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192.168.5.255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72C5" w14:textId="77777777" w:rsidR="00840DEF" w:rsidRPr="00DA6836" w:rsidRDefault="00840DEF" w:rsidP="00840DEF">
            <w:pPr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192.168.5.1 a</w:t>
            </w:r>
          </w:p>
          <w:p w14:paraId="438C2DBD" w14:textId="3122B913" w:rsidR="00840DEF" w:rsidRPr="00DA6836" w:rsidRDefault="00840DEF" w:rsidP="00840DEF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192.168.5.254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729D" w14:textId="7D784B5D" w:rsidR="00840DEF" w:rsidRPr="00DA6836" w:rsidRDefault="00840DEF" w:rsidP="00840DEF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254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F1C3" w14:textId="38CC2E50" w:rsidR="00840DEF" w:rsidRPr="00DA6836" w:rsidRDefault="00840DEF" w:rsidP="00840DEF">
            <w:pPr>
              <w:spacing w:after="0" w:line="259" w:lineRule="auto"/>
              <w:ind w:left="0" w:right="5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A214" w14:textId="4BC66583" w:rsidR="00840DEF" w:rsidRPr="00DA6836" w:rsidRDefault="00840DEF" w:rsidP="00840DEF">
            <w:pPr>
              <w:spacing w:after="0" w:line="259" w:lineRule="auto"/>
              <w:ind w:left="2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>246</w:t>
            </w:r>
          </w:p>
        </w:tc>
      </w:tr>
    </w:tbl>
    <w:p w14:paraId="13E39EFF" w14:textId="592A45F1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45CA0265" w14:textId="71CAC058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0A41E024" w14:textId="1C407569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6FE4F6B0" w14:textId="3DD8AAF5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3C235DEF" w14:textId="33D76700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69974849" w14:textId="6BBCF7D3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4B7C5BA7" w14:textId="7CD4F533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10CF9613" w14:textId="06BD03CA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1C47084B" w14:textId="77777777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p w14:paraId="451531F4" w14:textId="77777777" w:rsidR="00615B4D" w:rsidRPr="00DA6836" w:rsidRDefault="00615B4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</w:p>
    <w:tbl>
      <w:tblPr>
        <w:tblStyle w:val="TableGrid"/>
        <w:tblW w:w="11149" w:type="dxa"/>
        <w:tblInd w:w="-1327" w:type="dxa"/>
        <w:tblCellMar>
          <w:top w:w="57" w:type="dxa"/>
          <w:left w:w="118" w:type="dxa"/>
          <w:right w:w="72" w:type="dxa"/>
        </w:tblCellMar>
        <w:tblLook w:val="04A0" w:firstRow="1" w:lastRow="0" w:firstColumn="1" w:lastColumn="0" w:noHBand="0" w:noVBand="1"/>
      </w:tblPr>
      <w:tblGrid>
        <w:gridCol w:w="1271"/>
        <w:gridCol w:w="1684"/>
        <w:gridCol w:w="1941"/>
        <w:gridCol w:w="1680"/>
        <w:gridCol w:w="1682"/>
        <w:gridCol w:w="1003"/>
        <w:gridCol w:w="1032"/>
        <w:gridCol w:w="856"/>
      </w:tblGrid>
      <w:tr w:rsidR="00BF1B92" w:rsidRPr="00DA6836" w14:paraId="73B8858A" w14:textId="77777777" w:rsidTr="00615B4D">
        <w:trPr>
          <w:trHeight w:val="65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507D" w14:textId="77777777" w:rsidR="00BF1B92" w:rsidRPr="00DA6836" w:rsidRDefault="00AD78BB">
            <w:pPr>
              <w:spacing w:after="0" w:line="259" w:lineRule="auto"/>
              <w:ind w:left="50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Sucursal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9990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Dirección de Red 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EE19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Mascara de Subred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052F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Dirección de Broadcast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9637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Rango de IP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BA62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totales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2BED" w14:textId="77777777" w:rsidR="00BF1B92" w:rsidRPr="00DA6836" w:rsidRDefault="00AD78BB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usados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F345" w14:textId="77777777" w:rsidR="00BF1B92" w:rsidRPr="00DA6836" w:rsidRDefault="00AD78BB">
            <w:pPr>
              <w:spacing w:after="0" w:line="259" w:lineRule="auto"/>
              <w:ind w:left="14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N° </w:t>
            </w:r>
            <w:proofErr w:type="gramStart"/>
            <w:r w:rsidRPr="00DA6836">
              <w:rPr>
                <w:rFonts w:ascii="Verdana" w:hAnsi="Verdana"/>
                <w:sz w:val="24"/>
                <w:szCs w:val="24"/>
              </w:rPr>
              <w:t>host libres</w:t>
            </w:r>
            <w:proofErr w:type="gramEnd"/>
            <w:r w:rsidRPr="00DA6836">
              <w:rPr>
                <w:rFonts w:ascii="Verdana" w:hAnsi="Verdana"/>
                <w:sz w:val="24"/>
                <w:szCs w:val="24"/>
              </w:rPr>
              <w:t xml:space="preserve"> </w:t>
            </w:r>
          </w:p>
        </w:tc>
      </w:tr>
      <w:tr w:rsidR="00615B4D" w:rsidRPr="00DA6836" w14:paraId="550A9234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F97F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1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B2214" w14:textId="042E1F3F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192.168.1.0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21CC" w14:textId="343D8DF0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255.255.255.192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625B" w14:textId="612B9802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192.168.1.63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406D" w14:textId="77777777" w:rsidR="00615B4D" w:rsidRPr="00DA6836" w:rsidRDefault="00615B4D" w:rsidP="00615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 a</w:t>
            </w:r>
          </w:p>
          <w:p w14:paraId="61820F54" w14:textId="66958384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 xml:space="preserve">   192.168.1.62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F44A" w14:textId="7AB59681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62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8E82" w14:textId="168BD007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B99D" w14:textId="19DF1395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31</w:t>
            </w:r>
          </w:p>
        </w:tc>
      </w:tr>
      <w:tr w:rsidR="00615B4D" w:rsidRPr="00DA6836" w14:paraId="103BF3B1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C164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2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CD68" w14:textId="573CEBAE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192.168.1.64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CB79" w14:textId="0CF67D6C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255.255.255.224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BFBE" w14:textId="2BFD1485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192.168.1.95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AD3F" w14:textId="1E63EBE4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192.168.1.65 a 192.168.1.94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1FD5" w14:textId="67C8F6B4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30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EEF8" w14:textId="46FE6DD4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6999" w14:textId="01BA56BC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0</w:t>
            </w:r>
          </w:p>
        </w:tc>
      </w:tr>
      <w:tr w:rsidR="00615B4D" w:rsidRPr="00DA6836" w14:paraId="283D132E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905C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3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0911" w14:textId="1F8496A5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192.168.1.96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9D61" w14:textId="11341FA0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255.255.255.224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61A9" w14:textId="072AB32A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192.168.1.127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3275" w14:textId="77777777" w:rsidR="00615B4D" w:rsidRPr="00DA6836" w:rsidRDefault="00615B4D" w:rsidP="00615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192.168.1.97 a</w:t>
            </w:r>
          </w:p>
          <w:p w14:paraId="729C7EE9" w14:textId="3F53AE70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192.168.1.126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ADC6" w14:textId="29DEA9F6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30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6BF5" w14:textId="3678B3D7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22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668E" w14:textId="196948EF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8</w:t>
            </w:r>
          </w:p>
        </w:tc>
      </w:tr>
      <w:tr w:rsidR="00615B4D" w:rsidRPr="00DA6836" w14:paraId="39E615AB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8B06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4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51AD" w14:textId="15D40FA1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192.168.1.128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3449" w14:textId="545A2DAD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255.255.255.240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B793" w14:textId="1A51387E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192.168.1.143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F3F5" w14:textId="77777777" w:rsidR="00615B4D" w:rsidRPr="00DA6836" w:rsidRDefault="00615B4D" w:rsidP="00615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192.168.1.129 a</w:t>
            </w:r>
          </w:p>
          <w:p w14:paraId="5752612F" w14:textId="329BC051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192.168.1.142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3FAA" w14:textId="20559BCD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14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0C57" w14:textId="2B1F442E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2632" w14:textId="082EEBD8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0</w:t>
            </w:r>
          </w:p>
        </w:tc>
      </w:tr>
      <w:tr w:rsidR="00615B4D" w:rsidRPr="00DA6836" w14:paraId="6CAE5B86" w14:textId="77777777" w:rsidTr="00615B4D">
        <w:trPr>
          <w:trHeight w:val="2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223A" w14:textId="77777777" w:rsidR="00615B4D" w:rsidRPr="00DA6836" w:rsidRDefault="00615B4D" w:rsidP="00615B4D">
            <w:pPr>
              <w:spacing w:after="0" w:line="259" w:lineRule="auto"/>
              <w:ind w:left="0" w:right="49" w:firstLine="0"/>
              <w:jc w:val="center"/>
              <w:rPr>
                <w:rFonts w:ascii="Verdana" w:hAnsi="Verdana"/>
                <w:sz w:val="24"/>
                <w:szCs w:val="24"/>
              </w:rPr>
            </w:pPr>
            <w:r w:rsidRPr="00DA6836">
              <w:rPr>
                <w:rFonts w:ascii="Verdana" w:hAnsi="Verdana"/>
                <w:sz w:val="24"/>
                <w:szCs w:val="24"/>
              </w:rPr>
              <w:t xml:space="preserve">5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FF47F" w14:textId="1051E6C1" w:rsidR="00615B4D" w:rsidRPr="00DA6836" w:rsidRDefault="00615B4D" w:rsidP="00615B4D">
            <w:pPr>
              <w:spacing w:after="0" w:line="259" w:lineRule="auto"/>
              <w:ind w:left="4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192.168.1.144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756A" w14:textId="07B5AE81" w:rsidR="00615B4D" w:rsidRPr="00DA6836" w:rsidRDefault="00615B4D" w:rsidP="00615B4D">
            <w:pPr>
              <w:spacing w:after="0" w:line="259" w:lineRule="auto"/>
              <w:ind w:left="6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255.255.255.240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5613" w14:textId="3AABE2E3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192.168.1.169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0AF4" w14:textId="77777777" w:rsidR="00615B4D" w:rsidRPr="00DA6836" w:rsidRDefault="00615B4D" w:rsidP="00615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192.168.1.145 a</w:t>
            </w:r>
          </w:p>
          <w:p w14:paraId="69EEE653" w14:textId="6FD5E883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192.168.1.168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ECAD" w14:textId="1ED99D15" w:rsidR="00615B4D" w:rsidRPr="00DA6836" w:rsidRDefault="00615B4D" w:rsidP="00615B4D">
            <w:pPr>
              <w:spacing w:after="0" w:line="259" w:lineRule="auto"/>
              <w:ind w:left="1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14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5940" w14:textId="50F5DEA6" w:rsidR="00615B4D" w:rsidRPr="00DA6836" w:rsidRDefault="00615B4D" w:rsidP="00615B4D">
            <w:pPr>
              <w:spacing w:after="0" w:line="259" w:lineRule="auto"/>
              <w:ind w:left="0" w:right="2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D321" w14:textId="4B6AE50F" w:rsidR="00615B4D" w:rsidRPr="00DA6836" w:rsidRDefault="00615B4D" w:rsidP="00615B4D">
            <w:pPr>
              <w:spacing w:after="0" w:line="259" w:lineRule="auto"/>
              <w:ind w:left="0" w:firstLine="0"/>
              <w:jc w:val="center"/>
              <w:rPr>
                <w:rFonts w:ascii="Verdana" w:hAnsi="Verdana"/>
                <w:sz w:val="20"/>
                <w:szCs w:val="20"/>
              </w:rPr>
            </w:pPr>
            <w:r w:rsidRPr="00DA6836">
              <w:rPr>
                <w:rFonts w:ascii="Verdana" w:hAnsi="Verdana"/>
                <w:sz w:val="20"/>
                <w:szCs w:val="20"/>
              </w:rPr>
              <w:t>6</w:t>
            </w:r>
          </w:p>
        </w:tc>
      </w:tr>
    </w:tbl>
    <w:p w14:paraId="77FA08E8" w14:textId="77777777" w:rsidR="00BF1B92" w:rsidRPr="00DA6836" w:rsidRDefault="00AD78BB">
      <w:pPr>
        <w:spacing w:after="197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 </w:t>
      </w:r>
    </w:p>
    <w:p w14:paraId="4E349568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2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52548AA0" w14:textId="77777777" w:rsidR="00BF1B92" w:rsidRPr="00DA6836" w:rsidRDefault="00AD78BB">
      <w:pPr>
        <w:spacing w:after="69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Indicar si las siguientes direcciones IP son de host, red o broadcast.  </w:t>
      </w:r>
      <w:proofErr w:type="gramStart"/>
      <w:r w:rsidRPr="00DA6836">
        <w:rPr>
          <w:rFonts w:ascii="Verdana" w:hAnsi="Verdana"/>
          <w:sz w:val="24"/>
          <w:szCs w:val="24"/>
        </w:rPr>
        <w:t>Por qué?</w:t>
      </w:r>
      <w:proofErr w:type="gramEnd"/>
      <w:r w:rsidRPr="00DA6836">
        <w:rPr>
          <w:rFonts w:ascii="Verdana" w:hAnsi="Verdana"/>
          <w:sz w:val="24"/>
          <w:szCs w:val="24"/>
        </w:rPr>
        <w:t xml:space="preserve"> </w:t>
      </w:r>
    </w:p>
    <w:p w14:paraId="1056FFC8" w14:textId="7CAE6EE8" w:rsidR="00BF1B92" w:rsidRPr="00DA6836" w:rsidRDefault="00AD78BB">
      <w:pPr>
        <w:numPr>
          <w:ilvl w:val="0"/>
          <w:numId w:val="3"/>
        </w:numPr>
        <w:spacing w:after="50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192.168.1.16/29</w:t>
      </w:r>
      <w:r w:rsidR="00DA6836" w:rsidRPr="00DA6836">
        <w:rPr>
          <w:rFonts w:ascii="Verdana" w:hAnsi="Verdana"/>
          <w:sz w:val="24"/>
          <w:szCs w:val="24"/>
        </w:rPr>
        <w:tab/>
      </w:r>
      <w:r w:rsidR="00DA6836" w:rsidRPr="00DA6836">
        <w:rPr>
          <w:rFonts w:ascii="Verdana" w:hAnsi="Verdana"/>
          <w:sz w:val="24"/>
          <w:szCs w:val="24"/>
        </w:rPr>
        <w:tab/>
        <w:t>RED</w:t>
      </w:r>
    </w:p>
    <w:p w14:paraId="602248DA" w14:textId="1DF04802" w:rsidR="00615B4D" w:rsidRPr="00DA6836" w:rsidRDefault="00615B4D" w:rsidP="00615B4D">
      <w:pPr>
        <w:pStyle w:val="Prrafodelista"/>
        <w:spacing w:before="41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11000000.10101000.00000001.00010000 = Dir. IP</w:t>
      </w:r>
    </w:p>
    <w:p w14:paraId="1E51C1B8" w14:textId="7CC3575E" w:rsidR="00615B4D" w:rsidRPr="00DA6836" w:rsidRDefault="00615B4D" w:rsidP="00615B4D">
      <w:pPr>
        <w:pStyle w:val="Prrafodelista"/>
        <w:spacing w:before="41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11111111.11111111.11111111.11111000 = </w:t>
      </w:r>
      <w:proofErr w:type="spellStart"/>
      <w:r w:rsidRPr="00DA6836">
        <w:rPr>
          <w:rFonts w:ascii="Verdana" w:hAnsi="Verdana"/>
          <w:sz w:val="24"/>
          <w:szCs w:val="24"/>
        </w:rPr>
        <w:t>Masc</w:t>
      </w:r>
      <w:proofErr w:type="spellEnd"/>
      <w:r w:rsidRPr="00DA6836">
        <w:rPr>
          <w:rFonts w:ascii="Verdana" w:hAnsi="Verdana"/>
          <w:sz w:val="24"/>
          <w:szCs w:val="24"/>
        </w:rPr>
        <w:t>. de red</w:t>
      </w:r>
    </w:p>
    <w:p w14:paraId="343C369A" w14:textId="0EFD9960" w:rsidR="00615B4D" w:rsidRPr="00DA6836" w:rsidRDefault="00615B4D" w:rsidP="00615B4D">
      <w:pPr>
        <w:pStyle w:val="Prrafodelista"/>
        <w:spacing w:after="50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10000000.10101000.00000001.00010000 = Resultado</w:t>
      </w:r>
    </w:p>
    <w:p w14:paraId="0B0F2C47" w14:textId="77777777" w:rsidR="00615B4D" w:rsidRPr="00DA6836" w:rsidRDefault="00615B4D" w:rsidP="00615B4D">
      <w:pPr>
        <w:spacing w:after="50"/>
        <w:ind w:left="345" w:firstLine="0"/>
        <w:rPr>
          <w:rFonts w:ascii="Verdana" w:hAnsi="Verdana"/>
          <w:sz w:val="24"/>
          <w:szCs w:val="24"/>
        </w:rPr>
      </w:pPr>
    </w:p>
    <w:p w14:paraId="749F6575" w14:textId="26077B20" w:rsidR="00BF1B92" w:rsidRPr="00DA6836" w:rsidRDefault="00AD78BB">
      <w:pPr>
        <w:numPr>
          <w:ilvl w:val="0"/>
          <w:numId w:val="3"/>
        </w:numPr>
        <w:spacing w:after="48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10.59.58.255/23 </w:t>
      </w:r>
      <w:r w:rsidR="00DA6836" w:rsidRPr="00DA6836">
        <w:rPr>
          <w:rFonts w:ascii="Verdana" w:hAnsi="Verdana"/>
          <w:sz w:val="24"/>
          <w:szCs w:val="24"/>
        </w:rPr>
        <w:tab/>
        <w:t>HOST</w:t>
      </w:r>
    </w:p>
    <w:p w14:paraId="2528A038" w14:textId="2965C1C2" w:rsidR="00615B4D" w:rsidRPr="00DA6836" w:rsidRDefault="00615B4D" w:rsidP="00615B4D">
      <w:pPr>
        <w:pStyle w:val="Prrafodelista"/>
        <w:spacing w:before="36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00001010.00111011.00111010 .11111111 </w:t>
      </w:r>
      <w:r w:rsidR="00DA6836" w:rsidRPr="00DA6836">
        <w:rPr>
          <w:rFonts w:ascii="Verdana" w:hAnsi="Verdana"/>
          <w:sz w:val="24"/>
          <w:szCs w:val="24"/>
        </w:rPr>
        <w:t xml:space="preserve">= </w:t>
      </w:r>
      <w:r w:rsidRPr="00DA6836">
        <w:rPr>
          <w:rFonts w:ascii="Verdana" w:hAnsi="Verdana"/>
          <w:sz w:val="24"/>
          <w:szCs w:val="24"/>
        </w:rPr>
        <w:t>Dir. IP</w:t>
      </w:r>
    </w:p>
    <w:p w14:paraId="22973D5E" w14:textId="2B1DECEC" w:rsidR="00615B4D" w:rsidRPr="00DA6836" w:rsidRDefault="00615B4D" w:rsidP="00615B4D">
      <w:pPr>
        <w:pStyle w:val="Prrafodelista"/>
        <w:spacing w:before="36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11111111.11111111.11111110.00000000 </w:t>
      </w:r>
      <w:r w:rsidR="00DA6836" w:rsidRPr="00DA6836">
        <w:rPr>
          <w:rFonts w:ascii="Verdana" w:hAnsi="Verdana"/>
          <w:sz w:val="24"/>
          <w:szCs w:val="24"/>
        </w:rPr>
        <w:t xml:space="preserve">= </w:t>
      </w:r>
      <w:proofErr w:type="spellStart"/>
      <w:r w:rsidRPr="00DA6836">
        <w:rPr>
          <w:rFonts w:ascii="Verdana" w:hAnsi="Verdana"/>
          <w:sz w:val="24"/>
          <w:szCs w:val="24"/>
        </w:rPr>
        <w:t>Masc</w:t>
      </w:r>
      <w:proofErr w:type="spellEnd"/>
      <w:r w:rsidRPr="00DA6836">
        <w:rPr>
          <w:rFonts w:ascii="Verdana" w:hAnsi="Verdana"/>
          <w:sz w:val="24"/>
          <w:szCs w:val="24"/>
        </w:rPr>
        <w:t>. de red</w:t>
      </w:r>
    </w:p>
    <w:p w14:paraId="1F19FB65" w14:textId="6D7FFC52" w:rsidR="00615B4D" w:rsidRPr="00DA6836" w:rsidRDefault="00615B4D" w:rsidP="00615B4D">
      <w:pPr>
        <w:pStyle w:val="Prrafodelista"/>
        <w:spacing w:before="36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00001010.00111011.00111011.00000000 </w:t>
      </w:r>
      <w:r w:rsidR="00DA6836" w:rsidRPr="00DA6836">
        <w:rPr>
          <w:rFonts w:ascii="Verdana" w:hAnsi="Verdana"/>
          <w:sz w:val="24"/>
          <w:szCs w:val="24"/>
        </w:rPr>
        <w:t xml:space="preserve">= </w:t>
      </w:r>
      <w:r w:rsidRPr="00DA6836">
        <w:rPr>
          <w:rFonts w:ascii="Verdana" w:hAnsi="Verdana"/>
          <w:sz w:val="24"/>
          <w:szCs w:val="24"/>
        </w:rPr>
        <w:t>Resultado</w:t>
      </w:r>
    </w:p>
    <w:p w14:paraId="6EC07C7E" w14:textId="6974E2E2" w:rsidR="00615B4D" w:rsidRPr="00DA6836" w:rsidRDefault="00615B4D" w:rsidP="00615B4D">
      <w:pPr>
        <w:spacing w:after="48"/>
        <w:ind w:left="345" w:firstLine="0"/>
        <w:rPr>
          <w:rFonts w:ascii="Verdana" w:hAnsi="Verdana"/>
          <w:sz w:val="24"/>
          <w:szCs w:val="24"/>
        </w:rPr>
      </w:pPr>
    </w:p>
    <w:p w14:paraId="4430F4B5" w14:textId="77777777" w:rsidR="00615B4D" w:rsidRPr="00DA6836" w:rsidRDefault="00615B4D" w:rsidP="00615B4D">
      <w:pPr>
        <w:spacing w:after="48"/>
        <w:ind w:left="345" w:firstLine="0"/>
        <w:rPr>
          <w:rFonts w:ascii="Verdana" w:hAnsi="Verdana"/>
          <w:sz w:val="24"/>
          <w:szCs w:val="24"/>
        </w:rPr>
      </w:pPr>
    </w:p>
    <w:p w14:paraId="2204367D" w14:textId="3CC3BEF3" w:rsidR="00BF1B92" w:rsidRPr="00DA6836" w:rsidRDefault="00AD78BB">
      <w:pPr>
        <w:numPr>
          <w:ilvl w:val="0"/>
          <w:numId w:val="3"/>
        </w:numPr>
        <w:spacing w:after="49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126.255.255.255/16 </w:t>
      </w:r>
      <w:r w:rsidR="00834867">
        <w:rPr>
          <w:rFonts w:ascii="Verdana" w:hAnsi="Verdana"/>
          <w:sz w:val="24"/>
          <w:szCs w:val="24"/>
        </w:rPr>
        <w:tab/>
        <w:t>BROADCAST</w:t>
      </w:r>
    </w:p>
    <w:p w14:paraId="03F31D24" w14:textId="6C3FE76B" w:rsidR="00DA6836" w:rsidRPr="00DA6836" w:rsidRDefault="00DA6836" w:rsidP="00DA6836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33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01111110.11111111.11111111.11111111 </w:t>
      </w:r>
      <w:r>
        <w:rPr>
          <w:rFonts w:ascii="Verdana" w:hAnsi="Verdana"/>
          <w:sz w:val="24"/>
          <w:szCs w:val="24"/>
        </w:rPr>
        <w:t xml:space="preserve">= </w:t>
      </w:r>
      <w:r w:rsidRPr="00DA6836">
        <w:rPr>
          <w:rFonts w:ascii="Verdana" w:hAnsi="Verdana"/>
          <w:sz w:val="24"/>
          <w:szCs w:val="24"/>
        </w:rPr>
        <w:t>Dir. IP</w:t>
      </w:r>
    </w:p>
    <w:p w14:paraId="20B18FB9" w14:textId="45CF2F7F" w:rsidR="00DA6836" w:rsidRPr="00DA6836" w:rsidRDefault="00DA6836" w:rsidP="00DA6836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33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11111111.11111111.00000000.00000000 </w:t>
      </w:r>
      <w:r>
        <w:rPr>
          <w:rFonts w:ascii="Verdana" w:hAnsi="Verdana"/>
          <w:sz w:val="24"/>
          <w:szCs w:val="24"/>
        </w:rPr>
        <w:t xml:space="preserve">= </w:t>
      </w:r>
      <w:proofErr w:type="spellStart"/>
      <w:r w:rsidRPr="00DA6836">
        <w:rPr>
          <w:rFonts w:ascii="Verdana" w:hAnsi="Verdana"/>
          <w:sz w:val="24"/>
          <w:szCs w:val="24"/>
        </w:rPr>
        <w:t>Masc</w:t>
      </w:r>
      <w:proofErr w:type="spellEnd"/>
      <w:r w:rsidRPr="00DA6836">
        <w:rPr>
          <w:rFonts w:ascii="Verdana" w:hAnsi="Verdana"/>
          <w:sz w:val="24"/>
          <w:szCs w:val="24"/>
        </w:rPr>
        <w:t>. de</w:t>
      </w:r>
      <w:r>
        <w:rPr>
          <w:rFonts w:ascii="Verdana" w:hAnsi="Verdana"/>
          <w:sz w:val="24"/>
          <w:szCs w:val="24"/>
        </w:rPr>
        <w:t xml:space="preserve"> </w:t>
      </w:r>
      <w:r w:rsidRPr="00DA6836">
        <w:rPr>
          <w:rFonts w:ascii="Verdana" w:hAnsi="Verdana"/>
          <w:sz w:val="24"/>
          <w:szCs w:val="24"/>
        </w:rPr>
        <w:t>red</w:t>
      </w:r>
    </w:p>
    <w:p w14:paraId="4DC23B24" w14:textId="0A29AE5D" w:rsidR="00DA6836" w:rsidRPr="00DA6836" w:rsidRDefault="00DA6836" w:rsidP="00DA6836">
      <w:pPr>
        <w:pStyle w:val="Prrafodelista"/>
        <w:spacing w:after="49"/>
        <w:ind w:left="705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01111110.11111111</w:t>
      </w:r>
      <w:r>
        <w:rPr>
          <w:rFonts w:ascii="Verdana" w:hAnsi="Verdana"/>
          <w:sz w:val="24"/>
          <w:szCs w:val="24"/>
        </w:rPr>
        <w:t>.</w:t>
      </w:r>
      <w:r w:rsidRPr="00DA6836">
        <w:rPr>
          <w:rFonts w:ascii="Verdana" w:hAnsi="Verdana"/>
          <w:sz w:val="24"/>
          <w:szCs w:val="24"/>
        </w:rPr>
        <w:t xml:space="preserve">00000000.00000000 </w:t>
      </w:r>
      <w:r>
        <w:rPr>
          <w:rFonts w:ascii="Verdana" w:hAnsi="Verdana"/>
          <w:sz w:val="24"/>
          <w:szCs w:val="24"/>
        </w:rPr>
        <w:t xml:space="preserve">= </w:t>
      </w:r>
      <w:r w:rsidRPr="00DA6836">
        <w:rPr>
          <w:rFonts w:ascii="Verdana" w:hAnsi="Verdana"/>
          <w:sz w:val="24"/>
          <w:szCs w:val="24"/>
        </w:rPr>
        <w:t>Resultado</w:t>
      </w:r>
    </w:p>
    <w:p w14:paraId="1D088E13" w14:textId="77777777" w:rsidR="00DA6836" w:rsidRPr="00DA6836" w:rsidRDefault="00DA6836" w:rsidP="00DA6836">
      <w:pPr>
        <w:spacing w:after="49"/>
        <w:ind w:left="345" w:firstLine="0"/>
        <w:rPr>
          <w:rFonts w:ascii="Verdana" w:hAnsi="Verdana"/>
          <w:sz w:val="24"/>
          <w:szCs w:val="24"/>
        </w:rPr>
      </w:pPr>
    </w:p>
    <w:p w14:paraId="16AB0BFD" w14:textId="05AED6FB" w:rsidR="00BF1B92" w:rsidRDefault="00AD78BB">
      <w:pPr>
        <w:numPr>
          <w:ilvl w:val="0"/>
          <w:numId w:val="3"/>
        </w:numPr>
        <w:spacing w:after="47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172.16.0.1/16 </w:t>
      </w:r>
      <w:r w:rsidR="00834867">
        <w:rPr>
          <w:rFonts w:ascii="Verdana" w:hAnsi="Verdana"/>
          <w:sz w:val="24"/>
          <w:szCs w:val="24"/>
        </w:rPr>
        <w:tab/>
      </w:r>
      <w:r w:rsidR="00834867">
        <w:rPr>
          <w:rFonts w:ascii="Verdana" w:hAnsi="Verdana"/>
          <w:sz w:val="24"/>
          <w:szCs w:val="24"/>
        </w:rPr>
        <w:tab/>
      </w:r>
      <w:r w:rsidR="00834867" w:rsidRPr="00DA6836">
        <w:rPr>
          <w:rFonts w:ascii="Verdana" w:hAnsi="Verdana"/>
          <w:sz w:val="24"/>
          <w:szCs w:val="24"/>
        </w:rPr>
        <w:t>HOST</w:t>
      </w:r>
    </w:p>
    <w:p w14:paraId="0CF5076C" w14:textId="2F2A6984" w:rsidR="009255DE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</w:p>
    <w:p w14:paraId="52A40A58" w14:textId="411FF0F5" w:rsidR="009255DE" w:rsidRPr="009255DE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 xml:space="preserve">10101100.00010000.00000000.00000001 </w:t>
      </w:r>
      <w:r>
        <w:rPr>
          <w:rFonts w:ascii="Verdana" w:hAnsi="Verdana"/>
          <w:sz w:val="24"/>
          <w:szCs w:val="24"/>
        </w:rPr>
        <w:t xml:space="preserve">= </w:t>
      </w:r>
      <w:r w:rsidRPr="009255DE">
        <w:rPr>
          <w:rFonts w:ascii="Verdana" w:hAnsi="Verdana"/>
          <w:sz w:val="24"/>
          <w:szCs w:val="24"/>
        </w:rPr>
        <w:t>Dir. IP</w:t>
      </w:r>
    </w:p>
    <w:p w14:paraId="7A2DBBB0" w14:textId="7F9CE8FC" w:rsidR="009255DE" w:rsidRPr="009255DE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lastRenderedPageBreak/>
        <w:t xml:space="preserve">11111111.11111111.00000000.00000000 </w:t>
      </w:r>
      <w:r>
        <w:rPr>
          <w:rFonts w:ascii="Verdana" w:hAnsi="Verdana"/>
          <w:sz w:val="24"/>
          <w:szCs w:val="24"/>
        </w:rPr>
        <w:t xml:space="preserve">= </w:t>
      </w:r>
      <w:proofErr w:type="spellStart"/>
      <w:r w:rsidRPr="009255DE">
        <w:rPr>
          <w:rFonts w:ascii="Verdana" w:hAnsi="Verdana"/>
          <w:sz w:val="24"/>
          <w:szCs w:val="24"/>
        </w:rPr>
        <w:t>Masc</w:t>
      </w:r>
      <w:proofErr w:type="spellEnd"/>
      <w:r w:rsidRPr="009255DE">
        <w:rPr>
          <w:rFonts w:ascii="Verdana" w:hAnsi="Verdana"/>
          <w:sz w:val="24"/>
          <w:szCs w:val="24"/>
        </w:rPr>
        <w:t>. de red</w:t>
      </w:r>
    </w:p>
    <w:p w14:paraId="47865A74" w14:textId="259986D9" w:rsidR="009255DE" w:rsidRPr="009255DE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 xml:space="preserve">10101100.00010000.00000000.00000000 </w:t>
      </w:r>
      <w:r>
        <w:rPr>
          <w:rFonts w:ascii="Verdana" w:hAnsi="Verdana"/>
          <w:sz w:val="24"/>
          <w:szCs w:val="24"/>
        </w:rPr>
        <w:t xml:space="preserve">= </w:t>
      </w:r>
      <w:r w:rsidRPr="009255DE">
        <w:rPr>
          <w:rFonts w:ascii="Verdana" w:hAnsi="Verdana"/>
          <w:sz w:val="24"/>
          <w:szCs w:val="24"/>
        </w:rPr>
        <w:t xml:space="preserve">Resultado </w:t>
      </w:r>
    </w:p>
    <w:p w14:paraId="091EB809" w14:textId="77777777" w:rsidR="009255DE" w:rsidRPr="00DA6836" w:rsidRDefault="009255DE" w:rsidP="009255DE">
      <w:pPr>
        <w:spacing w:after="47"/>
        <w:ind w:left="345" w:firstLine="0"/>
        <w:rPr>
          <w:rFonts w:ascii="Verdana" w:hAnsi="Verdana"/>
          <w:sz w:val="24"/>
          <w:szCs w:val="24"/>
        </w:rPr>
      </w:pPr>
    </w:p>
    <w:p w14:paraId="3AF7B3B0" w14:textId="3F52E038" w:rsidR="00BF1B92" w:rsidRDefault="00AD78BB">
      <w:pPr>
        <w:numPr>
          <w:ilvl w:val="0"/>
          <w:numId w:val="3"/>
        </w:numPr>
        <w:spacing w:after="50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192.168.1.18/29</w:t>
      </w:r>
      <w:r w:rsidR="00834867">
        <w:rPr>
          <w:rFonts w:ascii="Verdana" w:hAnsi="Verdana"/>
          <w:sz w:val="24"/>
          <w:szCs w:val="24"/>
        </w:rPr>
        <w:tab/>
      </w:r>
      <w:r w:rsidR="00834867">
        <w:rPr>
          <w:rFonts w:ascii="Verdana" w:hAnsi="Verdana"/>
          <w:sz w:val="24"/>
          <w:szCs w:val="24"/>
        </w:rPr>
        <w:tab/>
      </w:r>
      <w:r w:rsidR="00834867" w:rsidRPr="00DA6836">
        <w:rPr>
          <w:rFonts w:ascii="Verdana" w:hAnsi="Verdana"/>
          <w:sz w:val="24"/>
          <w:szCs w:val="24"/>
        </w:rPr>
        <w:t>HOST</w:t>
      </w:r>
    </w:p>
    <w:p w14:paraId="3197063D" w14:textId="4985AA16" w:rsidR="009255DE" w:rsidRPr="009255DE" w:rsidRDefault="009255DE" w:rsidP="009255DE">
      <w:pPr>
        <w:spacing w:after="50"/>
        <w:ind w:left="0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>11000000.10101000.00000001</w:t>
      </w:r>
      <w:r w:rsidR="00834867">
        <w:rPr>
          <w:rFonts w:ascii="Verdana" w:hAnsi="Verdana"/>
          <w:sz w:val="24"/>
          <w:szCs w:val="24"/>
        </w:rPr>
        <w:t>.</w:t>
      </w:r>
      <w:r w:rsidRPr="009255DE">
        <w:rPr>
          <w:rFonts w:ascii="Verdana" w:hAnsi="Verdana"/>
          <w:sz w:val="24"/>
          <w:szCs w:val="24"/>
        </w:rPr>
        <w:t xml:space="preserve">00010010 </w:t>
      </w:r>
      <w:r>
        <w:rPr>
          <w:rFonts w:ascii="Verdana" w:hAnsi="Verdana"/>
          <w:sz w:val="24"/>
          <w:szCs w:val="24"/>
        </w:rPr>
        <w:t xml:space="preserve">= </w:t>
      </w:r>
      <w:r w:rsidRPr="009255DE">
        <w:rPr>
          <w:rFonts w:ascii="Verdana" w:hAnsi="Verdana"/>
          <w:sz w:val="24"/>
          <w:szCs w:val="24"/>
        </w:rPr>
        <w:t>Dir. IP</w:t>
      </w:r>
    </w:p>
    <w:p w14:paraId="09D72901" w14:textId="64A79E29" w:rsidR="009255DE" w:rsidRPr="009255DE" w:rsidRDefault="009255DE" w:rsidP="009255DE">
      <w:pPr>
        <w:spacing w:after="50"/>
        <w:ind w:left="0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 xml:space="preserve">11111111.11111111.11111111.11111000 </w:t>
      </w:r>
      <w:r>
        <w:rPr>
          <w:rFonts w:ascii="Verdana" w:hAnsi="Verdana"/>
          <w:sz w:val="24"/>
          <w:szCs w:val="24"/>
        </w:rPr>
        <w:t xml:space="preserve">= </w:t>
      </w:r>
      <w:proofErr w:type="spellStart"/>
      <w:r w:rsidRPr="009255DE">
        <w:rPr>
          <w:rFonts w:ascii="Verdana" w:hAnsi="Verdana"/>
          <w:sz w:val="24"/>
          <w:szCs w:val="24"/>
        </w:rPr>
        <w:t>Masc</w:t>
      </w:r>
      <w:proofErr w:type="spellEnd"/>
      <w:r w:rsidRPr="009255DE">
        <w:rPr>
          <w:rFonts w:ascii="Verdana" w:hAnsi="Verdana"/>
          <w:sz w:val="24"/>
          <w:szCs w:val="24"/>
        </w:rPr>
        <w:t>. de red</w:t>
      </w:r>
    </w:p>
    <w:p w14:paraId="5E604E95" w14:textId="3F6859A2" w:rsidR="009255DE" w:rsidRDefault="009255DE" w:rsidP="009255DE">
      <w:pPr>
        <w:spacing w:after="50"/>
        <w:ind w:left="0" w:firstLine="0"/>
        <w:rPr>
          <w:rFonts w:ascii="Verdana" w:hAnsi="Verdana"/>
          <w:sz w:val="24"/>
          <w:szCs w:val="24"/>
        </w:rPr>
      </w:pPr>
      <w:r w:rsidRPr="009255DE">
        <w:rPr>
          <w:rFonts w:ascii="Verdana" w:hAnsi="Verdana"/>
          <w:sz w:val="24"/>
          <w:szCs w:val="24"/>
        </w:rPr>
        <w:t xml:space="preserve">11000000.10101000.00000001.00010000 </w:t>
      </w:r>
      <w:r>
        <w:rPr>
          <w:rFonts w:ascii="Verdana" w:hAnsi="Verdana"/>
          <w:sz w:val="24"/>
          <w:szCs w:val="24"/>
        </w:rPr>
        <w:t xml:space="preserve">= </w:t>
      </w:r>
      <w:r w:rsidRPr="009255DE">
        <w:rPr>
          <w:rFonts w:ascii="Verdana" w:hAnsi="Verdana"/>
          <w:sz w:val="24"/>
          <w:szCs w:val="24"/>
        </w:rPr>
        <w:t>Resultado</w:t>
      </w:r>
    </w:p>
    <w:p w14:paraId="19BFDA62" w14:textId="77777777" w:rsidR="009255DE" w:rsidRPr="00DA6836" w:rsidRDefault="009255DE" w:rsidP="009255DE">
      <w:pPr>
        <w:spacing w:after="50"/>
        <w:ind w:left="0" w:firstLine="0"/>
        <w:rPr>
          <w:rFonts w:ascii="Verdana" w:hAnsi="Verdana"/>
          <w:sz w:val="24"/>
          <w:szCs w:val="24"/>
        </w:rPr>
      </w:pPr>
    </w:p>
    <w:p w14:paraId="4BB54B6A" w14:textId="0CC83BF1" w:rsidR="00BF1B92" w:rsidRDefault="00AD78BB">
      <w:pPr>
        <w:numPr>
          <w:ilvl w:val="0"/>
          <w:numId w:val="3"/>
        </w:numPr>
        <w:spacing w:after="253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150.32.248.0/18 </w:t>
      </w:r>
      <w:r w:rsidR="00834867">
        <w:rPr>
          <w:rFonts w:ascii="Verdana" w:hAnsi="Verdana"/>
          <w:sz w:val="24"/>
          <w:szCs w:val="24"/>
        </w:rPr>
        <w:tab/>
      </w:r>
      <w:r w:rsidR="00834867" w:rsidRPr="00DA6836">
        <w:rPr>
          <w:rFonts w:ascii="Verdana" w:hAnsi="Verdana"/>
          <w:sz w:val="24"/>
          <w:szCs w:val="24"/>
        </w:rPr>
        <w:t>HOST</w:t>
      </w:r>
    </w:p>
    <w:p w14:paraId="5FF46654" w14:textId="3DED83CD" w:rsidR="00834867" w:rsidRPr="00834867" w:rsidRDefault="00834867" w:rsidP="00834867">
      <w:pPr>
        <w:spacing w:after="253"/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10010110.00100000.11111000.00000000 </w:t>
      </w:r>
      <w:r>
        <w:rPr>
          <w:rFonts w:ascii="Verdana" w:hAnsi="Verdana"/>
          <w:sz w:val="24"/>
          <w:szCs w:val="24"/>
        </w:rPr>
        <w:t xml:space="preserve">= </w:t>
      </w:r>
      <w:r w:rsidRPr="00834867">
        <w:rPr>
          <w:rFonts w:ascii="Verdana" w:hAnsi="Verdana"/>
          <w:sz w:val="24"/>
          <w:szCs w:val="24"/>
        </w:rPr>
        <w:t>Dir. IP</w:t>
      </w:r>
    </w:p>
    <w:p w14:paraId="3E06889F" w14:textId="263C25B6" w:rsidR="00834867" w:rsidRPr="00834867" w:rsidRDefault="00834867" w:rsidP="00834867">
      <w:pPr>
        <w:spacing w:after="253"/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11111111.11111111.11000000.00000000 </w:t>
      </w:r>
      <w:r>
        <w:rPr>
          <w:rFonts w:ascii="Verdana" w:hAnsi="Verdana"/>
          <w:sz w:val="24"/>
          <w:szCs w:val="24"/>
        </w:rPr>
        <w:t xml:space="preserve">= </w:t>
      </w:r>
      <w:proofErr w:type="spellStart"/>
      <w:r w:rsidRPr="00834867">
        <w:rPr>
          <w:rFonts w:ascii="Verdana" w:hAnsi="Verdana"/>
          <w:sz w:val="24"/>
          <w:szCs w:val="24"/>
        </w:rPr>
        <w:t>Masc</w:t>
      </w:r>
      <w:proofErr w:type="spellEnd"/>
      <w:r w:rsidRPr="00834867">
        <w:rPr>
          <w:rFonts w:ascii="Verdana" w:hAnsi="Verdana"/>
          <w:sz w:val="24"/>
          <w:szCs w:val="24"/>
        </w:rPr>
        <w:t>. de red</w:t>
      </w:r>
    </w:p>
    <w:p w14:paraId="3351C11F" w14:textId="7472FDFA" w:rsidR="00834867" w:rsidRDefault="00834867" w:rsidP="00834867">
      <w:pPr>
        <w:spacing w:after="253"/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10010110.00100000.11000000.00000000 </w:t>
      </w:r>
      <w:r>
        <w:rPr>
          <w:rFonts w:ascii="Verdana" w:hAnsi="Verdana"/>
          <w:sz w:val="24"/>
          <w:szCs w:val="24"/>
        </w:rPr>
        <w:t xml:space="preserve">= </w:t>
      </w:r>
      <w:r w:rsidRPr="00834867">
        <w:rPr>
          <w:rFonts w:ascii="Verdana" w:hAnsi="Verdana"/>
          <w:sz w:val="24"/>
          <w:szCs w:val="24"/>
        </w:rPr>
        <w:t>Resultado</w:t>
      </w:r>
    </w:p>
    <w:p w14:paraId="2D8C1349" w14:textId="77777777" w:rsidR="00834867" w:rsidRPr="00DA6836" w:rsidRDefault="00834867" w:rsidP="00834867">
      <w:pPr>
        <w:spacing w:after="253"/>
        <w:ind w:left="345" w:firstLine="0"/>
        <w:rPr>
          <w:rFonts w:ascii="Verdana" w:hAnsi="Verdana"/>
          <w:sz w:val="24"/>
          <w:szCs w:val="24"/>
        </w:rPr>
      </w:pPr>
    </w:p>
    <w:p w14:paraId="051B119B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  <w:r w:rsidRPr="00DA6836">
        <w:rPr>
          <w:rFonts w:ascii="Verdana" w:hAnsi="Verdana"/>
          <w:sz w:val="24"/>
          <w:szCs w:val="24"/>
        </w:rPr>
        <w:tab/>
        <w:t xml:space="preserve"> </w:t>
      </w:r>
    </w:p>
    <w:p w14:paraId="7A7F1097" w14:textId="77777777" w:rsidR="00BF1B92" w:rsidRPr="00DA6836" w:rsidRDefault="00AD78BB">
      <w:pPr>
        <w:spacing w:after="38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77AC7447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3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2DF5B8B6" w14:textId="77777777" w:rsidR="00BF1B92" w:rsidRPr="00DA6836" w:rsidRDefault="00AD78BB">
      <w:pPr>
        <w:spacing w:after="33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Para las siguientes redes indicar cuales con las primeras 5 direcciones IP disponibles para hosts y las últimas 5 direcciones IP disponibles para hosts: </w:t>
      </w:r>
    </w:p>
    <w:p w14:paraId="46BBEDC4" w14:textId="77777777" w:rsidR="00BF1B92" w:rsidRPr="00DA6836" w:rsidRDefault="00AD78BB">
      <w:pPr>
        <w:spacing w:after="0" w:line="259" w:lineRule="auto"/>
        <w:ind w:left="72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329D5544" w14:textId="2C708E25" w:rsidR="00BF1B92" w:rsidRDefault="00AD78BB">
      <w:pPr>
        <w:numPr>
          <w:ilvl w:val="0"/>
          <w:numId w:val="4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159.22.21.0/26 </w:t>
      </w:r>
    </w:p>
    <w:p w14:paraId="20B0D66A" w14:textId="77777777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    Primeras 5 direcciones:</w:t>
      </w:r>
    </w:p>
    <w:p w14:paraId="76519379" w14:textId="5AF15F89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Pr="00834867">
        <w:rPr>
          <w:rFonts w:ascii="Verdana" w:hAnsi="Verdana"/>
          <w:sz w:val="24"/>
          <w:szCs w:val="24"/>
        </w:rPr>
        <w:t>159.22.21.1</w:t>
      </w:r>
    </w:p>
    <w:p w14:paraId="32936E43" w14:textId="265251E6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1</w:t>
      </w:r>
      <w:r w:rsidRPr="00834867">
        <w:rPr>
          <w:rFonts w:ascii="Verdana" w:hAnsi="Verdana"/>
          <w:sz w:val="24"/>
          <w:szCs w:val="24"/>
        </w:rPr>
        <w:t xml:space="preserve">59.22.21.2 </w:t>
      </w:r>
    </w:p>
    <w:p w14:paraId="5CF9C9FE" w14:textId="30662AC2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159.22.21.3</w:t>
      </w:r>
    </w:p>
    <w:p w14:paraId="75C70450" w14:textId="75D7A39A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159.22.21.4</w:t>
      </w:r>
    </w:p>
    <w:p w14:paraId="6EFD789B" w14:textId="384BC04E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159.22.21.5</w:t>
      </w:r>
    </w:p>
    <w:p w14:paraId="3029A983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6D9BDC30" w14:textId="77777777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ab/>
        <w:t xml:space="preserve">Ultimas 5 direcciones: </w:t>
      </w:r>
    </w:p>
    <w:p w14:paraId="0D08C2C8" w14:textId="0F5B109B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Pr="00834867">
        <w:rPr>
          <w:rFonts w:ascii="Verdana" w:hAnsi="Verdana"/>
          <w:sz w:val="24"/>
          <w:szCs w:val="24"/>
        </w:rPr>
        <w:t>159.22.21.58</w:t>
      </w:r>
    </w:p>
    <w:p w14:paraId="2425187F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159.22.21.59</w:t>
      </w:r>
    </w:p>
    <w:p w14:paraId="3E298F90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159.22.21.60</w:t>
      </w:r>
    </w:p>
    <w:p w14:paraId="5B754F78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159.22.21.61</w:t>
      </w:r>
    </w:p>
    <w:p w14:paraId="7509F535" w14:textId="3E76855C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 xml:space="preserve"> 159.22.21.62</w:t>
      </w:r>
    </w:p>
    <w:p w14:paraId="179F7F57" w14:textId="77777777" w:rsidR="00834867" w:rsidRPr="00DA6836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58DCDC1B" w14:textId="441B8099" w:rsidR="00BF1B92" w:rsidRDefault="00AD78BB">
      <w:pPr>
        <w:numPr>
          <w:ilvl w:val="0"/>
          <w:numId w:val="4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52.168.0.0/14 </w:t>
      </w:r>
    </w:p>
    <w:p w14:paraId="6F94B1C5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Primeros 5 direcciones:</w:t>
      </w:r>
    </w:p>
    <w:p w14:paraId="3674D8C4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52.168.0.1</w:t>
      </w:r>
    </w:p>
    <w:p w14:paraId="3BAC96F8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lastRenderedPageBreak/>
        <w:t>52.168.0.2</w:t>
      </w:r>
    </w:p>
    <w:p w14:paraId="672871AC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52.168.0.3</w:t>
      </w:r>
    </w:p>
    <w:p w14:paraId="159DBB90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52.168.0.4</w:t>
      </w:r>
    </w:p>
    <w:p w14:paraId="5F314240" w14:textId="018209F4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52.168.0.5</w:t>
      </w:r>
    </w:p>
    <w:p w14:paraId="74C4866B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7FC78144" w14:textId="7270BC3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Últim</w:t>
      </w:r>
      <w:r>
        <w:rPr>
          <w:rFonts w:ascii="Verdana" w:hAnsi="Verdana"/>
          <w:sz w:val="24"/>
          <w:szCs w:val="24"/>
        </w:rPr>
        <w:t>a</w:t>
      </w:r>
      <w:r w:rsidRPr="00834867">
        <w:rPr>
          <w:rFonts w:ascii="Verdana" w:hAnsi="Verdana"/>
          <w:sz w:val="24"/>
          <w:szCs w:val="24"/>
        </w:rPr>
        <w:t>s 5 direcciones:</w:t>
      </w:r>
    </w:p>
    <w:p w14:paraId="23B6FCC0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52.171.255.250</w:t>
      </w:r>
    </w:p>
    <w:p w14:paraId="3E0B0CB8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52.171.255.251</w:t>
      </w:r>
    </w:p>
    <w:p w14:paraId="48F3C6CF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52.171.255.252</w:t>
      </w:r>
    </w:p>
    <w:p w14:paraId="4B1ED67B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52.171.255.253</w:t>
      </w:r>
    </w:p>
    <w:p w14:paraId="6E213549" w14:textId="7916FA02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52.171.255.254</w:t>
      </w:r>
    </w:p>
    <w:p w14:paraId="06B44322" w14:textId="77777777" w:rsidR="00834867" w:rsidRPr="00DA6836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2BF4DFD0" w14:textId="69F1841D" w:rsidR="00BF1B92" w:rsidRDefault="00AD78BB">
      <w:pPr>
        <w:numPr>
          <w:ilvl w:val="0"/>
          <w:numId w:val="4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200.115.66.0/30 </w:t>
      </w:r>
    </w:p>
    <w:p w14:paraId="1CBFC3ED" w14:textId="14B94BD8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2 direcciones disponibles.</w:t>
      </w:r>
    </w:p>
    <w:p w14:paraId="03CC1DDD" w14:textId="77777777" w:rsidR="00834867" w:rsidRP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200.115.66.1</w:t>
      </w:r>
    </w:p>
    <w:p w14:paraId="7166295E" w14:textId="48A254B1" w:rsidR="00834867" w:rsidRDefault="00834867" w:rsidP="00834867">
      <w:pPr>
        <w:ind w:left="345" w:firstLine="0"/>
        <w:rPr>
          <w:rFonts w:ascii="Verdana" w:hAnsi="Verdana"/>
          <w:sz w:val="24"/>
          <w:szCs w:val="24"/>
        </w:rPr>
      </w:pPr>
      <w:r w:rsidRPr="00834867">
        <w:rPr>
          <w:rFonts w:ascii="Verdana" w:hAnsi="Verdana"/>
          <w:sz w:val="24"/>
          <w:szCs w:val="24"/>
        </w:rPr>
        <w:t>200.115.66.2</w:t>
      </w:r>
    </w:p>
    <w:p w14:paraId="05FE1A07" w14:textId="77777777" w:rsidR="00834867" w:rsidRPr="00DA6836" w:rsidRDefault="00834867" w:rsidP="00834867">
      <w:pPr>
        <w:ind w:left="345" w:firstLine="0"/>
        <w:rPr>
          <w:rFonts w:ascii="Verdana" w:hAnsi="Verdana"/>
          <w:sz w:val="24"/>
          <w:szCs w:val="24"/>
        </w:rPr>
      </w:pPr>
    </w:p>
    <w:p w14:paraId="6C3AE688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2AAAE38C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4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78E83A50" w14:textId="77777777" w:rsidR="00BF1B92" w:rsidRPr="00DA6836" w:rsidRDefault="00AD78BB">
      <w:pPr>
        <w:spacing w:after="276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Dada la red 192.168.0.0/24, desarrolle un esquema de direccionamiento que cumpla con los siguientes requerimientos. Optimice el espacio de direccionamiento tanto como sea posible. </w:t>
      </w:r>
    </w:p>
    <w:p w14:paraId="001201B5" w14:textId="77777777" w:rsidR="00BF1B92" w:rsidRPr="00DA6836" w:rsidRDefault="00AD78BB">
      <w:pPr>
        <w:numPr>
          <w:ilvl w:val="0"/>
          <w:numId w:val="5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Una subred de 30 hosts para Profesores </w:t>
      </w:r>
    </w:p>
    <w:p w14:paraId="4DD82CEF" w14:textId="77777777" w:rsidR="00BF1B92" w:rsidRPr="00DA6836" w:rsidRDefault="00AD78BB">
      <w:pPr>
        <w:numPr>
          <w:ilvl w:val="0"/>
          <w:numId w:val="5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Una subred de 90 hosts para Estudiantes </w:t>
      </w:r>
    </w:p>
    <w:p w14:paraId="79409ECB" w14:textId="77777777" w:rsidR="00BF1B92" w:rsidRPr="00DA6836" w:rsidRDefault="00AD78BB">
      <w:pPr>
        <w:numPr>
          <w:ilvl w:val="0"/>
          <w:numId w:val="5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Una subred de 20 hosts para Invitados </w:t>
      </w:r>
    </w:p>
    <w:p w14:paraId="3F18D4A5" w14:textId="352ED256" w:rsidR="00BF1B92" w:rsidRDefault="00AD78BB">
      <w:pPr>
        <w:numPr>
          <w:ilvl w:val="0"/>
          <w:numId w:val="5"/>
        </w:numPr>
        <w:spacing w:after="297"/>
        <w:ind w:hanging="360"/>
        <w:rPr>
          <w:rFonts w:ascii="Verdana" w:hAnsi="Verdana"/>
          <w:sz w:val="24"/>
          <w:szCs w:val="24"/>
        </w:rPr>
      </w:pPr>
      <w:proofErr w:type="gramStart"/>
      <w:r w:rsidRPr="00DA6836">
        <w:rPr>
          <w:rFonts w:ascii="Verdana" w:hAnsi="Verdana"/>
          <w:sz w:val="24"/>
          <w:szCs w:val="24"/>
        </w:rPr>
        <w:t>Tres  subredes</w:t>
      </w:r>
      <w:proofErr w:type="gramEnd"/>
      <w:r w:rsidRPr="00DA6836">
        <w:rPr>
          <w:rFonts w:ascii="Verdana" w:hAnsi="Verdana"/>
          <w:sz w:val="24"/>
          <w:szCs w:val="24"/>
        </w:rPr>
        <w:t xml:space="preserve"> de 2 hosts para enlaces entre enrutadores. </w:t>
      </w:r>
    </w:p>
    <w:p w14:paraId="2794E8D3" w14:textId="5B754129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b/>
          <w:bCs/>
          <w:sz w:val="24"/>
          <w:szCs w:val="24"/>
        </w:rPr>
        <w:t>1er Subred</w:t>
      </w:r>
      <w:r w:rsidRPr="00AF2737">
        <w:rPr>
          <w:rFonts w:ascii="Verdana" w:hAnsi="Verdana"/>
          <w:sz w:val="24"/>
          <w:szCs w:val="24"/>
        </w:rPr>
        <w:t xml:space="preserve"> (90 host para estudiantes): </w:t>
      </w:r>
    </w:p>
    <w:p w14:paraId="16B4B9AD" w14:textId="294A410F" w:rsidR="00AF2737" w:rsidRPr="00AF2737" w:rsidRDefault="00AF2737" w:rsidP="00AF2737">
      <w:pPr>
        <w:spacing w:after="297"/>
        <w:ind w:left="1416" w:hanging="1416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 de red: 192.168.0.0</w:t>
      </w:r>
    </w:p>
    <w:p w14:paraId="2E43DF37" w14:textId="6558574F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 de broadcast: 192.168.0.127</w:t>
      </w:r>
    </w:p>
    <w:p w14:paraId="7CD711C0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Rango de host: 192.168.0.1 a 192.168.0.126</w:t>
      </w:r>
    </w:p>
    <w:p w14:paraId="61D0EB9C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proofErr w:type="gramStart"/>
      <w:r w:rsidRPr="00AF2737">
        <w:rPr>
          <w:rFonts w:ascii="Verdana" w:hAnsi="Verdana"/>
          <w:sz w:val="24"/>
          <w:szCs w:val="24"/>
        </w:rPr>
        <w:t>Host libres</w:t>
      </w:r>
      <w:proofErr w:type="gramEnd"/>
      <w:r w:rsidRPr="00AF2737">
        <w:rPr>
          <w:rFonts w:ascii="Verdana" w:hAnsi="Verdana"/>
          <w:sz w:val="24"/>
          <w:szCs w:val="24"/>
        </w:rPr>
        <w:t>: 36</w:t>
      </w:r>
    </w:p>
    <w:p w14:paraId="26EB9910" w14:textId="3C51AB8B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b/>
          <w:bCs/>
          <w:sz w:val="24"/>
          <w:szCs w:val="24"/>
        </w:rPr>
        <w:t>2da Subred</w:t>
      </w:r>
      <w:r>
        <w:rPr>
          <w:rFonts w:ascii="Verdana" w:hAnsi="Verdana"/>
          <w:sz w:val="24"/>
          <w:szCs w:val="24"/>
        </w:rPr>
        <w:t xml:space="preserve"> </w:t>
      </w:r>
      <w:r w:rsidRPr="00AF2737">
        <w:rPr>
          <w:rFonts w:ascii="Verdana" w:hAnsi="Verdana"/>
          <w:sz w:val="24"/>
          <w:szCs w:val="24"/>
        </w:rPr>
        <w:t xml:space="preserve">(30 hosts para profesores): </w:t>
      </w:r>
    </w:p>
    <w:p w14:paraId="375BC90A" w14:textId="539C7E9A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 de red: 192.168.0.128</w:t>
      </w:r>
    </w:p>
    <w:p w14:paraId="573C5062" w14:textId="7EAC87C8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 de broadcast: 192.168.0.159</w:t>
      </w:r>
    </w:p>
    <w:p w14:paraId="3FE4B1F1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lastRenderedPageBreak/>
        <w:t>Rango de host: 192.168.0.129 a 192.168.0.158</w:t>
      </w:r>
    </w:p>
    <w:p w14:paraId="438B4B6F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proofErr w:type="gramStart"/>
      <w:r w:rsidRPr="00AF2737">
        <w:rPr>
          <w:rFonts w:ascii="Verdana" w:hAnsi="Verdana"/>
          <w:sz w:val="24"/>
          <w:szCs w:val="24"/>
        </w:rPr>
        <w:t>Host libres</w:t>
      </w:r>
      <w:proofErr w:type="gramEnd"/>
      <w:r w:rsidRPr="00AF2737">
        <w:rPr>
          <w:rFonts w:ascii="Verdana" w:hAnsi="Verdana"/>
          <w:sz w:val="24"/>
          <w:szCs w:val="24"/>
        </w:rPr>
        <w:t>: 0</w:t>
      </w:r>
    </w:p>
    <w:p w14:paraId="51D9B5D8" w14:textId="242ED1AF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b/>
          <w:bCs/>
          <w:sz w:val="24"/>
          <w:szCs w:val="24"/>
        </w:rPr>
        <w:t>3er Subred</w:t>
      </w:r>
      <w:r>
        <w:rPr>
          <w:rFonts w:ascii="Verdana" w:hAnsi="Verdana"/>
          <w:sz w:val="24"/>
          <w:szCs w:val="24"/>
        </w:rPr>
        <w:t xml:space="preserve"> </w:t>
      </w:r>
      <w:r w:rsidRPr="00AF2737">
        <w:rPr>
          <w:rFonts w:ascii="Verdana" w:hAnsi="Verdana"/>
          <w:sz w:val="24"/>
          <w:szCs w:val="24"/>
        </w:rPr>
        <w:t xml:space="preserve">(20 hosts para invitados): </w:t>
      </w:r>
    </w:p>
    <w:p w14:paraId="2821F51D" w14:textId="67704F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 de red: 192.168.0.160</w:t>
      </w:r>
    </w:p>
    <w:p w14:paraId="39C5249D" w14:textId="17A72795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 de broadcast: 192.168.0.191</w:t>
      </w:r>
    </w:p>
    <w:p w14:paraId="5B1A7506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Rango de host: 192.168.0.161 a 192.168.0.190</w:t>
      </w:r>
    </w:p>
    <w:p w14:paraId="210846CA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proofErr w:type="gramStart"/>
      <w:r w:rsidRPr="00AF2737">
        <w:rPr>
          <w:rFonts w:ascii="Verdana" w:hAnsi="Verdana"/>
          <w:sz w:val="24"/>
          <w:szCs w:val="24"/>
        </w:rPr>
        <w:t>Host libres</w:t>
      </w:r>
      <w:proofErr w:type="gramEnd"/>
      <w:r w:rsidRPr="00AF2737">
        <w:rPr>
          <w:rFonts w:ascii="Verdana" w:hAnsi="Verdana"/>
          <w:sz w:val="24"/>
          <w:szCs w:val="24"/>
        </w:rPr>
        <w:t>: 10</w:t>
      </w:r>
    </w:p>
    <w:p w14:paraId="55908487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b/>
          <w:bCs/>
          <w:sz w:val="24"/>
          <w:szCs w:val="24"/>
        </w:rPr>
        <w:t>4ta Subred</w:t>
      </w:r>
      <w:r w:rsidRPr="00AF2737">
        <w:rPr>
          <w:rFonts w:ascii="Verdana" w:hAnsi="Verdana"/>
          <w:sz w:val="24"/>
          <w:szCs w:val="24"/>
        </w:rPr>
        <w:t xml:space="preserve"> (enlaces):</w:t>
      </w:r>
    </w:p>
    <w:p w14:paraId="24392462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Enlace 1(2): </w:t>
      </w:r>
    </w:p>
    <w:p w14:paraId="3F358850" w14:textId="3E070970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dirección de red: 192.168.0.192/30 </w:t>
      </w:r>
    </w:p>
    <w:p w14:paraId="03BB2E32" w14:textId="5D16C67C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dirección de br</w:t>
      </w:r>
      <w:r>
        <w:rPr>
          <w:rFonts w:ascii="Verdana" w:hAnsi="Verdana"/>
          <w:sz w:val="24"/>
          <w:szCs w:val="24"/>
        </w:rPr>
        <w:t>o</w:t>
      </w:r>
      <w:r w:rsidRPr="00AF2737">
        <w:rPr>
          <w:rFonts w:ascii="Verdana" w:hAnsi="Verdana"/>
          <w:sz w:val="24"/>
          <w:szCs w:val="24"/>
        </w:rPr>
        <w:t xml:space="preserve">adcast: 192.168.0.195 </w:t>
      </w:r>
    </w:p>
    <w:p w14:paraId="3EE7F26E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Rango de host: 192.168.0.193 a 192.168.0.194 </w:t>
      </w:r>
    </w:p>
    <w:p w14:paraId="634C3DA0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Enlace 2(2): </w:t>
      </w:r>
    </w:p>
    <w:p w14:paraId="7EE510E4" w14:textId="4BECF8EF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dirección de red: 192.168.0.196/30 </w:t>
      </w:r>
    </w:p>
    <w:p w14:paraId="34C5FF01" w14:textId="4147FEC6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dirección de broadcast: 192.168.0.199 </w:t>
      </w:r>
    </w:p>
    <w:p w14:paraId="2AD48CBA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Rango de host: 192.168.0.197 a 192.168.0.198 </w:t>
      </w:r>
    </w:p>
    <w:p w14:paraId="37277A5C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Enlace 3(2): </w:t>
      </w:r>
    </w:p>
    <w:p w14:paraId="008DFD82" w14:textId="60AA89BA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</w:t>
      </w:r>
      <w:r w:rsidRPr="00AF2737">
        <w:rPr>
          <w:rFonts w:ascii="Verdana" w:hAnsi="Verdana"/>
          <w:sz w:val="24"/>
          <w:szCs w:val="24"/>
        </w:rPr>
        <w:t xml:space="preserve">irección de red:192.168.0.200/30 </w:t>
      </w:r>
    </w:p>
    <w:p w14:paraId="62430EC9" w14:textId="3486894F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dirección de broadcast: 192.168.0.203 </w:t>
      </w:r>
    </w:p>
    <w:p w14:paraId="419B1574" w14:textId="77777777" w:rsidR="00AF2737" w:rsidRPr="00AF2737" w:rsidRDefault="00AF2737" w:rsidP="00AF2737">
      <w:pPr>
        <w:spacing w:after="297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Rango de host: 192.168.0.201 a 192.1668.0.202</w:t>
      </w:r>
    </w:p>
    <w:p w14:paraId="6047F8C5" w14:textId="441F7B01" w:rsidR="00AF2737" w:rsidRDefault="00AF2737" w:rsidP="00AF2737">
      <w:pPr>
        <w:spacing w:after="297"/>
        <w:rPr>
          <w:rFonts w:ascii="Verdana" w:hAnsi="Verdana"/>
          <w:sz w:val="24"/>
          <w:szCs w:val="24"/>
        </w:rPr>
      </w:pPr>
    </w:p>
    <w:p w14:paraId="06BE9C40" w14:textId="77777777" w:rsidR="00AF2737" w:rsidRPr="00DA6836" w:rsidRDefault="00AF2737" w:rsidP="00AF2737">
      <w:pPr>
        <w:spacing w:after="297"/>
        <w:rPr>
          <w:rFonts w:ascii="Verdana" w:hAnsi="Verdana"/>
          <w:sz w:val="24"/>
          <w:szCs w:val="24"/>
        </w:rPr>
      </w:pPr>
    </w:p>
    <w:p w14:paraId="36A2A45F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lastRenderedPageBreak/>
        <w:t>EJERCICIO N° 5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18888F9B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En una red Ethernet, un host tiene configurada la dirección IP 150.10.10.12/26.  Debe enviar un paquete a la dirección 150.10.10.58/26. </w:t>
      </w:r>
    </w:p>
    <w:p w14:paraId="49F9DE89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09A76577" w14:textId="77777777" w:rsidR="00AF2737" w:rsidRDefault="00AD78BB">
      <w:pPr>
        <w:numPr>
          <w:ilvl w:val="0"/>
          <w:numId w:val="6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Describa y muestre la operación que debe hacerse para saber si la IP destino pertenece a la misma red.</w:t>
      </w:r>
    </w:p>
    <w:p w14:paraId="50895F2B" w14:textId="77777777" w:rsid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150.10.10.12/26</w:t>
      </w:r>
    </w:p>
    <w:p w14:paraId="437066CB" w14:textId="34A77FCC" w:rsidR="00AF2737" w:rsidRP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Red: </w:t>
      </w:r>
      <w:r w:rsidRPr="00AF2737">
        <w:rPr>
          <w:rFonts w:ascii="Verdana" w:hAnsi="Verdana"/>
          <w:sz w:val="24"/>
          <w:szCs w:val="24"/>
        </w:rPr>
        <w:t>10010110.00001010.00001010.00001100</w:t>
      </w:r>
      <w:r w:rsidRPr="00AF2737">
        <w:rPr>
          <w:rFonts w:ascii="Verdana" w:hAnsi="Verdana"/>
          <w:sz w:val="24"/>
          <w:szCs w:val="24"/>
        </w:rPr>
        <w:tab/>
      </w:r>
    </w:p>
    <w:p w14:paraId="707EDDF4" w14:textId="3725010C" w:rsidR="00AF2737" w:rsidRPr="00AF2737" w:rsidRDefault="008E31D9" w:rsidP="00AF2737">
      <w:pPr>
        <w:ind w:left="72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</w:t>
      </w:r>
      <w:r w:rsidR="00AF2737">
        <w:rPr>
          <w:rFonts w:ascii="Verdana" w:hAnsi="Verdana"/>
          <w:sz w:val="24"/>
          <w:szCs w:val="24"/>
        </w:rPr>
        <w:t xml:space="preserve">áscara: </w:t>
      </w:r>
      <w:r w:rsidR="00AF2737" w:rsidRPr="00AF2737">
        <w:rPr>
          <w:rFonts w:ascii="Verdana" w:hAnsi="Verdana"/>
          <w:sz w:val="24"/>
          <w:szCs w:val="24"/>
        </w:rPr>
        <w:t>11111111.11111111.11111111.11000000</w:t>
      </w:r>
    </w:p>
    <w:p w14:paraId="4E15C1B7" w14:textId="0D959FDA" w:rsidR="00AF2737" w:rsidRP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ab/>
      </w:r>
      <w:r w:rsidRPr="00AF2737">
        <w:rPr>
          <w:rFonts w:ascii="Verdana" w:hAnsi="Verdana"/>
          <w:sz w:val="24"/>
          <w:szCs w:val="24"/>
        </w:rPr>
        <w:tab/>
      </w:r>
      <w:r w:rsidRPr="00AF2737">
        <w:rPr>
          <w:rFonts w:ascii="Verdana" w:hAnsi="Verdana"/>
          <w:sz w:val="24"/>
          <w:szCs w:val="24"/>
        </w:rPr>
        <w:tab/>
        <w:t xml:space="preserve">       10010110.00001010.00001010.00000000</w:t>
      </w:r>
    </w:p>
    <w:p w14:paraId="33B56EDC" w14:textId="369AC931" w:rsidR="00AF2737" w:rsidRP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 xml:space="preserve">150.10.10.0 </w:t>
      </w:r>
      <w:proofErr w:type="spellStart"/>
      <w:r w:rsidR="008E31D9">
        <w:rPr>
          <w:rFonts w:ascii="Verdana" w:hAnsi="Verdana"/>
          <w:sz w:val="24"/>
          <w:szCs w:val="24"/>
        </w:rPr>
        <w:t>dir</w:t>
      </w:r>
      <w:proofErr w:type="spellEnd"/>
      <w:r w:rsidR="008E31D9">
        <w:rPr>
          <w:rFonts w:ascii="Verdana" w:hAnsi="Verdana"/>
          <w:sz w:val="24"/>
          <w:szCs w:val="24"/>
        </w:rPr>
        <w:t xml:space="preserve"> de r</w:t>
      </w:r>
      <w:r w:rsidRPr="00AF2737">
        <w:rPr>
          <w:rFonts w:ascii="Verdana" w:hAnsi="Verdana"/>
          <w:sz w:val="24"/>
          <w:szCs w:val="24"/>
        </w:rPr>
        <w:t>ed</w:t>
      </w:r>
    </w:p>
    <w:p w14:paraId="526ABE8B" w14:textId="77777777" w:rsidR="00AF2737" w:rsidRP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Rango de host: 150.10.10.0 hasta 150.10.10.62</w:t>
      </w:r>
    </w:p>
    <w:p w14:paraId="02CD8229" w14:textId="20A254B2" w:rsidR="00AF2737" w:rsidRDefault="00AF2737" w:rsidP="00AF2737">
      <w:pPr>
        <w:ind w:left="720" w:firstLine="0"/>
        <w:rPr>
          <w:rFonts w:ascii="Verdana" w:hAnsi="Verdana"/>
          <w:sz w:val="24"/>
          <w:szCs w:val="24"/>
        </w:rPr>
      </w:pPr>
      <w:r w:rsidRPr="00AF2737">
        <w:rPr>
          <w:rFonts w:ascii="Verdana" w:hAnsi="Verdana"/>
          <w:sz w:val="24"/>
          <w:szCs w:val="24"/>
        </w:rPr>
        <w:t>La dirección 150.10.10.58 está dentro de la misma red.</w:t>
      </w:r>
    </w:p>
    <w:p w14:paraId="11DB1493" w14:textId="75EC3C2D" w:rsidR="00BF1B92" w:rsidRPr="00DA6836" w:rsidRDefault="00AD78BB" w:rsidP="00AF2737">
      <w:pPr>
        <w:ind w:left="720" w:firstLine="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  </w:t>
      </w:r>
    </w:p>
    <w:p w14:paraId="1CB106F9" w14:textId="26A13C88" w:rsidR="00BF1B92" w:rsidRDefault="00AD78BB">
      <w:pPr>
        <w:numPr>
          <w:ilvl w:val="0"/>
          <w:numId w:val="6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Realice la misma operación que “a” si ahora la dirección IP destino es 150.10.10.88/26.</w:t>
      </w:r>
    </w:p>
    <w:p w14:paraId="66307962" w14:textId="77777777" w:rsid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>150.10.10.88/26</w:t>
      </w:r>
    </w:p>
    <w:p w14:paraId="0B4F9432" w14:textId="51117550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Red: </w:t>
      </w:r>
      <w:r w:rsidRPr="008E31D9">
        <w:rPr>
          <w:rFonts w:ascii="Verdana" w:hAnsi="Verdana"/>
          <w:sz w:val="24"/>
          <w:szCs w:val="24"/>
        </w:rPr>
        <w:t>10010110.00001010.00001010.01011000</w:t>
      </w:r>
    </w:p>
    <w:p w14:paraId="06F4F126" w14:textId="4A5E188A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Máscara: </w:t>
      </w:r>
      <w:r w:rsidRPr="008E31D9">
        <w:rPr>
          <w:rFonts w:ascii="Verdana" w:hAnsi="Verdana"/>
          <w:sz w:val="24"/>
          <w:szCs w:val="24"/>
        </w:rPr>
        <w:t>11111111.11111111.11111111.11000000</w:t>
      </w:r>
    </w:p>
    <w:p w14:paraId="78EF6C08" w14:textId="77777777" w:rsid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</w:p>
    <w:p w14:paraId="465EAD33" w14:textId="21A603E0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>10010110.00001010.00001010.01000000</w:t>
      </w:r>
    </w:p>
    <w:p w14:paraId="39275BB7" w14:textId="543C88DC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 xml:space="preserve">150.10.10.64 </w:t>
      </w:r>
      <w:proofErr w:type="spellStart"/>
      <w:r w:rsidRPr="008E31D9">
        <w:rPr>
          <w:rFonts w:ascii="Verdana" w:hAnsi="Verdana"/>
          <w:sz w:val="24"/>
          <w:szCs w:val="24"/>
        </w:rPr>
        <w:t>dir</w:t>
      </w:r>
      <w:proofErr w:type="spellEnd"/>
      <w:r>
        <w:rPr>
          <w:rFonts w:ascii="Verdana" w:hAnsi="Verdana"/>
          <w:sz w:val="24"/>
          <w:szCs w:val="24"/>
        </w:rPr>
        <w:t xml:space="preserve"> de</w:t>
      </w:r>
      <w:r w:rsidRPr="008E31D9">
        <w:rPr>
          <w:rFonts w:ascii="Verdana" w:hAnsi="Verdana"/>
          <w:sz w:val="24"/>
          <w:szCs w:val="24"/>
        </w:rPr>
        <w:t xml:space="preserve"> red</w:t>
      </w:r>
    </w:p>
    <w:p w14:paraId="35F63B52" w14:textId="77777777" w:rsidR="008E31D9" w:rsidRP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>150.10.10.127 Dirección de broadcast</w:t>
      </w:r>
    </w:p>
    <w:p w14:paraId="129BF6D7" w14:textId="424E8956" w:rsidR="008E31D9" w:rsidRDefault="008E31D9" w:rsidP="008E31D9">
      <w:pPr>
        <w:ind w:left="720" w:firstLine="0"/>
        <w:rPr>
          <w:rFonts w:ascii="Verdana" w:hAnsi="Verdana"/>
          <w:sz w:val="24"/>
          <w:szCs w:val="24"/>
        </w:rPr>
      </w:pPr>
      <w:r w:rsidRPr="008E31D9">
        <w:rPr>
          <w:rFonts w:ascii="Verdana" w:hAnsi="Verdana"/>
          <w:sz w:val="24"/>
          <w:szCs w:val="24"/>
        </w:rPr>
        <w:t>La dirección 150.10.10.88 no se encuentra en la misma red</w:t>
      </w:r>
    </w:p>
    <w:p w14:paraId="70742A48" w14:textId="77777777" w:rsidR="008E31D9" w:rsidRPr="00DA6836" w:rsidRDefault="008E31D9" w:rsidP="008E31D9">
      <w:pPr>
        <w:ind w:left="720" w:firstLine="0"/>
        <w:rPr>
          <w:rFonts w:ascii="Verdana" w:hAnsi="Verdana"/>
          <w:sz w:val="24"/>
          <w:szCs w:val="24"/>
        </w:rPr>
      </w:pPr>
    </w:p>
    <w:p w14:paraId="4E654171" w14:textId="67B3C265" w:rsidR="00BF1B92" w:rsidRDefault="00AD78BB">
      <w:pPr>
        <w:numPr>
          <w:ilvl w:val="0"/>
          <w:numId w:val="6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Describa las diferencias. </w:t>
      </w:r>
    </w:p>
    <w:p w14:paraId="785979BB" w14:textId="412BED0D" w:rsidR="008E31D9" w:rsidRDefault="008E31D9" w:rsidP="008E31D9">
      <w:pPr>
        <w:ind w:left="708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Básicamente una está dentro del rango de direcciones de </w:t>
      </w:r>
      <w:proofErr w:type="gramStart"/>
      <w:r>
        <w:rPr>
          <w:rFonts w:ascii="Verdana" w:hAnsi="Verdana"/>
          <w:sz w:val="24"/>
          <w:szCs w:val="24"/>
        </w:rPr>
        <w:t>red(</w:t>
      </w:r>
      <w:proofErr w:type="gramEnd"/>
      <w:r>
        <w:rPr>
          <w:rFonts w:ascii="Verdana" w:hAnsi="Verdana"/>
          <w:sz w:val="24"/>
          <w:szCs w:val="24"/>
        </w:rPr>
        <w:t>punto a) y la otra no(punto b).</w:t>
      </w:r>
    </w:p>
    <w:p w14:paraId="4CD9F0A3" w14:textId="77777777" w:rsidR="008E31D9" w:rsidRPr="00DA6836" w:rsidRDefault="008E31D9" w:rsidP="008E31D9">
      <w:pPr>
        <w:ind w:left="720" w:firstLine="0"/>
        <w:rPr>
          <w:rFonts w:ascii="Verdana" w:hAnsi="Verdana"/>
          <w:sz w:val="24"/>
          <w:szCs w:val="24"/>
        </w:rPr>
      </w:pPr>
    </w:p>
    <w:p w14:paraId="1D8C74BA" w14:textId="77777777" w:rsidR="00BF1B92" w:rsidRPr="00DA6836" w:rsidRDefault="00AD78BB">
      <w:pPr>
        <w:spacing w:after="252" w:line="259" w:lineRule="auto"/>
        <w:ind w:left="72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3066D3E5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6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73DBC73D" w14:textId="77777777" w:rsidR="00BF1B92" w:rsidRPr="00DA6836" w:rsidRDefault="00AD78BB">
      <w:pPr>
        <w:spacing w:after="309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Dada la siguiente dirección de red: 17.15.0.0/8, dividirla en subredes de las siguientes capacidades: </w:t>
      </w:r>
    </w:p>
    <w:p w14:paraId="51776133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3 subredes de 1000 hosts </w:t>
      </w:r>
    </w:p>
    <w:p w14:paraId="6BD8CD0C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2 subredes 2000 hosts </w:t>
      </w:r>
    </w:p>
    <w:p w14:paraId="773F384C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2 subredes de 5000 host </w:t>
      </w:r>
    </w:p>
    <w:p w14:paraId="4F5FAE06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 subred de 15000 host </w:t>
      </w:r>
    </w:p>
    <w:p w14:paraId="24A4041B" w14:textId="77777777" w:rsidR="00BF1B92" w:rsidRPr="00DA6836" w:rsidRDefault="00AD78BB">
      <w:pPr>
        <w:numPr>
          <w:ilvl w:val="0"/>
          <w:numId w:val="7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1 subred de 70 hosts </w:t>
      </w:r>
    </w:p>
    <w:p w14:paraId="433E572D" w14:textId="4D31D8F9" w:rsidR="00BF1B92" w:rsidRDefault="00AD78BB">
      <w:pPr>
        <w:numPr>
          <w:ilvl w:val="0"/>
          <w:numId w:val="7"/>
        </w:numPr>
        <w:spacing w:after="275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2 subredes de 2 hosts  </w:t>
      </w:r>
    </w:p>
    <w:tbl>
      <w:tblPr>
        <w:tblpPr w:leftFromText="141" w:rightFromText="141" w:vertAnchor="page" w:horzAnchor="margin" w:tblpXSpec="center" w:tblpY="2026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740"/>
        <w:gridCol w:w="1545"/>
        <w:gridCol w:w="1524"/>
        <w:gridCol w:w="966"/>
        <w:gridCol w:w="990"/>
        <w:gridCol w:w="1588"/>
      </w:tblGrid>
      <w:tr w:rsidR="008E31D9" w14:paraId="06CF0AB4" w14:textId="77777777" w:rsidTr="00C85330">
        <w:trPr>
          <w:trHeight w:val="810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C91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lastRenderedPageBreak/>
              <w:t>Dirección de red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4BA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Máscara de subred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066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Dirección de broadcast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9B3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 xml:space="preserve">Rango de </w:t>
            </w:r>
            <w:proofErr w:type="spellStart"/>
            <w:r w:rsidRPr="008E31D9">
              <w:rPr>
                <w:rFonts w:ascii="Verdana" w:hAnsi="Verdana"/>
              </w:rPr>
              <w:t>ip</w:t>
            </w:r>
            <w:proofErr w:type="spellEnd"/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B29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 xml:space="preserve">N° </w:t>
            </w:r>
            <w:proofErr w:type="gramStart"/>
            <w:r w:rsidRPr="008E31D9">
              <w:rPr>
                <w:rFonts w:ascii="Verdana" w:hAnsi="Verdana"/>
              </w:rPr>
              <w:t>host totales</w:t>
            </w:r>
            <w:proofErr w:type="gram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753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 xml:space="preserve">N° </w:t>
            </w:r>
            <w:proofErr w:type="gramStart"/>
            <w:r w:rsidRPr="008E31D9">
              <w:rPr>
                <w:rFonts w:ascii="Verdana" w:hAnsi="Verdana"/>
              </w:rPr>
              <w:t>host usados</w:t>
            </w:r>
            <w:proofErr w:type="gramEnd"/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813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 xml:space="preserve">N° </w:t>
            </w:r>
            <w:proofErr w:type="gramStart"/>
            <w:r w:rsidRPr="008E31D9">
              <w:rPr>
                <w:rFonts w:ascii="Verdana" w:hAnsi="Verdana"/>
              </w:rPr>
              <w:t>host libres</w:t>
            </w:r>
            <w:proofErr w:type="gramEnd"/>
          </w:p>
        </w:tc>
      </w:tr>
      <w:tr w:rsidR="008E31D9" w14:paraId="1C0A33EE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4832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17.15.0.0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97D6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255.255.192.0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8EEA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17.15.63.255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53E4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17.15.0.1-</w:t>
            </w:r>
          </w:p>
          <w:p w14:paraId="741F2419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17.15.63.254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BDDA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16.382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4E40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15000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E955" w14:textId="77777777" w:rsidR="008E31D9" w:rsidRPr="008E31D9" w:rsidRDefault="008E31D9" w:rsidP="00C85330">
            <w:pP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1.382</w:t>
            </w:r>
          </w:p>
        </w:tc>
      </w:tr>
      <w:tr w:rsidR="008E31D9" w14:paraId="5818382B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E0F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17.15.64.0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43B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255.255.224.0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F911B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17.15.95.255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E998C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17.15.64.1- 17.15.95.254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301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8.190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24D2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5.000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9B80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3.190</w:t>
            </w:r>
          </w:p>
        </w:tc>
      </w:tr>
      <w:tr w:rsidR="008E31D9" w14:paraId="01AD5C64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AC1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17.15.96.0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48AB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255.255.224.0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93F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17.15.127.255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A43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17.15.96.1-</w:t>
            </w:r>
          </w:p>
          <w:p w14:paraId="19FDFB7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17.15.127.254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FF7D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8.190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A308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5.000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AE3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3.190</w:t>
            </w:r>
          </w:p>
        </w:tc>
      </w:tr>
      <w:tr w:rsidR="008E31D9" w14:paraId="2410FB52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0FF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17.15.128.0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53F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255.255.248.0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33F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17.15.135.255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8EC2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17.15.128.1-</w:t>
            </w:r>
          </w:p>
          <w:p w14:paraId="10EB6971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17.15.135.254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DA0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2.046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57C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0BD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46</w:t>
            </w:r>
          </w:p>
        </w:tc>
      </w:tr>
      <w:tr w:rsidR="008E31D9" w14:paraId="0BAB743B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510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17.15.136.0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5EE0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255.255.248.0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9A9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17.15.143.255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0C7C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17.15.136.1 – 17.15.143.254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E06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2.046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330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26BA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46</w:t>
            </w:r>
          </w:p>
        </w:tc>
      </w:tr>
      <w:tr w:rsidR="008E31D9" w14:paraId="0D02BB22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B9EC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17.15.144.0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7F4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255.255.252.0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B4BE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17.15.147.255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BBF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17.15.144.1-</w:t>
            </w:r>
          </w:p>
          <w:p w14:paraId="6EB4852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17.15.147.254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69F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1.022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C3C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991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22</w:t>
            </w:r>
          </w:p>
        </w:tc>
      </w:tr>
      <w:tr w:rsidR="008E31D9" w14:paraId="63151E61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CE9C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17.15.148.0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0068B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255.255.252.0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F47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17.15.151.255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374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17.15.148.1-</w:t>
            </w:r>
          </w:p>
          <w:p w14:paraId="24173B31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17.15.151.254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9A92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1.022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AFB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407F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22</w:t>
            </w:r>
          </w:p>
        </w:tc>
      </w:tr>
      <w:tr w:rsidR="008E31D9" w14:paraId="043CA569" w14:textId="77777777" w:rsidTr="00C85330">
        <w:trPr>
          <w:trHeight w:val="807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4BB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17.15.152.0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F16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255.255.252.0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2BC0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17.15.155.255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401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17.15.152.1-</w:t>
            </w:r>
          </w:p>
          <w:p w14:paraId="1B9F75F1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17.15.155.254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7265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1.022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7058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1.000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BD022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22</w:t>
            </w:r>
          </w:p>
        </w:tc>
      </w:tr>
      <w:tr w:rsidR="008E31D9" w14:paraId="40B84BD8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66C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17.15.156.0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D3AD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255.255.255.128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B7BF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17.15.156.127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0756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17.15.156.1-</w:t>
            </w:r>
          </w:p>
          <w:p w14:paraId="19AA25C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17.15.156.126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9A8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126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3471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70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8F2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56</w:t>
            </w:r>
          </w:p>
        </w:tc>
      </w:tr>
      <w:tr w:rsidR="008E31D9" w14:paraId="11A84A2D" w14:textId="77777777" w:rsidTr="00C85330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694B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17.15.156.128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5B8F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255.255.255.252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336D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17.15.156.131</w:t>
            </w:r>
          </w:p>
        </w:tc>
        <w:tc>
          <w:tcPr>
            <w:tcW w:w="15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9219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17.15.156.129-</w:t>
            </w:r>
            <w:r w:rsidRPr="008E31D9">
              <w:rPr>
                <w:rFonts w:ascii="Verdana" w:hAnsi="Verdana"/>
              </w:rPr>
              <w:lastRenderedPageBreak/>
              <w:t>17.15.156.130</w:t>
            </w:r>
          </w:p>
        </w:tc>
        <w:tc>
          <w:tcPr>
            <w:tcW w:w="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9714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lastRenderedPageBreak/>
              <w:t>2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DDD7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2</w:t>
            </w:r>
          </w:p>
        </w:tc>
        <w:tc>
          <w:tcPr>
            <w:tcW w:w="1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5973" w14:textId="77777777" w:rsidR="008E31D9" w:rsidRPr="008E31D9" w:rsidRDefault="008E31D9" w:rsidP="00C85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hAnsi="Verdana"/>
              </w:rPr>
            </w:pPr>
            <w:r w:rsidRPr="008E31D9">
              <w:rPr>
                <w:rFonts w:ascii="Verdana" w:hAnsi="Verdana"/>
              </w:rPr>
              <w:t>0</w:t>
            </w:r>
          </w:p>
        </w:tc>
      </w:tr>
    </w:tbl>
    <w:p w14:paraId="0C5DACB7" w14:textId="77777777" w:rsidR="008E31D9" w:rsidRPr="00DA6836" w:rsidRDefault="008E31D9" w:rsidP="008E31D9">
      <w:pPr>
        <w:spacing w:after="275"/>
        <w:rPr>
          <w:rFonts w:ascii="Verdana" w:hAnsi="Verdana"/>
          <w:sz w:val="24"/>
          <w:szCs w:val="24"/>
        </w:rPr>
      </w:pPr>
    </w:p>
    <w:p w14:paraId="49A32B3E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7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13BED7D2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1B6A5527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Utilizando la herramienta Wireshark, realice una captura de las tramas correspondientes a la realización de un comando </w:t>
      </w:r>
      <w:proofErr w:type="gramStart"/>
      <w:r w:rsidRPr="00DA6836">
        <w:rPr>
          <w:rFonts w:ascii="Verdana" w:hAnsi="Verdana"/>
          <w:sz w:val="24"/>
          <w:szCs w:val="24"/>
        </w:rPr>
        <w:t>ping  (</w:t>
      </w:r>
      <w:proofErr w:type="gramEnd"/>
      <w:r w:rsidRPr="00DA6836">
        <w:rPr>
          <w:rFonts w:ascii="Verdana" w:hAnsi="Verdana"/>
          <w:sz w:val="24"/>
          <w:szCs w:val="24"/>
        </w:rPr>
        <w:t xml:space="preserve">IP de la puerta de enlace) desde su computadora, capture un mensaje de echo </w:t>
      </w:r>
      <w:proofErr w:type="spellStart"/>
      <w:r w:rsidRPr="00DA6836">
        <w:rPr>
          <w:rFonts w:ascii="Verdana" w:hAnsi="Verdana"/>
          <w:sz w:val="24"/>
          <w:szCs w:val="24"/>
        </w:rPr>
        <w:t>request</w:t>
      </w:r>
      <w:proofErr w:type="spellEnd"/>
      <w:r w:rsidRPr="00DA6836">
        <w:rPr>
          <w:rFonts w:ascii="Verdana" w:hAnsi="Verdana"/>
          <w:sz w:val="24"/>
          <w:szCs w:val="24"/>
        </w:rPr>
        <w:t xml:space="preserve"> y uno de echo </w:t>
      </w:r>
      <w:proofErr w:type="spellStart"/>
      <w:r w:rsidRPr="00DA6836">
        <w:rPr>
          <w:rFonts w:ascii="Verdana" w:hAnsi="Verdana"/>
          <w:sz w:val="24"/>
          <w:szCs w:val="24"/>
        </w:rPr>
        <w:t>reply</w:t>
      </w:r>
      <w:proofErr w:type="spellEnd"/>
      <w:r w:rsidRPr="00DA6836">
        <w:rPr>
          <w:rFonts w:ascii="Verdana" w:hAnsi="Verdana"/>
          <w:sz w:val="24"/>
          <w:szCs w:val="24"/>
        </w:rPr>
        <w:t xml:space="preserve"> (mensaje de consulta y respuesta del comando ping).  Resuelva: </w:t>
      </w:r>
    </w:p>
    <w:p w14:paraId="5951860B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27903BC6" w14:textId="0FA719D1" w:rsidR="00BF1B92" w:rsidRDefault="00AD78BB">
      <w:pPr>
        <w:numPr>
          <w:ilvl w:val="0"/>
          <w:numId w:val="8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Marque las distintas capas del modelo TCP/IP. </w:t>
      </w:r>
    </w:p>
    <w:p w14:paraId="0BE67B27" w14:textId="5188E1C0" w:rsidR="00C85330" w:rsidRDefault="00C85330" w:rsidP="006203E6">
      <w:pPr>
        <w:ind w:left="345" w:firstLine="0"/>
        <w:rPr>
          <w:rFonts w:ascii="Verdana" w:hAnsi="Verdana"/>
          <w:sz w:val="24"/>
          <w:szCs w:val="24"/>
        </w:rPr>
      </w:pPr>
    </w:p>
    <w:p w14:paraId="0B495E3E" w14:textId="26221CA6" w:rsidR="006203E6" w:rsidRDefault="006203E6" w:rsidP="006203E6">
      <w:pPr>
        <w:ind w:left="345" w:firstLine="0"/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Request</w:t>
      </w:r>
      <w:proofErr w:type="spellEnd"/>
      <w:r>
        <w:rPr>
          <w:rFonts w:ascii="Verdana" w:hAnsi="Verdana"/>
          <w:sz w:val="24"/>
          <w:szCs w:val="24"/>
        </w:rPr>
        <w:t>:</w:t>
      </w:r>
    </w:p>
    <w:p w14:paraId="05B1D6DD" w14:textId="7CA7E604" w:rsidR="006203E6" w:rsidRDefault="00702CF0" w:rsidP="006203E6">
      <w:pPr>
        <w:ind w:left="34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1F76DE" wp14:editId="6F420D0E">
                <wp:simplePos x="0" y="0"/>
                <wp:positionH relativeFrom="column">
                  <wp:posOffset>3329305</wp:posOffset>
                </wp:positionH>
                <wp:positionV relativeFrom="paragraph">
                  <wp:posOffset>322580</wp:posOffset>
                </wp:positionV>
                <wp:extent cx="647700" cy="504825"/>
                <wp:effectExtent l="38100" t="0" r="19050" b="4762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F8A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262.15pt;margin-top:25.4pt;width:51pt;height:39.7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A062C6" wp14:editId="592FD42E">
                <wp:simplePos x="0" y="0"/>
                <wp:positionH relativeFrom="column">
                  <wp:posOffset>1948180</wp:posOffset>
                </wp:positionH>
                <wp:positionV relativeFrom="paragraph">
                  <wp:posOffset>665480</wp:posOffset>
                </wp:positionV>
                <wp:extent cx="200025" cy="161925"/>
                <wp:effectExtent l="0" t="0" r="66675" b="476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8BA8D" id="Conector recto de flecha 7" o:spid="_x0000_s1026" type="#_x0000_t32" style="position:absolute;margin-left:153.4pt;margin-top:52.4pt;width:15.7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6203E6" w:rsidRPr="006203E6">
        <w:rPr>
          <w:rFonts w:ascii="Verdana" w:hAnsi="Verdana"/>
          <w:sz w:val="24"/>
          <w:szCs w:val="24"/>
        </w:rPr>
        <w:drawing>
          <wp:inline distT="0" distB="0" distL="0" distR="0" wp14:anchorId="487E1F11" wp14:editId="31E24D21">
            <wp:extent cx="5402580" cy="7810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3CFC" w14:textId="43BE64B9" w:rsidR="006203E6" w:rsidRDefault="00702CF0" w:rsidP="006203E6">
      <w:pPr>
        <w:ind w:left="345" w:firstLine="0"/>
        <w:rPr>
          <w:rFonts w:ascii="Verdana" w:hAnsi="Verdana"/>
          <w:sz w:val="24"/>
          <w:szCs w:val="24"/>
        </w:rPr>
      </w:pPr>
      <w:r w:rsidRPr="00702CF0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CA8E36" wp14:editId="5B674399">
                <wp:simplePos x="0" y="0"/>
                <wp:positionH relativeFrom="column">
                  <wp:posOffset>2039620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0" b="127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3E88A" w14:textId="18F58409" w:rsidR="00702CF0" w:rsidRPr="00702CF0" w:rsidRDefault="00702CF0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Capa3</w:t>
                            </w:r>
                            <w:r>
                              <w:rPr>
                                <w:lang w:val="es-AR"/>
                              </w:rPr>
                              <w:tab/>
                            </w:r>
                            <w:r>
                              <w:rPr>
                                <w:lang w:val="es-AR"/>
                              </w:rPr>
                              <w:tab/>
                              <w:t>Capa2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CA8E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60.6pt;margin-top: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" filled="f" stroked="f">
                <v:textbox style="mso-fit-shape-to-text:t">
                  <w:txbxContent>
                    <w:p w14:paraId="2313E88A" w14:textId="18F58409" w:rsidR="00702CF0" w:rsidRPr="00702CF0" w:rsidRDefault="00702CF0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Capa3</w:t>
                      </w:r>
                      <w:r>
                        <w:rPr>
                          <w:lang w:val="es-AR"/>
                        </w:rPr>
                        <w:tab/>
                      </w:r>
                      <w:r>
                        <w:rPr>
                          <w:lang w:val="es-AR"/>
                        </w:rPr>
                        <w:tab/>
                        <w:t>Capa2</w:t>
                      </w:r>
                    </w:p>
                  </w:txbxContent>
                </v:textbox>
              </v:shape>
            </w:pict>
          </mc:Fallback>
        </mc:AlternateContent>
      </w:r>
    </w:p>
    <w:p w14:paraId="667180E2" w14:textId="6FEA8DF9" w:rsidR="006203E6" w:rsidRDefault="00702CF0" w:rsidP="006203E6">
      <w:pPr>
        <w:ind w:left="34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57CD0C" wp14:editId="08BFFA2F">
                <wp:simplePos x="0" y="0"/>
                <wp:positionH relativeFrom="column">
                  <wp:posOffset>3310255</wp:posOffset>
                </wp:positionH>
                <wp:positionV relativeFrom="paragraph">
                  <wp:posOffset>79374</wp:posOffset>
                </wp:positionV>
                <wp:extent cx="266700" cy="371475"/>
                <wp:effectExtent l="38100" t="38100" r="19050" b="2857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C357A" id="Conector recto de flecha 9" o:spid="_x0000_s1026" type="#_x0000_t32" style="position:absolute;margin-left:260.65pt;margin-top:6.25pt;width:21pt;height:29.2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3DE5E0" wp14:editId="12C6CFB2">
                <wp:simplePos x="0" y="0"/>
                <wp:positionH relativeFrom="column">
                  <wp:posOffset>2052955</wp:posOffset>
                </wp:positionH>
                <wp:positionV relativeFrom="paragraph">
                  <wp:posOffset>78105</wp:posOffset>
                </wp:positionV>
                <wp:extent cx="161925" cy="810895"/>
                <wp:effectExtent l="0" t="38100" r="66675" b="2730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810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D38F6" id="Conector recto de flecha 6" o:spid="_x0000_s1026" type="#_x0000_t32" style="position:absolute;margin-left:161.65pt;margin-top:6.15pt;width:12.75pt;height:63.8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6203E6">
        <w:rPr>
          <w:rFonts w:ascii="Verdana" w:hAnsi="Verdana"/>
          <w:sz w:val="24"/>
          <w:szCs w:val="24"/>
        </w:rPr>
        <w:t>Reply</w:t>
      </w:r>
      <w:proofErr w:type="spellEnd"/>
      <w:r w:rsidR="006203E6">
        <w:rPr>
          <w:rFonts w:ascii="Verdana" w:hAnsi="Verdana"/>
          <w:sz w:val="24"/>
          <w:szCs w:val="24"/>
        </w:rPr>
        <w:t>:</w:t>
      </w:r>
    </w:p>
    <w:p w14:paraId="6988A84F" w14:textId="29710571" w:rsidR="006203E6" w:rsidRDefault="006203E6" w:rsidP="006203E6">
      <w:pPr>
        <w:ind w:left="345" w:firstLine="0"/>
        <w:rPr>
          <w:rFonts w:ascii="Verdana" w:hAnsi="Verdana"/>
          <w:sz w:val="24"/>
          <w:szCs w:val="24"/>
        </w:rPr>
      </w:pPr>
      <w:r w:rsidRPr="006203E6">
        <w:rPr>
          <w:rFonts w:ascii="Verdana" w:hAnsi="Verdana"/>
          <w:sz w:val="24"/>
          <w:szCs w:val="24"/>
        </w:rPr>
        <w:drawing>
          <wp:inline distT="0" distB="0" distL="0" distR="0" wp14:anchorId="6DDCCB90" wp14:editId="7D493F72">
            <wp:extent cx="5402580" cy="80962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0147" w14:textId="77777777" w:rsidR="006203E6" w:rsidRPr="00DA6836" w:rsidRDefault="006203E6" w:rsidP="006203E6">
      <w:pPr>
        <w:ind w:left="345" w:firstLine="0"/>
        <w:rPr>
          <w:rFonts w:ascii="Verdana" w:hAnsi="Verdana"/>
          <w:sz w:val="24"/>
          <w:szCs w:val="24"/>
        </w:rPr>
      </w:pPr>
    </w:p>
    <w:p w14:paraId="6351E45C" w14:textId="53FBBE0F" w:rsidR="00BF1B92" w:rsidRDefault="00AD78BB">
      <w:pPr>
        <w:numPr>
          <w:ilvl w:val="0"/>
          <w:numId w:val="8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Marque las direcciones MAC e IP origen y destino, el tamaño total de cada trama y el tamaño y contenidos de los datos enviados (campo data). </w:t>
      </w:r>
    </w:p>
    <w:p w14:paraId="7BB7158B" w14:textId="39C27C5E" w:rsidR="00702CF0" w:rsidRDefault="00702CF0" w:rsidP="00702CF0">
      <w:pPr>
        <w:ind w:left="0" w:firstLine="0"/>
        <w:rPr>
          <w:rFonts w:ascii="Verdana" w:hAnsi="Verdana"/>
          <w:sz w:val="24"/>
          <w:szCs w:val="24"/>
        </w:rPr>
      </w:pPr>
    </w:p>
    <w:p w14:paraId="788B473B" w14:textId="3343065F" w:rsidR="00072640" w:rsidRDefault="00702CF0" w:rsidP="00702CF0">
      <w:pPr>
        <w:ind w:left="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MAC origen</w:t>
      </w:r>
      <w:r w:rsidR="00072640">
        <w:rPr>
          <w:rFonts w:ascii="Verdana" w:hAnsi="Verdana"/>
          <w:sz w:val="24"/>
          <w:szCs w:val="24"/>
        </w:rPr>
        <w:t xml:space="preserve">: </w:t>
      </w:r>
      <w:r w:rsidR="00072640" w:rsidRPr="00072640">
        <w:rPr>
          <w:rFonts w:ascii="Verdana" w:hAnsi="Verdana"/>
          <w:sz w:val="24"/>
          <w:szCs w:val="24"/>
        </w:rPr>
        <w:drawing>
          <wp:inline distT="0" distB="0" distL="0" distR="0" wp14:anchorId="312819C2" wp14:editId="6A70F4F3">
            <wp:extent cx="1762371" cy="13336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FA30" w14:textId="6DB679DC" w:rsidR="00702CF0" w:rsidRDefault="00072640" w:rsidP="00702CF0">
      <w:pPr>
        <w:ind w:left="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Destino: </w:t>
      </w:r>
      <w:r w:rsidRPr="00072640">
        <w:rPr>
          <w:rFonts w:ascii="Verdana" w:hAnsi="Verdana"/>
          <w:sz w:val="24"/>
          <w:szCs w:val="24"/>
        </w:rPr>
        <w:drawing>
          <wp:inline distT="0" distB="0" distL="0" distR="0" wp14:anchorId="3BD54DF1" wp14:editId="011BF4BD">
            <wp:extent cx="2086266" cy="152421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FF50" w14:textId="664AE4E8" w:rsidR="004A4970" w:rsidRDefault="00072640" w:rsidP="00702CF0">
      <w:pPr>
        <w:ind w:left="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IP origen: </w:t>
      </w:r>
      <w:r w:rsidRPr="00072640">
        <w:rPr>
          <w:rFonts w:ascii="Verdana" w:hAnsi="Verdana"/>
          <w:sz w:val="24"/>
          <w:szCs w:val="24"/>
        </w:rPr>
        <w:drawing>
          <wp:inline distT="0" distB="0" distL="0" distR="0" wp14:anchorId="7F8DD948" wp14:editId="7FD5A0DB">
            <wp:extent cx="1495634" cy="152421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BEB8" w14:textId="0FFFE041" w:rsidR="004A4970" w:rsidRDefault="00072640" w:rsidP="004A4970">
      <w:pPr>
        <w:ind w:left="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Destino: </w:t>
      </w:r>
      <w:r w:rsidRPr="00072640">
        <w:rPr>
          <w:rFonts w:ascii="Verdana" w:hAnsi="Verdana"/>
          <w:sz w:val="24"/>
          <w:szCs w:val="24"/>
        </w:rPr>
        <w:drawing>
          <wp:inline distT="0" distB="0" distL="0" distR="0" wp14:anchorId="7D01E5CF" wp14:editId="4CDA38E0">
            <wp:extent cx="1714739" cy="104790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4"/>
          <w:szCs w:val="24"/>
        </w:rPr>
        <w:t xml:space="preserve"> </w:t>
      </w:r>
    </w:p>
    <w:p w14:paraId="537E5C08" w14:textId="319D8542" w:rsidR="004A4970" w:rsidRDefault="00072640" w:rsidP="004A4970">
      <w:pPr>
        <w:spacing w:after="292" w:line="259" w:lineRule="auto"/>
        <w:ind w:left="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Tamaño total: </w:t>
      </w:r>
      <w:r w:rsidR="004A4970" w:rsidRPr="004A4970">
        <w:rPr>
          <w:rFonts w:ascii="Verdana" w:hAnsi="Verdana"/>
          <w:sz w:val="24"/>
          <w:szCs w:val="24"/>
        </w:rPr>
        <w:drawing>
          <wp:inline distT="0" distB="0" distL="0" distR="0" wp14:anchorId="2B29AF1E" wp14:editId="792FD6C1">
            <wp:extent cx="2219635" cy="123842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2568" w14:textId="77777777" w:rsidR="004A4970" w:rsidRDefault="004A4970" w:rsidP="004A4970">
      <w:pPr>
        <w:spacing w:after="292" w:line="259" w:lineRule="auto"/>
        <w:ind w:left="0" w:firstLine="0"/>
        <w:rPr>
          <w:rFonts w:ascii="Verdana" w:hAnsi="Verdana"/>
          <w:sz w:val="24"/>
          <w:szCs w:val="24"/>
        </w:rPr>
      </w:pPr>
    </w:p>
    <w:p w14:paraId="2B8EB5B7" w14:textId="77777777" w:rsidR="004A4970" w:rsidRDefault="004A4970" w:rsidP="004A4970">
      <w:pPr>
        <w:spacing w:after="292" w:line="259" w:lineRule="auto"/>
        <w:ind w:left="0" w:firstLine="0"/>
        <w:rPr>
          <w:rFonts w:ascii="Verdana" w:hAnsi="Verdana"/>
          <w:sz w:val="24"/>
          <w:szCs w:val="24"/>
        </w:rPr>
      </w:pPr>
    </w:p>
    <w:p w14:paraId="090E8888" w14:textId="77777777" w:rsidR="004A4970" w:rsidRDefault="004A4970" w:rsidP="004A4970">
      <w:pPr>
        <w:spacing w:after="292" w:line="259" w:lineRule="auto"/>
        <w:ind w:left="0" w:firstLine="0"/>
        <w:rPr>
          <w:rFonts w:ascii="Verdana" w:hAnsi="Verdana"/>
          <w:sz w:val="24"/>
          <w:szCs w:val="24"/>
        </w:rPr>
      </w:pPr>
    </w:p>
    <w:p w14:paraId="30FE191E" w14:textId="77777777" w:rsidR="004A4970" w:rsidRDefault="004A4970" w:rsidP="004A4970">
      <w:pPr>
        <w:spacing w:after="292" w:line="259" w:lineRule="auto"/>
        <w:ind w:left="0" w:firstLine="0"/>
        <w:rPr>
          <w:rFonts w:ascii="Verdana" w:hAnsi="Verdana"/>
          <w:sz w:val="24"/>
          <w:szCs w:val="24"/>
        </w:rPr>
      </w:pPr>
    </w:p>
    <w:p w14:paraId="3C21D0C5" w14:textId="0D9890F7" w:rsidR="004A4970" w:rsidRDefault="004A4970" w:rsidP="004A4970">
      <w:pPr>
        <w:spacing w:after="292" w:line="259" w:lineRule="auto"/>
        <w:ind w:left="0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Campo data: </w:t>
      </w:r>
    </w:p>
    <w:p w14:paraId="2C3288A4" w14:textId="098DD39D" w:rsidR="004A4970" w:rsidRPr="00DA6836" w:rsidRDefault="004A4970" w:rsidP="004A4970">
      <w:pPr>
        <w:spacing w:after="292" w:line="259" w:lineRule="auto"/>
        <w:ind w:left="0" w:firstLine="0"/>
        <w:rPr>
          <w:rFonts w:ascii="Verdana" w:hAnsi="Verdana"/>
          <w:sz w:val="24"/>
          <w:szCs w:val="24"/>
        </w:rPr>
      </w:pPr>
      <w:r w:rsidRPr="004A4970">
        <w:rPr>
          <w:rFonts w:ascii="Verdana" w:hAnsi="Verdana"/>
          <w:sz w:val="24"/>
          <w:szCs w:val="24"/>
        </w:rPr>
        <w:drawing>
          <wp:inline distT="0" distB="0" distL="0" distR="0" wp14:anchorId="20FBF119" wp14:editId="7C5D155C">
            <wp:extent cx="4686954" cy="165758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967E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8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76174F0A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774028CB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Deje el correr el analizador unos 5 minutos, mientras usa distintos accesos a su red (ya sea en forma local o a Internet).  Por ejemplo, navegue en Internet, acceda a su correo, acceda a su servidor de archivos, etc. </w:t>
      </w:r>
    </w:p>
    <w:p w14:paraId="7369DED1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Analice ahora su captura e informe: </w:t>
      </w:r>
    </w:p>
    <w:p w14:paraId="3F95E77F" w14:textId="1F164F05" w:rsidR="00BF1B92" w:rsidRDefault="00AD78BB">
      <w:pPr>
        <w:numPr>
          <w:ilvl w:val="0"/>
          <w:numId w:val="9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En </w:t>
      </w:r>
      <w:proofErr w:type="spellStart"/>
      <w:r w:rsidRPr="00DA6836">
        <w:rPr>
          <w:rFonts w:ascii="Verdana" w:hAnsi="Verdana"/>
          <w:sz w:val="24"/>
          <w:szCs w:val="24"/>
        </w:rPr>
        <w:t>Statistics</w:t>
      </w:r>
      <w:proofErr w:type="spellEnd"/>
      <w:r w:rsidRPr="00DA6836">
        <w:rPr>
          <w:rFonts w:ascii="Verdana" w:hAnsi="Verdana"/>
          <w:sz w:val="24"/>
          <w:szCs w:val="24"/>
        </w:rPr>
        <w:t xml:space="preserve"> – Puntos finales indique cuales son las conversaciones que utilizaron más paquetes. </w:t>
      </w:r>
    </w:p>
    <w:p w14:paraId="35E2325B" w14:textId="19C00DDB" w:rsidR="004A4970" w:rsidRDefault="00354EE8" w:rsidP="004A4970">
      <w:pPr>
        <w:ind w:left="705" w:firstLine="0"/>
        <w:rPr>
          <w:rFonts w:ascii="Verdana" w:hAnsi="Verdana"/>
          <w:sz w:val="24"/>
          <w:szCs w:val="24"/>
        </w:rPr>
      </w:pPr>
      <w:r w:rsidRPr="00354EE8">
        <w:rPr>
          <w:rFonts w:ascii="Verdana" w:hAnsi="Verdana"/>
          <w:sz w:val="24"/>
          <w:szCs w:val="24"/>
        </w:rPr>
        <w:drawing>
          <wp:inline distT="0" distB="0" distL="0" distR="0" wp14:anchorId="77E05CFA" wp14:editId="755BDB87">
            <wp:extent cx="4829849" cy="1629002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9527" w14:textId="77777777" w:rsidR="004A4970" w:rsidRPr="00DA6836" w:rsidRDefault="004A4970" w:rsidP="004A4970">
      <w:pPr>
        <w:ind w:left="705" w:firstLine="0"/>
        <w:rPr>
          <w:rFonts w:ascii="Verdana" w:hAnsi="Verdana"/>
          <w:sz w:val="24"/>
          <w:szCs w:val="24"/>
        </w:rPr>
      </w:pPr>
    </w:p>
    <w:p w14:paraId="2D4FF854" w14:textId="0D3FF605" w:rsidR="004A4970" w:rsidRDefault="00AD78BB" w:rsidP="004A4970">
      <w:pPr>
        <w:numPr>
          <w:ilvl w:val="0"/>
          <w:numId w:val="9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En </w:t>
      </w:r>
      <w:proofErr w:type="spellStart"/>
      <w:r w:rsidRPr="00DA6836">
        <w:rPr>
          <w:rFonts w:ascii="Verdana" w:hAnsi="Verdana"/>
          <w:sz w:val="24"/>
          <w:szCs w:val="24"/>
        </w:rPr>
        <w:t>Statistics</w:t>
      </w:r>
      <w:proofErr w:type="spellEnd"/>
      <w:r w:rsidRPr="00DA6836">
        <w:rPr>
          <w:rFonts w:ascii="Verdana" w:hAnsi="Verdana"/>
          <w:sz w:val="24"/>
          <w:szCs w:val="24"/>
        </w:rPr>
        <w:t xml:space="preserve"> – Conversaciones:  indique cual fue el tráfico de mayor cantidad de bytes y entre que direcciones IP. </w:t>
      </w:r>
    </w:p>
    <w:p w14:paraId="69CDDCAE" w14:textId="2D2436E0" w:rsidR="004A4970" w:rsidRDefault="0083700F" w:rsidP="004A4970">
      <w:pPr>
        <w:ind w:left="705" w:firstLine="0"/>
        <w:rPr>
          <w:rFonts w:ascii="Verdana" w:hAnsi="Verdana"/>
          <w:sz w:val="24"/>
          <w:szCs w:val="24"/>
        </w:rPr>
      </w:pPr>
      <w:r w:rsidRPr="0083700F">
        <w:rPr>
          <w:rFonts w:ascii="Verdana" w:hAnsi="Verdana"/>
          <w:sz w:val="24"/>
          <w:szCs w:val="24"/>
        </w:rPr>
        <w:drawing>
          <wp:inline distT="0" distB="0" distL="0" distR="0" wp14:anchorId="6159EDF0" wp14:editId="59B2CC15">
            <wp:extent cx="5402580" cy="1609725"/>
            <wp:effectExtent l="0" t="0" r="762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1F23" w14:textId="77777777" w:rsidR="004A4970" w:rsidRPr="004A4970" w:rsidRDefault="004A4970" w:rsidP="004A4970">
      <w:pPr>
        <w:ind w:left="705" w:firstLine="0"/>
        <w:rPr>
          <w:rFonts w:ascii="Verdana" w:hAnsi="Verdana"/>
          <w:sz w:val="24"/>
          <w:szCs w:val="24"/>
        </w:rPr>
      </w:pPr>
    </w:p>
    <w:p w14:paraId="1F56C7EE" w14:textId="2CD588E3" w:rsidR="00BF1B92" w:rsidRDefault="00AD78BB">
      <w:pPr>
        <w:numPr>
          <w:ilvl w:val="0"/>
          <w:numId w:val="9"/>
        </w:numPr>
        <w:spacing w:after="279"/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En </w:t>
      </w:r>
      <w:proofErr w:type="spellStart"/>
      <w:r w:rsidRPr="00DA6836">
        <w:rPr>
          <w:rFonts w:ascii="Verdana" w:hAnsi="Verdana"/>
          <w:sz w:val="24"/>
          <w:szCs w:val="24"/>
        </w:rPr>
        <w:t>Statistics</w:t>
      </w:r>
      <w:proofErr w:type="spellEnd"/>
      <w:r w:rsidRPr="00DA6836">
        <w:rPr>
          <w:rFonts w:ascii="Verdana" w:hAnsi="Verdana"/>
          <w:sz w:val="24"/>
          <w:szCs w:val="24"/>
        </w:rPr>
        <w:t xml:space="preserve"> – longitud de paquetes:  indique los tamaños de paquetes medios.  </w:t>
      </w:r>
      <w:proofErr w:type="gramStart"/>
      <w:r w:rsidRPr="00DA6836">
        <w:rPr>
          <w:rFonts w:ascii="Verdana" w:hAnsi="Verdana"/>
          <w:sz w:val="24"/>
          <w:szCs w:val="24"/>
        </w:rPr>
        <w:t>Cuál es el rango de tamaño más utilizado?</w:t>
      </w:r>
      <w:proofErr w:type="gramEnd"/>
      <w:r w:rsidRPr="00DA6836">
        <w:rPr>
          <w:rFonts w:ascii="Verdana" w:hAnsi="Verdana"/>
          <w:sz w:val="24"/>
          <w:szCs w:val="24"/>
        </w:rPr>
        <w:t xml:space="preserve">  </w:t>
      </w:r>
      <w:proofErr w:type="gramStart"/>
      <w:r w:rsidRPr="00DA6836">
        <w:rPr>
          <w:rFonts w:ascii="Verdana" w:hAnsi="Verdana"/>
          <w:sz w:val="24"/>
          <w:szCs w:val="24"/>
        </w:rPr>
        <w:t>Esto es bueno o malo, para el rendimiento de la red?</w:t>
      </w:r>
      <w:proofErr w:type="gramEnd"/>
      <w:r w:rsidRPr="00DA6836">
        <w:rPr>
          <w:rFonts w:ascii="Verdana" w:hAnsi="Verdana"/>
          <w:sz w:val="24"/>
          <w:szCs w:val="24"/>
        </w:rPr>
        <w:t xml:space="preserve"> </w:t>
      </w:r>
    </w:p>
    <w:p w14:paraId="16F13A05" w14:textId="63CB0C1B" w:rsidR="004A4970" w:rsidRDefault="00FA4304" w:rsidP="004A4970">
      <w:pPr>
        <w:spacing w:after="279"/>
        <w:ind w:left="705" w:firstLine="0"/>
        <w:rPr>
          <w:rFonts w:ascii="Verdana" w:hAnsi="Verdana"/>
          <w:sz w:val="24"/>
          <w:szCs w:val="24"/>
        </w:rPr>
      </w:pPr>
      <w:r w:rsidRPr="00FA4304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7F9C5E57" wp14:editId="1DF85171">
            <wp:extent cx="5402580" cy="200469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800C" w14:textId="5B7C9774" w:rsidR="004A4970" w:rsidRPr="00DA6836" w:rsidRDefault="00FA4304" w:rsidP="004A4970">
      <w:pPr>
        <w:spacing w:after="279"/>
        <w:ind w:left="70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El rango de tamaños de </w:t>
      </w:r>
      <w:proofErr w:type="spellStart"/>
      <w:r>
        <w:rPr>
          <w:rFonts w:ascii="Verdana" w:hAnsi="Verdana"/>
          <w:sz w:val="24"/>
          <w:szCs w:val="24"/>
        </w:rPr>
        <w:t>páquetes</w:t>
      </w:r>
      <w:proofErr w:type="spellEnd"/>
      <w:r>
        <w:rPr>
          <w:rFonts w:ascii="Verdana" w:hAnsi="Verdana"/>
          <w:sz w:val="24"/>
          <w:szCs w:val="24"/>
        </w:rPr>
        <w:t xml:space="preserve"> más utilizados es de 1280 a 2559, está dentro de un buen nivel de rendimiento ya que transporta bastantes datos de </w:t>
      </w:r>
      <w:proofErr w:type="gramStart"/>
      <w:r>
        <w:rPr>
          <w:rFonts w:ascii="Verdana" w:hAnsi="Verdana"/>
          <w:sz w:val="24"/>
          <w:szCs w:val="24"/>
        </w:rPr>
        <w:t>usuario</w:t>
      </w:r>
      <w:proofErr w:type="gramEnd"/>
      <w:r>
        <w:rPr>
          <w:rFonts w:ascii="Verdana" w:hAnsi="Verdana"/>
          <w:sz w:val="24"/>
          <w:szCs w:val="24"/>
        </w:rPr>
        <w:t xml:space="preserve"> pero sin llegar a sobrecargar la red</w:t>
      </w:r>
    </w:p>
    <w:p w14:paraId="5F40B91F" w14:textId="77777777" w:rsidR="00BF1B92" w:rsidRPr="00DA6836" w:rsidRDefault="00AD78BB">
      <w:pPr>
        <w:spacing w:after="29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510AB4ED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9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22CBB9B2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7C9FB415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Uso del comando Ping: </w:t>
      </w:r>
    </w:p>
    <w:p w14:paraId="2DBF7A57" w14:textId="77777777" w:rsidR="00FA4304" w:rsidRDefault="00AD78BB" w:rsidP="00FA4304">
      <w:pPr>
        <w:numPr>
          <w:ilvl w:val="0"/>
          <w:numId w:val="10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Ejecute el comando ping a su puerta de enlace predeterminada.  Mostar el resultado y comentar que significa cada campo de respuesta</w:t>
      </w:r>
      <w:r w:rsidRPr="00FA4304">
        <w:rPr>
          <w:rFonts w:ascii="Verdana" w:hAnsi="Verdana"/>
          <w:sz w:val="24"/>
          <w:szCs w:val="24"/>
        </w:rPr>
        <w:t>.</w:t>
      </w:r>
    </w:p>
    <w:p w14:paraId="1672ACB0" w14:textId="6439A3CF" w:rsidR="00FA4304" w:rsidRDefault="00FA4304" w:rsidP="00FA4304">
      <w:pPr>
        <w:ind w:left="705" w:firstLine="0"/>
        <w:rPr>
          <w:rFonts w:ascii="Verdana" w:hAnsi="Verdana"/>
          <w:sz w:val="24"/>
          <w:szCs w:val="24"/>
        </w:rPr>
      </w:pPr>
      <w:r w:rsidRPr="00FA4304">
        <w:rPr>
          <w:rFonts w:ascii="Verdana" w:hAnsi="Verdana"/>
          <w:sz w:val="24"/>
          <w:szCs w:val="24"/>
        </w:rPr>
        <w:drawing>
          <wp:inline distT="0" distB="0" distL="0" distR="0" wp14:anchorId="37E9CE68" wp14:editId="1FA0506A">
            <wp:extent cx="4258269" cy="2048161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29F9" w14:textId="30702FAF" w:rsidR="00FA4304" w:rsidRDefault="00FA4304" w:rsidP="00FA4304">
      <w:pPr>
        <w:ind w:left="70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Muestra la canti</w:t>
      </w:r>
      <w:r w:rsidR="00B4298B">
        <w:rPr>
          <w:rFonts w:ascii="Verdana" w:hAnsi="Verdana"/>
          <w:sz w:val="24"/>
          <w:szCs w:val="24"/>
        </w:rPr>
        <w:t>dad de datos enviados, tiempo que tarda desde que salió el paquete hasta que volvió y el tiempo de vida del paquete en este caso 64 “saltos” ya que estamos en un sistema Windows.</w:t>
      </w:r>
    </w:p>
    <w:p w14:paraId="5AE21CD2" w14:textId="0F190F75" w:rsidR="00B4298B" w:rsidRDefault="00B4298B" w:rsidP="00FA4304">
      <w:pPr>
        <w:ind w:left="70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Luego muestra paquetes enviados recibidos y perdidos, también el tiempo en hacer el recorrido en milisegundos</w:t>
      </w:r>
    </w:p>
    <w:p w14:paraId="15CC8257" w14:textId="25C5203E" w:rsidR="00BF1B92" w:rsidRPr="00FA4304" w:rsidRDefault="00AD78BB" w:rsidP="00FA4304">
      <w:pPr>
        <w:ind w:left="705" w:firstLine="0"/>
        <w:rPr>
          <w:rFonts w:ascii="Verdana" w:hAnsi="Verdana"/>
          <w:sz w:val="24"/>
          <w:szCs w:val="24"/>
        </w:rPr>
      </w:pPr>
      <w:r w:rsidRPr="00FA4304">
        <w:rPr>
          <w:rFonts w:ascii="Verdana" w:hAnsi="Verdana"/>
          <w:sz w:val="24"/>
          <w:szCs w:val="24"/>
        </w:rPr>
        <w:t xml:space="preserve"> </w:t>
      </w:r>
    </w:p>
    <w:p w14:paraId="61B10F0E" w14:textId="48579E53" w:rsidR="00BF1B92" w:rsidRDefault="00AD78BB">
      <w:pPr>
        <w:numPr>
          <w:ilvl w:val="0"/>
          <w:numId w:val="10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Ejecute el comando ping a la dirección IP 8.8.8.8.  Mostrar resultado y verificar tiempo de respuesta. </w:t>
      </w:r>
    </w:p>
    <w:p w14:paraId="6461AD71" w14:textId="076F8A67" w:rsidR="00FA4304" w:rsidRDefault="00B4298B" w:rsidP="00FA4304">
      <w:pPr>
        <w:ind w:left="705" w:firstLine="0"/>
        <w:rPr>
          <w:rFonts w:ascii="Verdana" w:hAnsi="Verdana"/>
          <w:sz w:val="24"/>
          <w:szCs w:val="24"/>
        </w:rPr>
      </w:pPr>
      <w:r w:rsidRPr="00B4298B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5D1D3FA6" wp14:editId="461F9FEA">
            <wp:extent cx="4239217" cy="2019582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3105" w14:textId="77777777" w:rsidR="00FA4304" w:rsidRPr="00DA6836" w:rsidRDefault="00FA4304" w:rsidP="00FA4304">
      <w:pPr>
        <w:ind w:left="705" w:firstLine="0"/>
        <w:rPr>
          <w:rFonts w:ascii="Verdana" w:hAnsi="Verdana"/>
          <w:sz w:val="24"/>
          <w:szCs w:val="24"/>
        </w:rPr>
      </w:pPr>
    </w:p>
    <w:p w14:paraId="609B88EA" w14:textId="23CB74AB" w:rsidR="00BF1B92" w:rsidRDefault="00AD78BB">
      <w:pPr>
        <w:numPr>
          <w:ilvl w:val="0"/>
          <w:numId w:val="10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Investigue para qué sirve el parámetro -l (-s en Linux) con el comando ping y realice una prueba.  Escriba sus comentarios. </w:t>
      </w:r>
    </w:p>
    <w:p w14:paraId="4F479485" w14:textId="3EEBA3B7" w:rsidR="00FA4304" w:rsidRDefault="003C7B4D" w:rsidP="00FA4304">
      <w:pPr>
        <w:ind w:left="705" w:firstLine="0"/>
        <w:rPr>
          <w:rFonts w:ascii="Verdana" w:hAnsi="Verdana"/>
          <w:sz w:val="24"/>
          <w:szCs w:val="24"/>
        </w:rPr>
      </w:pPr>
      <w:r w:rsidRPr="003C7B4D">
        <w:rPr>
          <w:rFonts w:ascii="Verdana" w:hAnsi="Verdana"/>
          <w:sz w:val="24"/>
          <w:szCs w:val="24"/>
        </w:rPr>
        <w:drawing>
          <wp:inline distT="0" distB="0" distL="0" distR="0" wp14:anchorId="7840AFCF" wp14:editId="64A59255">
            <wp:extent cx="4267796" cy="1962424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7F57" w14:textId="4A211DF2" w:rsidR="003C7B4D" w:rsidRDefault="003C7B4D" w:rsidP="00FA4304">
      <w:pPr>
        <w:ind w:left="70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Agregando el parámetro ‘-l’ al comando ping </w:t>
      </w:r>
      <w:proofErr w:type="spellStart"/>
      <w:r>
        <w:rPr>
          <w:rFonts w:ascii="Verdana" w:hAnsi="Verdana"/>
          <w:sz w:val="24"/>
          <w:szCs w:val="24"/>
        </w:rPr>
        <w:t>setea</w:t>
      </w:r>
      <w:proofErr w:type="spellEnd"/>
      <w:r>
        <w:rPr>
          <w:rFonts w:ascii="Verdana" w:hAnsi="Verdana"/>
          <w:sz w:val="24"/>
          <w:szCs w:val="24"/>
        </w:rPr>
        <w:t xml:space="preserve"> el tamaño del búfer de datos a enviar, el tamaño que indiqué es mayor al por defecto lo cual se visualiza que tarda un poco más al ser más grande el tamaño de datos</w:t>
      </w:r>
    </w:p>
    <w:p w14:paraId="569012CC" w14:textId="77777777" w:rsidR="00FA4304" w:rsidRPr="00DA6836" w:rsidRDefault="00FA4304" w:rsidP="00FA4304">
      <w:pPr>
        <w:ind w:left="705" w:firstLine="0"/>
        <w:rPr>
          <w:rFonts w:ascii="Verdana" w:hAnsi="Verdana"/>
          <w:sz w:val="24"/>
          <w:szCs w:val="24"/>
        </w:rPr>
      </w:pPr>
    </w:p>
    <w:p w14:paraId="49E06A60" w14:textId="702E07DB" w:rsidR="00BF1B92" w:rsidRDefault="00AD78BB">
      <w:pPr>
        <w:numPr>
          <w:ilvl w:val="0"/>
          <w:numId w:val="10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Ejecute el comando ping a 8.8.8.8 –i 3 (-t en Linux</w:t>
      </w:r>
      <w:proofErr w:type="gramStart"/>
      <w:r w:rsidRPr="00DA6836">
        <w:rPr>
          <w:rFonts w:ascii="Verdana" w:hAnsi="Verdana"/>
          <w:sz w:val="24"/>
          <w:szCs w:val="24"/>
        </w:rPr>
        <w:t>) .</w:t>
      </w:r>
      <w:proofErr w:type="gramEnd"/>
      <w:r w:rsidRPr="00DA6836">
        <w:rPr>
          <w:rFonts w:ascii="Verdana" w:hAnsi="Verdana"/>
          <w:sz w:val="24"/>
          <w:szCs w:val="24"/>
        </w:rPr>
        <w:t xml:space="preserve"> Mostrar el resultado y comentar que significa la respuesta, modifique el parámetro hasta que obtenga una respuesta positiva. </w:t>
      </w:r>
    </w:p>
    <w:p w14:paraId="30F03E0B" w14:textId="350F9FB8" w:rsidR="00FA4304" w:rsidRDefault="003C7B4D" w:rsidP="00FA4304">
      <w:pPr>
        <w:ind w:left="705" w:firstLine="0"/>
        <w:rPr>
          <w:rFonts w:ascii="Verdana" w:hAnsi="Verdana"/>
          <w:sz w:val="24"/>
          <w:szCs w:val="24"/>
        </w:rPr>
      </w:pPr>
      <w:r w:rsidRPr="003C7B4D">
        <w:rPr>
          <w:rFonts w:ascii="Verdana" w:hAnsi="Verdana"/>
          <w:sz w:val="24"/>
          <w:szCs w:val="24"/>
        </w:rPr>
        <w:drawing>
          <wp:inline distT="0" distB="0" distL="0" distR="0" wp14:anchorId="4A0C7C17" wp14:editId="5C015203">
            <wp:extent cx="4286848" cy="1733792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1FA6" w14:textId="491DF9EC" w:rsidR="00493B07" w:rsidRDefault="00493B07" w:rsidP="00FA4304">
      <w:pPr>
        <w:ind w:left="705" w:firstLine="0"/>
        <w:rPr>
          <w:rFonts w:ascii="Verdana" w:hAnsi="Verdana"/>
          <w:sz w:val="24"/>
          <w:szCs w:val="24"/>
        </w:rPr>
      </w:pPr>
    </w:p>
    <w:p w14:paraId="1E09ABAD" w14:textId="55FD4B1D" w:rsidR="00493B07" w:rsidRDefault="00493B07" w:rsidP="00FA4304">
      <w:pPr>
        <w:ind w:left="70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El parámetro ‘-i’ en ping </w:t>
      </w:r>
      <w:proofErr w:type="spellStart"/>
      <w:r>
        <w:rPr>
          <w:rFonts w:ascii="Verdana" w:hAnsi="Verdana"/>
          <w:sz w:val="24"/>
          <w:szCs w:val="24"/>
        </w:rPr>
        <w:t>setea</w:t>
      </w:r>
      <w:proofErr w:type="spellEnd"/>
      <w:r>
        <w:rPr>
          <w:rFonts w:ascii="Verdana" w:hAnsi="Verdana"/>
          <w:sz w:val="24"/>
          <w:szCs w:val="24"/>
        </w:rPr>
        <w:t xml:space="preserve"> el tiempo de vida del paquete</w:t>
      </w:r>
    </w:p>
    <w:p w14:paraId="71376E60" w14:textId="3D34F3C8" w:rsidR="00493B07" w:rsidRDefault="00493B07" w:rsidP="00FA4304">
      <w:pPr>
        <w:ind w:left="705" w:firstLine="0"/>
        <w:rPr>
          <w:rFonts w:ascii="Verdana" w:hAnsi="Verdana"/>
          <w:sz w:val="24"/>
          <w:szCs w:val="24"/>
        </w:rPr>
      </w:pPr>
      <w:r w:rsidRPr="00493B07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63FDED1A" wp14:editId="1F7DEE8A">
            <wp:extent cx="4353533" cy="203863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A1AE" w14:textId="730B6E34" w:rsidR="00FA4304" w:rsidRPr="00DA6836" w:rsidRDefault="00493B07" w:rsidP="00FA4304">
      <w:pPr>
        <w:ind w:left="705" w:firstLine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Con un mínimo de 9 me arroja una respuesta positiva</w:t>
      </w:r>
    </w:p>
    <w:p w14:paraId="415DB7E5" w14:textId="77777777" w:rsidR="00BF1B92" w:rsidRPr="00DA6836" w:rsidRDefault="00AD78BB">
      <w:pPr>
        <w:spacing w:after="12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4364AFEC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10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08BDC183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72B56AB8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Ejecute el comando ping a 8.8.8.8 –n 1 –l 4000. </w:t>
      </w:r>
    </w:p>
    <w:p w14:paraId="34CC1486" w14:textId="77777777" w:rsidR="00BF1B92" w:rsidRPr="00DA6836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Si se obtuvo respuesta correcta, inicie el </w:t>
      </w:r>
      <w:proofErr w:type="spellStart"/>
      <w:r w:rsidRPr="00DA6836">
        <w:rPr>
          <w:rFonts w:ascii="Verdana" w:hAnsi="Verdana"/>
          <w:sz w:val="24"/>
          <w:szCs w:val="24"/>
        </w:rPr>
        <w:t>sniffer</w:t>
      </w:r>
      <w:proofErr w:type="spellEnd"/>
      <w:r w:rsidRPr="00DA6836">
        <w:rPr>
          <w:rFonts w:ascii="Verdana" w:hAnsi="Verdana"/>
          <w:sz w:val="24"/>
          <w:szCs w:val="24"/>
        </w:rPr>
        <w:t xml:space="preserve"> Wireshark, coloque el filtro ICMP y comience una captura, ejecute nuevamente el comando.  Pare la captura e indique: </w:t>
      </w:r>
    </w:p>
    <w:p w14:paraId="7B522F87" w14:textId="5E834EBA" w:rsidR="00493B07" w:rsidRPr="008F6383" w:rsidRDefault="00AD78BB" w:rsidP="008F6383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>Determine la cantidad de paquetes IP del envío.</w:t>
      </w:r>
    </w:p>
    <w:p w14:paraId="61A20A0F" w14:textId="7D6F5302" w:rsidR="00BF1B92" w:rsidRPr="008F6383" w:rsidRDefault="00AD78BB" w:rsidP="008F6383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Represente y compare los campos de longitud total, </w:t>
      </w:r>
      <w:proofErr w:type="spellStart"/>
      <w:r w:rsidRPr="00DA6836">
        <w:rPr>
          <w:rFonts w:ascii="Verdana" w:hAnsi="Verdana"/>
          <w:sz w:val="24"/>
          <w:szCs w:val="24"/>
        </w:rPr>
        <w:t>flags</w:t>
      </w:r>
      <w:proofErr w:type="spellEnd"/>
      <w:r w:rsidRPr="00DA6836">
        <w:rPr>
          <w:rFonts w:ascii="Verdana" w:hAnsi="Verdana"/>
          <w:sz w:val="24"/>
          <w:szCs w:val="24"/>
        </w:rPr>
        <w:t xml:space="preserve"> y desplazamiento del fragmento para todos los paquetes.</w:t>
      </w:r>
    </w:p>
    <w:p w14:paraId="1956687E" w14:textId="5C4EC5BB" w:rsidR="00493B07" w:rsidRPr="008F6383" w:rsidRDefault="00AD78BB" w:rsidP="008F6383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Indique el valor del campo protocolo de la cabecera de los fragmentos IP ¿es el mismo? </w:t>
      </w:r>
    </w:p>
    <w:p w14:paraId="7F50F4CC" w14:textId="4C19BDAE" w:rsidR="00493B07" w:rsidRPr="008F6383" w:rsidRDefault="00AD78BB" w:rsidP="008F6383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Indique que tamaño de mensaje es necesario para generar un fragmento más. </w:t>
      </w:r>
    </w:p>
    <w:p w14:paraId="01F20026" w14:textId="42C94991" w:rsidR="008F6383" w:rsidRDefault="00AD78BB" w:rsidP="008F6383">
      <w:pPr>
        <w:numPr>
          <w:ilvl w:val="0"/>
          <w:numId w:val="11"/>
        </w:numPr>
        <w:ind w:hanging="360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Indique la cantidad de bytes que viajan en cada paquete. </w:t>
      </w:r>
    </w:p>
    <w:p w14:paraId="3F1807C2" w14:textId="77777777" w:rsidR="008F6383" w:rsidRDefault="008F6383" w:rsidP="008F6383">
      <w:pPr>
        <w:ind w:left="705" w:firstLine="0"/>
        <w:rPr>
          <w:rFonts w:ascii="Verdana" w:hAnsi="Verdana"/>
          <w:sz w:val="24"/>
          <w:szCs w:val="24"/>
        </w:rPr>
      </w:pPr>
    </w:p>
    <w:p w14:paraId="04DDDD04" w14:textId="77777777" w:rsidR="008F6383" w:rsidRDefault="008F6383" w:rsidP="008F6383">
      <w:pPr>
        <w:ind w:left="705" w:firstLine="0"/>
        <w:rPr>
          <w:rFonts w:ascii="Verdana" w:hAnsi="Verdana"/>
          <w:sz w:val="24"/>
          <w:szCs w:val="24"/>
        </w:rPr>
      </w:pPr>
      <w:r w:rsidRPr="008F6383">
        <w:rPr>
          <w:rFonts w:ascii="Verdana" w:hAnsi="Verdana"/>
          <w:sz w:val="24"/>
          <w:szCs w:val="24"/>
        </w:rPr>
        <w:drawing>
          <wp:inline distT="0" distB="0" distL="0" distR="0" wp14:anchorId="6B8D1ADA" wp14:editId="1F4C0785">
            <wp:extent cx="4277322" cy="1247949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6DC8" w14:textId="4B04C655" w:rsidR="008F6383" w:rsidRDefault="008F6383" w:rsidP="008F6383">
      <w:pPr>
        <w:ind w:left="705" w:firstLine="0"/>
        <w:rPr>
          <w:rFonts w:ascii="Verdana" w:hAnsi="Verdana"/>
          <w:sz w:val="24"/>
          <w:szCs w:val="24"/>
        </w:rPr>
      </w:pPr>
    </w:p>
    <w:p w14:paraId="47D1042E" w14:textId="77777777" w:rsidR="008F6383" w:rsidRPr="008F6383" w:rsidRDefault="008F6383" w:rsidP="008F6383">
      <w:pPr>
        <w:ind w:left="705" w:firstLine="0"/>
        <w:rPr>
          <w:rFonts w:ascii="Verdana" w:hAnsi="Verdana"/>
          <w:sz w:val="24"/>
          <w:szCs w:val="24"/>
        </w:rPr>
      </w:pPr>
    </w:p>
    <w:p w14:paraId="36E533FB" w14:textId="3D108DA9" w:rsidR="00493B07" w:rsidRDefault="008F6383" w:rsidP="008F6383">
      <w:pPr>
        <w:ind w:left="0" w:firstLine="0"/>
        <w:rPr>
          <w:rFonts w:ascii="Verdana" w:hAnsi="Verdana"/>
          <w:sz w:val="24"/>
          <w:szCs w:val="24"/>
        </w:rPr>
      </w:pPr>
      <w:r w:rsidRPr="008F6383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3F176F73" wp14:editId="0B220DA1">
            <wp:extent cx="5602605" cy="38195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0824" w14:textId="77777777" w:rsidR="00493B07" w:rsidRPr="00DA6836" w:rsidRDefault="00493B07" w:rsidP="00493B07">
      <w:pPr>
        <w:ind w:left="705" w:firstLine="0"/>
        <w:rPr>
          <w:rFonts w:ascii="Verdana" w:hAnsi="Verdana"/>
          <w:sz w:val="24"/>
          <w:szCs w:val="24"/>
        </w:rPr>
      </w:pPr>
    </w:p>
    <w:p w14:paraId="46859569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0DC1C0E1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5D112225" w14:textId="77777777" w:rsidR="00BF1B92" w:rsidRPr="00DA6836" w:rsidRDefault="00AD78BB">
      <w:pPr>
        <w:pStyle w:val="Ttulo1"/>
        <w:ind w:left="-5"/>
        <w:rPr>
          <w:rFonts w:ascii="Verdana" w:hAnsi="Verdana"/>
          <w:b/>
          <w:bCs/>
          <w:szCs w:val="24"/>
        </w:rPr>
      </w:pPr>
      <w:r w:rsidRPr="00DA6836">
        <w:rPr>
          <w:rFonts w:ascii="Verdana" w:hAnsi="Verdana"/>
          <w:b/>
          <w:bCs/>
          <w:szCs w:val="24"/>
        </w:rPr>
        <w:t>EJERCICIO N° 11</w:t>
      </w:r>
      <w:r w:rsidRPr="00DA6836">
        <w:rPr>
          <w:rFonts w:ascii="Verdana" w:hAnsi="Verdana"/>
          <w:b/>
          <w:bCs/>
          <w:szCs w:val="24"/>
          <w:u w:val="none"/>
        </w:rPr>
        <w:t xml:space="preserve"> </w:t>
      </w:r>
    </w:p>
    <w:p w14:paraId="7557DE4C" w14:textId="77777777" w:rsidR="00BF1B92" w:rsidRPr="00DA6836" w:rsidRDefault="00AD78BB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 </w:t>
      </w:r>
    </w:p>
    <w:p w14:paraId="46F80949" w14:textId="03882C8C" w:rsidR="00BF1B92" w:rsidRDefault="00AD78BB">
      <w:pPr>
        <w:rPr>
          <w:rFonts w:ascii="Verdana" w:hAnsi="Verdana"/>
          <w:sz w:val="24"/>
          <w:szCs w:val="24"/>
        </w:rPr>
      </w:pPr>
      <w:r w:rsidRPr="00DA6836">
        <w:rPr>
          <w:rFonts w:ascii="Verdana" w:hAnsi="Verdana"/>
          <w:sz w:val="24"/>
          <w:szCs w:val="24"/>
        </w:rPr>
        <w:t xml:space="preserve">Repita el ejercicio 10, pero agregando el parámetro –f (-M en Linux).  ¿Qué resultado obtuvo? ¿Por qué? </w:t>
      </w:r>
    </w:p>
    <w:p w14:paraId="1A21B534" w14:textId="77777777" w:rsidR="00E90E1D" w:rsidRPr="00DA6836" w:rsidRDefault="00E90E1D">
      <w:pPr>
        <w:rPr>
          <w:rFonts w:ascii="Verdana" w:hAnsi="Verdana"/>
          <w:sz w:val="24"/>
          <w:szCs w:val="24"/>
        </w:rPr>
      </w:pPr>
    </w:p>
    <w:p w14:paraId="34892324" w14:textId="3D60C4C5" w:rsidR="00BF1B92" w:rsidRDefault="00E90E1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E90E1D">
        <w:rPr>
          <w:rFonts w:ascii="Verdana" w:hAnsi="Verdana"/>
          <w:sz w:val="24"/>
          <w:szCs w:val="24"/>
        </w:rPr>
        <w:drawing>
          <wp:inline distT="0" distB="0" distL="0" distR="0" wp14:anchorId="44697BE1" wp14:editId="1DC23710">
            <wp:extent cx="4382112" cy="1305107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8BB" w:rsidRPr="00DA6836">
        <w:rPr>
          <w:rFonts w:ascii="Verdana" w:hAnsi="Verdana"/>
          <w:sz w:val="24"/>
          <w:szCs w:val="24"/>
        </w:rPr>
        <w:t xml:space="preserve"> </w:t>
      </w:r>
    </w:p>
    <w:p w14:paraId="707E2E1D" w14:textId="4422ACF9" w:rsidR="00E90E1D" w:rsidRPr="00DA6836" w:rsidRDefault="00E90E1D" w:rsidP="00E90E1D">
      <w:pPr>
        <w:spacing w:after="0" w:line="259" w:lineRule="auto"/>
        <w:ind w:left="0" w:firstLine="0"/>
        <w:jc w:val="left"/>
        <w:rPr>
          <w:rFonts w:ascii="Verdana" w:hAnsi="Verdana"/>
          <w:sz w:val="24"/>
          <w:szCs w:val="24"/>
        </w:rPr>
      </w:pPr>
      <w:r w:rsidRPr="00E90E1D">
        <w:rPr>
          <w:rFonts w:ascii="Verdana" w:hAnsi="Verdana"/>
          <w:sz w:val="24"/>
          <w:szCs w:val="24"/>
        </w:rPr>
        <w:t xml:space="preserve">El </w:t>
      </w:r>
      <w:r>
        <w:rPr>
          <w:rFonts w:ascii="Verdana" w:hAnsi="Verdana"/>
          <w:sz w:val="24"/>
          <w:szCs w:val="24"/>
        </w:rPr>
        <w:t>parámetro</w:t>
      </w:r>
      <w:r w:rsidRPr="00E90E1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‘</w:t>
      </w:r>
      <w:r w:rsidRPr="00E90E1D">
        <w:rPr>
          <w:rFonts w:ascii="Verdana" w:hAnsi="Verdana"/>
          <w:sz w:val="24"/>
          <w:szCs w:val="24"/>
        </w:rPr>
        <w:t>–f</w:t>
      </w:r>
      <w:r>
        <w:rPr>
          <w:rFonts w:ascii="Verdana" w:hAnsi="Verdana"/>
          <w:sz w:val="24"/>
          <w:szCs w:val="24"/>
        </w:rPr>
        <w:t>’</w:t>
      </w:r>
      <w:r w:rsidRPr="00E90E1D">
        <w:rPr>
          <w:rFonts w:ascii="Verdana" w:hAnsi="Verdana"/>
          <w:sz w:val="24"/>
          <w:szCs w:val="24"/>
        </w:rPr>
        <w:t xml:space="preserve"> indica la opción expresa de </w:t>
      </w:r>
      <w:r>
        <w:rPr>
          <w:rFonts w:ascii="Verdana" w:hAnsi="Verdana"/>
          <w:sz w:val="24"/>
          <w:szCs w:val="24"/>
        </w:rPr>
        <w:t xml:space="preserve">no </w:t>
      </w:r>
      <w:proofErr w:type="gramStart"/>
      <w:r>
        <w:rPr>
          <w:rFonts w:ascii="Verdana" w:hAnsi="Verdana"/>
          <w:sz w:val="24"/>
          <w:szCs w:val="24"/>
        </w:rPr>
        <w:t>fragmentar(</w:t>
      </w:r>
      <w:proofErr w:type="gramEnd"/>
      <w:r>
        <w:rPr>
          <w:rFonts w:ascii="Verdana" w:hAnsi="Verdana"/>
          <w:sz w:val="24"/>
          <w:szCs w:val="24"/>
        </w:rPr>
        <w:t xml:space="preserve">DF) </w:t>
      </w:r>
      <w:r w:rsidRPr="00E90E1D">
        <w:rPr>
          <w:rFonts w:ascii="Verdana" w:hAnsi="Verdana"/>
          <w:sz w:val="24"/>
          <w:szCs w:val="24"/>
        </w:rPr>
        <w:t>el paquete, que excede el MTU y se debiera fragmentar; el protocolo no puede realizar ésta</w:t>
      </w:r>
      <w:r>
        <w:rPr>
          <w:rFonts w:ascii="Verdana" w:hAnsi="Verdana"/>
          <w:sz w:val="24"/>
          <w:szCs w:val="24"/>
        </w:rPr>
        <w:t xml:space="preserve"> </w:t>
      </w:r>
      <w:r w:rsidRPr="00E90E1D">
        <w:rPr>
          <w:rFonts w:ascii="Verdana" w:hAnsi="Verdana"/>
          <w:sz w:val="24"/>
          <w:szCs w:val="24"/>
        </w:rPr>
        <w:t>acción y el paquete se pierde.</w:t>
      </w:r>
    </w:p>
    <w:sectPr w:rsidR="00E90E1D" w:rsidRPr="00DA683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730" w:right="1696" w:bottom="1266" w:left="1702" w:header="331" w:footer="7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3F02D" w14:textId="77777777" w:rsidR="00F03EE0" w:rsidRDefault="00F03EE0">
      <w:pPr>
        <w:spacing w:after="0" w:line="240" w:lineRule="auto"/>
      </w:pPr>
      <w:r>
        <w:separator/>
      </w:r>
    </w:p>
  </w:endnote>
  <w:endnote w:type="continuationSeparator" w:id="0">
    <w:p w14:paraId="5239E2EC" w14:textId="77777777" w:rsidR="00F03EE0" w:rsidRDefault="00F03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588DA" w14:textId="77777777" w:rsidR="00BF1B92" w:rsidRDefault="00AD78BB">
    <w:pPr>
      <w:spacing w:after="0" w:line="259" w:lineRule="auto"/>
      <w:ind w:left="0" w:right="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B6FC086" w14:textId="77777777" w:rsidR="00BF1B92" w:rsidRDefault="00AD78BB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A9AE2" w14:textId="77777777" w:rsidR="00BF1B92" w:rsidRDefault="00AD78BB">
    <w:pPr>
      <w:spacing w:after="0" w:line="259" w:lineRule="auto"/>
      <w:ind w:left="0" w:right="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3E4CC56" w14:textId="77777777" w:rsidR="00BF1B92" w:rsidRDefault="00AD78BB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38A0C" w14:textId="77777777" w:rsidR="00BF1B92" w:rsidRDefault="00AD78BB">
    <w:pPr>
      <w:spacing w:after="0" w:line="259" w:lineRule="auto"/>
      <w:ind w:left="0" w:right="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0D39D90" w14:textId="77777777" w:rsidR="00BF1B92" w:rsidRDefault="00AD78BB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DEE0E" w14:textId="77777777" w:rsidR="00F03EE0" w:rsidRDefault="00F03EE0">
      <w:pPr>
        <w:spacing w:after="0" w:line="240" w:lineRule="auto"/>
      </w:pPr>
      <w:r>
        <w:separator/>
      </w:r>
    </w:p>
  </w:footnote>
  <w:footnote w:type="continuationSeparator" w:id="0">
    <w:p w14:paraId="60FC137A" w14:textId="77777777" w:rsidR="00F03EE0" w:rsidRDefault="00F03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8521B" w14:textId="77777777" w:rsidR="00BF1B92" w:rsidRDefault="00AD78B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22B938" wp14:editId="7F28945F">
              <wp:simplePos x="0" y="0"/>
              <wp:positionH relativeFrom="page">
                <wp:posOffset>1062228</wp:posOffset>
              </wp:positionH>
              <wp:positionV relativeFrom="page">
                <wp:posOffset>210313</wp:posOffset>
              </wp:positionV>
              <wp:extent cx="5396484" cy="688847"/>
              <wp:effectExtent l="0" t="0" r="0" b="0"/>
              <wp:wrapSquare wrapText="bothSides"/>
              <wp:docPr id="7227" name="Group 7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6484" cy="688847"/>
                        <a:chOff x="0" y="0"/>
                        <a:chExt cx="5396484" cy="688847"/>
                      </a:xfrm>
                    </wpg:grpSpPr>
                    <wps:wsp>
                      <wps:cNvPr id="7230" name="Rectangle 7230"/>
                      <wps:cNvSpPr/>
                      <wps:spPr>
                        <a:xfrm>
                          <a:off x="562356" y="266048"/>
                          <a:ext cx="486266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DAE202" w14:textId="77777777" w:rsidR="00BF1B92" w:rsidRDefault="00AD78B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UNIVERSIDAD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MENDOZA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FACULTAD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INGENIERIA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1" name="Rectangle 7231"/>
                      <wps:cNvSpPr/>
                      <wps:spPr>
                        <a:xfrm>
                          <a:off x="707136" y="412351"/>
                          <a:ext cx="442921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FD216A" w14:textId="77777777" w:rsidR="00BF1B92" w:rsidRDefault="00AD78B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SEDE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RAFAEL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TELEINFORMATICA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AÑO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2022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731" name="Shape 7731"/>
                      <wps:cNvSpPr/>
                      <wps:spPr>
                        <a:xfrm>
                          <a:off x="0" y="670559"/>
                          <a:ext cx="47091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09160" h="18288">
                              <a:moveTo>
                                <a:pt x="0" y="0"/>
                              </a:moveTo>
                              <a:lnTo>
                                <a:pt x="4709160" y="0"/>
                              </a:lnTo>
                              <a:lnTo>
                                <a:pt x="47091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229" name="Picture 72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805172" y="0"/>
                          <a:ext cx="591312" cy="5669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022B938" id="Group 7227" o:spid="_x0000_s1027" style="position:absolute;margin-left:83.65pt;margin-top:16.55pt;width:424.9pt;height:54.25pt;z-index:251658240;mso-position-horizontal-relative:page;mso-position-vertical-relative:page" coordsize="53964,68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">
              <v:rect id="Rectangle 7230" o:spid="_x0000_s1028" style="position:absolute;left:5623;top:2660;width:4862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/T3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ONf098MAAADdAAAADwAA&#10;AAAAAAAAAAAAAAAHAgAAZHJzL2Rvd25yZXYueG1sUEsFBgAAAAADAAMAtwAAAPcCAAAAAA==&#10;" filled="f" stroked="f">
                <v:textbox inset="0,0,0,0">
                  <w:txbxContent>
                    <w:p w14:paraId="5CDAE202" w14:textId="77777777" w:rsidR="00BF1B92" w:rsidRDefault="00AD78B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UNIVERSIDAD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MENDOZA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FACULTAD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INGENIERIA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231" o:spid="_x0000_s1029" style="position:absolute;left:7071;top:4123;width:44292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Fs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Qf9OD1JjwBOX8CAAD//wMAUEsBAi0AFAAGAAgAAAAhANvh9svuAAAAhQEAABMAAAAAAAAA&#10;AAAAAAAAAAAAAFtDb250ZW50X1R5cGVzXS54bWxQSwECLQAUAAYACAAAACEAWvQsW78AAAAVAQAA&#10;CwAAAAAAAAAAAAAAAAAfAQAAX3JlbHMvLnJlbHNQSwECLQAUAAYACAAAACEAV5tRbMYAAADdAAAA&#10;DwAAAAAAAAAAAAAAAAAHAgAAZHJzL2Rvd25yZXYueG1sUEsFBgAAAAADAAMAtwAAAPoCAAAAAA==&#10;" filled="f" stroked="f">
                <v:textbox inset="0,0,0,0">
                  <w:txbxContent>
                    <w:p w14:paraId="04FD216A" w14:textId="77777777" w:rsidR="00BF1B92" w:rsidRDefault="00AD78B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SEDE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SAN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RAFAEL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TELEINFORMATICA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AÑO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2022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7731" o:spid="_x0000_s1030" style="position:absolute;top:6705;width:47091;height:183;visibility:visible;mso-wrap-style:square;v-text-anchor:top" coordsize="47091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" path="m,l4709160,r,18288l,18288,,e" fillcolor="black" stroked="f" strokeweight="0">
                <v:stroke miterlimit="83231f" joinstyle="miter"/>
                <v:path arrowok="t" textboxrect="0,0,4709160,18288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229" o:spid="_x0000_s1031" type="#_x0000_t75" style="position:absolute;left:48051;width:5913;height:5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DFB68" w14:textId="5D5C1D0A" w:rsidR="00BF1B92" w:rsidRPr="00840DEF" w:rsidRDefault="00840DEF" w:rsidP="00840DEF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 w:rsidRPr="00840DEF">
      <w:rPr>
        <w:rFonts w:ascii="Verdana" w:hAnsi="Verdana"/>
        <w:b/>
        <w:bCs/>
        <w:noProof/>
        <w:sz w:val="24"/>
        <w:szCs w:val="24"/>
        <w:lang w:val="es-MX"/>
      </w:rPr>
      <w:drawing>
        <wp:anchor distT="0" distB="0" distL="114300" distR="114300" simplePos="0" relativeHeight="251661312" behindDoc="0" locked="0" layoutInCell="1" allowOverlap="1" wp14:anchorId="53A6A813" wp14:editId="242DD624">
          <wp:simplePos x="0" y="0"/>
          <wp:positionH relativeFrom="rightMargin">
            <wp:align>left</wp:align>
          </wp:positionH>
          <wp:positionV relativeFrom="paragraph">
            <wp:posOffset>-57785</wp:posOffset>
          </wp:positionV>
          <wp:extent cx="900000" cy="9000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0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DEF">
      <w:rPr>
        <w:rFonts w:ascii="Verdana" w:hAnsi="Verdana"/>
        <w:b/>
        <w:bCs/>
        <w:sz w:val="24"/>
        <w:szCs w:val="24"/>
        <w:lang w:val="es-MX"/>
      </w:rPr>
      <w:t>UNIVERSIDAD DE MENDOZA – FACULTAD DE INGENIERÍA</w:t>
    </w:r>
  </w:p>
  <w:p w14:paraId="3BDBA6FB" w14:textId="736C44D1" w:rsidR="00840DEF" w:rsidRPr="00840DEF" w:rsidRDefault="00840DEF" w:rsidP="00840DEF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 w:rsidRPr="00840DEF">
      <w:rPr>
        <w:rFonts w:ascii="Verdana" w:hAnsi="Verdana"/>
        <w:b/>
        <w:bCs/>
        <w:sz w:val="24"/>
        <w:szCs w:val="24"/>
        <w:lang w:val="es-MX"/>
      </w:rPr>
      <w:t>SEDE SAN RAFAEL</w:t>
    </w:r>
  </w:p>
  <w:p w14:paraId="25F1610C" w14:textId="7CF4FB5D" w:rsidR="00840DEF" w:rsidRPr="00840DEF" w:rsidRDefault="00840DEF" w:rsidP="00840DEF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 w:rsidRPr="00840DEF">
      <w:rPr>
        <w:rFonts w:ascii="Verdana" w:hAnsi="Verdana"/>
        <w:b/>
        <w:bCs/>
        <w:sz w:val="24"/>
        <w:szCs w:val="24"/>
        <w:lang w:val="es-MX"/>
      </w:rPr>
      <w:t>TELEINFORMÁTICA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983A6" w14:textId="77777777" w:rsidR="00BF1B92" w:rsidRDefault="00AD78B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14FB0FF" wp14:editId="0945FBD5">
              <wp:simplePos x="0" y="0"/>
              <wp:positionH relativeFrom="page">
                <wp:posOffset>1062228</wp:posOffset>
              </wp:positionH>
              <wp:positionV relativeFrom="page">
                <wp:posOffset>210313</wp:posOffset>
              </wp:positionV>
              <wp:extent cx="5396484" cy="688847"/>
              <wp:effectExtent l="0" t="0" r="0" b="0"/>
              <wp:wrapSquare wrapText="bothSides"/>
              <wp:docPr id="7185" name="Group 7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6484" cy="688847"/>
                        <a:chOff x="0" y="0"/>
                        <a:chExt cx="5396484" cy="688847"/>
                      </a:xfrm>
                    </wpg:grpSpPr>
                    <wps:wsp>
                      <wps:cNvPr id="7188" name="Rectangle 7188"/>
                      <wps:cNvSpPr/>
                      <wps:spPr>
                        <a:xfrm>
                          <a:off x="562356" y="266048"/>
                          <a:ext cx="486266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177AC6" w14:textId="77777777" w:rsidR="00BF1B92" w:rsidRDefault="00AD78B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UNIVERSIDAD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MENDOZA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FACULTAD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INGENIERIA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89" name="Rectangle 7189"/>
                      <wps:cNvSpPr/>
                      <wps:spPr>
                        <a:xfrm>
                          <a:off x="707136" y="412351"/>
                          <a:ext cx="442921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C52151" w14:textId="77777777" w:rsidR="00BF1B92" w:rsidRDefault="00AD78B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SEDE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RAFAEL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TELEINFORMATICA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AÑO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2022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95" name="Shape 7595"/>
                      <wps:cNvSpPr/>
                      <wps:spPr>
                        <a:xfrm>
                          <a:off x="0" y="670559"/>
                          <a:ext cx="47091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09160" h="18288">
                              <a:moveTo>
                                <a:pt x="0" y="0"/>
                              </a:moveTo>
                              <a:lnTo>
                                <a:pt x="4709160" y="0"/>
                              </a:lnTo>
                              <a:lnTo>
                                <a:pt x="47091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187" name="Picture 7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805172" y="0"/>
                          <a:ext cx="591312" cy="5669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14FB0FF" id="Group 7185" o:spid="_x0000_s1032" style="position:absolute;margin-left:83.65pt;margin-top:16.55pt;width:424.9pt;height:54.25pt;z-index:251660288;mso-position-horizontal-relative:page;mso-position-vertical-relative:page" coordsize="53964,68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">
              <v:rect id="Rectangle 7188" o:spid="_x0000_s1033" style="position:absolute;left:5623;top:2660;width:4862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" filled="f" stroked="f">
                <v:textbox inset="0,0,0,0">
                  <w:txbxContent>
                    <w:p w14:paraId="21177AC6" w14:textId="77777777" w:rsidR="00BF1B92" w:rsidRDefault="00AD78B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UNIVERSIDAD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MENDOZA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FACULTAD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INGENIERIA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189" o:spid="_x0000_s1034" style="position:absolute;left:7071;top:4123;width:44292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/Xx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" filled="f" stroked="f">
                <v:textbox inset="0,0,0,0">
                  <w:txbxContent>
                    <w:p w14:paraId="1BC52151" w14:textId="77777777" w:rsidR="00BF1B92" w:rsidRDefault="00AD78B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SEDE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SAN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RAFAEL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TELEINFORMATICA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AÑO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2022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7595" o:spid="_x0000_s1035" style="position:absolute;top:6705;width:47091;height:183;visibility:visible;mso-wrap-style:square;v-text-anchor:top" coordsize="47091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" path="m,l4709160,r,18288l,18288,,e" fillcolor="black" stroked="f" strokeweight="0">
                <v:stroke miterlimit="83231f" joinstyle="miter"/>
                <v:path arrowok="t" textboxrect="0,0,4709160,18288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187" o:spid="_x0000_s1036" type="#_x0000_t75" style="position:absolute;left:48051;width:5913;height:5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D0453"/>
    <w:multiLevelType w:val="hybridMultilevel"/>
    <w:tmpl w:val="12548692"/>
    <w:lvl w:ilvl="0" w:tplc="24BA70E2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E423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8C94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684A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FE5D6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C86C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D8F5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AE58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72F7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2064F"/>
    <w:multiLevelType w:val="hybridMultilevel"/>
    <w:tmpl w:val="53C03E1E"/>
    <w:lvl w:ilvl="0" w:tplc="988E21D4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92F9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828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5CD8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24A3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F41C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A279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1C0A7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EC09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F44E20"/>
    <w:multiLevelType w:val="hybridMultilevel"/>
    <w:tmpl w:val="D5ACD63E"/>
    <w:lvl w:ilvl="0" w:tplc="C00896B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EE60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041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C686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B488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820A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C5C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BEBD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224D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02295B"/>
    <w:multiLevelType w:val="hybridMultilevel"/>
    <w:tmpl w:val="7BECA210"/>
    <w:lvl w:ilvl="0" w:tplc="DDC45A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6A8EF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B2B0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EEFD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B420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E8EB4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02F3D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0CFDD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CFBC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5A366B"/>
    <w:multiLevelType w:val="hybridMultilevel"/>
    <w:tmpl w:val="B46C4264"/>
    <w:lvl w:ilvl="0" w:tplc="54C4389A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A066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846E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6803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DE16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F801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7CCD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2C83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D834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8F472E"/>
    <w:multiLevelType w:val="hybridMultilevel"/>
    <w:tmpl w:val="EBEC5596"/>
    <w:lvl w:ilvl="0" w:tplc="AD26FD4A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A8C9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FE2D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6426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029F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7C76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A228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4A55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4A79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842512"/>
    <w:multiLevelType w:val="hybridMultilevel"/>
    <w:tmpl w:val="C0063D4A"/>
    <w:lvl w:ilvl="0" w:tplc="C7A8F84A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941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984C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CA3B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94C2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ACE8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297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BC1D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A9B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135003"/>
    <w:multiLevelType w:val="hybridMultilevel"/>
    <w:tmpl w:val="743C928C"/>
    <w:lvl w:ilvl="0" w:tplc="8E9454C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08CD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CE9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584B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831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161A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9E57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3E25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C5F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640C83"/>
    <w:multiLevelType w:val="hybridMultilevel"/>
    <w:tmpl w:val="4E661A36"/>
    <w:lvl w:ilvl="0" w:tplc="E7FA0BBA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D8B6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769D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D83C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1A4C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5460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400B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3A592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D6A4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EB7CCD"/>
    <w:multiLevelType w:val="hybridMultilevel"/>
    <w:tmpl w:val="CB2AB9CE"/>
    <w:lvl w:ilvl="0" w:tplc="BABC5C34">
      <w:start w:val="1"/>
      <w:numFmt w:val="low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287F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CE200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C4B3F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6CA8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B2A35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3088A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B6C28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B4893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B719D5"/>
    <w:multiLevelType w:val="hybridMultilevel"/>
    <w:tmpl w:val="5F42C09A"/>
    <w:lvl w:ilvl="0" w:tplc="657CA8A8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7450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248A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80CE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12FF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B6314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E0F7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76C07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529D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2031162">
    <w:abstractNumId w:val="3"/>
  </w:num>
  <w:num w:numId="2" w16cid:durableId="1332023848">
    <w:abstractNumId w:val="4"/>
  </w:num>
  <w:num w:numId="3" w16cid:durableId="1217201397">
    <w:abstractNumId w:val="6"/>
  </w:num>
  <w:num w:numId="4" w16cid:durableId="909535856">
    <w:abstractNumId w:val="0"/>
  </w:num>
  <w:num w:numId="5" w16cid:durableId="634793535">
    <w:abstractNumId w:val="2"/>
  </w:num>
  <w:num w:numId="6" w16cid:durableId="124390991">
    <w:abstractNumId w:val="9"/>
  </w:num>
  <w:num w:numId="7" w16cid:durableId="765348969">
    <w:abstractNumId w:val="7"/>
  </w:num>
  <w:num w:numId="8" w16cid:durableId="2103648566">
    <w:abstractNumId w:val="8"/>
  </w:num>
  <w:num w:numId="9" w16cid:durableId="235481256">
    <w:abstractNumId w:val="10"/>
  </w:num>
  <w:num w:numId="10" w16cid:durableId="278418034">
    <w:abstractNumId w:val="5"/>
  </w:num>
  <w:num w:numId="11" w16cid:durableId="506674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B92"/>
    <w:rsid w:val="00072640"/>
    <w:rsid w:val="00354EE8"/>
    <w:rsid w:val="003C7B4D"/>
    <w:rsid w:val="00493B07"/>
    <w:rsid w:val="004A4970"/>
    <w:rsid w:val="00615B4D"/>
    <w:rsid w:val="006203E6"/>
    <w:rsid w:val="00702CF0"/>
    <w:rsid w:val="00834867"/>
    <w:rsid w:val="0083700F"/>
    <w:rsid w:val="00840DEF"/>
    <w:rsid w:val="008E31D9"/>
    <w:rsid w:val="008F6383"/>
    <w:rsid w:val="009255DE"/>
    <w:rsid w:val="00AB122F"/>
    <w:rsid w:val="00AD78BB"/>
    <w:rsid w:val="00AF2737"/>
    <w:rsid w:val="00B4298B"/>
    <w:rsid w:val="00BF1B92"/>
    <w:rsid w:val="00C85330"/>
    <w:rsid w:val="00DA6836"/>
    <w:rsid w:val="00E90E1D"/>
    <w:rsid w:val="00F03EE0"/>
    <w:rsid w:val="00FA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04070"/>
  <w15:docId w15:val="{21C52EC2-EC8C-4B3A-A1F5-F43B8BB4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840D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0DEF"/>
    <w:rPr>
      <w:rFonts w:ascii="Times New Roman" w:eastAsia="Times New Roman" w:hAnsi="Times New Roman" w:cs="Times New Roman"/>
      <w:color w:val="000000"/>
    </w:rPr>
  </w:style>
  <w:style w:type="paragraph" w:styleId="Prrafodelista">
    <w:name w:val="List Paragraph"/>
    <w:basedOn w:val="Normal"/>
    <w:uiPriority w:val="34"/>
    <w:qFormat/>
    <w:rsid w:val="00615B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1637</Words>
  <Characters>9008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TP-01</vt:lpstr>
    </vt:vector>
  </TitlesOfParts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TP-01</dc:title>
  <dc:subject/>
  <dc:creator>Lucas</dc:creator>
  <cp:keywords/>
  <cp:lastModifiedBy>Douglas Arenas</cp:lastModifiedBy>
  <cp:revision>2</cp:revision>
  <dcterms:created xsi:type="dcterms:W3CDTF">2022-04-23T02:39:00Z</dcterms:created>
  <dcterms:modified xsi:type="dcterms:W3CDTF">2022-04-23T02:39:00Z</dcterms:modified>
</cp:coreProperties>
</file>