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1380" w14:textId="1E008824" w:rsidR="40F90227" w:rsidRDefault="40F90227" w:rsidP="2694C509">
      <w:pPr>
        <w:ind w:left="-284" w:right="-284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b/>
          <w:bCs/>
          <w:color w:val="000000" w:themeColor="text1"/>
          <w:sz w:val="24"/>
          <w:szCs w:val="24"/>
        </w:rPr>
        <w:t>ДЕПАРТАМЕНТ ОБРАЗОВАНИЯ И НАУКИ ГОРОДА МОСКВЫ</w:t>
      </w:r>
    </w:p>
    <w:p w14:paraId="5720B1AB" w14:textId="2AD55217" w:rsidR="40F90227" w:rsidRDefault="40F90227" w:rsidP="2694C509">
      <w:pPr>
        <w:spacing w:after="0" w:line="240" w:lineRule="auto"/>
        <w:ind w:left="-284" w:right="-284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b/>
          <w:bCs/>
          <w:color w:val="000000" w:themeColor="text1"/>
          <w:sz w:val="24"/>
          <w:szCs w:val="24"/>
        </w:rPr>
        <w:t>ГОСУДАРСТВЕННОЕ БЮДЖЕТНОЕ ПРОФЕССИОНАЛЬНОЕ</w:t>
      </w:r>
    </w:p>
    <w:p w14:paraId="6111941F" w14:textId="2AAF0B2F" w:rsidR="40F90227" w:rsidRDefault="40F90227" w:rsidP="2694C509">
      <w:pPr>
        <w:spacing w:after="0" w:line="240" w:lineRule="auto"/>
        <w:ind w:left="-284" w:right="-284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b/>
          <w:bCs/>
          <w:color w:val="000000" w:themeColor="text1"/>
          <w:sz w:val="24"/>
          <w:szCs w:val="24"/>
        </w:rPr>
        <w:t>ОБРАЗОВАТЕЛЬНОЕ УЧРЕЖДЕНИЕ</w:t>
      </w:r>
    </w:p>
    <w:p w14:paraId="2BA7CEC9" w14:textId="317C1B7C" w:rsidR="40F90227" w:rsidRDefault="40F90227" w:rsidP="2694C509">
      <w:pPr>
        <w:spacing w:after="0"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b/>
          <w:bCs/>
          <w:color w:val="000000" w:themeColor="text1"/>
          <w:sz w:val="24"/>
          <w:szCs w:val="24"/>
        </w:rPr>
        <w:t>«Колледж автоматизации и информационных технологий № 20»</w:t>
      </w:r>
    </w:p>
    <w:p w14:paraId="70F24130" w14:textId="1C91833F" w:rsidR="2694C509" w:rsidRDefault="2694C509" w:rsidP="2694C509">
      <w:pPr>
        <w:spacing w:after="0"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14:paraId="20E74897" w14:textId="60C81AA9" w:rsidR="40F90227" w:rsidRDefault="40F90227" w:rsidP="2694C509">
      <w:pPr>
        <w:tabs>
          <w:tab w:val="left" w:pos="5245"/>
        </w:tabs>
        <w:spacing w:after="0" w:line="240" w:lineRule="auto"/>
        <w:ind w:left="-284" w:right="142" w:firstLine="5529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b/>
          <w:bCs/>
          <w:color w:val="000000" w:themeColor="text1"/>
          <w:szCs w:val="28"/>
        </w:rPr>
        <w:t>ДОПУСКАЕТСЯ К ЗАЩИТЕ</w:t>
      </w:r>
      <w:r w:rsidRPr="2694C509">
        <w:rPr>
          <w:rFonts w:eastAsia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363ADC96" w14:textId="56CA6CF9" w:rsidR="40F90227" w:rsidRDefault="40F90227" w:rsidP="2694C509">
      <w:pPr>
        <w:tabs>
          <w:tab w:val="left" w:pos="5245"/>
        </w:tabs>
        <w:spacing w:after="0" w:line="240" w:lineRule="auto"/>
        <w:ind w:left="5245" w:right="142"/>
        <w:rPr>
          <w:rFonts w:eastAsia="Times New Roman" w:cs="Times New Roman"/>
          <w:color w:val="000000" w:themeColor="text1"/>
          <w:szCs w:val="28"/>
        </w:rPr>
      </w:pPr>
      <w:r w:rsidRPr="2694C509">
        <w:rPr>
          <w:rFonts w:eastAsia="Times New Roman" w:cs="Times New Roman"/>
          <w:color w:val="000000" w:themeColor="text1"/>
          <w:szCs w:val="28"/>
        </w:rPr>
        <w:t>Заместитель директора по</w:t>
      </w:r>
    </w:p>
    <w:p w14:paraId="080068A6" w14:textId="0958AE92" w:rsidR="40F90227" w:rsidRDefault="40F90227" w:rsidP="2694C509">
      <w:pPr>
        <w:tabs>
          <w:tab w:val="left" w:pos="5245"/>
        </w:tabs>
        <w:spacing w:after="0"/>
        <w:ind w:left="5245" w:right="140"/>
        <w:rPr>
          <w:rFonts w:eastAsia="Times New Roman" w:cs="Times New Roman"/>
          <w:color w:val="000000" w:themeColor="text1"/>
          <w:szCs w:val="28"/>
        </w:rPr>
      </w:pPr>
      <w:r w:rsidRPr="2694C509">
        <w:rPr>
          <w:rFonts w:eastAsia="Times New Roman" w:cs="Times New Roman"/>
          <w:color w:val="000000" w:themeColor="text1"/>
          <w:szCs w:val="28"/>
        </w:rPr>
        <w:t>качеству образования</w:t>
      </w:r>
    </w:p>
    <w:p w14:paraId="1AFC463B" w14:textId="0F0BED7B" w:rsidR="40F90227" w:rsidRDefault="40F90227" w:rsidP="2694C509">
      <w:pPr>
        <w:tabs>
          <w:tab w:val="left" w:pos="5245"/>
        </w:tabs>
        <w:spacing w:after="0"/>
        <w:ind w:left="5245" w:right="140"/>
        <w:rPr>
          <w:rFonts w:eastAsia="Times New Roman" w:cs="Times New Roman"/>
          <w:color w:val="000000" w:themeColor="text1"/>
          <w:szCs w:val="28"/>
        </w:rPr>
      </w:pPr>
      <w:r w:rsidRPr="2694C509">
        <w:rPr>
          <w:rFonts w:eastAsia="Times New Roman" w:cs="Times New Roman"/>
          <w:color w:val="000000" w:themeColor="text1"/>
          <w:szCs w:val="28"/>
        </w:rPr>
        <w:t>____________</w:t>
      </w:r>
      <w:r>
        <w:tab/>
      </w:r>
      <w:r w:rsidRPr="2694C509">
        <w:rPr>
          <w:rFonts w:eastAsia="Times New Roman" w:cs="Times New Roman"/>
          <w:color w:val="000000" w:themeColor="text1"/>
          <w:szCs w:val="28"/>
        </w:rPr>
        <w:t xml:space="preserve">/ </w:t>
      </w:r>
      <w:r w:rsidRPr="2694C509">
        <w:rPr>
          <w:rFonts w:eastAsia="Times New Roman" w:cs="Times New Roman"/>
          <w:color w:val="000000" w:themeColor="text1"/>
          <w:szCs w:val="28"/>
          <w:u w:val="single"/>
        </w:rPr>
        <w:t>Глазков П.А.</w:t>
      </w:r>
    </w:p>
    <w:p w14:paraId="23B07C4F" w14:textId="2D484BB9" w:rsidR="40F90227" w:rsidRDefault="40F90227" w:rsidP="2694C509">
      <w:pPr>
        <w:tabs>
          <w:tab w:val="left" w:pos="5245"/>
          <w:tab w:val="left" w:pos="5812"/>
          <w:tab w:val="left" w:pos="7797"/>
        </w:tabs>
        <w:spacing w:after="0"/>
        <w:ind w:left="5245" w:right="140"/>
        <w:rPr>
          <w:rFonts w:eastAsia="Times New Roman" w:cs="Times New Roman"/>
          <w:color w:val="000000" w:themeColor="text1"/>
          <w:sz w:val="22"/>
        </w:rPr>
      </w:pPr>
      <w:r w:rsidRPr="2694C509">
        <w:rPr>
          <w:rFonts w:eastAsia="Times New Roman" w:cs="Times New Roman"/>
          <w:color w:val="000000" w:themeColor="text1"/>
          <w:szCs w:val="28"/>
          <w:vertAlign w:val="superscript"/>
        </w:rPr>
        <w:t>(подпись)</w:t>
      </w:r>
      <w:r>
        <w:tab/>
      </w:r>
      <w:r w:rsidRPr="2694C509">
        <w:rPr>
          <w:rFonts w:eastAsia="Times New Roman" w:cs="Times New Roman"/>
          <w:color w:val="000000" w:themeColor="text1"/>
          <w:szCs w:val="28"/>
          <w:vertAlign w:val="superscript"/>
        </w:rPr>
        <w:t>(Ф.И.О.)</w:t>
      </w:r>
    </w:p>
    <w:p w14:paraId="2BD38208" w14:textId="6B327DA4" w:rsidR="40F90227" w:rsidRDefault="40F90227" w:rsidP="2694C509">
      <w:pPr>
        <w:tabs>
          <w:tab w:val="left" w:pos="5245"/>
        </w:tabs>
        <w:ind w:left="5245" w:right="140"/>
        <w:rPr>
          <w:rFonts w:eastAsia="Times New Roman" w:cs="Times New Roman"/>
          <w:color w:val="000000" w:themeColor="text1"/>
          <w:szCs w:val="28"/>
        </w:rPr>
      </w:pPr>
      <w:r w:rsidRPr="2694C509">
        <w:rPr>
          <w:rFonts w:eastAsia="Times New Roman" w:cs="Times New Roman"/>
          <w:color w:val="000000" w:themeColor="text1"/>
          <w:szCs w:val="28"/>
        </w:rPr>
        <w:t>«__</w:t>
      </w:r>
      <w:proofErr w:type="gramStart"/>
      <w:r w:rsidRPr="2694C509">
        <w:rPr>
          <w:rFonts w:eastAsia="Times New Roman" w:cs="Times New Roman"/>
          <w:color w:val="000000" w:themeColor="text1"/>
          <w:szCs w:val="28"/>
        </w:rPr>
        <w:t>_»_</w:t>
      </w:r>
      <w:proofErr w:type="gramEnd"/>
      <w:r w:rsidRPr="2694C509">
        <w:rPr>
          <w:rFonts w:eastAsia="Times New Roman" w:cs="Times New Roman"/>
          <w:color w:val="000000" w:themeColor="text1"/>
          <w:szCs w:val="28"/>
        </w:rPr>
        <w:t>________________2026 г.</w:t>
      </w:r>
    </w:p>
    <w:p w14:paraId="4C36EA38" w14:textId="0E995932" w:rsidR="40F90227" w:rsidRDefault="40F90227" w:rsidP="2694C509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2694C509">
        <w:rPr>
          <w:rFonts w:eastAsia="Times New Roman" w:cs="Times New Roman"/>
          <w:b/>
          <w:bCs/>
          <w:color w:val="000000" w:themeColor="text1"/>
          <w:szCs w:val="28"/>
          <w:highlight w:val="red"/>
        </w:rPr>
        <w:t>Выпускная квалификационная работа (дипломный проект)</w:t>
      </w:r>
    </w:p>
    <w:p w14:paraId="67BA0E9D" w14:textId="17BC1B00" w:rsidR="40F90227" w:rsidRDefault="40F90227" w:rsidP="2694C509">
      <w:pPr>
        <w:pStyle w:val="affd"/>
        <w:pBdr>
          <w:bottom w:val="single" w:sz="12" w:space="1" w:color="000000"/>
        </w:pBdr>
        <w:jc w:val="center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2694C509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highlight w:val="red"/>
        </w:rPr>
        <w:t>студента, завершающего освоение специальности</w:t>
      </w:r>
    </w:p>
    <w:p w14:paraId="1AA7F68B" w14:textId="47B8CD36" w:rsidR="2694C509" w:rsidRDefault="2694C509" w:rsidP="2694C509">
      <w:pPr>
        <w:pBdr>
          <w:bottom w:val="single" w:sz="12" w:space="1" w:color="000000"/>
        </w:pBdr>
        <w:spacing w:after="0"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14:paraId="2714DF4F" w14:textId="1FFE8DE5" w:rsidR="40F90227" w:rsidRDefault="40F90227" w:rsidP="2694C509">
      <w:pPr>
        <w:pStyle w:val="affd"/>
        <w:pBdr>
          <w:bottom w:val="single" w:sz="12" w:space="1" w:color="000000"/>
        </w:pBdr>
        <w:jc w:val="center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</w:rPr>
        <w:t>09.02.07 Информационные системы и программирование</w:t>
      </w:r>
    </w:p>
    <w:p w14:paraId="4BB119A5" w14:textId="45B0EA45" w:rsidR="40F90227" w:rsidRDefault="40F90227" w:rsidP="2694C509">
      <w:pPr>
        <w:pStyle w:val="affd"/>
        <w:jc w:val="center"/>
        <w:rPr>
          <w:rFonts w:ascii="Times New Roman" w:eastAsia="Times New Roman" w:hAnsi="Times New Roman"/>
          <w:color w:val="000000" w:themeColor="text1"/>
          <w:sz w:val="19"/>
          <w:szCs w:val="19"/>
        </w:rPr>
      </w:pP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  <w:vertAlign w:val="superscript"/>
        </w:rPr>
        <w:t>(код, наименование специальности)</w:t>
      </w:r>
    </w:p>
    <w:p w14:paraId="379F8F7B" w14:textId="1FAABC29" w:rsidR="40F90227" w:rsidRDefault="40F90227" w:rsidP="2694C509">
      <w:pPr>
        <w:pStyle w:val="affd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Тема </w:t>
      </w: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  <w:u w:val="single"/>
        </w:rPr>
        <w:t>«Разработка мобильного приложения по автоматизации заявок на выпуск корпоративных карт для</w:t>
      </w:r>
      <w:r w:rsidRPr="2694C509">
        <w:rPr>
          <w:rFonts w:ascii="Times New Roman" w:eastAsia="Times New Roman" w:hAnsi="Times New Roman"/>
          <w:color w:val="000000" w:themeColor="text1"/>
          <w:sz w:val="28"/>
          <w:szCs w:val="28"/>
          <w:u w:val="single"/>
        </w:rPr>
        <w:t xml:space="preserve"> ООО </w:t>
      </w: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  <w:u w:val="single"/>
        </w:rPr>
        <w:t>«ФИТ-ПРОСТРАНСТВО».</w:t>
      </w:r>
    </w:p>
    <w:p w14:paraId="7269F3BC" w14:textId="2325542D" w:rsidR="2694C509" w:rsidRDefault="2694C509" w:rsidP="2694C509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4"/>
          <w:szCs w:val="24"/>
        </w:rPr>
      </w:pPr>
    </w:p>
    <w:p w14:paraId="1B61BCF7" w14:textId="4FDDD741" w:rsidR="40F90227" w:rsidRDefault="40F90227" w:rsidP="2694C509">
      <w:pPr>
        <w:pStyle w:val="affd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Квалификация: </w:t>
      </w: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  <w:u w:val="single"/>
        </w:rPr>
        <w:t>программист</w:t>
      </w:r>
    </w:p>
    <w:p w14:paraId="08379BD7" w14:textId="05A3B3E1" w:rsidR="2694C509" w:rsidRDefault="2694C509" w:rsidP="2694C509">
      <w:pPr>
        <w:spacing w:after="0" w:line="240" w:lineRule="auto"/>
        <w:rPr>
          <w:rFonts w:eastAsia="Times New Roman" w:cs="Times New Roman"/>
          <w:color w:val="000000" w:themeColor="text1"/>
          <w:sz w:val="24"/>
          <w:szCs w:val="24"/>
        </w:rPr>
      </w:pPr>
    </w:p>
    <w:p w14:paraId="047D0A7F" w14:textId="17A6FA3A" w:rsidR="40F90227" w:rsidRDefault="40F90227" w:rsidP="2694C509">
      <w:pPr>
        <w:pStyle w:val="affd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Группа </w:t>
      </w: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  <w:u w:val="single"/>
        </w:rPr>
        <w:t>ИСП412д</w:t>
      </w:r>
    </w:p>
    <w:p w14:paraId="31903394" w14:textId="6D0DA290" w:rsidR="2694C509" w:rsidRDefault="2694C509" w:rsidP="2694C509">
      <w:pPr>
        <w:spacing w:after="0" w:line="240" w:lineRule="auto"/>
        <w:rPr>
          <w:rFonts w:eastAsia="Times New Roman" w:cs="Times New Roman"/>
          <w:color w:val="000000" w:themeColor="text1"/>
          <w:sz w:val="24"/>
          <w:szCs w:val="24"/>
        </w:rPr>
      </w:pPr>
    </w:p>
    <w:p w14:paraId="1E278851" w14:textId="68B963BB" w:rsidR="40F90227" w:rsidRDefault="40F90227" w:rsidP="2694C509">
      <w:pPr>
        <w:pStyle w:val="affd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</w:rPr>
        <w:t>Выполнил студент ______________ /</w:t>
      </w: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  <w:u w:val="single"/>
        </w:rPr>
        <w:t>Довженко Ярослав Викторович</w:t>
      </w:r>
    </w:p>
    <w:p w14:paraId="1462B805" w14:textId="5EC61C84" w:rsidR="40F90227" w:rsidRDefault="40F90227" w:rsidP="2694C509">
      <w:pPr>
        <w:pStyle w:val="affd"/>
        <w:tabs>
          <w:tab w:val="left" w:pos="2552"/>
          <w:tab w:val="left" w:pos="4678"/>
        </w:tabs>
        <w:rPr>
          <w:rFonts w:ascii="Times New Roman" w:eastAsia="Times New Roman" w:hAnsi="Times New Roman"/>
          <w:color w:val="000000" w:themeColor="text1"/>
          <w:sz w:val="19"/>
          <w:szCs w:val="19"/>
        </w:rPr>
      </w:pP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  <w:vertAlign w:val="superscript"/>
        </w:rPr>
        <w:t xml:space="preserve">(подпись) </w:t>
      </w:r>
      <w:r>
        <w:tab/>
      </w: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  <w:vertAlign w:val="superscript"/>
        </w:rPr>
        <w:t>(Ф.И.О. студента)</w:t>
      </w:r>
    </w:p>
    <w:p w14:paraId="143D8368" w14:textId="50742ADF" w:rsidR="40F90227" w:rsidRDefault="40F90227" w:rsidP="2694C509">
      <w:pPr>
        <w:pStyle w:val="affd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</w:rPr>
        <w:t>Руководитель выпускной квалификационной работы (дипломного проекта)</w:t>
      </w:r>
    </w:p>
    <w:p w14:paraId="137CA9F0" w14:textId="78C7C395" w:rsidR="2694C509" w:rsidRDefault="2694C509" w:rsidP="2694C509">
      <w:pPr>
        <w:tabs>
          <w:tab w:val="left" w:pos="0"/>
          <w:tab w:val="left" w:pos="426"/>
        </w:tabs>
        <w:spacing w:after="0" w:line="0" w:lineRule="atLeast"/>
        <w:rPr>
          <w:rFonts w:eastAsia="Times New Roman" w:cs="Times New Roman"/>
          <w:color w:val="000000" w:themeColor="text1"/>
          <w:sz w:val="24"/>
          <w:szCs w:val="24"/>
        </w:rPr>
      </w:pPr>
    </w:p>
    <w:p w14:paraId="4D46FC4C" w14:textId="6B4F28AF" w:rsidR="40F90227" w:rsidRDefault="40F90227" w:rsidP="2694C509">
      <w:pPr>
        <w:pStyle w:val="affd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2694C509">
        <w:rPr>
          <w:rFonts w:ascii="Times New Roman" w:eastAsia="Times New Roman" w:hAnsi="Times New Roman"/>
          <w:color w:val="000000" w:themeColor="text1"/>
          <w:sz w:val="24"/>
          <w:szCs w:val="24"/>
        </w:rPr>
        <w:t>_________ /</w:t>
      </w:r>
      <w:proofErr w:type="spellStart"/>
      <w:r w:rsidRPr="2694C509">
        <w:rPr>
          <w:rFonts w:ascii="Times New Roman" w:eastAsia="Times New Roman" w:hAnsi="Times New Roman"/>
          <w:color w:val="000000" w:themeColor="text1"/>
          <w:sz w:val="24"/>
          <w:szCs w:val="24"/>
          <w:u w:val="single"/>
        </w:rPr>
        <w:t>Лисавина</w:t>
      </w:r>
      <w:proofErr w:type="spellEnd"/>
      <w:r w:rsidRPr="2694C509">
        <w:rPr>
          <w:rFonts w:ascii="Times New Roman" w:eastAsia="Times New Roman" w:hAnsi="Times New Roman"/>
          <w:color w:val="000000" w:themeColor="text1"/>
          <w:sz w:val="24"/>
          <w:szCs w:val="24"/>
          <w:u w:val="single"/>
        </w:rPr>
        <w:t xml:space="preserve"> Алёна Вадимовна</w:t>
      </w:r>
    </w:p>
    <w:p w14:paraId="0DF56A43" w14:textId="1EC47FAD" w:rsidR="40F90227" w:rsidRDefault="40F90227" w:rsidP="2694C509">
      <w:pPr>
        <w:tabs>
          <w:tab w:val="left" w:pos="0"/>
          <w:tab w:val="left" w:pos="284"/>
          <w:tab w:val="left" w:pos="426"/>
          <w:tab w:val="left" w:pos="1276"/>
        </w:tabs>
        <w:spacing w:after="0" w:line="0" w:lineRule="atLeast"/>
        <w:rPr>
          <w:rFonts w:eastAsia="Times New Roman" w:cs="Times New Roman"/>
          <w:color w:val="000000" w:themeColor="text1"/>
          <w:sz w:val="19"/>
          <w:szCs w:val="19"/>
        </w:rPr>
      </w:pPr>
      <w:r w:rsidRPr="2694C509">
        <w:rPr>
          <w:rFonts w:eastAsia="Times New Roman" w:cs="Times New Roman"/>
          <w:color w:val="000000" w:themeColor="text1"/>
          <w:sz w:val="24"/>
          <w:szCs w:val="24"/>
          <w:vertAlign w:val="superscript"/>
        </w:rPr>
        <w:t>(подпись)</w:t>
      </w:r>
      <w:r>
        <w:tab/>
      </w:r>
      <w:r>
        <w:tab/>
      </w:r>
      <w:r w:rsidRPr="2694C509">
        <w:rPr>
          <w:rFonts w:eastAsia="Times New Roman" w:cs="Times New Roman"/>
          <w:color w:val="000000" w:themeColor="text1"/>
          <w:sz w:val="24"/>
          <w:szCs w:val="24"/>
          <w:vertAlign w:val="superscript"/>
        </w:rPr>
        <w:t>(Ф.И.О. руководителя)</w:t>
      </w:r>
    </w:p>
    <w:p w14:paraId="7E5C1D32" w14:textId="0AC0E5AB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7AD02DC5" w14:textId="66204259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07885A55" w14:textId="5BE1FF78" w:rsidR="2694C509" w:rsidRPr="00EB78FD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  <w:lang w:val="en-US"/>
        </w:rPr>
      </w:pPr>
    </w:p>
    <w:p w14:paraId="777BAADC" w14:textId="744821FF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05571AA3" w14:textId="194088C6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15F932DD" w14:textId="1ED82B58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1EC909E0" w14:textId="5791E43D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675391D8" w14:textId="33C73842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4936E7CD" w14:textId="189FB50D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17B901BD" w14:textId="71144181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7C157ADA" w14:textId="0644753E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3277FF5A" w14:textId="0B58A810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0216F230" w14:textId="47F9BA3A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59419923" w14:textId="67AEBB81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3698D88A" w14:textId="1A269CF4" w:rsidR="2694C509" w:rsidRDefault="2694C509" w:rsidP="2694C509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14:paraId="2F506517" w14:textId="17D35F19" w:rsidR="40F90227" w:rsidRPr="004A55F2" w:rsidRDefault="40F90227" w:rsidP="004A55F2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  <w:lang w:val="en-US"/>
        </w:rPr>
      </w:pPr>
      <w:r w:rsidRPr="2694C509">
        <w:rPr>
          <w:rFonts w:eastAsia="Times New Roman" w:cs="Times New Roman"/>
          <w:color w:val="000000" w:themeColor="text1"/>
          <w:szCs w:val="28"/>
        </w:rPr>
        <w:t>Москва, 2026 г.</w:t>
      </w:r>
    </w:p>
    <w:p w14:paraId="6FF88323" w14:textId="5BEBBA0B" w:rsidR="40F90227" w:rsidRDefault="40F90227" w:rsidP="004A55F2">
      <w:pPr>
        <w:pageBreakBefore/>
        <w:widowControl w:val="0"/>
        <w:spacing w:after="0" w:line="240" w:lineRule="auto"/>
        <w:ind w:left="-284" w:right="-284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b/>
          <w:bCs/>
          <w:color w:val="000000" w:themeColor="text1"/>
          <w:sz w:val="24"/>
          <w:szCs w:val="24"/>
        </w:rPr>
        <w:lastRenderedPageBreak/>
        <w:t>ДЕПАРТАМЕНТ ОБРАЗОВАНИЯ И НАУКИ ГОРОДА МОСКВЫ</w:t>
      </w:r>
    </w:p>
    <w:p w14:paraId="1DC167B6" w14:textId="3147FEE2" w:rsidR="40F90227" w:rsidRDefault="40F90227" w:rsidP="2694C509">
      <w:pPr>
        <w:spacing w:after="0" w:line="240" w:lineRule="auto"/>
        <w:ind w:left="-284" w:right="-284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b/>
          <w:bCs/>
          <w:color w:val="000000" w:themeColor="text1"/>
          <w:sz w:val="24"/>
          <w:szCs w:val="24"/>
        </w:rPr>
        <w:t xml:space="preserve">ГОСУДАРСТВЕННОЕ БЮДЖЕТНОЕ ПРОФЕССИОНАЛЬНОЕ </w:t>
      </w:r>
    </w:p>
    <w:p w14:paraId="563CF055" w14:textId="612FDA0E" w:rsidR="40F90227" w:rsidRDefault="40F90227" w:rsidP="2694C509">
      <w:pPr>
        <w:spacing w:after="0" w:line="240" w:lineRule="auto"/>
        <w:ind w:left="-284" w:right="-284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b/>
          <w:bCs/>
          <w:color w:val="000000" w:themeColor="text1"/>
          <w:sz w:val="24"/>
          <w:szCs w:val="24"/>
        </w:rPr>
        <w:t xml:space="preserve">ОБРАЗОВАТЕЛЬНОЕ УЧРЕЖДЕНИЕ </w:t>
      </w:r>
    </w:p>
    <w:p w14:paraId="0A045E7B" w14:textId="44C94740" w:rsidR="40F90227" w:rsidRDefault="40F90227" w:rsidP="2694C509">
      <w:pPr>
        <w:spacing w:after="0"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b/>
          <w:bCs/>
          <w:color w:val="000000" w:themeColor="text1"/>
          <w:sz w:val="24"/>
          <w:szCs w:val="24"/>
        </w:rPr>
        <w:t>«Колледж автоматизации и информационных технологий № 20»</w:t>
      </w:r>
    </w:p>
    <w:p w14:paraId="2C9C0E83" w14:textId="2927A1A5" w:rsidR="2694C509" w:rsidRDefault="2694C509" w:rsidP="2694C509">
      <w:pPr>
        <w:spacing w:after="0"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tbl>
      <w:tblPr>
        <w:tblStyle w:val="a5"/>
        <w:tblW w:w="0" w:type="auto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5566"/>
        <w:gridCol w:w="3938"/>
      </w:tblGrid>
      <w:tr w:rsidR="2694C509" w14:paraId="77A01C16" w14:textId="77777777" w:rsidTr="2694C509">
        <w:trPr>
          <w:trHeight w:val="3285"/>
        </w:trPr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01AE5B43" w14:textId="1814CAC6" w:rsidR="2694C509" w:rsidRDefault="2694C509" w:rsidP="2694C50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b/>
                <w:bCs/>
                <w:sz w:val="24"/>
                <w:szCs w:val="24"/>
              </w:rPr>
              <w:t>РАССМОТРЕНО</w:t>
            </w:r>
            <w:r w:rsidRPr="2694C509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2CD95466" w14:textId="454E2E25" w:rsidR="2694C509" w:rsidRDefault="2694C509" w:rsidP="2694C50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 xml:space="preserve">на заседании ППО </w:t>
            </w:r>
          </w:p>
          <w:p w14:paraId="648BCC2B" w14:textId="696A3B0E" w:rsidR="2694C509" w:rsidRDefault="2694C509" w:rsidP="2694C50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>«Информационные технологии»</w:t>
            </w:r>
          </w:p>
          <w:p w14:paraId="3222A127" w14:textId="7DA94723" w:rsidR="2694C509" w:rsidRDefault="2694C509" w:rsidP="2694C50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 xml:space="preserve">от </w:t>
            </w:r>
            <w:r w:rsidRPr="2694C509">
              <w:rPr>
                <w:rFonts w:eastAsia="Times New Roman" w:cs="Times New Roman"/>
                <w:sz w:val="24"/>
                <w:szCs w:val="24"/>
                <w:highlight w:val="red"/>
                <w:u w:val="single"/>
              </w:rPr>
              <w:t>«04» октября 2000 г.</w:t>
            </w:r>
          </w:p>
          <w:p w14:paraId="25394E9F" w14:textId="7B970F45" w:rsidR="2694C509" w:rsidRDefault="2694C509" w:rsidP="2694C50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 xml:space="preserve">Протокол № </w:t>
            </w:r>
            <w:r w:rsidRPr="2694C509">
              <w:rPr>
                <w:rFonts w:eastAsia="Times New Roman" w:cs="Times New Roman"/>
                <w:sz w:val="24"/>
                <w:szCs w:val="24"/>
                <w:highlight w:val="red"/>
                <w:u w:val="single"/>
              </w:rPr>
              <w:t>5</w:t>
            </w:r>
          </w:p>
          <w:p w14:paraId="697EABA9" w14:textId="007D2D59" w:rsidR="2694C509" w:rsidRDefault="2694C509" w:rsidP="2694C509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>Заведующий учеб. отделением</w:t>
            </w:r>
          </w:p>
          <w:p w14:paraId="647FBB93" w14:textId="623E4BF2" w:rsidR="2694C509" w:rsidRDefault="2694C509" w:rsidP="2694C509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 xml:space="preserve">____________/ </w:t>
            </w:r>
            <w:r w:rsidRPr="2694C509">
              <w:rPr>
                <w:rFonts w:eastAsia="Times New Roman" w:cs="Times New Roman"/>
                <w:sz w:val="24"/>
                <w:szCs w:val="24"/>
                <w:u w:val="single"/>
              </w:rPr>
              <w:t>Первов Г.А.</w:t>
            </w:r>
          </w:p>
          <w:p w14:paraId="05700873" w14:textId="6E1288EA" w:rsidR="2694C509" w:rsidRDefault="2694C509" w:rsidP="2694C509">
            <w:pPr>
              <w:widowControl w:val="0"/>
              <w:spacing w:after="0" w:line="240" w:lineRule="auto"/>
              <w:rPr>
                <w:rFonts w:eastAsia="Times New Roman" w:cs="Times New Roman"/>
                <w:sz w:val="19"/>
                <w:szCs w:val="19"/>
              </w:rPr>
            </w:pPr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           (</w:t>
            </w:r>
            <w:proofErr w:type="gramStart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подпись)   </w:t>
            </w:r>
            <w:proofErr w:type="gramEnd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            </w:t>
            </w:r>
            <w:proofErr w:type="gramStart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   (</w:t>
            </w:r>
            <w:proofErr w:type="gramEnd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>Ф.И.О.)</w:t>
            </w:r>
          </w:p>
          <w:p w14:paraId="467B37F6" w14:textId="51BCB2B0" w:rsidR="2694C509" w:rsidRDefault="2694C509" w:rsidP="2694C50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>Руководитель по ВКР</w:t>
            </w:r>
          </w:p>
          <w:p w14:paraId="1D7F2880" w14:textId="0DF3C109" w:rsidR="2694C509" w:rsidRDefault="2694C509" w:rsidP="2694C50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>____________/</w:t>
            </w:r>
            <w:proofErr w:type="spellStart"/>
            <w:r w:rsidRPr="2694C509">
              <w:rPr>
                <w:rFonts w:eastAsia="Times New Roman" w:cs="Times New Roman"/>
                <w:sz w:val="24"/>
                <w:szCs w:val="24"/>
                <w:u w:val="single"/>
              </w:rPr>
              <w:t>Лисавина</w:t>
            </w:r>
            <w:proofErr w:type="spellEnd"/>
            <w:r w:rsidRPr="2694C509">
              <w:rPr>
                <w:rFonts w:eastAsia="Times New Roman" w:cs="Times New Roman"/>
                <w:sz w:val="24"/>
                <w:szCs w:val="24"/>
                <w:u w:val="single"/>
              </w:rPr>
              <w:t xml:space="preserve"> А.В.</w:t>
            </w:r>
          </w:p>
          <w:p w14:paraId="462E247C" w14:textId="2B597F01" w:rsidR="2694C509" w:rsidRDefault="2694C509" w:rsidP="2694C509">
            <w:pPr>
              <w:spacing w:after="0" w:line="240" w:lineRule="auto"/>
              <w:rPr>
                <w:rFonts w:eastAsia="Times New Roman" w:cs="Times New Roman"/>
                <w:sz w:val="19"/>
                <w:szCs w:val="19"/>
              </w:rPr>
            </w:pPr>
            <w:r w:rsidRPr="2694C509">
              <w:rPr>
                <w:rFonts w:eastAsia="Times New Roman" w:cs="Times New Roman"/>
                <w:sz w:val="20"/>
                <w:szCs w:val="20"/>
                <w:vertAlign w:val="superscript"/>
              </w:rPr>
              <w:t xml:space="preserve">             </w:t>
            </w:r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>(</w:t>
            </w:r>
            <w:proofErr w:type="gramStart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подпись)   </w:t>
            </w:r>
            <w:proofErr w:type="gramEnd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                </w:t>
            </w:r>
            <w:proofErr w:type="gramStart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   (</w:t>
            </w:r>
            <w:proofErr w:type="gramEnd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>Ф.И.О.)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5440FB0D" w14:textId="7C220F75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b/>
                <w:bCs/>
                <w:sz w:val="24"/>
                <w:szCs w:val="24"/>
              </w:rPr>
              <w:t>УТВЕРЖДАЮ</w:t>
            </w:r>
            <w:r w:rsidRPr="2694C509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79E54964" w14:textId="60336984" w:rsidR="2694C509" w:rsidRDefault="2694C509" w:rsidP="2694C50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 xml:space="preserve">Заместитель директора по </w:t>
            </w:r>
          </w:p>
          <w:p w14:paraId="77B2F448" w14:textId="023D7EDF" w:rsidR="2694C509" w:rsidRDefault="2694C509" w:rsidP="2694C50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>качеству образования</w:t>
            </w:r>
          </w:p>
          <w:p w14:paraId="36112245" w14:textId="015E161C" w:rsidR="2694C509" w:rsidRDefault="2694C509" w:rsidP="2694C509">
            <w:pPr>
              <w:spacing w:after="0" w:line="240" w:lineRule="auto"/>
              <w:ind w:right="175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 xml:space="preserve">____________/ </w:t>
            </w:r>
            <w:r w:rsidRPr="2694C509">
              <w:rPr>
                <w:rFonts w:eastAsia="Times New Roman" w:cs="Times New Roman"/>
                <w:sz w:val="24"/>
                <w:szCs w:val="24"/>
                <w:u w:val="single"/>
              </w:rPr>
              <w:t>Глазков П.А.</w:t>
            </w:r>
          </w:p>
          <w:p w14:paraId="61313F5A" w14:textId="18958163" w:rsidR="2694C509" w:rsidRDefault="2694C509" w:rsidP="2694C509">
            <w:pPr>
              <w:spacing w:after="0" w:line="240" w:lineRule="auto"/>
              <w:ind w:right="176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             (</w:t>
            </w:r>
            <w:proofErr w:type="gramStart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подпись)   </w:t>
            </w:r>
            <w:proofErr w:type="gramEnd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    </w:t>
            </w:r>
            <w:proofErr w:type="gramStart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   (</w:t>
            </w:r>
            <w:proofErr w:type="gramEnd"/>
            <w:r w:rsidRPr="2694C509">
              <w:rPr>
                <w:rFonts w:eastAsia="Times New Roman" w:cs="Times New Roman"/>
                <w:sz w:val="24"/>
                <w:szCs w:val="24"/>
                <w:vertAlign w:val="superscript"/>
              </w:rPr>
              <w:t>Ф.И.О.)</w:t>
            </w:r>
            <w:r w:rsidRPr="2694C509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14:paraId="4B837704" w14:textId="426B8212" w:rsidR="2694C509" w:rsidRDefault="2694C509" w:rsidP="2694C509">
            <w:pPr>
              <w:spacing w:line="240" w:lineRule="auto"/>
              <w:ind w:right="317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>«__</w:t>
            </w:r>
            <w:proofErr w:type="gramStart"/>
            <w:r w:rsidRPr="2694C509">
              <w:rPr>
                <w:rFonts w:eastAsia="Times New Roman" w:cs="Times New Roman"/>
                <w:sz w:val="24"/>
                <w:szCs w:val="24"/>
              </w:rPr>
              <w:t>_»_</w:t>
            </w:r>
            <w:proofErr w:type="gramEnd"/>
            <w:r w:rsidRPr="2694C509">
              <w:rPr>
                <w:rFonts w:eastAsia="Times New Roman" w:cs="Times New Roman"/>
                <w:sz w:val="24"/>
                <w:szCs w:val="24"/>
              </w:rPr>
              <w:t>________________ 202__ г.</w:t>
            </w:r>
          </w:p>
          <w:p w14:paraId="7A579AC2" w14:textId="2D3464E6" w:rsidR="2694C509" w:rsidRDefault="2694C509" w:rsidP="2694C509">
            <w:pPr>
              <w:spacing w:after="0" w:line="240" w:lineRule="auto"/>
              <w:ind w:right="317"/>
              <w:rPr>
                <w:rFonts w:eastAsia="Times New Roman" w:cs="Times New Roman"/>
                <w:sz w:val="24"/>
                <w:szCs w:val="24"/>
              </w:rPr>
            </w:pPr>
          </w:p>
          <w:p w14:paraId="4F37B7C4" w14:textId="337B0EA5" w:rsidR="2694C509" w:rsidRDefault="2694C509" w:rsidP="2694C509">
            <w:pPr>
              <w:ind w:right="-284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1E2AE71E" w14:textId="02A1EA2D" w:rsidR="40F90227" w:rsidRDefault="40F90227" w:rsidP="2694C509">
      <w:pPr>
        <w:spacing w:after="4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b/>
          <w:bCs/>
          <w:color w:val="000000" w:themeColor="text1"/>
          <w:szCs w:val="28"/>
        </w:rPr>
        <w:t xml:space="preserve">ЗАДАНИЕ </w:t>
      </w:r>
      <w:r>
        <w:br/>
      </w:r>
      <w:r w:rsidRPr="2694C509">
        <w:rPr>
          <w:rFonts w:eastAsia="Times New Roman" w:cs="Times New Roman"/>
          <w:b/>
          <w:bCs/>
          <w:color w:val="000000" w:themeColor="text1"/>
          <w:sz w:val="24"/>
          <w:szCs w:val="24"/>
        </w:rPr>
        <w:t>на выпускную квалификационную работу (дипломный проект)</w:t>
      </w:r>
    </w:p>
    <w:p w14:paraId="5C3EE577" w14:textId="08E5104D" w:rsidR="40F90227" w:rsidRDefault="40F90227" w:rsidP="2694C509">
      <w:pPr>
        <w:spacing w:after="40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color w:val="000000" w:themeColor="text1"/>
          <w:sz w:val="24"/>
          <w:szCs w:val="24"/>
        </w:rPr>
        <w:t xml:space="preserve">Студенту </w:t>
      </w:r>
      <w:r w:rsidRPr="2694C509">
        <w:rPr>
          <w:rFonts w:eastAsia="Times New Roman" w:cs="Times New Roman"/>
          <w:color w:val="000000" w:themeColor="text1"/>
          <w:sz w:val="24"/>
          <w:szCs w:val="24"/>
          <w:u w:val="single"/>
        </w:rPr>
        <w:t>Довженко Ярославу Викторовичу</w:t>
      </w:r>
    </w:p>
    <w:p w14:paraId="035ECA0F" w14:textId="17C14856" w:rsidR="40F90227" w:rsidRDefault="40F90227" w:rsidP="2694C509">
      <w:pPr>
        <w:tabs>
          <w:tab w:val="left" w:pos="0"/>
          <w:tab w:val="left" w:pos="426"/>
        </w:tabs>
        <w:spacing w:after="0" w:line="0" w:lineRule="atLeast"/>
        <w:jc w:val="both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color w:val="000000" w:themeColor="text1"/>
          <w:sz w:val="24"/>
          <w:szCs w:val="24"/>
        </w:rPr>
        <w:t xml:space="preserve">Тема выпускной квалификационной работы (дипломного проекта): </w:t>
      </w:r>
      <w:r w:rsidRPr="2694C509">
        <w:rPr>
          <w:rFonts w:eastAsia="Times New Roman" w:cs="Times New Roman"/>
          <w:color w:val="000000" w:themeColor="text1"/>
          <w:sz w:val="24"/>
          <w:szCs w:val="24"/>
          <w:u w:val="single"/>
        </w:rPr>
        <w:t>«Разработка мобильного приложения по автоматизации заявок на выпуск корпоративных карт для</w:t>
      </w:r>
      <w:r w:rsidRPr="2694C509">
        <w:rPr>
          <w:rFonts w:eastAsia="Times New Roman" w:cs="Times New Roman"/>
          <w:color w:val="000000" w:themeColor="text1"/>
          <w:szCs w:val="28"/>
          <w:u w:val="single"/>
        </w:rPr>
        <w:t xml:space="preserve"> ООО </w:t>
      </w:r>
      <w:r w:rsidRPr="2694C509">
        <w:rPr>
          <w:rFonts w:eastAsia="Times New Roman" w:cs="Times New Roman"/>
          <w:color w:val="000000" w:themeColor="text1"/>
          <w:sz w:val="24"/>
          <w:szCs w:val="24"/>
          <w:u w:val="single"/>
        </w:rPr>
        <w:t>«ФИТ-ПРОСТРАНСТВО».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5152"/>
        <w:gridCol w:w="2555"/>
        <w:gridCol w:w="1631"/>
      </w:tblGrid>
      <w:tr w:rsidR="2694C509" w14:paraId="7B8907F2" w14:textId="77777777" w:rsidTr="2694C509">
        <w:trPr>
          <w:trHeight w:val="300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22A2F0" w14:textId="41B34C39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b/>
                <w:bCs/>
                <w:sz w:val="24"/>
                <w:szCs w:val="24"/>
                <w:highlight w:val="red"/>
              </w:rPr>
              <w:t>Содержание выпускной квалификационной работы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2A77E5" w14:textId="002D7879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b/>
                <w:bCs/>
                <w:sz w:val="24"/>
                <w:szCs w:val="24"/>
                <w:highlight w:val="red"/>
              </w:rPr>
              <w:t>Сроки исполнения задания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8E8C16" w14:textId="553CC3CE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b/>
                <w:bCs/>
                <w:sz w:val="24"/>
                <w:szCs w:val="24"/>
                <w:highlight w:val="red"/>
              </w:rPr>
              <w:t>Примечание</w:t>
            </w:r>
          </w:p>
        </w:tc>
      </w:tr>
      <w:tr w:rsidR="2694C509" w14:paraId="0BDE41D0" w14:textId="77777777" w:rsidTr="2694C509">
        <w:trPr>
          <w:trHeight w:val="360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96A7D1" w14:textId="777962BA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>ВВЕДЕНИЕ (~ 5%)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90ED3F" w14:textId="69495C2C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0B4269" w14:textId="6924CE3F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2694C509" w14:paraId="26A25AAE" w14:textId="77777777" w:rsidTr="2694C509">
        <w:trPr>
          <w:trHeight w:val="495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68A188" w14:textId="1642A895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8862E4" w14:textId="47921BB4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FED74" w14:textId="21D2265B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2694C509" w14:paraId="35E88F31" w14:textId="77777777" w:rsidTr="2694C509">
        <w:trPr>
          <w:trHeight w:val="315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276587" w14:textId="371B87A5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FF9487" w14:textId="5F73A07A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17E566" w14:textId="44428740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2694C509" w14:paraId="4FC4A6B9" w14:textId="77777777" w:rsidTr="2694C509">
        <w:trPr>
          <w:trHeight w:val="345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F2D467" w14:textId="7EB79E48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99B847" w14:textId="08210CD2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65CFB5" w14:textId="21F0E79B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2694C509" w14:paraId="5A4C1B41" w14:textId="77777777" w:rsidTr="2694C509">
        <w:trPr>
          <w:trHeight w:val="315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3BC6E0" w14:textId="61FEE7DB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2408AE" w14:textId="20DC836E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383BCA" w14:textId="666B5509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2694C509" w14:paraId="76E32BC6" w14:textId="77777777" w:rsidTr="2694C509">
        <w:trPr>
          <w:trHeight w:val="345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2DB638" w14:textId="402686AF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959AF3" w14:textId="6827485B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6A16D5" w14:textId="6F63172F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2694C509" w14:paraId="612BA39B" w14:textId="77777777" w:rsidTr="2694C509">
        <w:trPr>
          <w:trHeight w:val="315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184BCE" w14:textId="33A2B2D3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914BE3" w14:textId="628660EA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414BE3" w14:textId="4352393B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2694C509" w14:paraId="1948861D" w14:textId="77777777" w:rsidTr="2694C509">
        <w:trPr>
          <w:trHeight w:val="435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5D16F1" w14:textId="448FCB4F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F1189B" w14:textId="72871F99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98E5C3" w14:textId="3911CB7F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2694C509" w14:paraId="0E57A5ED" w14:textId="77777777" w:rsidTr="2694C509">
        <w:trPr>
          <w:trHeight w:val="360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AC3981" w14:textId="2273FC0F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D42E38" w14:textId="26D57983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6EDF55" w14:textId="071FD395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2694C509" w14:paraId="2ACCBA7C" w14:textId="77777777" w:rsidTr="2694C509">
        <w:trPr>
          <w:trHeight w:val="390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C0C552" w14:textId="6C456DD2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E16336" w14:textId="0302F88A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02F18E" w14:textId="6BD901D1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2694C509" w14:paraId="599760FA" w14:textId="77777777" w:rsidTr="2694C509">
        <w:trPr>
          <w:trHeight w:val="390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1C46DD" w14:textId="77356746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>ЗАКЛЮЧЕНИЕ (~ 8 %)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AEC90A" w14:textId="5DB93AC3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B997C8" w14:textId="5A5AEB27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2694C509" w14:paraId="328EBE84" w14:textId="77777777" w:rsidTr="2694C509">
        <w:trPr>
          <w:trHeight w:val="390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CBFB2C" w14:textId="50C07370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2694C509">
              <w:rPr>
                <w:rFonts w:eastAsia="Times New Roman" w:cs="Times New Roman"/>
                <w:sz w:val="24"/>
                <w:szCs w:val="24"/>
              </w:rPr>
              <w:t>СПИСОК ИСПОЛЬЗОВАННЫХ ИСТОЧНИКОВ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460EDE" w14:textId="3EDDF3BD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AF412F" w14:textId="3E88D769" w:rsidR="2694C509" w:rsidRDefault="2694C509" w:rsidP="2694C509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7A5AE254" w14:textId="629165D9" w:rsidR="2694C509" w:rsidRDefault="2694C509" w:rsidP="2694C509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4"/>
          <w:szCs w:val="24"/>
        </w:rPr>
      </w:pPr>
    </w:p>
    <w:p w14:paraId="4FAD0F22" w14:textId="5773211A" w:rsidR="40F90227" w:rsidRDefault="40F90227" w:rsidP="2694C509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color w:val="000000" w:themeColor="text1"/>
          <w:sz w:val="24"/>
          <w:szCs w:val="24"/>
        </w:rPr>
        <w:t xml:space="preserve">Дата выдачи задания </w:t>
      </w:r>
      <w:r w:rsidRPr="2694C509">
        <w:rPr>
          <w:rFonts w:eastAsia="Times New Roman" w:cs="Times New Roman"/>
          <w:color w:val="000000" w:themeColor="text1"/>
          <w:sz w:val="24"/>
          <w:szCs w:val="24"/>
          <w:highlight w:val="red"/>
          <w:u w:val="single"/>
        </w:rPr>
        <w:t>«04» октября 2000 г.</w:t>
      </w:r>
    </w:p>
    <w:p w14:paraId="736ED3C6" w14:textId="7C88C420" w:rsidR="2694C509" w:rsidRDefault="2694C509" w:rsidP="2694C509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4"/>
          <w:szCs w:val="24"/>
        </w:rPr>
      </w:pPr>
    </w:p>
    <w:p w14:paraId="087DC2D4" w14:textId="630B3137" w:rsidR="40F90227" w:rsidRDefault="40F90227" w:rsidP="2694C509">
      <w:pPr>
        <w:spacing w:after="0" w:line="240" w:lineRule="auto"/>
        <w:rPr>
          <w:rFonts w:eastAsia="Times New Roman" w:cs="Times New Roman"/>
          <w:color w:val="000000" w:themeColor="text1"/>
          <w:sz w:val="24"/>
          <w:szCs w:val="24"/>
        </w:rPr>
      </w:pPr>
      <w:r w:rsidRPr="2694C509">
        <w:rPr>
          <w:rFonts w:eastAsia="Times New Roman" w:cs="Times New Roman"/>
          <w:color w:val="000000" w:themeColor="text1"/>
          <w:sz w:val="24"/>
          <w:szCs w:val="24"/>
        </w:rPr>
        <w:t xml:space="preserve">Задание получил _______________ </w:t>
      </w:r>
      <w:r w:rsidRPr="2694C509">
        <w:rPr>
          <w:rFonts w:eastAsia="Times New Roman" w:cs="Times New Roman"/>
          <w:color w:val="000000" w:themeColor="text1"/>
          <w:sz w:val="24"/>
          <w:szCs w:val="24"/>
          <w:highlight w:val="red"/>
          <w:u w:val="single"/>
        </w:rPr>
        <w:t>«04» октября 2000 г.</w:t>
      </w:r>
    </w:p>
    <w:p w14:paraId="1757EF03" w14:textId="4AFC8C80" w:rsidR="2694C509" w:rsidRPr="00EB78FD" w:rsidRDefault="40F90227" w:rsidP="00EB78FD">
      <w:pPr>
        <w:spacing w:after="0" w:line="240" w:lineRule="auto"/>
        <w:ind w:left="1416" w:firstLine="708"/>
        <w:rPr>
          <w:rFonts w:eastAsia="Times New Roman" w:cs="Times New Roman"/>
          <w:color w:val="000000" w:themeColor="text1"/>
          <w:sz w:val="19"/>
          <w:szCs w:val="19"/>
          <w:lang w:val="en-US"/>
        </w:rPr>
      </w:pPr>
      <w:r w:rsidRPr="2694C509">
        <w:rPr>
          <w:rFonts w:eastAsia="Times New Roman" w:cs="Times New Roman"/>
          <w:color w:val="000000" w:themeColor="text1"/>
          <w:sz w:val="24"/>
          <w:szCs w:val="24"/>
          <w:vertAlign w:val="superscript"/>
        </w:rPr>
        <w:t>(подпись студента)</w:t>
      </w:r>
    </w:p>
    <w:p w14:paraId="2DA979E9" w14:textId="77777777" w:rsidR="004A55F2" w:rsidRDefault="004A55F2">
      <w:pPr>
        <w:spacing w:after="160" w:line="259" w:lineRule="auto"/>
        <w:contextualSpacing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114FD6E7" w14:textId="1F971A6C" w:rsidR="004A55F2" w:rsidRPr="004A55F2" w:rsidRDefault="004A55F2" w:rsidP="004A55F2">
      <w:pPr>
        <w:pStyle w:val="2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0" w:name="_Toc216188269"/>
      <w:r w:rsidRPr="004A55F2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СОДЕРЖАНИЕ</w:t>
      </w:r>
      <w:bookmarkEnd w:id="0"/>
    </w:p>
    <w:sdt>
      <w:sdtPr>
        <w:id w:val="73613598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57A6E37B" w14:textId="0D311EA2" w:rsidR="004A55F2" w:rsidRPr="004A55F2" w:rsidRDefault="004A55F2">
          <w:pPr>
            <w:pStyle w:val="ac"/>
            <w:rPr>
              <w:lang w:val="en-US"/>
            </w:rPr>
          </w:pPr>
        </w:p>
        <w:p w14:paraId="1C9A7792" w14:textId="5835A859" w:rsidR="004A55F2" w:rsidRDefault="004A55F2" w:rsidP="004A55F2">
          <w:pPr>
            <w:pStyle w:val="21"/>
            <w:ind w:left="0"/>
            <w:rPr>
              <w:rFonts w:asciiTheme="minorHAnsi" w:eastAsiaTheme="minorEastAsia" w:hAnsiTheme="minorHAnsi"/>
              <w:bCs w:val="0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88270" w:history="1">
            <w:r w:rsidRPr="00C518F0">
              <w:rPr>
                <w:rStyle w:val="af0"/>
                <w:rFonts w:eastAsia="Times New Roman" w:cs="Times New Roman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_Toc216188270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CE9E35E" w14:textId="4DE9A003" w:rsidR="004A55F2" w:rsidRDefault="004A55F2">
          <w:pPr>
            <w:pStyle w:val="21"/>
            <w:rPr>
              <w:rFonts w:asciiTheme="minorHAnsi" w:eastAsiaTheme="minorEastAsia" w:hAnsiTheme="minorHAnsi"/>
              <w:bCs w:val="0"/>
              <w:sz w:val="24"/>
              <w:szCs w:val="24"/>
              <w:lang w:eastAsia="ru-RU"/>
            </w:rPr>
          </w:pPr>
          <w:hyperlink w:anchor="_Toc216188271" w:history="1">
            <w:r w:rsidRPr="00C518F0">
              <w:rPr>
                <w:rStyle w:val="af0"/>
                <w:rFonts w:eastAsia="Times New Roman" w:cs="Times New Roman"/>
              </w:rPr>
              <w:t>1.</w:t>
            </w:r>
            <w:r>
              <w:rPr>
                <w:rFonts w:asciiTheme="minorHAnsi" w:eastAsiaTheme="minorEastAsia" w:hAnsiTheme="minorHAnsi"/>
                <w:bCs w:val="0"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</w:rPr>
              <w:t>АНАЛИЗ ПРЕДМЕТНОЙ ОБЛАСТИ И ПРОЕКТИРОВАНИЕ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_Toc216188271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3C48A5A" w14:textId="6FDE9800" w:rsidR="004A55F2" w:rsidRDefault="004A55F2">
          <w:pPr>
            <w:pStyle w:val="12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188272" w:history="1">
            <w:r w:rsidRPr="00C518F0">
              <w:rPr>
                <w:rStyle w:val="af0"/>
                <w:rFonts w:eastAsia="Times New Roman" w:cs="Times New Roman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  <w:noProof/>
              </w:rPr>
              <w:t>Анализ деятельности компании ООО «ФИТ-ПРОСТРАНСТВО»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C8C9E" w14:textId="701B9C99" w:rsidR="004A55F2" w:rsidRDefault="004A55F2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bCs w:val="0"/>
              <w:sz w:val="24"/>
              <w:szCs w:val="24"/>
              <w:lang w:eastAsia="ru-RU"/>
            </w:rPr>
          </w:pPr>
          <w:hyperlink w:anchor="_Toc216188273" w:history="1">
            <w:r w:rsidRPr="00C518F0">
              <w:rPr>
                <w:rStyle w:val="af0"/>
                <w:rFonts w:eastAsia="Times New Roman" w:cs="Times New Roman"/>
              </w:rPr>
              <w:t>1.1.1.</w:t>
            </w:r>
            <w:r>
              <w:rPr>
                <w:rFonts w:asciiTheme="minorHAnsi" w:eastAsiaTheme="minorEastAsia" w:hAnsiTheme="minorHAnsi"/>
                <w:bCs w:val="0"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</w:rPr>
              <w:t>Основные направления бизнеса и организационная структура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_Toc216188273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4AB4EC8" w14:textId="17B2AC2E" w:rsidR="004A55F2" w:rsidRDefault="004A55F2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bCs w:val="0"/>
              <w:sz w:val="24"/>
              <w:szCs w:val="24"/>
              <w:lang w:eastAsia="ru-RU"/>
            </w:rPr>
          </w:pPr>
          <w:hyperlink w:anchor="_Toc216188274" w:history="1">
            <w:r w:rsidRPr="00C518F0">
              <w:rPr>
                <w:rStyle w:val="af0"/>
                <w:rFonts w:eastAsia="Times New Roman" w:cs="Times New Roman"/>
              </w:rPr>
              <w:t>1.1.2.</w:t>
            </w:r>
            <w:r>
              <w:rPr>
                <w:rFonts w:asciiTheme="minorHAnsi" w:eastAsiaTheme="minorEastAsia" w:hAnsiTheme="minorHAnsi"/>
                <w:bCs w:val="0"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</w:rPr>
              <w:t>Описание текущего бизнес-процесса подачи заявок на корпоративные карты и его недостатки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_Toc216188274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AFA3022" w14:textId="35939E3E" w:rsidR="004A55F2" w:rsidRDefault="004A55F2">
          <w:pPr>
            <w:pStyle w:val="12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188275" w:history="1">
            <w:r w:rsidRPr="00C518F0">
              <w:rPr>
                <w:rStyle w:val="af0"/>
                <w:rFonts w:eastAsia="Times New Roman" w:cs="Times New Roman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  <w:noProof/>
              </w:rPr>
              <w:t>Формулировка требований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5949D" w14:textId="2A4A209D" w:rsidR="004A55F2" w:rsidRDefault="004A55F2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bCs w:val="0"/>
              <w:sz w:val="24"/>
              <w:szCs w:val="24"/>
              <w:lang w:eastAsia="ru-RU"/>
            </w:rPr>
          </w:pPr>
          <w:hyperlink w:anchor="_Toc216188276" w:history="1">
            <w:r w:rsidRPr="00C518F0">
              <w:rPr>
                <w:rStyle w:val="af0"/>
                <w:rFonts w:eastAsia="Times New Roman" w:cs="Times New Roman"/>
              </w:rPr>
              <w:t>1.2.1.</w:t>
            </w:r>
            <w:r>
              <w:rPr>
                <w:rFonts w:asciiTheme="minorHAnsi" w:eastAsiaTheme="minorEastAsia" w:hAnsiTheme="minorHAnsi"/>
                <w:bCs w:val="0"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</w:rPr>
              <w:t>Функциональные требования (подача заявки, отслеживание статуса, уведомления, ролевой доступ для сотрудников и финансового отдела)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_Toc216188276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F34C70" w14:textId="29507BE1" w:rsidR="004A55F2" w:rsidRDefault="004A55F2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bCs w:val="0"/>
              <w:sz w:val="24"/>
              <w:szCs w:val="24"/>
              <w:lang w:eastAsia="ru-RU"/>
            </w:rPr>
          </w:pPr>
          <w:hyperlink w:anchor="_Toc216188277" w:history="1">
            <w:r w:rsidRPr="00C518F0">
              <w:rPr>
                <w:rStyle w:val="af0"/>
                <w:rFonts w:eastAsia="Times New Roman" w:cs="Times New Roman"/>
              </w:rPr>
              <w:t>1.2.2.</w:t>
            </w:r>
            <w:r>
              <w:rPr>
                <w:rFonts w:asciiTheme="minorHAnsi" w:eastAsiaTheme="minorEastAsia" w:hAnsiTheme="minorHAnsi"/>
                <w:bCs w:val="0"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</w:rPr>
              <w:t>Нефункциональные требования (производительность, безопасность, кроссплатформенность, удобство использования (UX/UI))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_Toc216188277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1C832D6" w14:textId="025FD8CA" w:rsidR="004A55F2" w:rsidRDefault="004A55F2">
          <w:pPr>
            <w:pStyle w:val="12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188278" w:history="1">
            <w:r w:rsidRPr="00C518F0">
              <w:rPr>
                <w:rStyle w:val="af0"/>
                <w:rFonts w:eastAsia="Times New Roman" w:cs="Times New Roman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  <w:noProof/>
              </w:rPr>
              <w:t>Сравнительный анализ существующих решений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26E5" w14:textId="2291B6C1" w:rsidR="004A55F2" w:rsidRDefault="004A55F2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bCs w:val="0"/>
              <w:sz w:val="24"/>
              <w:szCs w:val="24"/>
              <w:lang w:eastAsia="ru-RU"/>
            </w:rPr>
          </w:pPr>
          <w:hyperlink w:anchor="_Toc216188279" w:history="1">
            <w:r w:rsidRPr="00C518F0">
              <w:rPr>
                <w:rStyle w:val="af0"/>
                <w:rFonts w:eastAsia="Times New Roman" w:cs="Times New Roman"/>
              </w:rPr>
              <w:t>1.3.1.</w:t>
            </w:r>
            <w:r>
              <w:rPr>
                <w:rFonts w:asciiTheme="minorHAnsi" w:eastAsiaTheme="minorEastAsia" w:hAnsiTheme="minorHAnsi"/>
                <w:bCs w:val="0"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</w:rPr>
              <w:t>Анализ готовых CRM-систем и их применимости к задаче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_Toc216188279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907C8EC" w14:textId="29ECACA8" w:rsidR="004A55F2" w:rsidRDefault="004A55F2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bCs w:val="0"/>
              <w:sz w:val="24"/>
              <w:szCs w:val="24"/>
              <w:lang w:eastAsia="ru-RU"/>
            </w:rPr>
          </w:pPr>
          <w:hyperlink w:anchor="_Toc216188280" w:history="1">
            <w:r w:rsidRPr="00C518F0">
              <w:rPr>
                <w:rStyle w:val="af0"/>
                <w:rFonts w:eastAsia="Times New Roman" w:cs="Times New Roman"/>
              </w:rPr>
              <w:t>1.3.2.</w:t>
            </w:r>
            <w:r>
              <w:rPr>
                <w:rFonts w:asciiTheme="minorHAnsi" w:eastAsiaTheme="minorEastAsia" w:hAnsiTheme="minorHAnsi"/>
                <w:bCs w:val="0"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</w:rPr>
              <w:t>Сравнительный анализ технологий для кроссплатформенной мобильной разработки: Flutter, React Native, Kotlin Multiplatform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_Toc216188280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AB40C9B" w14:textId="1497EEDF" w:rsidR="004A55F2" w:rsidRDefault="004A55F2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bCs w:val="0"/>
              <w:sz w:val="24"/>
              <w:szCs w:val="24"/>
              <w:lang w:eastAsia="ru-RU"/>
            </w:rPr>
          </w:pPr>
          <w:hyperlink w:anchor="_Toc216188281" w:history="1">
            <w:r w:rsidRPr="00C518F0">
              <w:rPr>
                <w:rStyle w:val="af0"/>
                <w:rFonts w:eastAsia="Times New Roman" w:cs="Times New Roman"/>
              </w:rPr>
              <w:t>1.3.3.</w:t>
            </w:r>
            <w:r>
              <w:rPr>
                <w:rFonts w:asciiTheme="minorHAnsi" w:eastAsiaTheme="minorEastAsia" w:hAnsiTheme="minorHAnsi"/>
                <w:bCs w:val="0"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</w:rPr>
              <w:t>Обоснование выбора стека технологий: Flutter/Dart и Firebase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_Toc216188281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546E5A" w14:textId="3BC74BE9" w:rsidR="004A55F2" w:rsidRDefault="004A55F2">
          <w:pPr>
            <w:pStyle w:val="12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188282" w:history="1">
            <w:r w:rsidRPr="00C518F0">
              <w:rPr>
                <w:rStyle w:val="af0"/>
                <w:rFonts w:eastAsia="Times New Roman" w:cs="Times New Roman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C518F0">
              <w:rPr>
                <w:rStyle w:val="af0"/>
                <w:rFonts w:eastAsia="Times New Roman" w:cs="Times New Roman"/>
                <w:noProof/>
              </w:rPr>
              <w:t>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1B8A1" w14:textId="67B7F7A5" w:rsidR="004A55F2" w:rsidRDefault="004A55F2">
          <w:r>
            <w:rPr>
              <w:b/>
              <w:bCs/>
            </w:rPr>
            <w:fldChar w:fldCharType="end"/>
          </w:r>
        </w:p>
      </w:sdtContent>
    </w:sdt>
    <w:p w14:paraId="09446303" w14:textId="00F07151" w:rsidR="004A55F2" w:rsidRPr="004A55F2" w:rsidRDefault="004A55F2" w:rsidP="004A55F2">
      <w:pPr>
        <w:spacing w:after="160" w:line="259" w:lineRule="auto"/>
        <w:contextualSpacing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0E17FA90" w14:textId="59B6BA4E" w:rsidR="6A6FB3D3" w:rsidRDefault="6A6FB3D3" w:rsidP="004A55F2">
      <w:pPr>
        <w:pStyle w:val="2"/>
        <w:ind w:firstLine="709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" w:name="_Toc216188270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14:paraId="7FEFB1CE" w14:textId="1A49EA8A" w:rsidR="3CCBC611" w:rsidRDefault="3CCBC611" w:rsidP="0008241D">
      <w:pPr>
        <w:spacing w:after="0"/>
        <w:ind w:firstLine="709"/>
        <w:jc w:val="both"/>
      </w:pPr>
      <w:r>
        <w:t xml:space="preserve">В условиях высокой конкуренции и динамичности рынка эффективность и скорость выполнения внутренних операций становятся ключевыми факторами успеха. Процесс подачи и обработки заявок на выпуск корпоративных карт в таких компаниях, как ООО «ФИТ-ПРОСТРАНСТВО», зачастую осуществляется через устаревшие каналы связи (например, электронную почту, бумажные заявки или мессенджеры), что приводит к потере времени, человеческим ошибкам, сложностям в отслеживании статуса заявки и отсутствию прозрачности процесса. Автоматизация данного процесса с помощью специализированного мобильного приложения позволит существенно повысить операционную эффективность, сократить временные издержки и минимизировать риски ошибок. </w:t>
      </w:r>
    </w:p>
    <w:p w14:paraId="3AF5801E" w14:textId="4CD2F684" w:rsidR="23BAAFF9" w:rsidRDefault="23BAAFF9" w:rsidP="0008241D">
      <w:pPr>
        <w:spacing w:after="0"/>
        <w:ind w:firstLine="709"/>
        <w:jc w:val="both"/>
      </w:pPr>
      <w:r>
        <w:t>Значимость работы заключается в том, что разрабатываемое мобильное приложение не просто цифровизирует существующий процесс, а создает целостную, удобную и безопасную экосистему для сотрудников и финансовой службы компании, обеспечивая централизованное управление, контроль и аналитику по всем заявкам.</w:t>
      </w:r>
    </w:p>
    <w:p w14:paraId="3BE74BC6" w14:textId="29263CE4" w:rsidR="10710F43" w:rsidRDefault="10710F43" w:rsidP="0008241D">
      <w:pPr>
        <w:spacing w:after="0"/>
        <w:ind w:firstLine="709"/>
        <w:jc w:val="both"/>
      </w:pPr>
      <w:r>
        <w:t>Объектом исследования является процесс управления внутренними корпоративными заявками в компании ООО «ФИТ-ПРОСТРАНСТВО».</w:t>
      </w:r>
    </w:p>
    <w:p w14:paraId="7D394DA8" w14:textId="64E29854" w:rsidR="49027B3D" w:rsidRDefault="49027B3D" w:rsidP="0008241D">
      <w:pPr>
        <w:spacing w:after="0"/>
        <w:ind w:firstLine="709"/>
        <w:jc w:val="both"/>
      </w:pPr>
      <w:r>
        <w:t>Предмет исследования – методы и средства автоматизации процесса подачи и обработки заявок на выпуск корпоративных карт с использованием мобильных технологий.</w:t>
      </w:r>
    </w:p>
    <w:p w14:paraId="61088921" w14:textId="7BF24791" w:rsidR="49027B3D" w:rsidRDefault="49027B3D" w:rsidP="0008241D">
      <w:pPr>
        <w:spacing w:after="0"/>
        <w:ind w:firstLine="709"/>
        <w:jc w:val="both"/>
      </w:pPr>
      <w:r>
        <w:t>Целью дипломного проекта является разработка мобильного приложения для автоматизации процесса подачи заявок на выпуск корпоративных карт для ООО «ФИТ-ПРОСТРАНСТВО», которое повысит эффективность и прозрачность данного бизнес-процесса.</w:t>
      </w:r>
    </w:p>
    <w:p w14:paraId="6A1D82CB" w14:textId="223ED2B2" w:rsidR="2694C509" w:rsidRPr="0008241D" w:rsidRDefault="49027B3D" w:rsidP="0008241D">
      <w:pPr>
        <w:spacing w:after="0"/>
        <w:ind w:firstLine="709"/>
        <w:jc w:val="both"/>
        <w:rPr>
          <w:lang w:val="en-US"/>
        </w:rPr>
      </w:pPr>
      <w:r>
        <w:t>Для достижения поставленной цели необходимо решить следующие задачи:</w:t>
      </w:r>
    </w:p>
    <w:p w14:paraId="2BFEE97F" w14:textId="212AB51B" w:rsidR="397FDE67" w:rsidRDefault="397FDE67" w:rsidP="0008241D">
      <w:pPr>
        <w:pStyle w:val="aa"/>
        <w:numPr>
          <w:ilvl w:val="0"/>
          <w:numId w:val="39"/>
        </w:numPr>
        <w:spacing w:after="0" w:line="360" w:lineRule="auto"/>
        <w:ind w:left="0" w:firstLine="709"/>
        <w:jc w:val="both"/>
        <w:rPr>
          <w:rStyle w:val="ad"/>
          <w:b w:val="0"/>
          <w:bCs w:val="0"/>
          <w:sz w:val="28"/>
          <w:szCs w:val="28"/>
        </w:rPr>
      </w:pPr>
      <w:r w:rsidRPr="2694C509">
        <w:rPr>
          <w:rFonts w:ascii="Times New Roman" w:hAnsi="Times New Roman"/>
          <w:sz w:val="28"/>
          <w:szCs w:val="28"/>
        </w:rPr>
        <w:lastRenderedPageBreak/>
        <w:t>Провести анализ предметной области и бизнес-процессов компании ООО «ФИТ-ПРОСТРАНСТВО», связанных с выпуском корпоративных карт</w:t>
      </w:r>
      <w:r w:rsidR="0008241D" w:rsidRPr="0008241D">
        <w:rPr>
          <w:rFonts w:ascii="Times New Roman" w:hAnsi="Times New Roman"/>
          <w:sz w:val="28"/>
          <w:szCs w:val="28"/>
        </w:rPr>
        <w:t>;</w:t>
      </w:r>
    </w:p>
    <w:p w14:paraId="75EE5694" w14:textId="0D7EB65A" w:rsidR="397FDE67" w:rsidRDefault="397FDE67" w:rsidP="0008241D">
      <w:pPr>
        <w:pStyle w:val="aa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2694C509">
        <w:rPr>
          <w:rFonts w:ascii="Times New Roman" w:hAnsi="Times New Roman"/>
          <w:sz w:val="28"/>
          <w:szCs w:val="28"/>
        </w:rPr>
        <w:t>Сформулировать техническое задание на разработку мобильного приложения, включая функциональные и нефункциональные требования</w:t>
      </w:r>
      <w:r w:rsidR="0008241D" w:rsidRPr="0008241D">
        <w:rPr>
          <w:rFonts w:ascii="Times New Roman" w:hAnsi="Times New Roman"/>
          <w:sz w:val="28"/>
          <w:szCs w:val="28"/>
        </w:rPr>
        <w:t>;</w:t>
      </w:r>
    </w:p>
    <w:p w14:paraId="7FE76385" w14:textId="48DED9A2" w:rsidR="397FDE67" w:rsidRDefault="397FDE67" w:rsidP="0008241D">
      <w:pPr>
        <w:pStyle w:val="aa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2694C509">
        <w:rPr>
          <w:rFonts w:ascii="Times New Roman" w:hAnsi="Times New Roman"/>
          <w:sz w:val="28"/>
          <w:szCs w:val="28"/>
        </w:rPr>
        <w:t>Провести сравнительный анализ существующих решений и технологических стеков для мобильной разработки</w:t>
      </w:r>
      <w:r w:rsidR="0008241D" w:rsidRPr="0008241D">
        <w:rPr>
          <w:rFonts w:ascii="Times New Roman" w:hAnsi="Times New Roman"/>
          <w:sz w:val="28"/>
          <w:szCs w:val="28"/>
        </w:rPr>
        <w:t>;</w:t>
      </w:r>
    </w:p>
    <w:p w14:paraId="2CAE8F6D" w14:textId="20E73E13" w:rsidR="397FDE67" w:rsidRDefault="397FDE67" w:rsidP="0008241D">
      <w:pPr>
        <w:pStyle w:val="aa"/>
        <w:numPr>
          <w:ilvl w:val="0"/>
          <w:numId w:val="39"/>
        </w:numPr>
        <w:spacing w:after="0" w:line="360" w:lineRule="auto"/>
        <w:ind w:left="0" w:firstLine="709"/>
        <w:jc w:val="both"/>
        <w:rPr>
          <w:rStyle w:val="ad"/>
          <w:b w:val="0"/>
          <w:bCs w:val="0"/>
          <w:sz w:val="28"/>
          <w:szCs w:val="28"/>
        </w:rPr>
      </w:pPr>
      <w:r w:rsidRPr="2694C509">
        <w:rPr>
          <w:rFonts w:ascii="Times New Roman" w:hAnsi="Times New Roman"/>
          <w:sz w:val="28"/>
          <w:szCs w:val="28"/>
        </w:rPr>
        <w:t>Обосновать выбор стека технологий для реализации проекта (</w:t>
      </w:r>
      <w:proofErr w:type="spellStart"/>
      <w:r w:rsidRPr="2694C509">
        <w:rPr>
          <w:rFonts w:ascii="Times New Roman" w:hAnsi="Times New Roman"/>
          <w:sz w:val="28"/>
          <w:szCs w:val="28"/>
        </w:rPr>
        <w:t>Flutter</w:t>
      </w:r>
      <w:proofErr w:type="spellEnd"/>
      <w:r w:rsidRPr="2694C50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2694C509">
        <w:rPr>
          <w:rFonts w:ascii="Times New Roman" w:hAnsi="Times New Roman"/>
          <w:sz w:val="28"/>
          <w:szCs w:val="28"/>
        </w:rPr>
        <w:t>Dart</w:t>
      </w:r>
      <w:proofErr w:type="spellEnd"/>
      <w:r w:rsidRPr="2694C50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2694C509">
        <w:rPr>
          <w:rFonts w:ascii="Times New Roman" w:hAnsi="Times New Roman"/>
          <w:sz w:val="28"/>
          <w:szCs w:val="28"/>
        </w:rPr>
        <w:t>Firebase</w:t>
      </w:r>
      <w:proofErr w:type="spellEnd"/>
      <w:r w:rsidRPr="2694C509">
        <w:rPr>
          <w:rFonts w:ascii="Times New Roman" w:hAnsi="Times New Roman"/>
          <w:sz w:val="28"/>
          <w:szCs w:val="28"/>
        </w:rPr>
        <w:t>/</w:t>
      </w:r>
      <w:proofErr w:type="spellStart"/>
      <w:r w:rsidRPr="2694C509">
        <w:rPr>
          <w:rFonts w:ascii="Times New Roman" w:hAnsi="Times New Roman"/>
          <w:sz w:val="28"/>
          <w:szCs w:val="28"/>
        </w:rPr>
        <w:t>Backend</w:t>
      </w:r>
      <w:proofErr w:type="spellEnd"/>
      <w:r w:rsidRPr="2694C509">
        <w:rPr>
          <w:rFonts w:ascii="Times New Roman" w:hAnsi="Times New Roman"/>
          <w:sz w:val="28"/>
          <w:szCs w:val="28"/>
        </w:rPr>
        <w:t>-</w:t>
      </w:r>
      <w:proofErr w:type="spellStart"/>
      <w:r w:rsidRPr="2694C509">
        <w:rPr>
          <w:rFonts w:ascii="Times New Roman" w:hAnsi="Times New Roman"/>
          <w:sz w:val="28"/>
          <w:szCs w:val="28"/>
        </w:rPr>
        <w:t>as</w:t>
      </w:r>
      <w:proofErr w:type="spellEnd"/>
      <w:r w:rsidRPr="2694C509">
        <w:rPr>
          <w:rFonts w:ascii="Times New Roman" w:hAnsi="Times New Roman"/>
          <w:sz w:val="28"/>
          <w:szCs w:val="28"/>
        </w:rPr>
        <w:t>-a-Service, и т.д.)</w:t>
      </w:r>
      <w:r w:rsidR="0008241D" w:rsidRPr="0008241D">
        <w:rPr>
          <w:rFonts w:ascii="Times New Roman" w:hAnsi="Times New Roman"/>
          <w:sz w:val="28"/>
          <w:szCs w:val="28"/>
        </w:rPr>
        <w:t>;</w:t>
      </w:r>
    </w:p>
    <w:p w14:paraId="4DF48DA9" w14:textId="12937A3C" w:rsidR="397FDE67" w:rsidRDefault="397FDE67" w:rsidP="0008241D">
      <w:pPr>
        <w:pStyle w:val="aa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2694C509">
        <w:rPr>
          <w:rFonts w:ascii="Times New Roman" w:hAnsi="Times New Roman"/>
          <w:sz w:val="28"/>
          <w:szCs w:val="28"/>
        </w:rPr>
        <w:t>Спроектировать архитектуру приложения, пользовательские интерфейсы (UI) и базу данных</w:t>
      </w:r>
      <w:r w:rsidR="0008241D" w:rsidRPr="0008241D">
        <w:rPr>
          <w:rFonts w:ascii="Times New Roman" w:hAnsi="Times New Roman"/>
          <w:sz w:val="28"/>
          <w:szCs w:val="28"/>
        </w:rPr>
        <w:t>;</w:t>
      </w:r>
    </w:p>
    <w:p w14:paraId="494D1FA3" w14:textId="2D0305C1" w:rsidR="397FDE67" w:rsidRDefault="397FDE67" w:rsidP="0008241D">
      <w:pPr>
        <w:pStyle w:val="aa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2694C509">
        <w:rPr>
          <w:rFonts w:ascii="Times New Roman" w:hAnsi="Times New Roman"/>
          <w:sz w:val="28"/>
          <w:szCs w:val="28"/>
        </w:rPr>
        <w:t>Реализовать клиентскую часть мобильного приложения и необходимую серверную логику.</w:t>
      </w:r>
    </w:p>
    <w:p w14:paraId="04AFA9A4" w14:textId="4C5B2C3D" w:rsidR="004A55F2" w:rsidRPr="004A55F2" w:rsidRDefault="47501E21" w:rsidP="004A55F2">
      <w:pPr>
        <w:spacing w:after="0"/>
        <w:ind w:firstLine="709"/>
        <w:jc w:val="both"/>
        <w:rPr>
          <w:lang w:val="en-US"/>
        </w:rPr>
      </w:pPr>
      <w:r>
        <w:t>Структура и объем работы</w:t>
      </w:r>
      <w:r w:rsidR="004A55F2">
        <w:rPr>
          <w:lang w:val="en-US"/>
        </w:rPr>
        <w:t>:</w:t>
      </w:r>
    </w:p>
    <w:p w14:paraId="386A4A3F" w14:textId="51D57328" w:rsidR="47501E21" w:rsidRDefault="47501E21" w:rsidP="0008241D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2694C509">
        <w:rPr>
          <w:rFonts w:ascii="Times New Roman" w:hAnsi="Times New Roman"/>
          <w:sz w:val="28"/>
          <w:szCs w:val="28"/>
        </w:rPr>
        <w:t>Во введении обосновывается актуальность, определяются цель, задачи, объект и предмет исследования</w:t>
      </w:r>
      <w:r w:rsidR="0008241D" w:rsidRPr="0008241D">
        <w:rPr>
          <w:rFonts w:ascii="Times New Roman" w:hAnsi="Times New Roman"/>
          <w:sz w:val="28"/>
          <w:szCs w:val="28"/>
        </w:rPr>
        <w:t>;</w:t>
      </w:r>
    </w:p>
    <w:p w14:paraId="280C42DA" w14:textId="6181A5B0" w:rsidR="47501E21" w:rsidRDefault="47501E21" w:rsidP="0008241D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2694C509">
        <w:rPr>
          <w:rFonts w:ascii="Times New Roman" w:hAnsi="Times New Roman"/>
          <w:sz w:val="28"/>
          <w:szCs w:val="28"/>
        </w:rPr>
        <w:t>В первой главе «Анализ предметной области и проектирование системы» проводится исследование деятельности компании, формулируются требования к системе, выполняется сравнительный анализ аналогов и обосновывается выбор технологий для разработки</w:t>
      </w:r>
      <w:r w:rsidR="0008241D" w:rsidRPr="0008241D">
        <w:rPr>
          <w:rFonts w:ascii="Times New Roman" w:hAnsi="Times New Roman"/>
          <w:sz w:val="28"/>
          <w:szCs w:val="28"/>
        </w:rPr>
        <w:t>;</w:t>
      </w:r>
    </w:p>
    <w:p w14:paraId="119D123E" w14:textId="3080CC28" w:rsidR="47501E21" w:rsidRDefault="47501E21" w:rsidP="0008241D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2694C509">
        <w:rPr>
          <w:rFonts w:ascii="Times New Roman" w:hAnsi="Times New Roman"/>
          <w:sz w:val="28"/>
          <w:szCs w:val="28"/>
        </w:rPr>
        <w:t>Во второй главе «Технологическая часть» описывается процесс разработки программного обеспечения, проектируется архитектура, интерфейсы и база данных, а также приводится реализация ключевых модулей системы</w:t>
      </w:r>
      <w:r w:rsidR="0008241D" w:rsidRPr="0008241D">
        <w:rPr>
          <w:rFonts w:ascii="Times New Roman" w:hAnsi="Times New Roman"/>
          <w:sz w:val="28"/>
          <w:szCs w:val="28"/>
        </w:rPr>
        <w:t>;</w:t>
      </w:r>
    </w:p>
    <w:p w14:paraId="3E14EA7E" w14:textId="1C949420" w:rsidR="47501E21" w:rsidRDefault="47501E21" w:rsidP="0008241D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2694C509">
        <w:rPr>
          <w:rFonts w:ascii="Times New Roman" w:hAnsi="Times New Roman"/>
          <w:sz w:val="28"/>
          <w:szCs w:val="28"/>
        </w:rPr>
        <w:t>В третьей главе «Экспериментальная часть» представлены методика и результаты тестирования приложения, проводится оценка его эффективности и рассматриваются вопросы безопасности и сопровождения</w:t>
      </w:r>
      <w:r w:rsidR="0008241D" w:rsidRPr="0008241D">
        <w:rPr>
          <w:rFonts w:ascii="Times New Roman" w:hAnsi="Times New Roman"/>
          <w:sz w:val="28"/>
          <w:szCs w:val="28"/>
        </w:rPr>
        <w:t>;</w:t>
      </w:r>
    </w:p>
    <w:p w14:paraId="21017878" w14:textId="512F15A1" w:rsidR="2694C509" w:rsidRPr="004A55F2" w:rsidRDefault="47501E21" w:rsidP="004A55F2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2694C509">
        <w:rPr>
          <w:rFonts w:ascii="Times New Roman" w:hAnsi="Times New Roman"/>
          <w:sz w:val="28"/>
          <w:szCs w:val="28"/>
        </w:rPr>
        <w:t>В заключении подводятся итоги проделанной работы и формулируются основные выводы.</w:t>
      </w:r>
    </w:p>
    <w:p w14:paraId="19FA9C67" w14:textId="50D5DCAA" w:rsidR="3E90D2F9" w:rsidRDefault="3E90D2F9" w:rsidP="004A55F2">
      <w:pPr>
        <w:pStyle w:val="aff5"/>
        <w:pageBreakBefore/>
        <w:numPr>
          <w:ilvl w:val="0"/>
          <w:numId w:val="2"/>
        </w:numPr>
        <w:spacing w:after="280"/>
        <w:ind w:left="0" w:firstLine="709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" w:name="_Toc216188271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АНАЛИЗ ПРЕДМЕТНОЙ ОБЛАСТИ И ПРОЕКТИРОВАНИЕ СИСТЕМЫ</w:t>
      </w:r>
      <w:bookmarkEnd w:id="2"/>
    </w:p>
    <w:p w14:paraId="3EBD33A3" w14:textId="2B10D020" w:rsidR="53FEF352" w:rsidRDefault="53FEF352" w:rsidP="004A55F2">
      <w:pPr>
        <w:pStyle w:val="10"/>
        <w:numPr>
          <w:ilvl w:val="1"/>
          <w:numId w:val="1"/>
        </w:numPr>
        <w:spacing w:before="200" w:after="200"/>
        <w:ind w:left="0" w:firstLine="709"/>
        <w:jc w:val="both"/>
        <w:rPr>
          <w:rStyle w:val="ad"/>
          <w:rFonts w:eastAsia="Times New Roman"/>
          <w:b w:val="0"/>
          <w:bCs w:val="0"/>
          <w:sz w:val="28"/>
          <w:szCs w:val="28"/>
        </w:rPr>
      </w:pPr>
      <w:bookmarkStart w:id="3" w:name="_Toc216188272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Анализ деятельности компании ООО «ФИТ-ПРОСТРАНСТВО»</w:t>
      </w:r>
      <w:bookmarkEnd w:id="3"/>
    </w:p>
    <w:p w14:paraId="22B8AFF5" w14:textId="4356CC9F" w:rsidR="53FEF352" w:rsidRDefault="53FEF352" w:rsidP="004A55F2">
      <w:pPr>
        <w:pStyle w:val="2"/>
        <w:numPr>
          <w:ilvl w:val="2"/>
          <w:numId w:val="1"/>
        </w:numPr>
        <w:spacing w:before="200" w:after="200"/>
        <w:ind w:left="0" w:firstLine="709"/>
        <w:jc w:val="both"/>
        <w:rPr>
          <w:rStyle w:val="ad"/>
          <w:rFonts w:eastAsia="Times New Roman"/>
          <w:b w:val="0"/>
          <w:bCs w:val="0"/>
          <w:sz w:val="28"/>
          <w:szCs w:val="28"/>
        </w:rPr>
      </w:pPr>
      <w:bookmarkStart w:id="4" w:name="_Toc216188273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Основные направления бизнеса и организационная структура</w:t>
      </w:r>
      <w:bookmarkEnd w:id="4"/>
    </w:p>
    <w:p w14:paraId="52D06EB4" w14:textId="37A00145" w:rsidR="53FEF352" w:rsidRDefault="53FEF352" w:rsidP="004A55F2">
      <w:pPr>
        <w:pStyle w:val="2"/>
        <w:numPr>
          <w:ilvl w:val="2"/>
          <w:numId w:val="1"/>
        </w:numPr>
        <w:spacing w:before="200" w:after="200"/>
        <w:ind w:left="0" w:firstLine="709"/>
        <w:jc w:val="both"/>
        <w:rPr>
          <w:rStyle w:val="ad"/>
          <w:rFonts w:eastAsia="Times New Roman"/>
          <w:b w:val="0"/>
          <w:bCs w:val="0"/>
          <w:sz w:val="28"/>
          <w:szCs w:val="28"/>
        </w:rPr>
      </w:pPr>
      <w:bookmarkStart w:id="5" w:name="_Toc216188274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Описание текущего бизнес-процесса подачи заявок на корпоративные карты и его недостатки</w:t>
      </w:r>
      <w:bookmarkEnd w:id="5"/>
    </w:p>
    <w:p w14:paraId="68808729" w14:textId="601875D0" w:rsidR="53FEF352" w:rsidRDefault="53FEF352" w:rsidP="004A55F2">
      <w:pPr>
        <w:pStyle w:val="10"/>
        <w:numPr>
          <w:ilvl w:val="1"/>
          <w:numId w:val="1"/>
        </w:numPr>
        <w:spacing w:before="200" w:after="200"/>
        <w:ind w:left="0" w:firstLine="709"/>
        <w:jc w:val="both"/>
        <w:rPr>
          <w:rStyle w:val="ad"/>
          <w:rFonts w:eastAsia="Times New Roman"/>
          <w:b w:val="0"/>
          <w:bCs w:val="0"/>
          <w:sz w:val="28"/>
          <w:szCs w:val="28"/>
        </w:rPr>
      </w:pPr>
      <w:bookmarkStart w:id="6" w:name="_Toc216188275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Формулировка требований к информационной системе</w:t>
      </w:r>
      <w:bookmarkEnd w:id="6"/>
    </w:p>
    <w:p w14:paraId="32DD902A" w14:textId="1831F823" w:rsidR="53FEF352" w:rsidRDefault="53FEF352" w:rsidP="004A55F2">
      <w:pPr>
        <w:pStyle w:val="2"/>
        <w:numPr>
          <w:ilvl w:val="2"/>
          <w:numId w:val="1"/>
        </w:numPr>
        <w:spacing w:before="200" w:after="200"/>
        <w:ind w:left="0" w:firstLine="709"/>
        <w:jc w:val="both"/>
        <w:rPr>
          <w:rStyle w:val="ad"/>
          <w:rFonts w:eastAsia="Times New Roman"/>
          <w:b w:val="0"/>
          <w:bCs w:val="0"/>
          <w:sz w:val="28"/>
          <w:szCs w:val="28"/>
        </w:rPr>
      </w:pPr>
      <w:bookmarkStart w:id="7" w:name="_Toc216188276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Функциональные требования (подача заявки, отслеживание статуса, уведомления, ролевой доступ для сотрудников и финансового отдела)</w:t>
      </w:r>
      <w:bookmarkEnd w:id="7"/>
    </w:p>
    <w:p w14:paraId="719FAA93" w14:textId="427E7601" w:rsidR="53FEF352" w:rsidRDefault="53FEF352" w:rsidP="004A55F2">
      <w:pPr>
        <w:pStyle w:val="2"/>
        <w:numPr>
          <w:ilvl w:val="2"/>
          <w:numId w:val="1"/>
        </w:numPr>
        <w:spacing w:before="200" w:after="200"/>
        <w:ind w:left="0" w:firstLine="709"/>
        <w:jc w:val="both"/>
        <w:rPr>
          <w:rStyle w:val="ad"/>
          <w:rFonts w:eastAsia="Times New Roman"/>
          <w:b w:val="0"/>
          <w:bCs w:val="0"/>
          <w:sz w:val="28"/>
          <w:szCs w:val="28"/>
        </w:rPr>
      </w:pPr>
      <w:bookmarkStart w:id="8" w:name="_Toc216188277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Нефункциональные требования (производительность, безопасность, кроссплатформенность, удобство использования (UX/UI))</w:t>
      </w:r>
      <w:bookmarkEnd w:id="8"/>
    </w:p>
    <w:p w14:paraId="4E7A573D" w14:textId="7995DC63" w:rsidR="53FEF352" w:rsidRDefault="53FEF352" w:rsidP="004A55F2">
      <w:pPr>
        <w:pStyle w:val="10"/>
        <w:numPr>
          <w:ilvl w:val="1"/>
          <w:numId w:val="1"/>
        </w:numPr>
        <w:spacing w:before="200" w:after="200"/>
        <w:ind w:left="0" w:firstLine="709"/>
        <w:jc w:val="both"/>
        <w:rPr>
          <w:rStyle w:val="ad"/>
          <w:rFonts w:eastAsia="Times New Roman"/>
          <w:b w:val="0"/>
          <w:bCs w:val="0"/>
          <w:sz w:val="28"/>
          <w:szCs w:val="28"/>
        </w:rPr>
      </w:pPr>
      <w:bookmarkStart w:id="9" w:name="_Toc216188278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Сравнительный анализ существующих решений и технологий</w:t>
      </w:r>
      <w:bookmarkEnd w:id="9"/>
    </w:p>
    <w:p w14:paraId="751684F5" w14:textId="3ECDAED5" w:rsidR="53FEF352" w:rsidRDefault="53FEF352" w:rsidP="004A55F2">
      <w:pPr>
        <w:pStyle w:val="2"/>
        <w:numPr>
          <w:ilvl w:val="2"/>
          <w:numId w:val="1"/>
        </w:numPr>
        <w:spacing w:before="200" w:after="200"/>
        <w:ind w:left="0" w:firstLine="709"/>
        <w:jc w:val="both"/>
        <w:rPr>
          <w:rStyle w:val="ad"/>
          <w:rFonts w:eastAsia="Times New Roman"/>
          <w:b w:val="0"/>
          <w:bCs w:val="0"/>
          <w:sz w:val="28"/>
          <w:szCs w:val="28"/>
        </w:rPr>
      </w:pPr>
      <w:bookmarkStart w:id="10" w:name="_Toc216188279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Анализ готовых CRM-систем и их применимости к задаче</w:t>
      </w:r>
      <w:bookmarkEnd w:id="10"/>
    </w:p>
    <w:p w14:paraId="3CA32AD9" w14:textId="4E734DCE" w:rsidR="53FEF352" w:rsidRDefault="53FEF352" w:rsidP="004A55F2">
      <w:pPr>
        <w:pStyle w:val="2"/>
        <w:numPr>
          <w:ilvl w:val="2"/>
          <w:numId w:val="1"/>
        </w:numPr>
        <w:spacing w:before="200" w:after="200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1" w:name="_Toc216188280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Сравнительный анализ технологий для кроссплатформенной мобильной разработки: </w:t>
      </w:r>
      <w:proofErr w:type="spellStart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Flutter</w:t>
      </w:r>
      <w:proofErr w:type="spellEnd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React</w:t>
      </w:r>
      <w:proofErr w:type="spellEnd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Native</w:t>
      </w:r>
      <w:proofErr w:type="spellEnd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Kotlin</w:t>
      </w:r>
      <w:proofErr w:type="spellEnd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Multiplatform</w:t>
      </w:r>
      <w:bookmarkEnd w:id="11"/>
      <w:proofErr w:type="spellEnd"/>
    </w:p>
    <w:p w14:paraId="568E24F6" w14:textId="4E7AA6D7" w:rsidR="5168249C" w:rsidRDefault="5168249C" w:rsidP="004A55F2">
      <w:pPr>
        <w:pStyle w:val="2"/>
        <w:numPr>
          <w:ilvl w:val="2"/>
          <w:numId w:val="1"/>
        </w:numPr>
        <w:spacing w:before="200" w:after="200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2" w:name="_Toc216188281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Обоснование выбора стека технологий: </w:t>
      </w:r>
      <w:proofErr w:type="spellStart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Flutter</w:t>
      </w:r>
      <w:proofErr w:type="spellEnd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proofErr w:type="spellStart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Dart</w:t>
      </w:r>
      <w:proofErr w:type="spellEnd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Firebase</w:t>
      </w:r>
      <w:bookmarkEnd w:id="12"/>
      <w:proofErr w:type="spellEnd"/>
    </w:p>
    <w:p w14:paraId="1D256055" w14:textId="47D1E670" w:rsidR="53FEF352" w:rsidRDefault="53FEF352" w:rsidP="004A55F2">
      <w:pPr>
        <w:pStyle w:val="10"/>
        <w:numPr>
          <w:ilvl w:val="1"/>
          <w:numId w:val="1"/>
        </w:numPr>
        <w:spacing w:before="200" w:after="200"/>
        <w:ind w:left="0" w:firstLine="709"/>
        <w:jc w:val="both"/>
        <w:rPr>
          <w:rStyle w:val="ad"/>
          <w:rFonts w:eastAsia="Times New Roman"/>
          <w:b w:val="0"/>
          <w:bCs w:val="0"/>
          <w:sz w:val="28"/>
          <w:szCs w:val="28"/>
        </w:rPr>
      </w:pPr>
      <w:bookmarkStart w:id="13" w:name="_Toc216188282"/>
      <w:r w:rsidRPr="2694C509">
        <w:rPr>
          <w:rFonts w:ascii="Times New Roman" w:eastAsia="Times New Roman" w:hAnsi="Times New Roman" w:cs="Times New Roman"/>
          <w:color w:val="auto"/>
          <w:sz w:val="28"/>
          <w:szCs w:val="28"/>
        </w:rPr>
        <w:t>Выводы по главе</w:t>
      </w:r>
      <w:bookmarkEnd w:id="13"/>
    </w:p>
    <w:p w14:paraId="1F582853" w14:textId="5948772B" w:rsidR="2694C509" w:rsidRDefault="2694C509" w:rsidP="2694C509">
      <w:pPr>
        <w:pStyle w:val="aff5"/>
      </w:pPr>
    </w:p>
    <w:sectPr w:rsidR="2694C509" w:rsidSect="00EB78FD">
      <w:footerReference w:type="default" r:id="rId8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8D727" w14:textId="77777777" w:rsidR="003C5B37" w:rsidRDefault="003C5B37" w:rsidP="00044197">
      <w:pPr>
        <w:spacing w:after="0" w:line="240" w:lineRule="auto"/>
      </w:pPr>
      <w:r>
        <w:separator/>
      </w:r>
    </w:p>
    <w:p w14:paraId="3402E536" w14:textId="77777777" w:rsidR="003C5B37" w:rsidRDefault="003C5B37"/>
  </w:endnote>
  <w:endnote w:type="continuationSeparator" w:id="0">
    <w:p w14:paraId="5EB79820" w14:textId="77777777" w:rsidR="003C5B37" w:rsidRDefault="003C5B37" w:rsidP="00044197">
      <w:pPr>
        <w:spacing w:after="0" w:line="240" w:lineRule="auto"/>
      </w:pPr>
      <w:r>
        <w:continuationSeparator/>
      </w:r>
    </w:p>
    <w:p w14:paraId="4453FE22" w14:textId="77777777" w:rsidR="003C5B37" w:rsidRDefault="003C5B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236309"/>
      <w:docPartObj>
        <w:docPartGallery w:val="Page Numbers (Bottom of Page)"/>
        <w:docPartUnique/>
      </w:docPartObj>
    </w:sdtPr>
    <w:sdtContent>
      <w:p w14:paraId="3367B191" w14:textId="0AC6A090" w:rsidR="00831DE4" w:rsidRPr="009048D4" w:rsidRDefault="00831DE4" w:rsidP="009048D4">
        <w:pPr>
          <w:pStyle w:val="a6"/>
          <w:jc w:val="center"/>
        </w:pPr>
        <w:r w:rsidRPr="009048D4">
          <w:rPr>
            <w:rFonts w:ascii="Times New Roman" w:hAnsi="Times New Roman"/>
            <w:sz w:val="24"/>
          </w:rPr>
          <w:fldChar w:fldCharType="begin"/>
        </w:r>
        <w:r w:rsidRPr="009048D4">
          <w:rPr>
            <w:rFonts w:ascii="Times New Roman" w:hAnsi="Times New Roman"/>
            <w:sz w:val="24"/>
          </w:rPr>
          <w:instrText>PAGE   \* MERGEFORMAT</w:instrText>
        </w:r>
        <w:r w:rsidRPr="009048D4">
          <w:rPr>
            <w:rFonts w:ascii="Times New Roman" w:hAnsi="Times New Roman"/>
            <w:sz w:val="24"/>
          </w:rPr>
          <w:fldChar w:fldCharType="separate"/>
        </w:r>
        <w:r w:rsidR="00A62D01">
          <w:rPr>
            <w:rFonts w:ascii="Times New Roman" w:hAnsi="Times New Roman"/>
            <w:noProof/>
            <w:sz w:val="24"/>
          </w:rPr>
          <w:t>9</w:t>
        </w:r>
        <w:r w:rsidRPr="009048D4">
          <w:rPr>
            <w:rFonts w:ascii="Times New Roman" w:hAnsi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A5FBC" w14:textId="77777777" w:rsidR="003C5B37" w:rsidRDefault="003C5B37" w:rsidP="0033106C">
      <w:pPr>
        <w:spacing w:after="0" w:line="240" w:lineRule="auto"/>
      </w:pPr>
      <w:r>
        <w:separator/>
      </w:r>
    </w:p>
  </w:footnote>
  <w:footnote w:type="continuationSeparator" w:id="0">
    <w:p w14:paraId="1A34ABC7" w14:textId="77777777" w:rsidR="003C5B37" w:rsidRDefault="003C5B37" w:rsidP="00044197">
      <w:pPr>
        <w:spacing w:after="0" w:line="240" w:lineRule="auto"/>
      </w:pPr>
      <w:r>
        <w:continuationSeparator/>
      </w:r>
    </w:p>
    <w:p w14:paraId="71AEC164" w14:textId="77777777" w:rsidR="003C5B37" w:rsidRDefault="003C5B3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135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CE572A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223E78"/>
    <w:multiLevelType w:val="multilevel"/>
    <w:tmpl w:val="AA9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A0497"/>
    <w:multiLevelType w:val="multilevel"/>
    <w:tmpl w:val="79588BE0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" w15:restartNumberingAfterBreak="0">
    <w:nsid w:val="1158E585"/>
    <w:multiLevelType w:val="hybridMultilevel"/>
    <w:tmpl w:val="08EA3C84"/>
    <w:lvl w:ilvl="0" w:tplc="EE304668">
      <w:start w:val="1"/>
      <w:numFmt w:val="decimal"/>
      <w:lvlText w:val="%1."/>
      <w:lvlJc w:val="left"/>
      <w:pPr>
        <w:ind w:left="720" w:hanging="360"/>
      </w:pPr>
    </w:lvl>
    <w:lvl w:ilvl="1" w:tplc="888CE096">
      <w:start w:val="1"/>
      <w:numFmt w:val="lowerLetter"/>
      <w:lvlText w:val="%2."/>
      <w:lvlJc w:val="left"/>
      <w:pPr>
        <w:ind w:left="1440" w:hanging="360"/>
      </w:pPr>
    </w:lvl>
    <w:lvl w:ilvl="2" w:tplc="59D6CFDE">
      <w:start w:val="1"/>
      <w:numFmt w:val="lowerRoman"/>
      <w:lvlText w:val="%3."/>
      <w:lvlJc w:val="right"/>
      <w:pPr>
        <w:ind w:left="2160" w:hanging="180"/>
      </w:pPr>
    </w:lvl>
    <w:lvl w:ilvl="3" w:tplc="FB2A2EA0">
      <w:start w:val="1"/>
      <w:numFmt w:val="decimal"/>
      <w:lvlText w:val="%4."/>
      <w:lvlJc w:val="left"/>
      <w:pPr>
        <w:ind w:left="2880" w:hanging="360"/>
      </w:pPr>
    </w:lvl>
    <w:lvl w:ilvl="4" w:tplc="2084D8C8">
      <w:start w:val="1"/>
      <w:numFmt w:val="lowerLetter"/>
      <w:lvlText w:val="%5."/>
      <w:lvlJc w:val="left"/>
      <w:pPr>
        <w:ind w:left="3600" w:hanging="360"/>
      </w:pPr>
    </w:lvl>
    <w:lvl w:ilvl="5" w:tplc="FE42D048">
      <w:start w:val="1"/>
      <w:numFmt w:val="lowerRoman"/>
      <w:lvlText w:val="%6."/>
      <w:lvlJc w:val="right"/>
      <w:pPr>
        <w:ind w:left="4320" w:hanging="180"/>
      </w:pPr>
    </w:lvl>
    <w:lvl w:ilvl="6" w:tplc="EBA839FC">
      <w:start w:val="1"/>
      <w:numFmt w:val="decimal"/>
      <w:lvlText w:val="%7."/>
      <w:lvlJc w:val="left"/>
      <w:pPr>
        <w:ind w:left="5040" w:hanging="360"/>
      </w:pPr>
    </w:lvl>
    <w:lvl w:ilvl="7" w:tplc="E7FC675C">
      <w:start w:val="1"/>
      <w:numFmt w:val="lowerLetter"/>
      <w:lvlText w:val="%8."/>
      <w:lvlJc w:val="left"/>
      <w:pPr>
        <w:ind w:left="5760" w:hanging="360"/>
      </w:pPr>
    </w:lvl>
    <w:lvl w:ilvl="8" w:tplc="97FE9B3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74604"/>
    <w:multiLevelType w:val="multilevel"/>
    <w:tmpl w:val="A712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C76FC"/>
    <w:multiLevelType w:val="hybridMultilevel"/>
    <w:tmpl w:val="F1783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8E133A"/>
    <w:multiLevelType w:val="multilevel"/>
    <w:tmpl w:val="C9E283E8"/>
    <w:numStyleLink w:val="a"/>
  </w:abstractNum>
  <w:abstractNum w:abstractNumId="8" w15:restartNumberingAfterBreak="0">
    <w:nsid w:val="25B66855"/>
    <w:multiLevelType w:val="multilevel"/>
    <w:tmpl w:val="53CAEB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D4D5945"/>
    <w:multiLevelType w:val="hybridMultilevel"/>
    <w:tmpl w:val="336AB5F6"/>
    <w:lvl w:ilvl="0" w:tplc="45E4D0F4">
      <w:start w:val="1"/>
      <w:numFmt w:val="decimal"/>
      <w:lvlText w:val="%1."/>
      <w:lvlJc w:val="left"/>
      <w:pPr>
        <w:ind w:left="720" w:hanging="360"/>
      </w:pPr>
    </w:lvl>
    <w:lvl w:ilvl="1" w:tplc="BE52D2BC">
      <w:start w:val="1"/>
      <w:numFmt w:val="lowerLetter"/>
      <w:lvlText w:val="%2."/>
      <w:lvlJc w:val="left"/>
      <w:pPr>
        <w:ind w:left="1440" w:hanging="360"/>
      </w:pPr>
    </w:lvl>
    <w:lvl w:ilvl="2" w:tplc="0D5002A0">
      <w:start w:val="1"/>
      <w:numFmt w:val="lowerRoman"/>
      <w:lvlText w:val="%3."/>
      <w:lvlJc w:val="right"/>
      <w:pPr>
        <w:ind w:left="2160" w:hanging="180"/>
      </w:pPr>
    </w:lvl>
    <w:lvl w:ilvl="3" w:tplc="1166F87C">
      <w:start w:val="1"/>
      <w:numFmt w:val="decimal"/>
      <w:lvlText w:val="%4."/>
      <w:lvlJc w:val="left"/>
      <w:pPr>
        <w:ind w:left="2880" w:hanging="360"/>
      </w:pPr>
    </w:lvl>
    <w:lvl w:ilvl="4" w:tplc="73642E44">
      <w:start w:val="1"/>
      <w:numFmt w:val="lowerLetter"/>
      <w:lvlText w:val="%5."/>
      <w:lvlJc w:val="left"/>
      <w:pPr>
        <w:ind w:left="3600" w:hanging="360"/>
      </w:pPr>
    </w:lvl>
    <w:lvl w:ilvl="5" w:tplc="47CAA592">
      <w:start w:val="1"/>
      <w:numFmt w:val="lowerRoman"/>
      <w:lvlText w:val="%6."/>
      <w:lvlJc w:val="right"/>
      <w:pPr>
        <w:ind w:left="4320" w:hanging="180"/>
      </w:pPr>
    </w:lvl>
    <w:lvl w:ilvl="6" w:tplc="6218A260">
      <w:start w:val="1"/>
      <w:numFmt w:val="decimal"/>
      <w:lvlText w:val="%7."/>
      <w:lvlJc w:val="left"/>
      <w:pPr>
        <w:ind w:left="5040" w:hanging="360"/>
      </w:pPr>
    </w:lvl>
    <w:lvl w:ilvl="7" w:tplc="C60EA3B6">
      <w:start w:val="1"/>
      <w:numFmt w:val="lowerLetter"/>
      <w:lvlText w:val="%8."/>
      <w:lvlJc w:val="left"/>
      <w:pPr>
        <w:ind w:left="5760" w:hanging="360"/>
      </w:pPr>
    </w:lvl>
    <w:lvl w:ilvl="8" w:tplc="E8B60B0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ECD9A"/>
    <w:multiLevelType w:val="multilevel"/>
    <w:tmpl w:val="644890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353575A1"/>
    <w:multiLevelType w:val="multilevel"/>
    <w:tmpl w:val="0C2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64FF8"/>
    <w:multiLevelType w:val="multilevel"/>
    <w:tmpl w:val="5A3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61416"/>
    <w:multiLevelType w:val="hybridMultilevel"/>
    <w:tmpl w:val="73A02BDC"/>
    <w:lvl w:ilvl="0" w:tplc="1BFACCF2">
      <w:start w:val="1"/>
      <w:numFmt w:val="decimal"/>
      <w:lvlText w:val="%1."/>
      <w:lvlJc w:val="left"/>
      <w:pPr>
        <w:ind w:left="1080" w:hanging="360"/>
      </w:pPr>
    </w:lvl>
    <w:lvl w:ilvl="1" w:tplc="1CC4D718">
      <w:start w:val="1"/>
      <w:numFmt w:val="lowerLetter"/>
      <w:lvlText w:val="%2."/>
      <w:lvlJc w:val="left"/>
      <w:pPr>
        <w:ind w:left="1800" w:hanging="360"/>
      </w:pPr>
    </w:lvl>
    <w:lvl w:ilvl="2" w:tplc="72685B6C">
      <w:start w:val="1"/>
      <w:numFmt w:val="lowerRoman"/>
      <w:lvlText w:val="%3."/>
      <w:lvlJc w:val="right"/>
      <w:pPr>
        <w:ind w:left="2520" w:hanging="180"/>
      </w:pPr>
    </w:lvl>
    <w:lvl w:ilvl="3" w:tplc="9FDADC04">
      <w:start w:val="1"/>
      <w:numFmt w:val="decimal"/>
      <w:lvlText w:val="%4."/>
      <w:lvlJc w:val="left"/>
      <w:pPr>
        <w:ind w:left="3240" w:hanging="360"/>
      </w:pPr>
    </w:lvl>
    <w:lvl w:ilvl="4" w:tplc="3D3CB4E4">
      <w:start w:val="1"/>
      <w:numFmt w:val="lowerLetter"/>
      <w:lvlText w:val="%5."/>
      <w:lvlJc w:val="left"/>
      <w:pPr>
        <w:ind w:left="3960" w:hanging="360"/>
      </w:pPr>
    </w:lvl>
    <w:lvl w:ilvl="5" w:tplc="FB8E1FAA">
      <w:start w:val="1"/>
      <w:numFmt w:val="lowerRoman"/>
      <w:lvlText w:val="%6."/>
      <w:lvlJc w:val="right"/>
      <w:pPr>
        <w:ind w:left="4680" w:hanging="180"/>
      </w:pPr>
    </w:lvl>
    <w:lvl w:ilvl="6" w:tplc="189C9E9E">
      <w:start w:val="1"/>
      <w:numFmt w:val="decimal"/>
      <w:lvlText w:val="%7."/>
      <w:lvlJc w:val="left"/>
      <w:pPr>
        <w:ind w:left="5400" w:hanging="360"/>
      </w:pPr>
    </w:lvl>
    <w:lvl w:ilvl="7" w:tplc="9A9CD4CC">
      <w:start w:val="1"/>
      <w:numFmt w:val="lowerLetter"/>
      <w:lvlText w:val="%8."/>
      <w:lvlJc w:val="left"/>
      <w:pPr>
        <w:ind w:left="6120" w:hanging="360"/>
      </w:pPr>
    </w:lvl>
    <w:lvl w:ilvl="8" w:tplc="486E1622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F7AD21"/>
    <w:multiLevelType w:val="multilevel"/>
    <w:tmpl w:val="1EB46B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45231AD7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E54E71"/>
    <w:multiLevelType w:val="hybridMultilevel"/>
    <w:tmpl w:val="F7482182"/>
    <w:lvl w:ilvl="0" w:tplc="B42692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4FE3CC"/>
    <w:multiLevelType w:val="hybridMultilevel"/>
    <w:tmpl w:val="8C46E41C"/>
    <w:lvl w:ilvl="0" w:tplc="B42692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E08CE3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388B9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5305F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D822CA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DDA17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256E8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1FA338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96CAC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917AB7"/>
    <w:multiLevelType w:val="multilevel"/>
    <w:tmpl w:val="C9E283E8"/>
    <w:styleLink w:val="a"/>
    <w:lvl w:ilvl="0">
      <w:start w:val="1"/>
      <w:numFmt w:val="decimal"/>
      <w:isLgl/>
      <w:lvlText w:val="%1."/>
      <w:lvlJc w:val="left"/>
      <w:pPr>
        <w:tabs>
          <w:tab w:val="num" w:pos="1134"/>
        </w:tabs>
        <w:ind w:left="0" w:firstLine="709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tabs>
          <w:tab w:val="num" w:pos="1559"/>
        </w:tabs>
        <w:ind w:left="142" w:firstLine="709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2552"/>
        </w:tabs>
        <w:ind w:left="1418" w:firstLine="709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3261"/>
        </w:tabs>
        <w:ind w:left="2127"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70"/>
        </w:tabs>
        <w:ind w:left="2836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9"/>
        </w:tabs>
        <w:ind w:left="3545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4254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97"/>
        </w:tabs>
        <w:ind w:left="4963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06"/>
        </w:tabs>
        <w:ind w:left="5672" w:firstLine="709"/>
      </w:pPr>
      <w:rPr>
        <w:rFonts w:ascii="Wingdings" w:hAnsi="Wingdings" w:hint="default"/>
      </w:rPr>
    </w:lvl>
  </w:abstractNum>
  <w:abstractNum w:abstractNumId="19" w15:restartNumberingAfterBreak="0">
    <w:nsid w:val="58975004"/>
    <w:multiLevelType w:val="multilevel"/>
    <w:tmpl w:val="CD82686E"/>
    <w:lvl w:ilvl="0">
      <w:start w:val="1"/>
      <w:numFmt w:val="bullet"/>
      <w:pStyle w:val="1"/>
      <w:lvlText w:val=""/>
      <w:lvlJc w:val="left"/>
      <w:pPr>
        <w:ind w:left="107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0" w15:restartNumberingAfterBreak="0">
    <w:nsid w:val="59F67CEB"/>
    <w:multiLevelType w:val="hybridMultilevel"/>
    <w:tmpl w:val="EDF0C2F6"/>
    <w:lvl w:ilvl="0" w:tplc="F59E716C">
      <w:start w:val="1"/>
      <w:numFmt w:val="decimal"/>
      <w:lvlText w:val="%1."/>
      <w:lvlJc w:val="left"/>
      <w:pPr>
        <w:ind w:left="1080" w:hanging="360"/>
      </w:pPr>
    </w:lvl>
    <w:lvl w:ilvl="1" w:tplc="A7F85A16">
      <w:start w:val="1"/>
      <w:numFmt w:val="lowerLetter"/>
      <w:lvlText w:val="%2."/>
      <w:lvlJc w:val="left"/>
      <w:pPr>
        <w:ind w:left="1800" w:hanging="360"/>
      </w:pPr>
    </w:lvl>
    <w:lvl w:ilvl="2" w:tplc="77A09AA2">
      <w:start w:val="1"/>
      <w:numFmt w:val="lowerRoman"/>
      <w:lvlText w:val="%3."/>
      <w:lvlJc w:val="right"/>
      <w:pPr>
        <w:ind w:left="2520" w:hanging="180"/>
      </w:pPr>
    </w:lvl>
    <w:lvl w:ilvl="3" w:tplc="ABC6633A">
      <w:start w:val="1"/>
      <w:numFmt w:val="decimal"/>
      <w:lvlText w:val="%4."/>
      <w:lvlJc w:val="left"/>
      <w:pPr>
        <w:ind w:left="3240" w:hanging="360"/>
      </w:pPr>
    </w:lvl>
    <w:lvl w:ilvl="4" w:tplc="2D36EDA6">
      <w:start w:val="1"/>
      <w:numFmt w:val="lowerLetter"/>
      <w:lvlText w:val="%5."/>
      <w:lvlJc w:val="left"/>
      <w:pPr>
        <w:ind w:left="3960" w:hanging="360"/>
      </w:pPr>
    </w:lvl>
    <w:lvl w:ilvl="5" w:tplc="98B4A572">
      <w:start w:val="1"/>
      <w:numFmt w:val="lowerRoman"/>
      <w:lvlText w:val="%6."/>
      <w:lvlJc w:val="right"/>
      <w:pPr>
        <w:ind w:left="4680" w:hanging="180"/>
      </w:pPr>
    </w:lvl>
    <w:lvl w:ilvl="6" w:tplc="9CC23254">
      <w:start w:val="1"/>
      <w:numFmt w:val="decimal"/>
      <w:lvlText w:val="%7."/>
      <w:lvlJc w:val="left"/>
      <w:pPr>
        <w:ind w:left="5400" w:hanging="360"/>
      </w:pPr>
    </w:lvl>
    <w:lvl w:ilvl="7" w:tplc="34F06CE0">
      <w:start w:val="1"/>
      <w:numFmt w:val="lowerLetter"/>
      <w:lvlText w:val="%8."/>
      <w:lvlJc w:val="left"/>
      <w:pPr>
        <w:ind w:left="6120" w:hanging="360"/>
      </w:pPr>
    </w:lvl>
    <w:lvl w:ilvl="8" w:tplc="5CB03C90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AC32D4"/>
    <w:multiLevelType w:val="multilevel"/>
    <w:tmpl w:val="6C6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033EA"/>
    <w:multiLevelType w:val="multilevel"/>
    <w:tmpl w:val="C0BECE4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9613549">
    <w:abstractNumId w:val="14"/>
  </w:num>
  <w:num w:numId="2" w16cid:durableId="1176266375">
    <w:abstractNumId w:val="13"/>
  </w:num>
  <w:num w:numId="3" w16cid:durableId="635263421">
    <w:abstractNumId w:val="10"/>
  </w:num>
  <w:num w:numId="4" w16cid:durableId="362950582">
    <w:abstractNumId w:val="4"/>
  </w:num>
  <w:num w:numId="5" w16cid:durableId="1133911329">
    <w:abstractNumId w:val="17"/>
  </w:num>
  <w:num w:numId="6" w16cid:durableId="1881893134">
    <w:abstractNumId w:val="20"/>
  </w:num>
  <w:num w:numId="7" w16cid:durableId="2123956316">
    <w:abstractNumId w:val="9"/>
  </w:num>
  <w:num w:numId="8" w16cid:durableId="2040157010">
    <w:abstractNumId w:val="22"/>
  </w:num>
  <w:num w:numId="9" w16cid:durableId="2061828895">
    <w:abstractNumId w:val="8"/>
  </w:num>
  <w:num w:numId="10" w16cid:durableId="1840803495">
    <w:abstractNumId w:val="18"/>
  </w:num>
  <w:num w:numId="11" w16cid:durableId="247544896">
    <w:abstractNumId w:val="7"/>
  </w:num>
  <w:num w:numId="12" w16cid:durableId="382798508">
    <w:abstractNumId w:val="6"/>
  </w:num>
  <w:num w:numId="13" w16cid:durableId="966158708">
    <w:abstractNumId w:val="1"/>
  </w:num>
  <w:num w:numId="14" w16cid:durableId="941843673">
    <w:abstractNumId w:val="19"/>
  </w:num>
  <w:num w:numId="15" w16cid:durableId="1873805745">
    <w:abstractNumId w:val="15"/>
  </w:num>
  <w:num w:numId="16" w16cid:durableId="1121805585">
    <w:abstractNumId w:val="0"/>
  </w:num>
  <w:num w:numId="17" w16cid:durableId="1697383917">
    <w:abstractNumId w:val="8"/>
  </w:num>
  <w:num w:numId="18" w16cid:durableId="1073546879">
    <w:abstractNumId w:val="8"/>
  </w:num>
  <w:num w:numId="19" w16cid:durableId="1165821092">
    <w:abstractNumId w:val="8"/>
  </w:num>
  <w:num w:numId="20" w16cid:durableId="642586280">
    <w:abstractNumId w:val="8"/>
  </w:num>
  <w:num w:numId="21" w16cid:durableId="1271863585">
    <w:abstractNumId w:val="8"/>
    <w:lvlOverride w:ilvl="0">
      <w:startOverride w:val="2"/>
    </w:lvlOverride>
    <w:lvlOverride w:ilvl="1">
      <w:startOverride w:val="2"/>
    </w:lvlOverride>
  </w:num>
  <w:num w:numId="22" w16cid:durableId="20586998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39810968">
    <w:abstractNumId w:val="8"/>
  </w:num>
  <w:num w:numId="24" w16cid:durableId="2046325311">
    <w:abstractNumId w:val="8"/>
    <w:lvlOverride w:ilvl="0">
      <w:startOverride w:val="2"/>
    </w:lvlOverride>
    <w:lvlOverride w:ilvl="1">
      <w:startOverride w:val="2"/>
    </w:lvlOverride>
  </w:num>
  <w:num w:numId="25" w16cid:durableId="1186481532">
    <w:abstractNumId w:val="21"/>
  </w:num>
  <w:num w:numId="26" w16cid:durableId="1256481537">
    <w:abstractNumId w:val="12"/>
  </w:num>
  <w:num w:numId="27" w16cid:durableId="337269507">
    <w:abstractNumId w:val="2"/>
  </w:num>
  <w:num w:numId="28" w16cid:durableId="575820378">
    <w:abstractNumId w:val="11"/>
  </w:num>
  <w:num w:numId="29" w16cid:durableId="615327980">
    <w:abstractNumId w:val="5"/>
  </w:num>
  <w:num w:numId="30" w16cid:durableId="436683042">
    <w:abstractNumId w:val="8"/>
  </w:num>
  <w:num w:numId="31" w16cid:durableId="1470709326">
    <w:abstractNumId w:val="8"/>
  </w:num>
  <w:num w:numId="32" w16cid:durableId="1375274245">
    <w:abstractNumId w:val="8"/>
  </w:num>
  <w:num w:numId="33" w16cid:durableId="1147085927">
    <w:abstractNumId w:val="19"/>
  </w:num>
  <w:num w:numId="34" w16cid:durableId="1704018133">
    <w:abstractNumId w:val="19"/>
  </w:num>
  <w:num w:numId="35" w16cid:durableId="1683049340">
    <w:abstractNumId w:val="19"/>
  </w:num>
  <w:num w:numId="36" w16cid:durableId="456339667">
    <w:abstractNumId w:val="19"/>
  </w:num>
  <w:num w:numId="37" w16cid:durableId="1848517249">
    <w:abstractNumId w:val="19"/>
  </w:num>
  <w:num w:numId="38" w16cid:durableId="1093009848">
    <w:abstractNumId w:val="3"/>
  </w:num>
  <w:num w:numId="39" w16cid:durableId="105733669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E9"/>
    <w:rsid w:val="0000373F"/>
    <w:rsid w:val="0000386C"/>
    <w:rsid w:val="00011B2D"/>
    <w:rsid w:val="0001511F"/>
    <w:rsid w:val="0001596E"/>
    <w:rsid w:val="00015BB8"/>
    <w:rsid w:val="00015D48"/>
    <w:rsid w:val="00021B6C"/>
    <w:rsid w:val="00023671"/>
    <w:rsid w:val="000252AB"/>
    <w:rsid w:val="00026DA2"/>
    <w:rsid w:val="000304A0"/>
    <w:rsid w:val="00031B52"/>
    <w:rsid w:val="00031CC4"/>
    <w:rsid w:val="00033638"/>
    <w:rsid w:val="00036ECC"/>
    <w:rsid w:val="00037BD3"/>
    <w:rsid w:val="000419D5"/>
    <w:rsid w:val="000428D4"/>
    <w:rsid w:val="00044197"/>
    <w:rsid w:val="000447A0"/>
    <w:rsid w:val="00050147"/>
    <w:rsid w:val="00052DA5"/>
    <w:rsid w:val="00053287"/>
    <w:rsid w:val="00055B6B"/>
    <w:rsid w:val="00057479"/>
    <w:rsid w:val="00063C00"/>
    <w:rsid w:val="00066DD1"/>
    <w:rsid w:val="00067ABE"/>
    <w:rsid w:val="00067CA0"/>
    <w:rsid w:val="00071A8D"/>
    <w:rsid w:val="00075AC5"/>
    <w:rsid w:val="00082300"/>
    <w:rsid w:val="0008241D"/>
    <w:rsid w:val="00093DA1"/>
    <w:rsid w:val="000963FD"/>
    <w:rsid w:val="000A340C"/>
    <w:rsid w:val="000A4126"/>
    <w:rsid w:val="000B2137"/>
    <w:rsid w:val="000B5A03"/>
    <w:rsid w:val="000B6EB7"/>
    <w:rsid w:val="000C140A"/>
    <w:rsid w:val="000C1744"/>
    <w:rsid w:val="000C48E4"/>
    <w:rsid w:val="000C7DA5"/>
    <w:rsid w:val="000D0010"/>
    <w:rsid w:val="000D34FC"/>
    <w:rsid w:val="000D3CCB"/>
    <w:rsid w:val="000E2545"/>
    <w:rsid w:val="000E30B0"/>
    <w:rsid w:val="000F44A3"/>
    <w:rsid w:val="000F4AB6"/>
    <w:rsid w:val="000F6CC0"/>
    <w:rsid w:val="00101E10"/>
    <w:rsid w:val="001040B3"/>
    <w:rsid w:val="00110527"/>
    <w:rsid w:val="00110CE5"/>
    <w:rsid w:val="00112D34"/>
    <w:rsid w:val="00114527"/>
    <w:rsid w:val="00117D4E"/>
    <w:rsid w:val="0012096F"/>
    <w:rsid w:val="00121B99"/>
    <w:rsid w:val="00126A35"/>
    <w:rsid w:val="00131A4B"/>
    <w:rsid w:val="00132FA2"/>
    <w:rsid w:val="00133E35"/>
    <w:rsid w:val="00135C3C"/>
    <w:rsid w:val="00142B32"/>
    <w:rsid w:val="00145024"/>
    <w:rsid w:val="00150582"/>
    <w:rsid w:val="00151365"/>
    <w:rsid w:val="0015283B"/>
    <w:rsid w:val="00153A80"/>
    <w:rsid w:val="00155785"/>
    <w:rsid w:val="00157C28"/>
    <w:rsid w:val="00167576"/>
    <w:rsid w:val="0017696A"/>
    <w:rsid w:val="0017794B"/>
    <w:rsid w:val="00177E22"/>
    <w:rsid w:val="0018285B"/>
    <w:rsid w:val="00185EFC"/>
    <w:rsid w:val="001865AE"/>
    <w:rsid w:val="001915BF"/>
    <w:rsid w:val="0019371D"/>
    <w:rsid w:val="0019392C"/>
    <w:rsid w:val="00193D8C"/>
    <w:rsid w:val="001A09AC"/>
    <w:rsid w:val="001A2383"/>
    <w:rsid w:val="001A262F"/>
    <w:rsid w:val="001B3311"/>
    <w:rsid w:val="001B3458"/>
    <w:rsid w:val="001D07FF"/>
    <w:rsid w:val="001D3179"/>
    <w:rsid w:val="001D488B"/>
    <w:rsid w:val="001E119C"/>
    <w:rsid w:val="001E2F7F"/>
    <w:rsid w:val="001E3196"/>
    <w:rsid w:val="001E4C9C"/>
    <w:rsid w:val="001E61E6"/>
    <w:rsid w:val="001E6999"/>
    <w:rsid w:val="001E6A12"/>
    <w:rsid w:val="001E7291"/>
    <w:rsid w:val="00200730"/>
    <w:rsid w:val="00204CC3"/>
    <w:rsid w:val="00210034"/>
    <w:rsid w:val="00210164"/>
    <w:rsid w:val="00215EDA"/>
    <w:rsid w:val="00216809"/>
    <w:rsid w:val="00216D6D"/>
    <w:rsid w:val="00217B90"/>
    <w:rsid w:val="002213A6"/>
    <w:rsid w:val="002247AB"/>
    <w:rsid w:val="00225B82"/>
    <w:rsid w:val="00230194"/>
    <w:rsid w:val="002313FE"/>
    <w:rsid w:val="00232458"/>
    <w:rsid w:val="002337EA"/>
    <w:rsid w:val="002339A2"/>
    <w:rsid w:val="00234141"/>
    <w:rsid w:val="00234AC1"/>
    <w:rsid w:val="00236EA0"/>
    <w:rsid w:val="0023782D"/>
    <w:rsid w:val="002408E7"/>
    <w:rsid w:val="00240F47"/>
    <w:rsid w:val="002420EB"/>
    <w:rsid w:val="0024550B"/>
    <w:rsid w:val="00253AA7"/>
    <w:rsid w:val="00254231"/>
    <w:rsid w:val="002568E5"/>
    <w:rsid w:val="00257726"/>
    <w:rsid w:val="002627C3"/>
    <w:rsid w:val="00262968"/>
    <w:rsid w:val="00264159"/>
    <w:rsid w:val="00264626"/>
    <w:rsid w:val="002707D5"/>
    <w:rsid w:val="00271AE8"/>
    <w:rsid w:val="00271F09"/>
    <w:rsid w:val="00280B01"/>
    <w:rsid w:val="00281C66"/>
    <w:rsid w:val="00283C5A"/>
    <w:rsid w:val="002858B4"/>
    <w:rsid w:val="00290BEE"/>
    <w:rsid w:val="002941E2"/>
    <w:rsid w:val="002A2ADF"/>
    <w:rsid w:val="002A676F"/>
    <w:rsid w:val="002A7040"/>
    <w:rsid w:val="002A7586"/>
    <w:rsid w:val="002B32F1"/>
    <w:rsid w:val="002B3A9F"/>
    <w:rsid w:val="002B4A9E"/>
    <w:rsid w:val="002B5767"/>
    <w:rsid w:val="002B655C"/>
    <w:rsid w:val="002C09B0"/>
    <w:rsid w:val="002C1AA8"/>
    <w:rsid w:val="002C3213"/>
    <w:rsid w:val="002C35F2"/>
    <w:rsid w:val="002C6EEB"/>
    <w:rsid w:val="002C77E0"/>
    <w:rsid w:val="002D1CA0"/>
    <w:rsid w:val="002D2108"/>
    <w:rsid w:val="002E07BF"/>
    <w:rsid w:val="002E252C"/>
    <w:rsid w:val="002F0BD6"/>
    <w:rsid w:val="002F0E68"/>
    <w:rsid w:val="002F1C0D"/>
    <w:rsid w:val="002F334A"/>
    <w:rsid w:val="002F3868"/>
    <w:rsid w:val="002F5C88"/>
    <w:rsid w:val="002F7B0A"/>
    <w:rsid w:val="00306462"/>
    <w:rsid w:val="00310B3B"/>
    <w:rsid w:val="00313784"/>
    <w:rsid w:val="00314607"/>
    <w:rsid w:val="00315A10"/>
    <w:rsid w:val="00315E0F"/>
    <w:rsid w:val="0031761F"/>
    <w:rsid w:val="00317A2D"/>
    <w:rsid w:val="003240EF"/>
    <w:rsid w:val="0033106C"/>
    <w:rsid w:val="00331436"/>
    <w:rsid w:val="003322F4"/>
    <w:rsid w:val="00334135"/>
    <w:rsid w:val="00334A26"/>
    <w:rsid w:val="00335BD4"/>
    <w:rsid w:val="00340566"/>
    <w:rsid w:val="00340BFB"/>
    <w:rsid w:val="00341488"/>
    <w:rsid w:val="00345AE5"/>
    <w:rsid w:val="003467FB"/>
    <w:rsid w:val="003468C9"/>
    <w:rsid w:val="003475E2"/>
    <w:rsid w:val="00350855"/>
    <w:rsid w:val="003522DB"/>
    <w:rsid w:val="003543C6"/>
    <w:rsid w:val="00354640"/>
    <w:rsid w:val="0035465F"/>
    <w:rsid w:val="00357E0F"/>
    <w:rsid w:val="003629C3"/>
    <w:rsid w:val="00362F43"/>
    <w:rsid w:val="00363FFF"/>
    <w:rsid w:val="00366FAE"/>
    <w:rsid w:val="00382B76"/>
    <w:rsid w:val="003843C4"/>
    <w:rsid w:val="00384C76"/>
    <w:rsid w:val="00397D7D"/>
    <w:rsid w:val="003A2B64"/>
    <w:rsid w:val="003A5522"/>
    <w:rsid w:val="003B1B46"/>
    <w:rsid w:val="003B1DDB"/>
    <w:rsid w:val="003B28F4"/>
    <w:rsid w:val="003B4F5C"/>
    <w:rsid w:val="003B6A4E"/>
    <w:rsid w:val="003C0845"/>
    <w:rsid w:val="003C0EC4"/>
    <w:rsid w:val="003C1983"/>
    <w:rsid w:val="003C1DAC"/>
    <w:rsid w:val="003C5257"/>
    <w:rsid w:val="003C5B37"/>
    <w:rsid w:val="003D1996"/>
    <w:rsid w:val="003D2E25"/>
    <w:rsid w:val="003D34AE"/>
    <w:rsid w:val="003D5E59"/>
    <w:rsid w:val="003D60B0"/>
    <w:rsid w:val="003E0C8B"/>
    <w:rsid w:val="003E2A64"/>
    <w:rsid w:val="003E5423"/>
    <w:rsid w:val="003E769E"/>
    <w:rsid w:val="003F02D0"/>
    <w:rsid w:val="003F2780"/>
    <w:rsid w:val="003F3BBE"/>
    <w:rsid w:val="003F522F"/>
    <w:rsid w:val="00401E72"/>
    <w:rsid w:val="00403580"/>
    <w:rsid w:val="004038BD"/>
    <w:rsid w:val="00403F81"/>
    <w:rsid w:val="0040493F"/>
    <w:rsid w:val="00404CD9"/>
    <w:rsid w:val="00410720"/>
    <w:rsid w:val="004124D9"/>
    <w:rsid w:val="00416B5D"/>
    <w:rsid w:val="00422DB0"/>
    <w:rsid w:val="0042381B"/>
    <w:rsid w:val="004238DA"/>
    <w:rsid w:val="00431D50"/>
    <w:rsid w:val="0043477B"/>
    <w:rsid w:val="00434A3B"/>
    <w:rsid w:val="00435EA7"/>
    <w:rsid w:val="004415A1"/>
    <w:rsid w:val="00446380"/>
    <w:rsid w:val="004477E2"/>
    <w:rsid w:val="004504A4"/>
    <w:rsid w:val="00451E3A"/>
    <w:rsid w:val="00452E7F"/>
    <w:rsid w:val="00453268"/>
    <w:rsid w:val="004555E5"/>
    <w:rsid w:val="00456636"/>
    <w:rsid w:val="00462C6B"/>
    <w:rsid w:val="004631ED"/>
    <w:rsid w:val="004705C8"/>
    <w:rsid w:val="00472CB2"/>
    <w:rsid w:val="00474BCE"/>
    <w:rsid w:val="00476A6A"/>
    <w:rsid w:val="00480266"/>
    <w:rsid w:val="0048063A"/>
    <w:rsid w:val="00482A77"/>
    <w:rsid w:val="004840D5"/>
    <w:rsid w:val="004860BF"/>
    <w:rsid w:val="0049010A"/>
    <w:rsid w:val="00494EF5"/>
    <w:rsid w:val="004A18DF"/>
    <w:rsid w:val="004A2290"/>
    <w:rsid w:val="004A27AB"/>
    <w:rsid w:val="004A465A"/>
    <w:rsid w:val="004A4B9B"/>
    <w:rsid w:val="004A55F2"/>
    <w:rsid w:val="004B0E17"/>
    <w:rsid w:val="004B253E"/>
    <w:rsid w:val="004B548A"/>
    <w:rsid w:val="004B58B3"/>
    <w:rsid w:val="004C1F64"/>
    <w:rsid w:val="004D0526"/>
    <w:rsid w:val="004D0C24"/>
    <w:rsid w:val="004D3096"/>
    <w:rsid w:val="004F002B"/>
    <w:rsid w:val="004F2B79"/>
    <w:rsid w:val="004F5903"/>
    <w:rsid w:val="004F5CBD"/>
    <w:rsid w:val="00501F9C"/>
    <w:rsid w:val="00503244"/>
    <w:rsid w:val="005035C8"/>
    <w:rsid w:val="00505B8E"/>
    <w:rsid w:val="0050731A"/>
    <w:rsid w:val="00517792"/>
    <w:rsid w:val="00521F20"/>
    <w:rsid w:val="00533B97"/>
    <w:rsid w:val="00534EAC"/>
    <w:rsid w:val="00535C74"/>
    <w:rsid w:val="0054170E"/>
    <w:rsid w:val="00543192"/>
    <w:rsid w:val="00554A9A"/>
    <w:rsid w:val="00557C6F"/>
    <w:rsid w:val="00566C5C"/>
    <w:rsid w:val="00567FEA"/>
    <w:rsid w:val="0057268D"/>
    <w:rsid w:val="0057289C"/>
    <w:rsid w:val="00577D25"/>
    <w:rsid w:val="00580D42"/>
    <w:rsid w:val="00583D2D"/>
    <w:rsid w:val="005863A1"/>
    <w:rsid w:val="0059066E"/>
    <w:rsid w:val="005922B7"/>
    <w:rsid w:val="00593784"/>
    <w:rsid w:val="00593906"/>
    <w:rsid w:val="00593E18"/>
    <w:rsid w:val="0059655D"/>
    <w:rsid w:val="005A0082"/>
    <w:rsid w:val="005A6111"/>
    <w:rsid w:val="005B0BDB"/>
    <w:rsid w:val="005B5323"/>
    <w:rsid w:val="005B5F09"/>
    <w:rsid w:val="005C0743"/>
    <w:rsid w:val="005C1674"/>
    <w:rsid w:val="005C5FA3"/>
    <w:rsid w:val="005D3A99"/>
    <w:rsid w:val="005D4706"/>
    <w:rsid w:val="005D55A8"/>
    <w:rsid w:val="005E0674"/>
    <w:rsid w:val="005E1874"/>
    <w:rsid w:val="005E30B4"/>
    <w:rsid w:val="005F67A7"/>
    <w:rsid w:val="005F78ED"/>
    <w:rsid w:val="00605AD7"/>
    <w:rsid w:val="006104D3"/>
    <w:rsid w:val="00614246"/>
    <w:rsid w:val="00614276"/>
    <w:rsid w:val="00622A78"/>
    <w:rsid w:val="00623C0B"/>
    <w:rsid w:val="00624D89"/>
    <w:rsid w:val="00626895"/>
    <w:rsid w:val="00626BE7"/>
    <w:rsid w:val="00627556"/>
    <w:rsid w:val="00635302"/>
    <w:rsid w:val="00635F7E"/>
    <w:rsid w:val="00642F67"/>
    <w:rsid w:val="00644910"/>
    <w:rsid w:val="00646A23"/>
    <w:rsid w:val="00653436"/>
    <w:rsid w:val="00653F0C"/>
    <w:rsid w:val="00657B6B"/>
    <w:rsid w:val="00660B34"/>
    <w:rsid w:val="00662BB6"/>
    <w:rsid w:val="00673027"/>
    <w:rsid w:val="006753FD"/>
    <w:rsid w:val="00677A2A"/>
    <w:rsid w:val="00680135"/>
    <w:rsid w:val="00681846"/>
    <w:rsid w:val="00685534"/>
    <w:rsid w:val="006907CA"/>
    <w:rsid w:val="00692FD5"/>
    <w:rsid w:val="006964C7"/>
    <w:rsid w:val="006A56BA"/>
    <w:rsid w:val="006B0D78"/>
    <w:rsid w:val="006B30D1"/>
    <w:rsid w:val="006B3996"/>
    <w:rsid w:val="006B5496"/>
    <w:rsid w:val="006C0135"/>
    <w:rsid w:val="006C1010"/>
    <w:rsid w:val="006C1758"/>
    <w:rsid w:val="006C1CC8"/>
    <w:rsid w:val="006C324A"/>
    <w:rsid w:val="006C5933"/>
    <w:rsid w:val="006D6CD1"/>
    <w:rsid w:val="006D6E92"/>
    <w:rsid w:val="006E0738"/>
    <w:rsid w:val="006E1A8C"/>
    <w:rsid w:val="006E2570"/>
    <w:rsid w:val="006E2D19"/>
    <w:rsid w:val="006E4741"/>
    <w:rsid w:val="006F0AB4"/>
    <w:rsid w:val="006F2FC7"/>
    <w:rsid w:val="006F57EF"/>
    <w:rsid w:val="006F67D5"/>
    <w:rsid w:val="006F7C1A"/>
    <w:rsid w:val="0070634A"/>
    <w:rsid w:val="007116A9"/>
    <w:rsid w:val="0071420F"/>
    <w:rsid w:val="0071603D"/>
    <w:rsid w:val="0071790D"/>
    <w:rsid w:val="00720A42"/>
    <w:rsid w:val="00723BB4"/>
    <w:rsid w:val="00723EAE"/>
    <w:rsid w:val="007263F5"/>
    <w:rsid w:val="007278D2"/>
    <w:rsid w:val="007300F6"/>
    <w:rsid w:val="00736BA4"/>
    <w:rsid w:val="00741D60"/>
    <w:rsid w:val="00742447"/>
    <w:rsid w:val="00745F25"/>
    <w:rsid w:val="007476AE"/>
    <w:rsid w:val="00751358"/>
    <w:rsid w:val="00753365"/>
    <w:rsid w:val="00764D64"/>
    <w:rsid w:val="007703AF"/>
    <w:rsid w:val="0077276C"/>
    <w:rsid w:val="0077306F"/>
    <w:rsid w:val="007739CE"/>
    <w:rsid w:val="007745D3"/>
    <w:rsid w:val="007809BA"/>
    <w:rsid w:val="00781295"/>
    <w:rsid w:val="00783057"/>
    <w:rsid w:val="00783946"/>
    <w:rsid w:val="00783E1F"/>
    <w:rsid w:val="007863E7"/>
    <w:rsid w:val="00787456"/>
    <w:rsid w:val="00787BC6"/>
    <w:rsid w:val="00791D9F"/>
    <w:rsid w:val="00793D8A"/>
    <w:rsid w:val="0079572C"/>
    <w:rsid w:val="00795EB7"/>
    <w:rsid w:val="007A001C"/>
    <w:rsid w:val="007A32ED"/>
    <w:rsid w:val="007B32BA"/>
    <w:rsid w:val="007B3606"/>
    <w:rsid w:val="007B5271"/>
    <w:rsid w:val="007D0A5E"/>
    <w:rsid w:val="007D17D8"/>
    <w:rsid w:val="007D756D"/>
    <w:rsid w:val="007E1898"/>
    <w:rsid w:val="007E1B5F"/>
    <w:rsid w:val="007E1BE8"/>
    <w:rsid w:val="007E1DB3"/>
    <w:rsid w:val="007E3DBF"/>
    <w:rsid w:val="007E5DC4"/>
    <w:rsid w:val="007E6D51"/>
    <w:rsid w:val="007E7896"/>
    <w:rsid w:val="007F0271"/>
    <w:rsid w:val="007F0295"/>
    <w:rsid w:val="007F6F0A"/>
    <w:rsid w:val="00801FAE"/>
    <w:rsid w:val="008043D4"/>
    <w:rsid w:val="00813E2C"/>
    <w:rsid w:val="00814223"/>
    <w:rsid w:val="00815CCD"/>
    <w:rsid w:val="00816EA6"/>
    <w:rsid w:val="00817760"/>
    <w:rsid w:val="0082134E"/>
    <w:rsid w:val="0082175A"/>
    <w:rsid w:val="008223AD"/>
    <w:rsid w:val="00824580"/>
    <w:rsid w:val="00825F76"/>
    <w:rsid w:val="00830579"/>
    <w:rsid w:val="00831DE4"/>
    <w:rsid w:val="00832C98"/>
    <w:rsid w:val="008332EC"/>
    <w:rsid w:val="00844338"/>
    <w:rsid w:val="008468CA"/>
    <w:rsid w:val="00851FF9"/>
    <w:rsid w:val="00852205"/>
    <w:rsid w:val="00854BCA"/>
    <w:rsid w:val="00862175"/>
    <w:rsid w:val="00862F75"/>
    <w:rsid w:val="008636E8"/>
    <w:rsid w:val="0086637E"/>
    <w:rsid w:val="00866835"/>
    <w:rsid w:val="008839CD"/>
    <w:rsid w:val="008856FA"/>
    <w:rsid w:val="00886FFD"/>
    <w:rsid w:val="0088790D"/>
    <w:rsid w:val="0089093F"/>
    <w:rsid w:val="00890BB2"/>
    <w:rsid w:val="00890E7E"/>
    <w:rsid w:val="00891D06"/>
    <w:rsid w:val="00893937"/>
    <w:rsid w:val="00895AFE"/>
    <w:rsid w:val="008A0715"/>
    <w:rsid w:val="008A17BF"/>
    <w:rsid w:val="008A2E44"/>
    <w:rsid w:val="008A593D"/>
    <w:rsid w:val="008B268C"/>
    <w:rsid w:val="008B598E"/>
    <w:rsid w:val="008B6FB4"/>
    <w:rsid w:val="008C0C39"/>
    <w:rsid w:val="008C224D"/>
    <w:rsid w:val="008C2BDF"/>
    <w:rsid w:val="008C312C"/>
    <w:rsid w:val="008C606B"/>
    <w:rsid w:val="008C6972"/>
    <w:rsid w:val="008D3FC6"/>
    <w:rsid w:val="008D654E"/>
    <w:rsid w:val="008D6DBF"/>
    <w:rsid w:val="008E407E"/>
    <w:rsid w:val="008E55EE"/>
    <w:rsid w:val="008E6454"/>
    <w:rsid w:val="008F2B3D"/>
    <w:rsid w:val="00900C71"/>
    <w:rsid w:val="00900EDA"/>
    <w:rsid w:val="00904502"/>
    <w:rsid w:val="009048D4"/>
    <w:rsid w:val="009071D6"/>
    <w:rsid w:val="0091093D"/>
    <w:rsid w:val="0091360B"/>
    <w:rsid w:val="0091373D"/>
    <w:rsid w:val="00915C26"/>
    <w:rsid w:val="00916167"/>
    <w:rsid w:val="00920EB6"/>
    <w:rsid w:val="009241C3"/>
    <w:rsid w:val="00934AAF"/>
    <w:rsid w:val="00937B03"/>
    <w:rsid w:val="00941778"/>
    <w:rsid w:val="00942DE5"/>
    <w:rsid w:val="00944763"/>
    <w:rsid w:val="009465BC"/>
    <w:rsid w:val="009478F1"/>
    <w:rsid w:val="00952061"/>
    <w:rsid w:val="00952CC1"/>
    <w:rsid w:val="00952F6F"/>
    <w:rsid w:val="00953681"/>
    <w:rsid w:val="009570AE"/>
    <w:rsid w:val="00957D84"/>
    <w:rsid w:val="00961B63"/>
    <w:rsid w:val="00962700"/>
    <w:rsid w:val="009643A5"/>
    <w:rsid w:val="00966265"/>
    <w:rsid w:val="00970148"/>
    <w:rsid w:val="009713D7"/>
    <w:rsid w:val="00980D51"/>
    <w:rsid w:val="0098155F"/>
    <w:rsid w:val="0098661A"/>
    <w:rsid w:val="009908AE"/>
    <w:rsid w:val="009946A2"/>
    <w:rsid w:val="009A2A12"/>
    <w:rsid w:val="009A5292"/>
    <w:rsid w:val="009A6A17"/>
    <w:rsid w:val="009A6B78"/>
    <w:rsid w:val="009A760B"/>
    <w:rsid w:val="009A7F2A"/>
    <w:rsid w:val="009B3784"/>
    <w:rsid w:val="009C042D"/>
    <w:rsid w:val="009C3303"/>
    <w:rsid w:val="009C373A"/>
    <w:rsid w:val="009C4244"/>
    <w:rsid w:val="009C5143"/>
    <w:rsid w:val="009C5A9D"/>
    <w:rsid w:val="009D1F00"/>
    <w:rsid w:val="009D1F2A"/>
    <w:rsid w:val="009D40BA"/>
    <w:rsid w:val="009E0F66"/>
    <w:rsid w:val="009E2632"/>
    <w:rsid w:val="009E392C"/>
    <w:rsid w:val="009E43D0"/>
    <w:rsid w:val="009E4872"/>
    <w:rsid w:val="009F12CF"/>
    <w:rsid w:val="009F288B"/>
    <w:rsid w:val="009F5197"/>
    <w:rsid w:val="009F7CBD"/>
    <w:rsid w:val="00A03564"/>
    <w:rsid w:val="00A17BB5"/>
    <w:rsid w:val="00A22279"/>
    <w:rsid w:val="00A22281"/>
    <w:rsid w:val="00A2481E"/>
    <w:rsid w:val="00A30B14"/>
    <w:rsid w:val="00A32FE2"/>
    <w:rsid w:val="00A3493F"/>
    <w:rsid w:val="00A34DB6"/>
    <w:rsid w:val="00A420A4"/>
    <w:rsid w:val="00A43AC2"/>
    <w:rsid w:val="00A43DCC"/>
    <w:rsid w:val="00A449A1"/>
    <w:rsid w:val="00A4794D"/>
    <w:rsid w:val="00A5468E"/>
    <w:rsid w:val="00A560B7"/>
    <w:rsid w:val="00A60172"/>
    <w:rsid w:val="00A62D01"/>
    <w:rsid w:val="00A67163"/>
    <w:rsid w:val="00A677F6"/>
    <w:rsid w:val="00A7626D"/>
    <w:rsid w:val="00A76C99"/>
    <w:rsid w:val="00A80531"/>
    <w:rsid w:val="00A83C1A"/>
    <w:rsid w:val="00A83E66"/>
    <w:rsid w:val="00A928EF"/>
    <w:rsid w:val="00AA34DD"/>
    <w:rsid w:val="00AB051A"/>
    <w:rsid w:val="00AB45D4"/>
    <w:rsid w:val="00AB484E"/>
    <w:rsid w:val="00AC227E"/>
    <w:rsid w:val="00AC299D"/>
    <w:rsid w:val="00AC4062"/>
    <w:rsid w:val="00AC7019"/>
    <w:rsid w:val="00AD1B26"/>
    <w:rsid w:val="00AD1E73"/>
    <w:rsid w:val="00AD279B"/>
    <w:rsid w:val="00AD4471"/>
    <w:rsid w:val="00AD6132"/>
    <w:rsid w:val="00AE16F7"/>
    <w:rsid w:val="00AE4429"/>
    <w:rsid w:val="00AE749F"/>
    <w:rsid w:val="00AE7ADE"/>
    <w:rsid w:val="00AF39BA"/>
    <w:rsid w:val="00AF3F33"/>
    <w:rsid w:val="00AF70DD"/>
    <w:rsid w:val="00B00224"/>
    <w:rsid w:val="00B01337"/>
    <w:rsid w:val="00B02E94"/>
    <w:rsid w:val="00B03DDA"/>
    <w:rsid w:val="00B04E31"/>
    <w:rsid w:val="00B066DB"/>
    <w:rsid w:val="00B06892"/>
    <w:rsid w:val="00B07C8B"/>
    <w:rsid w:val="00B12DD1"/>
    <w:rsid w:val="00B14D4B"/>
    <w:rsid w:val="00B16F57"/>
    <w:rsid w:val="00B17D8A"/>
    <w:rsid w:val="00B212FC"/>
    <w:rsid w:val="00B21518"/>
    <w:rsid w:val="00B247ED"/>
    <w:rsid w:val="00B249D8"/>
    <w:rsid w:val="00B30730"/>
    <w:rsid w:val="00B32D18"/>
    <w:rsid w:val="00B3760D"/>
    <w:rsid w:val="00B37D53"/>
    <w:rsid w:val="00B40457"/>
    <w:rsid w:val="00B4396B"/>
    <w:rsid w:val="00B443DB"/>
    <w:rsid w:val="00B45551"/>
    <w:rsid w:val="00B50335"/>
    <w:rsid w:val="00B53966"/>
    <w:rsid w:val="00B54DB6"/>
    <w:rsid w:val="00B5518E"/>
    <w:rsid w:val="00B56272"/>
    <w:rsid w:val="00B57600"/>
    <w:rsid w:val="00B61DCC"/>
    <w:rsid w:val="00B7135C"/>
    <w:rsid w:val="00B720E6"/>
    <w:rsid w:val="00B7618B"/>
    <w:rsid w:val="00B765FF"/>
    <w:rsid w:val="00B76C8C"/>
    <w:rsid w:val="00B817C6"/>
    <w:rsid w:val="00B828EB"/>
    <w:rsid w:val="00B84119"/>
    <w:rsid w:val="00B846A1"/>
    <w:rsid w:val="00B85B9B"/>
    <w:rsid w:val="00B9140B"/>
    <w:rsid w:val="00B91592"/>
    <w:rsid w:val="00B91593"/>
    <w:rsid w:val="00B937F6"/>
    <w:rsid w:val="00BA39E9"/>
    <w:rsid w:val="00BB0C02"/>
    <w:rsid w:val="00BB199F"/>
    <w:rsid w:val="00BB6D78"/>
    <w:rsid w:val="00BB7100"/>
    <w:rsid w:val="00BD7472"/>
    <w:rsid w:val="00BE362D"/>
    <w:rsid w:val="00BE5871"/>
    <w:rsid w:val="00BF50B5"/>
    <w:rsid w:val="00BF731D"/>
    <w:rsid w:val="00C00FC5"/>
    <w:rsid w:val="00C01F0D"/>
    <w:rsid w:val="00C02763"/>
    <w:rsid w:val="00C02F8E"/>
    <w:rsid w:val="00C0394E"/>
    <w:rsid w:val="00C13C98"/>
    <w:rsid w:val="00C16B79"/>
    <w:rsid w:val="00C17977"/>
    <w:rsid w:val="00C214F4"/>
    <w:rsid w:val="00C27B5B"/>
    <w:rsid w:val="00C3219B"/>
    <w:rsid w:val="00C43B72"/>
    <w:rsid w:val="00C4460E"/>
    <w:rsid w:val="00C46070"/>
    <w:rsid w:val="00C50D1E"/>
    <w:rsid w:val="00C5232D"/>
    <w:rsid w:val="00C559F6"/>
    <w:rsid w:val="00C56BB9"/>
    <w:rsid w:val="00C56F50"/>
    <w:rsid w:val="00C61781"/>
    <w:rsid w:val="00C61834"/>
    <w:rsid w:val="00C61E7D"/>
    <w:rsid w:val="00C62F3E"/>
    <w:rsid w:val="00C655D9"/>
    <w:rsid w:val="00C6667F"/>
    <w:rsid w:val="00C7075A"/>
    <w:rsid w:val="00C70E29"/>
    <w:rsid w:val="00C75D4D"/>
    <w:rsid w:val="00C802DB"/>
    <w:rsid w:val="00C8663C"/>
    <w:rsid w:val="00C9017A"/>
    <w:rsid w:val="00C925C9"/>
    <w:rsid w:val="00C92C14"/>
    <w:rsid w:val="00C943EE"/>
    <w:rsid w:val="00C95556"/>
    <w:rsid w:val="00C967E9"/>
    <w:rsid w:val="00CA3CD7"/>
    <w:rsid w:val="00CA3D6D"/>
    <w:rsid w:val="00CA53C3"/>
    <w:rsid w:val="00CA66EE"/>
    <w:rsid w:val="00CB63DB"/>
    <w:rsid w:val="00CB7339"/>
    <w:rsid w:val="00CC1531"/>
    <w:rsid w:val="00CC1B3E"/>
    <w:rsid w:val="00CC1BFC"/>
    <w:rsid w:val="00CC1C9D"/>
    <w:rsid w:val="00CC3399"/>
    <w:rsid w:val="00CC4030"/>
    <w:rsid w:val="00CC48CA"/>
    <w:rsid w:val="00CC4D51"/>
    <w:rsid w:val="00CC5F58"/>
    <w:rsid w:val="00CD14F6"/>
    <w:rsid w:val="00CD17F4"/>
    <w:rsid w:val="00CD2553"/>
    <w:rsid w:val="00CD3175"/>
    <w:rsid w:val="00CD5069"/>
    <w:rsid w:val="00CD689A"/>
    <w:rsid w:val="00CD6F6E"/>
    <w:rsid w:val="00CD744F"/>
    <w:rsid w:val="00CE0188"/>
    <w:rsid w:val="00CE0732"/>
    <w:rsid w:val="00CE0E18"/>
    <w:rsid w:val="00CE23D0"/>
    <w:rsid w:val="00CE29BE"/>
    <w:rsid w:val="00CE3834"/>
    <w:rsid w:val="00CE749C"/>
    <w:rsid w:val="00CF193C"/>
    <w:rsid w:val="00CF4091"/>
    <w:rsid w:val="00CF618E"/>
    <w:rsid w:val="00CF7849"/>
    <w:rsid w:val="00CF7FD6"/>
    <w:rsid w:val="00D00347"/>
    <w:rsid w:val="00D07BAE"/>
    <w:rsid w:val="00D127EC"/>
    <w:rsid w:val="00D14154"/>
    <w:rsid w:val="00D1536D"/>
    <w:rsid w:val="00D16150"/>
    <w:rsid w:val="00D17C11"/>
    <w:rsid w:val="00D224F5"/>
    <w:rsid w:val="00D24735"/>
    <w:rsid w:val="00D2512E"/>
    <w:rsid w:val="00D263C9"/>
    <w:rsid w:val="00D3356D"/>
    <w:rsid w:val="00D33BE8"/>
    <w:rsid w:val="00D34CF9"/>
    <w:rsid w:val="00D43A94"/>
    <w:rsid w:val="00D443DF"/>
    <w:rsid w:val="00D55B14"/>
    <w:rsid w:val="00D55C84"/>
    <w:rsid w:val="00D635A6"/>
    <w:rsid w:val="00D64FBE"/>
    <w:rsid w:val="00D67B24"/>
    <w:rsid w:val="00D70175"/>
    <w:rsid w:val="00D71C62"/>
    <w:rsid w:val="00D735FF"/>
    <w:rsid w:val="00D75777"/>
    <w:rsid w:val="00D83559"/>
    <w:rsid w:val="00D83DF7"/>
    <w:rsid w:val="00D86B64"/>
    <w:rsid w:val="00DA00A5"/>
    <w:rsid w:val="00DA30F0"/>
    <w:rsid w:val="00DA4709"/>
    <w:rsid w:val="00DB1740"/>
    <w:rsid w:val="00DB5E8A"/>
    <w:rsid w:val="00DB6C3F"/>
    <w:rsid w:val="00DC2C85"/>
    <w:rsid w:val="00DC3E60"/>
    <w:rsid w:val="00DC40A4"/>
    <w:rsid w:val="00DC714C"/>
    <w:rsid w:val="00DD008A"/>
    <w:rsid w:val="00DD4A2A"/>
    <w:rsid w:val="00DD570C"/>
    <w:rsid w:val="00DD727C"/>
    <w:rsid w:val="00DD7B9F"/>
    <w:rsid w:val="00DE0DB8"/>
    <w:rsid w:val="00DE3B54"/>
    <w:rsid w:val="00DE41F4"/>
    <w:rsid w:val="00DE4E70"/>
    <w:rsid w:val="00DF03FF"/>
    <w:rsid w:val="00DF233F"/>
    <w:rsid w:val="00DF3678"/>
    <w:rsid w:val="00DF369F"/>
    <w:rsid w:val="00E0013A"/>
    <w:rsid w:val="00E0023C"/>
    <w:rsid w:val="00E02743"/>
    <w:rsid w:val="00E02ABA"/>
    <w:rsid w:val="00E03309"/>
    <w:rsid w:val="00E04996"/>
    <w:rsid w:val="00E10DC2"/>
    <w:rsid w:val="00E12500"/>
    <w:rsid w:val="00E138AE"/>
    <w:rsid w:val="00E1502A"/>
    <w:rsid w:val="00E17AC3"/>
    <w:rsid w:val="00E22A4A"/>
    <w:rsid w:val="00E30672"/>
    <w:rsid w:val="00E31887"/>
    <w:rsid w:val="00E31BF3"/>
    <w:rsid w:val="00E36A64"/>
    <w:rsid w:val="00E36CA5"/>
    <w:rsid w:val="00E37E20"/>
    <w:rsid w:val="00E42AB6"/>
    <w:rsid w:val="00E4474C"/>
    <w:rsid w:val="00E45492"/>
    <w:rsid w:val="00E50066"/>
    <w:rsid w:val="00E53408"/>
    <w:rsid w:val="00E53A73"/>
    <w:rsid w:val="00E5491D"/>
    <w:rsid w:val="00E6183C"/>
    <w:rsid w:val="00E61A58"/>
    <w:rsid w:val="00E64115"/>
    <w:rsid w:val="00E67356"/>
    <w:rsid w:val="00E76C35"/>
    <w:rsid w:val="00E80A81"/>
    <w:rsid w:val="00E8326A"/>
    <w:rsid w:val="00E86E07"/>
    <w:rsid w:val="00E871F7"/>
    <w:rsid w:val="00E91558"/>
    <w:rsid w:val="00E91719"/>
    <w:rsid w:val="00E91A68"/>
    <w:rsid w:val="00E92D73"/>
    <w:rsid w:val="00E93434"/>
    <w:rsid w:val="00EA17E3"/>
    <w:rsid w:val="00EA3795"/>
    <w:rsid w:val="00EA3B17"/>
    <w:rsid w:val="00EA41B6"/>
    <w:rsid w:val="00EA4E2F"/>
    <w:rsid w:val="00EA4F76"/>
    <w:rsid w:val="00EA553D"/>
    <w:rsid w:val="00EA749D"/>
    <w:rsid w:val="00EB1A09"/>
    <w:rsid w:val="00EB5DFC"/>
    <w:rsid w:val="00EB5F8D"/>
    <w:rsid w:val="00EB6961"/>
    <w:rsid w:val="00EB78FD"/>
    <w:rsid w:val="00EC0F76"/>
    <w:rsid w:val="00EC21B5"/>
    <w:rsid w:val="00ED0238"/>
    <w:rsid w:val="00ED3311"/>
    <w:rsid w:val="00ED476F"/>
    <w:rsid w:val="00EE02CE"/>
    <w:rsid w:val="00EE0BF9"/>
    <w:rsid w:val="00EE39C5"/>
    <w:rsid w:val="00EE3E74"/>
    <w:rsid w:val="00EE6B8A"/>
    <w:rsid w:val="00EF23E5"/>
    <w:rsid w:val="00EF4CD9"/>
    <w:rsid w:val="00EF6FCE"/>
    <w:rsid w:val="00F00123"/>
    <w:rsid w:val="00F0064E"/>
    <w:rsid w:val="00F020E9"/>
    <w:rsid w:val="00F02478"/>
    <w:rsid w:val="00F061B8"/>
    <w:rsid w:val="00F07F88"/>
    <w:rsid w:val="00F122DC"/>
    <w:rsid w:val="00F12F26"/>
    <w:rsid w:val="00F15CCE"/>
    <w:rsid w:val="00F266A3"/>
    <w:rsid w:val="00F30060"/>
    <w:rsid w:val="00F3172F"/>
    <w:rsid w:val="00F34468"/>
    <w:rsid w:val="00F3478F"/>
    <w:rsid w:val="00F3705D"/>
    <w:rsid w:val="00F37BF6"/>
    <w:rsid w:val="00F45888"/>
    <w:rsid w:val="00F47001"/>
    <w:rsid w:val="00F473E7"/>
    <w:rsid w:val="00F5311F"/>
    <w:rsid w:val="00F54053"/>
    <w:rsid w:val="00F5468F"/>
    <w:rsid w:val="00F57AD6"/>
    <w:rsid w:val="00F610DA"/>
    <w:rsid w:val="00F65ED9"/>
    <w:rsid w:val="00F70808"/>
    <w:rsid w:val="00F7099E"/>
    <w:rsid w:val="00F7271C"/>
    <w:rsid w:val="00F80186"/>
    <w:rsid w:val="00F81FEB"/>
    <w:rsid w:val="00F8438B"/>
    <w:rsid w:val="00F8458B"/>
    <w:rsid w:val="00F87B22"/>
    <w:rsid w:val="00F911CA"/>
    <w:rsid w:val="00F93952"/>
    <w:rsid w:val="00F94343"/>
    <w:rsid w:val="00F948A1"/>
    <w:rsid w:val="00F97101"/>
    <w:rsid w:val="00FA7C42"/>
    <w:rsid w:val="00FB077A"/>
    <w:rsid w:val="00FB27FC"/>
    <w:rsid w:val="00FB608E"/>
    <w:rsid w:val="00FC1946"/>
    <w:rsid w:val="00FC469F"/>
    <w:rsid w:val="00FC6F06"/>
    <w:rsid w:val="00FD17B8"/>
    <w:rsid w:val="00FD2AB0"/>
    <w:rsid w:val="00FD45A8"/>
    <w:rsid w:val="00FD6DD5"/>
    <w:rsid w:val="00FD781E"/>
    <w:rsid w:val="00FE486A"/>
    <w:rsid w:val="00FE73AE"/>
    <w:rsid w:val="00FF017B"/>
    <w:rsid w:val="00FF1095"/>
    <w:rsid w:val="00FF1756"/>
    <w:rsid w:val="00FF5FCE"/>
    <w:rsid w:val="054D1386"/>
    <w:rsid w:val="05672740"/>
    <w:rsid w:val="08FBA74C"/>
    <w:rsid w:val="0C30D839"/>
    <w:rsid w:val="0E170E30"/>
    <w:rsid w:val="10710F43"/>
    <w:rsid w:val="11C04C06"/>
    <w:rsid w:val="123F7F31"/>
    <w:rsid w:val="14564054"/>
    <w:rsid w:val="1528786D"/>
    <w:rsid w:val="1641C3D4"/>
    <w:rsid w:val="1791E201"/>
    <w:rsid w:val="17B71AC1"/>
    <w:rsid w:val="1E9ED107"/>
    <w:rsid w:val="1EF20D5B"/>
    <w:rsid w:val="1FA2EB62"/>
    <w:rsid w:val="22598ADF"/>
    <w:rsid w:val="23BAAFF9"/>
    <w:rsid w:val="240FA233"/>
    <w:rsid w:val="249932A8"/>
    <w:rsid w:val="25B407D5"/>
    <w:rsid w:val="2694C509"/>
    <w:rsid w:val="2B1F1341"/>
    <w:rsid w:val="2BB579F2"/>
    <w:rsid w:val="30132FB4"/>
    <w:rsid w:val="3266DA99"/>
    <w:rsid w:val="3311A47B"/>
    <w:rsid w:val="37F8CCA9"/>
    <w:rsid w:val="397FDE67"/>
    <w:rsid w:val="3B0FC179"/>
    <w:rsid w:val="3CCBC611"/>
    <w:rsid w:val="3E90D2F9"/>
    <w:rsid w:val="4039B8C5"/>
    <w:rsid w:val="40F90227"/>
    <w:rsid w:val="421E3050"/>
    <w:rsid w:val="43419DE7"/>
    <w:rsid w:val="4587F66E"/>
    <w:rsid w:val="47501E21"/>
    <w:rsid w:val="49027B3D"/>
    <w:rsid w:val="4C98AD94"/>
    <w:rsid w:val="4FBAB533"/>
    <w:rsid w:val="50C0AF26"/>
    <w:rsid w:val="5168249C"/>
    <w:rsid w:val="53FEF352"/>
    <w:rsid w:val="553ADF43"/>
    <w:rsid w:val="55631049"/>
    <w:rsid w:val="55A649C9"/>
    <w:rsid w:val="57881CB6"/>
    <w:rsid w:val="5B5ED786"/>
    <w:rsid w:val="5F753104"/>
    <w:rsid w:val="6269F589"/>
    <w:rsid w:val="63B97170"/>
    <w:rsid w:val="66A5A1DF"/>
    <w:rsid w:val="677EBB85"/>
    <w:rsid w:val="67FFDB77"/>
    <w:rsid w:val="6A6FB3D3"/>
    <w:rsid w:val="6AFF46D5"/>
    <w:rsid w:val="6B2863B0"/>
    <w:rsid w:val="6E46DF00"/>
    <w:rsid w:val="6EEF8118"/>
    <w:rsid w:val="73BEA1DB"/>
    <w:rsid w:val="745943DB"/>
    <w:rsid w:val="781BC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9E2FD"/>
  <w15:docId w15:val="{9F7507E7-466F-4213-A3E2-FACFAEB6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3AA7"/>
    <w:pPr>
      <w:spacing w:after="120" w:line="360" w:lineRule="auto"/>
      <w:contextualSpacing/>
    </w:pPr>
    <w:rPr>
      <w:rFonts w:ascii="Times New Roman" w:hAnsi="Times New Roman"/>
      <w:kern w:val="2"/>
      <w:sz w:val="28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rsid w:val="003A55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DA30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E6B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044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1"/>
    <w:link w:val="a7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7">
    <w:name w:val="Нижний колонтитул Знак"/>
    <w:basedOn w:val="a2"/>
    <w:link w:val="a6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8">
    <w:name w:val="header"/>
    <w:basedOn w:val="a1"/>
    <w:link w:val="a9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9">
    <w:name w:val="Верхний колонтитул Знак"/>
    <w:basedOn w:val="a2"/>
    <w:link w:val="a8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a">
    <w:name w:val="List Paragraph"/>
    <w:basedOn w:val="a1"/>
    <w:link w:val="ab"/>
    <w:uiPriority w:val="34"/>
    <w:qFormat/>
    <w:rsid w:val="00044197"/>
    <w:pPr>
      <w:spacing w:after="160" w:line="264" w:lineRule="auto"/>
      <w:ind w:left="72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b">
    <w:name w:val="Абзац списка Знак"/>
    <w:basedOn w:val="a2"/>
    <w:link w:val="aa"/>
    <w:uiPriority w:val="34"/>
    <w:rsid w:val="00044197"/>
    <w:rPr>
      <w:rFonts w:eastAsia="Times New Roman" w:cs="Times New Roman"/>
      <w:color w:val="000000"/>
      <w:szCs w:val="20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3A552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c">
    <w:name w:val="TOC Heading"/>
    <w:basedOn w:val="10"/>
    <w:next w:val="a1"/>
    <w:uiPriority w:val="39"/>
    <w:unhideWhenUsed/>
    <w:qFormat/>
    <w:rsid w:val="003A5522"/>
    <w:pPr>
      <w:spacing w:line="259" w:lineRule="auto"/>
      <w:contextualSpacing w:val="0"/>
      <w:outlineLvl w:val="9"/>
    </w:pPr>
    <w:rPr>
      <w:kern w:val="0"/>
      <w:lang w:eastAsia="ru-RU"/>
      <w14:ligatures w14:val="none"/>
    </w:rPr>
  </w:style>
  <w:style w:type="character" w:styleId="ad">
    <w:name w:val="Strong"/>
    <w:basedOn w:val="a2"/>
    <w:uiPriority w:val="22"/>
    <w:qFormat/>
    <w:rsid w:val="00150582"/>
    <w:rPr>
      <w:rFonts w:ascii="Times New Roman" w:hAnsi="Times New Roman" w:cs="Times New Roman"/>
      <w:b/>
      <w:bCs/>
      <w:color w:val="auto"/>
    </w:rPr>
  </w:style>
  <w:style w:type="paragraph" w:styleId="ae">
    <w:name w:val="Title"/>
    <w:basedOn w:val="a1"/>
    <w:next w:val="a1"/>
    <w:link w:val="af"/>
    <w:uiPriority w:val="10"/>
    <w:qFormat/>
    <w:rsid w:val="00E91558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2"/>
    <w:link w:val="ae"/>
    <w:uiPriority w:val="10"/>
    <w:rsid w:val="00E915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12">
    <w:name w:val="toc 1"/>
    <w:basedOn w:val="a1"/>
    <w:next w:val="a1"/>
    <w:autoRedefine/>
    <w:uiPriority w:val="39"/>
    <w:unhideWhenUsed/>
    <w:rsid w:val="00E91558"/>
    <w:pPr>
      <w:spacing w:after="100"/>
    </w:pPr>
  </w:style>
  <w:style w:type="character" w:styleId="af0">
    <w:name w:val="Hyperlink"/>
    <w:basedOn w:val="a2"/>
    <w:uiPriority w:val="99"/>
    <w:unhideWhenUsed/>
    <w:rsid w:val="00E91558"/>
    <w:rPr>
      <w:color w:val="0563C1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885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2"/>
    <w:link w:val="af1"/>
    <w:uiPriority w:val="99"/>
    <w:semiHidden/>
    <w:rsid w:val="008856FA"/>
    <w:rPr>
      <w:rFonts w:ascii="Tahoma" w:hAnsi="Tahoma" w:cs="Tahoma"/>
      <w:kern w:val="2"/>
      <w:sz w:val="16"/>
      <w:szCs w:val="16"/>
      <w14:ligatures w14:val="standardContextual"/>
    </w:rPr>
  </w:style>
  <w:style w:type="character" w:styleId="af3">
    <w:name w:val="annotation reference"/>
    <w:basedOn w:val="a2"/>
    <w:uiPriority w:val="99"/>
    <w:semiHidden/>
    <w:unhideWhenUsed/>
    <w:rsid w:val="008856FA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8856FA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2"/>
    <w:link w:val="af4"/>
    <w:uiPriority w:val="99"/>
    <w:semiHidden/>
    <w:rsid w:val="008856FA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856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856FA"/>
    <w:rPr>
      <w:rFonts w:ascii="Times New Roman" w:hAnsi="Times New Roman"/>
      <w:b/>
      <w:bCs/>
      <w:kern w:val="2"/>
      <w:sz w:val="20"/>
      <w:szCs w:val="20"/>
      <w14:ligatures w14:val="standardContextual"/>
    </w:rPr>
  </w:style>
  <w:style w:type="paragraph" w:styleId="af8">
    <w:name w:val="Revision"/>
    <w:hidden/>
    <w:uiPriority w:val="99"/>
    <w:semiHidden/>
    <w:rsid w:val="00D635A6"/>
    <w:pPr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styleId="af9">
    <w:name w:val="Intense Emphasis"/>
    <w:basedOn w:val="a2"/>
    <w:uiPriority w:val="21"/>
    <w:qFormat/>
    <w:rsid w:val="00DA30F0"/>
    <w:rPr>
      <w:i/>
      <w:iCs/>
      <w:color w:val="5B9BD5" w:themeColor="accent1"/>
    </w:rPr>
  </w:style>
  <w:style w:type="character" w:customStyle="1" w:styleId="20">
    <w:name w:val="Заголовок 2 Знак"/>
    <w:basedOn w:val="a2"/>
    <w:link w:val="2"/>
    <w:uiPriority w:val="9"/>
    <w:rsid w:val="00DA30F0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21">
    <w:name w:val="toc 2"/>
    <w:basedOn w:val="a1"/>
    <w:next w:val="a1"/>
    <w:autoRedefine/>
    <w:uiPriority w:val="39"/>
    <w:unhideWhenUsed/>
    <w:rsid w:val="003C5257"/>
    <w:pPr>
      <w:tabs>
        <w:tab w:val="left" w:pos="880"/>
        <w:tab w:val="right" w:leader="dot" w:pos="9628"/>
      </w:tabs>
      <w:spacing w:after="100"/>
      <w:ind w:left="280"/>
      <w:jc w:val="both"/>
    </w:pPr>
    <w:rPr>
      <w:bCs/>
      <w:noProof/>
    </w:rPr>
  </w:style>
  <w:style w:type="character" w:styleId="afa">
    <w:name w:val="Placeholder Text"/>
    <w:basedOn w:val="a2"/>
    <w:uiPriority w:val="99"/>
    <w:semiHidden/>
    <w:rsid w:val="004840D5"/>
    <w:rPr>
      <w:color w:val="808080"/>
    </w:rPr>
  </w:style>
  <w:style w:type="paragraph" w:customStyle="1" w:styleId="afb">
    <w:name w:val="ДИПЛОМ: Текст раскрытия темы"/>
    <w:link w:val="afc"/>
    <w:qFormat/>
    <w:rsid w:val="00904502"/>
    <w:pPr>
      <w:spacing w:after="0" w:line="360" w:lineRule="auto"/>
      <w:ind w:firstLine="709"/>
      <w:jc w:val="both"/>
    </w:pPr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character" w:customStyle="1" w:styleId="afc">
    <w:name w:val="ДИПЛОМ: Текст раскрытия темы Знак"/>
    <w:basedOn w:val="a2"/>
    <w:link w:val="afb"/>
    <w:rsid w:val="00904502"/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numbering" w:customStyle="1" w:styleId="a">
    <w:name w:val="ДИПЛОМ: Многоуровневый ненумерованный список"/>
    <w:uiPriority w:val="99"/>
    <w:rsid w:val="00904502"/>
    <w:pPr>
      <w:numPr>
        <w:numId w:val="10"/>
      </w:numPr>
    </w:pPr>
  </w:style>
  <w:style w:type="paragraph" w:customStyle="1" w:styleId="afd">
    <w:name w:val="ДИПЛОМ: Главный заголовок"/>
    <w:basedOn w:val="a1"/>
    <w:next w:val="afb"/>
    <w:link w:val="afe"/>
    <w:qFormat/>
    <w:rsid w:val="00904502"/>
    <w:pPr>
      <w:spacing w:after="200" w:line="240" w:lineRule="auto"/>
      <w:jc w:val="center"/>
    </w:pPr>
    <w:rPr>
      <w:b/>
      <w:bCs/>
      <w:caps/>
      <w:color w:val="000000" w:themeColor="text1"/>
      <w:sz w:val="32"/>
      <w:szCs w:val="28"/>
    </w:rPr>
  </w:style>
  <w:style w:type="character" w:customStyle="1" w:styleId="afe">
    <w:name w:val="ДИПЛОМ: Главный заголовок Знак"/>
    <w:basedOn w:val="a2"/>
    <w:link w:val="afd"/>
    <w:rsid w:val="00904502"/>
    <w:rPr>
      <w:rFonts w:ascii="Times New Roman" w:hAnsi="Times New Roman"/>
      <w:b/>
      <w:bCs/>
      <w:caps/>
      <w:color w:val="000000" w:themeColor="text1"/>
      <w:kern w:val="2"/>
      <w:sz w:val="32"/>
      <w:szCs w:val="28"/>
      <w14:ligatures w14:val="standardContextual"/>
    </w:rPr>
  </w:style>
  <w:style w:type="paragraph" w:styleId="aff">
    <w:name w:val="footnote text"/>
    <w:basedOn w:val="a1"/>
    <w:link w:val="aff0"/>
    <w:uiPriority w:val="99"/>
    <w:semiHidden/>
    <w:unhideWhenUsed/>
    <w:rsid w:val="00482A77"/>
    <w:pPr>
      <w:spacing w:after="0" w:line="240" w:lineRule="auto"/>
    </w:pPr>
    <w:rPr>
      <w:sz w:val="20"/>
      <w:szCs w:val="20"/>
    </w:rPr>
  </w:style>
  <w:style w:type="character" w:customStyle="1" w:styleId="aff0">
    <w:name w:val="Текст сноски Знак"/>
    <w:basedOn w:val="a2"/>
    <w:link w:val="aff"/>
    <w:uiPriority w:val="99"/>
    <w:semiHidden/>
    <w:rsid w:val="00482A77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1">
    <w:name w:val="footnote reference"/>
    <w:basedOn w:val="a2"/>
    <w:uiPriority w:val="99"/>
    <w:semiHidden/>
    <w:unhideWhenUsed/>
    <w:rsid w:val="00482A77"/>
    <w:rPr>
      <w:vertAlign w:val="superscript"/>
    </w:rPr>
  </w:style>
  <w:style w:type="character" w:styleId="aff2">
    <w:name w:val="FollowedHyperlink"/>
    <w:basedOn w:val="a2"/>
    <w:uiPriority w:val="99"/>
    <w:semiHidden/>
    <w:unhideWhenUsed/>
    <w:rsid w:val="009A7F2A"/>
    <w:rPr>
      <w:color w:val="954F72" w:themeColor="followedHyperlink"/>
      <w:u w:val="single"/>
    </w:rPr>
  </w:style>
  <w:style w:type="paragraph" w:styleId="aff3">
    <w:name w:val="caption"/>
    <w:basedOn w:val="a1"/>
    <w:next w:val="a1"/>
    <w:uiPriority w:val="35"/>
    <w:unhideWhenUsed/>
    <w:qFormat/>
    <w:rsid w:val="003341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0">
    <w:name w:val="ПОДЗАГОЛОВКИ"/>
    <w:basedOn w:val="2"/>
    <w:link w:val="aff4"/>
    <w:qFormat/>
    <w:rsid w:val="009D40BA"/>
    <w:pPr>
      <w:numPr>
        <w:ilvl w:val="1"/>
        <w:numId w:val="9"/>
      </w:numPr>
      <w:spacing w:before="200" w:after="200"/>
      <w:jc w:val="both"/>
    </w:pPr>
    <w:rPr>
      <w:rFonts w:ascii="Times New Roman" w:hAnsi="Times New Roman" w:cs="Times New Roman"/>
      <w:b/>
      <w:color w:val="auto"/>
      <w:sz w:val="28"/>
    </w:rPr>
  </w:style>
  <w:style w:type="paragraph" w:customStyle="1" w:styleId="aff5">
    <w:name w:val="ГЛАВЫ"/>
    <w:basedOn w:val="2"/>
    <w:link w:val="aff6"/>
    <w:qFormat/>
    <w:rsid w:val="006104D3"/>
    <w:pPr>
      <w:spacing w:before="0" w:after="200" w:line="240" w:lineRule="auto"/>
      <w:contextualSpacing w:val="0"/>
      <w:jc w:val="both"/>
    </w:pPr>
    <w:rPr>
      <w:sz w:val="32"/>
    </w:rPr>
  </w:style>
  <w:style w:type="character" w:customStyle="1" w:styleId="aff4">
    <w:name w:val="ПОДЗАГОЛОВКИ Знак"/>
    <w:basedOn w:val="20"/>
    <w:link w:val="a0"/>
    <w:rsid w:val="009D40BA"/>
    <w:rPr>
      <w:rFonts w:ascii="Times New Roman" w:eastAsiaTheme="majorEastAsia" w:hAnsi="Times New Roman" w:cs="Times New Roman"/>
      <w:b/>
      <w:color w:val="2E74B5" w:themeColor="accent1" w:themeShade="BF"/>
      <w:kern w:val="2"/>
      <w:sz w:val="28"/>
      <w:szCs w:val="26"/>
      <w14:ligatures w14:val="standardContextual"/>
    </w:rPr>
  </w:style>
  <w:style w:type="character" w:customStyle="1" w:styleId="aff6">
    <w:name w:val="ГЛАВЫ Знак"/>
    <w:basedOn w:val="20"/>
    <w:link w:val="aff5"/>
    <w:rsid w:val="006104D3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26"/>
      <w14:ligatures w14:val="standardContextual"/>
    </w:rPr>
  </w:style>
  <w:style w:type="paragraph" w:styleId="aff7">
    <w:name w:val="endnote text"/>
    <w:basedOn w:val="a1"/>
    <w:link w:val="aff8"/>
    <w:uiPriority w:val="99"/>
    <w:semiHidden/>
    <w:unhideWhenUsed/>
    <w:rsid w:val="0033106C"/>
    <w:pPr>
      <w:spacing w:after="0" w:line="240" w:lineRule="auto"/>
    </w:pPr>
    <w:rPr>
      <w:sz w:val="20"/>
      <w:szCs w:val="20"/>
    </w:rPr>
  </w:style>
  <w:style w:type="character" w:customStyle="1" w:styleId="aff8">
    <w:name w:val="Текст концевой сноски Знак"/>
    <w:basedOn w:val="a2"/>
    <w:link w:val="aff7"/>
    <w:uiPriority w:val="99"/>
    <w:semiHidden/>
    <w:rsid w:val="0033106C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9">
    <w:name w:val="endnote reference"/>
    <w:basedOn w:val="a2"/>
    <w:uiPriority w:val="99"/>
    <w:semiHidden/>
    <w:unhideWhenUsed/>
    <w:rsid w:val="0033106C"/>
    <w:rPr>
      <w:vertAlign w:val="superscript"/>
    </w:rPr>
  </w:style>
  <w:style w:type="paragraph" w:styleId="affa">
    <w:name w:val="Normal (Web)"/>
    <w:basedOn w:val="a1"/>
    <w:uiPriority w:val="99"/>
    <w:unhideWhenUsed/>
    <w:rsid w:val="00B40457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g-star-inserted">
    <w:name w:val="ng-star-inserted"/>
    <w:basedOn w:val="a2"/>
    <w:rsid w:val="00E4474C"/>
  </w:style>
  <w:style w:type="paragraph" w:customStyle="1" w:styleId="1">
    <w:name w:val="Стиль1"/>
    <w:basedOn w:val="aa"/>
    <w:rsid w:val="008A17BF"/>
    <w:pPr>
      <w:numPr>
        <w:numId w:val="14"/>
      </w:numPr>
      <w:spacing w:after="0" w:line="360" w:lineRule="auto"/>
      <w:jc w:val="both"/>
    </w:pPr>
    <w:rPr>
      <w:rFonts w:ascii="Times New Roman" w:hAnsi="Times New Roman"/>
      <w:sz w:val="28"/>
      <w:highlight w:val="white"/>
    </w:rPr>
  </w:style>
  <w:style w:type="paragraph" w:customStyle="1" w:styleId="affb">
    <w:name w:val="Стиль для кода"/>
    <w:basedOn w:val="a1"/>
    <w:link w:val="affc"/>
    <w:rsid w:val="007F0295"/>
    <w:pPr>
      <w:autoSpaceDE w:val="0"/>
      <w:autoSpaceDN w:val="0"/>
      <w:adjustRightInd w:val="0"/>
      <w:spacing w:after="0" w:line="240" w:lineRule="auto"/>
      <w:contextualSpacing w:val="0"/>
    </w:pPr>
    <w:rPr>
      <w:rFonts w:ascii="Cascadia Mono" w:hAnsi="Cascadia Mono" w:cs="Cascadia Mono"/>
      <w:color w:val="000000"/>
      <w:kern w:val="0"/>
      <w:sz w:val="19"/>
      <w:szCs w:val="19"/>
      <w:lang w:val="en-US"/>
      <w14:ligatures w14:val="none"/>
    </w:rPr>
  </w:style>
  <w:style w:type="character" w:customStyle="1" w:styleId="affc">
    <w:name w:val="Стиль для кода Знак"/>
    <w:basedOn w:val="a2"/>
    <w:link w:val="affb"/>
    <w:rsid w:val="007F0295"/>
    <w:rPr>
      <w:rFonts w:ascii="Cascadia Mono" w:hAnsi="Cascadia Mono" w:cs="Cascadia Mono"/>
      <w:color w:val="000000"/>
      <w:sz w:val="19"/>
      <w:szCs w:val="19"/>
      <w:lang w:val="en-US"/>
    </w:rPr>
  </w:style>
  <w:style w:type="character" w:customStyle="1" w:styleId="inline-code">
    <w:name w:val="inline-code"/>
    <w:basedOn w:val="a2"/>
    <w:rsid w:val="00F266A3"/>
  </w:style>
  <w:style w:type="character" w:customStyle="1" w:styleId="ng-star-inserted1">
    <w:name w:val="ng-star-inserted1"/>
    <w:basedOn w:val="a2"/>
    <w:rsid w:val="00D735FF"/>
  </w:style>
  <w:style w:type="paragraph" w:styleId="affd">
    <w:name w:val="No Spacing"/>
    <w:aliases w:val="Стратегия"/>
    <w:link w:val="affe"/>
    <w:uiPriority w:val="1"/>
    <w:qFormat/>
    <w:rsid w:val="003468C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e">
    <w:name w:val="Без интервала Знак"/>
    <w:aliases w:val="Стратегия Знак"/>
    <w:link w:val="affd"/>
    <w:uiPriority w:val="1"/>
    <w:locked/>
    <w:rsid w:val="003468C9"/>
    <w:rPr>
      <w:rFonts w:ascii="Calibri" w:eastAsia="Calibri" w:hAnsi="Calibri" w:cs="Times New Roman"/>
    </w:rPr>
  </w:style>
  <w:style w:type="table" w:customStyle="1" w:styleId="3">
    <w:name w:val="Сетка таблицы3"/>
    <w:basedOn w:val="a3"/>
    <w:next w:val="a5"/>
    <w:qFormat/>
    <w:rsid w:val="003468C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ng">
    <w:name w:val="listing"/>
    <w:basedOn w:val="a1"/>
    <w:rsid w:val="00862F75"/>
    <w:pPr>
      <w:keepNext/>
      <w:keepLines/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</w:pPr>
    <w:rPr>
      <w:rFonts w:ascii="Consolas" w:eastAsia="Calibri" w:hAnsi="Consolas" w:cs="Times New Roman"/>
      <w:noProof/>
      <w:kern w:val="0"/>
      <w:sz w:val="18"/>
      <w:szCs w:val="24"/>
      <w:lang w:val="en-US" w:eastAsia="ru-RU"/>
      <w14:ligatures w14:val="none"/>
    </w:rPr>
  </w:style>
  <w:style w:type="paragraph" w:styleId="HTML">
    <w:name w:val="HTML Preformatted"/>
    <w:basedOn w:val="a1"/>
    <w:link w:val="HTML0"/>
    <w:uiPriority w:val="99"/>
    <w:unhideWhenUsed/>
    <w:rsid w:val="00862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2"/>
    <w:link w:val="HTML"/>
    <w:uiPriority w:val="99"/>
    <w:rsid w:val="00862F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variable">
    <w:name w:val="cm-variable"/>
    <w:basedOn w:val="a2"/>
    <w:rsid w:val="00862F75"/>
  </w:style>
  <w:style w:type="character" w:customStyle="1" w:styleId="cm-property">
    <w:name w:val="cm-property"/>
    <w:basedOn w:val="a2"/>
    <w:rsid w:val="00862F75"/>
  </w:style>
  <w:style w:type="character" w:customStyle="1" w:styleId="cm-comment">
    <w:name w:val="cm-comment"/>
    <w:basedOn w:val="a2"/>
    <w:rsid w:val="00862F75"/>
  </w:style>
  <w:style w:type="character" w:customStyle="1" w:styleId="cm-keyword">
    <w:name w:val="cm-keyword"/>
    <w:basedOn w:val="a2"/>
    <w:rsid w:val="00862F75"/>
  </w:style>
  <w:style w:type="character" w:customStyle="1" w:styleId="cm-def">
    <w:name w:val="cm-def"/>
    <w:basedOn w:val="a2"/>
    <w:rsid w:val="00862F75"/>
  </w:style>
  <w:style w:type="character" w:customStyle="1" w:styleId="cm-operator">
    <w:name w:val="cm-operator"/>
    <w:basedOn w:val="a2"/>
    <w:rsid w:val="00862F75"/>
  </w:style>
  <w:style w:type="character" w:customStyle="1" w:styleId="cm-number">
    <w:name w:val="cm-number"/>
    <w:basedOn w:val="a2"/>
    <w:rsid w:val="00862F75"/>
  </w:style>
  <w:style w:type="character" w:customStyle="1" w:styleId="cm-variable-2">
    <w:name w:val="cm-variable-2"/>
    <w:basedOn w:val="a2"/>
    <w:rsid w:val="00862F75"/>
  </w:style>
  <w:style w:type="character" w:customStyle="1" w:styleId="cm-string">
    <w:name w:val="cm-string"/>
    <w:basedOn w:val="a2"/>
    <w:rsid w:val="00862F75"/>
  </w:style>
  <w:style w:type="character" w:customStyle="1" w:styleId="cm-atom">
    <w:name w:val="cm-atom"/>
    <w:basedOn w:val="a2"/>
    <w:rsid w:val="00862F75"/>
  </w:style>
  <w:style w:type="character" w:customStyle="1" w:styleId="40">
    <w:name w:val="Заголовок 4 Знак"/>
    <w:basedOn w:val="a2"/>
    <w:link w:val="4"/>
    <w:uiPriority w:val="9"/>
    <w:semiHidden/>
    <w:rsid w:val="00EE6B8A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1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1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4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42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2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7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636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5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37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6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7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2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702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154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0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975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3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785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3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4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5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791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9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5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8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895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3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2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2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9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163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4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1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4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743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1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2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85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1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916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7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46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5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3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9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3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504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5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478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6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834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5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7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782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1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1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27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1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8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0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7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475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4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2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00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6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0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183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7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629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0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76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1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0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6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8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637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36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7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18030-FCE9-4A39-8D18-E02BDD24B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Довженко Ярослав</cp:lastModifiedBy>
  <cp:revision>2</cp:revision>
  <dcterms:created xsi:type="dcterms:W3CDTF">2025-12-09T13:00:00Z</dcterms:created>
  <dcterms:modified xsi:type="dcterms:W3CDTF">2025-12-09T13:00:00Z</dcterms:modified>
</cp:coreProperties>
</file>