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A2D92D1" w:rsidR="001F5855" w:rsidRPr="006E0D27" w:rsidRDefault="007C0B8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70C0"/>
        </w:rPr>
      </w:pPr>
      <w:r w:rsidRPr="006E0D27">
        <w:rPr>
          <w:rFonts w:ascii="Calibri" w:eastAsia="Calibri" w:hAnsi="Calibri" w:cs="Calibri"/>
          <w:color w:val="0070C0"/>
        </w:rPr>
        <w:t xml:space="preserve">The purpose of this project is to create a system for </w:t>
      </w:r>
      <w:r w:rsidR="00071C5E" w:rsidRPr="006E0D27">
        <w:rPr>
          <w:rFonts w:ascii="Calibri" w:eastAsia="Calibri" w:hAnsi="Calibri" w:cs="Calibri"/>
          <w:color w:val="0070C0"/>
        </w:rPr>
        <w:t>DriverPass</w:t>
      </w:r>
      <w:r w:rsidR="001024A1" w:rsidRPr="006E0D27">
        <w:rPr>
          <w:rFonts w:ascii="Calibri" w:eastAsia="Calibri" w:hAnsi="Calibri" w:cs="Calibri"/>
          <w:color w:val="0070C0"/>
        </w:rPr>
        <w:t xml:space="preserve"> that helps </w:t>
      </w:r>
      <w:r w:rsidR="00652191" w:rsidRPr="006E0D27">
        <w:rPr>
          <w:rFonts w:ascii="Calibri" w:eastAsia="Calibri" w:hAnsi="Calibri" w:cs="Calibri"/>
          <w:color w:val="0070C0"/>
        </w:rPr>
        <w:t xml:space="preserve">students prepare </w:t>
      </w:r>
      <w:r w:rsidR="006D2536" w:rsidRPr="006E0D27">
        <w:rPr>
          <w:rFonts w:ascii="Calibri" w:eastAsia="Calibri" w:hAnsi="Calibri" w:cs="Calibri"/>
          <w:color w:val="0070C0"/>
        </w:rPr>
        <w:t>for driving</w:t>
      </w:r>
      <w:r w:rsidR="00652191" w:rsidRPr="006E0D27">
        <w:rPr>
          <w:rFonts w:ascii="Calibri" w:eastAsia="Calibri" w:hAnsi="Calibri" w:cs="Calibri"/>
          <w:color w:val="0070C0"/>
        </w:rPr>
        <w:t xml:space="preserve"> tests</w:t>
      </w:r>
      <w:r w:rsidR="00580723" w:rsidRPr="006E0D27">
        <w:rPr>
          <w:rFonts w:ascii="Calibri" w:eastAsia="Calibri" w:hAnsi="Calibri" w:cs="Calibri"/>
          <w:color w:val="0070C0"/>
        </w:rPr>
        <w:t xml:space="preserve"> with online lessons, practice tests, and driving </w:t>
      </w:r>
      <w:r w:rsidR="004D7C65" w:rsidRPr="006E0D27">
        <w:rPr>
          <w:rFonts w:ascii="Calibri" w:eastAsia="Calibri" w:hAnsi="Calibri" w:cs="Calibri"/>
          <w:color w:val="0070C0"/>
        </w:rPr>
        <w:t xml:space="preserve">lessons.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EEC0A65" w:rsidR="00E358DC" w:rsidRPr="006E0D27" w:rsidRDefault="00E566A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70C0"/>
        </w:rPr>
      </w:pPr>
      <w:r w:rsidRPr="006E0D27">
        <w:rPr>
          <w:rFonts w:ascii="Calibri" w:eastAsia="Calibri" w:hAnsi="Calibri" w:cs="Calibri"/>
          <w:color w:val="0070C0"/>
        </w:rPr>
        <w:t xml:space="preserve">DriverPass wants to help more people pass their driving tests by offering online </w:t>
      </w:r>
      <w:r w:rsidR="00F836E9" w:rsidRPr="006E0D27">
        <w:rPr>
          <w:rFonts w:ascii="Calibri" w:eastAsia="Calibri" w:hAnsi="Calibri" w:cs="Calibri"/>
          <w:color w:val="0070C0"/>
        </w:rPr>
        <w:t>classes, practice tests, and driving lessons. The system needs tools for students, employees</w:t>
      </w:r>
      <w:r w:rsidR="003C124B" w:rsidRPr="006E0D27">
        <w:rPr>
          <w:rFonts w:ascii="Calibri" w:eastAsia="Calibri" w:hAnsi="Calibri" w:cs="Calibri"/>
          <w:color w:val="0070C0"/>
        </w:rPr>
        <w:t xml:space="preserve">, scheduling, </w:t>
      </w:r>
      <w:r w:rsidR="006D2536" w:rsidRPr="006E0D27">
        <w:rPr>
          <w:rFonts w:ascii="Calibri" w:eastAsia="Calibri" w:hAnsi="Calibri" w:cs="Calibri"/>
          <w:color w:val="0070C0"/>
        </w:rPr>
        <w:t>payments,</w:t>
      </w:r>
      <w:r w:rsidR="003C124B" w:rsidRPr="006E0D27">
        <w:rPr>
          <w:rFonts w:ascii="Calibri" w:eastAsia="Calibri" w:hAnsi="Calibri" w:cs="Calibri"/>
          <w:color w:val="0070C0"/>
        </w:rPr>
        <w:t xml:space="preserve"> and tracking progress.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177E6A7" w:rsidR="001F5855" w:rsidRPr="006E0D27" w:rsidRDefault="00212DB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70C0"/>
        </w:rPr>
      </w:pPr>
      <w:r w:rsidRPr="006E0D27">
        <w:rPr>
          <w:rFonts w:ascii="Calibri" w:eastAsia="Calibri" w:hAnsi="Calibri" w:cs="Calibri"/>
          <w:color w:val="0070C0"/>
        </w:rPr>
        <w:t xml:space="preserve">The system should let students create accounts, </w:t>
      </w:r>
      <w:r w:rsidR="00D4535A" w:rsidRPr="006E0D27">
        <w:rPr>
          <w:rFonts w:ascii="Calibri" w:eastAsia="Calibri" w:hAnsi="Calibri" w:cs="Calibri"/>
          <w:color w:val="0070C0"/>
        </w:rPr>
        <w:t xml:space="preserve">schedule or change driving lessons, packages, payments, and activity </w:t>
      </w:r>
      <w:r w:rsidR="00853E8A" w:rsidRPr="006E0D27">
        <w:rPr>
          <w:rFonts w:ascii="Calibri" w:eastAsia="Calibri" w:hAnsi="Calibri" w:cs="Calibri"/>
          <w:color w:val="0070C0"/>
        </w:rPr>
        <w:t>records.</w:t>
      </w:r>
    </w:p>
    <w:p w14:paraId="772B4AEB" w14:textId="77777777" w:rsidR="001F5855" w:rsidRPr="006E0D27" w:rsidRDefault="001F5855" w:rsidP="00927DCE">
      <w:pPr>
        <w:suppressAutoHyphens/>
        <w:spacing w:after="240" w:line="240" w:lineRule="auto"/>
        <w:rPr>
          <w:rFonts w:ascii="Calibri" w:hAnsi="Calibri" w:cs="Calibri"/>
          <w:color w:val="0070C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8A4357A" w14:textId="49BA6082" w:rsidR="00BE3917" w:rsidRPr="00014F0A" w:rsidRDefault="0042102D" w:rsidP="00BE3917">
      <w:pPr>
        <w:numPr>
          <w:ilvl w:val="0"/>
          <w:numId w:val="4"/>
        </w:numPr>
        <w:pBdr>
          <w:top w:val="nil"/>
          <w:left w:val="nil"/>
          <w:bottom w:val="nil"/>
          <w:right w:val="nil"/>
          <w:between w:val="nil"/>
        </w:pBdr>
        <w:suppressAutoHyphens/>
        <w:spacing w:after="0" w:line="240" w:lineRule="auto"/>
        <w:rPr>
          <w:rFonts w:ascii="Calibri" w:eastAsia="Calibri" w:hAnsi="Calibri" w:cs="Calibri"/>
          <w:color w:val="0070C0"/>
        </w:rPr>
      </w:pPr>
      <w:r w:rsidRPr="00014F0A">
        <w:rPr>
          <w:rFonts w:ascii="Calibri" w:eastAsia="Calibri" w:hAnsi="Calibri" w:cs="Calibri"/>
          <w:color w:val="0070C0"/>
        </w:rPr>
        <w:t xml:space="preserve"> </w:t>
      </w:r>
      <w:r w:rsidR="00BE3917" w:rsidRPr="00014F0A">
        <w:rPr>
          <w:rFonts w:ascii="Calibri" w:eastAsia="Calibri" w:hAnsi="Calibri" w:cs="Calibri"/>
          <w:color w:val="0070C0"/>
        </w:rPr>
        <w:t>The system should be web-based and run through the cloud so users can access it through computers and mobile devices.</w:t>
      </w:r>
    </w:p>
    <w:p w14:paraId="3064D653" w14:textId="60EEA313" w:rsidR="00BE3917" w:rsidRPr="00014F0A" w:rsidRDefault="00930E3B" w:rsidP="00BE3917">
      <w:pPr>
        <w:numPr>
          <w:ilvl w:val="0"/>
          <w:numId w:val="4"/>
        </w:numPr>
        <w:pBdr>
          <w:top w:val="nil"/>
          <w:left w:val="nil"/>
          <w:bottom w:val="nil"/>
          <w:right w:val="nil"/>
          <w:between w:val="nil"/>
        </w:pBdr>
        <w:suppressAutoHyphens/>
        <w:spacing w:after="0" w:line="240" w:lineRule="auto"/>
        <w:rPr>
          <w:rFonts w:ascii="Calibri" w:eastAsia="Calibri" w:hAnsi="Calibri" w:cs="Calibri"/>
          <w:color w:val="0070C0"/>
        </w:rPr>
      </w:pPr>
      <w:r w:rsidRPr="00014F0A">
        <w:rPr>
          <w:rFonts w:ascii="Calibri" w:eastAsia="Calibri" w:hAnsi="Calibri" w:cs="Calibri"/>
          <w:color w:val="0070C0"/>
        </w:rPr>
        <w:t>The system Should allow multiple users to access it at the same time.</w:t>
      </w:r>
    </w:p>
    <w:p w14:paraId="2EC3C43E" w14:textId="5E11A1B6" w:rsidR="00930E3B" w:rsidRPr="00014F0A" w:rsidRDefault="00930E3B" w:rsidP="00BE3917">
      <w:pPr>
        <w:numPr>
          <w:ilvl w:val="0"/>
          <w:numId w:val="4"/>
        </w:numPr>
        <w:pBdr>
          <w:top w:val="nil"/>
          <w:left w:val="nil"/>
          <w:bottom w:val="nil"/>
          <w:right w:val="nil"/>
          <w:between w:val="nil"/>
        </w:pBdr>
        <w:suppressAutoHyphens/>
        <w:spacing w:after="0" w:line="240" w:lineRule="auto"/>
        <w:rPr>
          <w:rFonts w:ascii="Calibri" w:eastAsia="Calibri" w:hAnsi="Calibri" w:cs="Calibri"/>
          <w:color w:val="0070C0"/>
        </w:rPr>
      </w:pPr>
      <w:r w:rsidRPr="00014F0A">
        <w:rPr>
          <w:rFonts w:ascii="Calibri" w:eastAsia="Calibri" w:hAnsi="Calibri" w:cs="Calibri"/>
          <w:color w:val="0070C0"/>
        </w:rPr>
        <w:t>The system should receive updates from the DMV when rules, policies or sample questions change.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4AF32D" w:rsidR="001F5855" w:rsidRPr="0013697E" w:rsidRDefault="00962B1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13697E">
        <w:rPr>
          <w:rFonts w:ascii="Calibri" w:eastAsia="Calibri" w:hAnsi="Calibri" w:cs="Calibri"/>
          <w:color w:val="0070C0"/>
        </w:rPr>
        <w:t>The system should be web-based so it can be accessed from local computers and mobile devices</w:t>
      </w:r>
      <w:r w:rsidR="00CB49A4" w:rsidRPr="0013697E">
        <w:rPr>
          <w:rFonts w:ascii="Calibri" w:eastAsia="Calibri" w:hAnsi="Calibri" w:cs="Calibri"/>
          <w:color w:val="0070C0"/>
        </w:rPr>
        <w:t>.</w:t>
      </w:r>
    </w:p>
    <w:p w14:paraId="2BFE212E" w14:textId="591198FC" w:rsidR="00CB49A4" w:rsidRPr="0013697E" w:rsidRDefault="00CB49A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13697E">
        <w:rPr>
          <w:rFonts w:ascii="Calibri" w:eastAsia="Calibri" w:hAnsi="Calibri" w:cs="Calibri"/>
          <w:color w:val="0070C0"/>
        </w:rPr>
        <w:t xml:space="preserve">The system should use </w:t>
      </w:r>
      <w:r w:rsidR="0013697E" w:rsidRPr="0013697E">
        <w:rPr>
          <w:rFonts w:ascii="Calibri" w:eastAsia="Calibri" w:hAnsi="Calibri" w:cs="Calibri"/>
          <w:color w:val="0070C0"/>
        </w:rPr>
        <w:t>cloud-based</w:t>
      </w:r>
      <w:r w:rsidRPr="0013697E">
        <w:rPr>
          <w:rFonts w:ascii="Calibri" w:eastAsia="Calibri" w:hAnsi="Calibri" w:cs="Calibri"/>
          <w:color w:val="0070C0"/>
        </w:rPr>
        <w:t xml:space="preserve"> services for </w:t>
      </w:r>
      <w:proofErr w:type="spellStart"/>
      <w:r w:rsidRPr="0013697E">
        <w:rPr>
          <w:rFonts w:ascii="Calibri" w:eastAsia="Calibri" w:hAnsi="Calibri" w:cs="Calibri"/>
          <w:color w:val="0070C0"/>
        </w:rPr>
        <w:t>str</w:t>
      </w:r>
      <w:r w:rsidR="007803A9">
        <w:rPr>
          <w:rFonts w:ascii="Calibri" w:eastAsia="Calibri" w:hAnsi="Calibri" w:cs="Calibri"/>
          <w:color w:val="0070C0"/>
        </w:rPr>
        <w:t>ring</w:t>
      </w:r>
      <w:proofErr w:type="spellEnd"/>
      <w:r w:rsidRPr="0013697E">
        <w:rPr>
          <w:rFonts w:ascii="Calibri" w:eastAsia="Calibri" w:hAnsi="Calibri" w:cs="Calibri"/>
          <w:color w:val="0070C0"/>
        </w:rPr>
        <w:t xml:space="preserve"> data</w:t>
      </w:r>
      <w:r w:rsidR="004140E8" w:rsidRPr="0013697E">
        <w:rPr>
          <w:rFonts w:ascii="Calibri" w:eastAsia="Calibri" w:hAnsi="Calibri" w:cs="Calibri"/>
          <w:color w:val="0070C0"/>
        </w:rPr>
        <w:t>, backups and security.</w:t>
      </w:r>
    </w:p>
    <w:p w14:paraId="20F37EED" w14:textId="198F743A" w:rsidR="004140E8" w:rsidRPr="0013697E" w:rsidRDefault="0013697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13697E">
        <w:rPr>
          <w:rFonts w:ascii="Calibri" w:eastAsia="Calibri" w:hAnsi="Calibri" w:cs="Calibri"/>
          <w:color w:val="0070C0"/>
        </w:rPr>
        <w:t>The system will need a database to store customer information, appointments, packages, test results, and other business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9D62B9C" w:rsidR="001F5855" w:rsidRPr="009C7F4C" w:rsidRDefault="008464F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9C7F4C">
        <w:rPr>
          <w:rFonts w:ascii="Calibri" w:eastAsia="Calibri" w:hAnsi="Calibri" w:cs="Calibri"/>
          <w:color w:val="0070C0"/>
        </w:rPr>
        <w:t>The system should use individual user accounts to identify each user and their level of access.</w:t>
      </w:r>
      <w:r w:rsidR="00641FDD" w:rsidRPr="009C7F4C">
        <w:rPr>
          <w:rFonts w:ascii="Calibri" w:eastAsia="Calibri" w:hAnsi="Calibri" w:cs="Calibri"/>
          <w:color w:val="0070C0"/>
        </w:rPr>
        <w:t xml:space="preserve"> </w:t>
      </w:r>
    </w:p>
    <w:p w14:paraId="7EF1D993" w14:textId="76868AE9" w:rsidR="002D12A3" w:rsidRPr="009C7F4C" w:rsidRDefault="00641FDD" w:rsidP="002D12A3">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9C7F4C">
        <w:rPr>
          <w:rFonts w:ascii="Calibri" w:eastAsia="Calibri" w:hAnsi="Calibri" w:cs="Calibri"/>
          <w:color w:val="0070C0"/>
        </w:rPr>
        <w:t>The system should accurately track who creates, changes or cancels appointments.</w:t>
      </w:r>
    </w:p>
    <w:p w14:paraId="7037C533" w14:textId="5FC86E82" w:rsidR="002D12A3" w:rsidRPr="009C7F4C" w:rsidRDefault="00BC5596" w:rsidP="002D12A3">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9C7F4C">
        <w:rPr>
          <w:rFonts w:ascii="Calibri" w:eastAsia="Calibri" w:hAnsi="Calibri" w:cs="Calibri"/>
          <w:color w:val="0070C0"/>
        </w:rPr>
        <w:t>The system should notify the appropriate user when there is a scheduling problem. Such as conflicts with a driver, car or appointment time.</w:t>
      </w:r>
    </w:p>
    <w:p w14:paraId="49424097" w14:textId="77777777" w:rsidR="002D12A3" w:rsidRPr="002D12A3" w:rsidRDefault="002D12A3" w:rsidP="002D12A3">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140203F9" w:rsidR="001F5855" w:rsidRPr="00E2000A" w:rsidRDefault="00A32DC4" w:rsidP="009C7F4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2000A">
        <w:rPr>
          <w:rFonts w:ascii="Calibri" w:eastAsia="Calibri" w:hAnsi="Calibri" w:cs="Calibri"/>
          <w:color w:val="0070C0"/>
        </w:rPr>
        <w:t>The IT administrator should be able to manage user accounts, reset passwords, and block access when needed.</w:t>
      </w:r>
    </w:p>
    <w:p w14:paraId="56378467" w14:textId="02D037BA" w:rsidR="00A32DC4" w:rsidRPr="00E2000A" w:rsidRDefault="00A32DC4" w:rsidP="009C7F4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2000A">
        <w:rPr>
          <w:rFonts w:ascii="Calibri" w:eastAsia="Calibri" w:hAnsi="Calibri" w:cs="Calibri"/>
          <w:color w:val="0070C0"/>
        </w:rPr>
        <w:t>The owner should be able to disable training packages without changing the system's code.</w:t>
      </w:r>
    </w:p>
    <w:p w14:paraId="78017985" w14:textId="1249E8EE" w:rsidR="00A32DC4" w:rsidRPr="00E2000A" w:rsidRDefault="00A32DC4" w:rsidP="009C7F4C">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2000A">
        <w:rPr>
          <w:rFonts w:ascii="Calibri" w:eastAsia="Calibri" w:hAnsi="Calibri" w:cs="Calibri"/>
          <w:color w:val="0070C0"/>
        </w:rPr>
        <w:t xml:space="preserve">The system should be designed </w:t>
      </w:r>
      <w:r w:rsidR="00A07FC2">
        <w:rPr>
          <w:rFonts w:ascii="Calibri" w:eastAsia="Calibri" w:hAnsi="Calibri" w:cs="Calibri"/>
          <w:color w:val="0070C0"/>
        </w:rPr>
        <w:t>s</w:t>
      </w:r>
      <w:r w:rsidR="00E2000A" w:rsidRPr="00E2000A">
        <w:rPr>
          <w:rFonts w:ascii="Calibri" w:eastAsia="Calibri" w:hAnsi="Calibri" w:cs="Calibri"/>
          <w:color w:val="0070C0"/>
        </w:rPr>
        <w:t>o new features or changes to training packages can be added.</w:t>
      </w:r>
    </w:p>
    <w:p w14:paraId="4D27A58A" w14:textId="77777777" w:rsidR="009C7F4C" w:rsidRPr="009C7F4C" w:rsidRDefault="009C7F4C" w:rsidP="009C7F4C">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A3C9FEF" w:rsidR="001F5855" w:rsidRPr="006B5444" w:rsidRDefault="00F533C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B5444">
        <w:rPr>
          <w:rFonts w:ascii="Calibri" w:eastAsia="Calibri" w:hAnsi="Calibri" w:cs="Calibri"/>
          <w:color w:val="0070C0"/>
        </w:rPr>
        <w:t>Users should be required to log in with their own account and password.</w:t>
      </w:r>
    </w:p>
    <w:p w14:paraId="3EAD5FB8" w14:textId="6E4DA56E" w:rsidR="00F533C2" w:rsidRPr="006B5444" w:rsidRDefault="00F533C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B5444">
        <w:rPr>
          <w:rFonts w:ascii="Calibri" w:eastAsia="Calibri" w:hAnsi="Calibri" w:cs="Calibri"/>
          <w:color w:val="0070C0"/>
        </w:rPr>
        <w:t>Different users should have access based on their roles and responsibilities.</w:t>
      </w:r>
    </w:p>
    <w:p w14:paraId="5DF01651" w14:textId="02DEC7BA" w:rsidR="00F533C2" w:rsidRPr="006B5444" w:rsidRDefault="00F533C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B5444">
        <w:rPr>
          <w:rFonts w:ascii="Calibri" w:eastAsia="Calibri" w:hAnsi="Calibri" w:cs="Calibri"/>
          <w:color w:val="0070C0"/>
        </w:rPr>
        <w:t>Customers should be able to securely reset a forgotten password.</w:t>
      </w:r>
    </w:p>
    <w:p w14:paraId="1C1D3CF0" w14:textId="39AB054F" w:rsidR="001F5855" w:rsidRPr="006B5444" w:rsidRDefault="00C62AA4" w:rsidP="00C62AA4">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B5444">
        <w:rPr>
          <w:rFonts w:ascii="Calibri" w:eastAsia="Calibri" w:hAnsi="Calibri" w:cs="Calibri"/>
          <w:color w:val="0070C0"/>
        </w:rPr>
        <w:t>IT should be able to reset accounts and block access when necessary.</w:t>
      </w:r>
    </w:p>
    <w:p w14:paraId="618D842D" w14:textId="673D473C" w:rsidR="00C62AA4" w:rsidRPr="006B5444" w:rsidRDefault="006B5444" w:rsidP="00C62AA4">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B5444">
        <w:rPr>
          <w:rFonts w:ascii="Calibri" w:eastAsia="Calibri" w:hAnsi="Calibri" w:cs="Calibri"/>
          <w:color w:val="0070C0"/>
        </w:rPr>
        <w:t>Customer and payment information should be protected from unauthorized access.</w:t>
      </w:r>
    </w:p>
    <w:p w14:paraId="7715A6E8" w14:textId="77777777" w:rsidR="006B5444" w:rsidRPr="00C62AA4" w:rsidRDefault="006B5444" w:rsidP="006B544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02C7941" w:rsidR="001F5855" w:rsidRPr="00EA6A30" w:rsidRDefault="004257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allow customers to create and manage their accounts.</w:t>
      </w:r>
    </w:p>
    <w:p w14:paraId="1E3D89C6" w14:textId="6A148FA0" w:rsidR="004F6390" w:rsidRPr="00EA6A30" w:rsidRDefault="004F63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allow customers to schedule</w:t>
      </w:r>
      <w:r w:rsidR="005B1FD8">
        <w:rPr>
          <w:rFonts w:ascii="Calibri" w:eastAsia="Calibri" w:hAnsi="Calibri" w:cs="Calibri"/>
          <w:color w:val="0070C0"/>
        </w:rPr>
        <w:t>,</w:t>
      </w:r>
      <w:r w:rsidRPr="00EA6A30">
        <w:rPr>
          <w:rFonts w:ascii="Calibri" w:eastAsia="Calibri" w:hAnsi="Calibri" w:cs="Calibri"/>
          <w:color w:val="0070C0"/>
        </w:rPr>
        <w:t xml:space="preserve"> change and cancel driving lessons.</w:t>
      </w:r>
    </w:p>
    <w:p w14:paraId="22E2A1B6" w14:textId="084E6EA7" w:rsidR="004F6390" w:rsidRPr="00EA6A30" w:rsidRDefault="004F63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track the customer, driver, vehicle, date and time for each driving lesson.</w:t>
      </w:r>
    </w:p>
    <w:p w14:paraId="0EF6DB15" w14:textId="7E8B9BAE" w:rsidR="004F6390" w:rsidRPr="00EA6A30" w:rsidRDefault="00A02F3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provide online classes and practice tests.</w:t>
      </w:r>
    </w:p>
    <w:p w14:paraId="57ECE5AA" w14:textId="61E52B0D" w:rsidR="00A02F33" w:rsidRPr="00EA6A30" w:rsidRDefault="00A02F3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track customer test scores and progress.</w:t>
      </w:r>
    </w:p>
    <w:p w14:paraId="48BC93D7" w14:textId="25F5CCEE" w:rsidR="00A02F33" w:rsidRPr="00EA6A30" w:rsidRDefault="00EA6A30" w:rsidP="00EA6A30">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w:t>
      </w:r>
      <w:r w:rsidR="00A02F33" w:rsidRPr="00EA6A30">
        <w:rPr>
          <w:rFonts w:ascii="Calibri" w:eastAsia="Calibri" w:hAnsi="Calibri" w:cs="Calibri"/>
          <w:color w:val="0070C0"/>
        </w:rPr>
        <w:t>ystem shall allow employees to view and manage customer appointments.</w:t>
      </w:r>
    </w:p>
    <w:p w14:paraId="3C2FB09F" w14:textId="652DF5BC" w:rsidR="00A02F33" w:rsidRPr="00EA6A30" w:rsidRDefault="00EA6A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The system shall allow authorized employees to generate and print activity reports.</w:t>
      </w:r>
    </w:p>
    <w:p w14:paraId="3E8AE512" w14:textId="3B3E6ADE" w:rsidR="00EA6A30" w:rsidRPr="00EA6A30" w:rsidRDefault="00EA6A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EA6A30">
        <w:rPr>
          <w:rFonts w:ascii="Calibri" w:eastAsia="Calibri" w:hAnsi="Calibri" w:cs="Calibri"/>
          <w:color w:val="0070C0"/>
        </w:rPr>
        <w:t xml:space="preserve">The system </w:t>
      </w:r>
      <w:proofErr w:type="gramStart"/>
      <w:r w:rsidRPr="00EA6A30">
        <w:rPr>
          <w:rFonts w:ascii="Calibri" w:eastAsia="Calibri" w:hAnsi="Calibri" w:cs="Calibri"/>
          <w:color w:val="0070C0"/>
        </w:rPr>
        <w:t>shall</w:t>
      </w:r>
      <w:proofErr w:type="gramEnd"/>
      <w:r w:rsidRPr="00EA6A30">
        <w:rPr>
          <w:rFonts w:ascii="Calibri" w:eastAsia="Calibri" w:hAnsi="Calibri" w:cs="Calibri"/>
          <w:color w:val="0070C0"/>
        </w:rPr>
        <w:t xml:space="preserve"> allow customers to select and purchase available training packages.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89584F4" w:rsidR="001F5855" w:rsidRPr="00F26BC3" w:rsidRDefault="00B138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F26BC3">
        <w:rPr>
          <w:rFonts w:ascii="Calibri" w:eastAsia="Calibri" w:hAnsi="Calibri" w:cs="Calibri"/>
          <w:color w:val="0070C0"/>
        </w:rPr>
        <w:t>The system should have a simple interface that is easy for customers and employees to use.</w:t>
      </w:r>
    </w:p>
    <w:p w14:paraId="0C121898" w14:textId="73F5B22C" w:rsidR="00B138A8" w:rsidRPr="00F26BC3" w:rsidRDefault="00B138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F26BC3">
        <w:rPr>
          <w:rFonts w:ascii="Calibri" w:eastAsia="Calibri" w:hAnsi="Calibri" w:cs="Calibri"/>
          <w:color w:val="0070C0"/>
        </w:rPr>
        <w:t>Customers should be able to view and manage their appointments, training packages</w:t>
      </w:r>
      <w:r w:rsidR="00861945">
        <w:rPr>
          <w:rFonts w:ascii="Calibri" w:eastAsia="Calibri" w:hAnsi="Calibri" w:cs="Calibri"/>
          <w:color w:val="0070C0"/>
        </w:rPr>
        <w:t>, c</w:t>
      </w:r>
      <w:r w:rsidRPr="00F26BC3">
        <w:rPr>
          <w:rFonts w:ascii="Calibri" w:eastAsia="Calibri" w:hAnsi="Calibri" w:cs="Calibri"/>
          <w:color w:val="0070C0"/>
        </w:rPr>
        <w:t xml:space="preserve">lasses and practice </w:t>
      </w:r>
      <w:proofErr w:type="gramStart"/>
      <w:r w:rsidRPr="00F26BC3">
        <w:rPr>
          <w:rFonts w:ascii="Calibri" w:eastAsia="Calibri" w:hAnsi="Calibri" w:cs="Calibri"/>
          <w:color w:val="0070C0"/>
        </w:rPr>
        <w:t>test</w:t>
      </w:r>
      <w:proofErr w:type="gramEnd"/>
      <w:r w:rsidRPr="00F26BC3">
        <w:rPr>
          <w:rFonts w:ascii="Calibri" w:eastAsia="Calibri" w:hAnsi="Calibri" w:cs="Calibri"/>
          <w:color w:val="0070C0"/>
        </w:rPr>
        <w:t>.</w:t>
      </w:r>
    </w:p>
    <w:p w14:paraId="3BE3EB38" w14:textId="34EBD54C" w:rsidR="00B138A8" w:rsidRPr="00F26BC3" w:rsidRDefault="00B138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F26BC3">
        <w:rPr>
          <w:rFonts w:ascii="Calibri" w:eastAsia="Calibri" w:hAnsi="Calibri" w:cs="Calibri"/>
          <w:color w:val="0070C0"/>
        </w:rPr>
        <w:t>The system should display practice test information such as test name, time taken, score, and status.</w:t>
      </w:r>
    </w:p>
    <w:p w14:paraId="2487CEA5" w14:textId="5A1A39D5" w:rsidR="00291DBF" w:rsidRPr="00F26BC3" w:rsidRDefault="00291D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F26BC3">
        <w:rPr>
          <w:rFonts w:ascii="Calibri" w:eastAsia="Calibri" w:hAnsi="Calibri" w:cs="Calibri"/>
          <w:color w:val="0070C0"/>
        </w:rPr>
        <w:t>Employees should be able to view driving lesson information, including the lesson time, start and end time</w:t>
      </w:r>
      <w:r w:rsidR="003356EF">
        <w:rPr>
          <w:rFonts w:ascii="Calibri" w:eastAsia="Calibri" w:hAnsi="Calibri" w:cs="Calibri"/>
          <w:color w:val="0070C0"/>
        </w:rPr>
        <w:t>s</w:t>
      </w:r>
      <w:r w:rsidRPr="00F26BC3">
        <w:rPr>
          <w:rFonts w:ascii="Calibri" w:eastAsia="Calibri" w:hAnsi="Calibri" w:cs="Calibri"/>
          <w:color w:val="0070C0"/>
        </w:rPr>
        <w:t>, and instructor comments.</w:t>
      </w:r>
    </w:p>
    <w:p w14:paraId="3029B107" w14:textId="6A049D24" w:rsidR="00291DBF" w:rsidRPr="00F26BC3" w:rsidRDefault="00291D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F26BC3">
        <w:rPr>
          <w:rFonts w:ascii="Calibri" w:eastAsia="Calibri" w:hAnsi="Calibri" w:cs="Calibri"/>
          <w:color w:val="0070C0"/>
        </w:rPr>
        <w:t>The system should include a way for employees to view customer contact information.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0960FC7" w:rsidR="001F5855" w:rsidRPr="006A79B1" w:rsidRDefault="00F77B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 xml:space="preserve">Users will have an </w:t>
      </w:r>
      <w:r w:rsidR="003356EF">
        <w:rPr>
          <w:rFonts w:ascii="Calibri" w:eastAsia="Calibri" w:hAnsi="Calibri" w:cs="Calibri"/>
          <w:color w:val="0070C0"/>
        </w:rPr>
        <w:t>i</w:t>
      </w:r>
      <w:r w:rsidRPr="006A79B1">
        <w:rPr>
          <w:rFonts w:ascii="Calibri" w:eastAsia="Calibri" w:hAnsi="Calibri" w:cs="Calibri"/>
          <w:color w:val="0070C0"/>
        </w:rPr>
        <w:t>nternet connection and device capable of accessing the web-based system.</w:t>
      </w:r>
    </w:p>
    <w:p w14:paraId="12AB3429" w14:textId="455C091C" w:rsidR="00F77B5D" w:rsidRPr="006A79B1" w:rsidRDefault="00F77B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Customers will provide accurate information when creating their accounts and scheduling driving lessons.</w:t>
      </w:r>
    </w:p>
    <w:p w14:paraId="1684568D" w14:textId="3BD89543" w:rsidR="00F77B5D" w:rsidRPr="006A79B1" w:rsidRDefault="00F77B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Driver</w:t>
      </w:r>
      <w:r w:rsidR="00192E37" w:rsidRPr="006A79B1">
        <w:rPr>
          <w:rFonts w:ascii="Calibri" w:eastAsia="Calibri" w:hAnsi="Calibri" w:cs="Calibri"/>
          <w:color w:val="0070C0"/>
        </w:rPr>
        <w:t>P</w:t>
      </w:r>
      <w:r w:rsidRPr="006A79B1">
        <w:rPr>
          <w:rFonts w:ascii="Calibri" w:eastAsia="Calibri" w:hAnsi="Calibri" w:cs="Calibri"/>
          <w:color w:val="0070C0"/>
        </w:rPr>
        <w:t xml:space="preserve">ass employees will </w:t>
      </w:r>
      <w:r w:rsidR="008C5EA1">
        <w:rPr>
          <w:rFonts w:ascii="Calibri" w:eastAsia="Calibri" w:hAnsi="Calibri" w:cs="Calibri"/>
          <w:color w:val="0070C0"/>
        </w:rPr>
        <w:t>h</w:t>
      </w:r>
      <w:r w:rsidR="00443511" w:rsidRPr="006A79B1">
        <w:rPr>
          <w:rFonts w:ascii="Calibri" w:eastAsia="Calibri" w:hAnsi="Calibri" w:cs="Calibri"/>
          <w:color w:val="0070C0"/>
        </w:rPr>
        <w:t>ave the correct access level based on their job.</w:t>
      </w:r>
    </w:p>
    <w:p w14:paraId="469A7AD0" w14:textId="0B7DE49F" w:rsidR="001F5855" w:rsidRPr="006A79B1" w:rsidRDefault="00443511" w:rsidP="00192E37">
      <w:pPr>
        <w:numPr>
          <w:ilvl w:val="0"/>
          <w:numId w:val="2"/>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The DMV will continue to provide DriverPass with updated rules, policies and practice test information.</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BDB8DA7" w:rsidR="001F5855" w:rsidRPr="006A79B1" w:rsidRDefault="001039B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The system will require an Internet connection because it is web-based and uses cloud services.</w:t>
      </w:r>
    </w:p>
    <w:p w14:paraId="02E4E7A6" w14:textId="52E055A9" w:rsidR="001039B8" w:rsidRPr="006A79B1" w:rsidRDefault="00B535D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Training packages can be disabled, but adding or removing parts of a package will require help from a developer.</w:t>
      </w:r>
    </w:p>
    <w:p w14:paraId="3DE7CC95" w14:textId="46D31BDE" w:rsidR="00B535DF" w:rsidRPr="006A79B1" w:rsidRDefault="00B535D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The system will depend on the DMV to provide updated rules, policies and practice test information.</w:t>
      </w:r>
    </w:p>
    <w:p w14:paraId="6F5FA1F1" w14:textId="57E4AA86" w:rsidR="00B535DF" w:rsidRPr="006A79B1" w:rsidRDefault="00B535D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70C0"/>
        </w:rPr>
      </w:pPr>
      <w:r w:rsidRPr="006A79B1">
        <w:rPr>
          <w:rFonts w:ascii="Calibri" w:eastAsia="Calibri" w:hAnsi="Calibri" w:cs="Calibri"/>
          <w:color w:val="0070C0"/>
        </w:rPr>
        <w:t>Future features may require additional development because they are not included in the current system requirements.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3DA2BC3B" w:rsidR="00927DCE" w:rsidRPr="0063552D" w:rsidRDefault="00B56238" w:rsidP="0063552D">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6600164C" w:rsidR="00927DCE" w:rsidRPr="0073026F" w:rsidRDefault="0063552D" w:rsidP="00C924BA">
      <w:pPr>
        <w:suppressAutoHyphens/>
        <w:spacing w:after="0" w:line="240" w:lineRule="auto"/>
        <w:rPr>
          <w:rFonts w:ascii="Calibri" w:hAnsi="Calibri" w:cs="Calibri"/>
        </w:rPr>
      </w:pPr>
      <w:r>
        <w:rPr>
          <w:rFonts w:ascii="Calibri" w:hAnsi="Calibri" w:cs="Calibri"/>
          <w:noProof/>
        </w:rPr>
        <w:drawing>
          <wp:inline distT="0" distB="0" distL="0" distR="0" wp14:anchorId="4304854D" wp14:editId="271BF0FC">
            <wp:extent cx="5939790" cy="4349115"/>
            <wp:effectExtent l="0" t="0" r="3810" b="0"/>
            <wp:docPr id="16179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349115"/>
                    </a:xfrm>
                    <a:prstGeom prst="rect">
                      <a:avLst/>
                    </a:prstGeom>
                    <a:noFill/>
                    <a:ln>
                      <a:noFill/>
                    </a:ln>
                  </pic:spPr>
                </pic:pic>
              </a:graphicData>
            </a:graphic>
          </wp:inline>
        </w:drawing>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56AD" w14:textId="77777777" w:rsidR="004B38D0" w:rsidRDefault="004B38D0">
      <w:pPr>
        <w:spacing w:after="0" w:line="240" w:lineRule="auto"/>
      </w:pPr>
      <w:r>
        <w:separator/>
      </w:r>
    </w:p>
  </w:endnote>
  <w:endnote w:type="continuationSeparator" w:id="0">
    <w:p w14:paraId="46467B14" w14:textId="77777777" w:rsidR="004B38D0" w:rsidRDefault="004B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405D" w14:textId="77777777" w:rsidR="004B38D0" w:rsidRDefault="004B38D0">
      <w:pPr>
        <w:spacing w:after="0" w:line="240" w:lineRule="auto"/>
      </w:pPr>
      <w:r>
        <w:separator/>
      </w:r>
    </w:p>
  </w:footnote>
  <w:footnote w:type="continuationSeparator" w:id="0">
    <w:p w14:paraId="343749D0" w14:textId="77777777" w:rsidR="004B38D0" w:rsidRDefault="004B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F0A"/>
    <w:rsid w:val="00071C5E"/>
    <w:rsid w:val="000B78EB"/>
    <w:rsid w:val="001024A1"/>
    <w:rsid w:val="001039B8"/>
    <w:rsid w:val="0013697E"/>
    <w:rsid w:val="0014411C"/>
    <w:rsid w:val="00192E37"/>
    <w:rsid w:val="00197340"/>
    <w:rsid w:val="001E6FB3"/>
    <w:rsid w:val="001F5855"/>
    <w:rsid w:val="00212DB0"/>
    <w:rsid w:val="00243E66"/>
    <w:rsid w:val="0027235C"/>
    <w:rsid w:val="00291DBF"/>
    <w:rsid w:val="002D12A3"/>
    <w:rsid w:val="003356EF"/>
    <w:rsid w:val="003C124B"/>
    <w:rsid w:val="004140E8"/>
    <w:rsid w:val="0042102D"/>
    <w:rsid w:val="00425781"/>
    <w:rsid w:val="00443511"/>
    <w:rsid w:val="004A24BF"/>
    <w:rsid w:val="004B38D0"/>
    <w:rsid w:val="004D28C8"/>
    <w:rsid w:val="004D7C65"/>
    <w:rsid w:val="004F6390"/>
    <w:rsid w:val="00580723"/>
    <w:rsid w:val="0059341E"/>
    <w:rsid w:val="005B1FD8"/>
    <w:rsid w:val="005B3EE2"/>
    <w:rsid w:val="0063552D"/>
    <w:rsid w:val="00641FDD"/>
    <w:rsid w:val="00652191"/>
    <w:rsid w:val="006A79B1"/>
    <w:rsid w:val="006B20ED"/>
    <w:rsid w:val="006B5444"/>
    <w:rsid w:val="006D2536"/>
    <w:rsid w:val="006E0D27"/>
    <w:rsid w:val="0073026F"/>
    <w:rsid w:val="007803A9"/>
    <w:rsid w:val="007C0B84"/>
    <w:rsid w:val="00802154"/>
    <w:rsid w:val="008116CB"/>
    <w:rsid w:val="00844F56"/>
    <w:rsid w:val="008464F0"/>
    <w:rsid w:val="00853E8A"/>
    <w:rsid w:val="00861945"/>
    <w:rsid w:val="0087013E"/>
    <w:rsid w:val="008C5EA1"/>
    <w:rsid w:val="008F277B"/>
    <w:rsid w:val="009231F4"/>
    <w:rsid w:val="00927DCE"/>
    <w:rsid w:val="00930E3B"/>
    <w:rsid w:val="009462E1"/>
    <w:rsid w:val="00962B15"/>
    <w:rsid w:val="009C4B35"/>
    <w:rsid w:val="009C7F4C"/>
    <w:rsid w:val="00A02F33"/>
    <w:rsid w:val="00A07FC2"/>
    <w:rsid w:val="00A32DC4"/>
    <w:rsid w:val="00AE38B2"/>
    <w:rsid w:val="00AF6495"/>
    <w:rsid w:val="00B138A8"/>
    <w:rsid w:val="00B23429"/>
    <w:rsid w:val="00B535DF"/>
    <w:rsid w:val="00B56238"/>
    <w:rsid w:val="00BC5596"/>
    <w:rsid w:val="00BE3917"/>
    <w:rsid w:val="00C4115E"/>
    <w:rsid w:val="00C62AA4"/>
    <w:rsid w:val="00C865DB"/>
    <w:rsid w:val="00C924BA"/>
    <w:rsid w:val="00CB49A4"/>
    <w:rsid w:val="00D4535A"/>
    <w:rsid w:val="00E2000A"/>
    <w:rsid w:val="00E358DC"/>
    <w:rsid w:val="00E566A4"/>
    <w:rsid w:val="00EA6A30"/>
    <w:rsid w:val="00F26BC3"/>
    <w:rsid w:val="00F356B5"/>
    <w:rsid w:val="00F533C2"/>
    <w:rsid w:val="00F77B5D"/>
    <w:rsid w:val="00F83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37CCFDAF8841149832D04B4964F4DC6" ma:contentTypeVersion="10" ma:contentTypeDescription="Create a new document." ma:contentTypeScope="" ma:versionID="80cbec644599ff2c3b00ef9f00009d75">
  <xsd:schema xmlns:xsd="http://www.w3.org/2001/XMLSchema" xmlns:xs="http://www.w3.org/2001/XMLSchema" xmlns:p="http://schemas.microsoft.com/office/2006/metadata/properties" xmlns:ns3="babe5620-afd7-4761-857d-1a5cdfbb8fd0" targetNamespace="http://schemas.microsoft.com/office/2006/metadata/properties" ma:root="true" ma:fieldsID="db7996a09a9d7f69f80eed2f165df418" ns3:_="">
    <xsd:import namespace="babe5620-afd7-4761-857d-1a5cdfbb8f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e5620-afd7-4761-857d-1a5cdfbb8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abe5620-afd7-4761-857d-1a5cdfbb8fd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C9974B8-F934-4054-9C21-365014CF5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e5620-afd7-4761-857d-1a5cdfbb8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36CDDE-3AFE-4541-8C2E-11FA25E92D61}">
  <ds:schemaRefs>
    <ds:schemaRef ds:uri="http://schemas.microsoft.com/sharepoint/v3/contenttype/forms"/>
  </ds:schemaRefs>
</ds:datastoreItem>
</file>

<file path=customXml/itemProps4.xml><?xml version="1.0" encoding="utf-8"?>
<ds:datastoreItem xmlns:ds="http://schemas.openxmlformats.org/officeDocument/2006/customXml" ds:itemID="{5C56041C-15EF-485B-8F34-A57BEF84EBEA}">
  <ds:schemaRefs>
    <ds:schemaRef ds:uri="http://schemas.microsoft.com/office/2006/metadata/properties"/>
    <ds:schemaRef ds:uri="http://schemas.microsoft.com/office/infopath/2007/PartnerControls"/>
    <ds:schemaRef ds:uri="babe5620-afd7-4761-857d-1a5cdfbb8fd0"/>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Quintana, Daniel</cp:lastModifiedBy>
  <cp:revision>2</cp:revision>
  <dcterms:created xsi:type="dcterms:W3CDTF">2026-10-04T00:41:00Z</dcterms:created>
  <dcterms:modified xsi:type="dcterms:W3CDTF">2026-10-04T00:41:00Z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0x010100937CCFDAF8841149832D04B4964F4DC6</vt:lpwstr>
  </property>
</Properties>
</file>