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248EE" w14:textId="513CDB93" w:rsidR="00735128" w:rsidRDefault="00735128" w:rsidP="00735128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Raipur Upazila Health Complex, Lakshmipur</w:t>
      </w:r>
    </w:p>
    <w:p w14:paraId="1FA4AAC4" w14:textId="77777777" w:rsidR="00735128" w:rsidRDefault="00735128" w:rsidP="00735128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12/09/22; Time: 9:00 AM.</w:t>
      </w:r>
    </w:p>
    <w:p w14:paraId="0B37EA4D" w14:textId="77777777" w:rsidR="00735128" w:rsidRDefault="00735128" w:rsidP="00735128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7B243392" w14:textId="77777777" w:rsidR="00735128" w:rsidRDefault="00735128" w:rsidP="00735128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36DB54F3" w14:textId="77777777" w:rsidR="00735128" w:rsidRDefault="00735128" w:rsidP="00735128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1756B589" w14:textId="77777777" w:rsidR="00735128" w:rsidRPr="00175B8B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b/>
          <w:bCs/>
          <w:sz w:val="28"/>
          <w:szCs w:val="28"/>
        </w:rPr>
      </w:pPr>
      <w:r w:rsidRPr="00175B8B">
        <w:rPr>
          <w:rFonts w:ascii="Times New Roman" w:hAnsi="Times New Roman"/>
          <w:b/>
          <w:bCs/>
          <w:sz w:val="28"/>
          <w:szCs w:val="28"/>
        </w:rPr>
        <w:t>Objectives of the visit:</w:t>
      </w:r>
    </w:p>
    <w:p w14:paraId="747F18A4" w14:textId="77777777" w:rsidR="00735128" w:rsidRPr="00175B8B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 xml:space="preserve">1. To </w:t>
      </w:r>
      <w:r>
        <w:rPr>
          <w:rFonts w:ascii="Times New Roman" w:hAnsi="Times New Roman"/>
          <w:sz w:val="28"/>
          <w:szCs w:val="28"/>
        </w:rPr>
        <w:t>perform the baseline health survey of the UHC</w:t>
      </w:r>
      <w:r w:rsidRPr="00175B8B">
        <w:rPr>
          <w:rFonts w:ascii="Times New Roman" w:hAnsi="Times New Roman"/>
          <w:sz w:val="28"/>
          <w:szCs w:val="28"/>
        </w:rPr>
        <w:t xml:space="preserve"> </w:t>
      </w:r>
    </w:p>
    <w:p w14:paraId="4AE13D8B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75B8B">
        <w:rPr>
          <w:rFonts w:ascii="Times New Roman" w:hAnsi="Times New Roman"/>
          <w:sz w:val="28"/>
          <w:szCs w:val="28"/>
        </w:rPr>
        <w:t xml:space="preserve">Discussion </w:t>
      </w:r>
      <w:r>
        <w:rPr>
          <w:rFonts w:ascii="Times New Roman" w:hAnsi="Times New Roman"/>
          <w:sz w:val="28"/>
          <w:szCs w:val="28"/>
        </w:rPr>
        <w:t>on</w:t>
      </w:r>
      <w:r w:rsidRPr="00175B8B">
        <w:rPr>
          <w:rFonts w:ascii="Times New Roman" w:hAnsi="Times New Roman"/>
          <w:sz w:val="28"/>
          <w:szCs w:val="28"/>
        </w:rPr>
        <w:t xml:space="preserve"> the</w:t>
      </w:r>
      <w:r>
        <w:rPr>
          <w:rFonts w:ascii="Times New Roman" w:hAnsi="Times New Roman"/>
          <w:sz w:val="28"/>
          <w:szCs w:val="28"/>
        </w:rPr>
        <w:t xml:space="preserve"> SSK program and</w:t>
      </w:r>
      <w:r w:rsidRPr="00175B8B">
        <w:rPr>
          <w:rFonts w:ascii="Times New Roman" w:hAnsi="Times New Roman"/>
          <w:sz w:val="28"/>
          <w:szCs w:val="28"/>
        </w:rPr>
        <w:t xml:space="preserve"> importance of quality of </w:t>
      </w:r>
      <w:r>
        <w:rPr>
          <w:rFonts w:ascii="Times New Roman" w:hAnsi="Times New Roman"/>
          <w:sz w:val="28"/>
          <w:szCs w:val="28"/>
        </w:rPr>
        <w:t xml:space="preserve">health </w:t>
      </w:r>
      <w:r w:rsidRPr="00175B8B">
        <w:rPr>
          <w:rFonts w:ascii="Times New Roman" w:hAnsi="Times New Roman"/>
          <w:sz w:val="28"/>
          <w:szCs w:val="28"/>
        </w:rPr>
        <w:t>care.</w:t>
      </w:r>
    </w:p>
    <w:p w14:paraId="3E02E1FA" w14:textId="77777777" w:rsidR="00735128" w:rsidRDefault="00735128" w:rsidP="00735128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0FA3FD8E" w14:textId="77777777" w:rsidR="00735128" w:rsidRPr="00CE09B8" w:rsidRDefault="00735128" w:rsidP="00735128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Activities:</w:t>
      </w:r>
    </w:p>
    <w:p w14:paraId="2142D9E0" w14:textId="77777777" w:rsidR="00735128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1. We </w:t>
      </w:r>
      <w:r>
        <w:rPr>
          <w:rFonts w:ascii="Times New Roman" w:hAnsi="Times New Roman" w:cs="Times New Roman"/>
          <w:sz w:val="28"/>
          <w:szCs w:val="28"/>
        </w:rPr>
        <w:t xml:space="preserve">arrived in Raipur UHC at 9:00 am. All consultants and medical officers were present at the conference room of the UHC. We </w:t>
      </w:r>
      <w:r w:rsidRPr="00C85B84">
        <w:rPr>
          <w:rFonts w:ascii="Times New Roman" w:hAnsi="Times New Roman" w:cs="Times New Roman"/>
          <w:sz w:val="28"/>
          <w:szCs w:val="28"/>
        </w:rPr>
        <w:t>discuss</w:t>
      </w:r>
      <w:r>
        <w:rPr>
          <w:rFonts w:ascii="Times New Roman" w:hAnsi="Times New Roman" w:cs="Times New Roman"/>
          <w:sz w:val="28"/>
          <w:szCs w:val="28"/>
        </w:rPr>
        <w:t xml:space="preserve"> with them</w:t>
      </w:r>
      <w:r w:rsidRPr="00C85B84">
        <w:rPr>
          <w:rFonts w:ascii="Times New Roman" w:hAnsi="Times New Roman" w:cs="Times New Roman"/>
          <w:sz w:val="28"/>
          <w:szCs w:val="28"/>
        </w:rPr>
        <w:t xml:space="preserve"> about the </w:t>
      </w:r>
      <w:r>
        <w:rPr>
          <w:rFonts w:ascii="Times New Roman" w:hAnsi="Times New Roman" w:cs="Times New Roman"/>
          <w:sz w:val="28"/>
          <w:szCs w:val="28"/>
        </w:rPr>
        <w:t xml:space="preserve">SSK and </w:t>
      </w:r>
      <w:r w:rsidRPr="00C85B84">
        <w:rPr>
          <w:rFonts w:ascii="Times New Roman" w:hAnsi="Times New Roman" w:cs="Times New Roman"/>
          <w:sz w:val="28"/>
          <w:szCs w:val="28"/>
        </w:rPr>
        <w:t>overall situation of the he</w:t>
      </w:r>
      <w:r>
        <w:rPr>
          <w:rFonts w:ascii="Times New Roman" w:hAnsi="Times New Roman" w:cs="Times New Roman"/>
          <w:sz w:val="28"/>
          <w:szCs w:val="28"/>
        </w:rPr>
        <w:t xml:space="preserve">alth complex. </w:t>
      </w:r>
    </w:p>
    <w:p w14:paraId="1CAD1D13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There are 10</w:t>
      </w:r>
      <w:r w:rsidRPr="00C85B84">
        <w:rPr>
          <w:rFonts w:ascii="Times New Roman" w:hAnsi="Times New Roman" w:cs="Times New Roman"/>
          <w:sz w:val="28"/>
          <w:szCs w:val="28"/>
        </w:rPr>
        <w:t xml:space="preserve"> union</w:t>
      </w:r>
      <w:r>
        <w:rPr>
          <w:rFonts w:ascii="Times New Roman" w:hAnsi="Times New Roman" w:cs="Times New Roman"/>
          <w:sz w:val="28"/>
          <w:szCs w:val="28"/>
        </w:rPr>
        <w:t>s under the UHC having 3,13,760</w:t>
      </w:r>
      <w:r w:rsidRPr="00C85B84">
        <w:rPr>
          <w:rFonts w:ascii="Times New Roman" w:hAnsi="Times New Roman" w:cs="Times New Roman"/>
          <w:sz w:val="28"/>
          <w:szCs w:val="28"/>
        </w:rPr>
        <w:t xml:space="preserve"> populations. </w:t>
      </w:r>
      <w:r w:rsidRPr="005C5D74">
        <w:rPr>
          <w:rFonts w:ascii="Times New Roman" w:hAnsi="Times New Roman" w:cs="Times New Roman"/>
          <w:sz w:val="28"/>
          <w:szCs w:val="28"/>
        </w:rPr>
        <w:t xml:space="preserve">There </w:t>
      </w:r>
      <w:r>
        <w:rPr>
          <w:rFonts w:ascii="Times New Roman" w:hAnsi="Times New Roman" w:cs="Times New Roman"/>
          <w:sz w:val="28"/>
          <w:szCs w:val="28"/>
        </w:rPr>
        <w:t>are</w:t>
      </w:r>
      <w:r w:rsidRPr="005C5D74">
        <w:rPr>
          <w:rFonts w:ascii="Times New Roman" w:hAnsi="Times New Roman" w:cs="Times New Roman"/>
          <w:sz w:val="28"/>
          <w:szCs w:val="28"/>
        </w:rPr>
        <w:t xml:space="preserve"> two Sub-center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C5D74">
        <w:rPr>
          <w:rFonts w:ascii="Times New Roman" w:hAnsi="Times New Roman" w:cs="Times New Roman"/>
          <w:sz w:val="28"/>
          <w:szCs w:val="28"/>
        </w:rPr>
        <w:t>, 8 H&amp;FWC and 34 Community Clinic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C5D74">
        <w:rPr>
          <w:rFonts w:ascii="Times New Roman" w:hAnsi="Times New Roman" w:cs="Times New Roman"/>
          <w:sz w:val="28"/>
          <w:szCs w:val="28"/>
        </w:rPr>
        <w:t xml:space="preserve"> in this Upazilla.</w:t>
      </w:r>
    </w:p>
    <w:p w14:paraId="38412C4F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C85B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 xml:space="preserve">The infra-structure of this Upazila Health Complex is 50 bedded. </w:t>
      </w:r>
      <w:r>
        <w:rPr>
          <w:rFonts w:ascii="Times New Roman" w:hAnsi="Times New Roman" w:cs="Times New Roman"/>
          <w:sz w:val="28"/>
          <w:szCs w:val="28"/>
        </w:rPr>
        <w:t xml:space="preserve">Cleanliness of the hospital premises is average. </w:t>
      </w:r>
      <w:r w:rsidRPr="00C85B84">
        <w:rPr>
          <w:rFonts w:ascii="Times New Roman" w:hAnsi="Times New Roman" w:cs="Times New Roman"/>
          <w:sz w:val="28"/>
          <w:szCs w:val="28"/>
        </w:rPr>
        <w:t>We observed emergency, outdoor, pathology and pharmacy department.</w:t>
      </w:r>
      <w:r>
        <w:rPr>
          <w:rFonts w:ascii="Times New Roman" w:hAnsi="Times New Roman" w:cs="Times New Roman"/>
          <w:sz w:val="28"/>
          <w:szCs w:val="28"/>
        </w:rPr>
        <w:t xml:space="preserve"> There is no separate section for male, female and children in OPD. </w:t>
      </w:r>
    </w:p>
    <w:p w14:paraId="374D9456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C85B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Out of 10 posts of junior consultant,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7 posts including gynae and anesthesia </w:t>
      </w:r>
      <w:r w:rsidRPr="00C85B84">
        <w:rPr>
          <w:rFonts w:ascii="Times New Roman" w:hAnsi="Times New Roman" w:cs="Times New Roman"/>
          <w:sz w:val="28"/>
          <w:szCs w:val="28"/>
        </w:rPr>
        <w:t xml:space="preserve">are vacant. </w:t>
      </w:r>
      <w:r>
        <w:rPr>
          <w:rFonts w:ascii="Times New Roman" w:hAnsi="Times New Roman" w:cs="Times New Roman"/>
          <w:sz w:val="28"/>
          <w:szCs w:val="28"/>
        </w:rPr>
        <w:t>Medical officer (Dental) post is vacant.</w:t>
      </w:r>
    </w:p>
    <w:p w14:paraId="36408594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5</w:t>
      </w:r>
      <w:r w:rsidRPr="00387528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D34B4">
        <w:rPr>
          <w:rFonts w:ascii="Times New Roman" w:hAnsi="Times New Roman" w:cs="Times New Roman"/>
          <w:iCs/>
          <w:sz w:val="28"/>
          <w:szCs w:val="28"/>
        </w:rPr>
        <w:t>There is no cycle stand. There are many motorcycles parked in the premises.</w:t>
      </w:r>
    </w:p>
    <w:p w14:paraId="64514C8A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C85B84">
        <w:rPr>
          <w:rFonts w:ascii="Times New Roman" w:hAnsi="Times New Roman" w:cs="Times New Roman"/>
          <w:sz w:val="28"/>
          <w:szCs w:val="28"/>
        </w:rPr>
        <w:t>. The information display system was weak.</w:t>
      </w:r>
      <w:r>
        <w:rPr>
          <w:rFonts w:ascii="Times New Roman" w:hAnsi="Times New Roman" w:cs="Times New Roman"/>
          <w:sz w:val="28"/>
          <w:szCs w:val="28"/>
        </w:rPr>
        <w:t xml:space="preserve"> Most of the information is handwritten. They are being advised to use Pana/notice board to display information. There is no corner for health education for OPD patients and their attendants.</w:t>
      </w:r>
    </w:p>
    <w:p w14:paraId="1DF238CE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C85B84">
        <w:rPr>
          <w:rFonts w:ascii="Times New Roman" w:hAnsi="Times New Roman" w:cs="Times New Roman"/>
          <w:sz w:val="28"/>
          <w:szCs w:val="28"/>
        </w:rPr>
        <w:t xml:space="preserve">.The </w:t>
      </w:r>
      <w:r>
        <w:rPr>
          <w:rFonts w:ascii="Times New Roman" w:hAnsi="Times New Roman" w:cs="Times New Roman"/>
          <w:sz w:val="28"/>
          <w:szCs w:val="28"/>
        </w:rPr>
        <w:t>X-ray, USG and ECG machine are well functioning. In OPD, some of the medical officers performing USG on regular basis.</w:t>
      </w:r>
    </w:p>
    <w:p w14:paraId="7079F52C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Pr="00C85B84">
        <w:rPr>
          <w:rFonts w:ascii="Times New Roman" w:hAnsi="Times New Roman" w:cs="Times New Roman"/>
          <w:sz w:val="28"/>
          <w:szCs w:val="28"/>
        </w:rPr>
        <w:t xml:space="preserve">.The </w:t>
      </w:r>
      <w:r>
        <w:rPr>
          <w:rFonts w:ascii="Times New Roman" w:hAnsi="Times New Roman" w:cs="Times New Roman"/>
          <w:sz w:val="28"/>
          <w:szCs w:val="28"/>
        </w:rPr>
        <w:t>spaces of emergency is satisfactory. There are some spaces close to the emergency room where SSK Booth and Pharmacy can</w:t>
      </w:r>
      <w:r w:rsidRPr="00C85B84">
        <w:rPr>
          <w:rFonts w:ascii="Times New Roman" w:hAnsi="Times New Roman" w:cs="Times New Roman"/>
          <w:sz w:val="28"/>
          <w:szCs w:val="28"/>
        </w:rPr>
        <w:t xml:space="preserve"> be established</w:t>
      </w:r>
      <w:r>
        <w:rPr>
          <w:rFonts w:ascii="Times New Roman" w:hAnsi="Times New Roman" w:cs="Times New Roman"/>
          <w:sz w:val="28"/>
          <w:szCs w:val="28"/>
        </w:rPr>
        <w:t>. There are sep</w:t>
      </w:r>
      <w:r w:rsidRPr="00C85B84">
        <w:rPr>
          <w:rFonts w:ascii="Times New Roman" w:hAnsi="Times New Roman" w:cs="Times New Roman"/>
          <w:sz w:val="28"/>
          <w:szCs w:val="28"/>
        </w:rPr>
        <w:t xml:space="preserve">arate O.T </w:t>
      </w:r>
      <w:r>
        <w:rPr>
          <w:rFonts w:ascii="Times New Roman" w:hAnsi="Times New Roman" w:cs="Times New Roman"/>
          <w:sz w:val="28"/>
          <w:szCs w:val="28"/>
        </w:rPr>
        <w:t>room and labor room. There is an extra functioning anesthesia machine in the OT room.</w:t>
      </w:r>
    </w:p>
    <w:p w14:paraId="11BF9DFC" w14:textId="77777777" w:rsidR="00735128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9. Cleanliness of the hospital prem</w:t>
      </w:r>
      <w:r>
        <w:rPr>
          <w:rFonts w:ascii="Times New Roman" w:hAnsi="Times New Roman" w:cs="Times New Roman"/>
          <w:sz w:val="28"/>
          <w:szCs w:val="28"/>
        </w:rPr>
        <w:t>ises, outdoor and indoor was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not </w:t>
      </w:r>
      <w:r w:rsidRPr="00C85B84">
        <w:rPr>
          <w:rFonts w:ascii="Times New Roman" w:hAnsi="Times New Roman" w:cs="Times New Roman"/>
          <w:sz w:val="28"/>
          <w:szCs w:val="28"/>
        </w:rPr>
        <w:t>satisfactory</w:t>
      </w:r>
      <w:r>
        <w:rPr>
          <w:rFonts w:ascii="Times New Roman" w:hAnsi="Times New Roman" w:cs="Times New Roman"/>
          <w:sz w:val="28"/>
          <w:szCs w:val="28"/>
        </w:rPr>
        <w:t>.          waste management system needs to be improved.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C8FE7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 There are spaces for SSK booth and pharmacy close to the emergency dept.</w:t>
      </w:r>
    </w:p>
    <w:p w14:paraId="05C99C70" w14:textId="77777777" w:rsidR="00735128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C85B84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 2021, total OPD patient was 98,698, in emergency 4476</w:t>
      </w:r>
      <w:r w:rsidRPr="00C85B84">
        <w:rPr>
          <w:rFonts w:ascii="Times New Roman" w:hAnsi="Times New Roman" w:cs="Times New Roman"/>
          <w:sz w:val="28"/>
          <w:szCs w:val="28"/>
        </w:rPr>
        <w:t xml:space="preserve"> and in </w:t>
      </w:r>
      <w:r>
        <w:rPr>
          <w:rFonts w:ascii="Times New Roman" w:hAnsi="Times New Roman" w:cs="Times New Roman"/>
          <w:sz w:val="28"/>
          <w:szCs w:val="28"/>
        </w:rPr>
        <w:t>indoor admitted patient was 6697. Bed occupancy rate was 79</w:t>
      </w:r>
      <w:r w:rsidRPr="00C85B84">
        <w:rPr>
          <w:rFonts w:ascii="Times New Roman" w:hAnsi="Times New Roman" w:cs="Times New Roman"/>
          <w:sz w:val="28"/>
          <w:szCs w:val="28"/>
        </w:rPr>
        <w:t>%. Tot</w:t>
      </w:r>
      <w:r>
        <w:rPr>
          <w:rFonts w:ascii="Times New Roman" w:hAnsi="Times New Roman" w:cs="Times New Roman"/>
          <w:sz w:val="28"/>
          <w:szCs w:val="28"/>
        </w:rPr>
        <w:t>al ANC 1st visit in 2021 was 1415 and total delivery was 507</w:t>
      </w:r>
      <w:r w:rsidRPr="00C85B8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83308F" w14:textId="77777777" w:rsidR="00735128" w:rsidRPr="00C85B84" w:rsidRDefault="00735128" w:rsidP="00735128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</w:p>
    <w:p w14:paraId="1DEA9673" w14:textId="77777777" w:rsidR="00735128" w:rsidRDefault="00735128" w:rsidP="00735128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Health Profile of Raipur UHC:</w:t>
      </w:r>
    </w:p>
    <w:p w14:paraId="4B9A6B9B" w14:textId="77777777" w:rsidR="00735128" w:rsidRDefault="00735128" w:rsidP="0073512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3,13,760 </w:t>
      </w:r>
    </w:p>
    <w:p w14:paraId="7E1EEB20" w14:textId="77777777" w:rsidR="00735128" w:rsidRDefault="00735128" w:rsidP="0073512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Union: 10            Sub-centre: 2        FWC:8        Community Clinic: 34</w:t>
      </w:r>
    </w:p>
    <w:p w14:paraId="032F3852" w14:textId="77777777" w:rsidR="00735128" w:rsidRPr="00F607E6" w:rsidRDefault="00735128" w:rsidP="00735128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16"/>
          <w:szCs w:val="28"/>
        </w:rPr>
      </w:pPr>
    </w:p>
    <w:p w14:paraId="4590417C" w14:textId="77777777" w:rsidR="00735128" w:rsidRPr="0087683F" w:rsidRDefault="00735128" w:rsidP="00735128">
      <w:pPr>
        <w:spacing w:after="0" w:line="336" w:lineRule="auto"/>
        <w:ind w:left="432" w:hanging="432"/>
        <w:jc w:val="both"/>
        <w:rPr>
          <w:rFonts w:ascii="Times New Roman" w:hAnsi="Times New Roman"/>
          <w:color w:val="595959" w:themeColor="text1" w:themeTint="A6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1890"/>
        <w:gridCol w:w="1823"/>
        <w:gridCol w:w="1327"/>
      </w:tblGrid>
      <w:tr w:rsidR="00735128" w14:paraId="3E02B964" w14:textId="77777777" w:rsidTr="00C943D3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D0585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9972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7C8B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B2A3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003E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735128" w14:paraId="21F9B127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F1091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B38FB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5D8C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9A0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4C5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4C058CFF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FA71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6949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041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C14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741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4C7DA838" w14:textId="77777777" w:rsidTr="00C943D3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EF446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DC88B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34F4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BF1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F2A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</w:tr>
      <w:tr w:rsidR="00735128" w14:paraId="7AF537B8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B503A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1796B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(incl. sub-centre)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BC81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4DB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3FA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7076C705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7B51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9471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678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790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0187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46055D24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0387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A1D7E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679C" w14:textId="77777777" w:rsidR="00735128" w:rsidRPr="004C675C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7076" w14:textId="77777777" w:rsidR="00735128" w:rsidRPr="004C675C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FD3" w14:textId="77777777" w:rsidR="00735128" w:rsidRPr="004C675C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675C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735128" w14:paraId="3D7D8E9A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2FF99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48265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B5985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34D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22+1 in deputation outside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B06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</w:tr>
      <w:tr w:rsidR="00735128" w14:paraId="674952C4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8E58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57972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0DC1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8116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AAD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11AA4D08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1B8C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28461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51C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04+1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6C2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01+1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C9A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735128" w14:paraId="2E93979F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E513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5FA73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BA8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F7E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0BC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2B0166A1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848D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6149A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29B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4BA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5C8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5D7A18B2" w14:textId="77777777" w:rsidTr="00C943D3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F6F1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06E31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245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15F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8D9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7B7404D5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5702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0A23F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660F9"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gramEnd"/>
            <w:r w:rsidRPr="006660F9">
              <w:rPr>
                <w:rFonts w:ascii="Times New Roman" w:hAnsi="Times New Roman"/>
                <w:sz w:val="28"/>
                <w:szCs w:val="28"/>
              </w:rPr>
              <w:t>UHC + Field)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D1F6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 (2+10)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AE6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56A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735128" w14:paraId="238FFDBE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655A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FED8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737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A12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11C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7EB81850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39B0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002B6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B79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F90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B36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735128" w14:paraId="6B38552F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AC58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B2C3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DA5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7DB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D41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195607A5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D113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9C06A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556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774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CCC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735128" w14:paraId="27226C95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FE6A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FE833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AF2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BDE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789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</w:tr>
      <w:tr w:rsidR="00735128" w14:paraId="7B2AB16A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5E0D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11554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140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1D1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408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735128" w14:paraId="1512C871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5340F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AE35E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3E4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FC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97E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59A8F3D8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5CE3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2F07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1315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EA1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1551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5649C3A5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85AE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82BD8" w14:textId="77777777" w:rsidR="00735128" w:rsidRPr="006660F9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C9D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5AA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789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1C3598C1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70C6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A41FC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Statistician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2232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A1B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418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77FEA3A9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E201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1B8D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Office Assistant /Comp. Operator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CC3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F5B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025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735128" w14:paraId="47C4E6A9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8559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AA61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3F9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D43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BAB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34C3F589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C0DA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54C4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0E0C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42F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675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429E29D1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5CB0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3B68F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MLSS+ Ward boy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77F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48A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1DE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03140FFD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1D47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B0B47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7E8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014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03+ 1 in deputation outside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595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735128" w14:paraId="66A20638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04EC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AB6C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4F5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6EC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FC97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78955778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8090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F592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Gardener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B33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076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323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3B08D9C3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A197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CF3B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2FF2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14A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F495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735128" w14:paraId="508F1987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DB50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8538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Attendant (Lab, Emergency, OT)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BAA8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008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A5D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37BB83EF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2EC1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6C5D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2C3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FA5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DCE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 </w:t>
            </w:r>
          </w:p>
        </w:tc>
      </w:tr>
      <w:tr w:rsidR="00735128" w14:paraId="139D383C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29C3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F1B0" w14:textId="77777777" w:rsidR="00735128" w:rsidRPr="00EA1E03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A1E03">
              <w:rPr>
                <w:rFonts w:ascii="Times New Roman" w:hAnsi="Times New Roman"/>
                <w:sz w:val="28"/>
                <w:szCs w:val="28"/>
              </w:rPr>
              <w:t xml:space="preserve">Outsourcing: </w:t>
            </w:r>
            <w:proofErr w:type="gramStart"/>
            <w:r w:rsidRPr="00EA1E03"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 w:rsidRPr="00EA1E03">
              <w:rPr>
                <w:rFonts w:ascii="Times New Roman" w:hAnsi="Times New Roman"/>
                <w:sz w:val="28"/>
                <w:szCs w:val="28"/>
              </w:rPr>
              <w:t>1+6)=7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AA3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633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F1C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35128" w14:paraId="564A3ADC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2094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8BE1" w14:textId="77777777" w:rsidR="00735128" w:rsidRPr="00EA1E03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A1E03">
              <w:rPr>
                <w:rFonts w:ascii="Times New Roman" w:hAnsi="Times New Roman"/>
                <w:sz w:val="28"/>
                <w:szCs w:val="28"/>
              </w:rPr>
              <w:t>FWV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26D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2890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FAE9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31D456A7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FFDB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7104" w14:textId="77777777" w:rsidR="00735128" w:rsidRPr="00EA1E03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A1E03">
              <w:rPr>
                <w:rFonts w:ascii="Times New Roman" w:hAnsi="Times New Roman"/>
                <w:sz w:val="28"/>
                <w:szCs w:val="28"/>
              </w:rPr>
              <w:t>FPI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750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625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B2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735128" w14:paraId="7208B1FC" w14:textId="77777777" w:rsidTr="00C943D3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0794" w14:textId="77777777" w:rsidR="00735128" w:rsidRDefault="00735128" w:rsidP="00C943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37.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89A79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E86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861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15E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</w:tbl>
    <w:p w14:paraId="52A0F3AD" w14:textId="77777777" w:rsidR="00735128" w:rsidRPr="00D83C48" w:rsidRDefault="00735128" w:rsidP="00735128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03B119AE" w14:textId="77777777" w:rsidR="00735128" w:rsidRDefault="00735128" w:rsidP="00735128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3C32D5EB" w14:textId="77777777" w:rsidR="00735128" w:rsidRPr="00E51BFB" w:rsidRDefault="00735128" w:rsidP="00735128">
      <w:pPr>
        <w:tabs>
          <w:tab w:val="left" w:pos="5910"/>
        </w:tabs>
        <w:spacing w:line="240" w:lineRule="auto"/>
        <w:rPr>
          <w:rFonts w:ascii="Times New Roman" w:hAnsi="Times New Roman"/>
          <w:b/>
          <w:bCs/>
          <w:noProof/>
          <w:sz w:val="36"/>
          <w:szCs w:val="36"/>
        </w:rPr>
      </w:pPr>
      <w:r w:rsidRPr="00E51BFB">
        <w:rPr>
          <w:rFonts w:ascii="Times New Roman" w:hAnsi="Times New Roman"/>
          <w:b/>
          <w:bCs/>
          <w:noProof/>
          <w:sz w:val="28"/>
          <w:szCs w:val="36"/>
        </w:rPr>
        <w:t>St</w:t>
      </w:r>
      <w:r>
        <w:rPr>
          <w:rFonts w:ascii="Times New Roman" w:hAnsi="Times New Roman"/>
          <w:b/>
          <w:bCs/>
          <w:noProof/>
          <w:sz w:val="28"/>
          <w:szCs w:val="36"/>
        </w:rPr>
        <w:t>atus in HSS Score From Jan-July (</w:t>
      </w:r>
      <w:r w:rsidRPr="00E51BFB">
        <w:rPr>
          <w:rFonts w:ascii="Times New Roman" w:hAnsi="Times New Roman"/>
          <w:b/>
          <w:bCs/>
          <w:noProof/>
          <w:sz w:val="28"/>
          <w:szCs w:val="36"/>
        </w:rPr>
        <w:t>Total Dist. Hospital-64, Total UHC-423)</w:t>
      </w:r>
      <w:r w:rsidRPr="00E51BFB">
        <w:rPr>
          <w:rFonts w:ascii="Times New Roman" w:hAnsi="Times New Roman"/>
          <w:b/>
          <w:bCs/>
          <w:noProof/>
          <w:sz w:val="36"/>
          <w:szCs w:val="36"/>
        </w:rPr>
        <w:tab/>
      </w:r>
    </w:p>
    <w:tbl>
      <w:tblPr>
        <w:tblStyle w:val="TableGrid"/>
        <w:tblW w:w="9761" w:type="dxa"/>
        <w:tblInd w:w="0" w:type="dxa"/>
        <w:tblLook w:val="04A0" w:firstRow="1" w:lastRow="0" w:firstColumn="1" w:lastColumn="0" w:noHBand="0" w:noVBand="1"/>
      </w:tblPr>
      <w:tblGrid>
        <w:gridCol w:w="2294"/>
        <w:gridCol w:w="971"/>
        <w:gridCol w:w="749"/>
        <w:gridCol w:w="911"/>
        <w:gridCol w:w="934"/>
        <w:gridCol w:w="988"/>
        <w:gridCol w:w="1066"/>
        <w:gridCol w:w="973"/>
        <w:gridCol w:w="875"/>
      </w:tblGrid>
      <w:tr w:rsidR="00735128" w14:paraId="4A1B704B" w14:textId="77777777" w:rsidTr="00C943D3">
        <w:trPr>
          <w:trHeight w:val="305"/>
        </w:trPr>
        <w:tc>
          <w:tcPr>
            <w:tcW w:w="2294" w:type="dxa"/>
          </w:tcPr>
          <w:p w14:paraId="05456A92" w14:textId="77777777" w:rsidR="00735128" w:rsidRPr="00964E60" w:rsidRDefault="00735128" w:rsidP="00C943D3">
            <w:pPr>
              <w:jc w:val="both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Name</w:t>
            </w:r>
          </w:p>
        </w:tc>
        <w:tc>
          <w:tcPr>
            <w:tcW w:w="971" w:type="dxa"/>
          </w:tcPr>
          <w:p w14:paraId="5316207B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Jan</w:t>
            </w:r>
          </w:p>
        </w:tc>
        <w:tc>
          <w:tcPr>
            <w:tcW w:w="749" w:type="dxa"/>
          </w:tcPr>
          <w:p w14:paraId="12E8E66D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Feb</w:t>
            </w:r>
          </w:p>
        </w:tc>
        <w:tc>
          <w:tcPr>
            <w:tcW w:w="911" w:type="dxa"/>
          </w:tcPr>
          <w:p w14:paraId="0BDCB1FA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Mar</w:t>
            </w:r>
          </w:p>
        </w:tc>
        <w:tc>
          <w:tcPr>
            <w:tcW w:w="934" w:type="dxa"/>
          </w:tcPr>
          <w:p w14:paraId="2CA47726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April</w:t>
            </w:r>
          </w:p>
        </w:tc>
        <w:tc>
          <w:tcPr>
            <w:tcW w:w="988" w:type="dxa"/>
          </w:tcPr>
          <w:p w14:paraId="3C7BB08A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May</w:t>
            </w:r>
          </w:p>
        </w:tc>
        <w:tc>
          <w:tcPr>
            <w:tcW w:w="1066" w:type="dxa"/>
          </w:tcPr>
          <w:p w14:paraId="70307FC3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June</w:t>
            </w:r>
          </w:p>
        </w:tc>
        <w:tc>
          <w:tcPr>
            <w:tcW w:w="973" w:type="dxa"/>
          </w:tcPr>
          <w:p w14:paraId="0FA24FAF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July</w:t>
            </w:r>
          </w:p>
        </w:tc>
        <w:tc>
          <w:tcPr>
            <w:tcW w:w="875" w:type="dxa"/>
          </w:tcPr>
          <w:p w14:paraId="60D79928" w14:textId="77777777" w:rsidR="00735128" w:rsidRPr="00964E60" w:rsidRDefault="00735128" w:rsidP="00C943D3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>
              <w:rPr>
                <w:rFonts w:ascii="Nikosh" w:hAnsi="Nikosh" w:cs="Nikosh"/>
                <w:b/>
                <w:sz w:val="24"/>
                <w:szCs w:val="24"/>
              </w:rPr>
              <w:t>Aug</w:t>
            </w:r>
          </w:p>
        </w:tc>
      </w:tr>
      <w:tr w:rsidR="00735128" w14:paraId="238FBA69" w14:textId="77777777" w:rsidTr="00C943D3">
        <w:trPr>
          <w:trHeight w:val="322"/>
        </w:trPr>
        <w:tc>
          <w:tcPr>
            <w:tcW w:w="2294" w:type="dxa"/>
          </w:tcPr>
          <w:p w14:paraId="19AFC224" w14:textId="77777777" w:rsidR="00735128" w:rsidRDefault="00735128" w:rsidP="00C943D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Lakshmipur District Hospital</w:t>
            </w:r>
          </w:p>
        </w:tc>
        <w:tc>
          <w:tcPr>
            <w:tcW w:w="971" w:type="dxa"/>
          </w:tcPr>
          <w:p w14:paraId="06B7B134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749" w:type="dxa"/>
          </w:tcPr>
          <w:p w14:paraId="5015CE5D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14:paraId="6F9AA1A5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934" w:type="dxa"/>
          </w:tcPr>
          <w:p w14:paraId="1A382B4F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988" w:type="dxa"/>
          </w:tcPr>
          <w:p w14:paraId="77E22C9E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1066" w:type="dxa"/>
          </w:tcPr>
          <w:p w14:paraId="3AD6AF12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973" w:type="dxa"/>
          </w:tcPr>
          <w:p w14:paraId="5907212D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  <w:tc>
          <w:tcPr>
            <w:tcW w:w="875" w:type="dxa"/>
          </w:tcPr>
          <w:p w14:paraId="01909ACF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</w:tr>
      <w:tr w:rsidR="00735128" w14:paraId="41C32332" w14:textId="77777777" w:rsidTr="00C943D3">
        <w:trPr>
          <w:trHeight w:val="305"/>
        </w:trPr>
        <w:tc>
          <w:tcPr>
            <w:tcW w:w="2294" w:type="dxa"/>
          </w:tcPr>
          <w:p w14:paraId="5BEF255C" w14:textId="77777777" w:rsidR="00735128" w:rsidRDefault="00735128" w:rsidP="00C943D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Raipur UHC</w:t>
            </w:r>
          </w:p>
        </w:tc>
        <w:tc>
          <w:tcPr>
            <w:tcW w:w="971" w:type="dxa"/>
          </w:tcPr>
          <w:p w14:paraId="00793040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87</w:t>
            </w:r>
          </w:p>
        </w:tc>
        <w:tc>
          <w:tcPr>
            <w:tcW w:w="749" w:type="dxa"/>
          </w:tcPr>
          <w:p w14:paraId="443CBFBF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121</w:t>
            </w:r>
          </w:p>
        </w:tc>
        <w:tc>
          <w:tcPr>
            <w:tcW w:w="911" w:type="dxa"/>
          </w:tcPr>
          <w:p w14:paraId="6994DA94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127</w:t>
            </w:r>
          </w:p>
        </w:tc>
        <w:tc>
          <w:tcPr>
            <w:tcW w:w="934" w:type="dxa"/>
          </w:tcPr>
          <w:p w14:paraId="0E923D0E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988" w:type="dxa"/>
          </w:tcPr>
          <w:p w14:paraId="1B3CFB09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228</w:t>
            </w:r>
          </w:p>
        </w:tc>
        <w:tc>
          <w:tcPr>
            <w:tcW w:w="1066" w:type="dxa"/>
          </w:tcPr>
          <w:p w14:paraId="0D773D8C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92</w:t>
            </w:r>
          </w:p>
        </w:tc>
        <w:tc>
          <w:tcPr>
            <w:tcW w:w="973" w:type="dxa"/>
          </w:tcPr>
          <w:p w14:paraId="3280DCF5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358</w:t>
            </w:r>
          </w:p>
        </w:tc>
        <w:tc>
          <w:tcPr>
            <w:tcW w:w="875" w:type="dxa"/>
          </w:tcPr>
          <w:p w14:paraId="14A96638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374</w:t>
            </w:r>
          </w:p>
        </w:tc>
      </w:tr>
      <w:tr w:rsidR="00735128" w14:paraId="5F5E5299" w14:textId="77777777" w:rsidTr="00C943D3">
        <w:trPr>
          <w:trHeight w:val="322"/>
        </w:trPr>
        <w:tc>
          <w:tcPr>
            <w:tcW w:w="2294" w:type="dxa"/>
          </w:tcPr>
          <w:p w14:paraId="762A1F7C" w14:textId="77777777" w:rsidR="00735128" w:rsidRDefault="00735128" w:rsidP="00C943D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Ramganj UHC</w:t>
            </w:r>
          </w:p>
        </w:tc>
        <w:tc>
          <w:tcPr>
            <w:tcW w:w="971" w:type="dxa"/>
          </w:tcPr>
          <w:p w14:paraId="4906CE95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</w:t>
            </w:r>
          </w:p>
        </w:tc>
        <w:tc>
          <w:tcPr>
            <w:tcW w:w="749" w:type="dxa"/>
          </w:tcPr>
          <w:p w14:paraId="253011C2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4</w:t>
            </w:r>
          </w:p>
        </w:tc>
        <w:tc>
          <w:tcPr>
            <w:tcW w:w="911" w:type="dxa"/>
          </w:tcPr>
          <w:p w14:paraId="4025FAF8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13</w:t>
            </w:r>
          </w:p>
        </w:tc>
        <w:tc>
          <w:tcPr>
            <w:tcW w:w="934" w:type="dxa"/>
          </w:tcPr>
          <w:p w14:paraId="0C19DE7A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75</w:t>
            </w:r>
          </w:p>
        </w:tc>
        <w:tc>
          <w:tcPr>
            <w:tcW w:w="988" w:type="dxa"/>
          </w:tcPr>
          <w:p w14:paraId="5778B4C0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83</w:t>
            </w:r>
          </w:p>
        </w:tc>
        <w:tc>
          <w:tcPr>
            <w:tcW w:w="1066" w:type="dxa"/>
          </w:tcPr>
          <w:p w14:paraId="4CBB2010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120</w:t>
            </w:r>
          </w:p>
        </w:tc>
        <w:tc>
          <w:tcPr>
            <w:tcW w:w="973" w:type="dxa"/>
          </w:tcPr>
          <w:p w14:paraId="41C9D862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364</w:t>
            </w:r>
          </w:p>
        </w:tc>
        <w:tc>
          <w:tcPr>
            <w:tcW w:w="875" w:type="dxa"/>
          </w:tcPr>
          <w:p w14:paraId="777F07E2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372</w:t>
            </w:r>
          </w:p>
        </w:tc>
      </w:tr>
      <w:tr w:rsidR="00735128" w14:paraId="6C10A494" w14:textId="77777777" w:rsidTr="00C943D3">
        <w:trPr>
          <w:trHeight w:val="305"/>
        </w:trPr>
        <w:tc>
          <w:tcPr>
            <w:tcW w:w="2294" w:type="dxa"/>
          </w:tcPr>
          <w:p w14:paraId="4093AE32" w14:textId="77777777" w:rsidR="00735128" w:rsidRDefault="00735128" w:rsidP="00C943D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Kamalnagar UHC</w:t>
            </w:r>
          </w:p>
        </w:tc>
        <w:tc>
          <w:tcPr>
            <w:tcW w:w="971" w:type="dxa"/>
          </w:tcPr>
          <w:p w14:paraId="7C8E7C3E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154</w:t>
            </w:r>
          </w:p>
        </w:tc>
        <w:tc>
          <w:tcPr>
            <w:tcW w:w="749" w:type="dxa"/>
          </w:tcPr>
          <w:p w14:paraId="01414CB1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119</w:t>
            </w:r>
          </w:p>
        </w:tc>
        <w:tc>
          <w:tcPr>
            <w:tcW w:w="911" w:type="dxa"/>
          </w:tcPr>
          <w:p w14:paraId="4127C0A6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59</w:t>
            </w:r>
          </w:p>
        </w:tc>
        <w:tc>
          <w:tcPr>
            <w:tcW w:w="934" w:type="dxa"/>
          </w:tcPr>
          <w:p w14:paraId="2D166970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176</w:t>
            </w:r>
          </w:p>
        </w:tc>
        <w:tc>
          <w:tcPr>
            <w:tcW w:w="988" w:type="dxa"/>
          </w:tcPr>
          <w:p w14:paraId="4FD7B76B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168</w:t>
            </w:r>
          </w:p>
        </w:tc>
        <w:tc>
          <w:tcPr>
            <w:tcW w:w="1066" w:type="dxa"/>
          </w:tcPr>
          <w:p w14:paraId="21A45386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289</w:t>
            </w:r>
          </w:p>
        </w:tc>
        <w:tc>
          <w:tcPr>
            <w:tcW w:w="973" w:type="dxa"/>
          </w:tcPr>
          <w:p w14:paraId="3824F261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  <w:tc>
          <w:tcPr>
            <w:tcW w:w="875" w:type="dxa"/>
          </w:tcPr>
          <w:p w14:paraId="7C733DA4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380</w:t>
            </w:r>
          </w:p>
        </w:tc>
      </w:tr>
      <w:tr w:rsidR="00735128" w14:paraId="4AC4F22E" w14:textId="77777777" w:rsidTr="00C943D3">
        <w:trPr>
          <w:trHeight w:val="322"/>
        </w:trPr>
        <w:tc>
          <w:tcPr>
            <w:tcW w:w="2294" w:type="dxa"/>
          </w:tcPr>
          <w:p w14:paraId="5586A019" w14:textId="77777777" w:rsidR="00735128" w:rsidRDefault="00735128" w:rsidP="00C943D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Ramgati UHC</w:t>
            </w:r>
          </w:p>
        </w:tc>
        <w:tc>
          <w:tcPr>
            <w:tcW w:w="971" w:type="dxa"/>
          </w:tcPr>
          <w:p w14:paraId="28B8D34C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196</w:t>
            </w:r>
          </w:p>
        </w:tc>
        <w:tc>
          <w:tcPr>
            <w:tcW w:w="749" w:type="dxa"/>
          </w:tcPr>
          <w:p w14:paraId="558ED9E2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117</w:t>
            </w:r>
          </w:p>
        </w:tc>
        <w:tc>
          <w:tcPr>
            <w:tcW w:w="911" w:type="dxa"/>
          </w:tcPr>
          <w:p w14:paraId="644993AF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96</w:t>
            </w:r>
          </w:p>
        </w:tc>
        <w:tc>
          <w:tcPr>
            <w:tcW w:w="934" w:type="dxa"/>
          </w:tcPr>
          <w:p w14:paraId="75B37F95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265</w:t>
            </w:r>
          </w:p>
        </w:tc>
        <w:tc>
          <w:tcPr>
            <w:tcW w:w="988" w:type="dxa"/>
          </w:tcPr>
          <w:p w14:paraId="02325D43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219</w:t>
            </w:r>
          </w:p>
        </w:tc>
        <w:tc>
          <w:tcPr>
            <w:tcW w:w="1066" w:type="dxa"/>
          </w:tcPr>
          <w:p w14:paraId="613076A1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212</w:t>
            </w:r>
          </w:p>
        </w:tc>
        <w:tc>
          <w:tcPr>
            <w:tcW w:w="973" w:type="dxa"/>
          </w:tcPr>
          <w:p w14:paraId="1B43ED89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356</w:t>
            </w:r>
          </w:p>
        </w:tc>
        <w:tc>
          <w:tcPr>
            <w:tcW w:w="875" w:type="dxa"/>
          </w:tcPr>
          <w:p w14:paraId="17FC7298" w14:textId="77777777" w:rsidR="00735128" w:rsidRDefault="00735128" w:rsidP="00C943D3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369</w:t>
            </w:r>
          </w:p>
        </w:tc>
      </w:tr>
    </w:tbl>
    <w:p w14:paraId="008BBB10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B93FAF4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70F2793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>Status of Building Blocks of C-J Model in the Raipur UHC:</w:t>
      </w:r>
    </w:p>
    <w:tbl>
      <w:tblPr>
        <w:tblW w:w="10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8"/>
        <w:gridCol w:w="5296"/>
        <w:gridCol w:w="1545"/>
        <w:gridCol w:w="1342"/>
        <w:gridCol w:w="1644"/>
      </w:tblGrid>
      <w:tr w:rsidR="00735128" w14:paraId="365EFEFD" w14:textId="77777777" w:rsidTr="00C943D3">
        <w:trPr>
          <w:trHeight w:val="62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E1BF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2AD2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90795" w14:textId="77777777" w:rsidR="00735128" w:rsidRPr="00A75FBB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A75FBB">
              <w:rPr>
                <w:rFonts w:ascii="Times New Roman" w:hAnsi="Times New Roman"/>
                <w:b/>
                <w:noProof/>
                <w:sz w:val="26"/>
                <w:szCs w:val="26"/>
              </w:rPr>
              <w:t>Satisfactory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4C03C" w14:textId="77777777" w:rsidR="00735128" w:rsidRPr="00A75FBB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A75FBB">
              <w:rPr>
                <w:rFonts w:ascii="Times New Roman" w:hAnsi="Times New Roman"/>
                <w:b/>
                <w:noProof/>
                <w:sz w:val="26"/>
                <w:szCs w:val="26"/>
              </w:rPr>
              <w:t>Average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FA73A" w14:textId="77777777" w:rsidR="00735128" w:rsidRPr="00A75FBB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A75FBB">
              <w:rPr>
                <w:rFonts w:ascii="Times New Roman" w:hAnsi="Times New Roman"/>
                <w:b/>
                <w:noProof/>
                <w:sz w:val="26"/>
                <w:szCs w:val="26"/>
              </w:rPr>
              <w:t>Not Satisfactory</w:t>
            </w:r>
          </w:p>
        </w:tc>
      </w:tr>
      <w:tr w:rsidR="00735128" w14:paraId="13FC7272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FC1C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CBF6C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78D0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909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AC035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087459FF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33F0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864B2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A05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3BCE5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6C5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43CB6F96" w14:textId="77777777" w:rsidTr="00C943D3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D4B40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CB841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585E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FE016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AA05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35128" w14:paraId="5891DED4" w14:textId="77777777" w:rsidTr="00C943D3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AB4D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C92B2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9BE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62F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9FE6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256183D2" w14:textId="77777777" w:rsidTr="00C943D3">
        <w:trPr>
          <w:trHeight w:val="349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5F4D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B0993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4F4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236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E58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35128" w14:paraId="55AD6B45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CFBB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F481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BBD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5C8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BB78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57A0C9D8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281B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47F2F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ECC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DC7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6C92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3078BE24" w14:textId="77777777" w:rsidTr="00C943D3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3F08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AEE66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866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5AC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07EA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35128" w14:paraId="02D72B61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3842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1F2E7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40D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39E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BF23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3107C9F3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D918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031AF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C764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3FF6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DA9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35128" w14:paraId="3A207B8A" w14:textId="77777777" w:rsidTr="00C943D3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2DFF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04462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5F0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5AFD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8667C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5CF127A2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2478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3C012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606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A746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92D7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35128" w14:paraId="4BD8BDE1" w14:textId="77777777" w:rsidTr="00C943D3">
        <w:trPr>
          <w:trHeight w:val="411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507D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E8EB3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20D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0B0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628D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11179548" w14:textId="77777777" w:rsidTr="00C943D3">
        <w:trPr>
          <w:trHeight w:val="332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466A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F3D00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29CD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4809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79B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35128" w14:paraId="455E1CFA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A90C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00C8B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32D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70F3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3EF3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0D63D0C6" w14:textId="77777777" w:rsidTr="00C943D3">
        <w:trPr>
          <w:trHeight w:val="630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7B9C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4F2E0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Position in HSS score in July, 22. (Best= &lt;100; Good= 101-200; Weak= &gt;200)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6819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500F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04C8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4058E056" w14:textId="77777777" w:rsidTr="00C943D3">
        <w:trPr>
          <w:trHeight w:val="341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0296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91959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318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F5C8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F911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53157C6A" w14:textId="77777777" w:rsidTr="00C943D3">
        <w:trPr>
          <w:trHeight w:val="28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1118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394FF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B4DA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1492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BE4C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35128" w14:paraId="6884739F" w14:textId="77777777" w:rsidTr="00C943D3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D694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EF76E" w14:textId="77777777" w:rsidR="00735128" w:rsidRDefault="00735128" w:rsidP="00C943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26FB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F33DE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8678" w14:textId="77777777" w:rsidR="00735128" w:rsidRDefault="00735128" w:rsidP="00C943D3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3C548649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1B06B19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80969FC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C33C276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8B80182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61EAD7E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1F2AFBC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64CADE5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6B7E190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7553412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ABB5973" w14:textId="77777777" w:rsidR="00735128" w:rsidRDefault="00735128" w:rsidP="00735128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t xml:space="preserve">Recommendations: </w:t>
      </w:r>
    </w:p>
    <w:p w14:paraId="4063727C" w14:textId="77777777" w:rsidR="00735128" w:rsidRDefault="00735128" w:rsidP="00735128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862AFD">
        <w:rPr>
          <w:rFonts w:ascii="Times New Roman" w:hAnsi="Times New Roman"/>
          <w:bCs/>
          <w:noProof/>
          <w:color w:val="000000"/>
          <w:sz w:val="28"/>
          <w:szCs w:val="28"/>
        </w:rPr>
        <w:t>1.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Pr="00862AFD">
        <w:rPr>
          <w:rFonts w:ascii="Times New Roman" w:hAnsi="Times New Roman"/>
          <w:bCs/>
          <w:noProof/>
          <w:color w:val="000000"/>
          <w:sz w:val="28"/>
          <w:szCs w:val="28"/>
        </w:rPr>
        <w:t>Separation of OPD for male, female and children should be done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to maintain quality of OPD services</w:t>
      </w:r>
      <w:r w:rsidRPr="00862AFD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422BD37E" w14:textId="77777777" w:rsidR="00735128" w:rsidRPr="00862AFD" w:rsidRDefault="00735128" w:rsidP="00735128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2. Rearrangement of male, female, labour and paediatric ward is necessary for maintain quality of indoor services. </w:t>
      </w:r>
    </w:p>
    <w:p w14:paraId="265D5773" w14:textId="77777777" w:rsidR="00735128" w:rsidRPr="00814392" w:rsidRDefault="00735128" w:rsidP="00735128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3</w:t>
      </w:r>
      <w:r w:rsidRPr="00814392">
        <w:rPr>
          <w:rFonts w:ascii="Times New Roman" w:hAnsi="Times New Roman"/>
          <w:bCs/>
          <w:noProof/>
          <w:sz w:val="28"/>
          <w:szCs w:val="28"/>
        </w:rPr>
        <w:t>.</w:t>
      </w:r>
      <w:r>
        <w:rPr>
          <w:rFonts w:ascii="Times New Roman" w:hAnsi="Times New Roman"/>
          <w:bCs/>
          <w:noProof/>
          <w:sz w:val="28"/>
          <w:szCs w:val="28"/>
        </w:rPr>
        <w:t xml:space="preserve"> </w:t>
      </w:r>
      <w:r w:rsidRPr="00814392">
        <w:rPr>
          <w:rFonts w:ascii="Times New Roman" w:hAnsi="Times New Roman"/>
          <w:bCs/>
          <w:noProof/>
          <w:sz w:val="28"/>
          <w:szCs w:val="28"/>
        </w:rPr>
        <w:t>The post of gynae and anesthesia consultant should be filled up immediately for the development of improved maternal health</w:t>
      </w:r>
      <w:r>
        <w:rPr>
          <w:rFonts w:ascii="Times New Roman" w:hAnsi="Times New Roman"/>
          <w:bCs/>
          <w:noProof/>
          <w:sz w:val="28"/>
          <w:szCs w:val="28"/>
        </w:rPr>
        <w:t xml:space="preserve"> services</w:t>
      </w:r>
      <w:r w:rsidRPr="00814392">
        <w:rPr>
          <w:rFonts w:ascii="Times New Roman" w:hAnsi="Times New Roman"/>
          <w:bCs/>
          <w:noProof/>
          <w:sz w:val="28"/>
          <w:szCs w:val="28"/>
        </w:rPr>
        <w:t>.</w:t>
      </w:r>
    </w:p>
    <w:p w14:paraId="65F0A5F9" w14:textId="77777777" w:rsidR="00735128" w:rsidRDefault="00735128" w:rsidP="00735128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4</w:t>
      </w:r>
      <w:r w:rsidRPr="00814392">
        <w:rPr>
          <w:rFonts w:ascii="Times New Roman" w:hAnsi="Times New Roman"/>
          <w:bCs/>
          <w:noProof/>
          <w:sz w:val="28"/>
          <w:szCs w:val="28"/>
        </w:rPr>
        <w:t>. All the vacant posts of 4</w:t>
      </w:r>
      <w:r w:rsidRPr="00814392">
        <w:rPr>
          <w:rFonts w:ascii="Times New Roman" w:hAnsi="Times New Roman"/>
          <w:bCs/>
          <w:noProof/>
          <w:sz w:val="28"/>
          <w:szCs w:val="28"/>
          <w:vertAlign w:val="superscript"/>
        </w:rPr>
        <w:t>th</w:t>
      </w:r>
      <w:r>
        <w:rPr>
          <w:rFonts w:ascii="Times New Roman" w:hAnsi="Times New Roman"/>
          <w:bCs/>
          <w:noProof/>
          <w:sz w:val="28"/>
          <w:szCs w:val="28"/>
        </w:rPr>
        <w:t xml:space="preserve"> class </w:t>
      </w:r>
      <w:r w:rsidRPr="00814392">
        <w:rPr>
          <w:rFonts w:ascii="Times New Roman" w:hAnsi="Times New Roman"/>
          <w:bCs/>
          <w:noProof/>
          <w:sz w:val="28"/>
          <w:szCs w:val="28"/>
        </w:rPr>
        <w:t>should be fulfilled immediately.</w:t>
      </w:r>
    </w:p>
    <w:p w14:paraId="5C1C416F" w14:textId="77777777" w:rsidR="00735128" w:rsidRDefault="00735128" w:rsidP="00735128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 xml:space="preserve">5. </w:t>
      </w:r>
      <w:r w:rsidRPr="00814392">
        <w:rPr>
          <w:rFonts w:ascii="Times New Roman" w:hAnsi="Times New Roman"/>
          <w:bCs/>
          <w:noProof/>
          <w:sz w:val="28"/>
          <w:szCs w:val="28"/>
        </w:rPr>
        <w:t xml:space="preserve">Cleanliness and beautification is </w:t>
      </w:r>
      <w:r>
        <w:rPr>
          <w:rFonts w:ascii="Times New Roman" w:hAnsi="Times New Roman"/>
          <w:bCs/>
          <w:noProof/>
          <w:sz w:val="28"/>
          <w:szCs w:val="28"/>
        </w:rPr>
        <w:t xml:space="preserve">average. All unwanted posters should be removed. </w:t>
      </w:r>
      <w:r w:rsidRPr="00814392">
        <w:rPr>
          <w:rFonts w:ascii="Times New Roman" w:hAnsi="Times New Roman"/>
          <w:bCs/>
          <w:noProof/>
          <w:sz w:val="28"/>
          <w:szCs w:val="28"/>
        </w:rPr>
        <w:t>Condemetion Board should work to destory all unwanted items.</w:t>
      </w:r>
    </w:p>
    <w:p w14:paraId="43072274" w14:textId="77777777" w:rsidR="00735128" w:rsidRDefault="00735128" w:rsidP="00735128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6. Hospital display system is weak. Most information are handwritten which needs to be replaced by notice board and pana.</w:t>
      </w:r>
    </w:p>
    <w:p w14:paraId="03C1A1E6" w14:textId="77777777" w:rsidR="00735128" w:rsidRPr="00814392" w:rsidRDefault="00735128" w:rsidP="00735128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 xml:space="preserve">7. </w:t>
      </w:r>
      <w:r w:rsidRPr="00814392">
        <w:rPr>
          <w:rFonts w:ascii="Times New Roman" w:hAnsi="Times New Roman"/>
          <w:bCs/>
          <w:noProof/>
          <w:sz w:val="28"/>
          <w:szCs w:val="28"/>
        </w:rPr>
        <w:t>The local Po</w:t>
      </w:r>
      <w:r>
        <w:rPr>
          <w:rFonts w:ascii="Times New Roman" w:hAnsi="Times New Roman"/>
          <w:bCs/>
          <w:noProof/>
          <w:sz w:val="28"/>
          <w:szCs w:val="28"/>
        </w:rPr>
        <w:t>u</w:t>
      </w:r>
      <w:r w:rsidRPr="00814392">
        <w:rPr>
          <w:rFonts w:ascii="Times New Roman" w:hAnsi="Times New Roman"/>
          <w:bCs/>
          <w:noProof/>
          <w:sz w:val="28"/>
          <w:szCs w:val="28"/>
        </w:rPr>
        <w:t>roshova must take part in waste mana</w:t>
      </w:r>
      <w:r>
        <w:rPr>
          <w:rFonts w:ascii="Times New Roman" w:hAnsi="Times New Roman"/>
          <w:bCs/>
          <w:noProof/>
          <w:sz w:val="28"/>
          <w:szCs w:val="28"/>
        </w:rPr>
        <w:t>gement as health complex paid 13,00,000 Tk/year to Pouroshova.</w:t>
      </w:r>
    </w:p>
    <w:p w14:paraId="366C9B4B" w14:textId="77777777" w:rsidR="00735128" w:rsidRPr="00814392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814392">
        <w:rPr>
          <w:rFonts w:ascii="Times New Roman" w:hAnsi="Times New Roman"/>
          <w:sz w:val="28"/>
          <w:szCs w:val="28"/>
        </w:rPr>
        <w:t>. There should be availability of safe drinking water</w:t>
      </w:r>
      <w:r>
        <w:rPr>
          <w:rFonts w:ascii="Times New Roman" w:hAnsi="Times New Roman"/>
          <w:sz w:val="28"/>
          <w:szCs w:val="28"/>
        </w:rPr>
        <w:t xml:space="preserve"> for OPD patients.</w:t>
      </w:r>
    </w:p>
    <w:p w14:paraId="7F8E628F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814392">
        <w:rPr>
          <w:rFonts w:ascii="Times New Roman" w:hAnsi="Times New Roman"/>
          <w:sz w:val="28"/>
          <w:szCs w:val="28"/>
        </w:rPr>
        <w:t>.The performance of all services must be improved, because of underutilization of the health complex.</w:t>
      </w:r>
    </w:p>
    <w:p w14:paraId="146811BF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777D815C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4D8905F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327605C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8A866B7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F794449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5A3D7B23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03A9C6A9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336E5D0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0C1B1AAE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06DB4EF2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BCED897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Photos of Raipur UHC taken from the visit are shown below:</w:t>
      </w:r>
    </w:p>
    <w:p w14:paraId="0957E343" w14:textId="77777777" w:rsidR="00735128" w:rsidRPr="0098595D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CA8937" wp14:editId="77395D9E">
                <wp:simplePos x="0" y="0"/>
                <wp:positionH relativeFrom="margin">
                  <wp:posOffset>19050</wp:posOffset>
                </wp:positionH>
                <wp:positionV relativeFrom="paragraph">
                  <wp:posOffset>6998335</wp:posOffset>
                </wp:positionV>
                <wp:extent cx="5920740" cy="714375"/>
                <wp:effectExtent l="0" t="0" r="2286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557BE" w14:textId="0BC55ABA" w:rsidR="00C943D3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Fig-1: Front gate of Raipur UHC, but there is no guiding sign in the main road,</w:t>
                            </w:r>
                          </w:p>
                          <w:p w14:paraId="2D365AA0" w14:textId="35F6DBC8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Gate is covered with lots of posters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A89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5pt;margin-top:551.05pt;width:466.2pt;height:5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">
                <v:textbox>
                  <w:txbxContent>
                    <w:p w14:paraId="43A557BE" w14:textId="0BC55ABA" w:rsidR="00C943D3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Fig-1: Front gate of Raipur UHC, but there is no guiding sign in the main road,</w:t>
                      </w:r>
                    </w:p>
                    <w:p w14:paraId="2D365AA0" w14:textId="35F6DBC8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Gate is covered with lots of posters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0B5F7A9" wp14:editId="7FEAD74C">
            <wp:extent cx="6887530" cy="5943600"/>
            <wp:effectExtent l="0" t="4445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PEG image 122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90664" cy="59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42FB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6A344F27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73CD7F4E" w14:textId="77777777" w:rsidR="00735128" w:rsidRDefault="00735128" w:rsidP="00735128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  <w:r>
        <w:rPr>
          <w:rFonts w:ascii="Times New Roman" w:hAnsi="Times New Roman"/>
          <w:noProof/>
          <w:color w:val="7F7F7F" w:themeColor="text1" w:themeTint="8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F5274B2" wp14:editId="4953B4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30880"/>
            <wp:effectExtent l="0" t="0" r="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PEG image 114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9C202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7EB48523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6E649BAE" w14:textId="77777777" w:rsidR="00735128" w:rsidRDefault="00735128" w:rsidP="00735128">
      <w:pPr>
        <w:tabs>
          <w:tab w:val="left" w:pos="1428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B47D706" wp14:editId="7E10CA28">
                <wp:simplePos x="0" y="0"/>
                <wp:positionH relativeFrom="margin">
                  <wp:align>right</wp:align>
                </wp:positionH>
                <wp:positionV relativeFrom="paragraph">
                  <wp:posOffset>2386330</wp:posOffset>
                </wp:positionV>
                <wp:extent cx="5920740" cy="335280"/>
                <wp:effectExtent l="0" t="0" r="22860" b="2667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3EE76" w14:textId="77777777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Fig-2: Entrance gate of Raipur UHC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7D706" id="_x0000_s1027" type="#_x0000_t202" style="position:absolute;margin-left:415pt;margin-top:187.9pt;width:466.2pt;height:26.4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">
                <v:textbox>
                  <w:txbxContent>
                    <w:p w14:paraId="3923EE76" w14:textId="77777777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Fig-2: Entrance gate of Raipur UHC building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24B547BE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598DFC4B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3714B2E5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301FD961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50E31E14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5285D96" wp14:editId="589B2379">
            <wp:simplePos x="0" y="0"/>
            <wp:positionH relativeFrom="margin">
              <wp:align>left</wp:align>
            </wp:positionH>
            <wp:positionV relativeFrom="paragraph">
              <wp:posOffset>64135</wp:posOffset>
            </wp:positionV>
            <wp:extent cx="3560765" cy="5937885"/>
            <wp:effectExtent l="0" t="762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JPEG image 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0765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5B5D1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5A1CD084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1E783DA2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05E135FD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2BE0DEFD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6CD74C9A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1AA28EBB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694A6D3B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674D4D58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1B9D0BCD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72DA8159" w14:textId="120908FB" w:rsidR="00735128" w:rsidRPr="00821997" w:rsidRDefault="00C943D3" w:rsidP="0073512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2ACCCF2" wp14:editId="7FAA4146">
                <wp:simplePos x="0" y="0"/>
                <wp:positionH relativeFrom="margin">
                  <wp:align>right</wp:align>
                </wp:positionH>
                <wp:positionV relativeFrom="paragraph">
                  <wp:posOffset>367664</wp:posOffset>
                </wp:positionV>
                <wp:extent cx="5920740" cy="619125"/>
                <wp:effectExtent l="0" t="0" r="22860" b="285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007EC" w14:textId="32ADF94A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Fig-3: Motor cycle parked in front of hospital entrance, as there is no cycle stand close to the main gate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CCCF2" id="_x0000_s1028" type="#_x0000_t202" style="position:absolute;margin-left:415pt;margin-top:28.95pt;width:466.2pt;height:48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">
                <v:textbox>
                  <w:txbxContent>
                    <w:p w14:paraId="328007EC" w14:textId="32ADF94A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Fig-3: Motor cycle parked in front of hospital entrance, as there is no cycle stand close to the main gate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6CB6D9" w14:textId="4E9DBE82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11AF594F" w14:textId="08A3C7C1" w:rsidR="00735128" w:rsidRDefault="0086177D" w:rsidP="00735128">
      <w:pPr>
        <w:tabs>
          <w:tab w:val="left" w:pos="110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79FE6E2" wp14:editId="331F31C3">
            <wp:simplePos x="0" y="0"/>
            <wp:positionH relativeFrom="margin">
              <wp:align>right</wp:align>
            </wp:positionH>
            <wp:positionV relativeFrom="paragraph">
              <wp:posOffset>-233045</wp:posOffset>
            </wp:positionV>
            <wp:extent cx="5943600" cy="35280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JPEG image 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35128">
        <w:rPr>
          <w:rFonts w:ascii="Times New Roman" w:hAnsi="Times New Roman"/>
          <w:sz w:val="28"/>
          <w:szCs w:val="28"/>
        </w:rPr>
        <w:tab/>
      </w:r>
    </w:p>
    <w:p w14:paraId="0F01E134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56292F87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05112B42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7EB534F3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08BD5467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625BAC49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71ED678D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3BAA6FCE" w14:textId="229B4330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148FF4C0" w14:textId="2C7E1374" w:rsidR="00735128" w:rsidRPr="00821997" w:rsidRDefault="00D4541B" w:rsidP="0073512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407F71A" wp14:editId="590F907F">
                <wp:simplePos x="0" y="0"/>
                <wp:positionH relativeFrom="margin">
                  <wp:align>right</wp:align>
                </wp:positionH>
                <wp:positionV relativeFrom="paragraph">
                  <wp:posOffset>114935</wp:posOffset>
                </wp:positionV>
                <wp:extent cx="5920740" cy="504825"/>
                <wp:effectExtent l="0" t="0" r="2286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CC784" w14:textId="40FB3C51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Fig-4: Sterilizer machine in the Emergency (Good Practice)</w:t>
                            </w:r>
                            <w:r w:rsidR="00D4541B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; but should not be placed on a chair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7F71A" id="_x0000_s1029" type="#_x0000_t202" style="position:absolute;margin-left:415pt;margin-top:9.05pt;width:466.2pt;height:39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">
                <v:textbox>
                  <w:txbxContent>
                    <w:p w14:paraId="74BCC784" w14:textId="40FB3C51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Fig-4: Sterilizer machine in the Emergency (Good Practice)</w:t>
                      </w:r>
                      <w:r w:rsidR="00D4541B">
                        <w:rPr>
                          <w:rFonts w:ascii="Times New Roman" w:hAnsi="Times New Roman" w:cs="Times New Roman"/>
                          <w:sz w:val="28"/>
                        </w:rPr>
                        <w:t>; but should not be placed on a chair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AD2517" w14:textId="5C9DCAE8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D829DF7" wp14:editId="56F2DA81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5943600" cy="36576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JPEG image 27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74DE2A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107BC003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7681E2E4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6FEA40AF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08C05D28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56C28A71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0045F2C3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167ED0EC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1A21BC6A" w14:textId="77777777" w:rsidR="00735128" w:rsidRPr="00821997" w:rsidRDefault="00735128" w:rsidP="00735128">
      <w:pPr>
        <w:rPr>
          <w:rFonts w:ascii="Times New Roman" w:hAnsi="Times New Roman"/>
          <w:sz w:val="28"/>
          <w:szCs w:val="28"/>
        </w:rPr>
      </w:pPr>
    </w:p>
    <w:p w14:paraId="1B45E5B7" w14:textId="77777777" w:rsidR="00735128" w:rsidRDefault="00735128" w:rsidP="00735128">
      <w:pPr>
        <w:tabs>
          <w:tab w:val="left" w:pos="146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DB57588" wp14:editId="756AC71B">
                <wp:simplePos x="0" y="0"/>
                <wp:positionH relativeFrom="margin">
                  <wp:align>right</wp:align>
                </wp:positionH>
                <wp:positionV relativeFrom="paragraph">
                  <wp:posOffset>498475</wp:posOffset>
                </wp:positionV>
                <wp:extent cx="5920740" cy="514350"/>
                <wp:effectExtent l="0" t="0" r="22860" b="1905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F0A8B" w14:textId="555CD219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Fig-5: Pathology Lab; Medical Technologist (Lab) is using protective gown (Good Practice), but equipment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not well organized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57588" id="_x0000_s1030" type="#_x0000_t202" style="position:absolute;margin-left:415pt;margin-top:39.25pt;width:466.2pt;height:40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">
                <v:textbox>
                  <w:txbxContent>
                    <w:p w14:paraId="093F0A8B" w14:textId="555CD219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Fig-5: Pathology Lab; Medical Technologist (Lab) is using protective gown (Good Practice), but equipment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are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not well organized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638A53C8" w14:textId="77777777" w:rsidR="00735128" w:rsidRDefault="00735128" w:rsidP="00735128">
      <w:pPr>
        <w:tabs>
          <w:tab w:val="left" w:pos="146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C655BCF" wp14:editId="1D572B34">
                <wp:simplePos x="0" y="0"/>
                <wp:positionH relativeFrom="margin">
                  <wp:align>right</wp:align>
                </wp:positionH>
                <wp:positionV relativeFrom="paragraph">
                  <wp:posOffset>3553460</wp:posOffset>
                </wp:positionV>
                <wp:extent cx="5920740" cy="335280"/>
                <wp:effectExtent l="0" t="0" r="22860" b="2667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42613" w14:textId="53B56732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Fig-6: Direction should be updated and written in a Pana board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55BCF" id="_x0000_s1031" type="#_x0000_t202" style="position:absolute;margin-left:415pt;margin-top:279.8pt;width:466.2pt;height:26.4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">
                <v:textbox>
                  <w:txbxContent>
                    <w:p w14:paraId="52842613" w14:textId="53B56732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Fig-6: Direction should be updated and written in a Pana board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E7D6E19" wp14:editId="2CF5BDAE">
            <wp:extent cx="5943600" cy="34442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JPEG image 32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1BD0" w14:textId="14734087" w:rsidR="00735128" w:rsidRDefault="00735128" w:rsidP="00424A39">
      <w:pPr>
        <w:tabs>
          <w:tab w:val="left" w:pos="2940"/>
          <w:tab w:val="center" w:pos="468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A7A74C8" wp14:editId="33C0B496">
            <wp:simplePos x="0" y="0"/>
            <wp:positionH relativeFrom="margin">
              <wp:align>left</wp:align>
            </wp:positionH>
            <wp:positionV relativeFrom="paragraph">
              <wp:posOffset>410210</wp:posOffset>
            </wp:positionV>
            <wp:extent cx="2838450" cy="35052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JPEG image 5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</w:rPr>
        <w:tab/>
      </w:r>
      <w:r w:rsidR="00424A39">
        <w:rPr>
          <w:rFonts w:ascii="Times New Roman" w:hAnsi="Times New Roman"/>
          <w:sz w:val="28"/>
          <w:szCs w:val="28"/>
        </w:rPr>
        <w:tab/>
      </w:r>
    </w:p>
    <w:p w14:paraId="0DE0D395" w14:textId="2A9D2C1D" w:rsidR="00735128" w:rsidRPr="00A02FA4" w:rsidRDefault="00424A39" w:rsidP="0073512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3271ECFF" wp14:editId="41172FE3">
            <wp:simplePos x="0" y="0"/>
            <wp:positionH relativeFrom="margin">
              <wp:posOffset>2527048</wp:posOffset>
            </wp:positionH>
            <wp:positionV relativeFrom="paragraph">
              <wp:posOffset>110107</wp:posOffset>
            </wp:positionV>
            <wp:extent cx="3496204" cy="2622153"/>
            <wp:effectExtent l="0" t="1270" r="8255" b="8255"/>
            <wp:wrapNone/>
            <wp:docPr id="7222" name="Picture 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" name="JPEG image 17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96204" cy="2622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1A684" w14:textId="315C7EC4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76FDCFF2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021F6763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09CDE6CF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3B1C3C43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4540B57D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5E7F6130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57C0540A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0864E92A" w14:textId="59165225" w:rsidR="00735128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36F4EA0" wp14:editId="21FA6A0F">
                <wp:simplePos x="0" y="0"/>
                <wp:positionH relativeFrom="margin">
                  <wp:align>right</wp:align>
                </wp:positionH>
                <wp:positionV relativeFrom="paragraph">
                  <wp:posOffset>403225</wp:posOffset>
                </wp:positionV>
                <wp:extent cx="5920740" cy="335280"/>
                <wp:effectExtent l="0" t="0" r="22860" b="2667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58DDB" w14:textId="49414D89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Fig-7</w:t>
                            </w:r>
                            <w:r w:rsidR="00EE5786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,8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Display board should be digitalized with updated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F4EA0" id="_x0000_s1032" type="#_x0000_t202" style="position:absolute;left:0;text-align:left;margin-left:415pt;margin-top:31.75pt;width:466.2pt;height:26.4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">
                <v:textbox>
                  <w:txbxContent>
                    <w:p w14:paraId="32B58DDB" w14:textId="49414D89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Fig-7</w:t>
                      </w:r>
                      <w:r w:rsidR="00EE5786">
                        <w:rPr>
                          <w:rFonts w:ascii="Times New Roman" w:hAnsi="Times New Roman" w:cs="Times New Roman"/>
                          <w:sz w:val="28"/>
                        </w:rPr>
                        <w:t>,8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Display board should be digitalized with updated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51A875" w14:textId="0B0EFD41" w:rsidR="00735128" w:rsidRDefault="00735128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36F7C8AC" w14:textId="1AF58E5A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9200" behindDoc="0" locked="0" layoutInCell="1" allowOverlap="1" wp14:anchorId="78ECCF99" wp14:editId="3FA97D0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71800"/>
            <wp:effectExtent l="0" t="0" r="0" b="0"/>
            <wp:wrapNone/>
            <wp:docPr id="7223" name="Picture 7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" name="JPEG image 34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71E838" w14:textId="487B5A0E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1E4CDD93" w14:textId="7A2060C9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0DD1AEFC" w14:textId="3AB215CD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71881368" w14:textId="78DCB79E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7903C7B4" w14:textId="0E3CC5D9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2C4B0685" w14:textId="60B4503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75356E67" w14:textId="469EB91C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369847E5" w14:textId="694101B4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3B9F2455" w14:textId="27E3E69A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A5E09C1" wp14:editId="78D32ED0">
                <wp:simplePos x="0" y="0"/>
                <wp:positionH relativeFrom="margin">
                  <wp:align>right</wp:align>
                </wp:positionH>
                <wp:positionV relativeFrom="paragraph">
                  <wp:posOffset>306070</wp:posOffset>
                </wp:positionV>
                <wp:extent cx="5920740" cy="571500"/>
                <wp:effectExtent l="0" t="0" r="22860" b="19050"/>
                <wp:wrapSquare wrapText="bothSides"/>
                <wp:docPr id="7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ED29A" w14:textId="1758E065" w:rsidR="00EE5786" w:rsidRPr="00DD34B4" w:rsidRDefault="00EE5786" w:rsidP="00EE57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All types of wall writing should be avoided and should be digitalized using Pana board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E09C1" id="_x0000_s1033" type="#_x0000_t202" style="position:absolute;left:0;text-align:left;margin-left:415pt;margin-top:24.1pt;width:466.2pt;height:45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">
                <v:textbox>
                  <w:txbxContent>
                    <w:p w14:paraId="2A2ED29A" w14:textId="1758E065" w:rsidR="00EE5786" w:rsidRPr="00DD34B4" w:rsidRDefault="00EE5786" w:rsidP="00EE578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All types of wall writing should be avoided and should be digitalized using Pana board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F71D61" w14:textId="3F3AA84C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2825FA14" wp14:editId="485743F3">
            <wp:simplePos x="0" y="0"/>
            <wp:positionH relativeFrom="margin">
              <wp:align>left</wp:align>
            </wp:positionH>
            <wp:positionV relativeFrom="paragraph">
              <wp:posOffset>668020</wp:posOffset>
            </wp:positionV>
            <wp:extent cx="5920740" cy="3009900"/>
            <wp:effectExtent l="0" t="0" r="3810" b="0"/>
            <wp:wrapNone/>
            <wp:docPr id="7225" name="Picture 7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" name="JPEG image 42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484D5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145D63D5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68C78721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65CDBE7F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4C9D52B3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58290911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77583F93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03ABC58B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1C8B07B6" w14:textId="2134FE71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9E30F88" wp14:editId="4D48F574">
                <wp:simplePos x="0" y="0"/>
                <wp:positionH relativeFrom="margin">
                  <wp:align>right</wp:align>
                </wp:positionH>
                <wp:positionV relativeFrom="paragraph">
                  <wp:posOffset>334645</wp:posOffset>
                </wp:positionV>
                <wp:extent cx="5920740" cy="342900"/>
                <wp:effectExtent l="0" t="0" r="22860" b="19050"/>
                <wp:wrapSquare wrapText="bothSides"/>
                <wp:docPr id="7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A1DEF" w14:textId="645E6AEA" w:rsidR="00EE5786" w:rsidRPr="00DD34B4" w:rsidRDefault="00EE5786" w:rsidP="00EE57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Any items should not be kept on the top of the Almirah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30F88" id="_x0000_s1034" type="#_x0000_t202" style="position:absolute;left:0;text-align:left;margin-left:415pt;margin-top:26.35pt;width:466.2pt;height:27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">
                <v:textbox>
                  <w:txbxContent>
                    <w:p w14:paraId="1D0A1DEF" w14:textId="645E6AEA" w:rsidR="00EE5786" w:rsidRPr="00DD34B4" w:rsidRDefault="00EE5786" w:rsidP="00EE578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Any items should not be kept on the top of the Almirah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7F3B0C" w14:textId="4B554496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55B0CE8D" w14:textId="77777777" w:rsidR="00EE5786" w:rsidRDefault="00EE5786" w:rsidP="00735128">
      <w:pPr>
        <w:ind w:firstLine="720"/>
        <w:rPr>
          <w:rFonts w:ascii="Times New Roman" w:hAnsi="Times New Roman"/>
          <w:sz w:val="28"/>
          <w:szCs w:val="28"/>
        </w:rPr>
      </w:pPr>
    </w:p>
    <w:p w14:paraId="31B84CD3" w14:textId="2FBEF84A" w:rsidR="00735128" w:rsidRDefault="00735128" w:rsidP="00735128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61F56259" wp14:editId="1DCACA79">
            <wp:simplePos x="0" y="0"/>
            <wp:positionH relativeFrom="margin">
              <wp:align>left</wp:align>
            </wp:positionH>
            <wp:positionV relativeFrom="paragraph">
              <wp:posOffset>379731</wp:posOffset>
            </wp:positionV>
            <wp:extent cx="4006215" cy="3244532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JPEG image 61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06215" cy="3244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7F699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5D6C0B0B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14F09F6F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6E211128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059C0F57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7C64B25" wp14:editId="5D3D6CFB">
                <wp:simplePos x="0" y="0"/>
                <wp:positionH relativeFrom="margin">
                  <wp:posOffset>3390900</wp:posOffset>
                </wp:positionH>
                <wp:positionV relativeFrom="paragraph">
                  <wp:posOffset>10160</wp:posOffset>
                </wp:positionV>
                <wp:extent cx="3032760" cy="731520"/>
                <wp:effectExtent l="0" t="0" r="15240" b="1143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FD40F" w14:textId="4554D79F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EE5786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List of Supplied drugs for OPD; should be replaced with new 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64B25" id="_x0000_s1035" type="#_x0000_t202" style="position:absolute;margin-left:267pt;margin-top:.8pt;width:238.8pt;height:57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">
                <v:textbox>
                  <w:txbxContent>
                    <w:p w14:paraId="7A0FD40F" w14:textId="4554D79F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EE5786">
                        <w:rPr>
                          <w:rFonts w:ascii="Times New Roman" w:hAnsi="Times New Roman" w:cs="Times New Roman"/>
                          <w:sz w:val="28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List of Supplied drugs for OPD; should be replaced with new 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052DFC" w14:textId="77777777" w:rsidR="00735128" w:rsidRDefault="00735128" w:rsidP="00735128">
      <w:pPr>
        <w:tabs>
          <w:tab w:val="left" w:pos="54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14C1EAED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6E5E396C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2FCDCE56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</w:p>
    <w:p w14:paraId="05717484" w14:textId="77777777" w:rsidR="00735128" w:rsidRDefault="00735128" w:rsidP="00735128">
      <w:pPr>
        <w:tabs>
          <w:tab w:val="left" w:pos="57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6C8F9310" w14:textId="77777777" w:rsidR="00735128" w:rsidRDefault="00735128" w:rsidP="00735128">
      <w:pPr>
        <w:tabs>
          <w:tab w:val="left" w:pos="5790"/>
        </w:tabs>
        <w:rPr>
          <w:rFonts w:ascii="Times New Roman" w:hAnsi="Times New Roman"/>
          <w:sz w:val="28"/>
          <w:szCs w:val="28"/>
        </w:rPr>
      </w:pPr>
    </w:p>
    <w:p w14:paraId="5B09C5F8" w14:textId="77777777" w:rsidR="00735128" w:rsidRPr="00A02FA4" w:rsidRDefault="00735128" w:rsidP="00735128">
      <w:pPr>
        <w:tabs>
          <w:tab w:val="left" w:pos="5790"/>
        </w:tabs>
        <w:rPr>
          <w:rFonts w:ascii="Times New Roman" w:hAnsi="Times New Roman"/>
          <w:sz w:val="28"/>
          <w:szCs w:val="28"/>
        </w:rPr>
      </w:pPr>
    </w:p>
    <w:p w14:paraId="20FCB05C" w14:textId="77777777" w:rsidR="00735128" w:rsidRPr="00A02FA4" w:rsidRDefault="00735128" w:rsidP="0073512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88ACF46" wp14:editId="203E6E19">
            <wp:simplePos x="0" y="0"/>
            <wp:positionH relativeFrom="column">
              <wp:posOffset>2727960</wp:posOffset>
            </wp:positionH>
            <wp:positionV relativeFrom="paragraph">
              <wp:posOffset>67310</wp:posOffset>
            </wp:positionV>
            <wp:extent cx="3404235" cy="4282440"/>
            <wp:effectExtent l="0" t="0" r="5715" b="381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JPEG image 67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108" cy="4287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6772A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28165383" w14:textId="6202ABF0" w:rsidR="00735128" w:rsidRDefault="00735128" w:rsidP="00735128">
      <w:pPr>
        <w:tabs>
          <w:tab w:val="left" w:pos="410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7B8E867A" w14:textId="1B8B04DC" w:rsidR="00735128" w:rsidRPr="001731E5" w:rsidRDefault="00C943D3" w:rsidP="0073512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127B5E" wp14:editId="3F462A43">
                <wp:simplePos x="0" y="0"/>
                <wp:positionH relativeFrom="margin">
                  <wp:align>left</wp:align>
                </wp:positionH>
                <wp:positionV relativeFrom="paragraph">
                  <wp:posOffset>255905</wp:posOffset>
                </wp:positionV>
                <wp:extent cx="2689860" cy="666750"/>
                <wp:effectExtent l="0" t="0" r="15240" b="1905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0519E" w14:textId="11B62F89" w:rsidR="00C943D3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EE5786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: Citizen charter </w:t>
                            </w:r>
                          </w:p>
                          <w:p w14:paraId="4C474AEB" w14:textId="7144C180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27B5E" id="_x0000_s1036" type="#_x0000_t202" style="position:absolute;margin-left:0;margin-top:20.15pt;width:211.8pt;height:52.5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">
                <v:textbox>
                  <w:txbxContent>
                    <w:p w14:paraId="75C0519E" w14:textId="11B62F89" w:rsidR="00C943D3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EE5786">
                        <w:rPr>
                          <w:rFonts w:ascii="Times New Roman" w:hAnsi="Times New Roman" w:cs="Times New Roman"/>
                          <w:sz w:val="28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: Citizen charter </w:t>
                      </w:r>
                    </w:p>
                    <w:p w14:paraId="4C474AEB" w14:textId="7144C180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C9F7E0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50370219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69585BFC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7DCDC9C1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5AC1F0F1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5D4522E5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405880C3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1E507CF4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10D65464" w14:textId="77777777" w:rsidR="00735128" w:rsidRDefault="00735128" w:rsidP="00735128">
      <w:pPr>
        <w:tabs>
          <w:tab w:val="left" w:pos="134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09703934" w14:textId="77777777" w:rsidR="00735128" w:rsidRDefault="00735128" w:rsidP="00735128">
      <w:pPr>
        <w:tabs>
          <w:tab w:val="left" w:pos="134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2E350AB6" wp14:editId="43E8A14A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5905479" cy="3497580"/>
            <wp:effectExtent l="0" t="0" r="635" b="762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JPEG image 24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79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F2E33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45AC17BE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7617BD38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07C30E73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610E040D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71BE625A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2FD00BA9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5B5C1AB3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4E805E10" wp14:editId="2DA55EE9">
            <wp:simplePos x="0" y="0"/>
            <wp:positionH relativeFrom="margin">
              <wp:posOffset>894129</wp:posOffset>
            </wp:positionH>
            <wp:positionV relativeFrom="paragraph">
              <wp:posOffset>173942</wp:posOffset>
            </wp:positionV>
            <wp:extent cx="4170483" cy="5867498"/>
            <wp:effectExtent l="8573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JPEG image 26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75302" cy="5874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929BA" w14:textId="77777777" w:rsidR="00735128" w:rsidRPr="001731E5" w:rsidRDefault="00735128" w:rsidP="00735128">
      <w:pPr>
        <w:rPr>
          <w:rFonts w:ascii="Times New Roman" w:hAnsi="Times New Roman"/>
          <w:sz w:val="28"/>
          <w:szCs w:val="28"/>
        </w:rPr>
      </w:pPr>
    </w:p>
    <w:p w14:paraId="7E42C991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633BA966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02DE9349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2FC51A35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378B300F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71BF80E5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5AC0BC0A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2EFAA65F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60CD6313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425EC491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48A7C165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66B32DE9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02F524E8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119582EB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C36D4FB" wp14:editId="1E956DD6">
                <wp:simplePos x="0" y="0"/>
                <wp:positionH relativeFrom="margin">
                  <wp:posOffset>57150</wp:posOffset>
                </wp:positionH>
                <wp:positionV relativeFrom="paragraph">
                  <wp:posOffset>535305</wp:posOffset>
                </wp:positionV>
                <wp:extent cx="5904865" cy="638175"/>
                <wp:effectExtent l="0" t="0" r="19685" b="28575"/>
                <wp:wrapNone/>
                <wp:docPr id="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486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202CB" w14:textId="182E85C9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13,14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Functional X-ray room with medical technologist (Radiology) with developed protective system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D4FB" id="_x0000_s1037" type="#_x0000_t202" style="position:absolute;margin-left:4.5pt;margin-top:42.15pt;width:464.95pt;height:50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">
                <v:textbox>
                  <w:txbxContent>
                    <w:p w14:paraId="661202CB" w14:textId="182E85C9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13,14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Functional X-ray room with medical technologist (Radiology) with developed protective system (Good Practice)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CC326A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65A37D9C" wp14:editId="4C16C5D4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3529965" cy="3088640"/>
            <wp:effectExtent l="0" t="7937" r="5397" b="5398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JPEG image 91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2996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B6CA19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A7406C2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60342CF9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CAE26E5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0B02F08" wp14:editId="3671B9B1">
                <wp:simplePos x="0" y="0"/>
                <wp:positionH relativeFrom="margin">
                  <wp:posOffset>3133725</wp:posOffset>
                </wp:positionH>
                <wp:positionV relativeFrom="paragraph">
                  <wp:posOffset>308610</wp:posOffset>
                </wp:positionV>
                <wp:extent cx="3124200" cy="885825"/>
                <wp:effectExtent l="0" t="0" r="19050" b="28575"/>
                <wp:wrapSquare wrapText="bothSides"/>
                <wp:docPr id="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21563" w14:textId="62EF348B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Suggestion Box (Good Practice), should be replaced by complain and suggestion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02F08" id="_x0000_s1038" type="#_x0000_t202" style="position:absolute;margin-left:246.75pt;margin-top:24.3pt;width:246pt;height:69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">
                <v:textbox>
                  <w:txbxContent>
                    <w:p w14:paraId="5C021563" w14:textId="62EF348B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15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Suggestion Box (Good Practice), should be replaced by complain and suggestion box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17023F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1DBE09AC" w14:textId="77777777" w:rsidR="00735128" w:rsidRDefault="00735128" w:rsidP="00735128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textWrapping" w:clear="all"/>
      </w:r>
    </w:p>
    <w:p w14:paraId="1E85DCB6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1070E1B3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1DD4206" wp14:editId="303AD0A6">
                <wp:simplePos x="0" y="0"/>
                <wp:positionH relativeFrom="margin">
                  <wp:posOffset>175260</wp:posOffset>
                </wp:positionH>
                <wp:positionV relativeFrom="paragraph">
                  <wp:posOffset>1238885</wp:posOffset>
                </wp:positionV>
                <wp:extent cx="2674620" cy="556260"/>
                <wp:effectExtent l="0" t="0" r="11430" b="15240"/>
                <wp:wrapSquare wrapText="bothSides"/>
                <wp:docPr id="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556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B6987" w14:textId="0E8AE34C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Unwanted item needs to be removed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D4206" id="_x0000_s1039" type="#_x0000_t202" style="position:absolute;margin-left:13.8pt;margin-top:97.55pt;width:210.6pt;height:43.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">
                <v:textbox>
                  <w:txbxContent>
                    <w:p w14:paraId="56FB6987" w14:textId="0E8AE34C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Unwanted item needs to be removed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5B633C6E" wp14:editId="091236C9">
            <wp:simplePos x="0" y="0"/>
            <wp:positionH relativeFrom="column">
              <wp:posOffset>2507615</wp:posOffset>
            </wp:positionH>
            <wp:positionV relativeFrom="paragraph">
              <wp:posOffset>224790</wp:posOffset>
            </wp:positionV>
            <wp:extent cx="4243070" cy="3180508"/>
            <wp:effectExtent l="0" t="1905" r="3175" b="317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JPEG image 59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43070" cy="3180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F509D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761486E6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0C882D07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5F34289A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6F068B96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6925EC0E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6EDDCAF2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DBF9B67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AB99110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BFEFA10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0FCC1D32" w14:textId="77777777" w:rsidR="00735128" w:rsidRDefault="00735128" w:rsidP="00735128">
      <w:pPr>
        <w:tabs>
          <w:tab w:val="left" w:pos="20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488B16D" w14:textId="77777777" w:rsidR="00735128" w:rsidRDefault="00735128" w:rsidP="00735128">
      <w:pPr>
        <w:tabs>
          <w:tab w:val="left" w:pos="2052"/>
        </w:tabs>
        <w:rPr>
          <w:rFonts w:ascii="Times New Roman" w:hAnsi="Times New Roman"/>
          <w:sz w:val="28"/>
          <w:szCs w:val="28"/>
        </w:rPr>
      </w:pPr>
    </w:p>
    <w:p w14:paraId="2B0B6729" w14:textId="77777777" w:rsidR="00735128" w:rsidRDefault="00735128" w:rsidP="00735128">
      <w:pPr>
        <w:tabs>
          <w:tab w:val="left" w:pos="20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5888" behindDoc="0" locked="0" layoutInCell="1" allowOverlap="1" wp14:anchorId="1ACC62F0" wp14:editId="2DFC4138">
            <wp:simplePos x="0" y="0"/>
            <wp:positionH relativeFrom="margin">
              <wp:posOffset>3147060</wp:posOffset>
            </wp:positionH>
            <wp:positionV relativeFrom="paragraph">
              <wp:posOffset>30480</wp:posOffset>
            </wp:positionV>
            <wp:extent cx="3177540" cy="3634740"/>
            <wp:effectExtent l="0" t="0" r="3810" b="381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JPEG image 110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30" cy="363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415EC561" wp14:editId="6BC6F161">
            <wp:simplePos x="0" y="0"/>
            <wp:positionH relativeFrom="margin">
              <wp:align>left</wp:align>
            </wp:positionH>
            <wp:positionV relativeFrom="paragraph">
              <wp:posOffset>297498</wp:posOffset>
            </wp:positionV>
            <wp:extent cx="3686810" cy="3094355"/>
            <wp:effectExtent l="0" t="8573" r="318" b="317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JPEG image 109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868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14B16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E2A77DD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E453047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F59E936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7549927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13845386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5684F3CD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4589DB2F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54AA8080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2C1093F4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1308CF3C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5402F13C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4A26F998" wp14:editId="544210A9">
            <wp:simplePos x="0" y="0"/>
            <wp:positionH relativeFrom="margin">
              <wp:posOffset>-414782</wp:posOffset>
            </wp:positionH>
            <wp:positionV relativeFrom="paragraph">
              <wp:posOffset>332867</wp:posOffset>
            </wp:positionV>
            <wp:extent cx="3934206" cy="3115310"/>
            <wp:effectExtent l="9208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JPEG image 117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4451" cy="3123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D6CBB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227104EC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64D6940B" w14:textId="77777777" w:rsidR="00735128" w:rsidRPr="004B46A6" w:rsidRDefault="00735128" w:rsidP="00735128">
      <w:pPr>
        <w:rPr>
          <w:rFonts w:ascii="Times New Roman" w:hAnsi="Times New Roman"/>
          <w:sz w:val="28"/>
          <w:szCs w:val="28"/>
        </w:rPr>
      </w:pPr>
    </w:p>
    <w:p w14:paraId="16FA60AF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5861870" wp14:editId="14F6D241">
                <wp:simplePos x="0" y="0"/>
                <wp:positionH relativeFrom="margin">
                  <wp:posOffset>3219450</wp:posOffset>
                </wp:positionH>
                <wp:positionV relativeFrom="paragraph">
                  <wp:posOffset>303530</wp:posOffset>
                </wp:positionV>
                <wp:extent cx="3181350" cy="790575"/>
                <wp:effectExtent l="0" t="0" r="19050" b="28575"/>
                <wp:wrapSquare wrapText="bothSides"/>
                <wp:docPr id="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C55D6" w14:textId="1CE73B70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7,18,19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: Proposed spaces for SSK Booth and Pharmacy; </w:t>
                            </w:r>
                            <w:r w:rsidR="005D48E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these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areas should be cleaned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1870" id="_x0000_s1040" type="#_x0000_t202" style="position:absolute;margin-left:253.5pt;margin-top:23.9pt;width:250.5pt;height:62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">
                <v:textbox>
                  <w:txbxContent>
                    <w:p w14:paraId="060C55D6" w14:textId="1CE73B70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7,18,19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: Proposed spaces for SSK Booth and Pharmacy; </w:t>
                      </w:r>
                      <w:r w:rsidR="005D48EC">
                        <w:rPr>
                          <w:rFonts w:ascii="Times New Roman" w:hAnsi="Times New Roman" w:cs="Times New Roman"/>
                          <w:sz w:val="28"/>
                        </w:rPr>
                        <w:t xml:space="preserve">these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areas should be cleaned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5BE8A0" w14:textId="77777777" w:rsidR="00735128" w:rsidRDefault="00735128" w:rsidP="00735128">
      <w:pPr>
        <w:tabs>
          <w:tab w:val="left" w:pos="60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46F80DCD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35365CD9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0194AF7A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401C891A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21C4839D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0AF9E2D3" w14:textId="4BE6246C" w:rsidR="00735128" w:rsidRDefault="005D48EC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6128" behindDoc="0" locked="0" layoutInCell="1" allowOverlap="1" wp14:anchorId="7A41FB2B" wp14:editId="571018CD">
            <wp:simplePos x="0" y="0"/>
            <wp:positionH relativeFrom="margin">
              <wp:align>left</wp:align>
            </wp:positionH>
            <wp:positionV relativeFrom="paragraph">
              <wp:posOffset>5365166</wp:posOffset>
            </wp:positionV>
            <wp:extent cx="3332581" cy="2891587"/>
            <wp:effectExtent l="0" t="7938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JPEG image 81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32581" cy="289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128"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199D34C" wp14:editId="3D640785">
                <wp:simplePos x="0" y="0"/>
                <wp:positionH relativeFrom="margin">
                  <wp:align>right</wp:align>
                </wp:positionH>
                <wp:positionV relativeFrom="paragraph">
                  <wp:posOffset>4514850</wp:posOffset>
                </wp:positionV>
                <wp:extent cx="5928360" cy="533400"/>
                <wp:effectExtent l="0" t="0" r="15240" b="19050"/>
                <wp:wrapSquare wrapText="bothSides"/>
                <wp:docPr id="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59489" w14:textId="6C4BBE71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OT room; there are some unwanted items which occupy spaces</w:t>
                            </w:r>
                            <w:r w:rsidR="005D48E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, should be removed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9D34C" id="_x0000_s1041" type="#_x0000_t202" style="position:absolute;margin-left:415.6pt;margin-top:355.5pt;width:466.8pt;height:42pt;z-index:2516951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">
                <v:textbox>
                  <w:txbxContent>
                    <w:p w14:paraId="22459489" w14:textId="6C4BBE71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OT room; there are some unwanted items which occupy spaces</w:t>
                      </w:r>
                      <w:r w:rsidR="005D48EC">
                        <w:rPr>
                          <w:rFonts w:ascii="Times New Roman" w:hAnsi="Times New Roman" w:cs="Times New Roman"/>
                          <w:sz w:val="28"/>
                        </w:rPr>
                        <w:t>, should be removed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512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2C93A0" wp14:editId="64285496">
            <wp:extent cx="5943600" cy="4455160"/>
            <wp:effectExtent l="0" t="0" r="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JPEG image 82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128">
        <w:rPr>
          <w:rFonts w:ascii="Times New Roman" w:hAnsi="Times New Roman"/>
          <w:sz w:val="28"/>
          <w:szCs w:val="28"/>
        </w:rPr>
        <w:tab/>
      </w:r>
    </w:p>
    <w:p w14:paraId="2F7F6264" w14:textId="51BFF350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44EE5079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</w:t>
      </w:r>
    </w:p>
    <w:p w14:paraId="05920A00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4E9665E2" w14:textId="12ED80DD" w:rsidR="00735128" w:rsidRDefault="005D48EC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E8F7FD8" wp14:editId="4ED167C9">
                <wp:simplePos x="0" y="0"/>
                <wp:positionH relativeFrom="margin">
                  <wp:posOffset>2945130</wp:posOffset>
                </wp:positionH>
                <wp:positionV relativeFrom="paragraph">
                  <wp:posOffset>4445</wp:posOffset>
                </wp:positionV>
                <wp:extent cx="3375660" cy="601980"/>
                <wp:effectExtent l="0" t="0" r="15240" b="26670"/>
                <wp:wrapSquare wrapText="bothSides"/>
                <wp:docPr id="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5660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02289" w14:textId="1CEB416C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21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Supplied saline and other medicines should be stored in appropriate places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F7FD8" id="_x0000_s1042" type="#_x0000_t202" style="position:absolute;margin-left:231.9pt;margin-top:.35pt;width:265.8pt;height:47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">
                <v:textbox>
                  <w:txbxContent>
                    <w:p w14:paraId="62602289" w14:textId="1CEB416C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21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Supplied saline and other medicines should be stored in appropriate places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CF7EAB" w14:textId="7152DCCC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053B51B9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4FBAD363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4D4C6B1C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07B5EB77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6916E2FC" w14:textId="77777777" w:rsidR="00735128" w:rsidRDefault="00735128" w:rsidP="0073512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13ADBB92" wp14:editId="0B017F7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3253740"/>
            <wp:effectExtent l="0" t="0" r="0" b="381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JPEG image 123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0EC493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07980BE1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6F0C6D5C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4ACC4C38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1A94EC78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5E406F30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68F67C19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5303A7FE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4E509E1A" w14:textId="77777777" w:rsidR="00735128" w:rsidRDefault="00735128" w:rsidP="00735128">
      <w:pPr>
        <w:tabs>
          <w:tab w:val="left" w:pos="2280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383F79C" wp14:editId="08BEED6C">
                <wp:simplePos x="0" y="0"/>
                <wp:positionH relativeFrom="margin">
                  <wp:align>right</wp:align>
                </wp:positionH>
                <wp:positionV relativeFrom="paragraph">
                  <wp:posOffset>407035</wp:posOffset>
                </wp:positionV>
                <wp:extent cx="5928360" cy="350520"/>
                <wp:effectExtent l="0" t="0" r="15240" b="11430"/>
                <wp:wrapSquare wrapText="bothSides"/>
                <wp:docPr id="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9C8A6" w14:textId="55A463B4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Proposed space for Cycle stand</w:t>
                            </w:r>
                            <w:r w:rsidR="005D48E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; area should be cleaned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F79C" id="_x0000_s1043" type="#_x0000_t202" style="position:absolute;margin-left:415.6pt;margin-top:32.05pt;width:466.8pt;height:27.6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">
                <v:textbox>
                  <w:txbxContent>
                    <w:p w14:paraId="1D19C8A6" w14:textId="55A463B4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22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Proposed space for Cycle stand</w:t>
                      </w:r>
                      <w:r w:rsidR="005D48EC">
                        <w:rPr>
                          <w:rFonts w:ascii="Times New Roman" w:hAnsi="Times New Roman" w:cs="Times New Roman"/>
                          <w:sz w:val="28"/>
                        </w:rPr>
                        <w:t>; area should be cleaned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05CE3BB1" w14:textId="77777777" w:rsidR="00735128" w:rsidRDefault="00735128" w:rsidP="0073512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1FA7023B" wp14:editId="650D5B89">
            <wp:simplePos x="0" y="0"/>
            <wp:positionH relativeFrom="margin">
              <wp:align>right</wp:align>
            </wp:positionH>
            <wp:positionV relativeFrom="paragraph">
              <wp:posOffset>500380</wp:posOffset>
            </wp:positionV>
            <wp:extent cx="2971800" cy="389382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JPEG image 124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4AC86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4C7D8942" wp14:editId="070797CD">
            <wp:simplePos x="0" y="0"/>
            <wp:positionH relativeFrom="margin">
              <wp:align>left</wp:align>
            </wp:positionH>
            <wp:positionV relativeFrom="paragraph">
              <wp:posOffset>161863</wp:posOffset>
            </wp:positionV>
            <wp:extent cx="3892550" cy="2942465"/>
            <wp:effectExtent l="0" t="953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JPEG image 119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92550" cy="2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B6580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</w:p>
    <w:p w14:paraId="01A1AAA8" w14:textId="77777777" w:rsidR="00735128" w:rsidRDefault="00735128" w:rsidP="00735128">
      <w:pPr>
        <w:tabs>
          <w:tab w:val="left" w:pos="57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321CA9A0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10A43A9E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07697610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73E2F78C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653FB31A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57C6CAA1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005868B2" w14:textId="77777777" w:rsidR="00735128" w:rsidRPr="007D22C8" w:rsidRDefault="00735128" w:rsidP="00735128">
      <w:pPr>
        <w:rPr>
          <w:rFonts w:ascii="Times New Roman" w:hAnsi="Times New Roman"/>
          <w:sz w:val="28"/>
          <w:szCs w:val="28"/>
        </w:rPr>
      </w:pPr>
    </w:p>
    <w:p w14:paraId="5AB51ED9" w14:textId="77777777" w:rsidR="00735128" w:rsidRDefault="00735128" w:rsidP="00735128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9573963" wp14:editId="3241615C">
                <wp:simplePos x="0" y="0"/>
                <wp:positionH relativeFrom="margin">
                  <wp:align>right</wp:align>
                </wp:positionH>
                <wp:positionV relativeFrom="paragraph">
                  <wp:posOffset>461010</wp:posOffset>
                </wp:positionV>
                <wp:extent cx="5928360" cy="350520"/>
                <wp:effectExtent l="0" t="0" r="15240" b="11430"/>
                <wp:wrapSquare wrapText="bothSides"/>
                <wp:docPr id="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34AD8" w14:textId="09C83D43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</w:t>
                            </w:r>
                            <w:r w:rsidR="00A73B6D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23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: Unclean Bill board should be replaced by new health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73963" id="_x0000_s1044" type="#_x0000_t202" style="position:absolute;margin-left:415.6pt;margin-top:36.3pt;width:466.8pt;height:27.6pt;z-index:251693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">
                <v:textbox>
                  <w:txbxContent>
                    <w:p w14:paraId="01334AD8" w14:textId="09C83D43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</w:t>
                      </w:r>
                      <w:r w:rsidR="00A73B6D">
                        <w:rPr>
                          <w:rFonts w:ascii="Times New Roman" w:hAnsi="Times New Roman" w:cs="Times New Roman"/>
                          <w:sz w:val="28"/>
                        </w:rPr>
                        <w:t>23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: Unclean Bill board should be replaced by new health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6D4EC9" w14:textId="77777777" w:rsidR="00735128" w:rsidRDefault="00735128" w:rsidP="00735128">
      <w:pPr>
        <w:tabs>
          <w:tab w:val="left" w:pos="140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140CA76" wp14:editId="7DA3C1A4">
                <wp:simplePos x="0" y="0"/>
                <wp:positionH relativeFrom="margin">
                  <wp:align>left</wp:align>
                </wp:positionH>
                <wp:positionV relativeFrom="paragraph">
                  <wp:posOffset>4787265</wp:posOffset>
                </wp:positionV>
                <wp:extent cx="5904865" cy="350520"/>
                <wp:effectExtent l="0" t="0" r="19685" b="11430"/>
                <wp:wrapSquare wrapText="bothSides"/>
                <wp:docPr id="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486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AFF56" w14:textId="77777777" w:rsidR="00C943D3" w:rsidRPr="00DD34B4" w:rsidRDefault="00C943D3" w:rsidP="007351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Fig-12: Discussion on SSK and quality of care with hospital staffs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0CA76" id="_x0000_s1045" type="#_x0000_t202" style="position:absolute;margin-left:0;margin-top:376.95pt;width:464.95pt;height:27.6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">
                <v:textbox>
                  <w:txbxContent>
                    <w:p w14:paraId="27CAFF56" w14:textId="77777777" w:rsidR="00C943D3" w:rsidRPr="00DD34B4" w:rsidRDefault="00C943D3" w:rsidP="007351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Fig-12: Discussion on SSK and quality of care with hospital staffs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E48BA4D" wp14:editId="171FCA0E">
            <wp:extent cx="5943600" cy="4455160"/>
            <wp:effectExtent l="0" t="0" r="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JPEG 1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6916" w14:textId="77777777" w:rsidR="00735128" w:rsidRDefault="00735128" w:rsidP="00735128">
      <w:pPr>
        <w:tabs>
          <w:tab w:val="left" w:pos="1404"/>
        </w:tabs>
        <w:rPr>
          <w:rFonts w:ascii="Times New Roman" w:hAnsi="Times New Roman"/>
          <w:sz w:val="28"/>
          <w:szCs w:val="28"/>
        </w:rPr>
      </w:pPr>
    </w:p>
    <w:p w14:paraId="51F03267" w14:textId="77777777" w:rsidR="00735128" w:rsidRPr="007D22C8" w:rsidRDefault="00735128" w:rsidP="00735128">
      <w:pPr>
        <w:tabs>
          <w:tab w:val="left" w:pos="1404"/>
        </w:tabs>
        <w:rPr>
          <w:rFonts w:ascii="Times New Roman" w:hAnsi="Times New Roman"/>
          <w:sz w:val="28"/>
          <w:szCs w:val="28"/>
        </w:rPr>
      </w:pPr>
    </w:p>
    <w:p w14:paraId="7A8F2A79" w14:textId="18A80C74" w:rsidR="00735128" w:rsidRDefault="00735128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01F2822E" w14:textId="4F78CF7D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68BCD1C4" w14:textId="2EC83780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52060789" w14:textId="4C5BEB09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7D54910E" w14:textId="304DCFA8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34242664" w14:textId="69E1934E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0DDD1465" w14:textId="7564203C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1D358AD2" w14:textId="2A1B58DB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762C96BB" w14:textId="279F8796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2E213E84" w14:textId="4C680A32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4E5BFB80" w14:textId="39CC4773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6CDDDA78" w14:textId="161329AE" w:rsidR="008D1364" w:rsidRDefault="008D1364" w:rsidP="00735128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sectPr w:rsidR="008D1364" w:rsidSect="00735128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4BE51A" w14:textId="77777777" w:rsidR="00954B8A" w:rsidRDefault="00954B8A" w:rsidP="006A57D3">
      <w:pPr>
        <w:spacing w:after="0" w:line="240" w:lineRule="auto"/>
      </w:pPr>
      <w:r>
        <w:separator/>
      </w:r>
    </w:p>
  </w:endnote>
  <w:endnote w:type="continuationSeparator" w:id="0">
    <w:p w14:paraId="59ACBE89" w14:textId="77777777" w:rsidR="00954B8A" w:rsidRDefault="00954B8A" w:rsidP="006A5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25760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B3AA0" w14:textId="79ED9DCA" w:rsidR="00C943D3" w:rsidRDefault="00C943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908FB5" w14:textId="77777777" w:rsidR="00C943D3" w:rsidRDefault="00C94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572953" w14:textId="77777777" w:rsidR="00954B8A" w:rsidRDefault="00954B8A" w:rsidP="006A57D3">
      <w:pPr>
        <w:spacing w:after="0" w:line="240" w:lineRule="auto"/>
      </w:pPr>
      <w:r>
        <w:separator/>
      </w:r>
    </w:p>
  </w:footnote>
  <w:footnote w:type="continuationSeparator" w:id="0">
    <w:p w14:paraId="15124D49" w14:textId="77777777" w:rsidR="00954B8A" w:rsidRDefault="00954B8A" w:rsidP="006A5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24358"/>
    <w:multiLevelType w:val="hybridMultilevel"/>
    <w:tmpl w:val="0A2EF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B18CD"/>
    <w:multiLevelType w:val="hybridMultilevel"/>
    <w:tmpl w:val="5D863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34C92"/>
    <w:multiLevelType w:val="hybridMultilevel"/>
    <w:tmpl w:val="E200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B8"/>
    <w:rsid w:val="000724D1"/>
    <w:rsid w:val="002118FC"/>
    <w:rsid w:val="00261033"/>
    <w:rsid w:val="00326889"/>
    <w:rsid w:val="00357040"/>
    <w:rsid w:val="00377C2C"/>
    <w:rsid w:val="00424A39"/>
    <w:rsid w:val="004344D8"/>
    <w:rsid w:val="004C6B22"/>
    <w:rsid w:val="005D48EC"/>
    <w:rsid w:val="006A57D3"/>
    <w:rsid w:val="00730AC6"/>
    <w:rsid w:val="00735128"/>
    <w:rsid w:val="007D57D4"/>
    <w:rsid w:val="0086177D"/>
    <w:rsid w:val="008D1364"/>
    <w:rsid w:val="008D5893"/>
    <w:rsid w:val="0090276B"/>
    <w:rsid w:val="00954B8A"/>
    <w:rsid w:val="00A028A8"/>
    <w:rsid w:val="00A73B6D"/>
    <w:rsid w:val="00AD0337"/>
    <w:rsid w:val="00BB4D3F"/>
    <w:rsid w:val="00BB5058"/>
    <w:rsid w:val="00C100B8"/>
    <w:rsid w:val="00C943D3"/>
    <w:rsid w:val="00CE0179"/>
    <w:rsid w:val="00D4541B"/>
    <w:rsid w:val="00DD528C"/>
    <w:rsid w:val="00E7494A"/>
    <w:rsid w:val="00EE5786"/>
    <w:rsid w:val="00F6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F72E"/>
  <w15:chartTrackingRefBased/>
  <w15:docId w15:val="{94D039E5-40E0-41F0-AB43-A9FDFF36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17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017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01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5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7D3"/>
  </w:style>
  <w:style w:type="paragraph" w:styleId="Footer">
    <w:name w:val="footer"/>
    <w:basedOn w:val="Normal"/>
    <w:link w:val="FooterChar"/>
    <w:uiPriority w:val="99"/>
    <w:unhideWhenUsed/>
    <w:rsid w:val="006A5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cp:lastPrinted>2022-09-27T06:51:00Z</cp:lastPrinted>
  <dcterms:created xsi:type="dcterms:W3CDTF">2022-09-27T06:16:00Z</dcterms:created>
  <dcterms:modified xsi:type="dcterms:W3CDTF">2022-09-27T09:17:00Z</dcterms:modified>
</cp:coreProperties>
</file>