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>Паспорт проекта QuestionMark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>Краткое описание: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Бот позволяет пользователям создавать вопросы с несколькими вариантами ответов, отвечать на вопросы других пользователей, просматривать статистику ответов, а также ставить лайки, дизлайки и жаловаться на вопросы. Реализована система ролей (незарегистрированный, зарегистрированный, модератор), хранение данных в SQLite через SQLAlchemy, ведение журнала событий и ошибок.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>Необходимые библиотеки</w:t>
      </w:r>
    </w:p>
    <w:p w14:paraId="00000005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telebot - для работы с Telegram API.</w:t>
      </w:r>
    </w:p>
    <w:p w14:paraId="00000006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python-telegram-bot — для асинхронного взаимодействия с Telegram (Application, MessageHandler, CommandHandler и др.).</w:t>
      </w:r>
    </w:p>
    <w:p w14:paraId="00000007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sqlalchemy - для ORM и работы с базой данных SQLite.</w:t>
      </w:r>
    </w:p>
    <w:p w14:paraId="00000008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logging - для логирования событий и ошибок.</w:t>
      </w:r>
    </w:p>
    <w:p w14:paraId="00000009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datetime - для работы с датой и временем.</w:t>
      </w:r>
    </w:p>
    <w:p w14:paraId="0000000A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json — для хранения и загрузки вспомогательных данных (например, связей между пользователями и вопросами).</w:t>
      </w:r>
    </w:p>
    <w:p w14:paraId="0000000B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os (по необходимости) - для работы с файловой системой.</w:t>
      </w:r>
    </w:p>
    <w:p w14:paraId="0000000C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telegram - для объектов Telegram (например, ReplyKeyboardMarkup).</w:t>
      </w:r>
    </w:p>
    <w:p w14:paraId="0000000D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flask - для создания веб-сервиса.</w:t>
      </w:r>
    </w:p>
    <w:p w14:paraId="0000000E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schedule - для планирования периодических задач.</w:t>
      </w:r>
    </w:p>
    <w:p w14:paraId="0000000F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random - для перемешивания данных.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>Общая структура кода по файлам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>Файл 1 — main.py (DrAeyJ + Adamusas)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Назначение: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Основная логика Telegram-бота: запуск, обработка команд, регистрация пользователей, взаимодействие с вопросами, ведение журнала.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Основные компоненты:</w:t>
      </w:r>
    </w:p>
    <w:p w14:paraId="00000015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Импорт библиотек и моделей.</w:t>
      </w:r>
    </w:p>
    <w:p w14:paraId="00000016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Настройка логирования (файлы логов для предупреждений и ошибок).</w:t>
      </w:r>
    </w:p>
    <w:p w14:paraId="00000017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Инициализация базы данных.</w:t>
      </w:r>
    </w:p>
    <w:p w14:paraId="00000018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Глобальные переменные для текущего режима, текущего вопроса и ответов.</w:t>
      </w:r>
    </w:p>
    <w:p w14:paraId="00000019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Асинхронные обработчики команд:</w:t>
      </w:r>
    </w:p>
    <w:p w14:paraId="0000001A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/start — запуск/перезапуск бота, регистрация пользователя, определение роли и соответствующих команд. (DrAeyJ)</w:t>
      </w:r>
    </w:p>
    <w:p w14:paraId="0000001B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/help — вывод справки и списка доступных команд в зависимости от роли пользователя. (Adamusas)</w:t>
      </w:r>
    </w:p>
    <w:p w14:paraId="0000001C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/get_question — получение случайного вопроса, формирование клавиатуры для ответов. (DrAeyJ)</w:t>
      </w:r>
    </w:p>
    <w:p w14:paraId="0000001D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/add_question — добавление нового вопроса (реализуется отдельно). (Adamusas)</w:t>
      </w:r>
    </w:p>
    <w:p w14:paraId="0000001E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/moderate — модерация вопросов (для модераторов). (Adamusas)</w:t>
      </w:r>
    </w:p>
    <w:p w14:paraId="0000001F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Функции для регистрации пользователя и работы с JSON-файлами связей.</w:t>
      </w:r>
    </w:p>
    <w:p w14:paraId="00000020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Обработка ответов на вопросы, подсчет статистики, лайков/дизлайков/жалоб.</w:t>
      </w:r>
    </w:p>
    <w:p w14:paraId="00000021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Обработка ошибок и исключений с логированием.</w:t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>Файл 2 — __all_models.py (DrAeyJ)</w:t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Назначение: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Описание ORM-моделей для пользователей и вопросов.</w:t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Основные компоненты:</w:t>
      </w:r>
    </w:p>
    <w:p w14:paraId="00000026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Импорт datetime и SQLAlchemy.</w:t>
      </w:r>
    </w:p>
    <w:p w14:paraId="00000027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Класс User:</w:t>
      </w:r>
    </w:p>
    <w:p w14:paraId="00000028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id, telegram_id, имя, тип (роль), счетчики активности, дата окончания блокировки.</w:t>
      </w:r>
    </w:p>
    <w:p w14:paraId="00000029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Класс Questions:</w:t>
      </w:r>
    </w:p>
    <w:p w14:paraId="0000002A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id, author_tg_id, содержимое, варианты ответов (до 4), счетчики по каждому ответу, лайки, дизлайки, жалобы.</w:t>
      </w:r>
    </w:p>
    <w:p w14:paraId="0000002B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Методы </w:t>
      </w:r>
      <w:r>
        <w:rPr>
          <w:rFonts w:ascii="Segoe UI"/>
          <w:b/>
          <w:color w:val="000000"/>
          <w:sz w:val="18"/>
          <w:rtl w:val="off"/>
          <w:lang w:val="en-US"/>
        </w:rPr>
        <w:t>repr</w:t>
      </w:r>
      <w:r>
        <w:rPr>
          <w:rFonts w:ascii="Segoe UI"/>
          <w:color w:val="000000"/>
          <w:sz w:val="18"/>
          <w:rtl w:val="off"/>
          <w:lang w:val="en-US"/>
        </w:rPr>
        <w:t>для удобного вывода информации о моделях.</w:t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>Файл 3 - db_session.py (Adamusas)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Назначение: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Инициализация и создание сеансов SQLAlchemy для работы с базой данных.</w:t>
      </w: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Основные компоненты:</w:t>
      </w:r>
    </w:p>
    <w:p w14:paraId="00000030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Импорт SQLAlchemy.</w:t>
      </w:r>
    </w:p>
    <w:p w14:paraId="00000031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Создание базового класса моделей.</w:t>
      </w:r>
    </w:p>
    <w:p w14:paraId="00000032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Глобальная фабрика сессий.</w:t>
      </w:r>
    </w:p>
    <w:p w14:paraId="00000033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Функция global_init(db_file) — инициализация базы данных, создание таблиц.</w:t>
      </w:r>
    </w:p>
    <w:p w14:paraId="00000034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Функция create_session() - получение новой сессии для работы с БД.</w:t>
      </w:r>
    </w:p>
    <w:p w14:paraId="000000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>Файл 4 - logger_filter.py (DrAeyJ)</w:t>
      </w:r>
    </w:p>
    <w:p w14:paraId="000000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Назначение: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Расширение стандартной системы ведения журнала Python: фильтрация сообщений по уровню ведения журнала и расширенное форматирование исключений.</w:t>
      </w:r>
    </w:p>
    <w:p w14:paraId="000000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Основные компоненты:</w:t>
      </w:r>
    </w:p>
    <w:p w14:paraId="00000039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Класс MaxLevelFilter(logging.Filter) — фильтр, пропускающий только сообщения с уровнем не выше заданного (например, чтобы записывать предупреждения в один журнал, а ошибки — в другой).</w:t>
      </w:r>
    </w:p>
    <w:p w14:paraId="0000003A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Класс ExceptionFormatter(logging.Formatter) — это форматтер, который добавляет дополнительные отступы к трассировке исключения для лучшей читаемости в логах.</w:t>
      </w:r>
    </w:p>
    <w:p w14:paraId="000000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Использование: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Эти классы используются в main.py при настройке ведения журнала, чтобы разделять логи по уровням и улучшать читаемость ошибок.</w:t>
      </w:r>
    </w:p>
    <w:p w14:paraId="000000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>Файл 5 — remote_database_controller.py (</w:t>
      </w:r>
      <w:r>
        <w:rPr>
          <w:rFonts w:ascii="Segoe UI"/>
          <w:color w:val="000000"/>
          <w:sz w:val="40"/>
          <w:rtl w:val="off"/>
          <w:lang w:val="en-US"/>
        </w:rPr>
        <w:t>DrAeyJ</w:t>
      </w:r>
      <w:r>
        <w:rPr>
          <w:rFonts w:ascii="Segoe UI"/>
          <w:color w:val="000000"/>
          <w:sz w:val="40"/>
          <w:rtl w:val="off"/>
          <w:lang w:val="en-US"/>
        </w:rPr>
        <w:t>)</w:t>
      </w:r>
    </w:p>
    <w:p w14:paraId="000000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Назначение: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Веб-сервис на Flask для удалённого управления ролями пользователей в базе данных приложения.</w:t>
      </w:r>
    </w:p>
    <w:p w14:paraId="0000003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Основные компоненты:</w:t>
      </w:r>
    </w:p>
    <w:p w14:paraId="00000040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Инициализация приложения Flask и подключение к базе данных с помощью модуля db_session.</w:t>
      </w:r>
    </w:p>
    <w:p w14:paraId="00000041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Импорт моделей пользователей из модуля __all_models.</w:t>
      </w:r>
    </w:p>
    <w:p w14:paraId="00000042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Определение маршрута </w:t>
      </w:r>
      <w:r>
        <w:rPr>
          <w:rFonts w:ascii="Segoe UI"/>
          <w:color w:val="000000"/>
          <w:sz w:val="18"/>
          <w:rtl w:val="off"/>
          <w:lang w:val="en-US"/>
        </w:rPr>
        <w:t>/change_user_type///</w:t>
      </w:r>
      <w:r>
        <w:rPr>
          <w:rFonts w:ascii="Segoe UI"/>
          <w:color w:val="000000"/>
          <w:sz w:val="18"/>
          <w:rtl w:val="off"/>
          <w:lang w:val="en-US"/>
        </w:rPr>
        <w:t>, который принимает параметры: user_type, telegram_id, admin_passcode.</w:t>
      </w:r>
    </w:p>
    <w:p w14:paraId="00000043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Проверка корректности кода администратора и допустимости нового типа пользователя.</w:t>
      </w:r>
    </w:p>
    <w:p w14:paraId="00000044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Изменение типа пользователя в базе данных и фиксация изменений.</w:t>
      </w:r>
    </w:p>
    <w:p w14:paraId="00000045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Возврат ответа в формате JSON с подтверждением или ошибкой.</w:t>
      </w:r>
    </w:p>
    <w:p w14:paraId="00000046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Функция check(code_given) для проверки переданного кода администратора на основе файла ../db/code.txt.</w:t>
      </w:r>
    </w:p>
    <w:p w14:paraId="00000047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Запуск Flask-приложения.</w:t>
      </w:r>
    </w:p>
    <w:p w14:paraId="00000048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Код администратора хранится в открытом виде в текстовом файле, что может быть уязвимостью для безопасности.</w:t>
      </w:r>
    </w:p>
    <w:p w14:paraId="0000004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>Файл 6 — code_shuffler.py (Адамусас)</w:t>
      </w:r>
    </w:p>
    <w:p w14:paraId="000000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Назначение: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Автоматическая регулярная смена кода администратора для повышения безопасности доступа к функциям администрирования.</w:t>
      </w:r>
    </w:p>
    <w:p w14:paraId="000000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4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Основные компоненты:</w:t>
      </w:r>
    </w:p>
    <w:p w14:paraId="0000004D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Импорт модулей datetime, random, schedule.</w:t>
      </w:r>
    </w:p>
    <w:p w14:paraId="0000004E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Глобальная переменная last_update для отслеживания времени последнего обновления.</w:t>
      </w:r>
    </w:p>
    <w:p w14:paraId="0000004F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Функция shuffle():</w:t>
      </w:r>
    </w:p>
    <w:p w14:paraId="00000050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Считывает текущий код администратора из файла ../db/code.txt.</w:t>
      </w:r>
    </w:p>
    <w:p w14:paraId="00000051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Перемешивает символы кода случайным образом.</w:t>
      </w:r>
    </w:p>
    <w:p w14:paraId="00000052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Записывает новый (перемешанный) код обратно в файл и добавляет к нему временную метку.</w:t>
      </w:r>
    </w:p>
    <w:p w14:paraId="00000053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Выводит в консоль время и длину нового кода.</w:t>
      </w:r>
    </w:p>
    <w:p w14:paraId="00000054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Планирование автоматического вызова функции shuffle() каждые 3600 секунд (1 час) с помощью библиотеки schedule.</w:t>
      </w:r>
    </w:p>
    <w:p w14:paraId="00000055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/>
      </w:pPr>
      <w:r>
        <w:rPr>
          <w:rFonts w:ascii="Segoe UI"/>
          <w:color w:val="000000"/>
          <w:sz w:val="18"/>
          <w:rtl w:val="off"/>
          <w:lang w:val="en-US"/>
        </w:rPr>
        <w:t>Бесконечный цикл, в котором выполняются запланированные задачи.</w: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00000000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00000000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/>
  <w:abstractNum w:abstractNumId="6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7"/>
  <w:abstractNum w:abstractNumId="8"/>
  <w:abstractNum w:abstractNumId="9"/>
  <w:abstractNum w:abstractNumId="10"/>
  <w:abstractNum w:abstractNumId="11"/>
  <w:abstractNum w:abstractNumId="12"/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  <w:lvlOverride w:ilvl="0">
      <w:lvl w:ilvl="0" w:tentative="1">
        <w:numFmt w:val="bullet"/>
        <w:suff w:val="tab"/>
        <w:lvlText w:val="·"/>
        <w:rPr/>
      </w:lvl>
    </w:lvlOverride>
  </w:num>
  <w:num w:numId="7">
    <w:abstractNumId w:val="6"/>
  </w:num>
  <w:num w:numId="8">
    <w:abstractNumId w:val="7"/>
    <w:lvlOverride w:ilvl="0">
      <w:lvl w:ilvl="0" w:tentative="1">
        <w:numFmt w:val="bullet"/>
        <w:suff w:val="tab"/>
        <w:lvlText w:val="1."/>
        <w:rPr/>
      </w:lvl>
    </w:lvlOverride>
  </w:num>
  <w:num w:numId="9">
    <w:abstractNumId w:val="8"/>
    <w:lvlOverride w:ilvl="0">
      <w:lvl w:ilvl="0" w:tentative="1">
        <w:numFmt w:val="bullet"/>
        <w:suff w:val="tab"/>
        <w:lvlText w:val="2."/>
        <w:rPr/>
      </w:lvl>
    </w:lvlOverride>
  </w:num>
  <w:num w:numId="10">
    <w:abstractNumId w:val="9"/>
    <w:lvlOverride w:ilvl="0">
      <w:lvl w:ilvl="0" w:tentative="1">
        <w:numFmt w:val="bullet"/>
        <w:suff w:val="tab"/>
        <w:lvlText w:val="3."/>
        <w:rPr/>
      </w:lvl>
    </w:lvlOverride>
  </w:num>
  <w:num w:numId="11">
    <w:abstractNumId w:val="10"/>
    <w:lvlOverride w:ilvl="0">
      <w:lvl w:ilvl="0" w:tentative="1">
        <w:numFmt w:val="bullet"/>
        <w:suff w:val="tab"/>
        <w:lvlText w:val="4."/>
        <w:rPr/>
      </w:lvl>
    </w:lvlOverride>
  </w:num>
  <w:num w:numId="12">
    <w:abstractNumId w:val="11"/>
    <w:lvlOverride w:ilvl="0">
      <w:lvl w:ilvl="0" w:tentative="1">
        <w:numFmt w:val="bullet"/>
        <w:suff w:val="tab"/>
        <w:lvlText w:val="5."/>
        <w:rPr/>
      </w:lvl>
    </w:lvlOverride>
  </w:num>
  <w:num w:numId="13">
    <w:abstractNumId w:val="12"/>
    <w:lvlOverride w:ilvl="0">
      <w:lvl w:ilvl="0" w:tentative="1">
        <w:numFmt w:val="bullet"/>
        <w:suff w:val="tab"/>
        <w:lvlText w:val="6."/>
        <w:rPr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E8"/>
    <w:rsid w:val="0016781F"/>
    <w:rsid w:val="004773C6"/>
    <w:rsid w:val="00623D2D"/>
    <w:rsid w:val="00704BB3"/>
    <w:rsid w:val="00715DED"/>
    <w:rsid w:val="009B6DE8"/>
    <w:rsid w:val="00C2604E"/>
    <w:rsid w:val="00DB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2227"/>
  <w15:chartTrackingRefBased/>
  <w15:docId w15:val="{C7115BC4-C518-4E6E-874B-1D6A61A43E83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val="ru-RU" w:bidi="ar-SA" w:eastAsia="ja-JP"/>
        <w14:ligatures w14:val="standardContextual"/>
      </w:rPr>
    </w:rPrDefault>
    <w:pPrDefault>
      <w:pPr>
        <w:spacing w:after="160" w:line="278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Strong">
    <w:name w:val="Strong"/>
    <w:uiPriority w:val="22"/>
    <w:qFormat w:val="on"/>
    <w:rPr>
      <w:b/>
      <w:bCs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2f539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2f5395" w:themeColor="accent1" w:themeShade="b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semiHidden w:val="on"/>
    <w:rPr>
      <w:rFonts w:cstheme="majorBidi" w:eastAsiaTheme="majorEastAsia"/>
      <w:color w:val="2f5395" w:themeColor="accent1" w:themeShade="bf"/>
      <w:sz w:val="28"/>
      <w:szCs w:val="28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semiHidden w:val="on"/>
    <w:rPr>
      <w:rFonts w:cstheme="majorBidi" w:eastAsiaTheme="majorEastAsia"/>
      <w:i/>
      <w:iCs/>
      <w:color w:val="2f5395" w:themeColor="accent1" w:themeShade="bf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semiHidden w:val="on"/>
    <w:rPr>
      <w:rFonts w:cstheme="majorBidi" w:eastAsiaTheme="majorEastAsia"/>
      <w:color w:val="2f5395" w:themeColor="accent1" w:themeShade="bf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Цитата2Знак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Цитата2Знак">
    <w:name w:val="Цитата 2 Знак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2f5395" w:themeColor="accent1" w:themeShade="bf"/>
    </w:rPr>
  </w:style>
  <w:style w:type="paragraph" w:styleId="IntenseQuote">
    <w:name w:val="Intense Quote"/>
    <w:basedOn w:val="Normal"/>
    <w:next w:val="Normal"/>
    <w:link w:val="ВыделеннаяцитатаЗнак"/>
    <w:uiPriority w:val="30"/>
    <w:qFormat w:val="on"/>
    <w:pPr>
      <w:pBdr>
        <w:top w:val="single" w:color="2f5395" w:themeColor="accent1" w:themeShade="bf" w:sz="4" w:space="10"/>
        <w:bottom w:val="single" w:color="2f5395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395" w:themeColor="accent1" w:themeShade="bf"/>
    </w:rPr>
  </w:style>
  <w:style w:type="character" w:customStyle="1" w:styleId="ВыделеннаяцитатаЗнак">
    <w:name w:val="Выделенная цитата Знак"/>
    <w:basedOn w:val="DefaultParagraphFont"/>
    <w:link w:val="IntenseQuote"/>
    <w:uiPriority w:val="30"/>
    <w:rPr>
      <w:i/>
      <w:iCs/>
      <w:color w:val="2f5395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2f539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8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330131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51814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21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545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85862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89344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36484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1766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3887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097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19571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807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2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095196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62750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9970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212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4895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79000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561600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89488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213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492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85956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80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F6872</dc:creator>
  <cp:lastModifiedBy>Адам</cp:lastModifiedBy>
</cp:coreProperties>
</file>