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[-0.29, -0.17]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-0.08]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-0.06]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0.03]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2026-10-20T16:08:02Z</dcterms:modified>
  <cp:category/>
</cp:coreProperties>
</file>