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78A0" w14:textId="52312703" w:rsidR="005C2B2F" w:rsidRDefault="00D15C5C">
      <w:r>
        <w:t>Aaron Camp</w:t>
      </w:r>
    </w:p>
    <w:p w14:paraId="52E0C072" w14:textId="1F165FAA" w:rsidR="00D15C5C" w:rsidRDefault="00D15C5C">
      <w:r>
        <w:t>CSD-460</w:t>
      </w:r>
    </w:p>
    <w:p w14:paraId="708C5D02" w14:textId="62DC2F01" w:rsidR="00D15C5C" w:rsidRDefault="00D15C5C">
      <w:r>
        <w:t>Module 2</w:t>
      </w:r>
    </w:p>
    <w:p w14:paraId="1DAEC90E" w14:textId="77777777" w:rsidR="00D15C5C" w:rsidRDefault="00D15C5C"/>
    <w:p w14:paraId="713A752E" w14:textId="4D7E4DAD" w:rsidR="00D15C5C" w:rsidRDefault="00D15C5C">
      <w:r>
        <w:tab/>
        <w:t>This document will lay out the data gathered from persona user cases and Moffat Bay marina project requirements. It will be a reference to help guide the team through the development process.</w:t>
      </w:r>
    </w:p>
    <w:p w14:paraId="470B9BCF" w14:textId="25A3924B" w:rsidR="00D15C5C" w:rsidRDefault="00D15C5C">
      <w:r>
        <w:t>Terminology</w:t>
      </w:r>
      <w:r w:rsidR="002E3B5A">
        <w:t>***********************************************************</w:t>
      </w:r>
    </w:p>
    <w:p w14:paraId="3EE05ACF" w14:textId="77777777" w:rsidR="002E3B5A" w:rsidRDefault="002E3B5A"/>
    <w:p w14:paraId="253DAC76" w14:textId="11078424" w:rsidR="002E3B5A" w:rsidRDefault="002E3B5A">
      <w:r>
        <w:t>We will look at user cases provided by the following personas.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259"/>
      </w:tblGrid>
      <w:tr w:rsidR="002E3B5A" w14:paraId="7D2BA36E" w14:textId="77777777" w:rsidTr="002E3B5A">
        <w:tc>
          <w:tcPr>
            <w:tcW w:w="1566" w:type="dxa"/>
          </w:tcPr>
          <w:p w14:paraId="2589085B" w14:textId="54250C24" w:rsidR="002E3B5A" w:rsidRDefault="002E3B5A">
            <w:r>
              <w:t>John Smith</w:t>
            </w:r>
          </w:p>
        </w:tc>
        <w:tc>
          <w:tcPr>
            <w:tcW w:w="2259" w:type="dxa"/>
          </w:tcPr>
          <w:p w14:paraId="1512614E" w14:textId="34C14FB0" w:rsidR="002E3B5A" w:rsidRDefault="002E3B5A">
            <w:r>
              <w:t>Customer</w:t>
            </w:r>
          </w:p>
        </w:tc>
      </w:tr>
      <w:tr w:rsidR="002E3B5A" w14:paraId="1C8BB6A2" w14:textId="77777777" w:rsidTr="002E3B5A">
        <w:tc>
          <w:tcPr>
            <w:tcW w:w="1566" w:type="dxa"/>
          </w:tcPr>
          <w:p w14:paraId="0E29B8B6" w14:textId="2F27F226" w:rsidR="002E3B5A" w:rsidRDefault="002E3B5A">
            <w:r>
              <w:t>Cindy Wells</w:t>
            </w:r>
          </w:p>
        </w:tc>
        <w:tc>
          <w:tcPr>
            <w:tcW w:w="2259" w:type="dxa"/>
          </w:tcPr>
          <w:p w14:paraId="719FDA6F" w14:textId="64C8F714" w:rsidR="002E3B5A" w:rsidRDefault="002E3B5A">
            <w:r>
              <w:t>Mariana Employee</w:t>
            </w:r>
          </w:p>
        </w:tc>
      </w:tr>
      <w:tr w:rsidR="002E3B5A" w14:paraId="7E45D954" w14:textId="77777777" w:rsidTr="002E3B5A">
        <w:tc>
          <w:tcPr>
            <w:tcW w:w="1566" w:type="dxa"/>
          </w:tcPr>
          <w:p w14:paraId="36EA2451" w14:textId="2FDFD241" w:rsidR="002E3B5A" w:rsidRDefault="002E3B5A">
            <w:r>
              <w:t>Rick Stills</w:t>
            </w:r>
          </w:p>
        </w:tc>
        <w:tc>
          <w:tcPr>
            <w:tcW w:w="2259" w:type="dxa"/>
          </w:tcPr>
          <w:p w14:paraId="4F800B7F" w14:textId="5AA7E31C" w:rsidR="002E3B5A" w:rsidRDefault="002E3B5A">
            <w:r>
              <w:t>Account manager</w:t>
            </w:r>
          </w:p>
        </w:tc>
      </w:tr>
    </w:tbl>
    <w:p w14:paraId="12091CC8" w14:textId="77777777" w:rsidR="002E3B5A" w:rsidRDefault="002E3B5A"/>
    <w:p w14:paraId="1ECC856F" w14:textId="1BF208C9" w:rsidR="002E3B5A" w:rsidRDefault="002E3B5A">
      <w:r>
        <w:t>JOHN SMITH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3B5A" w14:paraId="6052AB88" w14:textId="77777777" w:rsidTr="002E3B5A">
        <w:tc>
          <w:tcPr>
            <w:tcW w:w="9350" w:type="dxa"/>
          </w:tcPr>
          <w:p w14:paraId="0D1100A7" w14:textId="1811BF0B" w:rsidR="002E3B5A" w:rsidRDefault="002E3B5A">
            <w:r>
              <w:t>As a customer, John wants to be able to view his user account to find his account balance and information on the marina slip he is renting</w:t>
            </w:r>
          </w:p>
        </w:tc>
      </w:tr>
      <w:tr w:rsidR="002E3B5A" w14:paraId="252E5C3F" w14:textId="77777777" w:rsidTr="002E3B5A">
        <w:tc>
          <w:tcPr>
            <w:tcW w:w="9350" w:type="dxa"/>
          </w:tcPr>
          <w:p w14:paraId="5E8B6855" w14:textId="7B6A5C0B" w:rsidR="002E3B5A" w:rsidRDefault="002E3B5A">
            <w:r>
              <w:t xml:space="preserve">He would like to be able to transfer to a different slip closer to the </w:t>
            </w:r>
            <w:r w:rsidR="000A2327">
              <w:t>parking lot when one becomes available since his wife has mobility issues.</w:t>
            </w:r>
          </w:p>
        </w:tc>
      </w:tr>
      <w:tr w:rsidR="002E3B5A" w14:paraId="4F5F1CF3" w14:textId="77777777" w:rsidTr="002E3B5A">
        <w:tc>
          <w:tcPr>
            <w:tcW w:w="9350" w:type="dxa"/>
          </w:tcPr>
          <w:p w14:paraId="7E95AEC8" w14:textId="3694E12F" w:rsidR="002E3B5A" w:rsidRDefault="000A2327">
            <w:r>
              <w:t>He would like to easily manage additional services the marina provides in his account dashboard. Boat maintenance and storage.</w:t>
            </w:r>
          </w:p>
        </w:tc>
      </w:tr>
    </w:tbl>
    <w:p w14:paraId="70488F18" w14:textId="77777777" w:rsidR="002E3B5A" w:rsidRDefault="002E3B5A"/>
    <w:p w14:paraId="50249BD5" w14:textId="651EB55C" w:rsidR="00CA4D02" w:rsidRDefault="00CA4D02">
      <w:r>
        <w:t>CINDY WELLS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D02" w14:paraId="6288EFC1" w14:textId="77777777" w:rsidTr="00CA4D02">
        <w:tc>
          <w:tcPr>
            <w:tcW w:w="9350" w:type="dxa"/>
          </w:tcPr>
          <w:p w14:paraId="2ED9546F" w14:textId="0F94C51C" w:rsidR="00CA4D02" w:rsidRDefault="00CA4D02">
            <w:r>
              <w:t xml:space="preserve">As a marina employee, Cindy wants to be able to find slips by </w:t>
            </w:r>
            <w:proofErr w:type="gramStart"/>
            <w:r>
              <w:t>searching</w:t>
            </w:r>
            <w:proofErr w:type="gramEnd"/>
            <w:r>
              <w:t xml:space="preserve"> customer names.</w:t>
            </w:r>
          </w:p>
        </w:tc>
      </w:tr>
      <w:tr w:rsidR="00CA4D02" w14:paraId="739E19CB" w14:textId="77777777" w:rsidTr="00CA4D02">
        <w:tc>
          <w:tcPr>
            <w:tcW w:w="9350" w:type="dxa"/>
          </w:tcPr>
          <w:p w14:paraId="3A629941" w14:textId="7594EEEC" w:rsidR="00CA4D02" w:rsidRDefault="00CA4D02">
            <w:r>
              <w:t xml:space="preserve">She would like to be able to </w:t>
            </w:r>
            <w:proofErr w:type="gramStart"/>
            <w:r>
              <w:t>search</w:t>
            </w:r>
            <w:proofErr w:type="gramEnd"/>
            <w:r>
              <w:t xml:space="preserve"> available slips by size to view availability.</w:t>
            </w:r>
          </w:p>
        </w:tc>
      </w:tr>
      <w:tr w:rsidR="00CA4D02" w14:paraId="0FE61941" w14:textId="77777777" w:rsidTr="00CA4D02">
        <w:tc>
          <w:tcPr>
            <w:tcW w:w="9350" w:type="dxa"/>
          </w:tcPr>
          <w:p w14:paraId="13507005" w14:textId="3612CF51" w:rsidR="00CA4D02" w:rsidRDefault="00CA4D02">
            <w:r>
              <w:t>She would like to be able to easily add and remove additional services to the user account</w:t>
            </w:r>
          </w:p>
        </w:tc>
      </w:tr>
    </w:tbl>
    <w:p w14:paraId="0928312A" w14:textId="77777777" w:rsidR="00CA4D02" w:rsidRDefault="00CA4D02"/>
    <w:p w14:paraId="2CDA2EF5" w14:textId="77777777" w:rsidR="005A219F" w:rsidRDefault="005A219F"/>
    <w:p w14:paraId="70211432" w14:textId="77777777" w:rsidR="005A219F" w:rsidRDefault="005A219F"/>
    <w:p w14:paraId="5D5C6923" w14:textId="77777777" w:rsidR="005A219F" w:rsidRDefault="005A219F"/>
    <w:p w14:paraId="7213E994" w14:textId="4010BE2C" w:rsidR="00CA4D02" w:rsidRDefault="00CA4D02">
      <w:r>
        <w:lastRenderedPageBreak/>
        <w:t>RICK STILLS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D02" w14:paraId="655258F9" w14:textId="77777777" w:rsidTr="00CA4D02">
        <w:tc>
          <w:tcPr>
            <w:tcW w:w="9350" w:type="dxa"/>
          </w:tcPr>
          <w:p w14:paraId="2EBB5FAE" w14:textId="2AD6C324" w:rsidR="00CA4D02" w:rsidRDefault="00CA4D02">
            <w:r>
              <w:t xml:space="preserve">As </w:t>
            </w:r>
            <w:r w:rsidR="005A219F">
              <w:t xml:space="preserve">an account manager for the marina, Rick needs to be able to pull up account payment information to see if any customers are past due </w:t>
            </w:r>
            <w:proofErr w:type="gramStart"/>
            <w:r w:rsidR="005A219F">
              <w:t>on</w:t>
            </w:r>
            <w:proofErr w:type="gramEnd"/>
            <w:r w:rsidR="005A219F">
              <w:t xml:space="preserve"> their marina fees.</w:t>
            </w:r>
          </w:p>
        </w:tc>
      </w:tr>
      <w:tr w:rsidR="00CA4D02" w14:paraId="6FFCF5DD" w14:textId="77777777" w:rsidTr="00CA4D02">
        <w:tc>
          <w:tcPr>
            <w:tcW w:w="9350" w:type="dxa"/>
          </w:tcPr>
          <w:p w14:paraId="232C27BB" w14:textId="0DF0A376" w:rsidR="00CA4D02" w:rsidRDefault="005A219F">
            <w:r>
              <w:t>Rick also needs to view how many openings are available by slip size so he can advertise special prices for slip sizes with several vacancies</w:t>
            </w:r>
          </w:p>
        </w:tc>
      </w:tr>
      <w:tr w:rsidR="00CA4D02" w14:paraId="4D72C8EA" w14:textId="77777777" w:rsidTr="00CA4D02">
        <w:tc>
          <w:tcPr>
            <w:tcW w:w="9350" w:type="dxa"/>
          </w:tcPr>
          <w:p w14:paraId="567123AF" w14:textId="4214710E" w:rsidR="00CA4D02" w:rsidRDefault="005A219F">
            <w:r>
              <w:t xml:space="preserve">Rick needs to be able to access customer contact information by slip number to contact </w:t>
            </w:r>
            <w:proofErr w:type="gramStart"/>
            <w:r>
              <w:t>owner</w:t>
            </w:r>
            <w:proofErr w:type="gramEnd"/>
            <w:r>
              <w:t xml:space="preserve"> if any violations are found.</w:t>
            </w:r>
          </w:p>
        </w:tc>
      </w:tr>
    </w:tbl>
    <w:p w14:paraId="78D04DAD" w14:textId="77777777" w:rsidR="00CA4D02" w:rsidRDefault="00CA4D02"/>
    <w:sectPr w:rsidR="00CA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5C"/>
    <w:rsid w:val="000A2327"/>
    <w:rsid w:val="0027018E"/>
    <w:rsid w:val="002E3B5A"/>
    <w:rsid w:val="00500810"/>
    <w:rsid w:val="00563FD1"/>
    <w:rsid w:val="005A219F"/>
    <w:rsid w:val="005C2B2F"/>
    <w:rsid w:val="00CA4D02"/>
    <w:rsid w:val="00D15C5C"/>
    <w:rsid w:val="00E7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82D5B"/>
  <w15:chartTrackingRefBased/>
  <w15:docId w15:val="{5DDE8F81-E78D-4DFB-A52C-E206C198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C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263</Words>
  <Characters>1298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Camp, Aaron - DSU Student</cp:lastModifiedBy>
  <cp:revision>2</cp:revision>
  <dcterms:created xsi:type="dcterms:W3CDTF">2025-03-19T13:51:00Z</dcterms:created>
  <dcterms:modified xsi:type="dcterms:W3CDTF">2025-03-19T16:14:00Z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40b55304-75f0-4f05-b95b-ca9d10f6331b</vt:lpwstr>
  </property>
</Properties>
</file>