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color w:val="000000"/>
          <w:sz w:val="24"/>
        </w:rPr>
        <w:t>1.) Why would you use a dictionary vs an array? Why would use a tuple vs an array?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color w:val="009933"/>
        </w:rPr>
      </w:pPr>
      <w:r>
        <w:rPr>
          <w:rFonts w:ascii="Helvetica" w:hAnsi="Helvetica"/>
          <w:color w:val="009933"/>
          <w:sz w:val="24"/>
        </w:rPr>
        <w:t>A dictionary can provide for more readability in code.  Since strings can be used for keys, the specific purpose of a dictionary value is easier to convey.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sz w:val="24"/>
        </w:rPr>
      </w:pPr>
      <w:r>
        <w:rPr>
          <w:color w:val="009933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color w:val="009933"/>
        </w:rPr>
      </w:pPr>
      <w:r>
        <w:rPr>
          <w:rFonts w:ascii="Helvetica" w:hAnsi="Helvetica"/>
          <w:color w:val="009933"/>
          <w:sz w:val="24"/>
        </w:rPr>
        <w:t>A tuple is very similar to a list, but is immutable, meaning read-only.  In many cases, either tuple or list can be used, but immutable objects tend to be more efficient.  Another consideration is security.  If a class attribute, for example, is needed to be held constant, a  tuple would be appropriate.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color w:val="000000"/>
          <w:sz w:val="24"/>
        </w:rPr>
        <w:t>2.) Write a Python script that prints all lines containing "Apple" from a file called "file.txt".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color w:val="009933"/>
        </w:rPr>
      </w:pPr>
      <w:r>
        <w:rPr>
          <w:rFonts w:ascii="Helvetica" w:hAnsi="Helvetica"/>
          <w:color w:val="009933"/>
          <w:sz w:val="24"/>
        </w:rPr>
        <w:t>See attached file “find_apples.py”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color w:val="000000"/>
          <w:sz w:val="24"/>
        </w:rPr>
        <w:t>3.) The file "results.txt" contains the following lines.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color w:val="000000"/>
          <w:sz w:val="24"/>
        </w:rPr>
        <w:t>Time</w:t>
        <w:tab/>
        <w:t>=</w:t>
        <w:tab/>
        <w:t>12.45 secs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color w:val="000000"/>
          <w:sz w:val="24"/>
        </w:rPr>
        <w:t>Time</w:t>
        <w:tab/>
        <w:t>=</w:t>
        <w:tab/>
        <w:t>10.2 secs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color w:val="000000"/>
          <w:sz w:val="24"/>
        </w:rPr>
        <w:t>Time</w:t>
        <w:tab/>
        <w:t>=</w:t>
        <w:tab/>
        <w:t>14.11 secs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color w:val="000000"/>
          <w:sz w:val="24"/>
        </w:rPr>
        <w:t>Time</w:t>
        <w:tab/>
        <w:t>=</w:t>
        <w:tab/>
        <w:t>9.8 secs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color w:val="000000"/>
          <w:sz w:val="24"/>
        </w:rPr>
        <w:t>Time</w:t>
        <w:tab/>
        <w:t>=</w:t>
        <w:tab/>
        <w:t>8.64 secs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color w:val="000000"/>
          <w:sz w:val="24"/>
        </w:rPr>
        <w:t>Write a Python script that calculates the average time of all of the values.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color w:val="009933"/>
        </w:rPr>
      </w:pPr>
      <w:r>
        <w:rPr>
          <w:rFonts w:ascii="Helvetica" w:hAnsi="Helvetica"/>
          <w:color w:val="009933"/>
          <w:sz w:val="24"/>
        </w:rPr>
        <w:t>See attached file “avg_time.py”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color w:val="000000"/>
          <w:sz w:val="24"/>
        </w:rPr>
        <w:t>4.) Write a Python script that creates a file called "Numbers.txt" and prints numbers from 1 to 100 in columns of ten separated by tabs.  However, for any number ending in 5 or 0, print an asterisk instead of the number.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color w:val="009933"/>
        </w:rPr>
      </w:pPr>
      <w:r>
        <w:rPr>
          <w:rFonts w:ascii="Helvetica" w:hAnsi="Helvetica"/>
          <w:color w:val="009933"/>
          <w:sz w:val="24"/>
        </w:rPr>
        <w:t>See attached file “create_nums.py”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color w:val="000000"/>
          <w:sz w:val="24"/>
        </w:rPr>
      </w:pPr>
      <w:r>
        <w:rPr>
          <w:rFonts w:ascii="Helvetica" w:hAnsi="Helvetica"/>
          <w:color w:val="000000"/>
          <w:sz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Helvetica" w:hAnsi="Helvetica"/>
          <w:color w:val="000000"/>
          <w:sz w:val="24"/>
        </w:rPr>
        <w:t>5.)  There is a directory called "TestLogs".  In that directory there are many different files. Files that end in .log contain information that we are interested in.  There is a line in the file that begins with "DeviceInfo".  That line contains 5 fields separated by tabs.  Write a Python script that prints out the 3rd field in each file that ends in .log.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Helvetica" w:hAnsi="Helvetica"/>
          <w:color w:val="000000"/>
          <w:sz w:val="24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color w:val="009933"/>
        </w:rPr>
      </w:pPr>
      <w:r>
        <w:rPr>
          <w:rFonts w:ascii="Helvetica" w:hAnsi="Helvetica"/>
          <w:color w:val="009933"/>
          <w:sz w:val="24"/>
        </w:rPr>
        <w:t>See attached file “print_logs.py”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275</Words>
  <Characters>1292</Characters>
  <CharactersWithSpaces>1561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2017-07-10T16:27:14Z</dcterms:created>
  <dc:creator/>
  <dc:description/>
  <dc:language>en-US</dc:language>
  <cp:lastModifiedBy/>
  <dcterms:modified xsi:type="dcterms:W3CDTF">2017-07-10T16:37:07Z</dcterms:modified>
  <cp:revision>1</cp:revision>
  <dc:subject/>
  <dc:title/>
</cp:coreProperties>
</file>