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BCF" w:rsidRDefault="008F5BCF" w:rsidP="008F5BCF">
      <w:r>
        <w:t xml:space="preserve"># ИНФОРМАЦИЯ ДЛЯ ПУБЛИКАЦИИ В </w:t>
      </w:r>
      <w:proofErr w:type="spellStart"/>
      <w:r>
        <w:t>RuStore</w:t>
      </w:r>
      <w:proofErr w:type="spellEnd"/>
    </w:p>
    <w:p w:rsidR="008F5BCF" w:rsidRPr="00400DA8" w:rsidRDefault="008F5BCF" w:rsidP="008F5BCF">
      <w:proofErr w:type="spellStart"/>
      <w:r>
        <w:t>ShoeStore</w:t>
      </w:r>
      <w:proofErr w:type="spellEnd"/>
    </w:p>
    <w:p w:rsidR="008F5BCF" w:rsidRDefault="008F5BCF" w:rsidP="008F5BCF"/>
    <w:p w:rsidR="008F5BCF" w:rsidRPr="00400DA8" w:rsidRDefault="008F5BCF" w:rsidP="008F5BCF">
      <w:r>
        <w:t>## КАТЕГОРИЯ</w:t>
      </w:r>
    </w:p>
    <w:p w:rsidR="008F5BCF" w:rsidRPr="008F5BCF" w:rsidRDefault="008F5BCF" w:rsidP="008F5BCF">
      <w:r>
        <w:t>Покупки</w:t>
      </w:r>
    </w:p>
    <w:p w:rsidR="008F5BCF" w:rsidRDefault="008F5BCF" w:rsidP="008F5BCF"/>
    <w:p w:rsidR="008F5BCF" w:rsidRDefault="008F5BCF" w:rsidP="008F5BCF">
      <w:r>
        <w:t>## ВОЗРАСТНАЯ КАТЕГОРИЯ</w:t>
      </w:r>
    </w:p>
    <w:p w:rsidR="008F5BCF" w:rsidRPr="00400DA8" w:rsidRDefault="008F5BCF" w:rsidP="008F5BCF">
      <w:r>
        <w:t xml:space="preserve">12+ </w:t>
      </w:r>
    </w:p>
    <w:p w:rsidR="008F5BCF" w:rsidRDefault="008F5BCF" w:rsidP="008F5BCF"/>
    <w:p w:rsidR="008F5BCF" w:rsidRDefault="008F5BCF" w:rsidP="008F5BCF">
      <w:r w:rsidRPr="008F5BCF">
        <w:t>##</w:t>
      </w:r>
      <w:r>
        <w:t>КРАТКОЕ ОПИСАНИЕ</w:t>
      </w:r>
    </w:p>
    <w:p w:rsidR="008F5BCF" w:rsidRPr="008F5BCF" w:rsidRDefault="008F5BCF" w:rsidP="008F5BCF">
      <w:proofErr w:type="spellStart"/>
      <w:proofErr w:type="gramStart"/>
      <w:r>
        <w:rPr>
          <w:lang w:val="en-US"/>
        </w:rPr>
        <w:t>ShoeStore</w:t>
      </w:r>
      <w:proofErr w:type="spellEnd"/>
      <w:r>
        <w:t xml:space="preserve"> - ваш гид в мир кроссовок.</w:t>
      </w:r>
      <w:proofErr w:type="gramEnd"/>
      <w:r>
        <w:t xml:space="preserve"> Покупайте, отслеживайте и находите эксклюзивные модели.</w:t>
      </w:r>
    </w:p>
    <w:p w:rsidR="008F5BCF" w:rsidRDefault="008F5BCF" w:rsidP="008F5BCF"/>
    <w:p w:rsidR="008F5BCF" w:rsidRPr="008F5BCF" w:rsidRDefault="008F5BCF" w:rsidP="008F5BCF">
      <w:r>
        <w:t xml:space="preserve">## </w:t>
      </w:r>
      <w:r>
        <w:rPr>
          <w:rFonts w:ascii="Calibri" w:hAnsi="Calibri" w:cs="Calibri"/>
        </w:rPr>
        <w:t>📖</w:t>
      </w:r>
      <w:r>
        <w:t xml:space="preserve"> ОСНОВНОЕ ОПИСАНИЕ</w:t>
      </w:r>
    </w:p>
    <w:p w:rsidR="008F5BCF" w:rsidRPr="00DC06A8" w:rsidRDefault="008F5BCF" w:rsidP="008F5BCF">
      <w:pPr>
        <w:rPr>
          <w:rFonts w:cstheme="minorHAnsi"/>
          <w:sz w:val="24"/>
          <w:szCs w:val="24"/>
        </w:rPr>
      </w:pPr>
      <w:proofErr w:type="spellStart"/>
      <w:proofErr w:type="gramStart"/>
      <w:r w:rsidRPr="00DC06A8">
        <w:rPr>
          <w:rFonts w:cstheme="minorHAnsi"/>
          <w:sz w:val="24"/>
          <w:szCs w:val="24"/>
          <w:lang w:val="en-US"/>
        </w:rPr>
        <w:t>ShoeStore</w:t>
      </w:r>
      <w:proofErr w:type="spellEnd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>— ваш персональный гид в мире стильной обуви.</w:t>
      </w:r>
      <w:proofErr w:type="gramEnd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 xml:space="preserve"> Мы превратили поиск идеальных кроссовок из </w:t>
      </w:r>
      <w:proofErr w:type="spellStart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>утомтельной</w:t>
      </w:r>
      <w:proofErr w:type="spellEnd"/>
      <w:r w:rsidR="00DC06A8" w:rsidRPr="00DC06A8">
        <w:rPr>
          <w:rFonts w:cstheme="minorHAnsi"/>
          <w:color w:val="0F1115"/>
          <w:sz w:val="24"/>
          <w:szCs w:val="24"/>
          <w:shd w:val="clear" w:color="auto" w:fill="FFFFFF"/>
        </w:rPr>
        <w:t xml:space="preserve"> рутины в увлекательное путешествие. Интеллектуальный алгоритм, удобная навигация и мгновенная покупка — всё это создано для нового поколения, которое ценит свое время и любит выглядеть безупречно.</w:t>
      </w:r>
    </w:p>
    <w:p w:rsidR="008F5BCF" w:rsidRPr="00400DA8" w:rsidRDefault="008F5BCF" w:rsidP="008F5BCF"/>
    <w:p w:rsidR="008F5BCF" w:rsidRPr="008F5BCF" w:rsidRDefault="00400DA8" w:rsidP="008F5BCF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049395" cy="8669020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866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BCF" w:rsidRDefault="008F5BCF" w:rsidP="008F5BCF">
      <w:pPr>
        <w:jc w:val="center"/>
        <w:sectPr w:rsidR="008F5BCF" w:rsidSect="007241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241A4" w:rsidRPr="00400DA8" w:rsidRDefault="00400DA8" w:rsidP="00400DA8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168140" cy="8704580"/>
            <wp:effectExtent l="1905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870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6FCA">
        <w:t xml:space="preserve"> </w:t>
      </w:r>
      <w:r w:rsidR="008F5BCF">
        <w:br w:type="page"/>
      </w:r>
      <w:r>
        <w:rPr>
          <w:noProof/>
          <w:lang w:eastAsia="ru-RU"/>
        </w:rPr>
        <w:lastRenderedPageBreak/>
        <w:drawing>
          <wp:inline distT="0" distB="0" distL="0" distR="0">
            <wp:extent cx="4061460" cy="86690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866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41A4" w:rsidRPr="00400DA8" w:rsidSect="0072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F5BCF"/>
    <w:rsid w:val="003A7E97"/>
    <w:rsid w:val="00400DA8"/>
    <w:rsid w:val="007241A4"/>
    <w:rsid w:val="008F5BCF"/>
    <w:rsid w:val="00DA6FCA"/>
    <w:rsid w:val="00DC06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5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BDD2BF-B0D8-46A9-8537-AA62D4B48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10</cp:revision>
  <dcterms:created xsi:type="dcterms:W3CDTF">2025-12-20T06:08:00Z</dcterms:created>
  <dcterms:modified xsi:type="dcterms:W3CDTF">2026-03-06T10:19:00Z</dcterms:modified>
</cp:coreProperties>
</file>