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0316" w:rsidRDefault="000F03E4" w:rsidP="000F03E4">
      <w:pPr>
        <w:jc w:val="center"/>
        <w:rPr>
          <w:b/>
          <w:sz w:val="32"/>
          <w:szCs w:val="32"/>
        </w:rPr>
      </w:pPr>
      <w:r w:rsidRPr="000F03E4">
        <w:rPr>
          <w:b/>
          <w:sz w:val="32"/>
          <w:szCs w:val="32"/>
        </w:rPr>
        <w:t xml:space="preserve">Отчёт по 8 </w:t>
      </w:r>
      <w:proofErr w:type="spellStart"/>
      <w:r w:rsidRPr="000F03E4">
        <w:rPr>
          <w:b/>
          <w:sz w:val="32"/>
          <w:szCs w:val="32"/>
        </w:rPr>
        <w:t>лабе</w:t>
      </w:r>
      <w:proofErr w:type="spellEnd"/>
    </w:p>
    <w:p w:rsidR="000F03E4" w:rsidRDefault="000F03E4" w:rsidP="000F03E4">
      <w:r>
        <w:rPr>
          <w:noProof/>
          <w:lang w:eastAsia="ru-RU"/>
        </w:rPr>
        <w:drawing>
          <wp:inline distT="0" distB="0" distL="0" distR="0" wp14:anchorId="1858DA8A" wp14:editId="39DAFE8D">
            <wp:extent cx="5838825" cy="32842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58618" cy="329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E4" w:rsidRDefault="000F03E4" w:rsidP="000F03E4"/>
    <w:p w:rsidR="000F03E4" w:rsidRDefault="000F03E4" w:rsidP="000F03E4"/>
    <w:p w:rsidR="000F03E4" w:rsidRDefault="000F03E4" w:rsidP="000F03E4"/>
    <w:p w:rsidR="00D10CFF" w:rsidRDefault="000F03E4" w:rsidP="000F03E4">
      <w:r>
        <w:rPr>
          <w:noProof/>
          <w:lang w:eastAsia="ru-RU"/>
        </w:rPr>
        <w:drawing>
          <wp:inline distT="0" distB="0" distL="0" distR="0" wp14:anchorId="30885DE5" wp14:editId="2E1D0004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FF" w:rsidRDefault="00D10CFF" w:rsidP="000F03E4"/>
    <w:p w:rsidR="000F03E4" w:rsidRDefault="00D10CFF" w:rsidP="000F03E4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in">
            <v:imagedata r:id="rId6" o:title="1"/>
          </v:shape>
        </w:pict>
      </w:r>
    </w:p>
    <w:p w:rsidR="00D10CFF" w:rsidRDefault="00D10CFF" w:rsidP="000F03E4"/>
    <w:p w:rsidR="00D10CFF" w:rsidRDefault="00D10CFF" w:rsidP="000F03E4">
      <w:r>
        <w:rPr>
          <w:noProof/>
          <w:lang w:eastAsia="ru-RU"/>
        </w:rPr>
        <w:drawing>
          <wp:inline distT="0" distB="0" distL="0" distR="0" wp14:anchorId="3F75F029" wp14:editId="076BC95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FF" w:rsidRDefault="00D10CFF" w:rsidP="000F03E4"/>
    <w:p w:rsidR="00D10CFF" w:rsidRDefault="00D10CFF" w:rsidP="000F03E4">
      <w:r>
        <w:rPr>
          <w:noProof/>
          <w:lang w:eastAsia="ru-RU"/>
        </w:rPr>
        <w:drawing>
          <wp:inline distT="0" distB="0" distL="0" distR="0" wp14:anchorId="75AD4323" wp14:editId="2E323CE3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FF" w:rsidRDefault="00D10CFF" w:rsidP="000F03E4">
      <w:r>
        <w:lastRenderedPageBreak/>
        <w:pict>
          <v:shape id="_x0000_i1027" type="#_x0000_t75" style="width:467.25pt;height:75pt">
            <v:imagedata r:id="rId9" o:title="3"/>
          </v:shape>
        </w:pict>
      </w:r>
      <w:r>
        <w:pict>
          <v:shape id="_x0000_i1026" type="#_x0000_t75" style="width:467.25pt;height:63.75pt">
            <v:imagedata r:id="rId10" o:title="2"/>
          </v:shape>
        </w:pict>
      </w:r>
    </w:p>
    <w:p w:rsidR="00573FA7" w:rsidRDefault="00573FA7" w:rsidP="000F03E4"/>
    <w:p w:rsidR="00573FA7" w:rsidRPr="000F03E4" w:rsidRDefault="00573FA7" w:rsidP="000F03E4">
      <w:r>
        <w:rPr>
          <w:noProof/>
          <w:lang w:eastAsia="ru-RU"/>
        </w:rPr>
        <w:drawing>
          <wp:inline distT="0" distB="0" distL="0" distR="0" wp14:anchorId="1674C167" wp14:editId="45BDB9FD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3FA7" w:rsidRPr="000F03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20C"/>
    <w:rsid w:val="000F03E4"/>
    <w:rsid w:val="00573FA7"/>
    <w:rsid w:val="007B0316"/>
    <w:rsid w:val="00D10CFF"/>
    <w:rsid w:val="00E31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554574-1169-47AA-BC1F-8391FE940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Черепашка. ry</dc:creator>
  <cp:keywords/>
  <dc:description/>
  <cp:lastModifiedBy>Черепашка. ry</cp:lastModifiedBy>
  <cp:revision>2</cp:revision>
  <dcterms:created xsi:type="dcterms:W3CDTF">2021-12-07T13:42:00Z</dcterms:created>
  <dcterms:modified xsi:type="dcterms:W3CDTF">2021-12-07T14:16:00Z</dcterms:modified>
</cp:coreProperties>
</file>