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27442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70D1D23" w14:textId="76E25717" w:rsidR="008120FE" w:rsidRDefault="008120F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237EF1" wp14:editId="15C9A9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6F4A803" w14:textId="2E18C94C" w:rsidR="008120FE" w:rsidRPr="008120FE" w:rsidRDefault="008120FE" w:rsidP="008120FE">
                                      <w:pPr>
                                        <w:pStyle w:val="Sansinterligne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8120F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Chaussé – Farisse – Kalaris – Lafontan - Million</w:t>
                                      </w:r>
                                    </w:p>
                                  </w:sdtContent>
                                </w:sdt>
                                <w:p w14:paraId="62DE4C63" w14:textId="43F1B115" w:rsidR="008120FE" w:rsidRPr="008120FE" w:rsidRDefault="008120FE">
                                  <w:pPr>
                                    <w:pStyle w:val="Sansinterligne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237EF1" id="Group 454" o:spid="_x0000_s1026" alt="Titre 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1CfgUAACYSAAAOAAAAZHJzL2Uyb0RvYy54bWzMWNuO2zYQfS/QfyD0WKCxLr4j3mC76QYF&#10;tkmQuMgzLVOWEElUSXrtzdf3DEXKWnuduEkadB8sXobDmcMzM+Q+f7GvSnYvlC5kvQiiZ2HARJ3K&#10;dVFvFsFfy9tfpwHThtdrXspaLIIHoYMXVz//9HzXzEUsc1muhWJQUuv5rlkEuTHNfDDQaS4qrp/J&#10;RtSYzKSquEFXbQZrxXfQXpWDOAzHg51U60bJVGiN0ZftZHBl9WeZSM2bLNPCsHIRwDZjf5X9XdHv&#10;4Oo5n28Ub/IidWbwr7Ci4kWNTTtVL7nhbKuKE1VVkSqpZWaepbIayCwrUmF9gDdReOTNKyW3jfVl&#10;M99tmg4mQHuE01erTV/fv1WsWC+C4WgYsJpXOCS7L7MDpjAlRq63JpeK4RwZ7G54/WBF2a4wOYNH&#10;Dau4+sgckITqrtnMofyVat43b5Ub2LQ9AmqfqYq+gIDt7Xk8dOch9oalGByOJ/FoCrNSzCXJZBgl&#10;4/bE0hzHerIuzX8/rIymcXyycuA3HpB9nTldp7O7A2V0DAoGHCg338HvOEymyQjMPPU+HifJcHLq&#10;A59/yft4HE9nIZQ63KIpdsARnPUesacP9NLfRq/3OW+EZa0mBnRIjj2St0oIimgwzB7nrrGCxBNi&#10;hG7uZPpRk72PZqijIcNWuz/lGqTkWyNt0F3CpThKkrHHJJ6OJ2E8eoQJYN1q80pIS0t+f6cNTEBE&#10;r9FqGy48lkA2q0rkiV8GLEqGQ7azn5aam7UXi/pi03DMchbhcyyGE+60hWdUJT0Z0nFGFULli6rA&#10;304mGg+jM6pwWgexaDI+Y9ikL3ZeG6rAJdpmPbHwjGHRpej34T+rrA/+547yMweAqOo4wnNPm3Rf&#10;O96ghcSJnB1asjZSU+IiEiHml5EjIaSIZGeEYSYJJxcJgwUk7On9ec04ZxKeXKQZx0jCs4uE6aBI&#10;OrrMxcj5GD1yEuDCfoekQjk/LuQqYCjkK7KIzxtu6AB8k+1wJUF8BixHg0KPZip5L5bSyhg6iVYC&#10;lvrgxJ4HmbLuy7Yu9QT9tP82VqUTQzw4pPy0/7ZiEeLKYkRxeJmkz+Nekf86hdZZuHKh2BOOpKXU&#10;gnIvt2h2DQsrnUYvSWpZFuvboiwJTHtlEzelYvccly2zj51Hj6RKy/Ja0qp2FxqxiZ5yO9VfPV/J&#10;9QPyPK6VuK/h3vEpYDtc0RaB/nvLlQhY+UeNIjWLhkMgbWxnOJrE6Kj+zKo/U2+rGwnDkBZ4nUIr&#10;bPTNG9NeCe3dxtzV75uUBC1HlDbL/QeuGtagiUW4nbyWvsjxua8UBFgn61xqHXEdlNjWvR9Qa5GW&#10;26vcO4QMkk8pUGxtjPdKKvD3NZU8PaqisxEKJAWwuyT7S1k8jmbJBFPnLhctDlRIHWIUthbLI6h8&#10;re3YwOcX0UObh1KQxWX9TmS4vCKIY7vBEQd5moratOeoc74WLTVHIf48OemhQay1RLcKSXMGena6&#10;nQIv2SrxulsSO3laKuyro1vcJv0zhrWLuxV2Z1mbbnFV1FI95VkJr9zOrbyPoRaaXhAp2b55dJPe&#10;FuDnHdfmLVe4vCBaKMLe4CcrJVIl8qJtIV0i5p4a/88iEtbZ4KQINqVvZkpWH/C+u6Y8gCkft6lB&#10;1m87PnJxn0zF9bUV+45RzOe1xNtHZgVdBm2aOo3pw1vih8U3CnEb30sKy9/kHuGNMfcwWdKjDQCt&#10;md6u7BiRpRf5zOyxhlKcG29z70kOAOZUF6NwSM8JyILe7oWVzMJhHGFPSgPRCBJHb4xvSwNUusf0&#10;MKI9uwSBHPtEuTD71d754SrHDyU9QGpLEJH3UHHQ69Uf9HoF6N/RffW/Izv+GWHzpXvv0387+n0b&#10;KYd/71z9AwAA//8DAFBLAwQUAAYACAAAACEAfY1T3NwAAAAFAQAADwAAAGRycy9kb3ducmV2Lnht&#10;bEyPQUvDQBCF74L/YRnBm93EGJWYTSlFPRXBVhBv02SahGZnQ3abpP/e0YteHgxveO97+XK2nRpp&#10;8K1jA/EiAkVcuqrl2sDH7uXmEZQPyBV2jsnAmTwsi8uLHLPKTfxO4zbUSkLYZ2igCaHPtPZlQxb9&#10;wvXE4h3cYDHIOdS6GnCScNvp2yi61xZbloYGe1o3VB63J2vgdcJplcTP4+Z4WJ+/dunb5yYmY66v&#10;5tUTqEBz+HuGH3xBh0KY9u7ElVedARkSflW8hySVGXsDaRLfgS5y/Z+++AYAAP//AwBQSwECLQAU&#10;AAYACAAAACEAtoM4kv4AAADhAQAAEwAAAAAAAAAAAAAAAAAAAAAAW0NvbnRlbnRfVHlwZXNdLnht&#10;bFBLAQItABQABgAIAAAAIQA4/SH/1gAAAJQBAAALAAAAAAAAAAAAAAAAAC8BAABfcmVscy8ucmVs&#10;c1BLAQItABQABgAIAAAAIQC7/L1CfgUAACYSAAAOAAAAAAAAAAAAAAAAAC4CAABkcnMvZTJvRG9j&#10;LnhtbFBLAQItABQABgAIAAAAIQB9jVPc3AAAAAUBAAAPAAAAAAAAAAAAAAAAANgHAABkcnMvZG93&#10;bnJldi54bWxQSwUGAAAAAAQABADzAAAA4QgAAAAA&#10;">
                    <v:group id="Group 455" o:spid="_x0000_s1027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6F4A803" w14:textId="2E18C94C" w:rsidR="008120FE" w:rsidRPr="008120FE" w:rsidRDefault="008120FE" w:rsidP="008120FE">
                                <w:pPr>
                                  <w:pStyle w:val="Sansinterligne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8120F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Chaussé – Farisse – Kalaris – Lafontan - Million</w:t>
                                </w:r>
                              </w:p>
                            </w:sdtContent>
                          </w:sdt>
                          <w:p w14:paraId="62DE4C63" w14:textId="43F1B115" w:rsidR="008120FE" w:rsidRPr="008120FE" w:rsidRDefault="008120FE">
                            <w:pPr>
                              <w:pStyle w:val="Sansinterligne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659A2C" wp14:editId="78D892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254EE1" w14:textId="42FF7F57" w:rsidR="008120FE" w:rsidRDefault="008120FE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PHP_OO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34FCA36" w14:textId="7CEB869B" w:rsidR="008120FE" w:rsidRDefault="008120FE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Itération n°2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59A2C" id="Group 459" o:spid="_x0000_s1031" alt="Titre 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W/dAUAACMSAAAOAAAAZHJzL2Uyb0RvYy54bWzMWG1v2zYQ/j5g/4HQxwGrJdmWU6NOkWVL&#10;MSBri9ZDP9MyZQuVRI2kY2e/fs/xRVacKvW6tlg+WHx5eOTdPXdH5sXLQ12xO6F0KZtFlDyLIyaa&#10;XK7LZrOI/lze/HwRMW14s+aVbMQiuhc6enn54w8v9u1cpHIrq7VQDEIaPd+3i2hrTDsfjXS+FTXX&#10;z2QrGkwWUtXcoKs2o7Xie0ivq1Eax9loL9W6VTIXWmP0VzcZXVr5RSFy86YotDCsWkQ4m7G/yv6u&#10;6Hd0+YLPN4q32zL3x+BfcIqalw027UT9yg1nO1U+ElWXuZJaFuZZLuuRLIoyF1YHaJPEJ9q8UnLX&#10;Wl028/2m7cwE057Y6YvF5q/v3ipWrhfRZPo8Yg2v4SS7L7MDpjQVRpb0YXAj07uVHWP70mwZlGlZ&#10;zdVH5m1IBt23mznkvlLt+/at8gMb1yMbHQpV0xfas4N1xX3nCnEwLMdgNr5Ip0kasRxz40mcTLML&#10;56x8C48+WpdvfzuuTGZT+Ppk5ShsPKLzdcfpOt25gz0yyHhgDxrw9rj+Vnqn2STNkuzR6fn8c3oP&#10;rRzUGwGnj5zS/41T77e8FZaqmnzf2TAJNrxRQlAYs0mWOJJYIDGEuKDbW5l/1CAL3NOboY4Ghq32&#10;f8g1mMh3RtpIO2HRNJ6AMREDXXzThnbgU5qMx1nsWZFeZLMYYNotsAIG3mnzSkhLTX53q40VsFmj&#10;ZSN77dmwhJSirpAmfhqxJLtge5aMJxPHzk2HguZH1EWcsS1L8DmFgeIdLB4QNe5hSMaAqEkPNiQK&#10;Fupt9+kjgX0dhjQbONWsB4sHjoTsf44oZJ4jLJsOCEvONPwDyw9L61v+CTc+YXyQp6MH3wbG5IfG&#10;UwYt5Exk69gytpWa8hbxByxd2jCACKCIXwNgnJLAY0/Wp8FgAIEDs58Gw80Enp0lGY4k8POzwOQo&#10;QifnqUhp3sIfKOks4y2pUMhPS7iKGEr4ygVUyw05gAxJTbbHZYSCkm3RoLCjmVreiaW0GEOegNft&#10;ziEuseURUjV9qNOoBwzT4dtaiQ5mrxUQFubC12HcuaDwmbAkC/4McsLXywtanIvzWah3wLySWrhs&#10;SNazabGzKDmilxq1rMr1TVlVZEd7TxPXlWJ3HDcsc0g9QR6gKkvwRtIqtwuN2ERPuZ0qr56v5Poe&#10;eR53SVzStlL9HbE97mWLSP+140pErPq9QZF6nkwmsLKxncl0lqKj+jOr/kyzq68lDoaUwJscUnHG&#10;0Lw27h6Iixh0vW3etzkBLT2UNsvDB65a1qKJRagjr2Uocnwe6gNsQwCH9So5RXwHJdap9x1qLcLI&#10;3VfeIVqQd3Bjm2TWIb2SCvuHmkqanlTRHn/5vKudA3cSKB+WkxGodnpzUbhaQ57YKZTXjgoUI3SM&#10;bsCS8hE3tLmvBOGq5p0ocF1F8KZ2gxMC8jwXjXFO1Fu+Fo6X0xh/gZn0tCDKYhcvkCQX4GYn2wsI&#10;SCckyHYM9nhaKuw7o1vskv3AwdziboXdWTamW1yXjVSf0qyCVn5nhw9GcqbpRZCS7pWj2/ymhF9u&#10;uTZvucJ9Bd6l8HqDn6KSSJHIh7aFNImA+9T4NwtHnM5GJoWvqUKzULL+gBfdFSUBTIWgzQ2yveuE&#10;sMVlMhdXVxb2FUOYuHiFO2ZR0v3P5qjHAX18Qny34MY1xAX3ksLyF3lAbGNs8H1GZOmFPTMHrKH8&#10;5sdd4j1GsH+MzWbJ1F+jZxke2P6FHFLBNEvilObpcZVOkYzHoTh9jVRAZTsb4/FGcfGZnGAOq4N9&#10;uHYq+QryXflvKxCI2qtHxGhbg9BwxQiNXiH6d8xf/e94j/9E2NTpX/z0r45+3wbN8X87l/8AAAD/&#10;/wMAUEsDBBQABgAIAAAAIQDqDbd93QAAAAYBAAAPAAAAZHJzL2Rvd25yZXYueG1sTI9BS8NAEIXv&#10;gv9hGcGb3Y0lWmI2pRT1VARbQXqbZqdJaHY2ZLdJ+u/detHLwOM93vsmX062FQP1vnGsIZkpEMSl&#10;Mw1XGr52bw8LED4gG2wdk4YLeVgWtzc5ZsaN/EnDNlQilrDPUEMdQpdJ6cuaLPqZ64ijd3S9xRBl&#10;X0nT4xjLbSsflXqSFhuOCzV2tK6pPG3PVsP7iONqnrwOm9Nxfdnv0o/vTUJa399NqxcQgabwF4Yr&#10;fkSHIjId3JmNF62G+Ej4vVdPqTQBcdCQztNnkEUu/+MXPwAAAP//AwBQSwECLQAUAAYACAAAACEA&#10;toM4kv4AAADhAQAAEwAAAAAAAAAAAAAAAAAAAAAAW0NvbnRlbnRfVHlwZXNdLnhtbFBLAQItABQA&#10;BgAIAAAAIQA4/SH/1gAAAJQBAAALAAAAAAAAAAAAAAAAAC8BAABfcmVscy8ucmVsc1BLAQItABQA&#10;BgAIAAAAIQAURlW/dAUAACMSAAAOAAAAAAAAAAAAAAAAAC4CAABkcnMvZTJvRG9jLnhtbFBLAQIt&#10;ABQABgAIAAAAIQDqDbd93QAAAAYBAAAPAAAAAAAAAAAAAAAAAM4HAABkcnMvZG93bnJldi54bWxQ&#10;SwUGAAAAAAQABADzAAAA2AgAAAAA&#10;">
                    <v:group id="Group 460" o:spid="_x0000_s1032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254EE1" w14:textId="42FF7F57" w:rsidR="008120FE" w:rsidRDefault="008120FE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PHP_OO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34FCA36" w14:textId="7CEB869B" w:rsidR="008120FE" w:rsidRDefault="008120FE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Itération n°2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AD77A" wp14:editId="48D934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6378796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AAF5466" w14:textId="4FCFEDCB" w:rsidR="008120FE" w:rsidRDefault="008120F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2DB5C0C4" w14:textId="77777777" w:rsidR="008120FE" w:rsidRPr="005836AD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 w:rsidRPr="005836AD">
        <w:rPr>
          <w:rFonts w:cs="Times"/>
          <w:color w:val="000000"/>
          <w:u w:val="single"/>
          <w:lang w:val="fr-FR"/>
        </w:rPr>
        <w:lastRenderedPageBreak/>
        <w:t>Auteurs 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17"/>
        <w:gridCol w:w="3031"/>
        <w:gridCol w:w="3008"/>
      </w:tblGrid>
      <w:tr w:rsidR="008120FE" w:rsidRPr="005836AD" w14:paraId="134415FF" w14:textId="77777777" w:rsidTr="0077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8EAADB" w:themeFill="accent1" w:themeFillTint="99"/>
          </w:tcPr>
          <w:p w14:paraId="30B0DD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Auteurs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0C2A3C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Approbateurs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4B5B93DB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Validation</w:t>
            </w:r>
          </w:p>
        </w:tc>
      </w:tr>
      <w:tr w:rsidR="008120FE" w:rsidRPr="005836AD" w14:paraId="47509B7E" w14:textId="77777777" w:rsidTr="007744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0C9E8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>
              <w:rPr>
                <w:rFonts w:cs="Times"/>
                <w:b w:val="0"/>
                <w:color w:val="000000"/>
                <w:lang w:val="fr-FR"/>
              </w:rPr>
              <w:t>CHAUSSÉ Rudy</w:t>
            </w:r>
          </w:p>
        </w:tc>
        <w:tc>
          <w:tcPr>
            <w:tcW w:w="3132" w:type="dxa"/>
          </w:tcPr>
          <w:p w14:paraId="1D2A27B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5425152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0C36BFB0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</w:tc>
        <w:tc>
          <w:tcPr>
            <w:tcW w:w="3132" w:type="dxa"/>
          </w:tcPr>
          <w:p w14:paraId="2B647105" w14:textId="2ABF3598" w:rsidR="00E54C63" w:rsidRPr="005836AD" w:rsidRDefault="00E54C63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M.AZZAG</w:t>
            </w:r>
          </w:p>
        </w:tc>
      </w:tr>
      <w:tr w:rsidR="008120FE" w:rsidRPr="005836AD" w14:paraId="599C9BDF" w14:textId="77777777" w:rsidTr="0077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9FFF8" w14:textId="69E82F8D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 w:rsidRPr="00D419D0">
              <w:rPr>
                <w:rFonts w:cs="Times"/>
                <w:color w:val="000000"/>
                <w:lang w:val="fr-FR"/>
              </w:rPr>
              <w:t>Rédigé le :</w:t>
            </w:r>
            <w:r>
              <w:rPr>
                <w:rFonts w:cs="Times"/>
                <w:b w:val="0"/>
                <w:color w:val="000000"/>
                <w:lang w:val="fr-FR"/>
              </w:rPr>
              <w:t xml:space="preserve"> 14/10/2017</w:t>
            </w:r>
          </w:p>
        </w:tc>
        <w:tc>
          <w:tcPr>
            <w:tcW w:w="3132" w:type="dxa"/>
          </w:tcPr>
          <w:p w14:paraId="4F8DCD12" w14:textId="26A8F6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Approuvé le :</w:t>
            </w:r>
            <w:r>
              <w:rPr>
                <w:rFonts w:cs="Times"/>
                <w:color w:val="000000"/>
                <w:lang w:val="fr-FR"/>
              </w:rPr>
              <w:t xml:space="preserve"> 15/10/2017</w:t>
            </w:r>
          </w:p>
        </w:tc>
        <w:tc>
          <w:tcPr>
            <w:tcW w:w="3132" w:type="dxa"/>
          </w:tcPr>
          <w:p w14:paraId="0E010EAC" w14:textId="70C4109F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Validé le :</w:t>
            </w:r>
            <w:r w:rsidR="00E54C63">
              <w:rPr>
                <w:rFonts w:cs="Times"/>
                <w:color w:val="000000"/>
                <w:lang w:val="fr-FR"/>
              </w:rPr>
              <w:t xml:space="preserve"> </w:t>
            </w:r>
          </w:p>
        </w:tc>
      </w:tr>
    </w:tbl>
    <w:p w14:paraId="6814AD7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4FF7A2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Diffusion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9"/>
        <w:gridCol w:w="5897"/>
      </w:tblGrid>
      <w:tr w:rsidR="008120FE" w14:paraId="13C051BF" w14:textId="77777777" w:rsidTr="007744BF">
        <w:tc>
          <w:tcPr>
            <w:tcW w:w="3253" w:type="dxa"/>
            <w:shd w:val="clear" w:color="auto" w:fill="8EAADB" w:themeFill="accent1" w:themeFillTint="99"/>
          </w:tcPr>
          <w:p w14:paraId="22DC0BA6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Diffusion</w:t>
            </w:r>
          </w:p>
        </w:tc>
        <w:tc>
          <w:tcPr>
            <w:tcW w:w="6143" w:type="dxa"/>
            <w:shd w:val="clear" w:color="auto" w:fill="8EAADB" w:themeFill="accent1" w:themeFillTint="99"/>
          </w:tcPr>
          <w:p w14:paraId="6EB79447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Externe</w:t>
            </w:r>
          </w:p>
        </w:tc>
      </w:tr>
      <w:tr w:rsidR="008120FE" w14:paraId="3E5F4324" w14:textId="77777777" w:rsidTr="007744BF">
        <w:tc>
          <w:tcPr>
            <w:tcW w:w="3253" w:type="dxa"/>
          </w:tcPr>
          <w:p w14:paraId="540CB9DE" w14:textId="77777777" w:rsidR="008120FE" w:rsidRPr="004A0C42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À :            </w:t>
            </w: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6143" w:type="dxa"/>
          </w:tcPr>
          <w:p w14:paraId="07435D4F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AZZAG Samir</w:t>
            </w:r>
          </w:p>
        </w:tc>
      </w:tr>
      <w:tr w:rsidR="008120FE" w14:paraId="0CD0D382" w14:textId="77777777" w:rsidTr="007744BF">
        <w:trPr>
          <w:trHeight w:val="264"/>
        </w:trPr>
        <w:tc>
          <w:tcPr>
            <w:tcW w:w="3253" w:type="dxa"/>
          </w:tcPr>
          <w:p w14:paraId="679F92B1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Copie à : </w:t>
            </w: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6FCB8F9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KALARIS Florian</w:t>
            </w:r>
          </w:p>
          <w:p w14:paraId="6F50F816" w14:textId="77777777" w:rsidR="008120FE" w:rsidRPr="00E67A49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LAFONTAN Matthias</w:t>
            </w:r>
          </w:p>
        </w:tc>
        <w:tc>
          <w:tcPr>
            <w:tcW w:w="6143" w:type="dxa"/>
          </w:tcPr>
          <w:p w14:paraId="104A48A0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24ECA3D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63B15FD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Document de référence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8"/>
        <w:gridCol w:w="5898"/>
      </w:tblGrid>
      <w:tr w:rsidR="008120FE" w14:paraId="750B7B31" w14:textId="77777777" w:rsidTr="007744BF">
        <w:trPr>
          <w:trHeight w:val="319"/>
        </w:trPr>
        <w:tc>
          <w:tcPr>
            <w:tcW w:w="3266" w:type="dxa"/>
            <w:shd w:val="clear" w:color="auto" w:fill="8EAADB" w:themeFill="accent1" w:themeFillTint="99"/>
          </w:tcPr>
          <w:p w14:paraId="26B6F1EF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Libellé</w:t>
            </w:r>
          </w:p>
        </w:tc>
        <w:tc>
          <w:tcPr>
            <w:tcW w:w="6130" w:type="dxa"/>
            <w:shd w:val="clear" w:color="auto" w:fill="8EAADB" w:themeFill="accent1" w:themeFillTint="99"/>
          </w:tcPr>
          <w:p w14:paraId="536C1917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Document</w:t>
            </w:r>
          </w:p>
        </w:tc>
      </w:tr>
      <w:tr w:rsidR="008120FE" w14:paraId="6FFEC7CE" w14:textId="77777777" w:rsidTr="007744BF">
        <w:tc>
          <w:tcPr>
            <w:tcW w:w="3266" w:type="dxa"/>
          </w:tcPr>
          <w:p w14:paraId="5481FFF5" w14:textId="6BCA900E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</w:t>
            </w:r>
          </w:p>
        </w:tc>
        <w:tc>
          <w:tcPr>
            <w:tcW w:w="6130" w:type="dxa"/>
          </w:tcPr>
          <w:p w14:paraId="1A454F45" w14:textId="179304EC" w:rsidR="008120FE" w:rsidRDefault="00D7620A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Rapport V1.pdf</w:t>
            </w:r>
          </w:p>
        </w:tc>
      </w:tr>
    </w:tbl>
    <w:p w14:paraId="1C441D74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2AA91A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Historique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0"/>
        <w:gridCol w:w="1795"/>
        <w:gridCol w:w="2248"/>
        <w:gridCol w:w="1422"/>
        <w:gridCol w:w="1811"/>
      </w:tblGrid>
      <w:tr w:rsidR="00233732" w14:paraId="198DB58B" w14:textId="77777777" w:rsidTr="007744BF">
        <w:tc>
          <w:tcPr>
            <w:tcW w:w="1879" w:type="dxa"/>
            <w:shd w:val="clear" w:color="auto" w:fill="8EAADB" w:themeFill="accent1" w:themeFillTint="99"/>
          </w:tcPr>
          <w:p w14:paraId="0BA652F8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N° Version</w:t>
            </w:r>
          </w:p>
        </w:tc>
        <w:tc>
          <w:tcPr>
            <w:tcW w:w="1879" w:type="dxa"/>
            <w:shd w:val="clear" w:color="auto" w:fill="8EAADB" w:themeFill="accent1" w:themeFillTint="99"/>
          </w:tcPr>
          <w:p w14:paraId="06C9A5C6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Auteurs</w:t>
            </w:r>
          </w:p>
        </w:tc>
        <w:tc>
          <w:tcPr>
            <w:tcW w:w="2330" w:type="dxa"/>
            <w:shd w:val="clear" w:color="auto" w:fill="8EAADB" w:themeFill="accent1" w:themeFillTint="99"/>
          </w:tcPr>
          <w:p w14:paraId="00E960D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Approbateurs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1433FB2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Date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14:paraId="29360C97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Historique des évolutions</w:t>
            </w:r>
          </w:p>
        </w:tc>
      </w:tr>
      <w:tr w:rsidR="00233732" w:rsidRPr="00E54C63" w14:paraId="417E59A8" w14:textId="77777777" w:rsidTr="007744BF">
        <w:tc>
          <w:tcPr>
            <w:tcW w:w="1879" w:type="dxa"/>
          </w:tcPr>
          <w:p w14:paraId="6C7A458F" w14:textId="13D30B00" w:rsidR="008120FE" w:rsidRPr="00F15EDA" w:rsidRDefault="009C2B6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2</w:t>
            </w:r>
            <w:r w:rsidR="008120FE" w:rsidRPr="00F15EDA">
              <w:rPr>
                <w:rFonts w:cs="Times"/>
                <w:color w:val="000000"/>
                <w:lang w:val="fr-FR"/>
              </w:rPr>
              <w:t>.0</w:t>
            </w:r>
          </w:p>
        </w:tc>
        <w:tc>
          <w:tcPr>
            <w:tcW w:w="1879" w:type="dxa"/>
          </w:tcPr>
          <w:p w14:paraId="29CB8004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 w:rsidRPr="00F15EDA">
              <w:rPr>
                <w:rFonts w:cs="Times"/>
                <w:color w:val="000000"/>
                <w:lang w:val="fr-FR"/>
              </w:rPr>
              <w:t>CHAUSSÉ Rudy</w:t>
            </w:r>
          </w:p>
        </w:tc>
        <w:tc>
          <w:tcPr>
            <w:tcW w:w="2330" w:type="dxa"/>
          </w:tcPr>
          <w:p w14:paraId="7EFADB76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8C23F0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4EF9688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  <w:p w14:paraId="512BF3A9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u w:val="single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1428" w:type="dxa"/>
          </w:tcPr>
          <w:p w14:paraId="1E2F7476" w14:textId="20C3F8AD" w:rsidR="008120FE" w:rsidRPr="00F15EDA" w:rsidRDefault="0023373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</w:t>
            </w:r>
            <w:r w:rsidR="008120FE" w:rsidRPr="00F15EDA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880" w:type="dxa"/>
          </w:tcPr>
          <w:p w14:paraId="1D939315" w14:textId="51314C1F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Rédaction</w:t>
            </w:r>
            <w:r w:rsidR="00E600E6">
              <w:rPr>
                <w:rFonts w:cs="Times"/>
                <w:color w:val="000000"/>
                <w:lang w:val="fr-FR"/>
              </w:rPr>
              <w:t>, création de l’itération</w:t>
            </w:r>
            <w:bookmarkStart w:id="0" w:name="_GoBack"/>
            <w:bookmarkEnd w:id="0"/>
            <w:r w:rsidR="00E600E6">
              <w:rPr>
                <w:rFonts w:cs="Times"/>
                <w:color w:val="000000"/>
                <w:lang w:val="fr-FR"/>
              </w:rPr>
              <w:t xml:space="preserve"> 2</w:t>
            </w:r>
            <w:r>
              <w:rPr>
                <w:rFonts w:cs="Times"/>
                <w:color w:val="000000"/>
                <w:lang w:val="fr-FR"/>
              </w:rPr>
              <w:t xml:space="preserve"> en une seule fois</w:t>
            </w:r>
          </w:p>
        </w:tc>
      </w:tr>
    </w:tbl>
    <w:p w14:paraId="7784A681" w14:textId="3E55856A" w:rsidR="00C72B4D" w:rsidRDefault="00C72B4D">
      <w:pPr>
        <w:rPr>
          <w:rFonts w:cs="Times"/>
          <w:color w:val="000000"/>
          <w:u w:val="single"/>
          <w:lang w:val="fr-FR"/>
        </w:rPr>
      </w:pPr>
    </w:p>
    <w:p w14:paraId="71EC0939" w14:textId="77777777" w:rsidR="00C72B4D" w:rsidRDefault="00C72B4D">
      <w:pPr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br w:type="page"/>
      </w:r>
    </w:p>
    <w:tbl>
      <w:tblPr>
        <w:tblStyle w:val="Grilledutableau"/>
        <w:tblW w:w="9348" w:type="dxa"/>
        <w:tblInd w:w="-213" w:type="dxa"/>
        <w:tblLook w:val="04A0" w:firstRow="1" w:lastRow="0" w:firstColumn="1" w:lastColumn="0" w:noHBand="0" w:noVBand="1"/>
      </w:tblPr>
      <w:tblGrid>
        <w:gridCol w:w="1394"/>
        <w:gridCol w:w="1291"/>
        <w:gridCol w:w="1562"/>
        <w:gridCol w:w="1375"/>
        <w:gridCol w:w="1409"/>
        <w:gridCol w:w="1375"/>
        <w:gridCol w:w="942"/>
      </w:tblGrid>
      <w:tr w:rsidR="00C72B4D" w:rsidRPr="003545CC" w14:paraId="6C1EF2DF" w14:textId="77777777" w:rsidTr="00C72B4D">
        <w:tc>
          <w:tcPr>
            <w:tcW w:w="1394" w:type="dxa"/>
            <w:shd w:val="clear" w:color="auto" w:fill="8EAADB" w:themeFill="accent1" w:themeFillTint="99"/>
          </w:tcPr>
          <w:p w14:paraId="072AC81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lastRenderedPageBreak/>
              <w:t>Liste des tâches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0F4BFCD8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Auteurs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712FAB0E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Approbateurs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CC227F4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Date début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F839CD2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Prévisionnel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2414A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Réel</w:t>
            </w:r>
          </w:p>
        </w:tc>
        <w:tc>
          <w:tcPr>
            <w:tcW w:w="942" w:type="dxa"/>
            <w:shd w:val="clear" w:color="auto" w:fill="8EAADB" w:themeFill="accent1" w:themeFillTint="99"/>
          </w:tcPr>
          <w:p w14:paraId="0E3A42BD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Notes</w:t>
            </w:r>
          </w:p>
        </w:tc>
      </w:tr>
      <w:tr w:rsidR="00C72B4D" w:rsidRPr="002A4D6E" w14:paraId="47EA01A2" w14:textId="77777777" w:rsidTr="00C72B4D">
        <w:tc>
          <w:tcPr>
            <w:tcW w:w="1394" w:type="dxa"/>
          </w:tcPr>
          <w:p w14:paraId="7A584746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 w:rsidRPr="002A4D6E">
              <w:rPr>
                <w:rFonts w:cs="Times"/>
                <w:color w:val="000000"/>
                <w:lang w:val="fr-FR"/>
              </w:rPr>
              <w:t>Découverte du sujet</w:t>
            </w:r>
          </w:p>
        </w:tc>
        <w:tc>
          <w:tcPr>
            <w:tcW w:w="1291" w:type="dxa"/>
          </w:tcPr>
          <w:p w14:paraId="27B348C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3FC00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15A5E1B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17D1411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51B9C7E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5F36882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4A12834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43433AB2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52F9AD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0E537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39059C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43D0B46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1375" w:type="dxa"/>
          </w:tcPr>
          <w:p w14:paraId="38A5CB7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942" w:type="dxa"/>
          </w:tcPr>
          <w:p w14:paraId="4B7AF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09A684F6" w14:textId="77777777" w:rsidTr="00C72B4D">
        <w:tc>
          <w:tcPr>
            <w:tcW w:w="1394" w:type="dxa"/>
          </w:tcPr>
          <w:p w14:paraId="774D6F9A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en place des outils de travail (</w:t>
            </w:r>
            <w:proofErr w:type="spellStart"/>
            <w:r>
              <w:rPr>
                <w:rFonts w:cs="Times"/>
                <w:color w:val="000000"/>
                <w:lang w:val="fr-FR"/>
              </w:rPr>
              <w:t>Github</w:t>
            </w:r>
            <w:proofErr w:type="spellEnd"/>
            <w:r>
              <w:rPr>
                <w:rFonts w:cs="Times"/>
                <w:color w:val="000000"/>
                <w:lang w:val="fr-FR"/>
              </w:rPr>
              <w:t>, Slack…)</w:t>
            </w:r>
          </w:p>
        </w:tc>
        <w:tc>
          <w:tcPr>
            <w:tcW w:w="1291" w:type="dxa"/>
          </w:tcPr>
          <w:p w14:paraId="70BF594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</w:tc>
        <w:tc>
          <w:tcPr>
            <w:tcW w:w="1562" w:type="dxa"/>
          </w:tcPr>
          <w:p w14:paraId="77D1268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DC0D1C1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593BAD8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617E159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D106A5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39CBCBC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5A550155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0A20FFA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proofErr w:type="spellStart"/>
            <w:r>
              <w:rPr>
                <w:rFonts w:cs="Times"/>
                <w:color w:val="000000"/>
                <w:lang w:val="fr-FR"/>
              </w:rPr>
              <w:t>Github</w:t>
            </w:r>
            <w:proofErr w:type="spellEnd"/>
            <w:r>
              <w:rPr>
                <w:rFonts w:cs="Times"/>
                <w:color w:val="000000"/>
                <w:lang w:val="fr-FR"/>
              </w:rPr>
              <w:t>,</w:t>
            </w:r>
          </w:p>
          <w:p w14:paraId="2EFBB6F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Slack</w:t>
            </w:r>
          </w:p>
        </w:tc>
      </w:tr>
      <w:tr w:rsidR="00C72B4D" w:rsidRPr="002A4D6E" w14:paraId="61A33148" w14:textId="77777777" w:rsidTr="00C72B4D">
        <w:tc>
          <w:tcPr>
            <w:tcW w:w="1394" w:type="dxa"/>
          </w:tcPr>
          <w:p w14:paraId="54478E6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Gantt</w:t>
            </w:r>
          </w:p>
        </w:tc>
        <w:tc>
          <w:tcPr>
            <w:tcW w:w="1291" w:type="dxa"/>
          </w:tcPr>
          <w:p w14:paraId="2856D046" w14:textId="77777777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58301396" w14:textId="5D37F39C" w:rsidR="003A3E09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476C447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1F8BADC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4C965A4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3F12050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3156951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735EC5DC" w14:textId="77777777" w:rsidTr="00C72B4D">
        <w:tc>
          <w:tcPr>
            <w:tcW w:w="1394" w:type="dxa"/>
          </w:tcPr>
          <w:p w14:paraId="4CA67664" w14:textId="2580E758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MCD BDD</w:t>
            </w:r>
          </w:p>
        </w:tc>
        <w:tc>
          <w:tcPr>
            <w:tcW w:w="1291" w:type="dxa"/>
          </w:tcPr>
          <w:p w14:paraId="2918AF00" w14:textId="46897CF1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2FE503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6158372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1049BA7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7782A6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6A344C4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5C190155" w14:textId="77777777" w:rsidTr="00C72B4D">
        <w:tc>
          <w:tcPr>
            <w:tcW w:w="1394" w:type="dxa"/>
          </w:tcPr>
          <w:p w14:paraId="15D97E1D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MLD BDD</w:t>
            </w:r>
          </w:p>
        </w:tc>
        <w:tc>
          <w:tcPr>
            <w:tcW w:w="1291" w:type="dxa"/>
          </w:tcPr>
          <w:p w14:paraId="53C7D54F" w14:textId="6533FE24" w:rsidR="00C72B4D" w:rsidRDefault="00986B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44F091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571BDB6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62BD769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197AFC6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1E3115A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652E6" w:rsidRPr="002A4D6E" w14:paraId="726EDA8D" w14:textId="77777777" w:rsidTr="00C72B4D">
        <w:tc>
          <w:tcPr>
            <w:tcW w:w="1394" w:type="dxa"/>
          </w:tcPr>
          <w:p w14:paraId="76FCD9A7" w14:textId="10AF41FC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Fiche d’itération n°2</w:t>
            </w:r>
          </w:p>
        </w:tc>
        <w:tc>
          <w:tcPr>
            <w:tcW w:w="1291" w:type="dxa"/>
          </w:tcPr>
          <w:p w14:paraId="5D36C5EB" w14:textId="2E832ACD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2E2C91A5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7EDC3C48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2019216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9539F5E" w14:textId="714E409D" w:rsidR="001652E6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8158834" w14:textId="5C1003C5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2D170F6E" w14:textId="6D6D7FEB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8B7AEF3" w14:textId="1CD15508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69BF7EC2" w14:textId="77777777" w:rsidR="001652E6" w:rsidRDefault="001652E6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DC2BB1" w:rsidRPr="002A4D6E" w14:paraId="69F8341D" w14:textId="77777777" w:rsidTr="00C72B4D">
        <w:tc>
          <w:tcPr>
            <w:tcW w:w="1394" w:type="dxa"/>
          </w:tcPr>
          <w:p w14:paraId="4309A33D" w14:textId="71F42AD4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Compte rendu de réunion 2</w:t>
            </w:r>
          </w:p>
        </w:tc>
        <w:tc>
          <w:tcPr>
            <w:tcW w:w="1291" w:type="dxa"/>
          </w:tcPr>
          <w:p w14:paraId="63C82FAD" w14:textId="3F1BEF3E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69FB4E31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68F3A5C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62AFC4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1D9FBDB" w14:textId="1A1C68B0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729FCBA2" w14:textId="4EE8F351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77540633" w14:textId="59CB39EC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D7ED892" w14:textId="647A0838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36475798" w14:textId="77777777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DD16434" w14:textId="77777777" w:rsidR="00C72B4D" w:rsidRPr="00C84241" w:rsidRDefault="00C72B4D" w:rsidP="00C72B4D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</w:p>
    <w:p w14:paraId="74FDF3A2" w14:textId="77777777" w:rsidR="00C72B4D" w:rsidRPr="00F15EDA" w:rsidRDefault="00C72B4D" w:rsidP="00C72B4D">
      <w:pPr>
        <w:rPr>
          <w:lang w:val="fr-FR"/>
        </w:rPr>
      </w:pPr>
    </w:p>
    <w:p w14:paraId="60B5ED17" w14:textId="77777777" w:rsidR="0040698A" w:rsidRPr="008120FE" w:rsidRDefault="00E600E6">
      <w:pPr>
        <w:rPr>
          <w:rFonts w:cs="Times"/>
          <w:color w:val="000000"/>
          <w:u w:val="single"/>
          <w:lang w:val="fr-FR"/>
        </w:rPr>
      </w:pPr>
    </w:p>
    <w:sectPr w:rsidR="0040698A" w:rsidRPr="008120FE" w:rsidSect="008120FE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3"/>
    <w:rsid w:val="001652E6"/>
    <w:rsid w:val="001D13BD"/>
    <w:rsid w:val="00227CC9"/>
    <w:rsid w:val="00233732"/>
    <w:rsid w:val="003A3E09"/>
    <w:rsid w:val="003B4A9D"/>
    <w:rsid w:val="007F31F8"/>
    <w:rsid w:val="008120FE"/>
    <w:rsid w:val="00857176"/>
    <w:rsid w:val="00885ED6"/>
    <w:rsid w:val="00986BF2"/>
    <w:rsid w:val="009C2B62"/>
    <w:rsid w:val="00A07919"/>
    <w:rsid w:val="00BB35C3"/>
    <w:rsid w:val="00C72B4D"/>
    <w:rsid w:val="00D7620A"/>
    <w:rsid w:val="00DC2BB1"/>
    <w:rsid w:val="00E54C63"/>
    <w:rsid w:val="00E6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20F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20FE"/>
    <w:rPr>
      <w:rFonts w:eastAsiaTheme="minorEastAsia"/>
      <w:sz w:val="22"/>
      <w:szCs w:val="22"/>
      <w:lang w:val="en-US" w:eastAsia="zh-CN"/>
    </w:rPr>
  </w:style>
  <w:style w:type="table" w:styleId="Grilledutableau">
    <w:name w:val="Table Grid"/>
    <w:basedOn w:val="TableauNormal"/>
    <w:uiPriority w:val="39"/>
    <w:rsid w:val="00812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8120F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Itération n°2</dc:title>
  <dc:subject>Projet PHP_OO</dc:subject>
  <dc:creator>Chaussé – Farisse – Kalaris – Lafontan - Million</dc:creator>
  <cp:keywords/>
  <dc:description/>
  <cp:lastModifiedBy>sylvain FARISSE</cp:lastModifiedBy>
  <cp:revision>15</cp:revision>
  <dcterms:created xsi:type="dcterms:W3CDTF">2017-10-17T08:51:00Z</dcterms:created>
  <dcterms:modified xsi:type="dcterms:W3CDTF">2017-10-20T12:45:00Z</dcterms:modified>
</cp:coreProperties>
</file>