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63" w:rsidRDefault="00916B63" w:rsidP="00916B63">
      <w:pPr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val="en-US" w:eastAsia="ru-RU"/>
        </w:rPr>
        <w:t>CART REQUIRMENTS</w:t>
      </w:r>
    </w:p>
    <w:p w:rsidR="00C908CF" w:rsidRDefault="00C908CF" w:rsidP="00916B63">
      <w:pPr>
        <w:jc w:val="center"/>
        <w:rPr>
          <w:rFonts w:eastAsia="Times New Roman"/>
          <w:b/>
          <w:szCs w:val="28"/>
          <w:lang w:val="en-US" w:eastAsia="ru-RU"/>
        </w:rPr>
      </w:pPr>
      <w:bookmarkStart w:id="0" w:name="_GoBack"/>
      <w:bookmarkEnd w:id="0"/>
    </w:p>
    <w:p w:rsidR="00C908CF" w:rsidRDefault="00C908CF" w:rsidP="00C908CF">
      <w:pPr>
        <w:jc w:val="left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val="en-US" w:eastAsia="ru-RU"/>
        </w:rPr>
        <w:t>Definitions</w:t>
      </w:r>
    </w:p>
    <w:p w:rsidR="00B56189" w:rsidRDefault="008939A1" w:rsidP="00916B63">
      <w:pPr>
        <w:rPr>
          <w:color w:val="222222"/>
          <w:szCs w:val="28"/>
          <w:shd w:val="clear" w:color="auto" w:fill="FFFFFF"/>
          <w:lang w:val="en-US"/>
        </w:rPr>
      </w:pPr>
      <w:r w:rsidRPr="00B53F82">
        <w:rPr>
          <w:rFonts w:eastAsia="Times New Roman"/>
          <w:b/>
          <w:szCs w:val="28"/>
          <w:lang w:val="en-US" w:eastAsia="ru-RU"/>
        </w:rPr>
        <w:t>Pr</w:t>
      </w:r>
      <w:r w:rsidR="00B56189" w:rsidRPr="00B53F82">
        <w:rPr>
          <w:rFonts w:eastAsia="Times New Roman"/>
          <w:b/>
          <w:szCs w:val="28"/>
          <w:lang w:val="en-US" w:eastAsia="ru-RU"/>
        </w:rPr>
        <w:t>oduct</w:t>
      </w:r>
      <w:r w:rsidR="00C045D1" w:rsidRPr="00B53F82">
        <w:rPr>
          <w:rFonts w:eastAsia="Times New Roman"/>
          <w:b/>
          <w:szCs w:val="28"/>
          <w:lang w:val="en-US" w:eastAsia="ru-RU"/>
        </w:rPr>
        <w:t xml:space="preserve"> is </w:t>
      </w:r>
      <w:r w:rsidR="00B53F82" w:rsidRPr="00B53F82">
        <w:rPr>
          <w:color w:val="222222"/>
          <w:szCs w:val="28"/>
          <w:shd w:val="clear" w:color="auto" w:fill="FFFFFF"/>
          <w:lang w:val="en-US"/>
        </w:rPr>
        <w:t xml:space="preserve">an </w:t>
      </w:r>
      <w:r w:rsidR="007B0773">
        <w:rPr>
          <w:color w:val="222222"/>
          <w:szCs w:val="28"/>
          <w:shd w:val="clear" w:color="auto" w:fill="FFFFFF"/>
          <w:lang w:val="en-US"/>
        </w:rPr>
        <w:t>item</w:t>
      </w:r>
      <w:r w:rsidR="00B53F82" w:rsidRPr="00B53F82">
        <w:rPr>
          <w:color w:val="222222"/>
          <w:szCs w:val="28"/>
          <w:shd w:val="clear" w:color="auto" w:fill="FFFFFF"/>
          <w:lang w:val="en-US"/>
        </w:rPr>
        <w:t xml:space="preserve"> that is available for consumer</w:t>
      </w:r>
      <w:r w:rsidR="007B0773">
        <w:rPr>
          <w:color w:val="222222"/>
          <w:szCs w:val="28"/>
          <w:shd w:val="clear" w:color="auto" w:fill="FFFFFF"/>
          <w:lang w:val="en-US"/>
        </w:rPr>
        <w:t>’s</w:t>
      </w:r>
      <w:r w:rsidR="00B53F82" w:rsidRPr="00B53F82">
        <w:rPr>
          <w:color w:val="222222"/>
          <w:szCs w:val="28"/>
          <w:shd w:val="clear" w:color="auto" w:fill="FFFFFF"/>
          <w:lang w:val="en-US"/>
        </w:rPr>
        <w:t xml:space="preserve"> observation </w:t>
      </w:r>
      <w:r w:rsidR="007B0773">
        <w:rPr>
          <w:color w:val="222222"/>
          <w:szCs w:val="28"/>
          <w:shd w:val="clear" w:color="auto" w:fill="FFFFFF"/>
          <w:lang w:val="en-US"/>
        </w:rPr>
        <w:t xml:space="preserve">and purchase </w:t>
      </w:r>
      <w:r w:rsidR="00B53F82" w:rsidRPr="00B53F82">
        <w:rPr>
          <w:color w:val="222222"/>
          <w:szCs w:val="28"/>
          <w:shd w:val="clear" w:color="auto" w:fill="FFFFFF"/>
          <w:lang w:val="en-US"/>
        </w:rPr>
        <w:t>on site and has its own page.</w:t>
      </w:r>
    </w:p>
    <w:p w:rsidR="007B0773" w:rsidRPr="00B53F82" w:rsidRDefault="007B0773" w:rsidP="00916B63">
      <w:pPr>
        <w:rPr>
          <w:rFonts w:eastAsia="Times New Roman"/>
          <w:b/>
          <w:szCs w:val="28"/>
          <w:lang w:val="en-US" w:eastAsia="ru-RU"/>
        </w:rPr>
      </w:pPr>
      <w:r w:rsidRPr="00B53F82">
        <w:rPr>
          <w:rFonts w:eastAsia="Times New Roman"/>
          <w:b/>
          <w:szCs w:val="28"/>
          <w:lang w:val="en-US" w:eastAsia="ru-RU"/>
        </w:rPr>
        <w:t xml:space="preserve">Cart is </w:t>
      </w:r>
      <w:r w:rsidRPr="00B53F82">
        <w:rPr>
          <w:rFonts w:eastAsia="Times New Roman"/>
          <w:szCs w:val="28"/>
          <w:lang w:val="en-US" w:eastAsia="ru-RU"/>
        </w:rPr>
        <w:t xml:space="preserve">a storage </w:t>
      </w:r>
      <w:r w:rsidRPr="00AD3B0F">
        <w:rPr>
          <w:rFonts w:eastAsia="Times New Roman"/>
          <w:szCs w:val="28"/>
          <w:lang w:val="en-US" w:eastAsia="ru-RU"/>
        </w:rPr>
        <w:t>that</w:t>
      </w:r>
      <w:r w:rsidRPr="00AD3B0F">
        <w:rPr>
          <w:rFonts w:eastAsia="Times New Roman"/>
          <w:b/>
          <w:szCs w:val="28"/>
          <w:lang w:val="en-US" w:eastAsia="ru-RU"/>
        </w:rPr>
        <w:t xml:space="preserve"> </w:t>
      </w:r>
      <w:r w:rsidRPr="00AD3B0F">
        <w:rPr>
          <w:shd w:val="clear" w:color="auto" w:fill="FFFFFF"/>
          <w:lang w:val="en-US"/>
        </w:rPr>
        <w:t xml:space="preserve">keeps track of products which are </w:t>
      </w:r>
      <w:r w:rsidR="002837C7" w:rsidRPr="00AD3B0F">
        <w:rPr>
          <w:shd w:val="clear" w:color="auto" w:fill="FFFFFF"/>
          <w:lang w:val="en-US"/>
        </w:rPr>
        <w:t>selected</w:t>
      </w:r>
      <w:r w:rsidRPr="00AD3B0F">
        <w:rPr>
          <w:shd w:val="clear" w:color="auto" w:fill="FFFFFF"/>
          <w:lang w:val="en-US"/>
        </w:rPr>
        <w:t xml:space="preserve"> by customer for next visit</w:t>
      </w:r>
      <w:r w:rsidR="002837C7" w:rsidRPr="00AD3B0F">
        <w:rPr>
          <w:shd w:val="clear" w:color="auto" w:fill="FFFFFF"/>
          <w:lang w:val="en-US"/>
        </w:rPr>
        <w:t xml:space="preserve"> and purchase.</w:t>
      </w:r>
    </w:p>
    <w:p w:rsidR="008939A1" w:rsidRPr="00B53F82" w:rsidRDefault="008939A1" w:rsidP="00916B63">
      <w:pPr>
        <w:rPr>
          <w:rFonts w:eastAsia="Times New Roman"/>
          <w:szCs w:val="28"/>
          <w:lang w:val="en-US" w:eastAsia="ru-RU"/>
        </w:rPr>
      </w:pPr>
      <w:r>
        <w:rPr>
          <w:rFonts w:eastAsia="Times New Roman"/>
          <w:b/>
          <w:szCs w:val="28"/>
          <w:lang w:val="en-US" w:eastAsia="ru-RU"/>
        </w:rPr>
        <w:t xml:space="preserve">Same product </w:t>
      </w:r>
      <w:r w:rsidR="0089029A" w:rsidRPr="00B53F82">
        <w:rPr>
          <w:rFonts w:eastAsia="Times New Roman"/>
          <w:szCs w:val="28"/>
          <w:lang w:val="en-US" w:eastAsia="ru-RU"/>
        </w:rPr>
        <w:t>is a</w:t>
      </w:r>
      <w:r w:rsidRPr="00B53F82">
        <w:rPr>
          <w:rFonts w:eastAsia="Times New Roman"/>
          <w:szCs w:val="28"/>
          <w:lang w:val="en-US" w:eastAsia="ru-RU"/>
        </w:rPr>
        <w:t xml:space="preserve"> product that is present in cart.</w:t>
      </w:r>
    </w:p>
    <w:p w:rsidR="008939A1" w:rsidRDefault="008939A1" w:rsidP="00916B63">
      <w:pPr>
        <w:rPr>
          <w:rFonts w:eastAsia="Times New Roman"/>
          <w:szCs w:val="28"/>
          <w:lang w:val="en-US" w:eastAsia="ru-RU"/>
        </w:rPr>
      </w:pPr>
      <w:r>
        <w:rPr>
          <w:rFonts w:eastAsia="Times New Roman"/>
          <w:b/>
          <w:szCs w:val="28"/>
          <w:lang w:val="en-US" w:eastAsia="ru-RU"/>
        </w:rPr>
        <w:t xml:space="preserve">New product </w:t>
      </w:r>
      <w:r w:rsidR="0089029A" w:rsidRPr="00B53F82">
        <w:rPr>
          <w:rFonts w:eastAsia="Times New Roman"/>
          <w:szCs w:val="28"/>
          <w:lang w:val="en-US" w:eastAsia="ru-RU"/>
        </w:rPr>
        <w:t>is a</w:t>
      </w:r>
      <w:r w:rsidRPr="00B53F82">
        <w:rPr>
          <w:rFonts w:eastAsia="Times New Roman"/>
          <w:szCs w:val="28"/>
          <w:lang w:val="en-US" w:eastAsia="ru-RU"/>
        </w:rPr>
        <w:t xml:space="preserve"> product that </w:t>
      </w:r>
      <w:r w:rsidR="00665B6F" w:rsidRPr="00B53F82">
        <w:rPr>
          <w:rFonts w:eastAsia="Times New Roman"/>
          <w:szCs w:val="28"/>
          <w:lang w:val="en-US" w:eastAsia="ru-RU"/>
        </w:rPr>
        <w:t>is not present in cart.</w:t>
      </w:r>
    </w:p>
    <w:p w:rsidR="005E3D20" w:rsidRDefault="005E3D20" w:rsidP="005E3D20">
      <w:pPr>
        <w:rPr>
          <w:rFonts w:eastAsia="Times New Roman"/>
          <w:szCs w:val="28"/>
          <w:lang w:val="en-US" w:eastAsia="ru-RU"/>
        </w:rPr>
      </w:pPr>
      <w:r w:rsidRPr="005E3D20">
        <w:rPr>
          <w:rFonts w:eastAsia="Times New Roman"/>
          <w:b/>
          <w:szCs w:val="28"/>
          <w:lang w:val="en-US" w:eastAsia="ru-RU"/>
        </w:rPr>
        <w:t xml:space="preserve">Valid quantity </w:t>
      </w:r>
      <w:r>
        <w:rPr>
          <w:rFonts w:eastAsia="Times New Roman"/>
          <w:szCs w:val="28"/>
          <w:lang w:val="en-US" w:eastAsia="ru-RU"/>
        </w:rPr>
        <w:t>is positive integer number.</w:t>
      </w:r>
    </w:p>
    <w:p w:rsidR="00B47556" w:rsidRDefault="00B47556" w:rsidP="00B47556">
      <w:pPr>
        <w:rPr>
          <w:rFonts w:eastAsia="Times New Roman"/>
          <w:szCs w:val="28"/>
          <w:lang w:val="en-US" w:eastAsia="ru-RU"/>
        </w:rPr>
      </w:pPr>
      <w:r w:rsidRPr="005E3D20">
        <w:rPr>
          <w:rFonts w:eastAsia="Times New Roman"/>
          <w:b/>
          <w:szCs w:val="28"/>
          <w:lang w:val="en-US" w:eastAsia="ru-RU"/>
        </w:rPr>
        <w:t>Converted number</w:t>
      </w:r>
      <w:r w:rsidRPr="001A0940">
        <w:rPr>
          <w:rFonts w:eastAsia="Times New Roman"/>
          <w:szCs w:val="28"/>
          <w:lang w:val="en-US" w:eastAsia="ru-RU"/>
        </w:rPr>
        <w:t xml:space="preserve"> is </w:t>
      </w:r>
      <w:r>
        <w:rPr>
          <w:rFonts w:eastAsia="Times New Roman"/>
          <w:szCs w:val="28"/>
          <w:lang w:val="en-US" w:eastAsia="ru-RU"/>
        </w:rPr>
        <w:t>decimal</w:t>
      </w:r>
      <w:r w:rsidRPr="001A0940">
        <w:rPr>
          <w:rFonts w:eastAsia="Times New Roman"/>
          <w:szCs w:val="28"/>
          <w:lang w:val="en-US" w:eastAsia="ru-RU"/>
        </w:rPr>
        <w:t xml:space="preserve"> number </w:t>
      </w:r>
      <w:r>
        <w:rPr>
          <w:rFonts w:eastAsia="Times New Roman"/>
          <w:szCs w:val="28"/>
          <w:lang w:val="en-US" w:eastAsia="ru-RU"/>
        </w:rPr>
        <w:t>ignoring</w:t>
      </w:r>
      <w:r w:rsidRPr="001A0940">
        <w:rPr>
          <w:rFonts w:eastAsia="Times New Roman"/>
          <w:szCs w:val="28"/>
          <w:lang w:val="en-US" w:eastAsia="ru-RU"/>
        </w:rPr>
        <w:t xml:space="preserve"> </w:t>
      </w:r>
      <w:r w:rsidR="00716309">
        <w:rPr>
          <w:rFonts w:eastAsia="Times New Roman"/>
          <w:szCs w:val="28"/>
          <w:lang w:val="en-US" w:eastAsia="ru-RU"/>
        </w:rPr>
        <w:t>decimal separator</w:t>
      </w:r>
      <w:r w:rsidRPr="001A0940">
        <w:rPr>
          <w:rFonts w:eastAsia="Times New Roman"/>
          <w:szCs w:val="28"/>
          <w:lang w:val="en-US" w:eastAsia="ru-RU"/>
        </w:rPr>
        <w:t xml:space="preserve">. </w:t>
      </w:r>
    </w:p>
    <w:p w:rsidR="008E007D" w:rsidRPr="008E007D" w:rsidRDefault="008E007D" w:rsidP="00916B63">
      <w:pPr>
        <w:rPr>
          <w:rFonts w:eastAsia="Times New Roman"/>
          <w:szCs w:val="28"/>
          <w:lang w:val="en-US" w:eastAsia="ru-RU"/>
        </w:rPr>
      </w:pPr>
      <w:r w:rsidRPr="008E007D">
        <w:rPr>
          <w:rFonts w:eastAsia="Times New Roman"/>
          <w:szCs w:val="28"/>
          <w:lang w:val="en-US" w:eastAsia="ru-RU"/>
        </w:rPr>
        <w:t xml:space="preserve">Cart comes in two forms: </w:t>
      </w:r>
      <w:r w:rsidR="0000793D">
        <w:rPr>
          <w:rFonts w:eastAsia="Times New Roman"/>
          <w:szCs w:val="28"/>
          <w:lang w:val="en-US" w:eastAsia="ru-RU"/>
        </w:rPr>
        <w:t>modal</w:t>
      </w:r>
      <w:r w:rsidRPr="008E007D">
        <w:rPr>
          <w:rFonts w:eastAsia="Times New Roman"/>
          <w:szCs w:val="28"/>
          <w:lang w:val="en-US" w:eastAsia="ru-RU"/>
        </w:rPr>
        <w:t xml:space="preserve"> </w:t>
      </w:r>
      <w:r w:rsidR="00BC39F0">
        <w:rPr>
          <w:rFonts w:eastAsia="Times New Roman"/>
          <w:szCs w:val="28"/>
          <w:lang w:val="en-US" w:eastAsia="ru-RU"/>
        </w:rPr>
        <w:t xml:space="preserve">window </w:t>
      </w:r>
      <w:r w:rsidRPr="008E007D">
        <w:rPr>
          <w:rFonts w:eastAsia="Times New Roman"/>
          <w:szCs w:val="28"/>
          <w:lang w:val="en-US" w:eastAsia="ru-RU"/>
        </w:rPr>
        <w:t xml:space="preserve">and </w:t>
      </w:r>
      <w:r w:rsidR="00BC39F0">
        <w:rPr>
          <w:rFonts w:eastAsia="Times New Roman"/>
          <w:szCs w:val="28"/>
          <w:lang w:val="en-US" w:eastAsia="ru-RU"/>
        </w:rPr>
        <w:t>cart</w:t>
      </w:r>
      <w:r w:rsidR="0000793D">
        <w:rPr>
          <w:rFonts w:eastAsia="Times New Roman"/>
          <w:szCs w:val="28"/>
          <w:lang w:val="en-US" w:eastAsia="ru-RU"/>
        </w:rPr>
        <w:t xml:space="preserve"> page</w:t>
      </w:r>
      <w:r w:rsidRPr="008E007D">
        <w:rPr>
          <w:rFonts w:eastAsia="Times New Roman"/>
          <w:szCs w:val="28"/>
          <w:lang w:val="en-US" w:eastAsia="ru-RU"/>
        </w:rPr>
        <w:t>.</w:t>
      </w:r>
    </w:p>
    <w:p w:rsidR="00731E3B" w:rsidRDefault="00731E3B" w:rsidP="00916B63">
      <w:pPr>
        <w:rPr>
          <w:rFonts w:eastAsia="Times New Roman"/>
          <w:b/>
          <w:szCs w:val="28"/>
          <w:lang w:val="en-US" w:eastAsia="ru-RU"/>
        </w:rPr>
      </w:pPr>
    </w:p>
    <w:p w:rsidR="00F873AB" w:rsidRPr="00F873AB" w:rsidRDefault="00612496" w:rsidP="00916B63">
      <w:pPr>
        <w:rPr>
          <w:rFonts w:eastAsia="Times New Roman"/>
          <w:b/>
          <w:szCs w:val="28"/>
          <w:lang w:val="en-US" w:eastAsia="ru-RU"/>
        </w:rPr>
      </w:pPr>
      <w:r w:rsidRPr="00F873AB">
        <w:rPr>
          <w:rFonts w:eastAsia="Times New Roman"/>
          <w:b/>
          <w:szCs w:val="28"/>
          <w:lang w:val="en-US" w:eastAsia="ru-RU"/>
        </w:rPr>
        <w:t xml:space="preserve">1.1 </w:t>
      </w:r>
      <w:r w:rsidR="00F873AB" w:rsidRPr="00F873AB">
        <w:rPr>
          <w:rFonts w:eastAsia="Times New Roman"/>
          <w:b/>
          <w:szCs w:val="28"/>
          <w:lang w:val="en-US" w:eastAsia="ru-RU"/>
        </w:rPr>
        <w:t>Adding product to cart</w:t>
      </w:r>
    </w:p>
    <w:p w:rsidR="00B36F91" w:rsidRDefault="00B36F91" w:rsidP="00916B63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Cart can contain more than </w:t>
      </w:r>
      <w:r w:rsidR="00E7731D">
        <w:rPr>
          <w:rFonts w:eastAsia="Times New Roman"/>
          <w:szCs w:val="28"/>
          <w:lang w:val="en-US" w:eastAsia="ru-RU"/>
        </w:rPr>
        <w:t>4</w:t>
      </w:r>
      <w:r>
        <w:rPr>
          <w:rFonts w:eastAsia="Times New Roman"/>
          <w:szCs w:val="28"/>
          <w:lang w:val="en-US" w:eastAsia="ru-RU"/>
        </w:rPr>
        <w:t xml:space="preserve"> products simultaneously. </w:t>
      </w:r>
    </w:p>
    <w:p w:rsidR="00F347A3" w:rsidRDefault="00F347A3" w:rsidP="00916B63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1.1.1 Adding new product</w:t>
      </w:r>
    </w:p>
    <w:p w:rsidR="00F347A3" w:rsidRDefault="00F347A3" w:rsidP="00916B63">
      <w:pPr>
        <w:ind w:firstLine="0"/>
        <w:rPr>
          <w:rFonts w:eastAsia="Times New Roman"/>
          <w:szCs w:val="28"/>
          <w:lang w:val="en-US" w:eastAsia="ru-RU"/>
        </w:rPr>
      </w:pPr>
      <w:r w:rsidRPr="00F56958">
        <w:rPr>
          <w:shd w:val="clear" w:color="auto" w:fill="FFFFFF"/>
          <w:lang w:val="en-US"/>
        </w:rPr>
        <w:t xml:space="preserve">Product is </w:t>
      </w:r>
      <w:r w:rsidRPr="00624264">
        <w:rPr>
          <w:shd w:val="clear" w:color="auto" w:fill="FFFFFF"/>
          <w:lang w:val="en-US"/>
        </w:rPr>
        <w:t>added</w:t>
      </w:r>
      <w:r w:rsidRPr="00F56958">
        <w:rPr>
          <w:shd w:val="clear" w:color="auto" w:fill="FFFFFF"/>
          <w:lang w:val="en-US"/>
        </w:rPr>
        <w:t xml:space="preserve"> via </w:t>
      </w:r>
      <w:r>
        <w:rPr>
          <w:shd w:val="clear" w:color="auto" w:fill="FFFFFF"/>
          <w:lang w:val="en-US"/>
        </w:rPr>
        <w:t>“Add to cart” button pushed.</w:t>
      </w:r>
      <w:r w:rsidRPr="00F56958">
        <w:rPr>
          <w:shd w:val="clear" w:color="auto" w:fill="FFFFFF"/>
          <w:lang w:val="en-US"/>
        </w:rPr>
        <w:t> </w:t>
      </w:r>
    </w:p>
    <w:p w:rsidR="00565A3F" w:rsidRPr="00665B6F" w:rsidRDefault="00B36F91" w:rsidP="00916B63">
      <w:pPr>
        <w:rPr>
          <w:rFonts w:eastAsia="Times New Roman"/>
          <w:szCs w:val="28"/>
          <w:lang w:val="en-US" w:eastAsia="ru-RU"/>
        </w:rPr>
      </w:pPr>
      <w:r w:rsidRPr="00665B6F">
        <w:rPr>
          <w:rFonts w:eastAsia="Times New Roman"/>
          <w:szCs w:val="28"/>
          <w:lang w:val="en-US" w:eastAsia="ru-RU"/>
        </w:rPr>
        <w:t>1.1.1</w:t>
      </w:r>
      <w:r w:rsidR="00E7731D" w:rsidRPr="00665B6F">
        <w:rPr>
          <w:rFonts w:eastAsia="Times New Roman"/>
          <w:szCs w:val="28"/>
          <w:lang w:val="en-US" w:eastAsia="ru-RU"/>
        </w:rPr>
        <w:t xml:space="preserve"> Adding </w:t>
      </w:r>
      <w:r w:rsidR="00730A89" w:rsidRPr="00665B6F">
        <w:rPr>
          <w:rFonts w:eastAsia="Times New Roman"/>
          <w:szCs w:val="28"/>
          <w:lang w:val="en-US" w:eastAsia="ru-RU"/>
        </w:rPr>
        <w:t xml:space="preserve">same </w:t>
      </w:r>
      <w:r w:rsidR="00E7731D" w:rsidRPr="00665B6F">
        <w:rPr>
          <w:rFonts w:eastAsia="Times New Roman"/>
          <w:szCs w:val="28"/>
          <w:lang w:val="en-US" w:eastAsia="ru-RU"/>
        </w:rPr>
        <w:t>product</w:t>
      </w:r>
    </w:p>
    <w:p w:rsidR="00565A3F" w:rsidRDefault="00665B6F" w:rsidP="00916B63">
      <w:pPr>
        <w:ind w:firstLine="0"/>
        <w:rPr>
          <w:rFonts w:eastAsia="Times New Roman"/>
          <w:szCs w:val="28"/>
          <w:lang w:val="en-US" w:eastAsia="ru-RU"/>
        </w:rPr>
      </w:pPr>
      <w:r w:rsidRPr="00F56958">
        <w:rPr>
          <w:shd w:val="clear" w:color="auto" w:fill="FFFFFF"/>
          <w:lang w:val="en-US"/>
        </w:rPr>
        <w:t xml:space="preserve">After </w:t>
      </w:r>
      <w:r>
        <w:rPr>
          <w:shd w:val="clear" w:color="auto" w:fill="FFFFFF"/>
          <w:lang w:val="en-US"/>
        </w:rPr>
        <w:t>same</w:t>
      </w:r>
      <w:r w:rsidRPr="00F56958">
        <w:rPr>
          <w:shd w:val="clear" w:color="auto" w:fill="FFFFFF"/>
          <w:lang w:val="en-US"/>
        </w:rPr>
        <w:t xml:space="preserve"> product is </w:t>
      </w:r>
      <w:r>
        <w:rPr>
          <w:shd w:val="clear" w:color="auto" w:fill="FFFFFF"/>
          <w:lang w:val="en-US"/>
        </w:rPr>
        <w:t>add</w:t>
      </w:r>
      <w:r w:rsidRPr="00F56958">
        <w:rPr>
          <w:shd w:val="clear" w:color="auto" w:fill="FFFFFF"/>
          <w:lang w:val="en-US"/>
        </w:rPr>
        <w:t>ed</w:t>
      </w:r>
      <w:r w:rsidR="009A0DF6">
        <w:rPr>
          <w:shd w:val="clear" w:color="auto" w:fill="FFFFFF"/>
          <w:lang w:val="en-US"/>
        </w:rPr>
        <w:t>,</w:t>
      </w:r>
      <w:r>
        <w:rPr>
          <w:shd w:val="clear" w:color="auto" w:fill="FFFFFF"/>
          <w:lang w:val="en-US"/>
        </w:rPr>
        <w:t xml:space="preserve"> </w:t>
      </w:r>
      <w:r w:rsidR="00C26DD3" w:rsidRPr="003408BB">
        <w:rPr>
          <w:rFonts w:eastAsia="Times New Roman"/>
          <w:szCs w:val="28"/>
          <w:lang w:val="en-US" w:eastAsia="ru-RU"/>
        </w:rPr>
        <w:t>quantity of</w:t>
      </w:r>
      <w:r w:rsidR="005E0364" w:rsidRPr="003408BB">
        <w:rPr>
          <w:rFonts w:eastAsia="Times New Roman"/>
          <w:szCs w:val="28"/>
          <w:lang w:val="en-US" w:eastAsia="ru-RU"/>
        </w:rPr>
        <w:t xml:space="preserve"> </w:t>
      </w:r>
      <w:r w:rsidR="009A0DF6">
        <w:rPr>
          <w:rFonts w:eastAsia="Times New Roman"/>
          <w:szCs w:val="28"/>
          <w:lang w:val="en-US" w:eastAsia="ru-RU"/>
        </w:rPr>
        <w:t>it is increased</w:t>
      </w:r>
      <w:r w:rsidR="005E0364" w:rsidRPr="003408BB">
        <w:rPr>
          <w:rFonts w:eastAsia="Times New Roman"/>
          <w:szCs w:val="28"/>
          <w:lang w:val="en-US" w:eastAsia="ru-RU"/>
        </w:rPr>
        <w:t xml:space="preserve"> in cart</w:t>
      </w:r>
      <w:r w:rsidR="00CA16F9" w:rsidRPr="003408BB">
        <w:rPr>
          <w:rFonts w:eastAsia="Times New Roman"/>
          <w:szCs w:val="28"/>
          <w:lang w:val="en-US" w:eastAsia="ru-RU"/>
        </w:rPr>
        <w:t xml:space="preserve">. </w:t>
      </w:r>
    </w:p>
    <w:p w:rsidR="00B56189" w:rsidRDefault="00B56189" w:rsidP="00916B63">
      <w:pPr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1.1.</w:t>
      </w:r>
      <w:r w:rsidR="00AE23DF">
        <w:rPr>
          <w:rFonts w:eastAsia="Times New Roman"/>
          <w:szCs w:val="28"/>
          <w:lang w:val="en-US" w:eastAsia="ru-RU"/>
        </w:rPr>
        <w:t>2</w:t>
      </w:r>
      <w:r>
        <w:rPr>
          <w:rFonts w:eastAsia="Times New Roman"/>
          <w:szCs w:val="28"/>
          <w:lang w:val="en-US" w:eastAsia="ru-RU"/>
        </w:rPr>
        <w:t xml:space="preserve"> </w:t>
      </w:r>
      <w:r w:rsidR="008D4849" w:rsidRPr="00C20F16">
        <w:rPr>
          <w:rFonts w:eastAsia="Times New Roman"/>
          <w:szCs w:val="28"/>
          <w:lang w:val="en-US" w:eastAsia="ru-RU"/>
        </w:rPr>
        <w:t xml:space="preserve">Adding product of quantity zero </w:t>
      </w:r>
    </w:p>
    <w:p w:rsidR="00BE5A2F" w:rsidRDefault="00BE5A2F" w:rsidP="00916B63">
      <w:pPr>
        <w:ind w:firstLine="0"/>
        <w:rPr>
          <w:shd w:val="clear" w:color="auto" w:fill="FFFFFF"/>
          <w:lang w:val="en-US"/>
        </w:rPr>
      </w:pPr>
      <w:r w:rsidRPr="00F56958">
        <w:rPr>
          <w:shd w:val="clear" w:color="auto" w:fill="FFFFFF"/>
          <w:lang w:val="en-US"/>
        </w:rPr>
        <w:t xml:space="preserve">Product </w:t>
      </w:r>
      <w:r w:rsidRPr="00C20F16">
        <w:rPr>
          <w:rFonts w:eastAsia="Times New Roman"/>
          <w:szCs w:val="28"/>
          <w:lang w:val="en-US" w:eastAsia="ru-RU"/>
        </w:rPr>
        <w:t xml:space="preserve">of quantity zero </w:t>
      </w:r>
      <w:r w:rsidRPr="00F56958">
        <w:rPr>
          <w:shd w:val="clear" w:color="auto" w:fill="FFFFFF"/>
          <w:lang w:val="en-US"/>
        </w:rPr>
        <w:t xml:space="preserve">is </w:t>
      </w:r>
      <w:r>
        <w:rPr>
          <w:shd w:val="clear" w:color="auto" w:fill="FFFFFF"/>
          <w:lang w:val="en-US"/>
        </w:rPr>
        <w:t>added</w:t>
      </w:r>
      <w:r w:rsidRPr="00F56958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to</w:t>
      </w:r>
      <w:r w:rsidRPr="00F56958">
        <w:rPr>
          <w:shd w:val="clear" w:color="auto" w:fill="FFFFFF"/>
          <w:lang w:val="en-US"/>
        </w:rPr>
        <w:t>: </w:t>
      </w:r>
    </w:p>
    <w:p w:rsidR="00BE5A2F" w:rsidRPr="00B32B06" w:rsidRDefault="00B32B06" w:rsidP="00916B63">
      <w:pPr>
        <w:pStyle w:val="a5"/>
        <w:numPr>
          <w:ilvl w:val="0"/>
          <w:numId w:val="1"/>
        </w:numPr>
        <w:ind w:left="0" w:firstLine="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Empty cart</w:t>
      </w:r>
      <w:r w:rsidR="00996900">
        <w:rPr>
          <w:shd w:val="clear" w:color="auto" w:fill="FFFFFF"/>
          <w:lang w:val="en-US"/>
        </w:rPr>
        <w:t xml:space="preserve"> –</w:t>
      </w:r>
      <w:r>
        <w:rPr>
          <w:shd w:val="clear" w:color="auto" w:fill="FFFFFF"/>
          <w:lang w:val="en-US"/>
        </w:rPr>
        <w:t xml:space="preserve"> </w:t>
      </w:r>
      <w:r w:rsidR="00996900">
        <w:rPr>
          <w:shd w:val="clear" w:color="auto" w:fill="FFFFFF"/>
          <w:lang w:val="en-US"/>
        </w:rPr>
        <w:t xml:space="preserve">leads to: </w:t>
      </w:r>
      <w:r>
        <w:rPr>
          <w:rFonts w:eastAsia="Times New Roman"/>
          <w:color w:val="000000"/>
          <w:szCs w:val="28"/>
          <w:lang w:val="en-US" w:eastAsia="ru-RU"/>
        </w:rPr>
        <w:t>empty message</w:t>
      </w:r>
      <w:r w:rsidR="00BE5A2F">
        <w:rPr>
          <w:rFonts w:eastAsia="Times New Roman"/>
          <w:color w:val="000000"/>
          <w:szCs w:val="28"/>
          <w:lang w:val="en-US" w:eastAsia="ru-RU"/>
        </w:rPr>
        <w:t xml:space="preserve"> window and “Continue browsing here” link are displayed.</w:t>
      </w:r>
    </w:p>
    <w:p w:rsidR="000E46C3" w:rsidRPr="00F140A5" w:rsidRDefault="00B32B06" w:rsidP="00916B63">
      <w:pPr>
        <w:ind w:firstLine="0"/>
        <w:rPr>
          <w:rFonts w:eastAsia="Times New Roman"/>
          <w:color w:val="FF0000"/>
          <w:szCs w:val="28"/>
          <w:lang w:val="en-US" w:eastAsia="ru-RU"/>
        </w:rPr>
      </w:pPr>
      <w:r>
        <w:rPr>
          <w:lang w:val="en-US"/>
        </w:rPr>
        <w:t xml:space="preserve">2. </w:t>
      </w:r>
      <w:r w:rsidR="008C6782">
        <w:rPr>
          <w:rFonts w:eastAsia="Times New Roman"/>
          <w:szCs w:val="28"/>
          <w:lang w:val="en-US" w:eastAsia="ru-RU"/>
        </w:rPr>
        <w:t>C</w:t>
      </w:r>
      <w:r w:rsidRPr="00EC601C">
        <w:rPr>
          <w:rFonts w:eastAsia="Times New Roman"/>
          <w:szCs w:val="28"/>
          <w:lang w:val="en-US" w:eastAsia="ru-RU"/>
        </w:rPr>
        <w:t xml:space="preserve">art, </w:t>
      </w:r>
      <w:r w:rsidRPr="00C20F16">
        <w:rPr>
          <w:rFonts w:eastAsia="Times New Roman"/>
          <w:szCs w:val="28"/>
          <w:lang w:val="en-US" w:eastAsia="ru-RU"/>
        </w:rPr>
        <w:t>where another product is present</w:t>
      </w:r>
      <w:r w:rsidR="00996900">
        <w:rPr>
          <w:rFonts w:eastAsia="Times New Roman"/>
          <w:szCs w:val="28"/>
          <w:lang w:val="en-US" w:eastAsia="ru-RU"/>
        </w:rPr>
        <w:t xml:space="preserve"> – leads to:</w:t>
      </w:r>
      <w:r w:rsidR="00EC601C">
        <w:rPr>
          <w:rFonts w:eastAsia="Times New Roman"/>
          <w:szCs w:val="28"/>
          <w:lang w:val="en-US" w:eastAsia="ru-RU"/>
        </w:rPr>
        <w:t xml:space="preserve"> </w:t>
      </w:r>
      <w:r w:rsidR="008C6782">
        <w:rPr>
          <w:rFonts w:eastAsia="Times New Roman"/>
          <w:szCs w:val="28"/>
          <w:lang w:val="en-US" w:eastAsia="ru-RU"/>
        </w:rPr>
        <w:t>cart content is not changed</w:t>
      </w:r>
      <w:r w:rsidR="00322943">
        <w:rPr>
          <w:rFonts w:eastAsia="Times New Roman"/>
          <w:szCs w:val="28"/>
          <w:lang w:val="en-US" w:eastAsia="ru-RU"/>
        </w:rPr>
        <w:t>.</w:t>
      </w:r>
    </w:p>
    <w:p w:rsidR="00F873AB" w:rsidRPr="00F873AB" w:rsidRDefault="00612496" w:rsidP="00916B63">
      <w:pPr>
        <w:rPr>
          <w:rFonts w:eastAsia="Times New Roman"/>
          <w:b/>
          <w:color w:val="000000"/>
          <w:szCs w:val="28"/>
          <w:lang w:val="en-US" w:eastAsia="ru-RU"/>
        </w:rPr>
      </w:pPr>
      <w:r w:rsidRPr="00F873AB">
        <w:rPr>
          <w:rFonts w:eastAsia="Times New Roman"/>
          <w:b/>
          <w:color w:val="000000"/>
          <w:szCs w:val="28"/>
          <w:lang w:val="en-US" w:eastAsia="ru-RU"/>
        </w:rPr>
        <w:t xml:space="preserve">1.2 </w:t>
      </w:r>
      <w:r w:rsidR="00F873AB" w:rsidRPr="00F873AB">
        <w:rPr>
          <w:rFonts w:eastAsia="Times New Roman"/>
          <w:b/>
          <w:color w:val="000000"/>
          <w:szCs w:val="28"/>
          <w:lang w:val="en-US" w:eastAsia="ru-RU"/>
        </w:rPr>
        <w:t>Removing product from cart</w:t>
      </w:r>
    </w:p>
    <w:p w:rsidR="00051907" w:rsidRPr="00F56958" w:rsidRDefault="00051907" w:rsidP="00916B63">
      <w:pPr>
        <w:jc w:val="left"/>
        <w:rPr>
          <w:rFonts w:eastAsia="Times New Roman"/>
          <w:szCs w:val="28"/>
          <w:lang w:val="uk-UA" w:eastAsia="ru-RU"/>
        </w:rPr>
      </w:pPr>
      <w:r w:rsidRPr="00F56958">
        <w:rPr>
          <w:shd w:val="clear" w:color="auto" w:fill="FFFFFF"/>
          <w:lang w:val="en-US"/>
        </w:rPr>
        <w:t>1.2.1 Remov</w:t>
      </w:r>
      <w:r w:rsidR="00FE6103" w:rsidRPr="00F56958">
        <w:rPr>
          <w:shd w:val="clear" w:color="auto" w:fill="FFFFFF"/>
          <w:lang w:val="en-US"/>
        </w:rPr>
        <w:t>ing</w:t>
      </w:r>
      <w:r w:rsidRPr="00F56958">
        <w:rPr>
          <w:shd w:val="clear" w:color="auto" w:fill="FFFFFF"/>
          <w:lang w:val="en-US"/>
        </w:rPr>
        <w:t xml:space="preserve"> one product</w:t>
      </w:r>
      <w:r w:rsidRPr="00F56958">
        <w:rPr>
          <w:lang w:val="en-US"/>
        </w:rPr>
        <w:br/>
      </w:r>
      <w:proofErr w:type="spellStart"/>
      <w:r w:rsidRPr="00F56958">
        <w:rPr>
          <w:shd w:val="clear" w:color="auto" w:fill="FFFFFF"/>
          <w:lang w:val="en-US"/>
        </w:rPr>
        <w:t>Product</w:t>
      </w:r>
      <w:proofErr w:type="spellEnd"/>
      <w:r w:rsidRPr="00F56958">
        <w:rPr>
          <w:shd w:val="clear" w:color="auto" w:fill="FFFFFF"/>
          <w:lang w:val="en-US"/>
        </w:rPr>
        <w:t xml:space="preserve"> is removed via any of the following actions: </w:t>
      </w:r>
      <w:r w:rsidRPr="00F56958">
        <w:rPr>
          <w:lang w:val="en-US"/>
        </w:rPr>
        <w:br/>
      </w:r>
      <w:r w:rsidR="00944B94" w:rsidRPr="00F56958">
        <w:rPr>
          <w:shd w:val="clear" w:color="auto" w:fill="FFFFFF"/>
          <w:lang w:val="en-US"/>
        </w:rPr>
        <w:t>1.”</w:t>
      </w:r>
      <w:r w:rsidRPr="00F56958">
        <w:rPr>
          <w:shd w:val="clear" w:color="auto" w:fill="FFFFFF"/>
          <w:lang w:val="en-US"/>
        </w:rPr>
        <w:t>Remov</w:t>
      </w:r>
      <w:r w:rsidR="00944B94" w:rsidRPr="00F56958">
        <w:rPr>
          <w:shd w:val="clear" w:color="auto" w:fill="FFFFFF"/>
          <w:lang w:val="en-US"/>
        </w:rPr>
        <w:t>e”</w:t>
      </w:r>
      <w:r w:rsidRPr="00F56958">
        <w:rPr>
          <w:shd w:val="clear" w:color="auto" w:fill="FFFFFF"/>
          <w:lang w:val="en-US"/>
        </w:rPr>
        <w:t xml:space="preserve"> button pushed</w:t>
      </w:r>
      <w:r w:rsidRPr="00F56958">
        <w:rPr>
          <w:lang w:val="en-US"/>
        </w:rPr>
        <w:br/>
      </w:r>
      <w:r w:rsidR="00944B94" w:rsidRPr="00F56958">
        <w:rPr>
          <w:shd w:val="clear" w:color="auto" w:fill="FFFFFF"/>
          <w:lang w:val="en-US"/>
        </w:rPr>
        <w:t>2.Spinbox “-</w:t>
      </w:r>
      <w:proofErr w:type="gramStart"/>
      <w:r w:rsidR="00944B94" w:rsidRPr="00F56958">
        <w:rPr>
          <w:shd w:val="clear" w:color="auto" w:fill="FFFFFF"/>
          <w:lang w:val="en-US"/>
        </w:rPr>
        <w:t>“</w:t>
      </w:r>
      <w:r w:rsidRPr="00F56958">
        <w:rPr>
          <w:shd w:val="clear" w:color="auto" w:fill="FFFFFF"/>
          <w:lang w:val="en-US"/>
        </w:rPr>
        <w:t xml:space="preserve"> </w:t>
      </w:r>
      <w:r w:rsidR="00314C29">
        <w:rPr>
          <w:shd w:val="clear" w:color="auto" w:fill="FFFFFF"/>
          <w:lang w:val="en-US"/>
        </w:rPr>
        <w:t>pushed</w:t>
      </w:r>
      <w:proofErr w:type="gramEnd"/>
      <w:r w:rsidRPr="00F56958">
        <w:rPr>
          <w:lang w:val="en-US"/>
        </w:rPr>
        <w:br/>
      </w:r>
      <w:r w:rsidRPr="00F56958">
        <w:rPr>
          <w:shd w:val="clear" w:color="auto" w:fill="FFFFFF"/>
          <w:lang w:val="en-US"/>
        </w:rPr>
        <w:t>3."Quantity" field = 0 and Tab key pressed</w:t>
      </w:r>
      <w:r w:rsidRPr="00F56958">
        <w:rPr>
          <w:lang w:val="en-US"/>
        </w:rPr>
        <w:br/>
      </w:r>
      <w:r w:rsidR="00FE6103" w:rsidRPr="00F56958">
        <w:rPr>
          <w:shd w:val="clear" w:color="auto" w:fill="FFFFFF"/>
          <w:lang w:val="en-US"/>
        </w:rPr>
        <w:lastRenderedPageBreak/>
        <w:t xml:space="preserve">           </w:t>
      </w:r>
      <w:r w:rsidRPr="00F56958">
        <w:rPr>
          <w:shd w:val="clear" w:color="auto" w:fill="FFFFFF"/>
          <w:lang w:val="en-US"/>
        </w:rPr>
        <w:t>1.2.</w:t>
      </w:r>
      <w:r w:rsidR="00FE6103" w:rsidRPr="00F56958">
        <w:rPr>
          <w:shd w:val="clear" w:color="auto" w:fill="FFFFFF"/>
          <w:lang w:val="en-US"/>
        </w:rPr>
        <w:t>2</w:t>
      </w:r>
      <w:r w:rsidRPr="00F56958">
        <w:rPr>
          <w:shd w:val="clear" w:color="auto" w:fill="FFFFFF"/>
          <w:lang w:val="en-US"/>
        </w:rPr>
        <w:t xml:space="preserve"> Remov</w:t>
      </w:r>
      <w:r w:rsidR="00944B94" w:rsidRPr="00F56958">
        <w:rPr>
          <w:shd w:val="clear" w:color="auto" w:fill="FFFFFF"/>
          <w:lang w:val="en-US"/>
        </w:rPr>
        <w:t>ing</w:t>
      </w:r>
      <w:r w:rsidRPr="00F56958">
        <w:rPr>
          <w:shd w:val="clear" w:color="auto" w:fill="FFFFFF"/>
          <w:lang w:val="en-US"/>
        </w:rPr>
        <w:t xml:space="preserve"> all products</w:t>
      </w:r>
      <w:r w:rsidRPr="00F56958">
        <w:rPr>
          <w:lang w:val="en-US"/>
        </w:rPr>
        <w:br/>
      </w:r>
      <w:proofErr w:type="gramStart"/>
      <w:r w:rsidRPr="00F56958">
        <w:rPr>
          <w:shd w:val="clear" w:color="auto" w:fill="FFFFFF"/>
          <w:lang w:val="en-US"/>
        </w:rPr>
        <w:t>After</w:t>
      </w:r>
      <w:proofErr w:type="gramEnd"/>
      <w:r w:rsidRPr="00F56958">
        <w:rPr>
          <w:shd w:val="clear" w:color="auto" w:fill="FFFFFF"/>
          <w:lang w:val="en-US"/>
        </w:rPr>
        <w:t xml:space="preserve"> last product in cart is removed window "Cart is empty" is displayed.</w:t>
      </w:r>
      <w:r w:rsidRPr="00F56958">
        <w:rPr>
          <w:lang w:val="en-US"/>
        </w:rPr>
        <w:br/>
      </w:r>
      <w:r w:rsidRPr="00F56958">
        <w:rPr>
          <w:shd w:val="clear" w:color="auto" w:fill="FFFFFF"/>
          <w:lang w:val="en-US"/>
        </w:rPr>
        <w:t>Link “Continue browsing here” leads to product gallery page.</w:t>
      </w:r>
    </w:p>
    <w:p w:rsidR="00F873AB" w:rsidRPr="00F873AB" w:rsidRDefault="00612496" w:rsidP="00916B63">
      <w:pPr>
        <w:rPr>
          <w:rFonts w:eastAsia="Times New Roman"/>
          <w:b/>
          <w:szCs w:val="28"/>
          <w:lang w:val="en-US" w:eastAsia="ru-RU"/>
        </w:rPr>
      </w:pPr>
      <w:r w:rsidRPr="00F873AB">
        <w:rPr>
          <w:rFonts w:eastAsia="Times New Roman"/>
          <w:b/>
          <w:szCs w:val="28"/>
          <w:lang w:val="en-US" w:eastAsia="ru-RU"/>
        </w:rPr>
        <w:t xml:space="preserve">1.3 </w:t>
      </w:r>
      <w:r w:rsidR="00F873AB" w:rsidRPr="00F873AB">
        <w:rPr>
          <w:rFonts w:eastAsia="Times New Roman"/>
          <w:b/>
          <w:szCs w:val="28"/>
          <w:lang w:val="en-US" w:eastAsia="ru-RU"/>
        </w:rPr>
        <w:t>Changing quantity of product</w:t>
      </w:r>
    </w:p>
    <w:p w:rsidR="00D26339" w:rsidRDefault="00D26339" w:rsidP="0067220B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Q</w:t>
      </w:r>
      <w:r w:rsidR="004A7BD7">
        <w:rPr>
          <w:rFonts w:eastAsia="Times New Roman"/>
          <w:szCs w:val="28"/>
          <w:lang w:val="en-US" w:eastAsia="ru-RU"/>
        </w:rPr>
        <w:t xml:space="preserve">uantity </w:t>
      </w:r>
      <w:r>
        <w:rPr>
          <w:rFonts w:eastAsia="Times New Roman"/>
          <w:szCs w:val="28"/>
          <w:lang w:val="en-US" w:eastAsia="ru-RU"/>
        </w:rPr>
        <w:t xml:space="preserve">of product </w:t>
      </w:r>
      <w:r w:rsidR="004A7BD7">
        <w:rPr>
          <w:rFonts w:eastAsia="Times New Roman"/>
          <w:szCs w:val="28"/>
          <w:lang w:val="en-US" w:eastAsia="ru-RU"/>
        </w:rPr>
        <w:t xml:space="preserve">in cart </w:t>
      </w:r>
      <w:r>
        <w:rPr>
          <w:rFonts w:eastAsia="Times New Roman"/>
          <w:szCs w:val="28"/>
          <w:lang w:val="en-US" w:eastAsia="ru-RU"/>
        </w:rPr>
        <w:t xml:space="preserve">is changed </w:t>
      </w:r>
      <w:r w:rsidRPr="00D26339">
        <w:rPr>
          <w:rFonts w:eastAsia="Times New Roman"/>
          <w:szCs w:val="28"/>
          <w:lang w:val="en-US" w:eastAsia="ru-RU"/>
        </w:rPr>
        <w:t>via any of the following actions</w:t>
      </w:r>
      <w:r w:rsidR="00FB71A8">
        <w:rPr>
          <w:rFonts w:eastAsia="Times New Roman"/>
          <w:szCs w:val="28"/>
          <w:lang w:val="en-US" w:eastAsia="ru-RU"/>
        </w:rPr>
        <w:t xml:space="preserve">: </w:t>
      </w:r>
    </w:p>
    <w:p w:rsidR="00734EC6" w:rsidRDefault="00D26339" w:rsidP="0067220B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1.</w:t>
      </w:r>
      <w:r w:rsidR="00FB71A8">
        <w:rPr>
          <w:rFonts w:eastAsia="Times New Roman"/>
          <w:szCs w:val="28"/>
          <w:lang w:val="en-US" w:eastAsia="ru-RU"/>
        </w:rPr>
        <w:t xml:space="preserve"> </w:t>
      </w:r>
      <w:r w:rsidR="00137BD2">
        <w:rPr>
          <w:rFonts w:eastAsia="Times New Roman"/>
          <w:szCs w:val="28"/>
          <w:lang w:val="en-US" w:eastAsia="ru-RU"/>
        </w:rPr>
        <w:t xml:space="preserve">Valid quantity </w:t>
      </w:r>
      <w:r w:rsidR="00FB71A8">
        <w:rPr>
          <w:rFonts w:eastAsia="Times New Roman"/>
          <w:szCs w:val="28"/>
          <w:lang w:val="en-US" w:eastAsia="ru-RU"/>
        </w:rPr>
        <w:t xml:space="preserve">in “Quantity” input </w:t>
      </w:r>
      <w:r w:rsidR="00734EC6">
        <w:rPr>
          <w:rFonts w:eastAsia="Times New Roman"/>
          <w:szCs w:val="28"/>
          <w:lang w:val="en-US" w:eastAsia="ru-RU"/>
        </w:rPr>
        <w:t>typed</w:t>
      </w:r>
      <w:r w:rsidR="004F7EDF">
        <w:rPr>
          <w:rFonts w:eastAsia="Times New Roman"/>
          <w:szCs w:val="28"/>
          <w:lang w:val="en-US" w:eastAsia="ru-RU"/>
        </w:rPr>
        <w:t xml:space="preserve"> and Tab </w:t>
      </w:r>
      <w:r w:rsidR="00734EC6">
        <w:rPr>
          <w:rFonts w:eastAsia="Times New Roman"/>
          <w:szCs w:val="28"/>
          <w:lang w:val="en-US" w:eastAsia="ru-RU"/>
        </w:rPr>
        <w:t>pressed</w:t>
      </w:r>
    </w:p>
    <w:p w:rsidR="00BB1093" w:rsidRDefault="00734EC6" w:rsidP="0067220B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2.</w:t>
      </w:r>
      <w:r w:rsidR="004F7EDF">
        <w:rPr>
          <w:rFonts w:eastAsia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szCs w:val="28"/>
          <w:lang w:val="en-US" w:eastAsia="ru-RU"/>
        </w:rPr>
        <w:t>S</w:t>
      </w:r>
      <w:r w:rsidR="00BB1093">
        <w:rPr>
          <w:rFonts w:eastAsia="Times New Roman"/>
          <w:szCs w:val="28"/>
          <w:lang w:val="en-US" w:eastAsia="ru-RU"/>
        </w:rPr>
        <w:t>pinbox</w:t>
      </w:r>
      <w:proofErr w:type="spellEnd"/>
      <w:r w:rsidR="00BB1093">
        <w:rPr>
          <w:rFonts w:eastAsia="Times New Roman"/>
          <w:szCs w:val="28"/>
          <w:lang w:val="en-US" w:eastAsia="ru-RU"/>
        </w:rPr>
        <w:t xml:space="preserve"> “+” </w:t>
      </w:r>
      <w:r>
        <w:rPr>
          <w:rFonts w:eastAsia="Times New Roman"/>
          <w:szCs w:val="28"/>
          <w:lang w:val="en-US" w:eastAsia="ru-RU"/>
        </w:rPr>
        <w:t>or</w:t>
      </w:r>
      <w:r w:rsidR="00BB1093">
        <w:rPr>
          <w:rFonts w:eastAsia="Times New Roman"/>
          <w:szCs w:val="28"/>
          <w:lang w:val="en-US" w:eastAsia="ru-RU"/>
        </w:rPr>
        <w:t xml:space="preserve"> “-</w:t>
      </w:r>
      <w:proofErr w:type="gramStart"/>
      <w:r w:rsidR="00BB1093">
        <w:rPr>
          <w:rFonts w:eastAsia="Times New Roman"/>
          <w:szCs w:val="28"/>
          <w:lang w:val="en-US" w:eastAsia="ru-RU"/>
        </w:rPr>
        <w:t>“</w:t>
      </w:r>
      <w:r>
        <w:rPr>
          <w:rFonts w:eastAsia="Times New Roman"/>
          <w:szCs w:val="28"/>
          <w:lang w:val="en-US" w:eastAsia="ru-RU"/>
        </w:rPr>
        <w:t xml:space="preserve"> p</w:t>
      </w:r>
      <w:r w:rsidR="00314C29">
        <w:rPr>
          <w:rFonts w:eastAsia="Times New Roman"/>
          <w:szCs w:val="28"/>
          <w:lang w:val="en-US" w:eastAsia="ru-RU"/>
        </w:rPr>
        <w:t>ushed</w:t>
      </w:r>
      <w:proofErr w:type="gramEnd"/>
    </w:p>
    <w:p w:rsidR="001E6F9D" w:rsidRPr="00C037F4" w:rsidRDefault="001E6F9D" w:rsidP="0096292C">
      <w:pPr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1.3.1</w:t>
      </w:r>
      <w:r w:rsidR="00FA57EE">
        <w:rPr>
          <w:rFonts w:eastAsia="Times New Roman"/>
          <w:szCs w:val="28"/>
          <w:lang w:val="en-US" w:eastAsia="ru-RU"/>
        </w:rPr>
        <w:t xml:space="preserve"> </w:t>
      </w:r>
      <w:r w:rsidR="00FA57EE" w:rsidRPr="00C037F4">
        <w:rPr>
          <w:rFonts w:eastAsia="Times New Roman"/>
          <w:szCs w:val="28"/>
          <w:lang w:val="en-US" w:eastAsia="ru-RU"/>
        </w:rPr>
        <w:t xml:space="preserve">Changing quantity by </w:t>
      </w:r>
      <w:proofErr w:type="spellStart"/>
      <w:r w:rsidR="00FA57EE" w:rsidRPr="00C037F4">
        <w:rPr>
          <w:rFonts w:eastAsia="Times New Roman"/>
          <w:szCs w:val="28"/>
          <w:lang w:val="en-US" w:eastAsia="ru-RU"/>
        </w:rPr>
        <w:t>spinbox</w:t>
      </w:r>
      <w:proofErr w:type="spellEnd"/>
      <w:r w:rsidR="00AD6E5D">
        <w:rPr>
          <w:rFonts w:eastAsia="Times New Roman"/>
          <w:szCs w:val="28"/>
          <w:lang w:val="en-US" w:eastAsia="ru-RU"/>
        </w:rPr>
        <w:t xml:space="preserve"> “+”</w:t>
      </w:r>
    </w:p>
    <w:p w:rsidR="00A53E9F" w:rsidRDefault="00A53E9F" w:rsidP="00A53E9F">
      <w:pPr>
        <w:ind w:firstLine="0"/>
        <w:rPr>
          <w:rFonts w:eastAsia="Times New Roman"/>
          <w:szCs w:val="28"/>
          <w:lang w:val="en-US" w:eastAsia="ru-RU"/>
        </w:rPr>
      </w:pPr>
      <w:r w:rsidRPr="00F56958">
        <w:rPr>
          <w:shd w:val="clear" w:color="auto" w:fill="FFFFFF"/>
          <w:lang w:val="en-US"/>
        </w:rPr>
        <w:t xml:space="preserve">After </w:t>
      </w:r>
      <w:proofErr w:type="spellStart"/>
      <w:r w:rsidR="003C257E" w:rsidRPr="003B6662">
        <w:rPr>
          <w:rFonts w:eastAsia="Times New Roman"/>
          <w:szCs w:val="28"/>
          <w:lang w:val="en-US" w:eastAsia="ru-RU"/>
        </w:rPr>
        <w:t>spinbox</w:t>
      </w:r>
      <w:proofErr w:type="spellEnd"/>
      <w:r w:rsidR="003C257E">
        <w:rPr>
          <w:rFonts w:eastAsia="Times New Roman"/>
          <w:szCs w:val="28"/>
          <w:lang w:val="en-US" w:eastAsia="ru-RU"/>
        </w:rPr>
        <w:t xml:space="preserve"> “+”</w:t>
      </w:r>
      <w:r w:rsidR="007F6EDE">
        <w:rPr>
          <w:rFonts w:eastAsia="Times New Roman"/>
          <w:szCs w:val="28"/>
          <w:lang w:val="en-US" w:eastAsia="ru-RU"/>
        </w:rPr>
        <w:t xml:space="preserve"> </w:t>
      </w:r>
      <w:r w:rsidRPr="00F56958">
        <w:rPr>
          <w:shd w:val="clear" w:color="auto" w:fill="FFFFFF"/>
          <w:lang w:val="en-US"/>
        </w:rPr>
        <w:t xml:space="preserve">is </w:t>
      </w:r>
      <w:r w:rsidR="007F6EDE">
        <w:rPr>
          <w:shd w:val="clear" w:color="auto" w:fill="FFFFFF"/>
          <w:lang w:val="en-US"/>
        </w:rPr>
        <w:t>pushed</w:t>
      </w:r>
      <w:r>
        <w:rPr>
          <w:shd w:val="clear" w:color="auto" w:fill="FFFFFF"/>
          <w:lang w:val="en-US"/>
        </w:rPr>
        <w:t xml:space="preserve">, </w:t>
      </w:r>
      <w:r w:rsidRPr="003408BB">
        <w:rPr>
          <w:rFonts w:eastAsia="Times New Roman"/>
          <w:szCs w:val="28"/>
          <w:lang w:val="en-US" w:eastAsia="ru-RU"/>
        </w:rPr>
        <w:t xml:space="preserve">quantity of </w:t>
      </w:r>
      <w:r w:rsidR="00314C29">
        <w:rPr>
          <w:rFonts w:eastAsia="Times New Roman"/>
          <w:szCs w:val="28"/>
          <w:lang w:val="en-US" w:eastAsia="ru-RU"/>
        </w:rPr>
        <w:t>the product</w:t>
      </w:r>
      <w:r>
        <w:rPr>
          <w:rFonts w:eastAsia="Times New Roman"/>
          <w:szCs w:val="28"/>
          <w:lang w:val="en-US" w:eastAsia="ru-RU"/>
        </w:rPr>
        <w:t xml:space="preserve"> is increased</w:t>
      </w:r>
      <w:r w:rsidRPr="003408BB">
        <w:rPr>
          <w:rFonts w:eastAsia="Times New Roman"/>
          <w:szCs w:val="28"/>
          <w:lang w:val="en-US" w:eastAsia="ru-RU"/>
        </w:rPr>
        <w:t xml:space="preserve"> </w:t>
      </w:r>
      <w:r w:rsidR="00314C29">
        <w:rPr>
          <w:rFonts w:eastAsia="Times New Roman"/>
          <w:szCs w:val="28"/>
          <w:lang w:val="en-US" w:eastAsia="ru-RU"/>
        </w:rPr>
        <w:t xml:space="preserve">on </w:t>
      </w:r>
      <w:r w:rsidR="007F6EDE">
        <w:rPr>
          <w:rFonts w:eastAsia="Times New Roman"/>
          <w:szCs w:val="28"/>
          <w:lang w:val="en-US" w:eastAsia="ru-RU"/>
        </w:rPr>
        <w:t>one</w:t>
      </w:r>
      <w:r w:rsidR="00314C29">
        <w:rPr>
          <w:rFonts w:eastAsia="Times New Roman"/>
          <w:szCs w:val="28"/>
          <w:lang w:val="en-US" w:eastAsia="ru-RU"/>
        </w:rPr>
        <w:t xml:space="preserve"> unit </w:t>
      </w:r>
      <w:r w:rsidRPr="003408BB">
        <w:rPr>
          <w:rFonts w:eastAsia="Times New Roman"/>
          <w:szCs w:val="28"/>
          <w:lang w:val="en-US" w:eastAsia="ru-RU"/>
        </w:rPr>
        <w:t xml:space="preserve">in cart. </w:t>
      </w:r>
    </w:p>
    <w:p w:rsidR="00AD6E5D" w:rsidRPr="00AD6E5D" w:rsidRDefault="00AD6E5D" w:rsidP="00AD6E5D">
      <w:pPr>
        <w:pStyle w:val="a5"/>
        <w:numPr>
          <w:ilvl w:val="2"/>
          <w:numId w:val="1"/>
        </w:numPr>
        <w:rPr>
          <w:rFonts w:eastAsia="Times New Roman"/>
          <w:szCs w:val="28"/>
          <w:lang w:val="en-US" w:eastAsia="ru-RU"/>
        </w:rPr>
      </w:pPr>
      <w:r w:rsidRPr="00AD6E5D">
        <w:rPr>
          <w:rFonts w:eastAsia="Times New Roman"/>
          <w:szCs w:val="28"/>
          <w:lang w:val="en-US" w:eastAsia="ru-RU"/>
        </w:rPr>
        <w:t xml:space="preserve">Changing quantity by </w:t>
      </w:r>
      <w:proofErr w:type="spellStart"/>
      <w:r w:rsidRPr="00AD6E5D">
        <w:rPr>
          <w:rFonts w:eastAsia="Times New Roman"/>
          <w:szCs w:val="28"/>
          <w:lang w:val="en-US" w:eastAsia="ru-RU"/>
        </w:rPr>
        <w:t>spinbox</w:t>
      </w:r>
      <w:proofErr w:type="spellEnd"/>
      <w:r w:rsidRPr="00AD6E5D">
        <w:rPr>
          <w:rFonts w:eastAsia="Times New Roman"/>
          <w:szCs w:val="28"/>
          <w:lang w:val="en-US" w:eastAsia="ru-RU"/>
        </w:rPr>
        <w:t xml:space="preserve"> “</w:t>
      </w:r>
      <w:r>
        <w:rPr>
          <w:rFonts w:eastAsia="Times New Roman"/>
          <w:szCs w:val="28"/>
          <w:lang w:val="en-US" w:eastAsia="ru-RU"/>
        </w:rPr>
        <w:t>-</w:t>
      </w:r>
      <w:r w:rsidRPr="00AD6E5D">
        <w:rPr>
          <w:rFonts w:eastAsia="Times New Roman"/>
          <w:szCs w:val="28"/>
          <w:lang w:val="en-US" w:eastAsia="ru-RU"/>
        </w:rPr>
        <w:t>”</w:t>
      </w:r>
    </w:p>
    <w:p w:rsidR="00AD6E5D" w:rsidRPr="00AD6E5D" w:rsidRDefault="00AD6E5D" w:rsidP="00AD6E5D">
      <w:pPr>
        <w:pStyle w:val="a5"/>
        <w:ind w:left="0" w:firstLine="0"/>
        <w:rPr>
          <w:rFonts w:eastAsia="Times New Roman"/>
          <w:szCs w:val="28"/>
          <w:lang w:val="en-US" w:eastAsia="ru-RU"/>
        </w:rPr>
      </w:pPr>
      <w:r w:rsidRPr="00AD6E5D">
        <w:rPr>
          <w:shd w:val="clear" w:color="auto" w:fill="FFFFFF"/>
          <w:lang w:val="en-US"/>
        </w:rPr>
        <w:t xml:space="preserve">After </w:t>
      </w:r>
      <w:proofErr w:type="spellStart"/>
      <w:r w:rsidRPr="00AD6E5D">
        <w:rPr>
          <w:rFonts w:eastAsia="Times New Roman"/>
          <w:szCs w:val="28"/>
          <w:lang w:val="en-US" w:eastAsia="ru-RU"/>
        </w:rPr>
        <w:t>spinbox</w:t>
      </w:r>
      <w:proofErr w:type="spellEnd"/>
      <w:r w:rsidRPr="00AD6E5D">
        <w:rPr>
          <w:rFonts w:eastAsia="Times New Roman"/>
          <w:szCs w:val="28"/>
          <w:lang w:val="en-US" w:eastAsia="ru-RU"/>
        </w:rPr>
        <w:t xml:space="preserve"> “</w:t>
      </w:r>
      <w:r>
        <w:rPr>
          <w:rFonts w:eastAsia="Times New Roman"/>
          <w:szCs w:val="28"/>
          <w:lang w:val="en-US" w:eastAsia="ru-RU"/>
        </w:rPr>
        <w:t>-</w:t>
      </w:r>
      <w:r w:rsidRPr="00AD6E5D">
        <w:rPr>
          <w:rFonts w:eastAsia="Times New Roman"/>
          <w:szCs w:val="28"/>
          <w:lang w:val="en-US" w:eastAsia="ru-RU"/>
        </w:rPr>
        <w:t xml:space="preserve">” </w:t>
      </w:r>
      <w:r w:rsidRPr="00AD6E5D">
        <w:rPr>
          <w:shd w:val="clear" w:color="auto" w:fill="FFFFFF"/>
          <w:lang w:val="en-US"/>
        </w:rPr>
        <w:t xml:space="preserve">is pushed, </w:t>
      </w:r>
      <w:r w:rsidRPr="00AD6E5D">
        <w:rPr>
          <w:rFonts w:eastAsia="Times New Roman"/>
          <w:szCs w:val="28"/>
          <w:lang w:val="en-US" w:eastAsia="ru-RU"/>
        </w:rPr>
        <w:t xml:space="preserve">quantity of the product is </w:t>
      </w:r>
      <w:r>
        <w:rPr>
          <w:rFonts w:eastAsia="Times New Roman"/>
          <w:szCs w:val="28"/>
          <w:lang w:val="en-US" w:eastAsia="ru-RU"/>
        </w:rPr>
        <w:t>de</w:t>
      </w:r>
      <w:r w:rsidRPr="00AD6E5D">
        <w:rPr>
          <w:rFonts w:eastAsia="Times New Roman"/>
          <w:szCs w:val="28"/>
          <w:lang w:val="en-US" w:eastAsia="ru-RU"/>
        </w:rPr>
        <w:t xml:space="preserve">creased on one unit in cart. </w:t>
      </w:r>
    </w:p>
    <w:p w:rsidR="0067220B" w:rsidRDefault="0067220B" w:rsidP="0096292C">
      <w:pPr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1.3.3 </w:t>
      </w:r>
      <w:r w:rsidR="00137BD2">
        <w:rPr>
          <w:rFonts w:eastAsia="Times New Roman"/>
          <w:szCs w:val="28"/>
          <w:lang w:val="en-US" w:eastAsia="ru-RU"/>
        </w:rPr>
        <w:t xml:space="preserve">Invalid </w:t>
      </w:r>
      <w:r w:rsidR="00655E4A">
        <w:rPr>
          <w:rFonts w:eastAsia="Times New Roman"/>
          <w:szCs w:val="28"/>
          <w:lang w:val="en-US" w:eastAsia="ru-RU"/>
        </w:rPr>
        <w:t>quantity</w:t>
      </w:r>
      <w:r w:rsidR="00137BD2">
        <w:rPr>
          <w:rFonts w:eastAsia="Times New Roman"/>
          <w:szCs w:val="28"/>
          <w:lang w:val="en-US" w:eastAsia="ru-RU"/>
        </w:rPr>
        <w:t xml:space="preserve"> processing</w:t>
      </w:r>
    </w:p>
    <w:p w:rsidR="003D6629" w:rsidRDefault="003D6629" w:rsidP="000E37A5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System processes </w:t>
      </w:r>
      <w:r w:rsidR="00001037">
        <w:rPr>
          <w:rFonts w:eastAsia="Times New Roman"/>
          <w:szCs w:val="28"/>
          <w:lang w:val="en-US" w:eastAsia="ru-RU"/>
        </w:rPr>
        <w:t xml:space="preserve">invalid quantity of </w:t>
      </w:r>
      <w:r w:rsidR="004334CF">
        <w:rPr>
          <w:rFonts w:eastAsia="Times New Roman"/>
          <w:szCs w:val="28"/>
          <w:lang w:val="en-US" w:eastAsia="ru-RU"/>
        </w:rPr>
        <w:t>the following</w:t>
      </w:r>
      <w:r w:rsidR="00001037">
        <w:rPr>
          <w:rFonts w:eastAsia="Times New Roman"/>
          <w:szCs w:val="28"/>
          <w:lang w:val="en-US" w:eastAsia="ru-RU"/>
        </w:rPr>
        <w:t xml:space="preserve"> types:</w:t>
      </w:r>
    </w:p>
    <w:p w:rsidR="00001037" w:rsidRDefault="00001037" w:rsidP="000E37A5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1.</w:t>
      </w:r>
      <w:r w:rsidR="0046589A">
        <w:rPr>
          <w:rFonts w:eastAsia="Times New Roman"/>
          <w:szCs w:val="28"/>
          <w:lang w:val="en-US" w:eastAsia="ru-RU"/>
        </w:rPr>
        <w:t xml:space="preserve"> </w:t>
      </w:r>
      <w:r w:rsidR="00435F3E">
        <w:rPr>
          <w:rFonts w:eastAsia="Times New Roman"/>
          <w:szCs w:val="28"/>
          <w:lang w:val="en-US" w:eastAsia="ru-RU"/>
        </w:rPr>
        <w:t>Decimal number</w:t>
      </w:r>
      <w:r w:rsidR="00996900">
        <w:rPr>
          <w:rFonts w:eastAsia="Times New Roman"/>
          <w:szCs w:val="28"/>
          <w:lang w:val="en-US" w:eastAsia="ru-RU"/>
        </w:rPr>
        <w:t xml:space="preserve"> -</w:t>
      </w:r>
      <w:r w:rsidR="00435F3E">
        <w:rPr>
          <w:rFonts w:eastAsia="Times New Roman"/>
          <w:szCs w:val="28"/>
          <w:lang w:val="en-US" w:eastAsia="ru-RU"/>
        </w:rPr>
        <w:t xml:space="preserve"> </w:t>
      </w:r>
      <w:r w:rsidR="00435F3E" w:rsidRPr="001A0940">
        <w:rPr>
          <w:rFonts w:eastAsia="Times New Roman"/>
          <w:szCs w:val="28"/>
          <w:lang w:val="en-US" w:eastAsia="ru-RU"/>
        </w:rPr>
        <w:t>changes quantity to converted number</w:t>
      </w:r>
    </w:p>
    <w:p w:rsidR="0075275D" w:rsidRDefault="00D27B87" w:rsidP="000E37A5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2. </w:t>
      </w:r>
      <w:r w:rsidR="00F40D2A">
        <w:rPr>
          <w:rFonts w:eastAsia="Times New Roman"/>
          <w:szCs w:val="28"/>
          <w:lang w:val="en-US" w:eastAsia="ru-RU"/>
        </w:rPr>
        <w:t xml:space="preserve">Quantity that exceeds available in stock </w:t>
      </w:r>
      <w:r>
        <w:rPr>
          <w:rFonts w:eastAsia="Times New Roman"/>
          <w:szCs w:val="28"/>
          <w:lang w:val="en-US" w:eastAsia="ru-RU"/>
        </w:rPr>
        <w:t xml:space="preserve">- </w:t>
      </w:r>
      <w:r w:rsidR="000F7D0D">
        <w:rPr>
          <w:rFonts w:eastAsia="Times New Roman"/>
          <w:szCs w:val="28"/>
          <w:lang w:val="en-US" w:eastAsia="ru-RU"/>
        </w:rPr>
        <w:t xml:space="preserve">leads to: </w:t>
      </w:r>
      <w:r w:rsidR="0075275D">
        <w:rPr>
          <w:rFonts w:eastAsia="Times New Roman"/>
          <w:szCs w:val="28"/>
          <w:lang w:val="en-US" w:eastAsia="ru-RU"/>
        </w:rPr>
        <w:t xml:space="preserve">1) number is not accepted; 2) </w:t>
      </w:r>
      <w:r w:rsidR="0075275D" w:rsidRPr="00515E19">
        <w:rPr>
          <w:rFonts w:eastAsia="Times New Roman"/>
          <w:szCs w:val="28"/>
          <w:lang w:val="en-US" w:eastAsia="ru-RU"/>
        </w:rPr>
        <w:t>tooltip that says “</w:t>
      </w:r>
      <w:r w:rsidR="004A7BD7" w:rsidRPr="004A7BD7">
        <w:rPr>
          <w:rFonts w:eastAsia="Times New Roman"/>
          <w:szCs w:val="28"/>
          <w:lang w:val="en-US" w:eastAsia="ru-RU"/>
        </w:rPr>
        <w:t>All available stock in the cart</w:t>
      </w:r>
      <w:r w:rsidR="0075275D" w:rsidRPr="00515E19">
        <w:rPr>
          <w:rFonts w:eastAsia="Times New Roman"/>
          <w:szCs w:val="28"/>
          <w:lang w:val="en-US" w:eastAsia="ru-RU"/>
        </w:rPr>
        <w:t xml:space="preserve">” is displayed. </w:t>
      </w:r>
    </w:p>
    <w:p w:rsidR="00D27B87" w:rsidRPr="00515E19" w:rsidRDefault="00D27B87" w:rsidP="000E37A5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3. Other - leads to: 1) input is not accepted; 2) </w:t>
      </w:r>
      <w:r w:rsidRPr="00515E19">
        <w:rPr>
          <w:rFonts w:eastAsia="Times New Roman"/>
          <w:szCs w:val="28"/>
          <w:lang w:val="en-US" w:eastAsia="ru-RU"/>
        </w:rPr>
        <w:t>“Select needed format”</w:t>
      </w:r>
      <w:r>
        <w:rPr>
          <w:rFonts w:eastAsia="Times New Roman"/>
          <w:szCs w:val="28"/>
          <w:lang w:val="en-US" w:eastAsia="ru-RU"/>
        </w:rPr>
        <w:t xml:space="preserve"> </w:t>
      </w:r>
      <w:r w:rsidRPr="00515E19">
        <w:rPr>
          <w:rFonts w:eastAsia="Times New Roman"/>
          <w:szCs w:val="28"/>
          <w:lang w:val="en-US" w:eastAsia="ru-RU"/>
        </w:rPr>
        <w:t xml:space="preserve">tooltip is displayed. </w:t>
      </w:r>
    </w:p>
    <w:p w:rsidR="004338A7" w:rsidRPr="00F873AB" w:rsidRDefault="00C0228D" w:rsidP="0096292C">
      <w:pPr>
        <w:rPr>
          <w:rFonts w:eastAsia="Times New Roman"/>
          <w:b/>
          <w:szCs w:val="28"/>
          <w:lang w:val="en-US" w:eastAsia="ru-RU"/>
        </w:rPr>
      </w:pPr>
      <w:r w:rsidRPr="00F873AB">
        <w:rPr>
          <w:rFonts w:eastAsia="Times New Roman"/>
          <w:b/>
          <w:szCs w:val="28"/>
          <w:lang w:val="en-US" w:eastAsia="ru-RU"/>
        </w:rPr>
        <w:t>1.4</w:t>
      </w:r>
      <w:r w:rsidR="0030443E" w:rsidRPr="00F873AB">
        <w:rPr>
          <w:rFonts w:eastAsia="Times New Roman"/>
          <w:b/>
          <w:szCs w:val="28"/>
          <w:lang w:val="en-US" w:eastAsia="ru-RU"/>
        </w:rPr>
        <w:t xml:space="preserve"> </w:t>
      </w:r>
      <w:r w:rsidR="004338A7" w:rsidRPr="00F873AB">
        <w:rPr>
          <w:rFonts w:eastAsia="Times New Roman"/>
          <w:b/>
          <w:szCs w:val="28"/>
          <w:lang w:val="en-US" w:eastAsia="ru-RU"/>
        </w:rPr>
        <w:t>Full-page version of cart</w:t>
      </w:r>
    </w:p>
    <w:p w:rsidR="005D231E" w:rsidRDefault="00E62272" w:rsidP="000E37A5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&lt;Enter&gt; </w:t>
      </w:r>
      <w:r w:rsidR="005D231E">
        <w:rPr>
          <w:rFonts w:eastAsia="Times New Roman"/>
          <w:szCs w:val="28"/>
          <w:lang w:val="en-US" w:eastAsia="ru-RU"/>
        </w:rPr>
        <w:t>pressed</w:t>
      </w:r>
      <w:r w:rsidR="009B2BD6">
        <w:rPr>
          <w:rFonts w:eastAsia="Times New Roman"/>
          <w:szCs w:val="28"/>
          <w:lang w:val="en-US" w:eastAsia="ru-RU"/>
        </w:rPr>
        <w:t xml:space="preserve"> </w:t>
      </w:r>
      <w:r w:rsidR="00B87BF8">
        <w:rPr>
          <w:rFonts w:eastAsia="Times New Roman"/>
          <w:szCs w:val="28"/>
          <w:lang w:val="en-US" w:eastAsia="ru-RU"/>
        </w:rPr>
        <w:t xml:space="preserve">in </w:t>
      </w:r>
      <w:r w:rsidR="009B2BD6" w:rsidRPr="008441E2">
        <w:rPr>
          <w:rFonts w:eastAsia="Times New Roman"/>
          <w:szCs w:val="28"/>
          <w:lang w:val="en-US" w:eastAsia="ru-RU"/>
        </w:rPr>
        <w:t>“Quantity” input</w:t>
      </w:r>
      <w:r w:rsidR="005D231E">
        <w:rPr>
          <w:rFonts w:eastAsia="Times New Roman"/>
          <w:szCs w:val="28"/>
          <w:lang w:val="en-US" w:eastAsia="ru-RU"/>
        </w:rPr>
        <w:t xml:space="preserve">, </w:t>
      </w:r>
      <w:r w:rsidR="00B87BF8">
        <w:rPr>
          <w:rFonts w:eastAsia="Times New Roman"/>
          <w:szCs w:val="28"/>
          <w:lang w:val="en-US" w:eastAsia="ru-RU"/>
        </w:rPr>
        <w:t>opens cart page</w:t>
      </w:r>
      <w:r w:rsidR="008441E2" w:rsidRPr="008441E2">
        <w:rPr>
          <w:rFonts w:eastAsia="Times New Roman"/>
          <w:szCs w:val="28"/>
          <w:lang w:val="en-US" w:eastAsia="ru-RU"/>
        </w:rPr>
        <w:t>.</w:t>
      </w:r>
      <w:r w:rsidR="0022784A" w:rsidRPr="008441E2">
        <w:rPr>
          <w:rFonts w:eastAsia="Times New Roman"/>
          <w:szCs w:val="28"/>
          <w:lang w:val="en-US" w:eastAsia="ru-RU"/>
        </w:rPr>
        <w:t xml:space="preserve"> </w:t>
      </w:r>
    </w:p>
    <w:p w:rsidR="006B75D8" w:rsidRDefault="00272B72" w:rsidP="000E37A5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C</w:t>
      </w:r>
      <w:r w:rsidR="00522341">
        <w:rPr>
          <w:rFonts w:eastAsia="Times New Roman"/>
          <w:szCs w:val="28"/>
          <w:lang w:val="en-US" w:eastAsia="ru-RU"/>
        </w:rPr>
        <w:t>art page</w:t>
      </w:r>
      <w:r>
        <w:rPr>
          <w:rFonts w:eastAsia="Times New Roman"/>
          <w:szCs w:val="28"/>
          <w:lang w:val="en-US" w:eastAsia="ru-RU"/>
        </w:rPr>
        <w:t xml:space="preserve"> meets r</w:t>
      </w:r>
      <w:r>
        <w:rPr>
          <w:rFonts w:eastAsia="Times New Roman"/>
          <w:szCs w:val="28"/>
          <w:lang w:val="en-US" w:eastAsia="ru-RU"/>
        </w:rPr>
        <w:t>equirements in paragraph 1.3</w:t>
      </w:r>
      <w:r>
        <w:rPr>
          <w:rFonts w:eastAsia="Times New Roman"/>
          <w:szCs w:val="28"/>
          <w:lang w:val="en-US" w:eastAsia="ru-RU"/>
        </w:rPr>
        <w:t>.</w:t>
      </w:r>
    </w:p>
    <w:p w:rsidR="00B80700" w:rsidRDefault="00B80700" w:rsidP="00B80700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Quantity </w:t>
      </w:r>
      <w:r w:rsidR="00AD6EC6">
        <w:rPr>
          <w:rFonts w:eastAsia="Times New Roman"/>
          <w:szCs w:val="28"/>
          <w:lang w:val="en-US" w:eastAsia="ru-RU"/>
        </w:rPr>
        <w:t>chang</w:t>
      </w:r>
      <w:r w:rsidR="00547EC2">
        <w:rPr>
          <w:rFonts w:eastAsia="Times New Roman"/>
          <w:szCs w:val="28"/>
          <w:lang w:val="en-US" w:eastAsia="ru-RU"/>
        </w:rPr>
        <w:t>e</w:t>
      </w:r>
      <w:r w:rsidR="00AD6EC6">
        <w:rPr>
          <w:rFonts w:eastAsia="Times New Roman"/>
          <w:szCs w:val="28"/>
          <w:lang w:val="en-US" w:eastAsia="ru-RU"/>
        </w:rPr>
        <w:t xml:space="preserve"> </w:t>
      </w:r>
      <w:r w:rsidR="00FD1C97">
        <w:rPr>
          <w:rFonts w:eastAsia="Times New Roman"/>
          <w:szCs w:val="28"/>
          <w:lang w:val="en-US" w:eastAsia="ru-RU"/>
        </w:rPr>
        <w:t>on</w:t>
      </w:r>
      <w:r w:rsidR="00AD6EC6">
        <w:rPr>
          <w:rFonts w:eastAsia="Times New Roman"/>
          <w:szCs w:val="28"/>
          <w:lang w:val="en-US" w:eastAsia="ru-RU"/>
        </w:rPr>
        <w:t xml:space="preserve"> cart </w:t>
      </w:r>
      <w:r w:rsidR="00FD1C97">
        <w:rPr>
          <w:rFonts w:eastAsia="Times New Roman"/>
          <w:szCs w:val="28"/>
          <w:lang w:val="en-US" w:eastAsia="ru-RU"/>
        </w:rPr>
        <w:t xml:space="preserve">page </w:t>
      </w:r>
      <w:r>
        <w:rPr>
          <w:rFonts w:eastAsia="Times New Roman"/>
          <w:szCs w:val="28"/>
          <w:lang w:val="en-US" w:eastAsia="ru-RU"/>
        </w:rPr>
        <w:t xml:space="preserve">is </w:t>
      </w:r>
      <w:r w:rsidR="00A1481B">
        <w:rPr>
          <w:rFonts w:eastAsia="Times New Roman"/>
          <w:szCs w:val="28"/>
          <w:lang w:val="en-US" w:eastAsia="ru-RU"/>
        </w:rPr>
        <w:t>confirmed</w:t>
      </w:r>
      <w:r>
        <w:rPr>
          <w:rFonts w:eastAsia="Times New Roman"/>
          <w:szCs w:val="28"/>
          <w:lang w:val="en-US" w:eastAsia="ru-RU"/>
        </w:rPr>
        <w:t xml:space="preserve"> </w:t>
      </w:r>
      <w:r w:rsidRPr="00D26339">
        <w:rPr>
          <w:rFonts w:eastAsia="Times New Roman"/>
          <w:szCs w:val="28"/>
          <w:lang w:val="en-US" w:eastAsia="ru-RU"/>
        </w:rPr>
        <w:t>via any of the following actions</w:t>
      </w:r>
      <w:r>
        <w:rPr>
          <w:rFonts w:eastAsia="Times New Roman"/>
          <w:szCs w:val="28"/>
          <w:lang w:val="en-US" w:eastAsia="ru-RU"/>
        </w:rPr>
        <w:t xml:space="preserve">: </w:t>
      </w:r>
    </w:p>
    <w:p w:rsidR="00B80700" w:rsidRDefault="00B80700" w:rsidP="00B80700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1. </w:t>
      </w:r>
      <w:r w:rsidR="00E62272">
        <w:rPr>
          <w:rFonts w:eastAsia="Times New Roman"/>
          <w:szCs w:val="28"/>
          <w:lang w:val="en-US" w:eastAsia="ru-RU"/>
        </w:rPr>
        <w:t>&lt;</w:t>
      </w:r>
      <w:r w:rsidR="00547EC2">
        <w:rPr>
          <w:rFonts w:eastAsia="Times New Roman"/>
          <w:szCs w:val="28"/>
          <w:lang w:val="en-US" w:eastAsia="ru-RU"/>
        </w:rPr>
        <w:t>Enter</w:t>
      </w:r>
      <w:r w:rsidR="00E62272">
        <w:rPr>
          <w:rFonts w:eastAsia="Times New Roman"/>
          <w:szCs w:val="28"/>
          <w:lang w:val="en-US" w:eastAsia="ru-RU"/>
        </w:rPr>
        <w:t>&gt;</w:t>
      </w:r>
      <w:r w:rsidR="00547EC2">
        <w:rPr>
          <w:rFonts w:eastAsia="Times New Roman"/>
          <w:szCs w:val="28"/>
          <w:lang w:val="en-US" w:eastAsia="ru-RU"/>
        </w:rPr>
        <w:t xml:space="preserve"> pressed</w:t>
      </w:r>
    </w:p>
    <w:p w:rsidR="00B80700" w:rsidRDefault="00B80700" w:rsidP="00B80700">
      <w:pPr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2. </w:t>
      </w:r>
      <w:r w:rsidR="00547EC2" w:rsidRPr="00854F1A">
        <w:rPr>
          <w:rFonts w:eastAsia="Times New Roman"/>
          <w:szCs w:val="28"/>
          <w:lang w:val="en-US" w:eastAsia="ru-RU"/>
        </w:rPr>
        <w:t>“Update</w:t>
      </w:r>
      <w:r w:rsidR="00547EC2">
        <w:rPr>
          <w:rFonts w:eastAsia="Times New Roman"/>
          <w:szCs w:val="28"/>
          <w:lang w:val="en-US" w:eastAsia="ru-RU"/>
        </w:rPr>
        <w:t xml:space="preserve"> cart</w:t>
      </w:r>
      <w:r w:rsidR="00547EC2" w:rsidRPr="00854F1A">
        <w:rPr>
          <w:rFonts w:eastAsia="Times New Roman"/>
          <w:szCs w:val="28"/>
          <w:lang w:val="en-US" w:eastAsia="ru-RU"/>
        </w:rPr>
        <w:t>”</w:t>
      </w:r>
      <w:r w:rsidR="00547EC2">
        <w:rPr>
          <w:rFonts w:eastAsia="Times New Roman"/>
          <w:szCs w:val="28"/>
          <w:lang w:val="en-US" w:eastAsia="ru-RU"/>
        </w:rPr>
        <w:t xml:space="preserve"> button pushed</w:t>
      </w:r>
    </w:p>
    <w:p w:rsidR="00C61C73" w:rsidRDefault="00C61C73" w:rsidP="0096292C">
      <w:pPr>
        <w:rPr>
          <w:rFonts w:eastAsia="Times New Roman"/>
          <w:b/>
          <w:szCs w:val="28"/>
          <w:lang w:val="en-US" w:eastAsia="ru-RU"/>
        </w:rPr>
      </w:pPr>
      <w:r w:rsidRPr="00C61C73">
        <w:rPr>
          <w:rFonts w:eastAsia="Times New Roman"/>
          <w:b/>
          <w:szCs w:val="28"/>
          <w:lang w:val="en-US" w:eastAsia="ru-RU"/>
        </w:rPr>
        <w:t>1.5 Browsing cart products</w:t>
      </w:r>
    </w:p>
    <w:p w:rsidR="00910175" w:rsidRPr="002A62F2" w:rsidRDefault="00366779" w:rsidP="002A62F2">
      <w:pPr>
        <w:ind w:firstLine="0"/>
        <w:rPr>
          <w:rFonts w:eastAsia="Times New Roman"/>
          <w:szCs w:val="28"/>
          <w:lang w:val="en-US" w:eastAsia="ru-RU"/>
        </w:rPr>
      </w:pPr>
      <w:r w:rsidRPr="002A62F2">
        <w:rPr>
          <w:rFonts w:eastAsia="Times New Roman"/>
          <w:szCs w:val="28"/>
          <w:lang w:val="en-US" w:eastAsia="ru-RU"/>
        </w:rPr>
        <w:t xml:space="preserve">Cart product is browsed </w:t>
      </w:r>
      <w:r w:rsidR="002A62F2" w:rsidRPr="002A62F2">
        <w:rPr>
          <w:shd w:val="clear" w:color="auto" w:fill="FFFFFF"/>
          <w:lang w:val="en-US"/>
        </w:rPr>
        <w:t>via any of the following actions: </w:t>
      </w:r>
    </w:p>
    <w:p w:rsidR="00910175" w:rsidRPr="002A62F2" w:rsidRDefault="002A62F2" w:rsidP="002A62F2">
      <w:pPr>
        <w:pStyle w:val="a5"/>
        <w:ind w:left="0"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1.</w:t>
      </w:r>
      <w:r w:rsidR="00272B72">
        <w:rPr>
          <w:rFonts w:eastAsia="Times New Roman"/>
          <w:szCs w:val="28"/>
          <w:lang w:val="en-US" w:eastAsia="ru-RU"/>
        </w:rPr>
        <w:t xml:space="preserve"> </w:t>
      </w:r>
      <w:r w:rsidR="00910175" w:rsidRPr="002A62F2">
        <w:rPr>
          <w:rFonts w:eastAsia="Times New Roman"/>
          <w:szCs w:val="28"/>
          <w:lang w:val="en-US" w:eastAsia="ru-RU"/>
        </w:rPr>
        <w:t>P</w:t>
      </w:r>
      <w:r w:rsidR="0057218A" w:rsidRPr="002A62F2">
        <w:rPr>
          <w:rFonts w:eastAsia="Times New Roman"/>
          <w:szCs w:val="28"/>
          <w:lang w:val="en-US" w:eastAsia="ru-RU"/>
        </w:rPr>
        <w:t xml:space="preserve">roduct name </w:t>
      </w:r>
      <w:r w:rsidR="00910175" w:rsidRPr="002A62F2">
        <w:rPr>
          <w:rFonts w:eastAsia="Times New Roman"/>
          <w:szCs w:val="28"/>
          <w:lang w:val="en-US" w:eastAsia="ru-RU"/>
        </w:rPr>
        <w:t>clicked</w:t>
      </w:r>
      <w:r w:rsidR="0057218A" w:rsidRPr="002A62F2">
        <w:rPr>
          <w:rFonts w:eastAsia="Times New Roman"/>
          <w:szCs w:val="28"/>
          <w:lang w:val="en-US" w:eastAsia="ru-RU"/>
        </w:rPr>
        <w:t xml:space="preserve"> </w:t>
      </w:r>
    </w:p>
    <w:p w:rsidR="00203534" w:rsidRPr="002A62F2" w:rsidRDefault="00910175" w:rsidP="002A62F2">
      <w:pPr>
        <w:ind w:firstLine="0"/>
        <w:jc w:val="left"/>
        <w:rPr>
          <w:rFonts w:eastAsia="Times New Roman"/>
          <w:szCs w:val="28"/>
          <w:lang w:val="en-US" w:eastAsia="ru-RU"/>
        </w:rPr>
      </w:pPr>
      <w:r w:rsidRPr="002A62F2">
        <w:rPr>
          <w:rFonts w:eastAsia="Times New Roman"/>
          <w:szCs w:val="28"/>
          <w:lang w:val="en-US" w:eastAsia="ru-RU"/>
        </w:rPr>
        <w:t xml:space="preserve">2. Product </w:t>
      </w:r>
      <w:r w:rsidR="0057218A" w:rsidRPr="002A62F2">
        <w:rPr>
          <w:rFonts w:eastAsia="Times New Roman"/>
          <w:szCs w:val="28"/>
          <w:lang w:val="en-US" w:eastAsia="ru-RU"/>
        </w:rPr>
        <w:t xml:space="preserve">picture </w:t>
      </w:r>
      <w:r w:rsidRPr="002A62F2">
        <w:rPr>
          <w:rFonts w:eastAsia="Times New Roman"/>
          <w:szCs w:val="28"/>
          <w:lang w:val="en-US" w:eastAsia="ru-RU"/>
        </w:rPr>
        <w:t>clicked</w:t>
      </w:r>
    </w:p>
    <w:p w:rsidR="00203534" w:rsidRPr="00E51759" w:rsidRDefault="00203534" w:rsidP="0096292C">
      <w:pPr>
        <w:rPr>
          <w:rFonts w:eastAsia="Times New Roman"/>
          <w:b/>
          <w:color w:val="FF0000"/>
          <w:szCs w:val="28"/>
          <w:lang w:val="en-US" w:eastAsia="ru-RU"/>
        </w:rPr>
      </w:pPr>
      <w:r w:rsidRPr="00E51759">
        <w:rPr>
          <w:rFonts w:eastAsia="Times New Roman"/>
          <w:b/>
          <w:color w:val="FF0000"/>
          <w:szCs w:val="28"/>
          <w:lang w:val="en-US" w:eastAsia="ru-RU"/>
        </w:rPr>
        <w:lastRenderedPageBreak/>
        <w:t>1.6</w:t>
      </w:r>
      <w:r w:rsidR="00F57EF1" w:rsidRPr="00E51759">
        <w:rPr>
          <w:rFonts w:eastAsia="Times New Roman"/>
          <w:b/>
          <w:color w:val="FF0000"/>
          <w:szCs w:val="28"/>
          <w:lang w:val="en-US" w:eastAsia="ru-RU"/>
        </w:rPr>
        <w:t xml:space="preserve"> </w:t>
      </w:r>
      <w:r w:rsidR="00302871" w:rsidRPr="00E51759">
        <w:rPr>
          <w:rFonts w:eastAsia="Times New Roman"/>
          <w:b/>
          <w:color w:val="FF0000"/>
          <w:szCs w:val="28"/>
          <w:lang w:val="en-US" w:eastAsia="ru-RU"/>
        </w:rPr>
        <w:t>C</w:t>
      </w:r>
      <w:r w:rsidR="00026D45" w:rsidRPr="00E51759">
        <w:rPr>
          <w:rFonts w:eastAsia="Times New Roman"/>
          <w:b/>
          <w:color w:val="FF0000"/>
          <w:szCs w:val="28"/>
          <w:lang w:val="en-US" w:eastAsia="ru-RU"/>
        </w:rPr>
        <w:t xml:space="preserve">art icon </w:t>
      </w:r>
    </w:p>
    <w:p w:rsidR="00302871" w:rsidRDefault="00302871" w:rsidP="0096292C">
      <w:pPr>
        <w:rPr>
          <w:rFonts w:eastAsia="Times New Roman"/>
          <w:color w:val="FF0000"/>
          <w:szCs w:val="28"/>
          <w:lang w:val="en-US" w:eastAsia="ru-RU"/>
        </w:rPr>
      </w:pPr>
      <w:r>
        <w:rPr>
          <w:rFonts w:eastAsia="Times New Roman"/>
          <w:color w:val="FF0000"/>
          <w:szCs w:val="28"/>
          <w:lang w:val="en-US" w:eastAsia="ru-RU"/>
        </w:rPr>
        <w:t>After</w:t>
      </w:r>
      <w:r w:rsidR="00CE66E3" w:rsidRPr="00B56472">
        <w:rPr>
          <w:rFonts w:eastAsia="Times New Roman"/>
          <w:color w:val="FF0000"/>
          <w:szCs w:val="28"/>
          <w:lang w:val="en-US" w:eastAsia="ru-RU"/>
        </w:rPr>
        <w:t xml:space="preserve"> cart icon </w:t>
      </w:r>
      <w:r>
        <w:rPr>
          <w:rFonts w:eastAsia="Times New Roman"/>
          <w:color w:val="FF0000"/>
          <w:szCs w:val="28"/>
          <w:lang w:val="en-US" w:eastAsia="ru-RU"/>
        </w:rPr>
        <w:t>is clicked</w:t>
      </w:r>
      <w:r w:rsidR="00CE66E3" w:rsidRPr="00B56472">
        <w:rPr>
          <w:rFonts w:eastAsia="Times New Roman"/>
          <w:color w:val="FF0000"/>
          <w:szCs w:val="28"/>
          <w:lang w:val="en-US" w:eastAsia="ru-RU"/>
        </w:rPr>
        <w:t xml:space="preserve"> </w:t>
      </w:r>
    </w:p>
    <w:p w:rsidR="00203534" w:rsidRPr="00B56472" w:rsidRDefault="000B0C6B" w:rsidP="0096292C">
      <w:pPr>
        <w:rPr>
          <w:rFonts w:eastAsia="Times New Roman"/>
          <w:color w:val="FF0000"/>
          <w:szCs w:val="28"/>
          <w:lang w:val="en-US" w:eastAsia="ru-RU"/>
        </w:rPr>
      </w:pPr>
      <w:proofErr w:type="gramStart"/>
      <w:r w:rsidRPr="00B56472">
        <w:rPr>
          <w:rFonts w:eastAsia="Times New Roman"/>
          <w:color w:val="FF0000"/>
          <w:szCs w:val="28"/>
          <w:lang w:val="en-US" w:eastAsia="ru-RU"/>
        </w:rPr>
        <w:t>empty</w:t>
      </w:r>
      <w:proofErr w:type="gramEnd"/>
      <w:r w:rsidRPr="00B56472">
        <w:rPr>
          <w:rFonts w:eastAsia="Times New Roman"/>
          <w:color w:val="FF0000"/>
          <w:szCs w:val="28"/>
          <w:lang w:val="en-US" w:eastAsia="ru-RU"/>
        </w:rPr>
        <w:t xml:space="preserve"> </w:t>
      </w:r>
      <w:r w:rsidR="00CE66E3" w:rsidRPr="00B56472">
        <w:rPr>
          <w:rFonts w:eastAsia="Times New Roman"/>
          <w:color w:val="FF0000"/>
          <w:szCs w:val="28"/>
          <w:lang w:val="en-US" w:eastAsia="ru-RU"/>
        </w:rPr>
        <w:t xml:space="preserve">cart </w:t>
      </w:r>
      <w:r w:rsidR="004E381D" w:rsidRPr="00B56472">
        <w:rPr>
          <w:rFonts w:eastAsia="Times New Roman"/>
          <w:color w:val="FF0000"/>
          <w:szCs w:val="28"/>
          <w:lang w:val="en-US" w:eastAsia="ru-RU"/>
        </w:rPr>
        <w:t>opens window that says “Cart is empty” and contains “Continue browsing here” button</w:t>
      </w:r>
      <w:r w:rsidR="00BE0714" w:rsidRPr="00B56472">
        <w:rPr>
          <w:rFonts w:eastAsia="Times New Roman"/>
          <w:color w:val="FF0000"/>
          <w:szCs w:val="28"/>
          <w:lang w:val="en-US" w:eastAsia="ru-RU"/>
        </w:rPr>
        <w:t xml:space="preserve">. </w:t>
      </w:r>
    </w:p>
    <w:p w:rsidR="00203534" w:rsidRPr="00C605AF" w:rsidRDefault="00203534" w:rsidP="0096292C">
      <w:pPr>
        <w:rPr>
          <w:rFonts w:eastAsia="Times New Roman"/>
          <w:b/>
          <w:color w:val="FF0000"/>
          <w:szCs w:val="28"/>
          <w:lang w:val="en-US" w:eastAsia="ru-RU"/>
        </w:rPr>
      </w:pPr>
      <w:r w:rsidRPr="00C605AF">
        <w:rPr>
          <w:rFonts w:eastAsia="Times New Roman"/>
          <w:b/>
          <w:color w:val="FF0000"/>
          <w:szCs w:val="28"/>
          <w:lang w:val="en-US" w:eastAsia="ru-RU"/>
        </w:rPr>
        <w:t xml:space="preserve">1.7 Closing </w:t>
      </w:r>
      <w:r w:rsidR="00731E3B" w:rsidRPr="00C605AF">
        <w:rPr>
          <w:rFonts w:eastAsia="Times New Roman"/>
          <w:b/>
          <w:color w:val="FF0000"/>
          <w:szCs w:val="28"/>
          <w:lang w:val="en-US" w:eastAsia="ru-RU"/>
        </w:rPr>
        <w:t xml:space="preserve">mini </w:t>
      </w:r>
      <w:r w:rsidRPr="00C605AF">
        <w:rPr>
          <w:rFonts w:eastAsia="Times New Roman"/>
          <w:b/>
          <w:color w:val="FF0000"/>
          <w:szCs w:val="28"/>
          <w:lang w:val="en-US" w:eastAsia="ru-RU"/>
        </w:rPr>
        <w:t>cart window</w:t>
      </w:r>
    </w:p>
    <w:p w:rsidR="000E46C3" w:rsidRPr="00C605AF" w:rsidRDefault="004E381D" w:rsidP="0096292C">
      <w:pPr>
        <w:rPr>
          <w:rFonts w:eastAsia="Times New Roman"/>
          <w:color w:val="FF0000"/>
          <w:szCs w:val="28"/>
          <w:lang w:val="en-US" w:eastAsia="ru-RU"/>
        </w:rPr>
      </w:pPr>
      <w:r w:rsidRPr="00C605AF">
        <w:rPr>
          <w:rFonts w:eastAsia="Times New Roman"/>
          <w:color w:val="FF0000"/>
          <w:szCs w:val="28"/>
          <w:lang w:val="en-US" w:eastAsia="ru-RU"/>
        </w:rPr>
        <w:t xml:space="preserve">Clicking the close window icon or outside the cart </w:t>
      </w:r>
      <w:r w:rsidR="003064D8" w:rsidRPr="00C605AF">
        <w:rPr>
          <w:rFonts w:eastAsia="Times New Roman"/>
          <w:color w:val="FF0000"/>
          <w:szCs w:val="28"/>
          <w:lang w:val="en-US" w:eastAsia="ru-RU"/>
        </w:rPr>
        <w:t>closes cart</w:t>
      </w:r>
      <w:r w:rsidR="00BE0714" w:rsidRPr="00C605AF">
        <w:rPr>
          <w:rFonts w:eastAsia="Times New Roman"/>
          <w:color w:val="FF0000"/>
          <w:szCs w:val="28"/>
          <w:lang w:val="en-US" w:eastAsia="ru-RU"/>
        </w:rPr>
        <w:t xml:space="preserve">. </w:t>
      </w:r>
    </w:p>
    <w:p w:rsidR="00C61C73" w:rsidRPr="00C605AF" w:rsidRDefault="00C61C73" w:rsidP="0096292C">
      <w:pPr>
        <w:rPr>
          <w:rFonts w:eastAsia="Times New Roman"/>
          <w:b/>
          <w:color w:val="FF0000"/>
          <w:szCs w:val="28"/>
          <w:lang w:val="en-US" w:eastAsia="ru-RU"/>
        </w:rPr>
      </w:pPr>
      <w:r w:rsidRPr="00C605AF">
        <w:rPr>
          <w:rFonts w:eastAsia="Times New Roman"/>
          <w:b/>
          <w:color w:val="FF0000"/>
          <w:szCs w:val="28"/>
          <w:lang w:val="en-US" w:eastAsia="ru-RU"/>
        </w:rPr>
        <w:t>1.</w:t>
      </w:r>
      <w:r w:rsidR="00F57EF1" w:rsidRPr="00C605AF">
        <w:rPr>
          <w:rFonts w:eastAsia="Times New Roman"/>
          <w:b/>
          <w:color w:val="FF0000"/>
          <w:szCs w:val="28"/>
          <w:lang w:val="en-US" w:eastAsia="ru-RU"/>
        </w:rPr>
        <w:t>8</w:t>
      </w:r>
      <w:r w:rsidRPr="00C605AF">
        <w:rPr>
          <w:rFonts w:eastAsia="Times New Roman"/>
          <w:b/>
          <w:color w:val="FF0000"/>
          <w:szCs w:val="28"/>
          <w:lang w:val="en-US" w:eastAsia="ru-RU"/>
        </w:rPr>
        <w:t xml:space="preserve"> Cart persistence</w:t>
      </w:r>
    </w:p>
    <w:p w:rsidR="00C61C73" w:rsidRPr="00C605AF" w:rsidRDefault="00BE0714" w:rsidP="00346436">
      <w:pPr>
        <w:rPr>
          <w:rFonts w:eastAsia="Times New Roman"/>
          <w:color w:val="FF0000"/>
          <w:szCs w:val="28"/>
          <w:lang w:val="en-US" w:eastAsia="ru-RU"/>
        </w:rPr>
      </w:pPr>
      <w:r w:rsidRPr="00C605AF">
        <w:rPr>
          <w:rFonts w:eastAsia="Times New Roman"/>
          <w:color w:val="FF0000"/>
          <w:szCs w:val="28"/>
          <w:lang w:val="en-US" w:eastAsia="ru-RU"/>
        </w:rPr>
        <w:t xml:space="preserve">User cart </w:t>
      </w:r>
      <w:r w:rsidR="00F51C5D" w:rsidRPr="00C605AF">
        <w:rPr>
          <w:rFonts w:eastAsia="Times New Roman"/>
          <w:color w:val="FF0000"/>
          <w:szCs w:val="28"/>
          <w:lang w:val="en-US" w:eastAsia="ru-RU"/>
        </w:rPr>
        <w:t>has to be</w:t>
      </w:r>
      <w:r w:rsidRPr="00C605AF">
        <w:rPr>
          <w:rFonts w:eastAsia="Times New Roman"/>
          <w:color w:val="FF0000"/>
          <w:szCs w:val="28"/>
          <w:lang w:val="en-US" w:eastAsia="ru-RU"/>
        </w:rPr>
        <w:t xml:space="preserve"> isolated</w:t>
      </w:r>
      <w:r w:rsidR="00F51C5D" w:rsidRPr="00C605AF">
        <w:rPr>
          <w:rFonts w:eastAsia="Times New Roman"/>
          <w:color w:val="FF0000"/>
          <w:szCs w:val="28"/>
          <w:lang w:val="en-US" w:eastAsia="ru-RU"/>
        </w:rPr>
        <w:t xml:space="preserve"> from other users</w:t>
      </w:r>
      <w:r w:rsidRPr="00C605AF">
        <w:rPr>
          <w:rFonts w:eastAsia="Times New Roman"/>
          <w:color w:val="FF0000"/>
          <w:szCs w:val="28"/>
          <w:lang w:val="en-US" w:eastAsia="ru-RU"/>
        </w:rPr>
        <w:t xml:space="preserve">. </w:t>
      </w:r>
      <w:r w:rsidR="00584A74" w:rsidRPr="00C605AF">
        <w:rPr>
          <w:rFonts w:eastAsia="Times New Roman"/>
          <w:color w:val="FF0000"/>
          <w:szCs w:val="28"/>
          <w:lang w:val="en-US" w:eastAsia="ru-RU"/>
        </w:rPr>
        <w:t>User c</w:t>
      </w:r>
      <w:r w:rsidRPr="00C605AF">
        <w:rPr>
          <w:rFonts w:eastAsia="Times New Roman"/>
          <w:color w:val="FF0000"/>
          <w:szCs w:val="28"/>
          <w:lang w:val="en-US" w:eastAsia="ru-RU"/>
        </w:rPr>
        <w:t xml:space="preserve">art </w:t>
      </w:r>
      <w:r w:rsidR="00584A74" w:rsidRPr="00C605AF">
        <w:rPr>
          <w:rFonts w:eastAsia="Times New Roman"/>
          <w:color w:val="FF0000"/>
          <w:szCs w:val="28"/>
          <w:lang w:val="en-US" w:eastAsia="ru-RU"/>
        </w:rPr>
        <w:t>has to be</w:t>
      </w:r>
      <w:r w:rsidRPr="00C605AF">
        <w:rPr>
          <w:rFonts w:eastAsia="Times New Roman"/>
          <w:color w:val="FF0000"/>
          <w:szCs w:val="28"/>
          <w:lang w:val="en-US" w:eastAsia="ru-RU"/>
        </w:rPr>
        <w:t xml:space="preserve"> shared between tabs</w:t>
      </w:r>
      <w:r w:rsidR="00584A74" w:rsidRPr="00C605AF">
        <w:rPr>
          <w:rFonts w:eastAsia="Times New Roman"/>
          <w:color w:val="FF0000"/>
          <w:szCs w:val="28"/>
          <w:lang w:val="en-US" w:eastAsia="ru-RU"/>
        </w:rPr>
        <w:t xml:space="preserve"> of same browser</w:t>
      </w:r>
      <w:r w:rsidRPr="00C605AF">
        <w:rPr>
          <w:rFonts w:eastAsia="Times New Roman"/>
          <w:color w:val="FF0000"/>
          <w:szCs w:val="28"/>
          <w:lang w:val="en-US" w:eastAsia="ru-RU"/>
        </w:rPr>
        <w:t xml:space="preserve">. </w:t>
      </w:r>
      <w:r w:rsidR="003064D8" w:rsidRPr="00C605AF">
        <w:rPr>
          <w:rFonts w:eastAsia="Times New Roman"/>
          <w:color w:val="FF0000"/>
          <w:szCs w:val="28"/>
          <w:lang w:val="en-US" w:eastAsia="ru-RU"/>
        </w:rPr>
        <w:t xml:space="preserve">User cart </w:t>
      </w:r>
      <w:r w:rsidR="00584A74" w:rsidRPr="00C605AF">
        <w:rPr>
          <w:rFonts w:eastAsia="Times New Roman"/>
          <w:color w:val="FF0000"/>
          <w:szCs w:val="28"/>
          <w:lang w:val="en-US" w:eastAsia="ru-RU"/>
        </w:rPr>
        <w:t>has to be shared</w:t>
      </w:r>
      <w:r w:rsidR="003064D8" w:rsidRPr="00C605AF">
        <w:rPr>
          <w:rFonts w:eastAsia="Times New Roman"/>
          <w:color w:val="FF0000"/>
          <w:szCs w:val="28"/>
          <w:lang w:val="en-US" w:eastAsia="ru-RU"/>
        </w:rPr>
        <w:t xml:space="preserve"> between sessions</w:t>
      </w:r>
      <w:r w:rsidR="00975A41" w:rsidRPr="00C605AF">
        <w:rPr>
          <w:rFonts w:eastAsia="Times New Roman"/>
          <w:color w:val="FF0000"/>
          <w:szCs w:val="28"/>
          <w:lang w:val="en-US" w:eastAsia="ru-RU"/>
        </w:rPr>
        <w:t xml:space="preserve"> of same browser</w:t>
      </w:r>
      <w:r w:rsidR="00506F23">
        <w:rPr>
          <w:rFonts w:eastAsia="Times New Roman"/>
          <w:color w:val="FF0000"/>
          <w:szCs w:val="28"/>
          <w:lang w:val="en-US" w:eastAsia="ru-RU"/>
        </w:rPr>
        <w:t xml:space="preserve">. </w:t>
      </w:r>
      <w:r w:rsidRPr="00C605AF">
        <w:rPr>
          <w:rFonts w:eastAsia="Times New Roman"/>
          <w:color w:val="FF0000"/>
          <w:szCs w:val="28"/>
          <w:lang w:val="en-US" w:eastAsia="ru-RU"/>
        </w:rPr>
        <w:t xml:space="preserve">Cart modifications </w:t>
      </w:r>
      <w:r w:rsidR="00975A41" w:rsidRPr="00C605AF">
        <w:rPr>
          <w:rFonts w:eastAsia="Times New Roman"/>
          <w:color w:val="FF0000"/>
          <w:szCs w:val="28"/>
          <w:lang w:val="en-US" w:eastAsia="ru-RU"/>
        </w:rPr>
        <w:t>have to be</w:t>
      </w:r>
      <w:r w:rsidRPr="00C605AF">
        <w:rPr>
          <w:rFonts w:eastAsia="Times New Roman"/>
          <w:color w:val="FF0000"/>
          <w:szCs w:val="28"/>
          <w:lang w:val="en-US" w:eastAsia="ru-RU"/>
        </w:rPr>
        <w:t xml:space="preserve"> </w:t>
      </w:r>
      <w:r w:rsidR="000E46C3" w:rsidRPr="00C605AF">
        <w:rPr>
          <w:rFonts w:eastAsia="Times New Roman"/>
          <w:color w:val="FF0000"/>
          <w:szCs w:val="28"/>
          <w:lang w:val="en-US" w:eastAsia="ru-RU"/>
        </w:rPr>
        <w:t>synchronized</w:t>
      </w:r>
      <w:r w:rsidRPr="00C605AF">
        <w:rPr>
          <w:rFonts w:eastAsia="Times New Roman"/>
          <w:color w:val="FF0000"/>
          <w:szCs w:val="28"/>
          <w:lang w:val="en-US" w:eastAsia="ru-RU"/>
        </w:rPr>
        <w:t xml:space="preserve"> between tabs</w:t>
      </w:r>
      <w:r w:rsidR="00975A41" w:rsidRPr="00C605AF">
        <w:rPr>
          <w:rFonts w:eastAsia="Times New Roman"/>
          <w:color w:val="FF0000"/>
          <w:szCs w:val="28"/>
          <w:lang w:val="en-US" w:eastAsia="ru-RU"/>
        </w:rPr>
        <w:t xml:space="preserve"> of same browser</w:t>
      </w:r>
      <w:r w:rsidRPr="00C605AF">
        <w:rPr>
          <w:rFonts w:eastAsia="Times New Roman"/>
          <w:color w:val="FF0000"/>
          <w:szCs w:val="28"/>
          <w:lang w:val="en-US" w:eastAsia="ru-RU"/>
        </w:rPr>
        <w:t xml:space="preserve">. </w:t>
      </w:r>
    </w:p>
    <w:p w:rsidR="00361736" w:rsidRPr="00F05D09" w:rsidRDefault="00361736" w:rsidP="00346436">
      <w:pPr>
        <w:rPr>
          <w:rFonts w:eastAsia="Times New Roman"/>
          <w:b/>
          <w:szCs w:val="28"/>
          <w:lang w:val="en-US" w:eastAsia="ru-RU"/>
        </w:rPr>
      </w:pPr>
      <w:r w:rsidRPr="00F05D09">
        <w:rPr>
          <w:rFonts w:eastAsia="Times New Roman"/>
          <w:b/>
          <w:szCs w:val="28"/>
          <w:lang w:val="en-US" w:eastAsia="ru-RU"/>
        </w:rPr>
        <w:t>1.</w:t>
      </w:r>
      <w:r w:rsidR="00F57EF1">
        <w:rPr>
          <w:rFonts w:eastAsia="Times New Roman"/>
          <w:b/>
          <w:szCs w:val="28"/>
          <w:lang w:val="en-US" w:eastAsia="ru-RU"/>
        </w:rPr>
        <w:t>9</w:t>
      </w:r>
      <w:r w:rsidRPr="00F05D09">
        <w:rPr>
          <w:rFonts w:eastAsia="Times New Roman"/>
          <w:b/>
          <w:szCs w:val="28"/>
          <w:lang w:val="en-US" w:eastAsia="ru-RU"/>
        </w:rPr>
        <w:t xml:space="preserve"> </w:t>
      </w:r>
      <w:r w:rsidR="00951E4E" w:rsidRPr="00F05D09">
        <w:rPr>
          <w:rFonts w:eastAsia="Times New Roman"/>
          <w:b/>
          <w:szCs w:val="28"/>
          <w:lang w:val="en-US" w:eastAsia="ru-RU"/>
        </w:rPr>
        <w:t xml:space="preserve">Transferring cart content to contact form </w:t>
      </w:r>
    </w:p>
    <w:p w:rsidR="00B740BC" w:rsidRDefault="00E41EFB" w:rsidP="006D6B49">
      <w:pPr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After</w:t>
      </w:r>
      <w:r w:rsidR="00856741" w:rsidRPr="00F71936">
        <w:rPr>
          <w:rFonts w:eastAsia="Times New Roman"/>
          <w:szCs w:val="28"/>
          <w:lang w:val="en-US" w:eastAsia="ru-RU"/>
        </w:rPr>
        <w:t xml:space="preserve"> </w:t>
      </w:r>
      <w:r w:rsidR="00770A97" w:rsidRPr="00F71936">
        <w:rPr>
          <w:rFonts w:eastAsia="Times New Roman"/>
          <w:szCs w:val="28"/>
          <w:lang w:val="en-US" w:eastAsia="ru-RU"/>
        </w:rPr>
        <w:t>“Checkout”</w:t>
      </w:r>
      <w:r>
        <w:rPr>
          <w:rFonts w:eastAsia="Times New Roman"/>
          <w:szCs w:val="28"/>
          <w:lang w:val="en-US" w:eastAsia="ru-RU"/>
        </w:rPr>
        <w:t xml:space="preserve"> button</w:t>
      </w:r>
      <w:r w:rsidR="00770A97" w:rsidRPr="00F71936">
        <w:rPr>
          <w:rFonts w:eastAsia="Times New Roman"/>
          <w:szCs w:val="28"/>
          <w:lang w:val="en-US" w:eastAsia="ru-RU"/>
        </w:rPr>
        <w:t xml:space="preserve"> </w:t>
      </w:r>
      <w:r w:rsidR="00387F33">
        <w:rPr>
          <w:rFonts w:eastAsia="Times New Roman"/>
          <w:szCs w:val="28"/>
          <w:lang w:val="en-US" w:eastAsia="ru-RU"/>
        </w:rPr>
        <w:t>is pushed,</w:t>
      </w:r>
      <w:r w:rsidR="00770A97" w:rsidRPr="00F71936">
        <w:rPr>
          <w:rFonts w:eastAsia="Times New Roman"/>
          <w:szCs w:val="28"/>
          <w:lang w:val="en-US" w:eastAsia="ru-RU"/>
        </w:rPr>
        <w:t xml:space="preserve"> contact form</w:t>
      </w:r>
      <w:r w:rsidR="00387F33">
        <w:rPr>
          <w:rFonts w:eastAsia="Times New Roman"/>
          <w:szCs w:val="28"/>
          <w:lang w:val="en-US" w:eastAsia="ru-RU"/>
        </w:rPr>
        <w:t xml:space="preserve"> is opened</w:t>
      </w:r>
      <w:r w:rsidR="00BE0714" w:rsidRPr="00F71936">
        <w:rPr>
          <w:rFonts w:eastAsia="Times New Roman"/>
          <w:szCs w:val="28"/>
          <w:lang w:val="en-US" w:eastAsia="ru-RU"/>
        </w:rPr>
        <w:t xml:space="preserve">. </w:t>
      </w:r>
    </w:p>
    <w:p w:rsidR="00EC3A43" w:rsidRDefault="001919C7" w:rsidP="006D6B49">
      <w:pPr>
        <w:rPr>
          <w:rFonts w:eastAsia="Times New Roman"/>
          <w:color w:val="FF0000"/>
          <w:szCs w:val="28"/>
          <w:lang w:val="en-US" w:eastAsia="ru-RU"/>
        </w:rPr>
      </w:pPr>
      <w:r w:rsidRPr="00F71936">
        <w:rPr>
          <w:rFonts w:eastAsia="Times New Roman"/>
          <w:szCs w:val="28"/>
          <w:lang w:val="en-US" w:eastAsia="ru-RU"/>
        </w:rPr>
        <w:t xml:space="preserve">Products in contact form are the same as </w:t>
      </w:r>
      <w:r w:rsidR="006E0995" w:rsidRPr="00F71936">
        <w:rPr>
          <w:rFonts w:eastAsia="Times New Roman"/>
          <w:szCs w:val="28"/>
          <w:lang w:val="en-US" w:eastAsia="ru-RU"/>
        </w:rPr>
        <w:t xml:space="preserve">cart </w:t>
      </w:r>
      <w:r w:rsidR="00E03FA7" w:rsidRPr="00F71936">
        <w:rPr>
          <w:rFonts w:eastAsia="Times New Roman"/>
          <w:szCs w:val="28"/>
          <w:lang w:val="en-US" w:eastAsia="ru-RU"/>
        </w:rPr>
        <w:t>content</w:t>
      </w:r>
      <w:r w:rsidR="00E03FA7" w:rsidRPr="008F6973">
        <w:rPr>
          <w:rFonts w:eastAsia="Times New Roman"/>
          <w:szCs w:val="28"/>
          <w:lang w:val="en-US" w:eastAsia="ru-RU"/>
        </w:rPr>
        <w:t>.</w:t>
      </w:r>
      <w:r w:rsidR="00E03FA7">
        <w:rPr>
          <w:rFonts w:eastAsia="Times New Roman"/>
          <w:color w:val="FF0000"/>
          <w:szCs w:val="28"/>
          <w:lang w:val="en-US" w:eastAsia="ru-RU"/>
        </w:rPr>
        <w:t xml:space="preserve"> </w:t>
      </w:r>
      <w:r w:rsidR="00B26A3B">
        <w:rPr>
          <w:rFonts w:eastAsia="Times New Roman"/>
          <w:color w:val="FF0000"/>
          <w:szCs w:val="28"/>
          <w:lang w:val="en-US" w:eastAsia="ru-RU"/>
        </w:rPr>
        <w:t xml:space="preserve">Input in Gift </w:t>
      </w:r>
      <w:r w:rsidR="005C75EF">
        <w:rPr>
          <w:rFonts w:eastAsia="Times New Roman"/>
          <w:color w:val="FF0000"/>
          <w:szCs w:val="28"/>
          <w:lang w:val="en-US" w:eastAsia="ru-RU"/>
        </w:rPr>
        <w:t xml:space="preserve">note </w:t>
      </w:r>
      <w:proofErr w:type="spellStart"/>
      <w:r w:rsidR="005C75EF">
        <w:rPr>
          <w:rFonts w:eastAsia="Times New Roman"/>
          <w:color w:val="FF0000"/>
          <w:szCs w:val="28"/>
          <w:lang w:val="en-US" w:eastAsia="ru-RU"/>
        </w:rPr>
        <w:t>textarea</w:t>
      </w:r>
      <w:proofErr w:type="spellEnd"/>
      <w:r w:rsidR="005C75EF">
        <w:rPr>
          <w:rFonts w:eastAsia="Times New Roman"/>
          <w:color w:val="FF0000"/>
          <w:szCs w:val="28"/>
          <w:lang w:val="en-US" w:eastAsia="ru-RU"/>
        </w:rPr>
        <w:t xml:space="preserve"> </w:t>
      </w:r>
    </w:p>
    <w:p w:rsidR="009E67F0" w:rsidRPr="00C605AF" w:rsidRDefault="00EC3A43" w:rsidP="00346436">
      <w:pPr>
        <w:rPr>
          <w:rFonts w:eastAsia="Times New Roman"/>
          <w:b/>
          <w:color w:val="FF0000"/>
          <w:szCs w:val="28"/>
          <w:lang w:val="en-US" w:eastAsia="ru-RU"/>
        </w:rPr>
      </w:pPr>
      <w:r w:rsidRPr="00C605AF">
        <w:rPr>
          <w:rFonts w:eastAsia="Times New Roman"/>
          <w:b/>
          <w:color w:val="FF0000"/>
          <w:szCs w:val="28"/>
          <w:lang w:val="en-US" w:eastAsia="ru-RU"/>
        </w:rPr>
        <w:t>1.</w:t>
      </w:r>
      <w:r w:rsidR="00F57EF1" w:rsidRPr="00C605AF">
        <w:rPr>
          <w:rFonts w:eastAsia="Times New Roman"/>
          <w:b/>
          <w:color w:val="FF0000"/>
          <w:szCs w:val="28"/>
          <w:lang w:val="en-US" w:eastAsia="ru-RU"/>
        </w:rPr>
        <w:t>1</w:t>
      </w:r>
      <w:r w:rsidR="00B26A3B">
        <w:rPr>
          <w:rFonts w:eastAsia="Times New Roman"/>
          <w:b/>
          <w:color w:val="FF0000"/>
          <w:szCs w:val="28"/>
          <w:lang w:val="en-US" w:eastAsia="ru-RU"/>
        </w:rPr>
        <w:t>0</w:t>
      </w:r>
      <w:r w:rsidR="009E67F0" w:rsidRPr="00C605AF">
        <w:rPr>
          <w:rFonts w:eastAsia="Times New Roman"/>
          <w:b/>
          <w:color w:val="FF0000"/>
          <w:szCs w:val="28"/>
          <w:lang w:val="en-US" w:eastAsia="ru-RU"/>
        </w:rPr>
        <w:t xml:space="preserve"> </w:t>
      </w:r>
      <w:r w:rsidR="00FB06F8" w:rsidRPr="00C605AF">
        <w:rPr>
          <w:rFonts w:eastAsia="Times New Roman"/>
          <w:b/>
          <w:color w:val="FF0000"/>
          <w:szCs w:val="28"/>
          <w:lang w:val="en-US" w:eastAsia="ru-RU"/>
        </w:rPr>
        <w:t>Updating p</w:t>
      </w:r>
      <w:r w:rsidR="009E67F0" w:rsidRPr="00C605AF">
        <w:rPr>
          <w:rFonts w:eastAsia="Times New Roman"/>
          <w:b/>
          <w:color w:val="FF0000"/>
          <w:szCs w:val="28"/>
          <w:lang w:val="en-US" w:eastAsia="ru-RU"/>
        </w:rPr>
        <w:t>roduct page</w:t>
      </w:r>
    </w:p>
    <w:p w:rsidR="00FB06F8" w:rsidRPr="00C605AF" w:rsidRDefault="00FB06F8" w:rsidP="00346436">
      <w:pPr>
        <w:rPr>
          <w:rFonts w:eastAsia="Times New Roman"/>
          <w:color w:val="FF0000"/>
          <w:szCs w:val="28"/>
          <w:lang w:val="en-US" w:eastAsia="ru-RU"/>
        </w:rPr>
      </w:pPr>
      <w:r w:rsidRPr="00C605AF">
        <w:rPr>
          <w:rFonts w:eastAsia="Times New Roman"/>
          <w:color w:val="FF0000"/>
          <w:szCs w:val="28"/>
          <w:lang w:val="en-US" w:eastAsia="ru-RU"/>
        </w:rPr>
        <w:t>1.1</w:t>
      </w:r>
      <w:r w:rsidR="00B26A3B">
        <w:rPr>
          <w:rFonts w:eastAsia="Times New Roman"/>
          <w:color w:val="FF0000"/>
          <w:szCs w:val="28"/>
          <w:lang w:val="en-US" w:eastAsia="ru-RU"/>
        </w:rPr>
        <w:t>0</w:t>
      </w:r>
      <w:r w:rsidRPr="00C605AF">
        <w:rPr>
          <w:rFonts w:eastAsia="Times New Roman"/>
          <w:color w:val="FF0000"/>
          <w:szCs w:val="28"/>
          <w:lang w:val="en-US" w:eastAsia="ru-RU"/>
        </w:rPr>
        <w:t xml:space="preserve">.1. </w:t>
      </w:r>
    </w:p>
    <w:p w:rsidR="00FB06F8" w:rsidRPr="00C605AF" w:rsidRDefault="00FB06F8" w:rsidP="00346436">
      <w:pPr>
        <w:rPr>
          <w:rFonts w:eastAsia="Times New Roman"/>
          <w:color w:val="FF0000"/>
          <w:szCs w:val="28"/>
          <w:lang w:val="en-US" w:eastAsia="ru-RU"/>
        </w:rPr>
      </w:pPr>
      <w:r w:rsidRPr="00C605AF">
        <w:rPr>
          <w:rFonts w:eastAsia="Times New Roman"/>
          <w:color w:val="FF0000"/>
          <w:szCs w:val="28"/>
          <w:lang w:val="en-US" w:eastAsia="ru-RU"/>
        </w:rPr>
        <w:t>1.1</w:t>
      </w:r>
      <w:r w:rsidR="00B26A3B">
        <w:rPr>
          <w:rFonts w:eastAsia="Times New Roman"/>
          <w:color w:val="FF0000"/>
          <w:szCs w:val="28"/>
          <w:lang w:val="en-US" w:eastAsia="ru-RU"/>
        </w:rPr>
        <w:t>0</w:t>
      </w:r>
      <w:r w:rsidRPr="00C605AF">
        <w:rPr>
          <w:rFonts w:eastAsia="Times New Roman"/>
          <w:color w:val="FF0000"/>
          <w:szCs w:val="28"/>
          <w:lang w:val="en-US" w:eastAsia="ru-RU"/>
        </w:rPr>
        <w:t>.2.</w:t>
      </w:r>
    </w:p>
    <w:p w:rsidR="00FB06F8" w:rsidRPr="00C605AF" w:rsidRDefault="004D0359" w:rsidP="00346436">
      <w:pPr>
        <w:rPr>
          <w:rFonts w:eastAsia="Times New Roman"/>
          <w:color w:val="FF0000"/>
          <w:szCs w:val="28"/>
          <w:lang w:val="en-US" w:eastAsia="ru-RU"/>
        </w:rPr>
      </w:pPr>
      <w:r w:rsidRPr="00C605AF">
        <w:rPr>
          <w:rFonts w:eastAsia="Times New Roman"/>
          <w:color w:val="FF0000"/>
          <w:szCs w:val="28"/>
          <w:lang w:val="en-US" w:eastAsia="ru-RU"/>
        </w:rPr>
        <w:t>Adding</w:t>
      </w:r>
      <w:r w:rsidR="00BE0714" w:rsidRPr="00C605AF">
        <w:rPr>
          <w:rFonts w:eastAsia="Times New Roman"/>
          <w:color w:val="FF0000"/>
          <w:szCs w:val="28"/>
          <w:lang w:val="en-US" w:eastAsia="ru-RU"/>
        </w:rPr>
        <w:t xml:space="preserve"> all product </w:t>
      </w:r>
      <w:r w:rsidR="000E46C3" w:rsidRPr="00C605AF">
        <w:rPr>
          <w:rFonts w:eastAsia="Times New Roman"/>
          <w:color w:val="FF0000"/>
          <w:szCs w:val="28"/>
          <w:lang w:val="en-US" w:eastAsia="ru-RU"/>
        </w:rPr>
        <w:t>sto</w:t>
      </w:r>
      <w:r w:rsidRPr="00C605AF">
        <w:rPr>
          <w:rFonts w:eastAsia="Times New Roman"/>
          <w:color w:val="FF0000"/>
          <w:szCs w:val="28"/>
          <w:lang w:val="en-US" w:eastAsia="ru-RU"/>
        </w:rPr>
        <w:t>ck</w:t>
      </w:r>
      <w:r w:rsidR="00BE0714" w:rsidRPr="00C605AF">
        <w:rPr>
          <w:rFonts w:eastAsia="Times New Roman"/>
          <w:color w:val="FF0000"/>
          <w:szCs w:val="28"/>
          <w:lang w:val="en-US" w:eastAsia="ru-RU"/>
        </w:rPr>
        <w:t xml:space="preserve"> to carts</w:t>
      </w:r>
      <w:r w:rsidRPr="00C605AF">
        <w:rPr>
          <w:rFonts w:eastAsia="Times New Roman"/>
          <w:color w:val="FF0000"/>
          <w:szCs w:val="28"/>
          <w:lang w:val="en-US" w:eastAsia="ru-RU"/>
        </w:rPr>
        <w:t xml:space="preserve"> </w:t>
      </w:r>
      <w:r w:rsidR="00942258" w:rsidRPr="00C605AF">
        <w:rPr>
          <w:rFonts w:eastAsia="Times New Roman"/>
          <w:color w:val="FF0000"/>
          <w:szCs w:val="28"/>
          <w:lang w:val="en-US" w:eastAsia="ru-RU"/>
        </w:rPr>
        <w:t xml:space="preserve">leads to: 1) the button that says “Add to cart” </w:t>
      </w:r>
      <w:r w:rsidR="007E5887" w:rsidRPr="00C605AF">
        <w:rPr>
          <w:rFonts w:eastAsia="Times New Roman"/>
          <w:color w:val="FF0000"/>
          <w:szCs w:val="28"/>
          <w:lang w:val="en-US" w:eastAsia="ru-RU"/>
        </w:rPr>
        <w:t xml:space="preserve">changes </w:t>
      </w:r>
      <w:r w:rsidR="00942258" w:rsidRPr="00C605AF">
        <w:rPr>
          <w:rFonts w:eastAsia="Times New Roman"/>
          <w:color w:val="FF0000"/>
          <w:szCs w:val="28"/>
          <w:lang w:val="en-US" w:eastAsia="ru-RU"/>
        </w:rPr>
        <w:t>to the button that says “Sold out”</w:t>
      </w:r>
      <w:r w:rsidR="00F71936" w:rsidRPr="00C605AF">
        <w:rPr>
          <w:rFonts w:eastAsia="Times New Roman"/>
          <w:color w:val="FF0000"/>
          <w:szCs w:val="28"/>
          <w:lang w:val="en-US" w:eastAsia="ru-RU"/>
        </w:rPr>
        <w:t xml:space="preserve"> on product page</w:t>
      </w:r>
      <w:r w:rsidR="007E5887" w:rsidRPr="00C605AF">
        <w:rPr>
          <w:rFonts w:eastAsia="Times New Roman"/>
          <w:color w:val="FF0000"/>
          <w:szCs w:val="28"/>
          <w:lang w:val="en-US" w:eastAsia="ru-RU"/>
        </w:rPr>
        <w:t>; 2) button that says “Email when available” is displayed on product page.</w:t>
      </w:r>
      <w:r w:rsidR="00BE0714" w:rsidRPr="00C605AF">
        <w:rPr>
          <w:rFonts w:eastAsia="Times New Roman"/>
          <w:color w:val="FF0000"/>
          <w:szCs w:val="28"/>
          <w:lang w:val="en-US" w:eastAsia="ru-RU"/>
        </w:rPr>
        <w:t xml:space="preserve"> </w:t>
      </w:r>
    </w:p>
    <w:p w:rsidR="00954C15" w:rsidRPr="00C605AF" w:rsidRDefault="00954C15" w:rsidP="00346436">
      <w:pPr>
        <w:rPr>
          <w:rFonts w:eastAsia="Times New Roman"/>
          <w:color w:val="FF0000"/>
          <w:szCs w:val="28"/>
          <w:lang w:val="en-US" w:eastAsia="ru-RU"/>
        </w:rPr>
      </w:pPr>
      <w:r w:rsidRPr="00C605AF">
        <w:rPr>
          <w:rFonts w:eastAsia="Times New Roman"/>
          <w:color w:val="FF0000"/>
          <w:szCs w:val="28"/>
          <w:lang w:val="en-US" w:eastAsia="ru-RU"/>
        </w:rPr>
        <w:t>Adding product that was absent to stock leads to: 1) 1) the button that says “Sold out” changes to the button that says “Add to cart” on product page; 2) button that says “Email when available” is displayed on product page.</w:t>
      </w:r>
    </w:p>
    <w:p w:rsidR="006D6B49" w:rsidRPr="00313360" w:rsidRDefault="00313360" w:rsidP="00346436">
      <w:pPr>
        <w:rPr>
          <w:rFonts w:eastAsia="Times New Roman"/>
          <w:b/>
          <w:szCs w:val="28"/>
          <w:lang w:val="en-US" w:eastAsia="ru-RU"/>
        </w:rPr>
      </w:pPr>
      <w:r w:rsidRPr="00313360">
        <w:rPr>
          <w:rFonts w:eastAsia="Times New Roman"/>
          <w:b/>
          <w:szCs w:val="28"/>
          <w:lang w:val="en-US" w:eastAsia="ru-RU"/>
        </w:rPr>
        <w:t>1.1</w:t>
      </w:r>
      <w:r w:rsidR="00F57EF1">
        <w:rPr>
          <w:rFonts w:eastAsia="Times New Roman"/>
          <w:b/>
          <w:szCs w:val="28"/>
          <w:lang w:val="en-US" w:eastAsia="ru-RU"/>
        </w:rPr>
        <w:t>2</w:t>
      </w:r>
      <w:r w:rsidR="006D6B49" w:rsidRPr="00313360">
        <w:rPr>
          <w:rFonts w:eastAsia="Times New Roman"/>
          <w:b/>
          <w:szCs w:val="28"/>
          <w:lang w:val="en-US" w:eastAsia="ru-RU"/>
        </w:rPr>
        <w:t xml:space="preserve"> Cart appearance</w:t>
      </w:r>
    </w:p>
    <w:p w:rsidR="00346436" w:rsidRPr="001760B7" w:rsidRDefault="00346436" w:rsidP="00346436">
      <w:pPr>
        <w:rPr>
          <w:rFonts w:eastAsia="Times New Roman"/>
          <w:szCs w:val="28"/>
          <w:lang w:val="en-US" w:eastAsia="ru-RU"/>
        </w:rPr>
      </w:pPr>
      <w:r w:rsidRPr="001760B7">
        <w:rPr>
          <w:rFonts w:eastAsia="Times New Roman"/>
          <w:szCs w:val="28"/>
          <w:lang w:val="en-US" w:eastAsia="ru-RU"/>
        </w:rPr>
        <w:t>The cart looks like this:</w:t>
      </w:r>
    </w:p>
    <w:p w:rsidR="00BF0A6B" w:rsidRDefault="00DF6421" w:rsidP="00346436">
      <w:pPr>
        <w:rPr>
          <w:rFonts w:eastAsia="Times New Roman"/>
          <w:color w:val="FF0000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AD944D" wp14:editId="78C49F2A">
            <wp:extent cx="5940425" cy="2569545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F1" w:rsidRPr="001760B7" w:rsidRDefault="001A68F1" w:rsidP="00346436">
      <w:pPr>
        <w:rPr>
          <w:rFonts w:eastAsia="Times New Roman"/>
          <w:szCs w:val="28"/>
          <w:lang w:val="en-US" w:eastAsia="ru-RU"/>
        </w:rPr>
      </w:pPr>
      <w:r w:rsidRPr="001760B7">
        <w:rPr>
          <w:rFonts w:eastAsia="Times New Roman"/>
          <w:szCs w:val="28"/>
          <w:lang w:val="en-US" w:eastAsia="ru-RU"/>
        </w:rPr>
        <w:t>After 2 scroll</w:t>
      </w:r>
      <w:r w:rsidR="001760B7">
        <w:rPr>
          <w:rFonts w:eastAsia="Times New Roman"/>
          <w:szCs w:val="28"/>
          <w:lang w:val="en-US" w:eastAsia="ru-RU"/>
        </w:rPr>
        <w:t>ing</w:t>
      </w:r>
      <w:r w:rsidRPr="001760B7">
        <w:rPr>
          <w:rFonts w:eastAsia="Times New Roman"/>
          <w:szCs w:val="28"/>
          <w:lang w:val="en-US" w:eastAsia="ru-RU"/>
        </w:rPr>
        <w:t xml:space="preserve"> down</w:t>
      </w:r>
      <w:r w:rsidR="001760B7">
        <w:rPr>
          <w:rFonts w:eastAsia="Times New Roman"/>
          <w:szCs w:val="28"/>
          <w:lang w:val="en-US" w:eastAsia="ru-RU"/>
        </w:rPr>
        <w:t xml:space="preserve"> cart looks like this</w:t>
      </w:r>
      <w:r w:rsidRPr="001760B7">
        <w:rPr>
          <w:rFonts w:eastAsia="Times New Roman"/>
          <w:szCs w:val="28"/>
          <w:lang w:val="en-US" w:eastAsia="ru-RU"/>
        </w:rPr>
        <w:t>:</w:t>
      </w:r>
    </w:p>
    <w:p w:rsidR="001A68F1" w:rsidRDefault="001A68F1" w:rsidP="00346436">
      <w:pPr>
        <w:rPr>
          <w:rFonts w:eastAsia="Times New Roman"/>
          <w:color w:val="FF0000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1A5B058" wp14:editId="3BA1AFAD">
            <wp:extent cx="5940425" cy="256464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F1" w:rsidRPr="001760B7" w:rsidRDefault="001A68F1" w:rsidP="00346436">
      <w:pPr>
        <w:rPr>
          <w:rFonts w:eastAsia="Times New Roman"/>
          <w:szCs w:val="28"/>
          <w:lang w:val="en-US" w:eastAsia="ru-RU"/>
        </w:rPr>
      </w:pPr>
      <w:r w:rsidRPr="001760B7">
        <w:rPr>
          <w:rFonts w:eastAsia="Times New Roman"/>
          <w:szCs w:val="28"/>
          <w:lang w:val="en-US" w:eastAsia="ru-RU"/>
        </w:rPr>
        <w:t>After 1 more scrolling down</w:t>
      </w:r>
      <w:r w:rsidR="001760B7">
        <w:rPr>
          <w:rFonts w:eastAsia="Times New Roman"/>
          <w:szCs w:val="28"/>
          <w:lang w:val="en-US" w:eastAsia="ru-RU"/>
        </w:rPr>
        <w:t xml:space="preserve"> cart looks like this</w:t>
      </w:r>
      <w:r w:rsidRPr="001760B7">
        <w:rPr>
          <w:rFonts w:eastAsia="Times New Roman"/>
          <w:szCs w:val="28"/>
          <w:lang w:val="en-US" w:eastAsia="ru-RU"/>
        </w:rPr>
        <w:t>:</w:t>
      </w:r>
    </w:p>
    <w:p w:rsidR="001A68F1" w:rsidRDefault="001A68F1" w:rsidP="00346436">
      <w:pPr>
        <w:rPr>
          <w:rFonts w:eastAsia="Times New Roman"/>
          <w:color w:val="FF0000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DC9FB2C" wp14:editId="3836E536">
            <wp:extent cx="5940425" cy="262472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F1" w:rsidRDefault="001A68F1" w:rsidP="00346436">
      <w:pPr>
        <w:rPr>
          <w:rFonts w:eastAsia="Times New Roman"/>
          <w:color w:val="FF0000"/>
          <w:szCs w:val="28"/>
          <w:lang w:val="en-US" w:eastAsia="ru-RU"/>
        </w:rPr>
      </w:pPr>
    </w:p>
    <w:p w:rsidR="00064389" w:rsidRDefault="0018287D" w:rsidP="00A32E37">
      <w:pPr>
        <w:rPr>
          <w:rFonts w:eastAsia="Times New Roman"/>
          <w:szCs w:val="28"/>
          <w:lang w:val="en-US" w:eastAsia="ru-RU"/>
        </w:rPr>
      </w:pPr>
      <w:r w:rsidRPr="00064389">
        <w:rPr>
          <w:rFonts w:eastAsia="Times New Roman"/>
          <w:szCs w:val="28"/>
          <w:lang w:val="en-US" w:eastAsia="ru-RU"/>
        </w:rPr>
        <w:lastRenderedPageBreak/>
        <w:t xml:space="preserve">Cart header </w:t>
      </w:r>
      <w:r w:rsidR="006A4D43" w:rsidRPr="00064389">
        <w:rPr>
          <w:rFonts w:eastAsia="Times New Roman"/>
          <w:szCs w:val="28"/>
          <w:lang w:val="en-US" w:eastAsia="ru-RU"/>
        </w:rPr>
        <w:t>has to contain</w:t>
      </w:r>
      <w:r w:rsidRPr="00064389">
        <w:rPr>
          <w:rFonts w:eastAsia="Times New Roman"/>
          <w:szCs w:val="28"/>
          <w:lang w:val="en-US" w:eastAsia="ru-RU"/>
        </w:rPr>
        <w:t xml:space="preserve"> t</w:t>
      </w:r>
      <w:r w:rsidR="0031159D" w:rsidRPr="00064389">
        <w:rPr>
          <w:rFonts w:eastAsia="Times New Roman"/>
          <w:szCs w:val="28"/>
          <w:lang w:val="en-US" w:eastAsia="ru-RU"/>
        </w:rPr>
        <w:t>itle "Your cart"</w:t>
      </w:r>
      <w:r w:rsidRPr="00064389">
        <w:rPr>
          <w:rFonts w:eastAsia="Times New Roman"/>
          <w:szCs w:val="28"/>
          <w:lang w:val="en-US" w:eastAsia="ru-RU"/>
        </w:rPr>
        <w:t xml:space="preserve"> </w:t>
      </w:r>
      <w:r w:rsidR="00812E23" w:rsidRPr="00064389">
        <w:rPr>
          <w:rFonts w:eastAsia="Times New Roman"/>
          <w:szCs w:val="28"/>
          <w:lang w:val="en-US" w:eastAsia="ru-RU"/>
        </w:rPr>
        <w:t xml:space="preserve">(centered) </w:t>
      </w:r>
      <w:r w:rsidRPr="00064389">
        <w:rPr>
          <w:rFonts w:eastAsia="Times New Roman"/>
          <w:szCs w:val="28"/>
          <w:lang w:val="en-US" w:eastAsia="ru-RU"/>
        </w:rPr>
        <w:t>and c</w:t>
      </w:r>
      <w:r w:rsidR="00346436" w:rsidRPr="00346436">
        <w:rPr>
          <w:rFonts w:eastAsia="Times New Roman"/>
          <w:szCs w:val="28"/>
          <w:lang w:val="en-US" w:eastAsia="ru-RU"/>
        </w:rPr>
        <w:t xml:space="preserve">lose window icon </w:t>
      </w:r>
      <w:r w:rsidRPr="00064389">
        <w:rPr>
          <w:rFonts w:eastAsia="Times New Roman"/>
          <w:szCs w:val="28"/>
          <w:lang w:val="en-US" w:eastAsia="ru-RU"/>
        </w:rPr>
        <w:t>(</w:t>
      </w:r>
      <w:r w:rsidR="0031159D" w:rsidRPr="00064389">
        <w:rPr>
          <w:rFonts w:eastAsia="Times New Roman"/>
          <w:szCs w:val="28"/>
          <w:lang w:val="en-US" w:eastAsia="ru-RU"/>
        </w:rPr>
        <w:t>right-aligned</w:t>
      </w:r>
      <w:r w:rsidRPr="00064389">
        <w:rPr>
          <w:rFonts w:eastAsia="Times New Roman"/>
          <w:szCs w:val="28"/>
          <w:lang w:val="en-US" w:eastAsia="ru-RU"/>
        </w:rPr>
        <w:t>)</w:t>
      </w:r>
      <w:r w:rsidR="00346436" w:rsidRPr="00346436">
        <w:rPr>
          <w:rFonts w:eastAsia="Times New Roman"/>
          <w:szCs w:val="28"/>
          <w:lang w:val="en-US" w:eastAsia="ru-RU"/>
        </w:rPr>
        <w:t xml:space="preserve">.  </w:t>
      </w:r>
      <w:r w:rsidR="006A4D43" w:rsidRPr="00064389">
        <w:rPr>
          <w:rFonts w:eastAsia="Times New Roman"/>
          <w:szCs w:val="28"/>
          <w:lang w:val="en-US" w:eastAsia="ru-RU"/>
        </w:rPr>
        <w:t>P</w:t>
      </w:r>
      <w:r w:rsidR="00346436" w:rsidRPr="00346436">
        <w:rPr>
          <w:rFonts w:eastAsia="Times New Roman"/>
          <w:szCs w:val="28"/>
          <w:lang w:val="en-US" w:eastAsia="ru-RU"/>
        </w:rPr>
        <w:t xml:space="preserve">roducts </w:t>
      </w:r>
      <w:r w:rsidR="006A4D43" w:rsidRPr="00064389">
        <w:rPr>
          <w:rFonts w:eastAsia="Times New Roman"/>
          <w:szCs w:val="28"/>
          <w:lang w:val="en-US" w:eastAsia="ru-RU"/>
        </w:rPr>
        <w:t xml:space="preserve">have to be </w:t>
      </w:r>
      <w:r w:rsidR="00346436" w:rsidRPr="00346436">
        <w:rPr>
          <w:rFonts w:eastAsia="Times New Roman"/>
          <w:szCs w:val="28"/>
          <w:lang w:val="en-US" w:eastAsia="ru-RU"/>
        </w:rPr>
        <w:t xml:space="preserve">below header. </w:t>
      </w:r>
      <w:r w:rsidR="006A4D43" w:rsidRPr="00064389">
        <w:rPr>
          <w:rFonts w:eastAsia="Times New Roman"/>
          <w:szCs w:val="28"/>
          <w:lang w:val="en-US" w:eastAsia="ru-RU"/>
        </w:rPr>
        <w:t>S</w:t>
      </w:r>
      <w:r w:rsidR="00346436" w:rsidRPr="00346436">
        <w:rPr>
          <w:rFonts w:eastAsia="Times New Roman"/>
          <w:szCs w:val="28"/>
          <w:lang w:val="en-US" w:eastAsia="ru-RU"/>
        </w:rPr>
        <w:t xml:space="preserve">eparators </w:t>
      </w:r>
      <w:r w:rsidR="00D82404" w:rsidRPr="00064389">
        <w:rPr>
          <w:rFonts w:eastAsia="Times New Roman"/>
          <w:szCs w:val="28"/>
          <w:lang w:val="en-US" w:eastAsia="ru-RU"/>
        </w:rPr>
        <w:t xml:space="preserve">have to be </w:t>
      </w:r>
      <w:r w:rsidR="00346436" w:rsidRPr="00346436">
        <w:rPr>
          <w:rFonts w:eastAsia="Times New Roman"/>
          <w:szCs w:val="28"/>
          <w:lang w:val="en-US" w:eastAsia="ru-RU"/>
        </w:rPr>
        <w:t xml:space="preserve">before and after each product. </w:t>
      </w:r>
      <w:r w:rsidR="00952E1D" w:rsidRPr="00064389">
        <w:rPr>
          <w:rFonts w:eastAsia="Times New Roman"/>
          <w:szCs w:val="28"/>
          <w:lang w:val="en-US" w:eastAsia="ru-RU"/>
        </w:rPr>
        <w:t>Sequence</w:t>
      </w:r>
      <w:r w:rsidR="00346436" w:rsidRPr="00346436">
        <w:rPr>
          <w:rFonts w:eastAsia="Times New Roman"/>
          <w:szCs w:val="28"/>
          <w:lang w:val="en-US" w:eastAsia="ru-RU"/>
        </w:rPr>
        <w:t xml:space="preserve"> of information about product </w:t>
      </w:r>
      <w:r w:rsidR="00D82404" w:rsidRPr="00064389">
        <w:rPr>
          <w:rFonts w:eastAsia="Times New Roman"/>
          <w:szCs w:val="28"/>
          <w:lang w:val="en-US" w:eastAsia="ru-RU"/>
        </w:rPr>
        <w:t>has to be</w:t>
      </w:r>
      <w:r w:rsidR="00346436" w:rsidRPr="00346436">
        <w:rPr>
          <w:rFonts w:eastAsia="Times New Roman"/>
          <w:szCs w:val="28"/>
          <w:lang w:val="en-US" w:eastAsia="ru-RU"/>
        </w:rPr>
        <w:t xml:space="preserve"> (from left to right): picture, name, price, </w:t>
      </w:r>
      <w:proofErr w:type="spellStart"/>
      <w:r w:rsidR="00346436" w:rsidRPr="00346436">
        <w:rPr>
          <w:rFonts w:eastAsia="Times New Roman"/>
          <w:szCs w:val="28"/>
          <w:lang w:val="en-US" w:eastAsia="ru-RU"/>
        </w:rPr>
        <w:t>spinbox</w:t>
      </w:r>
      <w:proofErr w:type="spellEnd"/>
      <w:r w:rsidR="00952E1D" w:rsidRPr="00064389">
        <w:rPr>
          <w:rFonts w:eastAsia="Times New Roman"/>
          <w:szCs w:val="28"/>
          <w:lang w:val="en-US" w:eastAsia="ru-RU"/>
        </w:rPr>
        <w:t xml:space="preserve"> button</w:t>
      </w:r>
      <w:r w:rsidR="00D82404" w:rsidRPr="00064389">
        <w:rPr>
          <w:rFonts w:eastAsia="Times New Roman"/>
          <w:szCs w:val="28"/>
          <w:lang w:val="en-US" w:eastAsia="ru-RU"/>
        </w:rPr>
        <w:t>, total</w:t>
      </w:r>
      <w:r w:rsidR="00952E1D" w:rsidRPr="00064389">
        <w:rPr>
          <w:rFonts w:eastAsia="Times New Roman"/>
          <w:szCs w:val="28"/>
          <w:lang w:val="en-US" w:eastAsia="ru-RU"/>
        </w:rPr>
        <w:t xml:space="preserve"> </w:t>
      </w:r>
      <w:r w:rsidR="00346436" w:rsidRPr="00346436">
        <w:rPr>
          <w:rFonts w:eastAsia="Times New Roman"/>
          <w:szCs w:val="28"/>
          <w:lang w:val="en-US" w:eastAsia="ru-RU"/>
        </w:rPr>
        <w:t xml:space="preserve">(table without borders).  </w:t>
      </w:r>
      <w:r w:rsidR="0009465A" w:rsidRPr="00064389">
        <w:rPr>
          <w:rFonts w:eastAsia="Times New Roman"/>
          <w:szCs w:val="28"/>
          <w:lang w:val="en-US" w:eastAsia="ru-RU"/>
        </w:rPr>
        <w:t>B</w:t>
      </w:r>
      <w:r w:rsidR="00346436" w:rsidRPr="00346436">
        <w:rPr>
          <w:rFonts w:eastAsia="Times New Roman"/>
          <w:szCs w:val="28"/>
          <w:lang w:val="en-US" w:eastAsia="ru-RU"/>
        </w:rPr>
        <w:t>utton</w:t>
      </w:r>
      <w:r w:rsidR="0009465A" w:rsidRPr="00064389">
        <w:rPr>
          <w:rFonts w:eastAsia="Times New Roman"/>
          <w:szCs w:val="28"/>
          <w:lang w:val="en-US" w:eastAsia="ru-RU"/>
        </w:rPr>
        <w:t xml:space="preserve"> that says “Remove” has to be below name</w:t>
      </w:r>
      <w:r w:rsidR="00346436" w:rsidRPr="00346436">
        <w:rPr>
          <w:rFonts w:eastAsia="Times New Roman"/>
          <w:szCs w:val="28"/>
          <w:lang w:val="en-US" w:eastAsia="ru-RU"/>
        </w:rPr>
        <w:t xml:space="preserve">. </w:t>
      </w:r>
    </w:p>
    <w:p w:rsidR="00B968DE" w:rsidRPr="00932121" w:rsidRDefault="00064389" w:rsidP="00B968DE">
      <w:pPr>
        <w:rPr>
          <w:rFonts w:eastAsia="Times New Roman"/>
          <w:szCs w:val="28"/>
          <w:lang w:val="en-US" w:eastAsia="ru-RU"/>
        </w:rPr>
      </w:pPr>
      <w:r w:rsidRPr="00932121">
        <w:rPr>
          <w:rFonts w:eastAsia="Times New Roman"/>
          <w:szCs w:val="28"/>
          <w:lang w:val="en-US" w:eastAsia="ru-RU"/>
        </w:rPr>
        <w:t>D</w:t>
      </w:r>
      <w:r w:rsidR="00346436" w:rsidRPr="00346436">
        <w:rPr>
          <w:rFonts w:eastAsia="Times New Roman"/>
          <w:szCs w:val="28"/>
          <w:lang w:val="en-US" w:eastAsia="ru-RU"/>
        </w:rPr>
        <w:t xml:space="preserve">ollar sign </w:t>
      </w:r>
      <w:r w:rsidRPr="00932121">
        <w:rPr>
          <w:rFonts w:eastAsia="Times New Roman"/>
          <w:szCs w:val="28"/>
          <w:lang w:val="en-US" w:eastAsia="ru-RU"/>
        </w:rPr>
        <w:t xml:space="preserve">has to be </w:t>
      </w:r>
      <w:r w:rsidRPr="00346436">
        <w:rPr>
          <w:rFonts w:eastAsia="Times New Roman"/>
          <w:szCs w:val="28"/>
          <w:lang w:val="en-US" w:eastAsia="ru-RU"/>
        </w:rPr>
        <w:t>before price and total</w:t>
      </w:r>
      <w:r w:rsidRPr="00932121">
        <w:rPr>
          <w:rFonts w:eastAsia="Times New Roman"/>
          <w:szCs w:val="28"/>
          <w:lang w:val="en-US" w:eastAsia="ru-RU"/>
        </w:rPr>
        <w:t xml:space="preserve"> sum</w:t>
      </w:r>
      <w:r w:rsidR="00346436" w:rsidRPr="00346436">
        <w:rPr>
          <w:rFonts w:eastAsia="Times New Roman"/>
          <w:szCs w:val="28"/>
          <w:lang w:val="en-US" w:eastAsia="ru-RU"/>
        </w:rPr>
        <w:t xml:space="preserve">. </w:t>
      </w:r>
      <w:r w:rsidR="00D93894" w:rsidRPr="00932121">
        <w:rPr>
          <w:rFonts w:eastAsia="Times New Roman"/>
          <w:szCs w:val="28"/>
          <w:lang w:val="en-US" w:eastAsia="ru-RU"/>
        </w:rPr>
        <w:t xml:space="preserve">Gift note </w:t>
      </w:r>
      <w:proofErr w:type="spellStart"/>
      <w:r w:rsidR="00D93894" w:rsidRPr="00932121">
        <w:rPr>
          <w:rFonts w:eastAsia="Times New Roman"/>
          <w:szCs w:val="28"/>
          <w:lang w:val="en-US" w:eastAsia="ru-RU"/>
        </w:rPr>
        <w:t>textarea</w:t>
      </w:r>
      <w:proofErr w:type="spellEnd"/>
      <w:r w:rsidR="00D93894" w:rsidRPr="00932121">
        <w:rPr>
          <w:rFonts w:eastAsia="Times New Roman"/>
          <w:szCs w:val="28"/>
          <w:lang w:val="en-US" w:eastAsia="ru-RU"/>
        </w:rPr>
        <w:t xml:space="preserve"> </w:t>
      </w:r>
      <w:r w:rsidR="00334E8E" w:rsidRPr="00932121">
        <w:rPr>
          <w:rFonts w:eastAsia="Times New Roman"/>
          <w:szCs w:val="28"/>
          <w:lang w:val="en-US" w:eastAsia="ru-RU"/>
        </w:rPr>
        <w:t>has to be below products</w:t>
      </w:r>
      <w:r w:rsidR="00346436" w:rsidRPr="00346436">
        <w:rPr>
          <w:rFonts w:eastAsia="Times New Roman"/>
          <w:szCs w:val="28"/>
          <w:lang w:val="en-US" w:eastAsia="ru-RU"/>
        </w:rPr>
        <w:t xml:space="preserve">. </w:t>
      </w:r>
      <w:r w:rsidR="00CF1CF3" w:rsidRPr="00932121">
        <w:rPr>
          <w:rFonts w:eastAsia="Times New Roman"/>
          <w:szCs w:val="28"/>
          <w:lang w:val="en-US" w:eastAsia="ru-RU"/>
        </w:rPr>
        <w:t xml:space="preserve">Gift note </w:t>
      </w:r>
      <w:proofErr w:type="spellStart"/>
      <w:r w:rsidR="00CF1CF3" w:rsidRPr="00932121">
        <w:rPr>
          <w:rFonts w:eastAsia="Times New Roman"/>
          <w:szCs w:val="28"/>
          <w:lang w:val="en-US" w:eastAsia="ru-RU"/>
        </w:rPr>
        <w:t>textarea</w:t>
      </w:r>
      <w:proofErr w:type="spellEnd"/>
      <w:r w:rsidR="00CF1CF3" w:rsidRPr="00932121">
        <w:rPr>
          <w:rFonts w:eastAsia="Times New Roman"/>
          <w:szCs w:val="28"/>
          <w:lang w:val="en-US" w:eastAsia="ru-RU"/>
        </w:rPr>
        <w:t xml:space="preserve"> </w:t>
      </w:r>
      <w:r w:rsidR="00791BB3" w:rsidRPr="00932121">
        <w:rPr>
          <w:rFonts w:eastAsia="Times New Roman"/>
          <w:szCs w:val="28"/>
          <w:lang w:val="en-US" w:eastAsia="ru-RU"/>
        </w:rPr>
        <w:t xml:space="preserve">has to have </w:t>
      </w:r>
      <w:r w:rsidR="00D93894" w:rsidRPr="00932121">
        <w:rPr>
          <w:rFonts w:eastAsia="Times New Roman"/>
          <w:szCs w:val="28"/>
          <w:lang w:val="en-US" w:eastAsia="ru-RU"/>
        </w:rPr>
        <w:t>title</w:t>
      </w:r>
      <w:r w:rsidR="00D93894" w:rsidRPr="00346436">
        <w:rPr>
          <w:rFonts w:eastAsia="Times New Roman"/>
          <w:szCs w:val="28"/>
          <w:lang w:val="en-US" w:eastAsia="ru-RU"/>
        </w:rPr>
        <w:t xml:space="preserve"> "(optional) Gift note to include with your shipment:</w:t>
      </w:r>
      <w:proofErr w:type="gramStart"/>
      <w:r w:rsidR="00D93894" w:rsidRPr="00346436">
        <w:rPr>
          <w:rFonts w:eastAsia="Times New Roman"/>
          <w:szCs w:val="28"/>
          <w:lang w:val="en-US" w:eastAsia="ru-RU"/>
        </w:rPr>
        <w:t>"</w:t>
      </w:r>
      <w:r w:rsidR="00791BB3" w:rsidRPr="00932121">
        <w:rPr>
          <w:rFonts w:eastAsia="Times New Roman"/>
          <w:szCs w:val="28"/>
          <w:lang w:val="en-US" w:eastAsia="ru-RU"/>
        </w:rPr>
        <w:t>.</w:t>
      </w:r>
      <w:proofErr w:type="gramEnd"/>
      <w:r w:rsidR="00D93894" w:rsidRPr="00346436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="00B24106" w:rsidRPr="00932121">
        <w:rPr>
          <w:rFonts w:eastAsia="Times New Roman"/>
          <w:szCs w:val="28"/>
          <w:lang w:val="en-US" w:eastAsia="ru-RU"/>
        </w:rPr>
        <w:t>Textarea</w:t>
      </w:r>
      <w:proofErr w:type="spellEnd"/>
      <w:r w:rsidR="00D93894" w:rsidRPr="00932121">
        <w:rPr>
          <w:rFonts w:eastAsia="Times New Roman"/>
          <w:szCs w:val="28"/>
          <w:lang w:val="en-US" w:eastAsia="ru-RU"/>
        </w:rPr>
        <w:t xml:space="preserve"> has to be </w:t>
      </w:r>
      <w:r w:rsidR="00346436" w:rsidRPr="00346436">
        <w:rPr>
          <w:rFonts w:eastAsia="Times New Roman"/>
          <w:szCs w:val="28"/>
          <w:lang w:val="en-US" w:eastAsia="ru-RU"/>
        </w:rPr>
        <w:t>4 symbol</w:t>
      </w:r>
      <w:r w:rsidR="00BF0A6B" w:rsidRPr="00932121">
        <w:rPr>
          <w:rFonts w:eastAsia="Times New Roman"/>
          <w:szCs w:val="28"/>
          <w:lang w:val="en-US" w:eastAsia="ru-RU"/>
        </w:rPr>
        <w:t>s</w:t>
      </w:r>
      <w:r w:rsidR="00D93894" w:rsidRPr="00932121">
        <w:rPr>
          <w:rFonts w:eastAsia="Times New Roman"/>
          <w:szCs w:val="28"/>
          <w:lang w:val="en-US" w:eastAsia="ru-RU"/>
        </w:rPr>
        <w:t xml:space="preserve"> height</w:t>
      </w:r>
      <w:r w:rsidR="00346436" w:rsidRPr="00346436">
        <w:rPr>
          <w:rFonts w:eastAsia="Times New Roman"/>
          <w:szCs w:val="28"/>
          <w:lang w:val="en-US" w:eastAsia="ru-RU"/>
        </w:rPr>
        <w:t xml:space="preserve">. </w:t>
      </w:r>
      <w:r w:rsidR="00B968DE" w:rsidRPr="00346436">
        <w:rPr>
          <w:rFonts w:eastAsia="Times New Roman"/>
          <w:szCs w:val="28"/>
          <w:lang w:val="en-US" w:eastAsia="ru-RU"/>
        </w:rPr>
        <w:t xml:space="preserve">Hovering to all buttons and </w:t>
      </w:r>
      <w:r w:rsidR="00791BB3" w:rsidRPr="00932121">
        <w:rPr>
          <w:rFonts w:eastAsia="Times New Roman"/>
          <w:szCs w:val="28"/>
          <w:lang w:val="en-US" w:eastAsia="ru-RU"/>
        </w:rPr>
        <w:t xml:space="preserve">Gift note </w:t>
      </w:r>
      <w:proofErr w:type="spellStart"/>
      <w:r w:rsidR="00B968DE" w:rsidRPr="00346436">
        <w:rPr>
          <w:rFonts w:eastAsia="Times New Roman"/>
          <w:szCs w:val="28"/>
          <w:lang w:val="en-US" w:eastAsia="ru-RU"/>
        </w:rPr>
        <w:t>text</w:t>
      </w:r>
      <w:r w:rsidR="00791BB3" w:rsidRPr="00932121">
        <w:rPr>
          <w:rFonts w:eastAsia="Times New Roman"/>
          <w:szCs w:val="28"/>
          <w:lang w:val="en-US" w:eastAsia="ru-RU"/>
        </w:rPr>
        <w:t>area</w:t>
      </w:r>
      <w:proofErr w:type="spellEnd"/>
      <w:r w:rsidR="00791BB3" w:rsidRPr="00932121">
        <w:rPr>
          <w:rFonts w:eastAsia="Times New Roman"/>
          <w:szCs w:val="28"/>
          <w:lang w:val="en-US" w:eastAsia="ru-RU"/>
        </w:rPr>
        <w:t xml:space="preserve"> title, </w:t>
      </w:r>
      <w:r w:rsidR="007A37E4" w:rsidRPr="00932121">
        <w:rPr>
          <w:rFonts w:eastAsia="Times New Roman"/>
          <w:szCs w:val="28"/>
          <w:lang w:val="en-US" w:eastAsia="ru-RU"/>
        </w:rPr>
        <w:t>cursor</w:t>
      </w:r>
      <w:r w:rsidR="00791BB3" w:rsidRPr="00932121">
        <w:rPr>
          <w:rFonts w:eastAsia="Times New Roman"/>
          <w:szCs w:val="28"/>
          <w:lang w:val="en-US" w:eastAsia="ru-RU"/>
        </w:rPr>
        <w:t xml:space="preserve"> has to be</w:t>
      </w:r>
      <w:r w:rsidR="00B968DE" w:rsidRPr="00346436">
        <w:rPr>
          <w:rFonts w:eastAsia="Times New Roman"/>
          <w:szCs w:val="28"/>
          <w:lang w:val="en-US" w:eastAsia="ru-RU"/>
        </w:rPr>
        <w:t xml:space="preserve"> transformed to </w:t>
      </w:r>
      <w:proofErr w:type="spellStart"/>
      <w:r w:rsidR="00B968DE" w:rsidRPr="00346436">
        <w:rPr>
          <w:rFonts w:eastAsia="Times New Roman"/>
          <w:szCs w:val="28"/>
          <w:lang w:val="en-US" w:eastAsia="ru-RU"/>
        </w:rPr>
        <w:t>hand</w:t>
      </w:r>
      <w:r w:rsidR="00791BB3" w:rsidRPr="00932121">
        <w:rPr>
          <w:rFonts w:eastAsia="Times New Roman"/>
          <w:szCs w:val="28"/>
          <w:lang w:val="en-US" w:eastAsia="ru-RU"/>
        </w:rPr>
        <w:t>tool</w:t>
      </w:r>
      <w:proofErr w:type="spellEnd"/>
      <w:r w:rsidR="00B968DE" w:rsidRPr="00932121">
        <w:rPr>
          <w:rFonts w:eastAsia="Times New Roman"/>
          <w:szCs w:val="28"/>
          <w:lang w:val="en-US" w:eastAsia="ru-RU"/>
        </w:rPr>
        <w:t>.</w:t>
      </w:r>
    </w:p>
    <w:p w:rsidR="00B968DE" w:rsidRPr="007A37E4" w:rsidRDefault="006A1F3E" w:rsidP="00A32E37">
      <w:pPr>
        <w:rPr>
          <w:rFonts w:eastAsia="Times New Roman"/>
          <w:szCs w:val="28"/>
          <w:lang w:val="en-US" w:eastAsia="ru-RU"/>
        </w:rPr>
      </w:pPr>
      <w:r w:rsidRPr="007A37E4">
        <w:rPr>
          <w:rFonts w:eastAsia="Times New Roman"/>
          <w:szCs w:val="28"/>
          <w:lang w:val="en-US" w:eastAsia="ru-RU"/>
        </w:rPr>
        <w:t>T</w:t>
      </w:r>
      <w:r w:rsidR="00346436" w:rsidRPr="00346436">
        <w:rPr>
          <w:rFonts w:eastAsia="Times New Roman"/>
          <w:szCs w:val="28"/>
          <w:lang w:val="en-US" w:eastAsia="ru-RU"/>
        </w:rPr>
        <w:t xml:space="preserve">itle </w:t>
      </w:r>
      <w:r w:rsidRPr="007A37E4">
        <w:rPr>
          <w:rFonts w:eastAsia="Times New Roman"/>
          <w:szCs w:val="28"/>
          <w:lang w:val="en-US" w:eastAsia="ru-RU"/>
        </w:rPr>
        <w:t xml:space="preserve">that says </w:t>
      </w:r>
      <w:r w:rsidR="00346436" w:rsidRPr="00346436">
        <w:rPr>
          <w:rFonts w:eastAsia="Times New Roman"/>
          <w:szCs w:val="28"/>
          <w:lang w:val="en-US" w:eastAsia="ru-RU"/>
        </w:rPr>
        <w:t>"subtotal", dollar sign and subtotal sum</w:t>
      </w:r>
      <w:r w:rsidR="00195AC1" w:rsidRPr="007A37E4">
        <w:rPr>
          <w:rFonts w:eastAsia="Times New Roman"/>
          <w:szCs w:val="28"/>
          <w:lang w:val="en-US" w:eastAsia="ru-RU"/>
        </w:rPr>
        <w:t xml:space="preserve"> </w:t>
      </w:r>
      <w:r w:rsidRPr="007A37E4">
        <w:rPr>
          <w:rFonts w:eastAsia="Times New Roman"/>
          <w:szCs w:val="28"/>
          <w:lang w:val="en-US" w:eastAsia="ru-RU"/>
        </w:rPr>
        <w:t xml:space="preserve">has to be </w:t>
      </w:r>
      <w:r w:rsidR="00195AC1" w:rsidRPr="007A37E4">
        <w:rPr>
          <w:rFonts w:eastAsia="Times New Roman"/>
          <w:szCs w:val="28"/>
          <w:lang w:val="en-US" w:eastAsia="ru-RU"/>
        </w:rPr>
        <w:t xml:space="preserve">below Gift note </w:t>
      </w:r>
      <w:proofErr w:type="spellStart"/>
      <w:r w:rsidR="00195AC1" w:rsidRPr="007A37E4">
        <w:rPr>
          <w:rFonts w:eastAsia="Times New Roman"/>
          <w:szCs w:val="28"/>
          <w:lang w:val="en-US" w:eastAsia="ru-RU"/>
        </w:rPr>
        <w:t>textarea</w:t>
      </w:r>
      <w:proofErr w:type="spellEnd"/>
      <w:r w:rsidR="00346436" w:rsidRPr="00346436">
        <w:rPr>
          <w:rFonts w:eastAsia="Times New Roman"/>
          <w:szCs w:val="28"/>
          <w:lang w:val="en-US" w:eastAsia="ru-RU"/>
        </w:rPr>
        <w:t xml:space="preserve">. </w:t>
      </w:r>
      <w:r w:rsidR="00B02309" w:rsidRPr="007A37E4">
        <w:rPr>
          <w:rFonts w:eastAsia="Times New Roman"/>
          <w:szCs w:val="28"/>
          <w:lang w:val="en-US" w:eastAsia="ru-RU"/>
        </w:rPr>
        <w:t xml:space="preserve">Text that says </w:t>
      </w:r>
      <w:r w:rsidR="00346436" w:rsidRPr="00346436">
        <w:rPr>
          <w:rFonts w:eastAsia="Times New Roman"/>
          <w:szCs w:val="28"/>
          <w:lang w:val="en-US" w:eastAsia="ru-RU"/>
        </w:rPr>
        <w:t>"Shipping &amp; taxes ca</w:t>
      </w:r>
      <w:r w:rsidR="00B02309" w:rsidRPr="007A37E4">
        <w:rPr>
          <w:rFonts w:eastAsia="Times New Roman"/>
          <w:szCs w:val="28"/>
          <w:lang w:val="en-US" w:eastAsia="ru-RU"/>
        </w:rPr>
        <w:t>lculated at checkout" has to be below subtotal</w:t>
      </w:r>
      <w:r w:rsidR="00346436" w:rsidRPr="00346436">
        <w:rPr>
          <w:rFonts w:eastAsia="Times New Roman"/>
          <w:szCs w:val="28"/>
          <w:lang w:val="en-US" w:eastAsia="ru-RU"/>
        </w:rPr>
        <w:t xml:space="preserve">. </w:t>
      </w:r>
    </w:p>
    <w:p w:rsidR="00B968DE" w:rsidRPr="007A37E4" w:rsidRDefault="00B02309" w:rsidP="00A32E37">
      <w:pPr>
        <w:rPr>
          <w:rFonts w:eastAsia="Times New Roman"/>
          <w:szCs w:val="28"/>
          <w:lang w:val="en-US" w:eastAsia="ru-RU"/>
        </w:rPr>
      </w:pPr>
      <w:r w:rsidRPr="007A37E4">
        <w:rPr>
          <w:rFonts w:eastAsia="Times New Roman"/>
          <w:szCs w:val="28"/>
          <w:lang w:val="en-US" w:eastAsia="ru-RU"/>
        </w:rPr>
        <w:t>Button that says “Checkout”</w:t>
      </w:r>
      <w:r w:rsidR="00C21342" w:rsidRPr="007A37E4">
        <w:rPr>
          <w:rFonts w:eastAsia="Times New Roman"/>
          <w:szCs w:val="28"/>
          <w:lang w:val="en-US" w:eastAsia="ru-RU"/>
        </w:rPr>
        <w:t xml:space="preserve"> has to be in cart footer (background</w:t>
      </w:r>
      <w:r w:rsidR="00346436" w:rsidRPr="00346436">
        <w:rPr>
          <w:rFonts w:eastAsia="Times New Roman"/>
          <w:szCs w:val="28"/>
          <w:lang w:val="en-US" w:eastAsia="ru-RU"/>
        </w:rPr>
        <w:t xml:space="preserve"> </w:t>
      </w:r>
      <w:r w:rsidR="00C21342" w:rsidRPr="007A37E4">
        <w:rPr>
          <w:rFonts w:eastAsia="Times New Roman"/>
          <w:szCs w:val="28"/>
          <w:lang w:val="en-US" w:eastAsia="ru-RU"/>
        </w:rPr>
        <w:t>has to be</w:t>
      </w:r>
      <w:r w:rsidR="005E6C73" w:rsidRPr="007A37E4">
        <w:rPr>
          <w:rFonts w:eastAsia="Times New Roman"/>
          <w:szCs w:val="28"/>
          <w:lang w:val="en-US" w:eastAsia="ru-RU"/>
        </w:rPr>
        <w:t xml:space="preserve">come </w:t>
      </w:r>
      <w:r w:rsidR="00346436" w:rsidRPr="00346436">
        <w:rPr>
          <w:rFonts w:eastAsia="Times New Roman"/>
          <w:szCs w:val="28"/>
          <w:lang w:val="en-US" w:eastAsia="ru-RU"/>
        </w:rPr>
        <w:t xml:space="preserve">darker when </w:t>
      </w:r>
      <w:r w:rsidR="00C21342" w:rsidRPr="007A37E4">
        <w:rPr>
          <w:rFonts w:eastAsia="Times New Roman"/>
          <w:szCs w:val="28"/>
          <w:lang w:val="en-US" w:eastAsia="ru-RU"/>
        </w:rPr>
        <w:t xml:space="preserve">user </w:t>
      </w:r>
      <w:r w:rsidR="00346436" w:rsidRPr="00346436">
        <w:rPr>
          <w:rFonts w:eastAsia="Times New Roman"/>
          <w:szCs w:val="28"/>
          <w:lang w:val="en-US" w:eastAsia="ru-RU"/>
        </w:rPr>
        <w:t xml:space="preserve">hover). </w:t>
      </w:r>
      <w:r w:rsidR="002D7AC0" w:rsidRPr="007A37E4">
        <w:rPr>
          <w:rFonts w:eastAsia="Times New Roman"/>
          <w:szCs w:val="28"/>
          <w:lang w:val="en-US" w:eastAsia="ru-RU"/>
        </w:rPr>
        <w:t>P</w:t>
      </w:r>
      <w:r w:rsidR="002D7AC0" w:rsidRPr="00346436">
        <w:rPr>
          <w:rFonts w:eastAsia="Times New Roman"/>
          <w:szCs w:val="28"/>
          <w:lang w:val="en-US" w:eastAsia="ru-RU"/>
        </w:rPr>
        <w:t xml:space="preserve">ayment services buttons </w:t>
      </w:r>
      <w:r w:rsidR="002D7AC0" w:rsidRPr="007A37E4">
        <w:rPr>
          <w:rFonts w:eastAsia="Times New Roman"/>
          <w:szCs w:val="28"/>
          <w:lang w:val="en-US" w:eastAsia="ru-RU"/>
        </w:rPr>
        <w:t xml:space="preserve">has to be </w:t>
      </w:r>
      <w:r w:rsidR="002D7AC0" w:rsidRPr="00346436">
        <w:rPr>
          <w:rFonts w:eastAsia="Times New Roman"/>
          <w:szCs w:val="28"/>
          <w:lang w:val="en-US" w:eastAsia="ru-RU"/>
        </w:rPr>
        <w:t>i</w:t>
      </w:r>
      <w:r w:rsidR="002D7AC0" w:rsidRPr="007A37E4">
        <w:rPr>
          <w:rFonts w:eastAsia="Times New Roman"/>
          <w:szCs w:val="28"/>
          <w:lang w:val="en-US" w:eastAsia="ru-RU"/>
        </w:rPr>
        <w:t>n the bottom of c</w:t>
      </w:r>
      <w:r w:rsidR="007A37E4">
        <w:rPr>
          <w:rFonts w:eastAsia="Times New Roman"/>
          <w:szCs w:val="28"/>
          <w:lang w:val="en-US" w:eastAsia="ru-RU"/>
        </w:rPr>
        <w:t xml:space="preserve">art. Background of </w:t>
      </w:r>
      <w:r w:rsidR="002D7AC0" w:rsidRPr="007A37E4">
        <w:rPr>
          <w:rFonts w:eastAsia="Times New Roman"/>
          <w:szCs w:val="28"/>
          <w:lang w:val="en-US" w:eastAsia="ru-RU"/>
        </w:rPr>
        <w:t xml:space="preserve">button </w:t>
      </w:r>
      <w:r w:rsidR="007A37E4">
        <w:rPr>
          <w:rFonts w:eastAsia="Times New Roman"/>
          <w:szCs w:val="28"/>
          <w:lang w:val="en-US" w:eastAsia="ru-RU"/>
        </w:rPr>
        <w:t>that says “</w:t>
      </w:r>
      <w:proofErr w:type="spellStart"/>
      <w:r w:rsidR="007A37E4">
        <w:rPr>
          <w:rFonts w:eastAsia="Times New Roman"/>
          <w:szCs w:val="28"/>
          <w:lang w:val="en-US" w:eastAsia="ru-RU"/>
        </w:rPr>
        <w:t>Gpay</w:t>
      </w:r>
      <w:proofErr w:type="spellEnd"/>
      <w:r w:rsidR="007A37E4">
        <w:rPr>
          <w:rFonts w:eastAsia="Times New Roman"/>
          <w:szCs w:val="28"/>
          <w:lang w:val="en-US" w:eastAsia="ru-RU"/>
        </w:rPr>
        <w:t xml:space="preserve">” </w:t>
      </w:r>
      <w:r w:rsidR="002D7AC0" w:rsidRPr="007A37E4">
        <w:rPr>
          <w:rFonts w:eastAsia="Times New Roman"/>
          <w:szCs w:val="28"/>
          <w:lang w:val="en-US" w:eastAsia="ru-RU"/>
        </w:rPr>
        <w:t>has to be</w:t>
      </w:r>
      <w:r w:rsidR="005E6C73" w:rsidRPr="007A37E4">
        <w:rPr>
          <w:rFonts w:eastAsia="Times New Roman"/>
          <w:szCs w:val="28"/>
          <w:lang w:val="en-US" w:eastAsia="ru-RU"/>
        </w:rPr>
        <w:t xml:space="preserve">come </w:t>
      </w:r>
      <w:r w:rsidR="00346436" w:rsidRPr="00346436">
        <w:rPr>
          <w:rFonts w:eastAsia="Times New Roman"/>
          <w:szCs w:val="28"/>
          <w:lang w:val="en-US" w:eastAsia="ru-RU"/>
        </w:rPr>
        <w:t xml:space="preserve">lighter when </w:t>
      </w:r>
      <w:proofErr w:type="gramStart"/>
      <w:r w:rsidR="005E6C73" w:rsidRPr="007A37E4">
        <w:rPr>
          <w:rFonts w:eastAsia="Times New Roman"/>
          <w:szCs w:val="28"/>
          <w:lang w:val="en-US" w:eastAsia="ru-RU"/>
        </w:rPr>
        <w:t xml:space="preserve">user </w:t>
      </w:r>
      <w:r w:rsidR="00346436" w:rsidRPr="00346436">
        <w:rPr>
          <w:rFonts w:eastAsia="Times New Roman"/>
          <w:szCs w:val="28"/>
          <w:lang w:val="en-US" w:eastAsia="ru-RU"/>
        </w:rPr>
        <w:t>hover</w:t>
      </w:r>
      <w:proofErr w:type="gramEnd"/>
      <w:r w:rsidR="00346436" w:rsidRPr="00346436">
        <w:rPr>
          <w:rFonts w:eastAsia="Times New Roman"/>
          <w:szCs w:val="28"/>
          <w:lang w:val="en-US" w:eastAsia="ru-RU"/>
        </w:rPr>
        <w:t xml:space="preserve">. </w:t>
      </w:r>
    </w:p>
    <w:p w:rsidR="00346436" w:rsidRPr="007A37E4" w:rsidRDefault="005E6C73" w:rsidP="00A32E37">
      <w:pPr>
        <w:rPr>
          <w:rFonts w:eastAsia="Times New Roman"/>
          <w:szCs w:val="28"/>
          <w:lang w:val="en-US" w:eastAsia="ru-RU"/>
        </w:rPr>
      </w:pPr>
      <w:r w:rsidRPr="007A37E4">
        <w:rPr>
          <w:rFonts w:eastAsia="Times New Roman"/>
          <w:szCs w:val="28"/>
          <w:lang w:val="en-US" w:eastAsia="ru-RU"/>
        </w:rPr>
        <w:t xml:space="preserve">Background </w:t>
      </w:r>
      <w:r w:rsidR="00A3329F" w:rsidRPr="007A37E4">
        <w:rPr>
          <w:rFonts w:eastAsia="Times New Roman"/>
          <w:szCs w:val="28"/>
          <w:lang w:val="en-US" w:eastAsia="ru-RU"/>
        </w:rPr>
        <w:t xml:space="preserve">of cart window </w:t>
      </w:r>
      <w:r w:rsidRPr="007A37E4">
        <w:rPr>
          <w:rFonts w:eastAsia="Times New Roman"/>
          <w:szCs w:val="28"/>
          <w:lang w:val="en-US" w:eastAsia="ru-RU"/>
        </w:rPr>
        <w:t>has to be</w:t>
      </w:r>
      <w:r w:rsidR="00346436" w:rsidRPr="00346436">
        <w:rPr>
          <w:rFonts w:eastAsia="Times New Roman"/>
          <w:szCs w:val="28"/>
          <w:lang w:val="en-US" w:eastAsia="ru-RU"/>
        </w:rPr>
        <w:t xml:space="preserve"> white (except </w:t>
      </w:r>
      <w:r w:rsidR="00A32E37" w:rsidRPr="007A37E4">
        <w:rPr>
          <w:rFonts w:eastAsia="Times New Roman"/>
          <w:szCs w:val="28"/>
          <w:lang w:val="en-US" w:eastAsia="ru-RU"/>
        </w:rPr>
        <w:t>footer). Fo</w:t>
      </w:r>
      <w:r w:rsidR="00A3329F" w:rsidRPr="007A37E4">
        <w:rPr>
          <w:rFonts w:eastAsia="Times New Roman"/>
          <w:szCs w:val="28"/>
          <w:lang w:val="en-US" w:eastAsia="ru-RU"/>
        </w:rPr>
        <w:t>nt has to be</w:t>
      </w:r>
      <w:r w:rsidR="00346436" w:rsidRPr="00346436">
        <w:rPr>
          <w:rFonts w:eastAsia="Times New Roman"/>
          <w:szCs w:val="28"/>
          <w:lang w:val="en-US" w:eastAsia="ru-RU"/>
        </w:rPr>
        <w:t xml:space="preserve"> bold (except "subtotal"</w:t>
      </w:r>
      <w:r w:rsidR="00A3329F" w:rsidRPr="007A37E4">
        <w:rPr>
          <w:rFonts w:eastAsia="Times New Roman"/>
          <w:szCs w:val="28"/>
          <w:lang w:val="en-US" w:eastAsia="ru-RU"/>
        </w:rPr>
        <w:t xml:space="preserve"> text). F</w:t>
      </w:r>
      <w:r w:rsidR="00346436" w:rsidRPr="00346436">
        <w:rPr>
          <w:rFonts w:eastAsia="Times New Roman"/>
          <w:szCs w:val="28"/>
          <w:lang w:val="en-US" w:eastAsia="ru-RU"/>
        </w:rPr>
        <w:t>ont of "Shipping &amp; taxes</w:t>
      </w:r>
      <w:r w:rsidR="00A3329F" w:rsidRPr="007A37E4">
        <w:rPr>
          <w:rFonts w:eastAsia="Times New Roman"/>
          <w:szCs w:val="28"/>
          <w:lang w:val="en-US" w:eastAsia="ru-RU"/>
        </w:rPr>
        <w:t xml:space="preserve"> calculated at checkout" text has to</w:t>
      </w:r>
      <w:r w:rsidR="007A37E4" w:rsidRPr="007A37E4">
        <w:rPr>
          <w:rFonts w:eastAsia="Times New Roman"/>
          <w:szCs w:val="28"/>
          <w:lang w:val="en-US" w:eastAsia="ru-RU"/>
        </w:rPr>
        <w:t xml:space="preserve"> be</w:t>
      </w:r>
      <w:r w:rsidR="00346436" w:rsidRPr="00346436">
        <w:rPr>
          <w:rFonts w:eastAsia="Times New Roman"/>
          <w:szCs w:val="28"/>
          <w:lang w:val="en-US" w:eastAsia="ru-RU"/>
        </w:rPr>
        <w:t xml:space="preserve"> italic. </w:t>
      </w:r>
    </w:p>
    <w:p w:rsidR="00346436" w:rsidRDefault="00346436" w:rsidP="00346436">
      <w:pPr>
        <w:rPr>
          <w:rFonts w:eastAsia="Times New Roman"/>
          <w:color w:val="FF0000"/>
          <w:szCs w:val="28"/>
          <w:lang w:val="en-US" w:eastAsia="ru-RU"/>
        </w:rPr>
      </w:pPr>
    </w:p>
    <w:p w:rsidR="00702E76" w:rsidRPr="00A3329F" w:rsidRDefault="00702E76" w:rsidP="0096292C">
      <w:pPr>
        <w:rPr>
          <w:rFonts w:eastAsia="Times New Roman"/>
          <w:color w:val="FF0000"/>
          <w:szCs w:val="28"/>
          <w:lang w:val="en-US" w:eastAsia="ru-RU"/>
        </w:rPr>
      </w:pPr>
    </w:p>
    <w:p w:rsidR="0096292C" w:rsidRPr="00A3329F" w:rsidRDefault="0096292C" w:rsidP="0096292C">
      <w:pPr>
        <w:rPr>
          <w:rFonts w:ascii="Calibri" w:eastAsia="Times New Roman" w:hAnsi="Calibri" w:cs="Calibri"/>
          <w:color w:val="FF0000"/>
          <w:sz w:val="20"/>
          <w:szCs w:val="20"/>
          <w:lang w:val="en-US" w:eastAsia="ru-RU"/>
        </w:rPr>
      </w:pPr>
    </w:p>
    <w:p w:rsidR="00BE0714" w:rsidRPr="00A3329F" w:rsidRDefault="00BE0714" w:rsidP="00BE0714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BE0714" w:rsidRPr="00A3329F" w:rsidRDefault="00BE0714" w:rsidP="00BE0714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BE0714" w:rsidRPr="00A3329F" w:rsidRDefault="00BE0714" w:rsidP="00BE0714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BE0714" w:rsidRPr="00A3329F" w:rsidRDefault="00BE0714" w:rsidP="00BE0714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BE0714" w:rsidRPr="00A3329F" w:rsidRDefault="00BE0714" w:rsidP="00BE0714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BE0714" w:rsidRPr="00A3329F" w:rsidRDefault="00BE0714" w:rsidP="00BE0714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BE0714" w:rsidRPr="00A3329F" w:rsidRDefault="00BE0714" w:rsidP="00BE0714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BE0714" w:rsidRPr="00A3329F" w:rsidRDefault="00BE0714" w:rsidP="00BE0714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CE66E3" w:rsidRPr="00A3329F" w:rsidRDefault="00CE66E3" w:rsidP="00CE66E3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CE66E3" w:rsidRPr="00A3329F" w:rsidRDefault="00CE66E3" w:rsidP="00CE66E3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CE66E3" w:rsidRPr="00A3329F" w:rsidRDefault="00CE66E3" w:rsidP="00CE66E3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CE66E3" w:rsidRPr="00A3329F" w:rsidRDefault="00CE66E3" w:rsidP="00CE66E3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A3329F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 xml:space="preserve"> </w:t>
      </w: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A3329F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 xml:space="preserve"> </w:t>
      </w: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A3329F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 xml:space="preserve"> </w:t>
      </w: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0443E" w:rsidRPr="00A3329F" w:rsidRDefault="0030443E" w:rsidP="0030443E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  <w:r w:rsidRPr="00A3329F">
        <w:rPr>
          <w:rFonts w:ascii="Calibri" w:eastAsia="Times New Roman" w:hAnsi="Calibri" w:cs="Calibri"/>
          <w:sz w:val="20"/>
          <w:szCs w:val="20"/>
          <w:lang w:val="en-US" w:eastAsia="ru-RU"/>
        </w:rPr>
        <w:t xml:space="preserve"> </w:t>
      </w: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0443E" w:rsidRPr="00A3329F" w:rsidRDefault="0030443E" w:rsidP="0030443E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0443E" w:rsidRPr="00A3329F" w:rsidRDefault="0030443E" w:rsidP="0030443E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CA16F9" w:rsidRPr="00A3329F" w:rsidRDefault="00CA16F9" w:rsidP="00CA16F9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CA16F9" w:rsidRPr="00A3329F" w:rsidRDefault="00CA16F9" w:rsidP="00CA16F9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CA16F9" w:rsidRPr="00A3329F" w:rsidRDefault="00CA16F9" w:rsidP="00CA16F9">
      <w:pPr>
        <w:spacing w:line="240" w:lineRule="auto"/>
        <w:ind w:firstLine="0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E3886" w:rsidRPr="00A3329F" w:rsidRDefault="003E3886" w:rsidP="003E3886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E3886" w:rsidRPr="00A3329F" w:rsidRDefault="003E3886" w:rsidP="003E3886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3E3886" w:rsidRPr="00A3329F" w:rsidRDefault="003E3886" w:rsidP="003E3886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9314D6" w:rsidRPr="00A3329F" w:rsidRDefault="009314D6" w:rsidP="009314D6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9314D6" w:rsidRPr="00A3329F" w:rsidRDefault="009314D6" w:rsidP="009314D6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9314D6" w:rsidRPr="00A3329F" w:rsidRDefault="009314D6" w:rsidP="009314D6">
      <w:pPr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</w:p>
    <w:p w:rsidR="005922A0" w:rsidRPr="00A3329F" w:rsidRDefault="005922A0" w:rsidP="005922A0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5922A0" w:rsidRPr="00A3329F" w:rsidRDefault="005922A0" w:rsidP="005922A0">
      <w:pPr>
        <w:rPr>
          <w:rFonts w:eastAsia="Times New Roman"/>
          <w:szCs w:val="28"/>
          <w:lang w:val="en-US" w:eastAsia="ru-RU"/>
        </w:rPr>
      </w:pPr>
    </w:p>
    <w:p w:rsidR="005922A0" w:rsidRPr="00A3329F" w:rsidRDefault="005922A0" w:rsidP="005922A0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5922A0" w:rsidRPr="00A3329F" w:rsidRDefault="005922A0" w:rsidP="005922A0">
      <w:pPr>
        <w:rPr>
          <w:rFonts w:ascii="Calibri" w:eastAsia="Times New Roman" w:hAnsi="Calibri" w:cs="Calibri"/>
          <w:sz w:val="20"/>
          <w:szCs w:val="20"/>
          <w:lang w:val="en-US" w:eastAsia="ru-RU"/>
        </w:rPr>
      </w:pPr>
    </w:p>
    <w:p w:rsidR="00EA7A5C" w:rsidRPr="00A3329F" w:rsidRDefault="00EA7A5C">
      <w:pPr>
        <w:rPr>
          <w:lang w:val="en-US"/>
        </w:rPr>
      </w:pPr>
    </w:p>
    <w:sectPr w:rsidR="00EA7A5C" w:rsidRPr="00A33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44D"/>
    <w:multiLevelType w:val="multilevel"/>
    <w:tmpl w:val="4E9056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39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380C59B8"/>
    <w:multiLevelType w:val="hybridMultilevel"/>
    <w:tmpl w:val="3FFAEB2A"/>
    <w:lvl w:ilvl="0" w:tplc="F0B041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A26609E"/>
    <w:multiLevelType w:val="hybridMultilevel"/>
    <w:tmpl w:val="C9A8C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2A0"/>
    <w:rsid w:val="000001E9"/>
    <w:rsid w:val="00000B64"/>
    <w:rsid w:val="00000BEA"/>
    <w:rsid w:val="00001037"/>
    <w:rsid w:val="000022ED"/>
    <w:rsid w:val="00002522"/>
    <w:rsid w:val="000026CC"/>
    <w:rsid w:val="00002716"/>
    <w:rsid w:val="0000304C"/>
    <w:rsid w:val="00003312"/>
    <w:rsid w:val="00003840"/>
    <w:rsid w:val="00005118"/>
    <w:rsid w:val="000052BC"/>
    <w:rsid w:val="00005B1F"/>
    <w:rsid w:val="00005C12"/>
    <w:rsid w:val="00005FFB"/>
    <w:rsid w:val="000061B5"/>
    <w:rsid w:val="000065EE"/>
    <w:rsid w:val="00006A5B"/>
    <w:rsid w:val="00006CF9"/>
    <w:rsid w:val="00006E44"/>
    <w:rsid w:val="00007808"/>
    <w:rsid w:val="0000789B"/>
    <w:rsid w:val="0000793D"/>
    <w:rsid w:val="00010286"/>
    <w:rsid w:val="000105BD"/>
    <w:rsid w:val="00010671"/>
    <w:rsid w:val="00010715"/>
    <w:rsid w:val="00010763"/>
    <w:rsid w:val="00010EED"/>
    <w:rsid w:val="000111EC"/>
    <w:rsid w:val="000114C4"/>
    <w:rsid w:val="00011998"/>
    <w:rsid w:val="00011DE0"/>
    <w:rsid w:val="00011E08"/>
    <w:rsid w:val="00011E4D"/>
    <w:rsid w:val="00012496"/>
    <w:rsid w:val="00012610"/>
    <w:rsid w:val="000126AD"/>
    <w:rsid w:val="00012EFA"/>
    <w:rsid w:val="00013F1F"/>
    <w:rsid w:val="000143FF"/>
    <w:rsid w:val="00014DB3"/>
    <w:rsid w:val="00015273"/>
    <w:rsid w:val="000155FA"/>
    <w:rsid w:val="000159FF"/>
    <w:rsid w:val="00015CF1"/>
    <w:rsid w:val="00015E9A"/>
    <w:rsid w:val="00015EF1"/>
    <w:rsid w:val="00016393"/>
    <w:rsid w:val="00016653"/>
    <w:rsid w:val="00020C21"/>
    <w:rsid w:val="00020D2B"/>
    <w:rsid w:val="000216EA"/>
    <w:rsid w:val="00022A13"/>
    <w:rsid w:val="00022F13"/>
    <w:rsid w:val="00022F66"/>
    <w:rsid w:val="00023AE6"/>
    <w:rsid w:val="00023C9F"/>
    <w:rsid w:val="0002417B"/>
    <w:rsid w:val="0002438C"/>
    <w:rsid w:val="00024DA2"/>
    <w:rsid w:val="00024FFE"/>
    <w:rsid w:val="000256FC"/>
    <w:rsid w:val="00025A0D"/>
    <w:rsid w:val="00025DE4"/>
    <w:rsid w:val="00025FEB"/>
    <w:rsid w:val="00026316"/>
    <w:rsid w:val="0002648B"/>
    <w:rsid w:val="00026D45"/>
    <w:rsid w:val="00026E55"/>
    <w:rsid w:val="00027012"/>
    <w:rsid w:val="0002720E"/>
    <w:rsid w:val="0002732A"/>
    <w:rsid w:val="00027BCB"/>
    <w:rsid w:val="00031D50"/>
    <w:rsid w:val="000324F0"/>
    <w:rsid w:val="00032800"/>
    <w:rsid w:val="000328EF"/>
    <w:rsid w:val="00033719"/>
    <w:rsid w:val="00033AF7"/>
    <w:rsid w:val="00033B05"/>
    <w:rsid w:val="00034042"/>
    <w:rsid w:val="00034163"/>
    <w:rsid w:val="00034352"/>
    <w:rsid w:val="00034414"/>
    <w:rsid w:val="00034F6D"/>
    <w:rsid w:val="00035085"/>
    <w:rsid w:val="0003587B"/>
    <w:rsid w:val="00035A13"/>
    <w:rsid w:val="00036068"/>
    <w:rsid w:val="00036556"/>
    <w:rsid w:val="0003762F"/>
    <w:rsid w:val="00040526"/>
    <w:rsid w:val="00041003"/>
    <w:rsid w:val="00041354"/>
    <w:rsid w:val="000414CD"/>
    <w:rsid w:val="0004175D"/>
    <w:rsid w:val="00041979"/>
    <w:rsid w:val="000419D2"/>
    <w:rsid w:val="00041BB8"/>
    <w:rsid w:val="00041C80"/>
    <w:rsid w:val="000421A6"/>
    <w:rsid w:val="00043261"/>
    <w:rsid w:val="000433B9"/>
    <w:rsid w:val="00043504"/>
    <w:rsid w:val="00043A7C"/>
    <w:rsid w:val="0004410B"/>
    <w:rsid w:val="0004456C"/>
    <w:rsid w:val="000450F3"/>
    <w:rsid w:val="00045C34"/>
    <w:rsid w:val="00046478"/>
    <w:rsid w:val="0004690F"/>
    <w:rsid w:val="000471F4"/>
    <w:rsid w:val="00047270"/>
    <w:rsid w:val="00047BAF"/>
    <w:rsid w:val="00047BF2"/>
    <w:rsid w:val="00047C13"/>
    <w:rsid w:val="00047CA2"/>
    <w:rsid w:val="00050583"/>
    <w:rsid w:val="000516F3"/>
    <w:rsid w:val="00051907"/>
    <w:rsid w:val="00052092"/>
    <w:rsid w:val="00052533"/>
    <w:rsid w:val="000527CF"/>
    <w:rsid w:val="00052A01"/>
    <w:rsid w:val="00052DB8"/>
    <w:rsid w:val="00052E61"/>
    <w:rsid w:val="00052EEF"/>
    <w:rsid w:val="0005320C"/>
    <w:rsid w:val="000535AF"/>
    <w:rsid w:val="0005360F"/>
    <w:rsid w:val="0005363C"/>
    <w:rsid w:val="00053668"/>
    <w:rsid w:val="0005368B"/>
    <w:rsid w:val="000538A6"/>
    <w:rsid w:val="00053FC0"/>
    <w:rsid w:val="000541FF"/>
    <w:rsid w:val="0005491E"/>
    <w:rsid w:val="000558D3"/>
    <w:rsid w:val="00056D9E"/>
    <w:rsid w:val="00056F3B"/>
    <w:rsid w:val="00057023"/>
    <w:rsid w:val="000571C0"/>
    <w:rsid w:val="00057E56"/>
    <w:rsid w:val="000602B9"/>
    <w:rsid w:val="000607EE"/>
    <w:rsid w:val="0006105D"/>
    <w:rsid w:val="00061B01"/>
    <w:rsid w:val="000620B3"/>
    <w:rsid w:val="000623A1"/>
    <w:rsid w:val="00063111"/>
    <w:rsid w:val="00063279"/>
    <w:rsid w:val="00063917"/>
    <w:rsid w:val="00063E5E"/>
    <w:rsid w:val="00064389"/>
    <w:rsid w:val="00064F0F"/>
    <w:rsid w:val="0006589F"/>
    <w:rsid w:val="00066479"/>
    <w:rsid w:val="00066CE6"/>
    <w:rsid w:val="00067935"/>
    <w:rsid w:val="00067AE7"/>
    <w:rsid w:val="00067D63"/>
    <w:rsid w:val="00070135"/>
    <w:rsid w:val="0007093D"/>
    <w:rsid w:val="00071011"/>
    <w:rsid w:val="00071042"/>
    <w:rsid w:val="00071E48"/>
    <w:rsid w:val="00071E6E"/>
    <w:rsid w:val="00071E95"/>
    <w:rsid w:val="00072580"/>
    <w:rsid w:val="00072827"/>
    <w:rsid w:val="00072A0C"/>
    <w:rsid w:val="00072E07"/>
    <w:rsid w:val="00072EF6"/>
    <w:rsid w:val="0007341A"/>
    <w:rsid w:val="00073637"/>
    <w:rsid w:val="00073788"/>
    <w:rsid w:val="00073BDF"/>
    <w:rsid w:val="0007496F"/>
    <w:rsid w:val="00074A3E"/>
    <w:rsid w:val="00074FFD"/>
    <w:rsid w:val="00076569"/>
    <w:rsid w:val="000771AC"/>
    <w:rsid w:val="00077DC1"/>
    <w:rsid w:val="000806F8"/>
    <w:rsid w:val="00082212"/>
    <w:rsid w:val="000822A0"/>
    <w:rsid w:val="000824A5"/>
    <w:rsid w:val="00082899"/>
    <w:rsid w:val="000831CA"/>
    <w:rsid w:val="00083A80"/>
    <w:rsid w:val="00083DAA"/>
    <w:rsid w:val="000843A3"/>
    <w:rsid w:val="000846C3"/>
    <w:rsid w:val="00084714"/>
    <w:rsid w:val="000847C5"/>
    <w:rsid w:val="00084C43"/>
    <w:rsid w:val="00084DE5"/>
    <w:rsid w:val="0008526B"/>
    <w:rsid w:val="0008594E"/>
    <w:rsid w:val="000865F5"/>
    <w:rsid w:val="0008682B"/>
    <w:rsid w:val="000868C4"/>
    <w:rsid w:val="00086AE9"/>
    <w:rsid w:val="000870B6"/>
    <w:rsid w:val="0008755D"/>
    <w:rsid w:val="00087DF2"/>
    <w:rsid w:val="0009081B"/>
    <w:rsid w:val="00090956"/>
    <w:rsid w:val="000910D0"/>
    <w:rsid w:val="0009115D"/>
    <w:rsid w:val="000918B8"/>
    <w:rsid w:val="00091EA0"/>
    <w:rsid w:val="0009238E"/>
    <w:rsid w:val="00092863"/>
    <w:rsid w:val="00093095"/>
    <w:rsid w:val="00093DD5"/>
    <w:rsid w:val="0009465A"/>
    <w:rsid w:val="00094836"/>
    <w:rsid w:val="00094A64"/>
    <w:rsid w:val="00094AEE"/>
    <w:rsid w:val="00094E13"/>
    <w:rsid w:val="00095213"/>
    <w:rsid w:val="00095253"/>
    <w:rsid w:val="00095B51"/>
    <w:rsid w:val="00095DFC"/>
    <w:rsid w:val="00096CEC"/>
    <w:rsid w:val="00096FA7"/>
    <w:rsid w:val="000A0794"/>
    <w:rsid w:val="000A07AC"/>
    <w:rsid w:val="000A0B56"/>
    <w:rsid w:val="000A11E1"/>
    <w:rsid w:val="000A11EF"/>
    <w:rsid w:val="000A1A9F"/>
    <w:rsid w:val="000A1C9D"/>
    <w:rsid w:val="000A24AD"/>
    <w:rsid w:val="000A271C"/>
    <w:rsid w:val="000A2AA7"/>
    <w:rsid w:val="000A3209"/>
    <w:rsid w:val="000A36BC"/>
    <w:rsid w:val="000A4607"/>
    <w:rsid w:val="000A4C29"/>
    <w:rsid w:val="000A4D5D"/>
    <w:rsid w:val="000A4EA1"/>
    <w:rsid w:val="000A50D6"/>
    <w:rsid w:val="000A5BEA"/>
    <w:rsid w:val="000A659D"/>
    <w:rsid w:val="000A79AF"/>
    <w:rsid w:val="000B03FC"/>
    <w:rsid w:val="000B0C6B"/>
    <w:rsid w:val="000B1156"/>
    <w:rsid w:val="000B14DF"/>
    <w:rsid w:val="000B26FD"/>
    <w:rsid w:val="000B2A75"/>
    <w:rsid w:val="000B2F42"/>
    <w:rsid w:val="000B3082"/>
    <w:rsid w:val="000B34AF"/>
    <w:rsid w:val="000B34C0"/>
    <w:rsid w:val="000B36C9"/>
    <w:rsid w:val="000B380E"/>
    <w:rsid w:val="000B4257"/>
    <w:rsid w:val="000B4E09"/>
    <w:rsid w:val="000B4E86"/>
    <w:rsid w:val="000B5134"/>
    <w:rsid w:val="000B5837"/>
    <w:rsid w:val="000B5A50"/>
    <w:rsid w:val="000B6379"/>
    <w:rsid w:val="000B6A90"/>
    <w:rsid w:val="000B6C4C"/>
    <w:rsid w:val="000B6CF4"/>
    <w:rsid w:val="000B6DE0"/>
    <w:rsid w:val="000B6E03"/>
    <w:rsid w:val="000B6E7F"/>
    <w:rsid w:val="000B7539"/>
    <w:rsid w:val="000B7702"/>
    <w:rsid w:val="000C0365"/>
    <w:rsid w:val="000C0406"/>
    <w:rsid w:val="000C0503"/>
    <w:rsid w:val="000C055F"/>
    <w:rsid w:val="000C09F8"/>
    <w:rsid w:val="000C0E7A"/>
    <w:rsid w:val="000C129C"/>
    <w:rsid w:val="000C15A4"/>
    <w:rsid w:val="000C1DC8"/>
    <w:rsid w:val="000C1F13"/>
    <w:rsid w:val="000C25BF"/>
    <w:rsid w:val="000C267F"/>
    <w:rsid w:val="000C2ACF"/>
    <w:rsid w:val="000C4042"/>
    <w:rsid w:val="000C51AD"/>
    <w:rsid w:val="000C570F"/>
    <w:rsid w:val="000C5AF3"/>
    <w:rsid w:val="000C5D61"/>
    <w:rsid w:val="000C607A"/>
    <w:rsid w:val="000C6125"/>
    <w:rsid w:val="000C612B"/>
    <w:rsid w:val="000C615D"/>
    <w:rsid w:val="000C7EB3"/>
    <w:rsid w:val="000C7ECD"/>
    <w:rsid w:val="000D105C"/>
    <w:rsid w:val="000D13AB"/>
    <w:rsid w:val="000D1452"/>
    <w:rsid w:val="000D1695"/>
    <w:rsid w:val="000D1A11"/>
    <w:rsid w:val="000D1BA8"/>
    <w:rsid w:val="000D1E20"/>
    <w:rsid w:val="000D2B15"/>
    <w:rsid w:val="000D2DD9"/>
    <w:rsid w:val="000D2EA1"/>
    <w:rsid w:val="000D339D"/>
    <w:rsid w:val="000D35E6"/>
    <w:rsid w:val="000D4464"/>
    <w:rsid w:val="000D4466"/>
    <w:rsid w:val="000D4A86"/>
    <w:rsid w:val="000D5420"/>
    <w:rsid w:val="000D58AE"/>
    <w:rsid w:val="000D6DA7"/>
    <w:rsid w:val="000D7462"/>
    <w:rsid w:val="000D76EB"/>
    <w:rsid w:val="000D7EBD"/>
    <w:rsid w:val="000E002D"/>
    <w:rsid w:val="000E0487"/>
    <w:rsid w:val="000E052A"/>
    <w:rsid w:val="000E088C"/>
    <w:rsid w:val="000E08B0"/>
    <w:rsid w:val="000E08EA"/>
    <w:rsid w:val="000E0B47"/>
    <w:rsid w:val="000E12D6"/>
    <w:rsid w:val="000E1A37"/>
    <w:rsid w:val="000E1C4C"/>
    <w:rsid w:val="000E1D57"/>
    <w:rsid w:val="000E370D"/>
    <w:rsid w:val="000E37A5"/>
    <w:rsid w:val="000E3D95"/>
    <w:rsid w:val="000E418E"/>
    <w:rsid w:val="000E46C3"/>
    <w:rsid w:val="000E4F91"/>
    <w:rsid w:val="000E5B12"/>
    <w:rsid w:val="000E5D66"/>
    <w:rsid w:val="000E5E80"/>
    <w:rsid w:val="000E6061"/>
    <w:rsid w:val="000E61A6"/>
    <w:rsid w:val="000E68B0"/>
    <w:rsid w:val="000E6D1B"/>
    <w:rsid w:val="000E7066"/>
    <w:rsid w:val="000E76FA"/>
    <w:rsid w:val="000F0173"/>
    <w:rsid w:val="000F01FB"/>
    <w:rsid w:val="000F0ACE"/>
    <w:rsid w:val="000F1999"/>
    <w:rsid w:val="000F23D6"/>
    <w:rsid w:val="000F2411"/>
    <w:rsid w:val="000F2472"/>
    <w:rsid w:val="000F30D1"/>
    <w:rsid w:val="000F3935"/>
    <w:rsid w:val="000F3AC7"/>
    <w:rsid w:val="000F4432"/>
    <w:rsid w:val="000F4447"/>
    <w:rsid w:val="000F4A50"/>
    <w:rsid w:val="000F4AE8"/>
    <w:rsid w:val="000F4F17"/>
    <w:rsid w:val="000F566A"/>
    <w:rsid w:val="000F576D"/>
    <w:rsid w:val="000F58AD"/>
    <w:rsid w:val="000F5ECE"/>
    <w:rsid w:val="000F6233"/>
    <w:rsid w:val="000F68D1"/>
    <w:rsid w:val="000F69A7"/>
    <w:rsid w:val="000F6B5B"/>
    <w:rsid w:val="000F74A5"/>
    <w:rsid w:val="000F7D0D"/>
    <w:rsid w:val="000F7DBB"/>
    <w:rsid w:val="000F7EA4"/>
    <w:rsid w:val="0010022D"/>
    <w:rsid w:val="0010085B"/>
    <w:rsid w:val="001008AA"/>
    <w:rsid w:val="00100A19"/>
    <w:rsid w:val="00100C87"/>
    <w:rsid w:val="00101783"/>
    <w:rsid w:val="0010197C"/>
    <w:rsid w:val="00101D79"/>
    <w:rsid w:val="00101FF4"/>
    <w:rsid w:val="0010255D"/>
    <w:rsid w:val="00102705"/>
    <w:rsid w:val="00102B7E"/>
    <w:rsid w:val="00103875"/>
    <w:rsid w:val="00103CDE"/>
    <w:rsid w:val="00104D17"/>
    <w:rsid w:val="00104D6C"/>
    <w:rsid w:val="00105388"/>
    <w:rsid w:val="00105903"/>
    <w:rsid w:val="00105A12"/>
    <w:rsid w:val="00105B9D"/>
    <w:rsid w:val="00105C3F"/>
    <w:rsid w:val="001061D7"/>
    <w:rsid w:val="0010632A"/>
    <w:rsid w:val="0010697F"/>
    <w:rsid w:val="00106DD7"/>
    <w:rsid w:val="00106DE3"/>
    <w:rsid w:val="0010714E"/>
    <w:rsid w:val="00107C2A"/>
    <w:rsid w:val="00110128"/>
    <w:rsid w:val="00110441"/>
    <w:rsid w:val="00111B6C"/>
    <w:rsid w:val="00111E00"/>
    <w:rsid w:val="00112660"/>
    <w:rsid w:val="0011320C"/>
    <w:rsid w:val="00113764"/>
    <w:rsid w:val="00113C21"/>
    <w:rsid w:val="0011409E"/>
    <w:rsid w:val="001144A7"/>
    <w:rsid w:val="00114730"/>
    <w:rsid w:val="0011498C"/>
    <w:rsid w:val="001151B4"/>
    <w:rsid w:val="00115507"/>
    <w:rsid w:val="001156DF"/>
    <w:rsid w:val="00115757"/>
    <w:rsid w:val="0011589F"/>
    <w:rsid w:val="00115A1C"/>
    <w:rsid w:val="00115CE5"/>
    <w:rsid w:val="00116EC5"/>
    <w:rsid w:val="00117295"/>
    <w:rsid w:val="00117588"/>
    <w:rsid w:val="00117F12"/>
    <w:rsid w:val="00120506"/>
    <w:rsid w:val="00120E3D"/>
    <w:rsid w:val="0012151C"/>
    <w:rsid w:val="00121567"/>
    <w:rsid w:val="00121576"/>
    <w:rsid w:val="00121ECB"/>
    <w:rsid w:val="00121FB8"/>
    <w:rsid w:val="001222EB"/>
    <w:rsid w:val="00122A8B"/>
    <w:rsid w:val="001231DD"/>
    <w:rsid w:val="00123312"/>
    <w:rsid w:val="001233DC"/>
    <w:rsid w:val="0012396F"/>
    <w:rsid w:val="001246CE"/>
    <w:rsid w:val="00125616"/>
    <w:rsid w:val="00126041"/>
    <w:rsid w:val="0012645D"/>
    <w:rsid w:val="001265FE"/>
    <w:rsid w:val="001273AF"/>
    <w:rsid w:val="0013008B"/>
    <w:rsid w:val="00130A48"/>
    <w:rsid w:val="0013174E"/>
    <w:rsid w:val="0013176C"/>
    <w:rsid w:val="0013211C"/>
    <w:rsid w:val="001328C1"/>
    <w:rsid w:val="00133AAA"/>
    <w:rsid w:val="00133EED"/>
    <w:rsid w:val="001343EB"/>
    <w:rsid w:val="0013532B"/>
    <w:rsid w:val="00136115"/>
    <w:rsid w:val="0013616F"/>
    <w:rsid w:val="00136BC2"/>
    <w:rsid w:val="00137361"/>
    <w:rsid w:val="00137413"/>
    <w:rsid w:val="00137472"/>
    <w:rsid w:val="00137BD2"/>
    <w:rsid w:val="00137C86"/>
    <w:rsid w:val="00137F37"/>
    <w:rsid w:val="0014081B"/>
    <w:rsid w:val="00140D15"/>
    <w:rsid w:val="00140D99"/>
    <w:rsid w:val="001418A1"/>
    <w:rsid w:val="00141A5F"/>
    <w:rsid w:val="00141BDA"/>
    <w:rsid w:val="001424E7"/>
    <w:rsid w:val="00142A81"/>
    <w:rsid w:val="00142E0B"/>
    <w:rsid w:val="0014318B"/>
    <w:rsid w:val="00143A25"/>
    <w:rsid w:val="00144188"/>
    <w:rsid w:val="00144B5E"/>
    <w:rsid w:val="001456A5"/>
    <w:rsid w:val="00145731"/>
    <w:rsid w:val="0014578A"/>
    <w:rsid w:val="00145F71"/>
    <w:rsid w:val="00145F81"/>
    <w:rsid w:val="00146073"/>
    <w:rsid w:val="001467C7"/>
    <w:rsid w:val="001467D2"/>
    <w:rsid w:val="00146844"/>
    <w:rsid w:val="00146C51"/>
    <w:rsid w:val="00146F06"/>
    <w:rsid w:val="001474F2"/>
    <w:rsid w:val="0014774C"/>
    <w:rsid w:val="00147E92"/>
    <w:rsid w:val="0015002A"/>
    <w:rsid w:val="00150CD4"/>
    <w:rsid w:val="00151219"/>
    <w:rsid w:val="00151B50"/>
    <w:rsid w:val="0015278A"/>
    <w:rsid w:val="00153A48"/>
    <w:rsid w:val="001541FA"/>
    <w:rsid w:val="00154F37"/>
    <w:rsid w:val="00155B58"/>
    <w:rsid w:val="00155F5A"/>
    <w:rsid w:val="00155F5D"/>
    <w:rsid w:val="001560A0"/>
    <w:rsid w:val="001562A7"/>
    <w:rsid w:val="00156593"/>
    <w:rsid w:val="00156615"/>
    <w:rsid w:val="0015669E"/>
    <w:rsid w:val="001567AD"/>
    <w:rsid w:val="00156962"/>
    <w:rsid w:val="00157358"/>
    <w:rsid w:val="001579C1"/>
    <w:rsid w:val="00157A5B"/>
    <w:rsid w:val="00160180"/>
    <w:rsid w:val="00160C3E"/>
    <w:rsid w:val="00160C75"/>
    <w:rsid w:val="00160E77"/>
    <w:rsid w:val="00160F3D"/>
    <w:rsid w:val="00161514"/>
    <w:rsid w:val="001625B1"/>
    <w:rsid w:val="00162DA8"/>
    <w:rsid w:val="00163DFF"/>
    <w:rsid w:val="00163E99"/>
    <w:rsid w:val="001640F5"/>
    <w:rsid w:val="00164A5D"/>
    <w:rsid w:val="00164FC5"/>
    <w:rsid w:val="00165100"/>
    <w:rsid w:val="00165340"/>
    <w:rsid w:val="00165370"/>
    <w:rsid w:val="00165B73"/>
    <w:rsid w:val="00166990"/>
    <w:rsid w:val="00166A95"/>
    <w:rsid w:val="00167242"/>
    <w:rsid w:val="00167330"/>
    <w:rsid w:val="00167579"/>
    <w:rsid w:val="0016795C"/>
    <w:rsid w:val="00170584"/>
    <w:rsid w:val="0017074C"/>
    <w:rsid w:val="00170AB3"/>
    <w:rsid w:val="00171205"/>
    <w:rsid w:val="0017131C"/>
    <w:rsid w:val="001717B7"/>
    <w:rsid w:val="00171C64"/>
    <w:rsid w:val="00171DAD"/>
    <w:rsid w:val="00171E2D"/>
    <w:rsid w:val="00171FA2"/>
    <w:rsid w:val="001720B7"/>
    <w:rsid w:val="001721EA"/>
    <w:rsid w:val="0017249A"/>
    <w:rsid w:val="00172792"/>
    <w:rsid w:val="001732D0"/>
    <w:rsid w:val="00173789"/>
    <w:rsid w:val="0017384E"/>
    <w:rsid w:val="00173CA3"/>
    <w:rsid w:val="00173D57"/>
    <w:rsid w:val="00174B31"/>
    <w:rsid w:val="00174CCA"/>
    <w:rsid w:val="00174CE3"/>
    <w:rsid w:val="00175057"/>
    <w:rsid w:val="00175588"/>
    <w:rsid w:val="0017591B"/>
    <w:rsid w:val="001760B7"/>
    <w:rsid w:val="00176728"/>
    <w:rsid w:val="001767AE"/>
    <w:rsid w:val="001805CF"/>
    <w:rsid w:val="00180924"/>
    <w:rsid w:val="0018174F"/>
    <w:rsid w:val="00181859"/>
    <w:rsid w:val="00181B02"/>
    <w:rsid w:val="001821D1"/>
    <w:rsid w:val="0018226E"/>
    <w:rsid w:val="0018287D"/>
    <w:rsid w:val="001833E9"/>
    <w:rsid w:val="001838DF"/>
    <w:rsid w:val="00184663"/>
    <w:rsid w:val="001866D4"/>
    <w:rsid w:val="001867E2"/>
    <w:rsid w:val="00186D50"/>
    <w:rsid w:val="00186F85"/>
    <w:rsid w:val="00187AE6"/>
    <w:rsid w:val="001900A8"/>
    <w:rsid w:val="001905E5"/>
    <w:rsid w:val="00190F69"/>
    <w:rsid w:val="0019100E"/>
    <w:rsid w:val="00191461"/>
    <w:rsid w:val="0019164F"/>
    <w:rsid w:val="001919C7"/>
    <w:rsid w:val="00191E73"/>
    <w:rsid w:val="001920C0"/>
    <w:rsid w:val="00193125"/>
    <w:rsid w:val="00194307"/>
    <w:rsid w:val="0019455B"/>
    <w:rsid w:val="0019487F"/>
    <w:rsid w:val="001956AE"/>
    <w:rsid w:val="00195AC1"/>
    <w:rsid w:val="0019656F"/>
    <w:rsid w:val="00197010"/>
    <w:rsid w:val="001978CC"/>
    <w:rsid w:val="001A00ED"/>
    <w:rsid w:val="001A01CC"/>
    <w:rsid w:val="001A02C8"/>
    <w:rsid w:val="001A08DD"/>
    <w:rsid w:val="001A0940"/>
    <w:rsid w:val="001A0CEB"/>
    <w:rsid w:val="001A13D5"/>
    <w:rsid w:val="001A15DB"/>
    <w:rsid w:val="001A16CF"/>
    <w:rsid w:val="001A1905"/>
    <w:rsid w:val="001A1E8F"/>
    <w:rsid w:val="001A23F9"/>
    <w:rsid w:val="001A312E"/>
    <w:rsid w:val="001A3566"/>
    <w:rsid w:val="001A3612"/>
    <w:rsid w:val="001A410A"/>
    <w:rsid w:val="001A4C53"/>
    <w:rsid w:val="001A4F07"/>
    <w:rsid w:val="001A52F5"/>
    <w:rsid w:val="001A5442"/>
    <w:rsid w:val="001A5D8C"/>
    <w:rsid w:val="001A62EE"/>
    <w:rsid w:val="001A66D0"/>
    <w:rsid w:val="001A6740"/>
    <w:rsid w:val="001A68F1"/>
    <w:rsid w:val="001A6F82"/>
    <w:rsid w:val="001A77A6"/>
    <w:rsid w:val="001A7B61"/>
    <w:rsid w:val="001B03C1"/>
    <w:rsid w:val="001B0E6D"/>
    <w:rsid w:val="001B0F0E"/>
    <w:rsid w:val="001B1A22"/>
    <w:rsid w:val="001B2357"/>
    <w:rsid w:val="001B2A4D"/>
    <w:rsid w:val="001B33E2"/>
    <w:rsid w:val="001B34C5"/>
    <w:rsid w:val="001B35CD"/>
    <w:rsid w:val="001B377B"/>
    <w:rsid w:val="001B4F2D"/>
    <w:rsid w:val="001B5C85"/>
    <w:rsid w:val="001B5E1D"/>
    <w:rsid w:val="001B5E8A"/>
    <w:rsid w:val="001B5EB0"/>
    <w:rsid w:val="001B632E"/>
    <w:rsid w:val="001B6BC3"/>
    <w:rsid w:val="001B7B92"/>
    <w:rsid w:val="001B7FA5"/>
    <w:rsid w:val="001C0176"/>
    <w:rsid w:val="001C0CAE"/>
    <w:rsid w:val="001C11BB"/>
    <w:rsid w:val="001C11C8"/>
    <w:rsid w:val="001C124C"/>
    <w:rsid w:val="001C1829"/>
    <w:rsid w:val="001C2CB8"/>
    <w:rsid w:val="001C2E71"/>
    <w:rsid w:val="001C327E"/>
    <w:rsid w:val="001C3A22"/>
    <w:rsid w:val="001C49F7"/>
    <w:rsid w:val="001C511A"/>
    <w:rsid w:val="001C56BD"/>
    <w:rsid w:val="001C5758"/>
    <w:rsid w:val="001C5892"/>
    <w:rsid w:val="001C5DD9"/>
    <w:rsid w:val="001C6129"/>
    <w:rsid w:val="001C668E"/>
    <w:rsid w:val="001C683B"/>
    <w:rsid w:val="001C6F59"/>
    <w:rsid w:val="001C7598"/>
    <w:rsid w:val="001C765A"/>
    <w:rsid w:val="001C76DF"/>
    <w:rsid w:val="001C7F16"/>
    <w:rsid w:val="001D0316"/>
    <w:rsid w:val="001D11FC"/>
    <w:rsid w:val="001D142B"/>
    <w:rsid w:val="001D29B0"/>
    <w:rsid w:val="001D3357"/>
    <w:rsid w:val="001D424D"/>
    <w:rsid w:val="001D4342"/>
    <w:rsid w:val="001D4388"/>
    <w:rsid w:val="001D4AB3"/>
    <w:rsid w:val="001D5282"/>
    <w:rsid w:val="001D5292"/>
    <w:rsid w:val="001D52AA"/>
    <w:rsid w:val="001D5317"/>
    <w:rsid w:val="001D55A4"/>
    <w:rsid w:val="001D61B1"/>
    <w:rsid w:val="001D624A"/>
    <w:rsid w:val="001D6346"/>
    <w:rsid w:val="001D6423"/>
    <w:rsid w:val="001D64BD"/>
    <w:rsid w:val="001D6806"/>
    <w:rsid w:val="001D6AEA"/>
    <w:rsid w:val="001D6B44"/>
    <w:rsid w:val="001D6EA7"/>
    <w:rsid w:val="001D751B"/>
    <w:rsid w:val="001E0470"/>
    <w:rsid w:val="001E169A"/>
    <w:rsid w:val="001E16D5"/>
    <w:rsid w:val="001E1917"/>
    <w:rsid w:val="001E1AC8"/>
    <w:rsid w:val="001E26FE"/>
    <w:rsid w:val="001E27FC"/>
    <w:rsid w:val="001E2BE5"/>
    <w:rsid w:val="001E3282"/>
    <w:rsid w:val="001E3452"/>
    <w:rsid w:val="001E3550"/>
    <w:rsid w:val="001E37A3"/>
    <w:rsid w:val="001E3B73"/>
    <w:rsid w:val="001E4123"/>
    <w:rsid w:val="001E4461"/>
    <w:rsid w:val="001E4596"/>
    <w:rsid w:val="001E4641"/>
    <w:rsid w:val="001E4920"/>
    <w:rsid w:val="001E4A9B"/>
    <w:rsid w:val="001E4CE7"/>
    <w:rsid w:val="001E4F3A"/>
    <w:rsid w:val="001E5DBE"/>
    <w:rsid w:val="001E5DEE"/>
    <w:rsid w:val="001E5FA9"/>
    <w:rsid w:val="001E5FC1"/>
    <w:rsid w:val="001E6F9D"/>
    <w:rsid w:val="001E742B"/>
    <w:rsid w:val="001E784D"/>
    <w:rsid w:val="001E7C88"/>
    <w:rsid w:val="001E7D18"/>
    <w:rsid w:val="001F00D4"/>
    <w:rsid w:val="001F06AA"/>
    <w:rsid w:val="001F0B8F"/>
    <w:rsid w:val="001F10B4"/>
    <w:rsid w:val="001F11E1"/>
    <w:rsid w:val="001F13A7"/>
    <w:rsid w:val="001F250A"/>
    <w:rsid w:val="001F279E"/>
    <w:rsid w:val="001F2B9A"/>
    <w:rsid w:val="001F32B2"/>
    <w:rsid w:val="001F33AE"/>
    <w:rsid w:val="001F3668"/>
    <w:rsid w:val="001F3C51"/>
    <w:rsid w:val="001F41A2"/>
    <w:rsid w:val="001F449A"/>
    <w:rsid w:val="001F4E2C"/>
    <w:rsid w:val="001F4E3C"/>
    <w:rsid w:val="001F5139"/>
    <w:rsid w:val="001F5375"/>
    <w:rsid w:val="001F553D"/>
    <w:rsid w:val="001F5950"/>
    <w:rsid w:val="001F5E20"/>
    <w:rsid w:val="001F636F"/>
    <w:rsid w:val="001F6DCD"/>
    <w:rsid w:val="001F744E"/>
    <w:rsid w:val="0020015A"/>
    <w:rsid w:val="00201CF0"/>
    <w:rsid w:val="002023A8"/>
    <w:rsid w:val="002027B8"/>
    <w:rsid w:val="00202EAB"/>
    <w:rsid w:val="00203534"/>
    <w:rsid w:val="002040AD"/>
    <w:rsid w:val="0020468B"/>
    <w:rsid w:val="00204A6C"/>
    <w:rsid w:val="00204E49"/>
    <w:rsid w:val="00205598"/>
    <w:rsid w:val="00206529"/>
    <w:rsid w:val="00206B0E"/>
    <w:rsid w:val="00206FDF"/>
    <w:rsid w:val="002071BE"/>
    <w:rsid w:val="0020725C"/>
    <w:rsid w:val="00207B15"/>
    <w:rsid w:val="00207C20"/>
    <w:rsid w:val="00210391"/>
    <w:rsid w:val="00210839"/>
    <w:rsid w:val="00210ACB"/>
    <w:rsid w:val="002110E2"/>
    <w:rsid w:val="002111CE"/>
    <w:rsid w:val="00211667"/>
    <w:rsid w:val="002116DE"/>
    <w:rsid w:val="002124F9"/>
    <w:rsid w:val="0021251D"/>
    <w:rsid w:val="00212A6F"/>
    <w:rsid w:val="00213C81"/>
    <w:rsid w:val="00214B46"/>
    <w:rsid w:val="0021522D"/>
    <w:rsid w:val="00215696"/>
    <w:rsid w:val="00216613"/>
    <w:rsid w:val="00216BD7"/>
    <w:rsid w:val="00216BD8"/>
    <w:rsid w:val="002205C0"/>
    <w:rsid w:val="00220DC4"/>
    <w:rsid w:val="00221136"/>
    <w:rsid w:val="00221221"/>
    <w:rsid w:val="00221E95"/>
    <w:rsid w:val="002223BB"/>
    <w:rsid w:val="002224D6"/>
    <w:rsid w:val="002226F8"/>
    <w:rsid w:val="00223149"/>
    <w:rsid w:val="00223878"/>
    <w:rsid w:val="00223886"/>
    <w:rsid w:val="00223C10"/>
    <w:rsid w:val="00223F0F"/>
    <w:rsid w:val="00224ADC"/>
    <w:rsid w:val="00224D3A"/>
    <w:rsid w:val="002255F0"/>
    <w:rsid w:val="00225D52"/>
    <w:rsid w:val="00225E7C"/>
    <w:rsid w:val="0022637B"/>
    <w:rsid w:val="002269DD"/>
    <w:rsid w:val="0022784A"/>
    <w:rsid w:val="00227941"/>
    <w:rsid w:val="00227F9C"/>
    <w:rsid w:val="00230DB9"/>
    <w:rsid w:val="002310D7"/>
    <w:rsid w:val="00231DCB"/>
    <w:rsid w:val="00232013"/>
    <w:rsid w:val="002331CD"/>
    <w:rsid w:val="0023330C"/>
    <w:rsid w:val="00233C84"/>
    <w:rsid w:val="00234A6A"/>
    <w:rsid w:val="00234B06"/>
    <w:rsid w:val="0023588A"/>
    <w:rsid w:val="002359F3"/>
    <w:rsid w:val="00235F7F"/>
    <w:rsid w:val="0023606A"/>
    <w:rsid w:val="00236577"/>
    <w:rsid w:val="00236DCE"/>
    <w:rsid w:val="00236EEA"/>
    <w:rsid w:val="002373D9"/>
    <w:rsid w:val="002375A4"/>
    <w:rsid w:val="00237872"/>
    <w:rsid w:val="00240715"/>
    <w:rsid w:val="00240F2A"/>
    <w:rsid w:val="002415BE"/>
    <w:rsid w:val="00241612"/>
    <w:rsid w:val="00242BCF"/>
    <w:rsid w:val="00242D22"/>
    <w:rsid w:val="00242E54"/>
    <w:rsid w:val="0024328D"/>
    <w:rsid w:val="0024353C"/>
    <w:rsid w:val="00243B7E"/>
    <w:rsid w:val="00243D8E"/>
    <w:rsid w:val="00244069"/>
    <w:rsid w:val="00244926"/>
    <w:rsid w:val="00244B63"/>
    <w:rsid w:val="00244EA3"/>
    <w:rsid w:val="00245462"/>
    <w:rsid w:val="002458FD"/>
    <w:rsid w:val="00245D34"/>
    <w:rsid w:val="00245E1D"/>
    <w:rsid w:val="00246ECD"/>
    <w:rsid w:val="00247EF1"/>
    <w:rsid w:val="00250B04"/>
    <w:rsid w:val="00250BCC"/>
    <w:rsid w:val="00250E97"/>
    <w:rsid w:val="002513DE"/>
    <w:rsid w:val="00251468"/>
    <w:rsid w:val="0025153F"/>
    <w:rsid w:val="00251568"/>
    <w:rsid w:val="00251CB9"/>
    <w:rsid w:val="00251CD7"/>
    <w:rsid w:val="00252EF6"/>
    <w:rsid w:val="002546C3"/>
    <w:rsid w:val="00254906"/>
    <w:rsid w:val="002555A1"/>
    <w:rsid w:val="00255B68"/>
    <w:rsid w:val="00256024"/>
    <w:rsid w:val="00256026"/>
    <w:rsid w:val="0025670D"/>
    <w:rsid w:val="00257F92"/>
    <w:rsid w:val="002600F6"/>
    <w:rsid w:val="002601C0"/>
    <w:rsid w:val="00260224"/>
    <w:rsid w:val="0026066F"/>
    <w:rsid w:val="00260AA3"/>
    <w:rsid w:val="00260AD1"/>
    <w:rsid w:val="00260B18"/>
    <w:rsid w:val="002614FB"/>
    <w:rsid w:val="00261AE4"/>
    <w:rsid w:val="002629FC"/>
    <w:rsid w:val="00263245"/>
    <w:rsid w:val="002637BF"/>
    <w:rsid w:val="00263807"/>
    <w:rsid w:val="002638F8"/>
    <w:rsid w:val="002639DC"/>
    <w:rsid w:val="00264520"/>
    <w:rsid w:val="00264657"/>
    <w:rsid w:val="00264768"/>
    <w:rsid w:val="002647D6"/>
    <w:rsid w:val="00264909"/>
    <w:rsid w:val="00264E00"/>
    <w:rsid w:val="0026550C"/>
    <w:rsid w:val="00265AC9"/>
    <w:rsid w:val="0026615B"/>
    <w:rsid w:val="0026634F"/>
    <w:rsid w:val="002667C2"/>
    <w:rsid w:val="00266CF4"/>
    <w:rsid w:val="00266D23"/>
    <w:rsid w:val="00266F03"/>
    <w:rsid w:val="00266F4D"/>
    <w:rsid w:val="0026704E"/>
    <w:rsid w:val="00270344"/>
    <w:rsid w:val="00270C2B"/>
    <w:rsid w:val="00271495"/>
    <w:rsid w:val="00271A6F"/>
    <w:rsid w:val="00271F1A"/>
    <w:rsid w:val="002720D3"/>
    <w:rsid w:val="00272612"/>
    <w:rsid w:val="00272B72"/>
    <w:rsid w:val="00272E98"/>
    <w:rsid w:val="002734BF"/>
    <w:rsid w:val="00273AEC"/>
    <w:rsid w:val="00273DC5"/>
    <w:rsid w:val="00274A78"/>
    <w:rsid w:val="00275083"/>
    <w:rsid w:val="0027610A"/>
    <w:rsid w:val="00276562"/>
    <w:rsid w:val="002768FA"/>
    <w:rsid w:val="00276B71"/>
    <w:rsid w:val="00276FC8"/>
    <w:rsid w:val="0027742E"/>
    <w:rsid w:val="002774DB"/>
    <w:rsid w:val="002775EE"/>
    <w:rsid w:val="00277D8F"/>
    <w:rsid w:val="002805B3"/>
    <w:rsid w:val="002816EB"/>
    <w:rsid w:val="00282018"/>
    <w:rsid w:val="00282443"/>
    <w:rsid w:val="00282634"/>
    <w:rsid w:val="00282A65"/>
    <w:rsid w:val="00282C3C"/>
    <w:rsid w:val="00283262"/>
    <w:rsid w:val="002833A1"/>
    <w:rsid w:val="00283517"/>
    <w:rsid w:val="002837C7"/>
    <w:rsid w:val="00283EA2"/>
    <w:rsid w:val="00284A7E"/>
    <w:rsid w:val="00284D8F"/>
    <w:rsid w:val="00284DDE"/>
    <w:rsid w:val="0028517D"/>
    <w:rsid w:val="00285CD1"/>
    <w:rsid w:val="00285E2B"/>
    <w:rsid w:val="00286439"/>
    <w:rsid w:val="00286A41"/>
    <w:rsid w:val="00286D5A"/>
    <w:rsid w:val="002907B9"/>
    <w:rsid w:val="00290D0D"/>
    <w:rsid w:val="0029122B"/>
    <w:rsid w:val="00291837"/>
    <w:rsid w:val="00291F2A"/>
    <w:rsid w:val="00291F63"/>
    <w:rsid w:val="002923DC"/>
    <w:rsid w:val="002925CD"/>
    <w:rsid w:val="00293117"/>
    <w:rsid w:val="00293B61"/>
    <w:rsid w:val="00293E2D"/>
    <w:rsid w:val="002944FF"/>
    <w:rsid w:val="0029467D"/>
    <w:rsid w:val="0029516B"/>
    <w:rsid w:val="00295791"/>
    <w:rsid w:val="00295BD9"/>
    <w:rsid w:val="00295C47"/>
    <w:rsid w:val="00296293"/>
    <w:rsid w:val="00296327"/>
    <w:rsid w:val="0029695E"/>
    <w:rsid w:val="002A0C24"/>
    <w:rsid w:val="002A2041"/>
    <w:rsid w:val="002A2A86"/>
    <w:rsid w:val="002A36EC"/>
    <w:rsid w:val="002A3B0B"/>
    <w:rsid w:val="002A476A"/>
    <w:rsid w:val="002A51C2"/>
    <w:rsid w:val="002A51D9"/>
    <w:rsid w:val="002A62F2"/>
    <w:rsid w:val="002A6A00"/>
    <w:rsid w:val="002A6C56"/>
    <w:rsid w:val="002A78F3"/>
    <w:rsid w:val="002A79F5"/>
    <w:rsid w:val="002B0AD1"/>
    <w:rsid w:val="002B0E1C"/>
    <w:rsid w:val="002B0EA2"/>
    <w:rsid w:val="002B12C0"/>
    <w:rsid w:val="002B16E4"/>
    <w:rsid w:val="002B1850"/>
    <w:rsid w:val="002B19FF"/>
    <w:rsid w:val="002B2295"/>
    <w:rsid w:val="002B23C3"/>
    <w:rsid w:val="002B2896"/>
    <w:rsid w:val="002B2C8B"/>
    <w:rsid w:val="002B3140"/>
    <w:rsid w:val="002B3385"/>
    <w:rsid w:val="002B383F"/>
    <w:rsid w:val="002B3932"/>
    <w:rsid w:val="002B3B58"/>
    <w:rsid w:val="002B3DD3"/>
    <w:rsid w:val="002B449B"/>
    <w:rsid w:val="002B4F2F"/>
    <w:rsid w:val="002B59EB"/>
    <w:rsid w:val="002B6F12"/>
    <w:rsid w:val="002B6FED"/>
    <w:rsid w:val="002B77DB"/>
    <w:rsid w:val="002B7BE6"/>
    <w:rsid w:val="002C0396"/>
    <w:rsid w:val="002C0709"/>
    <w:rsid w:val="002C0728"/>
    <w:rsid w:val="002C0FAA"/>
    <w:rsid w:val="002C205C"/>
    <w:rsid w:val="002C21DD"/>
    <w:rsid w:val="002C241C"/>
    <w:rsid w:val="002C2632"/>
    <w:rsid w:val="002C26DF"/>
    <w:rsid w:val="002C2EBF"/>
    <w:rsid w:val="002C410B"/>
    <w:rsid w:val="002C4842"/>
    <w:rsid w:val="002C4F84"/>
    <w:rsid w:val="002C6D79"/>
    <w:rsid w:val="002C6ED9"/>
    <w:rsid w:val="002C7873"/>
    <w:rsid w:val="002C7C48"/>
    <w:rsid w:val="002D003C"/>
    <w:rsid w:val="002D207E"/>
    <w:rsid w:val="002D25EC"/>
    <w:rsid w:val="002D2941"/>
    <w:rsid w:val="002D2CCF"/>
    <w:rsid w:val="002D2D61"/>
    <w:rsid w:val="002D302B"/>
    <w:rsid w:val="002D32C3"/>
    <w:rsid w:val="002D33DE"/>
    <w:rsid w:val="002D44CB"/>
    <w:rsid w:val="002D4848"/>
    <w:rsid w:val="002D4F15"/>
    <w:rsid w:val="002D54EC"/>
    <w:rsid w:val="002D5823"/>
    <w:rsid w:val="002D5C4F"/>
    <w:rsid w:val="002D5D43"/>
    <w:rsid w:val="002D7093"/>
    <w:rsid w:val="002D7136"/>
    <w:rsid w:val="002D7AC0"/>
    <w:rsid w:val="002D7E97"/>
    <w:rsid w:val="002E01D7"/>
    <w:rsid w:val="002E05BE"/>
    <w:rsid w:val="002E0EC8"/>
    <w:rsid w:val="002E12B5"/>
    <w:rsid w:val="002E14B4"/>
    <w:rsid w:val="002E20FA"/>
    <w:rsid w:val="002E2440"/>
    <w:rsid w:val="002E261A"/>
    <w:rsid w:val="002E2E23"/>
    <w:rsid w:val="002E3149"/>
    <w:rsid w:val="002E39C9"/>
    <w:rsid w:val="002E3C0B"/>
    <w:rsid w:val="002E3CB1"/>
    <w:rsid w:val="002E3D01"/>
    <w:rsid w:val="002E45C8"/>
    <w:rsid w:val="002E4F3D"/>
    <w:rsid w:val="002E4F98"/>
    <w:rsid w:val="002E4FAC"/>
    <w:rsid w:val="002E5224"/>
    <w:rsid w:val="002E587A"/>
    <w:rsid w:val="002E5C5A"/>
    <w:rsid w:val="002E67F7"/>
    <w:rsid w:val="002E70A0"/>
    <w:rsid w:val="002E79D4"/>
    <w:rsid w:val="002E7B71"/>
    <w:rsid w:val="002E7EFD"/>
    <w:rsid w:val="002F04A7"/>
    <w:rsid w:val="002F086B"/>
    <w:rsid w:val="002F08F0"/>
    <w:rsid w:val="002F0D44"/>
    <w:rsid w:val="002F0FA1"/>
    <w:rsid w:val="002F1D8C"/>
    <w:rsid w:val="002F238C"/>
    <w:rsid w:val="002F2B96"/>
    <w:rsid w:val="002F2F2F"/>
    <w:rsid w:val="002F35FF"/>
    <w:rsid w:val="002F3BBF"/>
    <w:rsid w:val="002F3D3E"/>
    <w:rsid w:val="002F45A0"/>
    <w:rsid w:val="002F4859"/>
    <w:rsid w:val="002F518C"/>
    <w:rsid w:val="002F5598"/>
    <w:rsid w:val="002F5B5F"/>
    <w:rsid w:val="002F7D9C"/>
    <w:rsid w:val="002F7E55"/>
    <w:rsid w:val="0030015D"/>
    <w:rsid w:val="003006CD"/>
    <w:rsid w:val="00300A3B"/>
    <w:rsid w:val="00300D2A"/>
    <w:rsid w:val="003011EB"/>
    <w:rsid w:val="003019A4"/>
    <w:rsid w:val="00302871"/>
    <w:rsid w:val="003029C3"/>
    <w:rsid w:val="003031B0"/>
    <w:rsid w:val="00303398"/>
    <w:rsid w:val="00303AB3"/>
    <w:rsid w:val="00303EE1"/>
    <w:rsid w:val="00304122"/>
    <w:rsid w:val="003042E9"/>
    <w:rsid w:val="0030443E"/>
    <w:rsid w:val="003044D8"/>
    <w:rsid w:val="0030463A"/>
    <w:rsid w:val="0030477F"/>
    <w:rsid w:val="00305042"/>
    <w:rsid w:val="00305911"/>
    <w:rsid w:val="00305918"/>
    <w:rsid w:val="0030606E"/>
    <w:rsid w:val="003060B4"/>
    <w:rsid w:val="003064C7"/>
    <w:rsid w:val="003064D8"/>
    <w:rsid w:val="00306644"/>
    <w:rsid w:val="00306E5D"/>
    <w:rsid w:val="003071B8"/>
    <w:rsid w:val="0030720B"/>
    <w:rsid w:val="003076A4"/>
    <w:rsid w:val="00310307"/>
    <w:rsid w:val="003113EF"/>
    <w:rsid w:val="0031159D"/>
    <w:rsid w:val="003119FB"/>
    <w:rsid w:val="00311D5F"/>
    <w:rsid w:val="0031212A"/>
    <w:rsid w:val="00312BD2"/>
    <w:rsid w:val="0031303E"/>
    <w:rsid w:val="00313360"/>
    <w:rsid w:val="003134B0"/>
    <w:rsid w:val="003136BE"/>
    <w:rsid w:val="003136EA"/>
    <w:rsid w:val="003143C1"/>
    <w:rsid w:val="00314C29"/>
    <w:rsid w:val="00315931"/>
    <w:rsid w:val="00315C88"/>
    <w:rsid w:val="00315E60"/>
    <w:rsid w:val="003163CF"/>
    <w:rsid w:val="003169AA"/>
    <w:rsid w:val="00317020"/>
    <w:rsid w:val="003172FE"/>
    <w:rsid w:val="0031777F"/>
    <w:rsid w:val="003179BA"/>
    <w:rsid w:val="00317ADF"/>
    <w:rsid w:val="00320270"/>
    <w:rsid w:val="003204CA"/>
    <w:rsid w:val="00320663"/>
    <w:rsid w:val="00321C17"/>
    <w:rsid w:val="00321CC7"/>
    <w:rsid w:val="00322123"/>
    <w:rsid w:val="0032239F"/>
    <w:rsid w:val="00322407"/>
    <w:rsid w:val="0032250F"/>
    <w:rsid w:val="00322943"/>
    <w:rsid w:val="00322D37"/>
    <w:rsid w:val="00322FDA"/>
    <w:rsid w:val="00323401"/>
    <w:rsid w:val="0032379E"/>
    <w:rsid w:val="00323DB4"/>
    <w:rsid w:val="00323FDA"/>
    <w:rsid w:val="00324345"/>
    <w:rsid w:val="003245D1"/>
    <w:rsid w:val="0032460F"/>
    <w:rsid w:val="00324D12"/>
    <w:rsid w:val="00325247"/>
    <w:rsid w:val="003252B0"/>
    <w:rsid w:val="003256A5"/>
    <w:rsid w:val="00325E3E"/>
    <w:rsid w:val="00325F61"/>
    <w:rsid w:val="0032621C"/>
    <w:rsid w:val="00330665"/>
    <w:rsid w:val="003306FA"/>
    <w:rsid w:val="00330D68"/>
    <w:rsid w:val="00332590"/>
    <w:rsid w:val="00332EC6"/>
    <w:rsid w:val="0033337D"/>
    <w:rsid w:val="003339FC"/>
    <w:rsid w:val="00334B8A"/>
    <w:rsid w:val="00334E53"/>
    <w:rsid w:val="00334E8E"/>
    <w:rsid w:val="0033577F"/>
    <w:rsid w:val="00335966"/>
    <w:rsid w:val="00335C12"/>
    <w:rsid w:val="003361A3"/>
    <w:rsid w:val="0033756F"/>
    <w:rsid w:val="00340065"/>
    <w:rsid w:val="00340126"/>
    <w:rsid w:val="003408BB"/>
    <w:rsid w:val="0034124A"/>
    <w:rsid w:val="0034328B"/>
    <w:rsid w:val="0034449C"/>
    <w:rsid w:val="00345880"/>
    <w:rsid w:val="00345919"/>
    <w:rsid w:val="00345C16"/>
    <w:rsid w:val="003462BF"/>
    <w:rsid w:val="0034638A"/>
    <w:rsid w:val="00346436"/>
    <w:rsid w:val="003468D0"/>
    <w:rsid w:val="00347120"/>
    <w:rsid w:val="003474E4"/>
    <w:rsid w:val="00347D00"/>
    <w:rsid w:val="003500DF"/>
    <w:rsid w:val="003501C0"/>
    <w:rsid w:val="0035049E"/>
    <w:rsid w:val="003504BB"/>
    <w:rsid w:val="00350812"/>
    <w:rsid w:val="00350906"/>
    <w:rsid w:val="00350DB3"/>
    <w:rsid w:val="00351606"/>
    <w:rsid w:val="00351BC5"/>
    <w:rsid w:val="00351C16"/>
    <w:rsid w:val="00351CA9"/>
    <w:rsid w:val="00351E40"/>
    <w:rsid w:val="0035216A"/>
    <w:rsid w:val="0035245C"/>
    <w:rsid w:val="00353616"/>
    <w:rsid w:val="003537B5"/>
    <w:rsid w:val="00353A4E"/>
    <w:rsid w:val="00353D2E"/>
    <w:rsid w:val="00353D90"/>
    <w:rsid w:val="00354300"/>
    <w:rsid w:val="003543F7"/>
    <w:rsid w:val="00354A2B"/>
    <w:rsid w:val="003558E6"/>
    <w:rsid w:val="00355C70"/>
    <w:rsid w:val="00356B52"/>
    <w:rsid w:val="00356F0C"/>
    <w:rsid w:val="0035718C"/>
    <w:rsid w:val="00357250"/>
    <w:rsid w:val="00360498"/>
    <w:rsid w:val="00360B4E"/>
    <w:rsid w:val="00361736"/>
    <w:rsid w:val="00361A19"/>
    <w:rsid w:val="00361D5E"/>
    <w:rsid w:val="00361FC1"/>
    <w:rsid w:val="00362603"/>
    <w:rsid w:val="0036291E"/>
    <w:rsid w:val="00363041"/>
    <w:rsid w:val="003632F5"/>
    <w:rsid w:val="003634BF"/>
    <w:rsid w:val="00363767"/>
    <w:rsid w:val="0036385A"/>
    <w:rsid w:val="00366779"/>
    <w:rsid w:val="00366905"/>
    <w:rsid w:val="00366E59"/>
    <w:rsid w:val="003673DF"/>
    <w:rsid w:val="003700C5"/>
    <w:rsid w:val="003702A3"/>
    <w:rsid w:val="00371264"/>
    <w:rsid w:val="0037179C"/>
    <w:rsid w:val="00372A80"/>
    <w:rsid w:val="00372AFD"/>
    <w:rsid w:val="00374F00"/>
    <w:rsid w:val="00375231"/>
    <w:rsid w:val="00376251"/>
    <w:rsid w:val="003767D0"/>
    <w:rsid w:val="0037687A"/>
    <w:rsid w:val="0037693D"/>
    <w:rsid w:val="00376FAF"/>
    <w:rsid w:val="00377A51"/>
    <w:rsid w:val="00380DF0"/>
    <w:rsid w:val="00380E9C"/>
    <w:rsid w:val="00380F93"/>
    <w:rsid w:val="00381876"/>
    <w:rsid w:val="00381A46"/>
    <w:rsid w:val="00381F89"/>
    <w:rsid w:val="00381F98"/>
    <w:rsid w:val="003825BC"/>
    <w:rsid w:val="00382902"/>
    <w:rsid w:val="00382B63"/>
    <w:rsid w:val="00382FD2"/>
    <w:rsid w:val="0038396A"/>
    <w:rsid w:val="00384E8E"/>
    <w:rsid w:val="00384F53"/>
    <w:rsid w:val="00385030"/>
    <w:rsid w:val="00385714"/>
    <w:rsid w:val="00385B57"/>
    <w:rsid w:val="00386048"/>
    <w:rsid w:val="00386166"/>
    <w:rsid w:val="00387F33"/>
    <w:rsid w:val="003909DF"/>
    <w:rsid w:val="00391D62"/>
    <w:rsid w:val="00391FD9"/>
    <w:rsid w:val="003922EA"/>
    <w:rsid w:val="00392B9E"/>
    <w:rsid w:val="00393062"/>
    <w:rsid w:val="003934D8"/>
    <w:rsid w:val="00393CE3"/>
    <w:rsid w:val="00394F5B"/>
    <w:rsid w:val="0039514F"/>
    <w:rsid w:val="0039538A"/>
    <w:rsid w:val="00395B80"/>
    <w:rsid w:val="0039630E"/>
    <w:rsid w:val="00396761"/>
    <w:rsid w:val="00396B56"/>
    <w:rsid w:val="00396D3F"/>
    <w:rsid w:val="0039732B"/>
    <w:rsid w:val="0039781B"/>
    <w:rsid w:val="003A02AE"/>
    <w:rsid w:val="003A0393"/>
    <w:rsid w:val="003A03E0"/>
    <w:rsid w:val="003A0489"/>
    <w:rsid w:val="003A0BC2"/>
    <w:rsid w:val="003A1737"/>
    <w:rsid w:val="003A1777"/>
    <w:rsid w:val="003A18EC"/>
    <w:rsid w:val="003A2110"/>
    <w:rsid w:val="003A2552"/>
    <w:rsid w:val="003A26F8"/>
    <w:rsid w:val="003A2B34"/>
    <w:rsid w:val="003A3518"/>
    <w:rsid w:val="003A35A8"/>
    <w:rsid w:val="003A3839"/>
    <w:rsid w:val="003A41F1"/>
    <w:rsid w:val="003A4568"/>
    <w:rsid w:val="003A458B"/>
    <w:rsid w:val="003A5520"/>
    <w:rsid w:val="003A562D"/>
    <w:rsid w:val="003A5675"/>
    <w:rsid w:val="003A5B63"/>
    <w:rsid w:val="003A5EC8"/>
    <w:rsid w:val="003A5FC9"/>
    <w:rsid w:val="003A607C"/>
    <w:rsid w:val="003A6340"/>
    <w:rsid w:val="003A6726"/>
    <w:rsid w:val="003A76F3"/>
    <w:rsid w:val="003A7DB2"/>
    <w:rsid w:val="003A7DD6"/>
    <w:rsid w:val="003A7FE3"/>
    <w:rsid w:val="003B10A2"/>
    <w:rsid w:val="003B128A"/>
    <w:rsid w:val="003B1404"/>
    <w:rsid w:val="003B14C4"/>
    <w:rsid w:val="003B14DF"/>
    <w:rsid w:val="003B1618"/>
    <w:rsid w:val="003B1707"/>
    <w:rsid w:val="003B1E5A"/>
    <w:rsid w:val="003B2718"/>
    <w:rsid w:val="003B28A4"/>
    <w:rsid w:val="003B2F53"/>
    <w:rsid w:val="003B30B7"/>
    <w:rsid w:val="003B36E2"/>
    <w:rsid w:val="003B377C"/>
    <w:rsid w:val="003B3856"/>
    <w:rsid w:val="003B3F03"/>
    <w:rsid w:val="003B4D35"/>
    <w:rsid w:val="003B4DE5"/>
    <w:rsid w:val="003B4FF7"/>
    <w:rsid w:val="003B5866"/>
    <w:rsid w:val="003B6213"/>
    <w:rsid w:val="003B6662"/>
    <w:rsid w:val="003B66CC"/>
    <w:rsid w:val="003B678E"/>
    <w:rsid w:val="003B69B8"/>
    <w:rsid w:val="003B7087"/>
    <w:rsid w:val="003C009F"/>
    <w:rsid w:val="003C03A8"/>
    <w:rsid w:val="003C0E33"/>
    <w:rsid w:val="003C12A0"/>
    <w:rsid w:val="003C15E5"/>
    <w:rsid w:val="003C189B"/>
    <w:rsid w:val="003C1ABE"/>
    <w:rsid w:val="003C1EC5"/>
    <w:rsid w:val="003C218D"/>
    <w:rsid w:val="003C257E"/>
    <w:rsid w:val="003C2C4E"/>
    <w:rsid w:val="003C2DFE"/>
    <w:rsid w:val="003C3096"/>
    <w:rsid w:val="003C3466"/>
    <w:rsid w:val="003C38A1"/>
    <w:rsid w:val="003C3A99"/>
    <w:rsid w:val="003C4576"/>
    <w:rsid w:val="003C4608"/>
    <w:rsid w:val="003C46C3"/>
    <w:rsid w:val="003C47AD"/>
    <w:rsid w:val="003C48DB"/>
    <w:rsid w:val="003C4B7E"/>
    <w:rsid w:val="003C51A4"/>
    <w:rsid w:val="003C520A"/>
    <w:rsid w:val="003C5610"/>
    <w:rsid w:val="003C570E"/>
    <w:rsid w:val="003C5B46"/>
    <w:rsid w:val="003C5C5F"/>
    <w:rsid w:val="003C5CD9"/>
    <w:rsid w:val="003C6B67"/>
    <w:rsid w:val="003C7002"/>
    <w:rsid w:val="003C7662"/>
    <w:rsid w:val="003D093F"/>
    <w:rsid w:val="003D0B8F"/>
    <w:rsid w:val="003D1081"/>
    <w:rsid w:val="003D14C8"/>
    <w:rsid w:val="003D1898"/>
    <w:rsid w:val="003D1F7F"/>
    <w:rsid w:val="003D22C6"/>
    <w:rsid w:val="003D27DA"/>
    <w:rsid w:val="003D2A69"/>
    <w:rsid w:val="003D2AE3"/>
    <w:rsid w:val="003D2AEC"/>
    <w:rsid w:val="003D2FF5"/>
    <w:rsid w:val="003D3324"/>
    <w:rsid w:val="003D3BC8"/>
    <w:rsid w:val="003D465D"/>
    <w:rsid w:val="003D47C1"/>
    <w:rsid w:val="003D4888"/>
    <w:rsid w:val="003D48B3"/>
    <w:rsid w:val="003D4A0A"/>
    <w:rsid w:val="003D4AD4"/>
    <w:rsid w:val="003D50AD"/>
    <w:rsid w:val="003D5302"/>
    <w:rsid w:val="003D6324"/>
    <w:rsid w:val="003D6629"/>
    <w:rsid w:val="003D6757"/>
    <w:rsid w:val="003D6811"/>
    <w:rsid w:val="003D6FBE"/>
    <w:rsid w:val="003D73B7"/>
    <w:rsid w:val="003D7831"/>
    <w:rsid w:val="003D7B57"/>
    <w:rsid w:val="003D7D95"/>
    <w:rsid w:val="003E05A1"/>
    <w:rsid w:val="003E0708"/>
    <w:rsid w:val="003E0CAA"/>
    <w:rsid w:val="003E1021"/>
    <w:rsid w:val="003E220E"/>
    <w:rsid w:val="003E2396"/>
    <w:rsid w:val="003E3050"/>
    <w:rsid w:val="003E3516"/>
    <w:rsid w:val="003E3722"/>
    <w:rsid w:val="003E3886"/>
    <w:rsid w:val="003E3B14"/>
    <w:rsid w:val="003E42DD"/>
    <w:rsid w:val="003E4962"/>
    <w:rsid w:val="003E4C1E"/>
    <w:rsid w:val="003E50BB"/>
    <w:rsid w:val="003E5488"/>
    <w:rsid w:val="003E56D5"/>
    <w:rsid w:val="003E58A3"/>
    <w:rsid w:val="003E59B3"/>
    <w:rsid w:val="003E6393"/>
    <w:rsid w:val="003E63C1"/>
    <w:rsid w:val="003E6AE5"/>
    <w:rsid w:val="003E6CD9"/>
    <w:rsid w:val="003E75A3"/>
    <w:rsid w:val="003F0015"/>
    <w:rsid w:val="003F03A6"/>
    <w:rsid w:val="003F07F8"/>
    <w:rsid w:val="003F1225"/>
    <w:rsid w:val="003F1BF1"/>
    <w:rsid w:val="003F2825"/>
    <w:rsid w:val="003F30D3"/>
    <w:rsid w:val="003F34C6"/>
    <w:rsid w:val="003F38BB"/>
    <w:rsid w:val="003F3A48"/>
    <w:rsid w:val="003F47BF"/>
    <w:rsid w:val="003F48BD"/>
    <w:rsid w:val="003F4FE3"/>
    <w:rsid w:val="003F517D"/>
    <w:rsid w:val="003F5770"/>
    <w:rsid w:val="003F5B3A"/>
    <w:rsid w:val="003F6499"/>
    <w:rsid w:val="003F64B8"/>
    <w:rsid w:val="003F6CEC"/>
    <w:rsid w:val="003F6E14"/>
    <w:rsid w:val="003F7163"/>
    <w:rsid w:val="003F72A8"/>
    <w:rsid w:val="003F72C5"/>
    <w:rsid w:val="003F72D0"/>
    <w:rsid w:val="003F7FA1"/>
    <w:rsid w:val="00401727"/>
    <w:rsid w:val="00401F08"/>
    <w:rsid w:val="00402AD5"/>
    <w:rsid w:val="00402ADC"/>
    <w:rsid w:val="0040335B"/>
    <w:rsid w:val="0040339A"/>
    <w:rsid w:val="00403BF0"/>
    <w:rsid w:val="004042F9"/>
    <w:rsid w:val="00404C07"/>
    <w:rsid w:val="00404ED4"/>
    <w:rsid w:val="00405880"/>
    <w:rsid w:val="00405881"/>
    <w:rsid w:val="00405A91"/>
    <w:rsid w:val="004063D7"/>
    <w:rsid w:val="00407156"/>
    <w:rsid w:val="004074AD"/>
    <w:rsid w:val="00407AEC"/>
    <w:rsid w:val="00407F08"/>
    <w:rsid w:val="00410607"/>
    <w:rsid w:val="004109CF"/>
    <w:rsid w:val="00410E4A"/>
    <w:rsid w:val="00410F10"/>
    <w:rsid w:val="00411146"/>
    <w:rsid w:val="00411E57"/>
    <w:rsid w:val="00412053"/>
    <w:rsid w:val="00412962"/>
    <w:rsid w:val="00412AB7"/>
    <w:rsid w:val="00413FD3"/>
    <w:rsid w:val="00414797"/>
    <w:rsid w:val="00414F37"/>
    <w:rsid w:val="0041546E"/>
    <w:rsid w:val="00416061"/>
    <w:rsid w:val="004161CB"/>
    <w:rsid w:val="004168F5"/>
    <w:rsid w:val="0041694A"/>
    <w:rsid w:val="004173C9"/>
    <w:rsid w:val="00417825"/>
    <w:rsid w:val="00417CA4"/>
    <w:rsid w:val="004205E3"/>
    <w:rsid w:val="004206DF"/>
    <w:rsid w:val="00421138"/>
    <w:rsid w:val="004216D6"/>
    <w:rsid w:val="004216E4"/>
    <w:rsid w:val="004219D4"/>
    <w:rsid w:val="00421B0E"/>
    <w:rsid w:val="00422150"/>
    <w:rsid w:val="0042232B"/>
    <w:rsid w:val="00422366"/>
    <w:rsid w:val="00422E4F"/>
    <w:rsid w:val="004232DD"/>
    <w:rsid w:val="00423419"/>
    <w:rsid w:val="00424748"/>
    <w:rsid w:val="00424799"/>
    <w:rsid w:val="0042487A"/>
    <w:rsid w:val="00424DFB"/>
    <w:rsid w:val="0042541F"/>
    <w:rsid w:val="00425DC4"/>
    <w:rsid w:val="004263B7"/>
    <w:rsid w:val="004265AF"/>
    <w:rsid w:val="00426A6D"/>
    <w:rsid w:val="00426B2A"/>
    <w:rsid w:val="00427550"/>
    <w:rsid w:val="0042775F"/>
    <w:rsid w:val="0042776F"/>
    <w:rsid w:val="00427FA4"/>
    <w:rsid w:val="00430CF1"/>
    <w:rsid w:val="00430DEF"/>
    <w:rsid w:val="004313D7"/>
    <w:rsid w:val="00431478"/>
    <w:rsid w:val="00431828"/>
    <w:rsid w:val="004319FA"/>
    <w:rsid w:val="0043270F"/>
    <w:rsid w:val="00433497"/>
    <w:rsid w:val="004334CF"/>
    <w:rsid w:val="004338A7"/>
    <w:rsid w:val="00433A23"/>
    <w:rsid w:val="00433DB6"/>
    <w:rsid w:val="00434971"/>
    <w:rsid w:val="004349AD"/>
    <w:rsid w:val="004349C1"/>
    <w:rsid w:val="00434BAB"/>
    <w:rsid w:val="004352F0"/>
    <w:rsid w:val="004356CF"/>
    <w:rsid w:val="00435F3E"/>
    <w:rsid w:val="0043630E"/>
    <w:rsid w:val="0043664C"/>
    <w:rsid w:val="00436C69"/>
    <w:rsid w:val="00436DD0"/>
    <w:rsid w:val="004376D1"/>
    <w:rsid w:val="00437A95"/>
    <w:rsid w:val="0044001B"/>
    <w:rsid w:val="00440F8A"/>
    <w:rsid w:val="00441D2D"/>
    <w:rsid w:val="004421E7"/>
    <w:rsid w:val="00442A93"/>
    <w:rsid w:val="00442C5A"/>
    <w:rsid w:val="00443AF4"/>
    <w:rsid w:val="00443C0F"/>
    <w:rsid w:val="00443CAD"/>
    <w:rsid w:val="0044437A"/>
    <w:rsid w:val="004443DC"/>
    <w:rsid w:val="00444439"/>
    <w:rsid w:val="00444693"/>
    <w:rsid w:val="0044529F"/>
    <w:rsid w:val="0044585D"/>
    <w:rsid w:val="004459F1"/>
    <w:rsid w:val="004471C7"/>
    <w:rsid w:val="00447A08"/>
    <w:rsid w:val="00447A7B"/>
    <w:rsid w:val="00447CE5"/>
    <w:rsid w:val="004504CD"/>
    <w:rsid w:val="004508CF"/>
    <w:rsid w:val="00450AAC"/>
    <w:rsid w:val="00450E84"/>
    <w:rsid w:val="0045142B"/>
    <w:rsid w:val="00451B33"/>
    <w:rsid w:val="00452897"/>
    <w:rsid w:val="00452BB4"/>
    <w:rsid w:val="0045304B"/>
    <w:rsid w:val="00453BF1"/>
    <w:rsid w:val="004545D4"/>
    <w:rsid w:val="00454691"/>
    <w:rsid w:val="00455095"/>
    <w:rsid w:val="0045529E"/>
    <w:rsid w:val="00455629"/>
    <w:rsid w:val="00455F23"/>
    <w:rsid w:val="00456158"/>
    <w:rsid w:val="00456851"/>
    <w:rsid w:val="00456971"/>
    <w:rsid w:val="00456FE0"/>
    <w:rsid w:val="004570B2"/>
    <w:rsid w:val="00457AE1"/>
    <w:rsid w:val="00457BAC"/>
    <w:rsid w:val="004602CD"/>
    <w:rsid w:val="004605DF"/>
    <w:rsid w:val="00460EE1"/>
    <w:rsid w:val="004614A1"/>
    <w:rsid w:val="00461E7A"/>
    <w:rsid w:val="004624A2"/>
    <w:rsid w:val="00462621"/>
    <w:rsid w:val="004627AA"/>
    <w:rsid w:val="00462C9F"/>
    <w:rsid w:val="0046343D"/>
    <w:rsid w:val="00463500"/>
    <w:rsid w:val="00463524"/>
    <w:rsid w:val="004637B5"/>
    <w:rsid w:val="0046589A"/>
    <w:rsid w:val="0046633E"/>
    <w:rsid w:val="004666B2"/>
    <w:rsid w:val="0046672C"/>
    <w:rsid w:val="004668B4"/>
    <w:rsid w:val="0046690B"/>
    <w:rsid w:val="00466992"/>
    <w:rsid w:val="00466C27"/>
    <w:rsid w:val="004675A5"/>
    <w:rsid w:val="0046772D"/>
    <w:rsid w:val="00467E9A"/>
    <w:rsid w:val="00467F12"/>
    <w:rsid w:val="00470248"/>
    <w:rsid w:val="00470BB0"/>
    <w:rsid w:val="004710A3"/>
    <w:rsid w:val="004713EF"/>
    <w:rsid w:val="00471C6B"/>
    <w:rsid w:val="004724DC"/>
    <w:rsid w:val="00472742"/>
    <w:rsid w:val="0047288C"/>
    <w:rsid w:val="00472A37"/>
    <w:rsid w:val="00472DA9"/>
    <w:rsid w:val="00472DF7"/>
    <w:rsid w:val="00472F94"/>
    <w:rsid w:val="00472F9D"/>
    <w:rsid w:val="004733F7"/>
    <w:rsid w:val="00473D4E"/>
    <w:rsid w:val="00473DC5"/>
    <w:rsid w:val="004743C7"/>
    <w:rsid w:val="004751D6"/>
    <w:rsid w:val="0047562D"/>
    <w:rsid w:val="00475638"/>
    <w:rsid w:val="00475798"/>
    <w:rsid w:val="004757A9"/>
    <w:rsid w:val="00475E31"/>
    <w:rsid w:val="00476C36"/>
    <w:rsid w:val="00476DA1"/>
    <w:rsid w:val="00476F6A"/>
    <w:rsid w:val="00477C6F"/>
    <w:rsid w:val="00477CA6"/>
    <w:rsid w:val="00477EA8"/>
    <w:rsid w:val="004803B1"/>
    <w:rsid w:val="0048094A"/>
    <w:rsid w:val="00480D40"/>
    <w:rsid w:val="00480F0A"/>
    <w:rsid w:val="00480F43"/>
    <w:rsid w:val="0048215D"/>
    <w:rsid w:val="00482326"/>
    <w:rsid w:val="0048255A"/>
    <w:rsid w:val="00482F35"/>
    <w:rsid w:val="00483283"/>
    <w:rsid w:val="004833C0"/>
    <w:rsid w:val="00483604"/>
    <w:rsid w:val="0048372D"/>
    <w:rsid w:val="00483858"/>
    <w:rsid w:val="00483E28"/>
    <w:rsid w:val="004845FD"/>
    <w:rsid w:val="00484685"/>
    <w:rsid w:val="00484EDF"/>
    <w:rsid w:val="0048528C"/>
    <w:rsid w:val="004859B3"/>
    <w:rsid w:val="00486A2B"/>
    <w:rsid w:val="00486EEB"/>
    <w:rsid w:val="0048728F"/>
    <w:rsid w:val="00487CDA"/>
    <w:rsid w:val="00487DDC"/>
    <w:rsid w:val="0049063D"/>
    <w:rsid w:val="00490ABC"/>
    <w:rsid w:val="004915E3"/>
    <w:rsid w:val="0049249F"/>
    <w:rsid w:val="00492C62"/>
    <w:rsid w:val="00492C7E"/>
    <w:rsid w:val="00492D45"/>
    <w:rsid w:val="004934DA"/>
    <w:rsid w:val="004938FB"/>
    <w:rsid w:val="0049421F"/>
    <w:rsid w:val="00494324"/>
    <w:rsid w:val="00494730"/>
    <w:rsid w:val="00494B5E"/>
    <w:rsid w:val="004956E5"/>
    <w:rsid w:val="004958CB"/>
    <w:rsid w:val="00495B6C"/>
    <w:rsid w:val="00495BBE"/>
    <w:rsid w:val="00496553"/>
    <w:rsid w:val="00496892"/>
    <w:rsid w:val="00496970"/>
    <w:rsid w:val="00497339"/>
    <w:rsid w:val="004A0083"/>
    <w:rsid w:val="004A038E"/>
    <w:rsid w:val="004A0627"/>
    <w:rsid w:val="004A0D33"/>
    <w:rsid w:val="004A10FF"/>
    <w:rsid w:val="004A1216"/>
    <w:rsid w:val="004A14AC"/>
    <w:rsid w:val="004A1E61"/>
    <w:rsid w:val="004A21FE"/>
    <w:rsid w:val="004A2796"/>
    <w:rsid w:val="004A2C09"/>
    <w:rsid w:val="004A326E"/>
    <w:rsid w:val="004A369F"/>
    <w:rsid w:val="004A3B91"/>
    <w:rsid w:val="004A3C4C"/>
    <w:rsid w:val="004A3F15"/>
    <w:rsid w:val="004A4138"/>
    <w:rsid w:val="004A4274"/>
    <w:rsid w:val="004A4B9D"/>
    <w:rsid w:val="004A5288"/>
    <w:rsid w:val="004A5601"/>
    <w:rsid w:val="004A5B80"/>
    <w:rsid w:val="004A614E"/>
    <w:rsid w:val="004A6B0F"/>
    <w:rsid w:val="004A6FFB"/>
    <w:rsid w:val="004A7100"/>
    <w:rsid w:val="004A7BD7"/>
    <w:rsid w:val="004A7C31"/>
    <w:rsid w:val="004B007E"/>
    <w:rsid w:val="004B0151"/>
    <w:rsid w:val="004B09FF"/>
    <w:rsid w:val="004B0E22"/>
    <w:rsid w:val="004B1725"/>
    <w:rsid w:val="004B1C95"/>
    <w:rsid w:val="004B1CB1"/>
    <w:rsid w:val="004B23A7"/>
    <w:rsid w:val="004B32C6"/>
    <w:rsid w:val="004B39E9"/>
    <w:rsid w:val="004B40E1"/>
    <w:rsid w:val="004B4B26"/>
    <w:rsid w:val="004B5D92"/>
    <w:rsid w:val="004B5FBF"/>
    <w:rsid w:val="004B6FB8"/>
    <w:rsid w:val="004B71B8"/>
    <w:rsid w:val="004B7311"/>
    <w:rsid w:val="004B7623"/>
    <w:rsid w:val="004B766E"/>
    <w:rsid w:val="004B76B3"/>
    <w:rsid w:val="004C0070"/>
    <w:rsid w:val="004C0F11"/>
    <w:rsid w:val="004C1416"/>
    <w:rsid w:val="004C1800"/>
    <w:rsid w:val="004C1C0D"/>
    <w:rsid w:val="004C23B3"/>
    <w:rsid w:val="004C24EA"/>
    <w:rsid w:val="004C2934"/>
    <w:rsid w:val="004C345A"/>
    <w:rsid w:val="004C3AD6"/>
    <w:rsid w:val="004C3F0D"/>
    <w:rsid w:val="004C4D49"/>
    <w:rsid w:val="004C4DAD"/>
    <w:rsid w:val="004C51F2"/>
    <w:rsid w:val="004C530F"/>
    <w:rsid w:val="004C534C"/>
    <w:rsid w:val="004C59D3"/>
    <w:rsid w:val="004C5D99"/>
    <w:rsid w:val="004C5F36"/>
    <w:rsid w:val="004C5FE1"/>
    <w:rsid w:val="004C61AD"/>
    <w:rsid w:val="004C6268"/>
    <w:rsid w:val="004C68F6"/>
    <w:rsid w:val="004C6A15"/>
    <w:rsid w:val="004C6D54"/>
    <w:rsid w:val="004C70AC"/>
    <w:rsid w:val="004C71AC"/>
    <w:rsid w:val="004C72FC"/>
    <w:rsid w:val="004C74BF"/>
    <w:rsid w:val="004C7AFC"/>
    <w:rsid w:val="004C7C64"/>
    <w:rsid w:val="004D00CD"/>
    <w:rsid w:val="004D02EB"/>
    <w:rsid w:val="004D0359"/>
    <w:rsid w:val="004D1009"/>
    <w:rsid w:val="004D15DC"/>
    <w:rsid w:val="004D1894"/>
    <w:rsid w:val="004D1A8E"/>
    <w:rsid w:val="004D1C7E"/>
    <w:rsid w:val="004D1CC6"/>
    <w:rsid w:val="004D2B71"/>
    <w:rsid w:val="004D2CE2"/>
    <w:rsid w:val="004D2D72"/>
    <w:rsid w:val="004D2EF1"/>
    <w:rsid w:val="004D355F"/>
    <w:rsid w:val="004D4679"/>
    <w:rsid w:val="004D4818"/>
    <w:rsid w:val="004D4CED"/>
    <w:rsid w:val="004D5AB5"/>
    <w:rsid w:val="004D5DD1"/>
    <w:rsid w:val="004D6778"/>
    <w:rsid w:val="004D6A4D"/>
    <w:rsid w:val="004E1156"/>
    <w:rsid w:val="004E119B"/>
    <w:rsid w:val="004E16CD"/>
    <w:rsid w:val="004E20E7"/>
    <w:rsid w:val="004E2412"/>
    <w:rsid w:val="004E27A6"/>
    <w:rsid w:val="004E325E"/>
    <w:rsid w:val="004E33F0"/>
    <w:rsid w:val="004E381D"/>
    <w:rsid w:val="004E3ADB"/>
    <w:rsid w:val="004E3D37"/>
    <w:rsid w:val="004E3F87"/>
    <w:rsid w:val="004E404F"/>
    <w:rsid w:val="004E50BA"/>
    <w:rsid w:val="004E53EA"/>
    <w:rsid w:val="004E5D62"/>
    <w:rsid w:val="004E6758"/>
    <w:rsid w:val="004E67A6"/>
    <w:rsid w:val="004E687C"/>
    <w:rsid w:val="004E69FC"/>
    <w:rsid w:val="004E6CC8"/>
    <w:rsid w:val="004E745E"/>
    <w:rsid w:val="004E7C23"/>
    <w:rsid w:val="004E7C6B"/>
    <w:rsid w:val="004F0051"/>
    <w:rsid w:val="004F0B64"/>
    <w:rsid w:val="004F0F73"/>
    <w:rsid w:val="004F1302"/>
    <w:rsid w:val="004F186C"/>
    <w:rsid w:val="004F1BE5"/>
    <w:rsid w:val="004F1FFB"/>
    <w:rsid w:val="004F214E"/>
    <w:rsid w:val="004F2433"/>
    <w:rsid w:val="004F248F"/>
    <w:rsid w:val="004F2AAB"/>
    <w:rsid w:val="004F3763"/>
    <w:rsid w:val="004F3DAC"/>
    <w:rsid w:val="004F3E25"/>
    <w:rsid w:val="004F3F89"/>
    <w:rsid w:val="004F4DED"/>
    <w:rsid w:val="004F544D"/>
    <w:rsid w:val="004F5486"/>
    <w:rsid w:val="004F5A11"/>
    <w:rsid w:val="004F5B0F"/>
    <w:rsid w:val="004F5BBD"/>
    <w:rsid w:val="004F5C5F"/>
    <w:rsid w:val="004F5CE4"/>
    <w:rsid w:val="004F67C2"/>
    <w:rsid w:val="004F6ADD"/>
    <w:rsid w:val="004F6E4E"/>
    <w:rsid w:val="004F6F70"/>
    <w:rsid w:val="004F7056"/>
    <w:rsid w:val="004F70CF"/>
    <w:rsid w:val="004F728E"/>
    <w:rsid w:val="004F7A42"/>
    <w:rsid w:val="004F7CF9"/>
    <w:rsid w:val="004F7EDF"/>
    <w:rsid w:val="00500903"/>
    <w:rsid w:val="00500DE0"/>
    <w:rsid w:val="0050176B"/>
    <w:rsid w:val="00501BC7"/>
    <w:rsid w:val="00501D89"/>
    <w:rsid w:val="00502010"/>
    <w:rsid w:val="00502093"/>
    <w:rsid w:val="00502158"/>
    <w:rsid w:val="00502382"/>
    <w:rsid w:val="005028DE"/>
    <w:rsid w:val="00503CD2"/>
    <w:rsid w:val="00503CE4"/>
    <w:rsid w:val="00503E66"/>
    <w:rsid w:val="00504009"/>
    <w:rsid w:val="00504109"/>
    <w:rsid w:val="005042AF"/>
    <w:rsid w:val="00504B7B"/>
    <w:rsid w:val="00505263"/>
    <w:rsid w:val="00505799"/>
    <w:rsid w:val="005057AF"/>
    <w:rsid w:val="00505E9F"/>
    <w:rsid w:val="00506229"/>
    <w:rsid w:val="005067B4"/>
    <w:rsid w:val="00506F23"/>
    <w:rsid w:val="00507139"/>
    <w:rsid w:val="00507311"/>
    <w:rsid w:val="00507630"/>
    <w:rsid w:val="00507846"/>
    <w:rsid w:val="00507CC0"/>
    <w:rsid w:val="00507E3D"/>
    <w:rsid w:val="0051047C"/>
    <w:rsid w:val="00510587"/>
    <w:rsid w:val="005112B3"/>
    <w:rsid w:val="005113DC"/>
    <w:rsid w:val="00511C2F"/>
    <w:rsid w:val="00511C93"/>
    <w:rsid w:val="00511FC1"/>
    <w:rsid w:val="00512BF1"/>
    <w:rsid w:val="00512C0F"/>
    <w:rsid w:val="00513380"/>
    <w:rsid w:val="005135AB"/>
    <w:rsid w:val="005139E9"/>
    <w:rsid w:val="00513A8B"/>
    <w:rsid w:val="00513BDE"/>
    <w:rsid w:val="005148AA"/>
    <w:rsid w:val="00514E28"/>
    <w:rsid w:val="005150F3"/>
    <w:rsid w:val="00515939"/>
    <w:rsid w:val="00515E19"/>
    <w:rsid w:val="00515F0A"/>
    <w:rsid w:val="00516488"/>
    <w:rsid w:val="0051740D"/>
    <w:rsid w:val="00521067"/>
    <w:rsid w:val="00521581"/>
    <w:rsid w:val="005220C3"/>
    <w:rsid w:val="00522341"/>
    <w:rsid w:val="00523369"/>
    <w:rsid w:val="00523395"/>
    <w:rsid w:val="00523DF5"/>
    <w:rsid w:val="00523EF9"/>
    <w:rsid w:val="005244AE"/>
    <w:rsid w:val="005245E2"/>
    <w:rsid w:val="00524A55"/>
    <w:rsid w:val="00524C6B"/>
    <w:rsid w:val="00525533"/>
    <w:rsid w:val="00525540"/>
    <w:rsid w:val="0052589B"/>
    <w:rsid w:val="005258FC"/>
    <w:rsid w:val="00526225"/>
    <w:rsid w:val="00526BAF"/>
    <w:rsid w:val="005271A9"/>
    <w:rsid w:val="00530193"/>
    <w:rsid w:val="00530368"/>
    <w:rsid w:val="005303EE"/>
    <w:rsid w:val="005307A4"/>
    <w:rsid w:val="00530AC4"/>
    <w:rsid w:val="00530EC4"/>
    <w:rsid w:val="00531350"/>
    <w:rsid w:val="00531580"/>
    <w:rsid w:val="00531795"/>
    <w:rsid w:val="005319C6"/>
    <w:rsid w:val="00531A65"/>
    <w:rsid w:val="00531FC9"/>
    <w:rsid w:val="00533B8D"/>
    <w:rsid w:val="00533E06"/>
    <w:rsid w:val="0053411A"/>
    <w:rsid w:val="00534463"/>
    <w:rsid w:val="005344E2"/>
    <w:rsid w:val="005347AA"/>
    <w:rsid w:val="00535596"/>
    <w:rsid w:val="0053573D"/>
    <w:rsid w:val="00535936"/>
    <w:rsid w:val="00535AB3"/>
    <w:rsid w:val="00535F7A"/>
    <w:rsid w:val="005360D7"/>
    <w:rsid w:val="0053687E"/>
    <w:rsid w:val="00536B71"/>
    <w:rsid w:val="00536BC7"/>
    <w:rsid w:val="00536C4F"/>
    <w:rsid w:val="005375F7"/>
    <w:rsid w:val="00537E41"/>
    <w:rsid w:val="00537FC1"/>
    <w:rsid w:val="00540330"/>
    <w:rsid w:val="005409EE"/>
    <w:rsid w:val="00540FC9"/>
    <w:rsid w:val="00540FD2"/>
    <w:rsid w:val="005412FC"/>
    <w:rsid w:val="00541370"/>
    <w:rsid w:val="005414E7"/>
    <w:rsid w:val="005416FD"/>
    <w:rsid w:val="005418D9"/>
    <w:rsid w:val="005429FC"/>
    <w:rsid w:val="00542AE3"/>
    <w:rsid w:val="00542C4B"/>
    <w:rsid w:val="005441BC"/>
    <w:rsid w:val="00544BD1"/>
    <w:rsid w:val="00545189"/>
    <w:rsid w:val="00545223"/>
    <w:rsid w:val="00545319"/>
    <w:rsid w:val="005453DD"/>
    <w:rsid w:val="00545547"/>
    <w:rsid w:val="00545C84"/>
    <w:rsid w:val="00545CFA"/>
    <w:rsid w:val="0054686D"/>
    <w:rsid w:val="00546C84"/>
    <w:rsid w:val="0054738A"/>
    <w:rsid w:val="00547E9E"/>
    <w:rsid w:val="00547EC2"/>
    <w:rsid w:val="00550023"/>
    <w:rsid w:val="005500DE"/>
    <w:rsid w:val="0055015C"/>
    <w:rsid w:val="00550198"/>
    <w:rsid w:val="005504D1"/>
    <w:rsid w:val="00550605"/>
    <w:rsid w:val="005507F5"/>
    <w:rsid w:val="00550BC9"/>
    <w:rsid w:val="00551533"/>
    <w:rsid w:val="00551651"/>
    <w:rsid w:val="005518C4"/>
    <w:rsid w:val="00551A4B"/>
    <w:rsid w:val="00551D95"/>
    <w:rsid w:val="005523A5"/>
    <w:rsid w:val="005525F1"/>
    <w:rsid w:val="00552744"/>
    <w:rsid w:val="005529D4"/>
    <w:rsid w:val="00552C29"/>
    <w:rsid w:val="005534CD"/>
    <w:rsid w:val="0055382D"/>
    <w:rsid w:val="00553E9B"/>
    <w:rsid w:val="00553F08"/>
    <w:rsid w:val="0055425E"/>
    <w:rsid w:val="005548DA"/>
    <w:rsid w:val="00555D50"/>
    <w:rsid w:val="005560F8"/>
    <w:rsid w:val="0055616C"/>
    <w:rsid w:val="0055642C"/>
    <w:rsid w:val="005566D2"/>
    <w:rsid w:val="00556898"/>
    <w:rsid w:val="005568DA"/>
    <w:rsid w:val="005569E8"/>
    <w:rsid w:val="0055748C"/>
    <w:rsid w:val="005575F3"/>
    <w:rsid w:val="00560001"/>
    <w:rsid w:val="00560547"/>
    <w:rsid w:val="0056181E"/>
    <w:rsid w:val="0056215D"/>
    <w:rsid w:val="0056223B"/>
    <w:rsid w:val="0056239C"/>
    <w:rsid w:val="005625C1"/>
    <w:rsid w:val="005626FB"/>
    <w:rsid w:val="00563034"/>
    <w:rsid w:val="0056378D"/>
    <w:rsid w:val="005649D7"/>
    <w:rsid w:val="0056539E"/>
    <w:rsid w:val="005655E7"/>
    <w:rsid w:val="00565A3F"/>
    <w:rsid w:val="00565C58"/>
    <w:rsid w:val="00565DFE"/>
    <w:rsid w:val="00565F0E"/>
    <w:rsid w:val="005668B1"/>
    <w:rsid w:val="00567AF9"/>
    <w:rsid w:val="00567B66"/>
    <w:rsid w:val="00567CC4"/>
    <w:rsid w:val="00567D56"/>
    <w:rsid w:val="005706D6"/>
    <w:rsid w:val="00571097"/>
    <w:rsid w:val="00571374"/>
    <w:rsid w:val="0057151B"/>
    <w:rsid w:val="00571729"/>
    <w:rsid w:val="0057218A"/>
    <w:rsid w:val="005722F7"/>
    <w:rsid w:val="005726B0"/>
    <w:rsid w:val="005732B5"/>
    <w:rsid w:val="005733C2"/>
    <w:rsid w:val="0057365A"/>
    <w:rsid w:val="00574649"/>
    <w:rsid w:val="00574935"/>
    <w:rsid w:val="0057504D"/>
    <w:rsid w:val="0057557A"/>
    <w:rsid w:val="0057588C"/>
    <w:rsid w:val="00576D06"/>
    <w:rsid w:val="00576D55"/>
    <w:rsid w:val="0058004C"/>
    <w:rsid w:val="00581019"/>
    <w:rsid w:val="0058105E"/>
    <w:rsid w:val="005818D5"/>
    <w:rsid w:val="00582306"/>
    <w:rsid w:val="005823C6"/>
    <w:rsid w:val="005824B8"/>
    <w:rsid w:val="00582760"/>
    <w:rsid w:val="00582761"/>
    <w:rsid w:val="00582E18"/>
    <w:rsid w:val="00583751"/>
    <w:rsid w:val="00583FF2"/>
    <w:rsid w:val="005841EF"/>
    <w:rsid w:val="005844C3"/>
    <w:rsid w:val="00584759"/>
    <w:rsid w:val="00584A74"/>
    <w:rsid w:val="005852BF"/>
    <w:rsid w:val="005852F0"/>
    <w:rsid w:val="005855D2"/>
    <w:rsid w:val="005855F2"/>
    <w:rsid w:val="00586174"/>
    <w:rsid w:val="00586B3E"/>
    <w:rsid w:val="005906E4"/>
    <w:rsid w:val="00590E59"/>
    <w:rsid w:val="005911F4"/>
    <w:rsid w:val="00591B3E"/>
    <w:rsid w:val="005922A0"/>
    <w:rsid w:val="005938E6"/>
    <w:rsid w:val="00593930"/>
    <w:rsid w:val="00593D6C"/>
    <w:rsid w:val="0059442B"/>
    <w:rsid w:val="00594C89"/>
    <w:rsid w:val="00595765"/>
    <w:rsid w:val="00596BA7"/>
    <w:rsid w:val="00596DE1"/>
    <w:rsid w:val="00597DD1"/>
    <w:rsid w:val="00597F15"/>
    <w:rsid w:val="005A095B"/>
    <w:rsid w:val="005A10E9"/>
    <w:rsid w:val="005A1167"/>
    <w:rsid w:val="005A1819"/>
    <w:rsid w:val="005A2461"/>
    <w:rsid w:val="005A28FC"/>
    <w:rsid w:val="005A2A0A"/>
    <w:rsid w:val="005A2C6C"/>
    <w:rsid w:val="005A3121"/>
    <w:rsid w:val="005A3283"/>
    <w:rsid w:val="005A393A"/>
    <w:rsid w:val="005A4007"/>
    <w:rsid w:val="005A40A0"/>
    <w:rsid w:val="005A4679"/>
    <w:rsid w:val="005A4BE9"/>
    <w:rsid w:val="005A4BF2"/>
    <w:rsid w:val="005A5DE4"/>
    <w:rsid w:val="005A6179"/>
    <w:rsid w:val="005A61BA"/>
    <w:rsid w:val="005A69AC"/>
    <w:rsid w:val="005A6CB0"/>
    <w:rsid w:val="005A71F1"/>
    <w:rsid w:val="005A7988"/>
    <w:rsid w:val="005A7D8F"/>
    <w:rsid w:val="005B00F5"/>
    <w:rsid w:val="005B010E"/>
    <w:rsid w:val="005B0593"/>
    <w:rsid w:val="005B0830"/>
    <w:rsid w:val="005B0D3E"/>
    <w:rsid w:val="005B1343"/>
    <w:rsid w:val="005B1DDE"/>
    <w:rsid w:val="005B1E3D"/>
    <w:rsid w:val="005B335C"/>
    <w:rsid w:val="005B3AC9"/>
    <w:rsid w:val="005B4985"/>
    <w:rsid w:val="005B5A05"/>
    <w:rsid w:val="005B5A2E"/>
    <w:rsid w:val="005B5B1E"/>
    <w:rsid w:val="005B5F79"/>
    <w:rsid w:val="005B6789"/>
    <w:rsid w:val="005B6A77"/>
    <w:rsid w:val="005B6EE0"/>
    <w:rsid w:val="005B7879"/>
    <w:rsid w:val="005C00C5"/>
    <w:rsid w:val="005C04F3"/>
    <w:rsid w:val="005C0543"/>
    <w:rsid w:val="005C05E7"/>
    <w:rsid w:val="005C0C18"/>
    <w:rsid w:val="005C134D"/>
    <w:rsid w:val="005C2115"/>
    <w:rsid w:val="005C2124"/>
    <w:rsid w:val="005C235F"/>
    <w:rsid w:val="005C31CF"/>
    <w:rsid w:val="005C3325"/>
    <w:rsid w:val="005C3564"/>
    <w:rsid w:val="005C37D5"/>
    <w:rsid w:val="005C3CD2"/>
    <w:rsid w:val="005C44B0"/>
    <w:rsid w:val="005C4A35"/>
    <w:rsid w:val="005C542B"/>
    <w:rsid w:val="005C5E8B"/>
    <w:rsid w:val="005C63C4"/>
    <w:rsid w:val="005C642B"/>
    <w:rsid w:val="005C6FCE"/>
    <w:rsid w:val="005C75EF"/>
    <w:rsid w:val="005D0387"/>
    <w:rsid w:val="005D0DB7"/>
    <w:rsid w:val="005D0ED6"/>
    <w:rsid w:val="005D1801"/>
    <w:rsid w:val="005D187E"/>
    <w:rsid w:val="005D1D80"/>
    <w:rsid w:val="005D231E"/>
    <w:rsid w:val="005D245B"/>
    <w:rsid w:val="005D289C"/>
    <w:rsid w:val="005D28DE"/>
    <w:rsid w:val="005D2A5C"/>
    <w:rsid w:val="005D3004"/>
    <w:rsid w:val="005D34A4"/>
    <w:rsid w:val="005D36C7"/>
    <w:rsid w:val="005D38E2"/>
    <w:rsid w:val="005D3CA3"/>
    <w:rsid w:val="005D3D60"/>
    <w:rsid w:val="005D3F25"/>
    <w:rsid w:val="005D4C3F"/>
    <w:rsid w:val="005D55D4"/>
    <w:rsid w:val="005D5BF5"/>
    <w:rsid w:val="005D5C96"/>
    <w:rsid w:val="005D5D72"/>
    <w:rsid w:val="005D5E2B"/>
    <w:rsid w:val="005D5F3A"/>
    <w:rsid w:val="005D7343"/>
    <w:rsid w:val="005D7502"/>
    <w:rsid w:val="005D7B4B"/>
    <w:rsid w:val="005E024B"/>
    <w:rsid w:val="005E02FA"/>
    <w:rsid w:val="005E0364"/>
    <w:rsid w:val="005E196E"/>
    <w:rsid w:val="005E1F0C"/>
    <w:rsid w:val="005E2356"/>
    <w:rsid w:val="005E2391"/>
    <w:rsid w:val="005E2DC7"/>
    <w:rsid w:val="005E2F48"/>
    <w:rsid w:val="005E2F89"/>
    <w:rsid w:val="005E3139"/>
    <w:rsid w:val="005E32BA"/>
    <w:rsid w:val="005E33E9"/>
    <w:rsid w:val="005E3D20"/>
    <w:rsid w:val="005E41EB"/>
    <w:rsid w:val="005E4696"/>
    <w:rsid w:val="005E485C"/>
    <w:rsid w:val="005E48DC"/>
    <w:rsid w:val="005E4C90"/>
    <w:rsid w:val="005E4DB1"/>
    <w:rsid w:val="005E51C1"/>
    <w:rsid w:val="005E5569"/>
    <w:rsid w:val="005E5874"/>
    <w:rsid w:val="005E6189"/>
    <w:rsid w:val="005E665A"/>
    <w:rsid w:val="005E6B79"/>
    <w:rsid w:val="005E6C73"/>
    <w:rsid w:val="005E72CD"/>
    <w:rsid w:val="005E73C8"/>
    <w:rsid w:val="005F01DF"/>
    <w:rsid w:val="005F0425"/>
    <w:rsid w:val="005F0BB3"/>
    <w:rsid w:val="005F0CF3"/>
    <w:rsid w:val="005F101A"/>
    <w:rsid w:val="005F1BA9"/>
    <w:rsid w:val="005F1D3F"/>
    <w:rsid w:val="005F28F0"/>
    <w:rsid w:val="005F2C04"/>
    <w:rsid w:val="005F2E40"/>
    <w:rsid w:val="005F439C"/>
    <w:rsid w:val="005F45CE"/>
    <w:rsid w:val="005F46F3"/>
    <w:rsid w:val="005F4726"/>
    <w:rsid w:val="005F5CB4"/>
    <w:rsid w:val="005F66AA"/>
    <w:rsid w:val="005F7D08"/>
    <w:rsid w:val="006001C6"/>
    <w:rsid w:val="00600D59"/>
    <w:rsid w:val="00600F55"/>
    <w:rsid w:val="00600FE9"/>
    <w:rsid w:val="00601479"/>
    <w:rsid w:val="0060158E"/>
    <w:rsid w:val="006017C8"/>
    <w:rsid w:val="006017FA"/>
    <w:rsid w:val="00602084"/>
    <w:rsid w:val="00602D72"/>
    <w:rsid w:val="006032F6"/>
    <w:rsid w:val="006033D0"/>
    <w:rsid w:val="006035AD"/>
    <w:rsid w:val="0060390E"/>
    <w:rsid w:val="00603ED4"/>
    <w:rsid w:val="00604034"/>
    <w:rsid w:val="00604189"/>
    <w:rsid w:val="00605048"/>
    <w:rsid w:val="00605946"/>
    <w:rsid w:val="00605992"/>
    <w:rsid w:val="00607496"/>
    <w:rsid w:val="006108E5"/>
    <w:rsid w:val="00610F9A"/>
    <w:rsid w:val="00611CA2"/>
    <w:rsid w:val="00611D63"/>
    <w:rsid w:val="00611E7C"/>
    <w:rsid w:val="00612496"/>
    <w:rsid w:val="006126B0"/>
    <w:rsid w:val="00612D08"/>
    <w:rsid w:val="00612DFA"/>
    <w:rsid w:val="006133D4"/>
    <w:rsid w:val="00613AA6"/>
    <w:rsid w:val="00613C1A"/>
    <w:rsid w:val="00613F9B"/>
    <w:rsid w:val="0061453C"/>
    <w:rsid w:val="006148B3"/>
    <w:rsid w:val="00614DD0"/>
    <w:rsid w:val="006153F6"/>
    <w:rsid w:val="00615C3D"/>
    <w:rsid w:val="00615DEB"/>
    <w:rsid w:val="006168A0"/>
    <w:rsid w:val="006176DB"/>
    <w:rsid w:val="00617911"/>
    <w:rsid w:val="00620F8D"/>
    <w:rsid w:val="00621D01"/>
    <w:rsid w:val="00621D2B"/>
    <w:rsid w:val="0062237B"/>
    <w:rsid w:val="00622880"/>
    <w:rsid w:val="00623442"/>
    <w:rsid w:val="00624264"/>
    <w:rsid w:val="00624483"/>
    <w:rsid w:val="00624DB5"/>
    <w:rsid w:val="00624EF9"/>
    <w:rsid w:val="006255F1"/>
    <w:rsid w:val="00626070"/>
    <w:rsid w:val="006263BC"/>
    <w:rsid w:val="00626EB5"/>
    <w:rsid w:val="006270CA"/>
    <w:rsid w:val="00627E9A"/>
    <w:rsid w:val="00630334"/>
    <w:rsid w:val="006304AC"/>
    <w:rsid w:val="00631CF2"/>
    <w:rsid w:val="006320EA"/>
    <w:rsid w:val="006327B6"/>
    <w:rsid w:val="00632E58"/>
    <w:rsid w:val="00634811"/>
    <w:rsid w:val="006351E5"/>
    <w:rsid w:val="00635837"/>
    <w:rsid w:val="00635932"/>
    <w:rsid w:val="0063596E"/>
    <w:rsid w:val="00635B43"/>
    <w:rsid w:val="00635CA5"/>
    <w:rsid w:val="00635EF3"/>
    <w:rsid w:val="0063636B"/>
    <w:rsid w:val="006368F8"/>
    <w:rsid w:val="00637958"/>
    <w:rsid w:val="00637C67"/>
    <w:rsid w:val="00640AA9"/>
    <w:rsid w:val="00640B0C"/>
    <w:rsid w:val="00640D80"/>
    <w:rsid w:val="00640E7A"/>
    <w:rsid w:val="0064140C"/>
    <w:rsid w:val="00642BB5"/>
    <w:rsid w:val="0064324C"/>
    <w:rsid w:val="0064363A"/>
    <w:rsid w:val="00643965"/>
    <w:rsid w:val="00643EB6"/>
    <w:rsid w:val="00644B79"/>
    <w:rsid w:val="006459FE"/>
    <w:rsid w:val="00645B2C"/>
    <w:rsid w:val="00646FFD"/>
    <w:rsid w:val="0064724D"/>
    <w:rsid w:val="006502B0"/>
    <w:rsid w:val="006512A1"/>
    <w:rsid w:val="00651370"/>
    <w:rsid w:val="0065181E"/>
    <w:rsid w:val="00651C4C"/>
    <w:rsid w:val="00651D96"/>
    <w:rsid w:val="00652639"/>
    <w:rsid w:val="00652A5D"/>
    <w:rsid w:val="00652E16"/>
    <w:rsid w:val="00653000"/>
    <w:rsid w:val="00653D68"/>
    <w:rsid w:val="006543DC"/>
    <w:rsid w:val="006544A8"/>
    <w:rsid w:val="0065467E"/>
    <w:rsid w:val="006548C6"/>
    <w:rsid w:val="00654900"/>
    <w:rsid w:val="00654FB5"/>
    <w:rsid w:val="00655260"/>
    <w:rsid w:val="006553B7"/>
    <w:rsid w:val="00655E4A"/>
    <w:rsid w:val="006562CF"/>
    <w:rsid w:val="00656691"/>
    <w:rsid w:val="00656848"/>
    <w:rsid w:val="00657D04"/>
    <w:rsid w:val="00657EE7"/>
    <w:rsid w:val="00660600"/>
    <w:rsid w:val="00660A7F"/>
    <w:rsid w:val="00660F74"/>
    <w:rsid w:val="0066168E"/>
    <w:rsid w:val="006622D8"/>
    <w:rsid w:val="0066292D"/>
    <w:rsid w:val="00662E0C"/>
    <w:rsid w:val="0066361B"/>
    <w:rsid w:val="00663C8A"/>
    <w:rsid w:val="006643D0"/>
    <w:rsid w:val="00664C31"/>
    <w:rsid w:val="00664E14"/>
    <w:rsid w:val="00665651"/>
    <w:rsid w:val="00665660"/>
    <w:rsid w:val="00665705"/>
    <w:rsid w:val="006657E9"/>
    <w:rsid w:val="006658F7"/>
    <w:rsid w:val="00665B6F"/>
    <w:rsid w:val="00665E98"/>
    <w:rsid w:val="00665FB5"/>
    <w:rsid w:val="00666440"/>
    <w:rsid w:val="00667546"/>
    <w:rsid w:val="00667592"/>
    <w:rsid w:val="006700D9"/>
    <w:rsid w:val="006701B0"/>
    <w:rsid w:val="00670CE1"/>
    <w:rsid w:val="00671825"/>
    <w:rsid w:val="00671CF7"/>
    <w:rsid w:val="0067220B"/>
    <w:rsid w:val="00672433"/>
    <w:rsid w:val="00672649"/>
    <w:rsid w:val="006726C5"/>
    <w:rsid w:val="00672FFE"/>
    <w:rsid w:val="0067323B"/>
    <w:rsid w:val="006734FA"/>
    <w:rsid w:val="006738DA"/>
    <w:rsid w:val="00673B5A"/>
    <w:rsid w:val="00673C85"/>
    <w:rsid w:val="00674BE8"/>
    <w:rsid w:val="00674E5D"/>
    <w:rsid w:val="00675D91"/>
    <w:rsid w:val="00676A3B"/>
    <w:rsid w:val="006771BC"/>
    <w:rsid w:val="00677A4C"/>
    <w:rsid w:val="006804BC"/>
    <w:rsid w:val="00681DFD"/>
    <w:rsid w:val="00681EBB"/>
    <w:rsid w:val="00681F64"/>
    <w:rsid w:val="006824DD"/>
    <w:rsid w:val="006825A0"/>
    <w:rsid w:val="00682D4D"/>
    <w:rsid w:val="00682D8D"/>
    <w:rsid w:val="00683440"/>
    <w:rsid w:val="006834BA"/>
    <w:rsid w:val="00683B14"/>
    <w:rsid w:val="00684027"/>
    <w:rsid w:val="006840FA"/>
    <w:rsid w:val="00684A77"/>
    <w:rsid w:val="00684CAD"/>
    <w:rsid w:val="006851F9"/>
    <w:rsid w:val="00685A13"/>
    <w:rsid w:val="00685C51"/>
    <w:rsid w:val="00685F68"/>
    <w:rsid w:val="00686891"/>
    <w:rsid w:val="00686FFB"/>
    <w:rsid w:val="0068705A"/>
    <w:rsid w:val="0069063E"/>
    <w:rsid w:val="006906C3"/>
    <w:rsid w:val="006909B5"/>
    <w:rsid w:val="00691C13"/>
    <w:rsid w:val="00691EFC"/>
    <w:rsid w:val="00692B53"/>
    <w:rsid w:val="00692EE8"/>
    <w:rsid w:val="006935CE"/>
    <w:rsid w:val="0069382E"/>
    <w:rsid w:val="00693A9C"/>
    <w:rsid w:val="00693EE2"/>
    <w:rsid w:val="00694FDE"/>
    <w:rsid w:val="00695BE6"/>
    <w:rsid w:val="00695E2C"/>
    <w:rsid w:val="0069615E"/>
    <w:rsid w:val="006965AE"/>
    <w:rsid w:val="00697802"/>
    <w:rsid w:val="006A09FF"/>
    <w:rsid w:val="006A0CD3"/>
    <w:rsid w:val="006A116E"/>
    <w:rsid w:val="006A125A"/>
    <w:rsid w:val="006A135F"/>
    <w:rsid w:val="006A139D"/>
    <w:rsid w:val="006A14AE"/>
    <w:rsid w:val="006A1646"/>
    <w:rsid w:val="006A1F3E"/>
    <w:rsid w:val="006A21B5"/>
    <w:rsid w:val="006A2BBD"/>
    <w:rsid w:val="006A3621"/>
    <w:rsid w:val="006A43BC"/>
    <w:rsid w:val="006A4AAA"/>
    <w:rsid w:val="006A4B39"/>
    <w:rsid w:val="006A4BD6"/>
    <w:rsid w:val="006A4D43"/>
    <w:rsid w:val="006A5424"/>
    <w:rsid w:val="006A55F6"/>
    <w:rsid w:val="006A570A"/>
    <w:rsid w:val="006A5F11"/>
    <w:rsid w:val="006A6065"/>
    <w:rsid w:val="006A770B"/>
    <w:rsid w:val="006A7808"/>
    <w:rsid w:val="006A7C46"/>
    <w:rsid w:val="006A7EC4"/>
    <w:rsid w:val="006B0156"/>
    <w:rsid w:val="006B07B2"/>
    <w:rsid w:val="006B1C6F"/>
    <w:rsid w:val="006B1C71"/>
    <w:rsid w:val="006B22D2"/>
    <w:rsid w:val="006B2378"/>
    <w:rsid w:val="006B23E0"/>
    <w:rsid w:val="006B26C3"/>
    <w:rsid w:val="006B3074"/>
    <w:rsid w:val="006B3C3E"/>
    <w:rsid w:val="006B4436"/>
    <w:rsid w:val="006B5376"/>
    <w:rsid w:val="006B5481"/>
    <w:rsid w:val="006B636F"/>
    <w:rsid w:val="006B6749"/>
    <w:rsid w:val="006B75D8"/>
    <w:rsid w:val="006B7923"/>
    <w:rsid w:val="006B7CD8"/>
    <w:rsid w:val="006C0468"/>
    <w:rsid w:val="006C11F5"/>
    <w:rsid w:val="006C1283"/>
    <w:rsid w:val="006C2543"/>
    <w:rsid w:val="006C2810"/>
    <w:rsid w:val="006C2BA1"/>
    <w:rsid w:val="006C2F42"/>
    <w:rsid w:val="006C31CE"/>
    <w:rsid w:val="006C384B"/>
    <w:rsid w:val="006C3B34"/>
    <w:rsid w:val="006C4FD0"/>
    <w:rsid w:val="006C4FDA"/>
    <w:rsid w:val="006C57CA"/>
    <w:rsid w:val="006C5EEE"/>
    <w:rsid w:val="006C66DA"/>
    <w:rsid w:val="006C6A53"/>
    <w:rsid w:val="006C6CC3"/>
    <w:rsid w:val="006C6ED1"/>
    <w:rsid w:val="006C7A79"/>
    <w:rsid w:val="006D0A12"/>
    <w:rsid w:val="006D1461"/>
    <w:rsid w:val="006D1D3C"/>
    <w:rsid w:val="006D1DA8"/>
    <w:rsid w:val="006D1FA2"/>
    <w:rsid w:val="006D21DC"/>
    <w:rsid w:val="006D2383"/>
    <w:rsid w:val="006D2D27"/>
    <w:rsid w:val="006D2F6C"/>
    <w:rsid w:val="006D35FC"/>
    <w:rsid w:val="006D4417"/>
    <w:rsid w:val="006D46CA"/>
    <w:rsid w:val="006D4A0E"/>
    <w:rsid w:val="006D4DC6"/>
    <w:rsid w:val="006D509A"/>
    <w:rsid w:val="006D52CE"/>
    <w:rsid w:val="006D548D"/>
    <w:rsid w:val="006D5B8C"/>
    <w:rsid w:val="006D5FBD"/>
    <w:rsid w:val="006D6439"/>
    <w:rsid w:val="006D657A"/>
    <w:rsid w:val="006D6B49"/>
    <w:rsid w:val="006D6D68"/>
    <w:rsid w:val="006D6DD1"/>
    <w:rsid w:val="006D7C2F"/>
    <w:rsid w:val="006D7DF3"/>
    <w:rsid w:val="006E0041"/>
    <w:rsid w:val="006E01EF"/>
    <w:rsid w:val="006E0320"/>
    <w:rsid w:val="006E0537"/>
    <w:rsid w:val="006E0995"/>
    <w:rsid w:val="006E1125"/>
    <w:rsid w:val="006E1560"/>
    <w:rsid w:val="006E19D1"/>
    <w:rsid w:val="006E2838"/>
    <w:rsid w:val="006E292E"/>
    <w:rsid w:val="006E2AF5"/>
    <w:rsid w:val="006E2B47"/>
    <w:rsid w:val="006E35A4"/>
    <w:rsid w:val="006E454F"/>
    <w:rsid w:val="006E5698"/>
    <w:rsid w:val="006E659C"/>
    <w:rsid w:val="006E71E3"/>
    <w:rsid w:val="006E79F8"/>
    <w:rsid w:val="006E7FF4"/>
    <w:rsid w:val="006F0BE8"/>
    <w:rsid w:val="006F0E44"/>
    <w:rsid w:val="006F156A"/>
    <w:rsid w:val="006F2085"/>
    <w:rsid w:val="006F20FA"/>
    <w:rsid w:val="006F26C4"/>
    <w:rsid w:val="006F272B"/>
    <w:rsid w:val="006F2B9E"/>
    <w:rsid w:val="006F3789"/>
    <w:rsid w:val="006F38D9"/>
    <w:rsid w:val="006F440B"/>
    <w:rsid w:val="006F4738"/>
    <w:rsid w:val="006F4917"/>
    <w:rsid w:val="006F4A26"/>
    <w:rsid w:val="006F4AC8"/>
    <w:rsid w:val="006F590B"/>
    <w:rsid w:val="006F5BFA"/>
    <w:rsid w:val="006F644F"/>
    <w:rsid w:val="006F69E2"/>
    <w:rsid w:val="006F6ACB"/>
    <w:rsid w:val="006F7235"/>
    <w:rsid w:val="006F753F"/>
    <w:rsid w:val="006F7758"/>
    <w:rsid w:val="006F7786"/>
    <w:rsid w:val="006F7DCF"/>
    <w:rsid w:val="006F7EF8"/>
    <w:rsid w:val="00700B05"/>
    <w:rsid w:val="007018E4"/>
    <w:rsid w:val="0070190C"/>
    <w:rsid w:val="0070232E"/>
    <w:rsid w:val="007025C2"/>
    <w:rsid w:val="00702703"/>
    <w:rsid w:val="0070281F"/>
    <w:rsid w:val="00702C15"/>
    <w:rsid w:val="00702E76"/>
    <w:rsid w:val="00703C34"/>
    <w:rsid w:val="00703E78"/>
    <w:rsid w:val="00704024"/>
    <w:rsid w:val="0070429F"/>
    <w:rsid w:val="00704C2E"/>
    <w:rsid w:val="00704CC1"/>
    <w:rsid w:val="00704FA3"/>
    <w:rsid w:val="0070517C"/>
    <w:rsid w:val="00705651"/>
    <w:rsid w:val="007062F6"/>
    <w:rsid w:val="00707493"/>
    <w:rsid w:val="007078E9"/>
    <w:rsid w:val="007100E2"/>
    <w:rsid w:val="00710314"/>
    <w:rsid w:val="00710746"/>
    <w:rsid w:val="007110FE"/>
    <w:rsid w:val="0071115D"/>
    <w:rsid w:val="007114FB"/>
    <w:rsid w:val="00711546"/>
    <w:rsid w:val="007117D4"/>
    <w:rsid w:val="00711E3F"/>
    <w:rsid w:val="00711FF4"/>
    <w:rsid w:val="00712971"/>
    <w:rsid w:val="00712983"/>
    <w:rsid w:val="00712A61"/>
    <w:rsid w:val="00712CBF"/>
    <w:rsid w:val="00712DC9"/>
    <w:rsid w:val="00713698"/>
    <w:rsid w:val="00713BB2"/>
    <w:rsid w:val="007142CB"/>
    <w:rsid w:val="00714CE2"/>
    <w:rsid w:val="00714D3A"/>
    <w:rsid w:val="00714F6A"/>
    <w:rsid w:val="00714FE5"/>
    <w:rsid w:val="00715904"/>
    <w:rsid w:val="00715ED0"/>
    <w:rsid w:val="0071602E"/>
    <w:rsid w:val="00716295"/>
    <w:rsid w:val="00716309"/>
    <w:rsid w:val="007169B7"/>
    <w:rsid w:val="00716C13"/>
    <w:rsid w:val="0071715F"/>
    <w:rsid w:val="00717AF4"/>
    <w:rsid w:val="00720DA9"/>
    <w:rsid w:val="00721221"/>
    <w:rsid w:val="00721B3E"/>
    <w:rsid w:val="00721C99"/>
    <w:rsid w:val="00721D49"/>
    <w:rsid w:val="007221E7"/>
    <w:rsid w:val="007222A8"/>
    <w:rsid w:val="00722388"/>
    <w:rsid w:val="0072311F"/>
    <w:rsid w:val="00723B8C"/>
    <w:rsid w:val="00723F7C"/>
    <w:rsid w:val="007246E3"/>
    <w:rsid w:val="00724F68"/>
    <w:rsid w:val="0072538E"/>
    <w:rsid w:val="007259F5"/>
    <w:rsid w:val="007264C9"/>
    <w:rsid w:val="00726757"/>
    <w:rsid w:val="007270F5"/>
    <w:rsid w:val="0072722E"/>
    <w:rsid w:val="007273E8"/>
    <w:rsid w:val="00730515"/>
    <w:rsid w:val="00730591"/>
    <w:rsid w:val="007305E4"/>
    <w:rsid w:val="00730620"/>
    <w:rsid w:val="0073097C"/>
    <w:rsid w:val="00730A89"/>
    <w:rsid w:val="007313F7"/>
    <w:rsid w:val="007316F9"/>
    <w:rsid w:val="0073194F"/>
    <w:rsid w:val="00731B89"/>
    <w:rsid w:val="00731D9C"/>
    <w:rsid w:val="00731DC6"/>
    <w:rsid w:val="00731E3B"/>
    <w:rsid w:val="00731E5C"/>
    <w:rsid w:val="007324EA"/>
    <w:rsid w:val="0073251F"/>
    <w:rsid w:val="00732922"/>
    <w:rsid w:val="00732A70"/>
    <w:rsid w:val="007333FF"/>
    <w:rsid w:val="00733742"/>
    <w:rsid w:val="007339EB"/>
    <w:rsid w:val="00733A66"/>
    <w:rsid w:val="00733F67"/>
    <w:rsid w:val="00734170"/>
    <w:rsid w:val="0073418D"/>
    <w:rsid w:val="00734B75"/>
    <w:rsid w:val="00734EC6"/>
    <w:rsid w:val="007351A5"/>
    <w:rsid w:val="00735729"/>
    <w:rsid w:val="00735DCF"/>
    <w:rsid w:val="00735E51"/>
    <w:rsid w:val="00736555"/>
    <w:rsid w:val="00736A11"/>
    <w:rsid w:val="00736CC7"/>
    <w:rsid w:val="00736DDA"/>
    <w:rsid w:val="00736EBB"/>
    <w:rsid w:val="00737433"/>
    <w:rsid w:val="00737924"/>
    <w:rsid w:val="00741086"/>
    <w:rsid w:val="0074125F"/>
    <w:rsid w:val="007413EC"/>
    <w:rsid w:val="0074179C"/>
    <w:rsid w:val="00742766"/>
    <w:rsid w:val="00743588"/>
    <w:rsid w:val="00743898"/>
    <w:rsid w:val="00743FC4"/>
    <w:rsid w:val="007442DA"/>
    <w:rsid w:val="0074457D"/>
    <w:rsid w:val="00744E60"/>
    <w:rsid w:val="007457B3"/>
    <w:rsid w:val="00745A75"/>
    <w:rsid w:val="00745B0C"/>
    <w:rsid w:val="00745C47"/>
    <w:rsid w:val="007460B8"/>
    <w:rsid w:val="00746445"/>
    <w:rsid w:val="00746E78"/>
    <w:rsid w:val="00747096"/>
    <w:rsid w:val="00747504"/>
    <w:rsid w:val="00747B48"/>
    <w:rsid w:val="00747C49"/>
    <w:rsid w:val="0075022C"/>
    <w:rsid w:val="00750D4B"/>
    <w:rsid w:val="00750EBD"/>
    <w:rsid w:val="007516FE"/>
    <w:rsid w:val="00751B59"/>
    <w:rsid w:val="007522BF"/>
    <w:rsid w:val="0075275D"/>
    <w:rsid w:val="00752C85"/>
    <w:rsid w:val="007536E6"/>
    <w:rsid w:val="0075491E"/>
    <w:rsid w:val="00754A9D"/>
    <w:rsid w:val="007550E6"/>
    <w:rsid w:val="00755290"/>
    <w:rsid w:val="0075546B"/>
    <w:rsid w:val="00755C5D"/>
    <w:rsid w:val="007568B6"/>
    <w:rsid w:val="0075753B"/>
    <w:rsid w:val="00757E56"/>
    <w:rsid w:val="007603F5"/>
    <w:rsid w:val="0076042E"/>
    <w:rsid w:val="00761028"/>
    <w:rsid w:val="007615E6"/>
    <w:rsid w:val="00761695"/>
    <w:rsid w:val="00761AA1"/>
    <w:rsid w:val="00761C6E"/>
    <w:rsid w:val="00762730"/>
    <w:rsid w:val="00762BAD"/>
    <w:rsid w:val="00762BD7"/>
    <w:rsid w:val="007632AD"/>
    <w:rsid w:val="00763366"/>
    <w:rsid w:val="00763BD7"/>
    <w:rsid w:val="00764210"/>
    <w:rsid w:val="00764A17"/>
    <w:rsid w:val="00764E05"/>
    <w:rsid w:val="00764EC1"/>
    <w:rsid w:val="007650A9"/>
    <w:rsid w:val="0076635C"/>
    <w:rsid w:val="00766EC2"/>
    <w:rsid w:val="007670E5"/>
    <w:rsid w:val="007675FB"/>
    <w:rsid w:val="0076767F"/>
    <w:rsid w:val="00770764"/>
    <w:rsid w:val="00770A97"/>
    <w:rsid w:val="00770B45"/>
    <w:rsid w:val="0077163D"/>
    <w:rsid w:val="00771F8C"/>
    <w:rsid w:val="00772066"/>
    <w:rsid w:val="00772835"/>
    <w:rsid w:val="007733FD"/>
    <w:rsid w:val="00773702"/>
    <w:rsid w:val="00773D83"/>
    <w:rsid w:val="00773E4C"/>
    <w:rsid w:val="00774303"/>
    <w:rsid w:val="007744F0"/>
    <w:rsid w:val="00774975"/>
    <w:rsid w:val="00774EEF"/>
    <w:rsid w:val="00774F7A"/>
    <w:rsid w:val="00775809"/>
    <w:rsid w:val="00775F2A"/>
    <w:rsid w:val="00775F92"/>
    <w:rsid w:val="007760F2"/>
    <w:rsid w:val="007764F8"/>
    <w:rsid w:val="0077693C"/>
    <w:rsid w:val="00776E37"/>
    <w:rsid w:val="00776EB8"/>
    <w:rsid w:val="00777293"/>
    <w:rsid w:val="007803CB"/>
    <w:rsid w:val="00780631"/>
    <w:rsid w:val="007809B9"/>
    <w:rsid w:val="00781050"/>
    <w:rsid w:val="0078182A"/>
    <w:rsid w:val="00782443"/>
    <w:rsid w:val="00782DFD"/>
    <w:rsid w:val="00782E33"/>
    <w:rsid w:val="007834A5"/>
    <w:rsid w:val="00783791"/>
    <w:rsid w:val="00783FE5"/>
    <w:rsid w:val="00784044"/>
    <w:rsid w:val="00784436"/>
    <w:rsid w:val="00784C82"/>
    <w:rsid w:val="00784DC9"/>
    <w:rsid w:val="0078582C"/>
    <w:rsid w:val="007858AD"/>
    <w:rsid w:val="00785AEC"/>
    <w:rsid w:val="00785CD5"/>
    <w:rsid w:val="00785D18"/>
    <w:rsid w:val="007862C8"/>
    <w:rsid w:val="007863D9"/>
    <w:rsid w:val="0078798D"/>
    <w:rsid w:val="00790C27"/>
    <w:rsid w:val="00790C44"/>
    <w:rsid w:val="00791185"/>
    <w:rsid w:val="00791BB3"/>
    <w:rsid w:val="00792304"/>
    <w:rsid w:val="00792B8C"/>
    <w:rsid w:val="0079308C"/>
    <w:rsid w:val="00795A59"/>
    <w:rsid w:val="00796232"/>
    <w:rsid w:val="007962B4"/>
    <w:rsid w:val="007964CC"/>
    <w:rsid w:val="007968A3"/>
    <w:rsid w:val="00796988"/>
    <w:rsid w:val="0079721A"/>
    <w:rsid w:val="00797393"/>
    <w:rsid w:val="007A0A7A"/>
    <w:rsid w:val="007A0BCA"/>
    <w:rsid w:val="007A0C25"/>
    <w:rsid w:val="007A15D8"/>
    <w:rsid w:val="007A1C70"/>
    <w:rsid w:val="007A1D41"/>
    <w:rsid w:val="007A2DD1"/>
    <w:rsid w:val="007A30D0"/>
    <w:rsid w:val="007A37E4"/>
    <w:rsid w:val="007A3D61"/>
    <w:rsid w:val="007A4621"/>
    <w:rsid w:val="007A486E"/>
    <w:rsid w:val="007A4904"/>
    <w:rsid w:val="007A561F"/>
    <w:rsid w:val="007A572F"/>
    <w:rsid w:val="007A5DF5"/>
    <w:rsid w:val="007A60BF"/>
    <w:rsid w:val="007A646C"/>
    <w:rsid w:val="007A6CEB"/>
    <w:rsid w:val="007A6E43"/>
    <w:rsid w:val="007A6FBD"/>
    <w:rsid w:val="007A72D6"/>
    <w:rsid w:val="007A747B"/>
    <w:rsid w:val="007A7EA4"/>
    <w:rsid w:val="007B0773"/>
    <w:rsid w:val="007B289E"/>
    <w:rsid w:val="007B2B33"/>
    <w:rsid w:val="007B35A4"/>
    <w:rsid w:val="007B3B6F"/>
    <w:rsid w:val="007B3FC3"/>
    <w:rsid w:val="007B446B"/>
    <w:rsid w:val="007B4BCD"/>
    <w:rsid w:val="007B5B06"/>
    <w:rsid w:val="007B5FB9"/>
    <w:rsid w:val="007B62F5"/>
    <w:rsid w:val="007B7C3F"/>
    <w:rsid w:val="007C1120"/>
    <w:rsid w:val="007C17C7"/>
    <w:rsid w:val="007C1CD8"/>
    <w:rsid w:val="007C1DB1"/>
    <w:rsid w:val="007C1FE5"/>
    <w:rsid w:val="007C2554"/>
    <w:rsid w:val="007C2E25"/>
    <w:rsid w:val="007C46A9"/>
    <w:rsid w:val="007C4912"/>
    <w:rsid w:val="007C4982"/>
    <w:rsid w:val="007C4BC5"/>
    <w:rsid w:val="007C5362"/>
    <w:rsid w:val="007C709C"/>
    <w:rsid w:val="007C73FA"/>
    <w:rsid w:val="007C788E"/>
    <w:rsid w:val="007C7978"/>
    <w:rsid w:val="007C7B16"/>
    <w:rsid w:val="007D0E7D"/>
    <w:rsid w:val="007D1336"/>
    <w:rsid w:val="007D13FB"/>
    <w:rsid w:val="007D2050"/>
    <w:rsid w:val="007D24E0"/>
    <w:rsid w:val="007D2577"/>
    <w:rsid w:val="007D2647"/>
    <w:rsid w:val="007D2C2B"/>
    <w:rsid w:val="007D2EA6"/>
    <w:rsid w:val="007D2F30"/>
    <w:rsid w:val="007D3671"/>
    <w:rsid w:val="007D38B9"/>
    <w:rsid w:val="007D3AD3"/>
    <w:rsid w:val="007D3BA9"/>
    <w:rsid w:val="007D453D"/>
    <w:rsid w:val="007D49DA"/>
    <w:rsid w:val="007D58CB"/>
    <w:rsid w:val="007D669C"/>
    <w:rsid w:val="007D6D60"/>
    <w:rsid w:val="007D79FE"/>
    <w:rsid w:val="007E02DA"/>
    <w:rsid w:val="007E19DC"/>
    <w:rsid w:val="007E1E7A"/>
    <w:rsid w:val="007E354C"/>
    <w:rsid w:val="007E3B16"/>
    <w:rsid w:val="007E3CED"/>
    <w:rsid w:val="007E3D35"/>
    <w:rsid w:val="007E40CA"/>
    <w:rsid w:val="007E4384"/>
    <w:rsid w:val="007E445F"/>
    <w:rsid w:val="007E4562"/>
    <w:rsid w:val="007E53D6"/>
    <w:rsid w:val="007E5887"/>
    <w:rsid w:val="007E6278"/>
    <w:rsid w:val="007E62F9"/>
    <w:rsid w:val="007E7923"/>
    <w:rsid w:val="007F0074"/>
    <w:rsid w:val="007F0228"/>
    <w:rsid w:val="007F09C2"/>
    <w:rsid w:val="007F0A20"/>
    <w:rsid w:val="007F0C45"/>
    <w:rsid w:val="007F0E31"/>
    <w:rsid w:val="007F1102"/>
    <w:rsid w:val="007F122F"/>
    <w:rsid w:val="007F1FB6"/>
    <w:rsid w:val="007F26C8"/>
    <w:rsid w:val="007F27C2"/>
    <w:rsid w:val="007F2A1A"/>
    <w:rsid w:val="007F33C1"/>
    <w:rsid w:val="007F345E"/>
    <w:rsid w:val="007F3E41"/>
    <w:rsid w:val="007F429A"/>
    <w:rsid w:val="007F5AF7"/>
    <w:rsid w:val="007F5C18"/>
    <w:rsid w:val="007F5D82"/>
    <w:rsid w:val="007F6EDE"/>
    <w:rsid w:val="007F7B6E"/>
    <w:rsid w:val="0080043C"/>
    <w:rsid w:val="00800495"/>
    <w:rsid w:val="0080056B"/>
    <w:rsid w:val="008009CE"/>
    <w:rsid w:val="00800A28"/>
    <w:rsid w:val="00801269"/>
    <w:rsid w:val="00801294"/>
    <w:rsid w:val="008016FF"/>
    <w:rsid w:val="008018A8"/>
    <w:rsid w:val="008018D1"/>
    <w:rsid w:val="008025BE"/>
    <w:rsid w:val="00802CA0"/>
    <w:rsid w:val="0080300E"/>
    <w:rsid w:val="0080349D"/>
    <w:rsid w:val="00803EE4"/>
    <w:rsid w:val="0080452F"/>
    <w:rsid w:val="00804CD9"/>
    <w:rsid w:val="00804EE4"/>
    <w:rsid w:val="00804F31"/>
    <w:rsid w:val="00805250"/>
    <w:rsid w:val="00806114"/>
    <w:rsid w:val="00806B15"/>
    <w:rsid w:val="0080736A"/>
    <w:rsid w:val="00807652"/>
    <w:rsid w:val="00807C4B"/>
    <w:rsid w:val="00807ED4"/>
    <w:rsid w:val="008100BF"/>
    <w:rsid w:val="008100E7"/>
    <w:rsid w:val="008104CF"/>
    <w:rsid w:val="008105D7"/>
    <w:rsid w:val="008108A4"/>
    <w:rsid w:val="008108D1"/>
    <w:rsid w:val="008108FC"/>
    <w:rsid w:val="00810BE0"/>
    <w:rsid w:val="0081108B"/>
    <w:rsid w:val="00811638"/>
    <w:rsid w:val="0081224D"/>
    <w:rsid w:val="00812643"/>
    <w:rsid w:val="00812AD7"/>
    <w:rsid w:val="00812CFB"/>
    <w:rsid w:val="00812E23"/>
    <w:rsid w:val="00813878"/>
    <w:rsid w:val="00814471"/>
    <w:rsid w:val="008148B6"/>
    <w:rsid w:val="00814FCA"/>
    <w:rsid w:val="00815B4D"/>
    <w:rsid w:val="00816103"/>
    <w:rsid w:val="008169E3"/>
    <w:rsid w:val="00816C68"/>
    <w:rsid w:val="00816F6A"/>
    <w:rsid w:val="00817379"/>
    <w:rsid w:val="00820160"/>
    <w:rsid w:val="008213A9"/>
    <w:rsid w:val="00821704"/>
    <w:rsid w:val="00821BB1"/>
    <w:rsid w:val="00821FF5"/>
    <w:rsid w:val="00822865"/>
    <w:rsid w:val="00823506"/>
    <w:rsid w:val="0082365F"/>
    <w:rsid w:val="0082376C"/>
    <w:rsid w:val="00823F45"/>
    <w:rsid w:val="00824120"/>
    <w:rsid w:val="008244D4"/>
    <w:rsid w:val="00824C76"/>
    <w:rsid w:val="00825B1E"/>
    <w:rsid w:val="00826DAD"/>
    <w:rsid w:val="0082703F"/>
    <w:rsid w:val="00827063"/>
    <w:rsid w:val="0082785A"/>
    <w:rsid w:val="00827A2B"/>
    <w:rsid w:val="0083124A"/>
    <w:rsid w:val="00831B61"/>
    <w:rsid w:val="00831D94"/>
    <w:rsid w:val="00832C4C"/>
    <w:rsid w:val="0083309C"/>
    <w:rsid w:val="0083358B"/>
    <w:rsid w:val="00833F58"/>
    <w:rsid w:val="00834635"/>
    <w:rsid w:val="00834746"/>
    <w:rsid w:val="00834F92"/>
    <w:rsid w:val="008350AB"/>
    <w:rsid w:val="008354CB"/>
    <w:rsid w:val="008357A3"/>
    <w:rsid w:val="008357A8"/>
    <w:rsid w:val="00835E49"/>
    <w:rsid w:val="00836990"/>
    <w:rsid w:val="00836F20"/>
    <w:rsid w:val="00836FA5"/>
    <w:rsid w:val="00837E6E"/>
    <w:rsid w:val="00840703"/>
    <w:rsid w:val="00841A56"/>
    <w:rsid w:val="008424B2"/>
    <w:rsid w:val="008425CF"/>
    <w:rsid w:val="00842692"/>
    <w:rsid w:val="00842D48"/>
    <w:rsid w:val="00843FAB"/>
    <w:rsid w:val="008441DB"/>
    <w:rsid w:val="008441E2"/>
    <w:rsid w:val="00844CE9"/>
    <w:rsid w:val="008461E1"/>
    <w:rsid w:val="00846A8D"/>
    <w:rsid w:val="00846BF3"/>
    <w:rsid w:val="008472A0"/>
    <w:rsid w:val="00847EED"/>
    <w:rsid w:val="00850FE8"/>
    <w:rsid w:val="0085104A"/>
    <w:rsid w:val="008511FD"/>
    <w:rsid w:val="0085126A"/>
    <w:rsid w:val="008514E3"/>
    <w:rsid w:val="00852469"/>
    <w:rsid w:val="00852C5E"/>
    <w:rsid w:val="00854045"/>
    <w:rsid w:val="008544E2"/>
    <w:rsid w:val="00854C99"/>
    <w:rsid w:val="00854F1A"/>
    <w:rsid w:val="008556F6"/>
    <w:rsid w:val="00855707"/>
    <w:rsid w:val="0085576C"/>
    <w:rsid w:val="00855860"/>
    <w:rsid w:val="008559ED"/>
    <w:rsid w:val="00855DB9"/>
    <w:rsid w:val="00856741"/>
    <w:rsid w:val="008569CE"/>
    <w:rsid w:val="00857629"/>
    <w:rsid w:val="0086122E"/>
    <w:rsid w:val="00861B4D"/>
    <w:rsid w:val="00861E81"/>
    <w:rsid w:val="0086227D"/>
    <w:rsid w:val="0086293C"/>
    <w:rsid w:val="00862BBF"/>
    <w:rsid w:val="00862D89"/>
    <w:rsid w:val="00863917"/>
    <w:rsid w:val="00863AE7"/>
    <w:rsid w:val="00863CA2"/>
    <w:rsid w:val="0086481C"/>
    <w:rsid w:val="00864B28"/>
    <w:rsid w:val="00864C81"/>
    <w:rsid w:val="00864F82"/>
    <w:rsid w:val="008650EC"/>
    <w:rsid w:val="00865536"/>
    <w:rsid w:val="00865B75"/>
    <w:rsid w:val="00866D63"/>
    <w:rsid w:val="00866EED"/>
    <w:rsid w:val="008674E0"/>
    <w:rsid w:val="00867C38"/>
    <w:rsid w:val="008705E5"/>
    <w:rsid w:val="00870C32"/>
    <w:rsid w:val="00871564"/>
    <w:rsid w:val="00872113"/>
    <w:rsid w:val="00872987"/>
    <w:rsid w:val="008729AF"/>
    <w:rsid w:val="00872EA9"/>
    <w:rsid w:val="00872F9C"/>
    <w:rsid w:val="008731B1"/>
    <w:rsid w:val="008733B1"/>
    <w:rsid w:val="008737DE"/>
    <w:rsid w:val="0087421E"/>
    <w:rsid w:val="00874555"/>
    <w:rsid w:val="00875FA8"/>
    <w:rsid w:val="0087699D"/>
    <w:rsid w:val="00877500"/>
    <w:rsid w:val="00877DC2"/>
    <w:rsid w:val="0088005B"/>
    <w:rsid w:val="00880841"/>
    <w:rsid w:val="008809E1"/>
    <w:rsid w:val="0088100C"/>
    <w:rsid w:val="00881520"/>
    <w:rsid w:val="00881843"/>
    <w:rsid w:val="00881FDE"/>
    <w:rsid w:val="00882699"/>
    <w:rsid w:val="00882CC8"/>
    <w:rsid w:val="008838CC"/>
    <w:rsid w:val="008840B8"/>
    <w:rsid w:val="008840ED"/>
    <w:rsid w:val="00885645"/>
    <w:rsid w:val="00886301"/>
    <w:rsid w:val="00887014"/>
    <w:rsid w:val="008873AA"/>
    <w:rsid w:val="00887479"/>
    <w:rsid w:val="0089029A"/>
    <w:rsid w:val="008903CF"/>
    <w:rsid w:val="00890F07"/>
    <w:rsid w:val="008911B7"/>
    <w:rsid w:val="0089146F"/>
    <w:rsid w:val="00891924"/>
    <w:rsid w:val="00892864"/>
    <w:rsid w:val="00892A7F"/>
    <w:rsid w:val="00893087"/>
    <w:rsid w:val="008931B7"/>
    <w:rsid w:val="00893589"/>
    <w:rsid w:val="008939A1"/>
    <w:rsid w:val="00893FBD"/>
    <w:rsid w:val="0089452F"/>
    <w:rsid w:val="008945C6"/>
    <w:rsid w:val="008948A7"/>
    <w:rsid w:val="008949F1"/>
    <w:rsid w:val="00894A89"/>
    <w:rsid w:val="008952A5"/>
    <w:rsid w:val="00895316"/>
    <w:rsid w:val="00895487"/>
    <w:rsid w:val="00895533"/>
    <w:rsid w:val="008965FB"/>
    <w:rsid w:val="0089701F"/>
    <w:rsid w:val="0089710D"/>
    <w:rsid w:val="0089754B"/>
    <w:rsid w:val="00897B2F"/>
    <w:rsid w:val="00897B5B"/>
    <w:rsid w:val="00897F7A"/>
    <w:rsid w:val="008A088D"/>
    <w:rsid w:val="008A11AC"/>
    <w:rsid w:val="008A195F"/>
    <w:rsid w:val="008A2F82"/>
    <w:rsid w:val="008A37A2"/>
    <w:rsid w:val="008A3AFB"/>
    <w:rsid w:val="008A3C1F"/>
    <w:rsid w:val="008A4B41"/>
    <w:rsid w:val="008A5308"/>
    <w:rsid w:val="008A5D6B"/>
    <w:rsid w:val="008A66DA"/>
    <w:rsid w:val="008A66E6"/>
    <w:rsid w:val="008A68CB"/>
    <w:rsid w:val="008A697F"/>
    <w:rsid w:val="008A6B27"/>
    <w:rsid w:val="008A6D40"/>
    <w:rsid w:val="008A7257"/>
    <w:rsid w:val="008A7543"/>
    <w:rsid w:val="008A79A5"/>
    <w:rsid w:val="008B01D8"/>
    <w:rsid w:val="008B034A"/>
    <w:rsid w:val="008B074A"/>
    <w:rsid w:val="008B0B29"/>
    <w:rsid w:val="008B1293"/>
    <w:rsid w:val="008B13B0"/>
    <w:rsid w:val="008B15A4"/>
    <w:rsid w:val="008B192D"/>
    <w:rsid w:val="008B1B53"/>
    <w:rsid w:val="008B2560"/>
    <w:rsid w:val="008B25AB"/>
    <w:rsid w:val="008B45F1"/>
    <w:rsid w:val="008B4789"/>
    <w:rsid w:val="008B47CD"/>
    <w:rsid w:val="008B4850"/>
    <w:rsid w:val="008B528B"/>
    <w:rsid w:val="008B5536"/>
    <w:rsid w:val="008B5FE0"/>
    <w:rsid w:val="008B63DD"/>
    <w:rsid w:val="008B695D"/>
    <w:rsid w:val="008B6C5C"/>
    <w:rsid w:val="008C01FB"/>
    <w:rsid w:val="008C02D1"/>
    <w:rsid w:val="008C1175"/>
    <w:rsid w:val="008C13D1"/>
    <w:rsid w:val="008C1A2D"/>
    <w:rsid w:val="008C1C55"/>
    <w:rsid w:val="008C1FC7"/>
    <w:rsid w:val="008C218B"/>
    <w:rsid w:val="008C278F"/>
    <w:rsid w:val="008C2C40"/>
    <w:rsid w:val="008C3DA9"/>
    <w:rsid w:val="008C4172"/>
    <w:rsid w:val="008C4729"/>
    <w:rsid w:val="008C48A3"/>
    <w:rsid w:val="008C49DB"/>
    <w:rsid w:val="008C4B30"/>
    <w:rsid w:val="008C5043"/>
    <w:rsid w:val="008C508C"/>
    <w:rsid w:val="008C594D"/>
    <w:rsid w:val="008C5C69"/>
    <w:rsid w:val="008C5D71"/>
    <w:rsid w:val="008C6782"/>
    <w:rsid w:val="008C6C68"/>
    <w:rsid w:val="008C6C75"/>
    <w:rsid w:val="008C6CC9"/>
    <w:rsid w:val="008C6E33"/>
    <w:rsid w:val="008C6F1F"/>
    <w:rsid w:val="008C718F"/>
    <w:rsid w:val="008C7564"/>
    <w:rsid w:val="008C75E7"/>
    <w:rsid w:val="008C7C01"/>
    <w:rsid w:val="008D0A45"/>
    <w:rsid w:val="008D0D3F"/>
    <w:rsid w:val="008D0E81"/>
    <w:rsid w:val="008D1CE0"/>
    <w:rsid w:val="008D1E02"/>
    <w:rsid w:val="008D209B"/>
    <w:rsid w:val="008D23C2"/>
    <w:rsid w:val="008D29E1"/>
    <w:rsid w:val="008D37B0"/>
    <w:rsid w:val="008D3DFB"/>
    <w:rsid w:val="008D41C8"/>
    <w:rsid w:val="008D446D"/>
    <w:rsid w:val="008D45B7"/>
    <w:rsid w:val="008D47A6"/>
    <w:rsid w:val="008D4849"/>
    <w:rsid w:val="008D520D"/>
    <w:rsid w:val="008D52E5"/>
    <w:rsid w:val="008D5B65"/>
    <w:rsid w:val="008D6146"/>
    <w:rsid w:val="008D7384"/>
    <w:rsid w:val="008D7831"/>
    <w:rsid w:val="008D7DAC"/>
    <w:rsid w:val="008D7ED9"/>
    <w:rsid w:val="008E007D"/>
    <w:rsid w:val="008E01ED"/>
    <w:rsid w:val="008E0AF7"/>
    <w:rsid w:val="008E1329"/>
    <w:rsid w:val="008E16FB"/>
    <w:rsid w:val="008E18BF"/>
    <w:rsid w:val="008E1B0C"/>
    <w:rsid w:val="008E1CC0"/>
    <w:rsid w:val="008E24DD"/>
    <w:rsid w:val="008E3C81"/>
    <w:rsid w:val="008E4091"/>
    <w:rsid w:val="008E4DE8"/>
    <w:rsid w:val="008E53F0"/>
    <w:rsid w:val="008E553F"/>
    <w:rsid w:val="008E589F"/>
    <w:rsid w:val="008E5AE3"/>
    <w:rsid w:val="008E6798"/>
    <w:rsid w:val="008F0028"/>
    <w:rsid w:val="008F0403"/>
    <w:rsid w:val="008F0646"/>
    <w:rsid w:val="008F065B"/>
    <w:rsid w:val="008F0A42"/>
    <w:rsid w:val="008F12A8"/>
    <w:rsid w:val="008F1450"/>
    <w:rsid w:val="008F1563"/>
    <w:rsid w:val="008F1676"/>
    <w:rsid w:val="008F1F6E"/>
    <w:rsid w:val="008F21E3"/>
    <w:rsid w:val="008F2896"/>
    <w:rsid w:val="008F32B1"/>
    <w:rsid w:val="008F47A7"/>
    <w:rsid w:val="008F4820"/>
    <w:rsid w:val="008F4A41"/>
    <w:rsid w:val="008F4B06"/>
    <w:rsid w:val="008F4B7A"/>
    <w:rsid w:val="008F4B95"/>
    <w:rsid w:val="008F4DBA"/>
    <w:rsid w:val="008F4DEE"/>
    <w:rsid w:val="008F53CE"/>
    <w:rsid w:val="008F5941"/>
    <w:rsid w:val="008F6973"/>
    <w:rsid w:val="008F6DEF"/>
    <w:rsid w:val="008F7069"/>
    <w:rsid w:val="008F7221"/>
    <w:rsid w:val="008F7798"/>
    <w:rsid w:val="008F7FE8"/>
    <w:rsid w:val="009000D9"/>
    <w:rsid w:val="00900A65"/>
    <w:rsid w:val="00900C9F"/>
    <w:rsid w:val="00900D4E"/>
    <w:rsid w:val="009014A3"/>
    <w:rsid w:val="009015CC"/>
    <w:rsid w:val="0090165F"/>
    <w:rsid w:val="00901CD0"/>
    <w:rsid w:val="009020A5"/>
    <w:rsid w:val="00902235"/>
    <w:rsid w:val="0090235C"/>
    <w:rsid w:val="009026EC"/>
    <w:rsid w:val="00902A20"/>
    <w:rsid w:val="00902CBA"/>
    <w:rsid w:val="00904507"/>
    <w:rsid w:val="0090493F"/>
    <w:rsid w:val="00904CC5"/>
    <w:rsid w:val="00904E65"/>
    <w:rsid w:val="0090541A"/>
    <w:rsid w:val="0090574F"/>
    <w:rsid w:val="00906715"/>
    <w:rsid w:val="009067AA"/>
    <w:rsid w:val="009069B8"/>
    <w:rsid w:val="00906AE2"/>
    <w:rsid w:val="009077C0"/>
    <w:rsid w:val="00907911"/>
    <w:rsid w:val="00910175"/>
    <w:rsid w:val="0091046A"/>
    <w:rsid w:val="0091065A"/>
    <w:rsid w:val="009112B4"/>
    <w:rsid w:val="009115A5"/>
    <w:rsid w:val="00911BB3"/>
    <w:rsid w:val="00912901"/>
    <w:rsid w:val="00913055"/>
    <w:rsid w:val="00913397"/>
    <w:rsid w:val="00913498"/>
    <w:rsid w:val="009135D6"/>
    <w:rsid w:val="00913752"/>
    <w:rsid w:val="00913855"/>
    <w:rsid w:val="009146AA"/>
    <w:rsid w:val="0091488D"/>
    <w:rsid w:val="009149B1"/>
    <w:rsid w:val="00915DA9"/>
    <w:rsid w:val="00915FAD"/>
    <w:rsid w:val="00916666"/>
    <w:rsid w:val="00916675"/>
    <w:rsid w:val="0091695F"/>
    <w:rsid w:val="00916B63"/>
    <w:rsid w:val="00916C8C"/>
    <w:rsid w:val="00916D24"/>
    <w:rsid w:val="00917326"/>
    <w:rsid w:val="0091743A"/>
    <w:rsid w:val="00917C1A"/>
    <w:rsid w:val="00917D49"/>
    <w:rsid w:val="009203B5"/>
    <w:rsid w:val="00921566"/>
    <w:rsid w:val="009216C7"/>
    <w:rsid w:val="009218F7"/>
    <w:rsid w:val="009224DF"/>
    <w:rsid w:val="009229E8"/>
    <w:rsid w:val="00922B45"/>
    <w:rsid w:val="00922B63"/>
    <w:rsid w:val="00922E23"/>
    <w:rsid w:val="009233D2"/>
    <w:rsid w:val="0092344C"/>
    <w:rsid w:val="00924656"/>
    <w:rsid w:val="00924AD3"/>
    <w:rsid w:val="00924DF6"/>
    <w:rsid w:val="00925182"/>
    <w:rsid w:val="00925821"/>
    <w:rsid w:val="00925B34"/>
    <w:rsid w:val="00926526"/>
    <w:rsid w:val="00926B9F"/>
    <w:rsid w:val="00926CD4"/>
    <w:rsid w:val="00926D91"/>
    <w:rsid w:val="009309E4"/>
    <w:rsid w:val="009314D6"/>
    <w:rsid w:val="00932121"/>
    <w:rsid w:val="00932870"/>
    <w:rsid w:val="00932D1B"/>
    <w:rsid w:val="00932EAC"/>
    <w:rsid w:val="00933463"/>
    <w:rsid w:val="009336B9"/>
    <w:rsid w:val="00933976"/>
    <w:rsid w:val="00934046"/>
    <w:rsid w:val="009341FA"/>
    <w:rsid w:val="00934C3A"/>
    <w:rsid w:val="00934D50"/>
    <w:rsid w:val="00934DF4"/>
    <w:rsid w:val="00934EB2"/>
    <w:rsid w:val="00934F2E"/>
    <w:rsid w:val="00935314"/>
    <w:rsid w:val="0093578C"/>
    <w:rsid w:val="009357C4"/>
    <w:rsid w:val="009364F8"/>
    <w:rsid w:val="00936C50"/>
    <w:rsid w:val="00937732"/>
    <w:rsid w:val="009377EB"/>
    <w:rsid w:val="00937FC1"/>
    <w:rsid w:val="0094039C"/>
    <w:rsid w:val="0094106A"/>
    <w:rsid w:val="00941984"/>
    <w:rsid w:val="00941B9F"/>
    <w:rsid w:val="00941D09"/>
    <w:rsid w:val="00942258"/>
    <w:rsid w:val="009422BE"/>
    <w:rsid w:val="00942A74"/>
    <w:rsid w:val="009433D7"/>
    <w:rsid w:val="00943620"/>
    <w:rsid w:val="009438A9"/>
    <w:rsid w:val="009439B9"/>
    <w:rsid w:val="00943F03"/>
    <w:rsid w:val="00944101"/>
    <w:rsid w:val="009442C6"/>
    <w:rsid w:val="0094465F"/>
    <w:rsid w:val="0094493A"/>
    <w:rsid w:val="00944B94"/>
    <w:rsid w:val="00945E91"/>
    <w:rsid w:val="009464AF"/>
    <w:rsid w:val="0094695A"/>
    <w:rsid w:val="00946B98"/>
    <w:rsid w:val="00946C19"/>
    <w:rsid w:val="00947621"/>
    <w:rsid w:val="00947C58"/>
    <w:rsid w:val="00950069"/>
    <w:rsid w:val="0095015A"/>
    <w:rsid w:val="00950613"/>
    <w:rsid w:val="009507F4"/>
    <w:rsid w:val="00950C1E"/>
    <w:rsid w:val="00950D17"/>
    <w:rsid w:val="00950E1A"/>
    <w:rsid w:val="00951249"/>
    <w:rsid w:val="009514C4"/>
    <w:rsid w:val="00951D2E"/>
    <w:rsid w:val="00951E4E"/>
    <w:rsid w:val="00952182"/>
    <w:rsid w:val="0095227F"/>
    <w:rsid w:val="00952914"/>
    <w:rsid w:val="00952E1D"/>
    <w:rsid w:val="00952E4E"/>
    <w:rsid w:val="009530DE"/>
    <w:rsid w:val="0095383A"/>
    <w:rsid w:val="00953B02"/>
    <w:rsid w:val="00953EDF"/>
    <w:rsid w:val="0095421D"/>
    <w:rsid w:val="0095457E"/>
    <w:rsid w:val="00954C15"/>
    <w:rsid w:val="00955B17"/>
    <w:rsid w:val="00955FAC"/>
    <w:rsid w:val="00956B8F"/>
    <w:rsid w:val="00957071"/>
    <w:rsid w:val="0095741F"/>
    <w:rsid w:val="00957852"/>
    <w:rsid w:val="00957A75"/>
    <w:rsid w:val="00957D20"/>
    <w:rsid w:val="0096058C"/>
    <w:rsid w:val="00960C65"/>
    <w:rsid w:val="00960F9B"/>
    <w:rsid w:val="00961722"/>
    <w:rsid w:val="00962030"/>
    <w:rsid w:val="0096214A"/>
    <w:rsid w:val="0096292C"/>
    <w:rsid w:val="00963C55"/>
    <w:rsid w:val="00963E97"/>
    <w:rsid w:val="00963FD3"/>
    <w:rsid w:val="00964E1B"/>
    <w:rsid w:val="00965145"/>
    <w:rsid w:val="009659B3"/>
    <w:rsid w:val="00965DD2"/>
    <w:rsid w:val="00966462"/>
    <w:rsid w:val="009665B3"/>
    <w:rsid w:val="00966666"/>
    <w:rsid w:val="00970723"/>
    <w:rsid w:val="00970A93"/>
    <w:rsid w:val="00970D0A"/>
    <w:rsid w:val="00970F03"/>
    <w:rsid w:val="0097161A"/>
    <w:rsid w:val="0097174C"/>
    <w:rsid w:val="00971AFB"/>
    <w:rsid w:val="00971B53"/>
    <w:rsid w:val="00971E77"/>
    <w:rsid w:val="00972768"/>
    <w:rsid w:val="00972B76"/>
    <w:rsid w:val="0097301E"/>
    <w:rsid w:val="009739CE"/>
    <w:rsid w:val="00973F05"/>
    <w:rsid w:val="00974051"/>
    <w:rsid w:val="0097424B"/>
    <w:rsid w:val="009743B4"/>
    <w:rsid w:val="00974B34"/>
    <w:rsid w:val="00975551"/>
    <w:rsid w:val="00975A41"/>
    <w:rsid w:val="00975D35"/>
    <w:rsid w:val="00975E5C"/>
    <w:rsid w:val="00975F39"/>
    <w:rsid w:val="0097681D"/>
    <w:rsid w:val="00976B75"/>
    <w:rsid w:val="00977E5A"/>
    <w:rsid w:val="009812E8"/>
    <w:rsid w:val="00981BEB"/>
    <w:rsid w:val="00981F21"/>
    <w:rsid w:val="00983151"/>
    <w:rsid w:val="00983172"/>
    <w:rsid w:val="009832F3"/>
    <w:rsid w:val="0098414E"/>
    <w:rsid w:val="00985EEF"/>
    <w:rsid w:val="00986648"/>
    <w:rsid w:val="00986D65"/>
    <w:rsid w:val="0098748F"/>
    <w:rsid w:val="00987CA5"/>
    <w:rsid w:val="009904A2"/>
    <w:rsid w:val="009907D6"/>
    <w:rsid w:val="00990BB8"/>
    <w:rsid w:val="00990ECA"/>
    <w:rsid w:val="009910EA"/>
    <w:rsid w:val="0099158F"/>
    <w:rsid w:val="00991866"/>
    <w:rsid w:val="0099250D"/>
    <w:rsid w:val="00992A46"/>
    <w:rsid w:val="00993935"/>
    <w:rsid w:val="009939ED"/>
    <w:rsid w:val="00993FDC"/>
    <w:rsid w:val="00994057"/>
    <w:rsid w:val="00994BF1"/>
    <w:rsid w:val="0099509A"/>
    <w:rsid w:val="009951DB"/>
    <w:rsid w:val="009962A6"/>
    <w:rsid w:val="00996900"/>
    <w:rsid w:val="00997DD5"/>
    <w:rsid w:val="009A0052"/>
    <w:rsid w:val="009A0DD2"/>
    <w:rsid w:val="009A0DF6"/>
    <w:rsid w:val="009A0E00"/>
    <w:rsid w:val="009A0F7C"/>
    <w:rsid w:val="009A11E0"/>
    <w:rsid w:val="009A1A41"/>
    <w:rsid w:val="009A1A9E"/>
    <w:rsid w:val="009A2247"/>
    <w:rsid w:val="009A23AA"/>
    <w:rsid w:val="009A2450"/>
    <w:rsid w:val="009A2AB0"/>
    <w:rsid w:val="009A2B4E"/>
    <w:rsid w:val="009A3789"/>
    <w:rsid w:val="009A3868"/>
    <w:rsid w:val="009A4367"/>
    <w:rsid w:val="009A53BF"/>
    <w:rsid w:val="009A5638"/>
    <w:rsid w:val="009A607B"/>
    <w:rsid w:val="009A64ED"/>
    <w:rsid w:val="009A69C6"/>
    <w:rsid w:val="009A6F37"/>
    <w:rsid w:val="009A7170"/>
    <w:rsid w:val="009A744C"/>
    <w:rsid w:val="009A748C"/>
    <w:rsid w:val="009A7823"/>
    <w:rsid w:val="009A7998"/>
    <w:rsid w:val="009A7A12"/>
    <w:rsid w:val="009A7B87"/>
    <w:rsid w:val="009B0012"/>
    <w:rsid w:val="009B0CA3"/>
    <w:rsid w:val="009B0F5B"/>
    <w:rsid w:val="009B145C"/>
    <w:rsid w:val="009B1FBA"/>
    <w:rsid w:val="009B2424"/>
    <w:rsid w:val="009B258E"/>
    <w:rsid w:val="009B291C"/>
    <w:rsid w:val="009B2A35"/>
    <w:rsid w:val="009B2BD6"/>
    <w:rsid w:val="009B3937"/>
    <w:rsid w:val="009B3E38"/>
    <w:rsid w:val="009B45DA"/>
    <w:rsid w:val="009B5281"/>
    <w:rsid w:val="009B5B04"/>
    <w:rsid w:val="009B5D73"/>
    <w:rsid w:val="009B5DA7"/>
    <w:rsid w:val="009B7087"/>
    <w:rsid w:val="009B75ED"/>
    <w:rsid w:val="009B7A6C"/>
    <w:rsid w:val="009B7F7A"/>
    <w:rsid w:val="009C0098"/>
    <w:rsid w:val="009C1430"/>
    <w:rsid w:val="009C1A9F"/>
    <w:rsid w:val="009C1D62"/>
    <w:rsid w:val="009C2156"/>
    <w:rsid w:val="009C254F"/>
    <w:rsid w:val="009C3348"/>
    <w:rsid w:val="009C3677"/>
    <w:rsid w:val="009C36DA"/>
    <w:rsid w:val="009C3D4B"/>
    <w:rsid w:val="009C3D93"/>
    <w:rsid w:val="009C3FE3"/>
    <w:rsid w:val="009C40BB"/>
    <w:rsid w:val="009C479F"/>
    <w:rsid w:val="009C481E"/>
    <w:rsid w:val="009C5379"/>
    <w:rsid w:val="009C6672"/>
    <w:rsid w:val="009C66E7"/>
    <w:rsid w:val="009C6A3C"/>
    <w:rsid w:val="009C7248"/>
    <w:rsid w:val="009C7725"/>
    <w:rsid w:val="009D0A06"/>
    <w:rsid w:val="009D0E0D"/>
    <w:rsid w:val="009D111F"/>
    <w:rsid w:val="009D12A5"/>
    <w:rsid w:val="009D16F5"/>
    <w:rsid w:val="009D1DE7"/>
    <w:rsid w:val="009D3715"/>
    <w:rsid w:val="009D388F"/>
    <w:rsid w:val="009D3EFF"/>
    <w:rsid w:val="009D3FD2"/>
    <w:rsid w:val="009D40E4"/>
    <w:rsid w:val="009D4ADD"/>
    <w:rsid w:val="009D5673"/>
    <w:rsid w:val="009D5BEE"/>
    <w:rsid w:val="009D5DDD"/>
    <w:rsid w:val="009D6283"/>
    <w:rsid w:val="009D6B94"/>
    <w:rsid w:val="009D6CC2"/>
    <w:rsid w:val="009D7A83"/>
    <w:rsid w:val="009E012F"/>
    <w:rsid w:val="009E11A1"/>
    <w:rsid w:val="009E1274"/>
    <w:rsid w:val="009E169C"/>
    <w:rsid w:val="009E1AFA"/>
    <w:rsid w:val="009E1EAD"/>
    <w:rsid w:val="009E1EE6"/>
    <w:rsid w:val="009E27BD"/>
    <w:rsid w:val="009E293F"/>
    <w:rsid w:val="009E2A30"/>
    <w:rsid w:val="009E2D0E"/>
    <w:rsid w:val="009E2D65"/>
    <w:rsid w:val="009E2EAD"/>
    <w:rsid w:val="009E2F30"/>
    <w:rsid w:val="009E406B"/>
    <w:rsid w:val="009E408A"/>
    <w:rsid w:val="009E4397"/>
    <w:rsid w:val="009E487D"/>
    <w:rsid w:val="009E5516"/>
    <w:rsid w:val="009E564F"/>
    <w:rsid w:val="009E56B6"/>
    <w:rsid w:val="009E60A4"/>
    <w:rsid w:val="009E67D8"/>
    <w:rsid w:val="009E67F0"/>
    <w:rsid w:val="009E76A2"/>
    <w:rsid w:val="009F0361"/>
    <w:rsid w:val="009F080C"/>
    <w:rsid w:val="009F094B"/>
    <w:rsid w:val="009F0D91"/>
    <w:rsid w:val="009F1040"/>
    <w:rsid w:val="009F1909"/>
    <w:rsid w:val="009F190C"/>
    <w:rsid w:val="009F226B"/>
    <w:rsid w:val="009F2367"/>
    <w:rsid w:val="009F2761"/>
    <w:rsid w:val="009F2AAA"/>
    <w:rsid w:val="009F3047"/>
    <w:rsid w:val="009F39F1"/>
    <w:rsid w:val="009F44E2"/>
    <w:rsid w:val="009F4B9A"/>
    <w:rsid w:val="009F52D7"/>
    <w:rsid w:val="009F5428"/>
    <w:rsid w:val="009F565F"/>
    <w:rsid w:val="009F6494"/>
    <w:rsid w:val="009F64B5"/>
    <w:rsid w:val="009F6745"/>
    <w:rsid w:val="009F7C66"/>
    <w:rsid w:val="009F7D7A"/>
    <w:rsid w:val="009F7EB5"/>
    <w:rsid w:val="00A00186"/>
    <w:rsid w:val="00A002ED"/>
    <w:rsid w:val="00A00CF4"/>
    <w:rsid w:val="00A00EB6"/>
    <w:rsid w:val="00A01244"/>
    <w:rsid w:val="00A0196D"/>
    <w:rsid w:val="00A019A2"/>
    <w:rsid w:val="00A01C90"/>
    <w:rsid w:val="00A023FB"/>
    <w:rsid w:val="00A02C42"/>
    <w:rsid w:val="00A03048"/>
    <w:rsid w:val="00A03101"/>
    <w:rsid w:val="00A03EEE"/>
    <w:rsid w:val="00A03FC8"/>
    <w:rsid w:val="00A04067"/>
    <w:rsid w:val="00A0416D"/>
    <w:rsid w:val="00A04643"/>
    <w:rsid w:val="00A04B9F"/>
    <w:rsid w:val="00A05DC6"/>
    <w:rsid w:val="00A06581"/>
    <w:rsid w:val="00A06E4F"/>
    <w:rsid w:val="00A074E1"/>
    <w:rsid w:val="00A07787"/>
    <w:rsid w:val="00A07940"/>
    <w:rsid w:val="00A100E0"/>
    <w:rsid w:val="00A10910"/>
    <w:rsid w:val="00A11C4A"/>
    <w:rsid w:val="00A11C83"/>
    <w:rsid w:val="00A11DFB"/>
    <w:rsid w:val="00A12393"/>
    <w:rsid w:val="00A1247A"/>
    <w:rsid w:val="00A12C77"/>
    <w:rsid w:val="00A12EDB"/>
    <w:rsid w:val="00A13DA7"/>
    <w:rsid w:val="00A14413"/>
    <w:rsid w:val="00A144C1"/>
    <w:rsid w:val="00A145CB"/>
    <w:rsid w:val="00A1481B"/>
    <w:rsid w:val="00A14D49"/>
    <w:rsid w:val="00A15058"/>
    <w:rsid w:val="00A1578C"/>
    <w:rsid w:val="00A158FC"/>
    <w:rsid w:val="00A15A84"/>
    <w:rsid w:val="00A15D00"/>
    <w:rsid w:val="00A16210"/>
    <w:rsid w:val="00A17303"/>
    <w:rsid w:val="00A1782E"/>
    <w:rsid w:val="00A1787F"/>
    <w:rsid w:val="00A20064"/>
    <w:rsid w:val="00A2041A"/>
    <w:rsid w:val="00A2121C"/>
    <w:rsid w:val="00A21764"/>
    <w:rsid w:val="00A21C99"/>
    <w:rsid w:val="00A223B6"/>
    <w:rsid w:val="00A223B8"/>
    <w:rsid w:val="00A22FFF"/>
    <w:rsid w:val="00A232C1"/>
    <w:rsid w:val="00A236DA"/>
    <w:rsid w:val="00A23DCD"/>
    <w:rsid w:val="00A23E27"/>
    <w:rsid w:val="00A2479B"/>
    <w:rsid w:val="00A24EBC"/>
    <w:rsid w:val="00A24F92"/>
    <w:rsid w:val="00A25410"/>
    <w:rsid w:val="00A25529"/>
    <w:rsid w:val="00A2669C"/>
    <w:rsid w:val="00A276DF"/>
    <w:rsid w:val="00A27B14"/>
    <w:rsid w:val="00A302C4"/>
    <w:rsid w:val="00A3104C"/>
    <w:rsid w:val="00A31057"/>
    <w:rsid w:val="00A31326"/>
    <w:rsid w:val="00A31386"/>
    <w:rsid w:val="00A31DD2"/>
    <w:rsid w:val="00A323EA"/>
    <w:rsid w:val="00A32CDB"/>
    <w:rsid w:val="00A32E37"/>
    <w:rsid w:val="00A32F10"/>
    <w:rsid w:val="00A331A2"/>
    <w:rsid w:val="00A3329F"/>
    <w:rsid w:val="00A334F4"/>
    <w:rsid w:val="00A3351B"/>
    <w:rsid w:val="00A33882"/>
    <w:rsid w:val="00A341BF"/>
    <w:rsid w:val="00A345F8"/>
    <w:rsid w:val="00A3497E"/>
    <w:rsid w:val="00A34E38"/>
    <w:rsid w:val="00A35051"/>
    <w:rsid w:val="00A35089"/>
    <w:rsid w:val="00A35242"/>
    <w:rsid w:val="00A3660F"/>
    <w:rsid w:val="00A36837"/>
    <w:rsid w:val="00A36EAD"/>
    <w:rsid w:val="00A40006"/>
    <w:rsid w:val="00A40076"/>
    <w:rsid w:val="00A4007D"/>
    <w:rsid w:val="00A40098"/>
    <w:rsid w:val="00A4107F"/>
    <w:rsid w:val="00A414E2"/>
    <w:rsid w:val="00A41543"/>
    <w:rsid w:val="00A41C8A"/>
    <w:rsid w:val="00A41CE4"/>
    <w:rsid w:val="00A42082"/>
    <w:rsid w:val="00A431BC"/>
    <w:rsid w:val="00A43279"/>
    <w:rsid w:val="00A435DD"/>
    <w:rsid w:val="00A436E7"/>
    <w:rsid w:val="00A4388B"/>
    <w:rsid w:val="00A447EF"/>
    <w:rsid w:val="00A45E08"/>
    <w:rsid w:val="00A461CD"/>
    <w:rsid w:val="00A461F2"/>
    <w:rsid w:val="00A46DF9"/>
    <w:rsid w:val="00A51408"/>
    <w:rsid w:val="00A51804"/>
    <w:rsid w:val="00A51D82"/>
    <w:rsid w:val="00A520DB"/>
    <w:rsid w:val="00A52738"/>
    <w:rsid w:val="00A5298D"/>
    <w:rsid w:val="00A5308F"/>
    <w:rsid w:val="00A531CB"/>
    <w:rsid w:val="00A5331B"/>
    <w:rsid w:val="00A53E9F"/>
    <w:rsid w:val="00A54709"/>
    <w:rsid w:val="00A55E4A"/>
    <w:rsid w:val="00A56003"/>
    <w:rsid w:val="00A56102"/>
    <w:rsid w:val="00A561E4"/>
    <w:rsid w:val="00A565BC"/>
    <w:rsid w:val="00A56F5F"/>
    <w:rsid w:val="00A57224"/>
    <w:rsid w:val="00A5749C"/>
    <w:rsid w:val="00A576C5"/>
    <w:rsid w:val="00A60742"/>
    <w:rsid w:val="00A60A4F"/>
    <w:rsid w:val="00A60A83"/>
    <w:rsid w:val="00A610B1"/>
    <w:rsid w:val="00A61B41"/>
    <w:rsid w:val="00A61F2D"/>
    <w:rsid w:val="00A6303F"/>
    <w:rsid w:val="00A633F3"/>
    <w:rsid w:val="00A64419"/>
    <w:rsid w:val="00A64489"/>
    <w:rsid w:val="00A649B9"/>
    <w:rsid w:val="00A64B69"/>
    <w:rsid w:val="00A6509C"/>
    <w:rsid w:val="00A6581D"/>
    <w:rsid w:val="00A6667A"/>
    <w:rsid w:val="00A668CC"/>
    <w:rsid w:val="00A675DB"/>
    <w:rsid w:val="00A67976"/>
    <w:rsid w:val="00A67D62"/>
    <w:rsid w:val="00A70398"/>
    <w:rsid w:val="00A7043A"/>
    <w:rsid w:val="00A711A4"/>
    <w:rsid w:val="00A71620"/>
    <w:rsid w:val="00A7201B"/>
    <w:rsid w:val="00A72074"/>
    <w:rsid w:val="00A738F6"/>
    <w:rsid w:val="00A73FA9"/>
    <w:rsid w:val="00A7403D"/>
    <w:rsid w:val="00A7418B"/>
    <w:rsid w:val="00A74690"/>
    <w:rsid w:val="00A752F8"/>
    <w:rsid w:val="00A777C4"/>
    <w:rsid w:val="00A7781F"/>
    <w:rsid w:val="00A77C73"/>
    <w:rsid w:val="00A77ECB"/>
    <w:rsid w:val="00A80325"/>
    <w:rsid w:val="00A8061A"/>
    <w:rsid w:val="00A81312"/>
    <w:rsid w:val="00A814C6"/>
    <w:rsid w:val="00A81737"/>
    <w:rsid w:val="00A81969"/>
    <w:rsid w:val="00A82FC0"/>
    <w:rsid w:val="00A82FFD"/>
    <w:rsid w:val="00A83342"/>
    <w:rsid w:val="00A83DBA"/>
    <w:rsid w:val="00A8418B"/>
    <w:rsid w:val="00A841EB"/>
    <w:rsid w:val="00A84385"/>
    <w:rsid w:val="00A8438F"/>
    <w:rsid w:val="00A85301"/>
    <w:rsid w:val="00A858C4"/>
    <w:rsid w:val="00A859BE"/>
    <w:rsid w:val="00A85DFA"/>
    <w:rsid w:val="00A85E2B"/>
    <w:rsid w:val="00A86326"/>
    <w:rsid w:val="00A86361"/>
    <w:rsid w:val="00A865AA"/>
    <w:rsid w:val="00A867D9"/>
    <w:rsid w:val="00A86ACC"/>
    <w:rsid w:val="00A87ABB"/>
    <w:rsid w:val="00A912A2"/>
    <w:rsid w:val="00A91AA8"/>
    <w:rsid w:val="00A93163"/>
    <w:rsid w:val="00A93AD6"/>
    <w:rsid w:val="00A95685"/>
    <w:rsid w:val="00A95A8F"/>
    <w:rsid w:val="00A96D12"/>
    <w:rsid w:val="00A97982"/>
    <w:rsid w:val="00A97B0B"/>
    <w:rsid w:val="00A97B82"/>
    <w:rsid w:val="00A97BA5"/>
    <w:rsid w:val="00AA0331"/>
    <w:rsid w:val="00AA0910"/>
    <w:rsid w:val="00AA09E1"/>
    <w:rsid w:val="00AA0C80"/>
    <w:rsid w:val="00AA0CEC"/>
    <w:rsid w:val="00AA1131"/>
    <w:rsid w:val="00AA14C9"/>
    <w:rsid w:val="00AA1A49"/>
    <w:rsid w:val="00AA1B7A"/>
    <w:rsid w:val="00AA1E11"/>
    <w:rsid w:val="00AA23C9"/>
    <w:rsid w:val="00AA37B2"/>
    <w:rsid w:val="00AA4409"/>
    <w:rsid w:val="00AA45E6"/>
    <w:rsid w:val="00AA46E7"/>
    <w:rsid w:val="00AA5990"/>
    <w:rsid w:val="00AA5CE0"/>
    <w:rsid w:val="00AA60FE"/>
    <w:rsid w:val="00AA617E"/>
    <w:rsid w:val="00AA6198"/>
    <w:rsid w:val="00AA62BD"/>
    <w:rsid w:val="00AA65BB"/>
    <w:rsid w:val="00AA67FF"/>
    <w:rsid w:val="00AA6904"/>
    <w:rsid w:val="00AA6955"/>
    <w:rsid w:val="00AA6DA8"/>
    <w:rsid w:val="00AA7475"/>
    <w:rsid w:val="00AB0939"/>
    <w:rsid w:val="00AB0B08"/>
    <w:rsid w:val="00AB1539"/>
    <w:rsid w:val="00AB1788"/>
    <w:rsid w:val="00AB231B"/>
    <w:rsid w:val="00AB2CF7"/>
    <w:rsid w:val="00AB3C9B"/>
    <w:rsid w:val="00AB3D1D"/>
    <w:rsid w:val="00AB3E78"/>
    <w:rsid w:val="00AB48D7"/>
    <w:rsid w:val="00AB4AF3"/>
    <w:rsid w:val="00AB52AA"/>
    <w:rsid w:val="00AB579A"/>
    <w:rsid w:val="00AB599C"/>
    <w:rsid w:val="00AB5F4E"/>
    <w:rsid w:val="00AB60D8"/>
    <w:rsid w:val="00AB63B1"/>
    <w:rsid w:val="00AB657F"/>
    <w:rsid w:val="00AB67C2"/>
    <w:rsid w:val="00AB6AB2"/>
    <w:rsid w:val="00AB706F"/>
    <w:rsid w:val="00AB7455"/>
    <w:rsid w:val="00AC0190"/>
    <w:rsid w:val="00AC142A"/>
    <w:rsid w:val="00AC177F"/>
    <w:rsid w:val="00AC2363"/>
    <w:rsid w:val="00AC26B4"/>
    <w:rsid w:val="00AC298F"/>
    <w:rsid w:val="00AC29D8"/>
    <w:rsid w:val="00AC34B5"/>
    <w:rsid w:val="00AC361D"/>
    <w:rsid w:val="00AC3677"/>
    <w:rsid w:val="00AC3BCF"/>
    <w:rsid w:val="00AC3D23"/>
    <w:rsid w:val="00AC449A"/>
    <w:rsid w:val="00AC4741"/>
    <w:rsid w:val="00AC559B"/>
    <w:rsid w:val="00AC566A"/>
    <w:rsid w:val="00AC61A9"/>
    <w:rsid w:val="00AC62B7"/>
    <w:rsid w:val="00AC68BF"/>
    <w:rsid w:val="00AC6DA6"/>
    <w:rsid w:val="00AC7254"/>
    <w:rsid w:val="00AC79C1"/>
    <w:rsid w:val="00AC7F57"/>
    <w:rsid w:val="00AD0302"/>
    <w:rsid w:val="00AD056A"/>
    <w:rsid w:val="00AD0C5E"/>
    <w:rsid w:val="00AD138E"/>
    <w:rsid w:val="00AD1739"/>
    <w:rsid w:val="00AD191F"/>
    <w:rsid w:val="00AD19BD"/>
    <w:rsid w:val="00AD1C3E"/>
    <w:rsid w:val="00AD1C6E"/>
    <w:rsid w:val="00AD2353"/>
    <w:rsid w:val="00AD25AB"/>
    <w:rsid w:val="00AD2C7B"/>
    <w:rsid w:val="00AD3921"/>
    <w:rsid w:val="00AD3B0F"/>
    <w:rsid w:val="00AD40A2"/>
    <w:rsid w:val="00AD421B"/>
    <w:rsid w:val="00AD446E"/>
    <w:rsid w:val="00AD4783"/>
    <w:rsid w:val="00AD498E"/>
    <w:rsid w:val="00AD4A0D"/>
    <w:rsid w:val="00AD4B06"/>
    <w:rsid w:val="00AD4BD3"/>
    <w:rsid w:val="00AD4CC8"/>
    <w:rsid w:val="00AD4E09"/>
    <w:rsid w:val="00AD56DE"/>
    <w:rsid w:val="00AD5E86"/>
    <w:rsid w:val="00AD6721"/>
    <w:rsid w:val="00AD6B55"/>
    <w:rsid w:val="00AD6B75"/>
    <w:rsid w:val="00AD6BDA"/>
    <w:rsid w:val="00AD6E5D"/>
    <w:rsid w:val="00AD6EC6"/>
    <w:rsid w:val="00AD6FC4"/>
    <w:rsid w:val="00AD74C2"/>
    <w:rsid w:val="00AD7E6D"/>
    <w:rsid w:val="00AE075D"/>
    <w:rsid w:val="00AE099B"/>
    <w:rsid w:val="00AE14AE"/>
    <w:rsid w:val="00AE195D"/>
    <w:rsid w:val="00AE1E2E"/>
    <w:rsid w:val="00AE23DF"/>
    <w:rsid w:val="00AE295B"/>
    <w:rsid w:val="00AE2BAC"/>
    <w:rsid w:val="00AE2DB6"/>
    <w:rsid w:val="00AE342D"/>
    <w:rsid w:val="00AE3550"/>
    <w:rsid w:val="00AE43C9"/>
    <w:rsid w:val="00AE43E3"/>
    <w:rsid w:val="00AE4494"/>
    <w:rsid w:val="00AE4894"/>
    <w:rsid w:val="00AE4B8C"/>
    <w:rsid w:val="00AE4E36"/>
    <w:rsid w:val="00AE4FC5"/>
    <w:rsid w:val="00AE528F"/>
    <w:rsid w:val="00AE619B"/>
    <w:rsid w:val="00AE6855"/>
    <w:rsid w:val="00AE6B09"/>
    <w:rsid w:val="00AE727D"/>
    <w:rsid w:val="00AE75EC"/>
    <w:rsid w:val="00AE7B0A"/>
    <w:rsid w:val="00AE7D5F"/>
    <w:rsid w:val="00AE7E66"/>
    <w:rsid w:val="00AF0355"/>
    <w:rsid w:val="00AF0482"/>
    <w:rsid w:val="00AF053F"/>
    <w:rsid w:val="00AF09DD"/>
    <w:rsid w:val="00AF0CFA"/>
    <w:rsid w:val="00AF1466"/>
    <w:rsid w:val="00AF1D69"/>
    <w:rsid w:val="00AF1F44"/>
    <w:rsid w:val="00AF24B2"/>
    <w:rsid w:val="00AF3A41"/>
    <w:rsid w:val="00AF3BD8"/>
    <w:rsid w:val="00AF3CF0"/>
    <w:rsid w:val="00AF3F5D"/>
    <w:rsid w:val="00AF5078"/>
    <w:rsid w:val="00AF5444"/>
    <w:rsid w:val="00AF5461"/>
    <w:rsid w:val="00AF5DDE"/>
    <w:rsid w:val="00AF5E34"/>
    <w:rsid w:val="00AF6422"/>
    <w:rsid w:val="00B00082"/>
    <w:rsid w:val="00B00801"/>
    <w:rsid w:val="00B00F0F"/>
    <w:rsid w:val="00B0104B"/>
    <w:rsid w:val="00B01685"/>
    <w:rsid w:val="00B01B29"/>
    <w:rsid w:val="00B01E22"/>
    <w:rsid w:val="00B02309"/>
    <w:rsid w:val="00B02FD7"/>
    <w:rsid w:val="00B033F2"/>
    <w:rsid w:val="00B036FE"/>
    <w:rsid w:val="00B03A15"/>
    <w:rsid w:val="00B03E81"/>
    <w:rsid w:val="00B05693"/>
    <w:rsid w:val="00B05B47"/>
    <w:rsid w:val="00B06015"/>
    <w:rsid w:val="00B063EC"/>
    <w:rsid w:val="00B0650D"/>
    <w:rsid w:val="00B067BD"/>
    <w:rsid w:val="00B069FC"/>
    <w:rsid w:val="00B07049"/>
    <w:rsid w:val="00B07293"/>
    <w:rsid w:val="00B1011E"/>
    <w:rsid w:val="00B10CC7"/>
    <w:rsid w:val="00B119E8"/>
    <w:rsid w:val="00B11BD3"/>
    <w:rsid w:val="00B11FC6"/>
    <w:rsid w:val="00B1247B"/>
    <w:rsid w:val="00B12506"/>
    <w:rsid w:val="00B1261E"/>
    <w:rsid w:val="00B12A14"/>
    <w:rsid w:val="00B13024"/>
    <w:rsid w:val="00B1320F"/>
    <w:rsid w:val="00B1328E"/>
    <w:rsid w:val="00B13AFC"/>
    <w:rsid w:val="00B141BE"/>
    <w:rsid w:val="00B14910"/>
    <w:rsid w:val="00B14953"/>
    <w:rsid w:val="00B15B21"/>
    <w:rsid w:val="00B1608E"/>
    <w:rsid w:val="00B164AA"/>
    <w:rsid w:val="00B16CF3"/>
    <w:rsid w:val="00B171C7"/>
    <w:rsid w:val="00B172B9"/>
    <w:rsid w:val="00B17473"/>
    <w:rsid w:val="00B175C5"/>
    <w:rsid w:val="00B17AF3"/>
    <w:rsid w:val="00B204AF"/>
    <w:rsid w:val="00B204D7"/>
    <w:rsid w:val="00B214AE"/>
    <w:rsid w:val="00B219BA"/>
    <w:rsid w:val="00B22103"/>
    <w:rsid w:val="00B226DD"/>
    <w:rsid w:val="00B2284D"/>
    <w:rsid w:val="00B22D6D"/>
    <w:rsid w:val="00B232E5"/>
    <w:rsid w:val="00B23567"/>
    <w:rsid w:val="00B239D4"/>
    <w:rsid w:val="00B23E60"/>
    <w:rsid w:val="00B240D4"/>
    <w:rsid w:val="00B24106"/>
    <w:rsid w:val="00B2463E"/>
    <w:rsid w:val="00B24660"/>
    <w:rsid w:val="00B249F0"/>
    <w:rsid w:val="00B25ED7"/>
    <w:rsid w:val="00B26A3B"/>
    <w:rsid w:val="00B26FB2"/>
    <w:rsid w:val="00B27FF0"/>
    <w:rsid w:val="00B31649"/>
    <w:rsid w:val="00B31EB0"/>
    <w:rsid w:val="00B31ED6"/>
    <w:rsid w:val="00B32B06"/>
    <w:rsid w:val="00B33168"/>
    <w:rsid w:val="00B337B3"/>
    <w:rsid w:val="00B339A8"/>
    <w:rsid w:val="00B3492E"/>
    <w:rsid w:val="00B3515D"/>
    <w:rsid w:val="00B35BB1"/>
    <w:rsid w:val="00B36091"/>
    <w:rsid w:val="00B36487"/>
    <w:rsid w:val="00B3667F"/>
    <w:rsid w:val="00B36991"/>
    <w:rsid w:val="00B36B53"/>
    <w:rsid w:val="00B36F91"/>
    <w:rsid w:val="00B3708F"/>
    <w:rsid w:val="00B37ECE"/>
    <w:rsid w:val="00B402C4"/>
    <w:rsid w:val="00B4077E"/>
    <w:rsid w:val="00B40A88"/>
    <w:rsid w:val="00B40B23"/>
    <w:rsid w:val="00B40FDB"/>
    <w:rsid w:val="00B41684"/>
    <w:rsid w:val="00B42058"/>
    <w:rsid w:val="00B423FA"/>
    <w:rsid w:val="00B42BA7"/>
    <w:rsid w:val="00B42D6A"/>
    <w:rsid w:val="00B43BE7"/>
    <w:rsid w:val="00B443CB"/>
    <w:rsid w:val="00B444A8"/>
    <w:rsid w:val="00B449C7"/>
    <w:rsid w:val="00B44FB7"/>
    <w:rsid w:val="00B45738"/>
    <w:rsid w:val="00B46416"/>
    <w:rsid w:val="00B464D4"/>
    <w:rsid w:val="00B46885"/>
    <w:rsid w:val="00B469F6"/>
    <w:rsid w:val="00B46A45"/>
    <w:rsid w:val="00B47556"/>
    <w:rsid w:val="00B47AD9"/>
    <w:rsid w:val="00B47DE0"/>
    <w:rsid w:val="00B50476"/>
    <w:rsid w:val="00B50DB0"/>
    <w:rsid w:val="00B5190B"/>
    <w:rsid w:val="00B51FC7"/>
    <w:rsid w:val="00B52240"/>
    <w:rsid w:val="00B52740"/>
    <w:rsid w:val="00B5276B"/>
    <w:rsid w:val="00B52890"/>
    <w:rsid w:val="00B52B9C"/>
    <w:rsid w:val="00B52FB3"/>
    <w:rsid w:val="00B53F82"/>
    <w:rsid w:val="00B541D5"/>
    <w:rsid w:val="00B545F3"/>
    <w:rsid w:val="00B5488B"/>
    <w:rsid w:val="00B54A12"/>
    <w:rsid w:val="00B54BFB"/>
    <w:rsid w:val="00B5558D"/>
    <w:rsid w:val="00B55FA3"/>
    <w:rsid w:val="00B56189"/>
    <w:rsid w:val="00B56272"/>
    <w:rsid w:val="00B56472"/>
    <w:rsid w:val="00B5651C"/>
    <w:rsid w:val="00B568A4"/>
    <w:rsid w:val="00B56DC9"/>
    <w:rsid w:val="00B56EE4"/>
    <w:rsid w:val="00B57B6F"/>
    <w:rsid w:val="00B57B89"/>
    <w:rsid w:val="00B60336"/>
    <w:rsid w:val="00B60BB3"/>
    <w:rsid w:val="00B610E4"/>
    <w:rsid w:val="00B61320"/>
    <w:rsid w:val="00B617C2"/>
    <w:rsid w:val="00B61D4C"/>
    <w:rsid w:val="00B62371"/>
    <w:rsid w:val="00B6297F"/>
    <w:rsid w:val="00B62B3C"/>
    <w:rsid w:val="00B63171"/>
    <w:rsid w:val="00B63407"/>
    <w:rsid w:val="00B63A04"/>
    <w:rsid w:val="00B63EB0"/>
    <w:rsid w:val="00B645FD"/>
    <w:rsid w:val="00B64A7E"/>
    <w:rsid w:val="00B66201"/>
    <w:rsid w:val="00B6621A"/>
    <w:rsid w:val="00B66635"/>
    <w:rsid w:val="00B67AE4"/>
    <w:rsid w:val="00B67DAB"/>
    <w:rsid w:val="00B7059A"/>
    <w:rsid w:val="00B707FB"/>
    <w:rsid w:val="00B70866"/>
    <w:rsid w:val="00B708B4"/>
    <w:rsid w:val="00B7136F"/>
    <w:rsid w:val="00B7166A"/>
    <w:rsid w:val="00B7219E"/>
    <w:rsid w:val="00B7336F"/>
    <w:rsid w:val="00B7394D"/>
    <w:rsid w:val="00B740BC"/>
    <w:rsid w:val="00B7427F"/>
    <w:rsid w:val="00B74A03"/>
    <w:rsid w:val="00B74F4A"/>
    <w:rsid w:val="00B7511E"/>
    <w:rsid w:val="00B75449"/>
    <w:rsid w:val="00B76353"/>
    <w:rsid w:val="00B76742"/>
    <w:rsid w:val="00B7676F"/>
    <w:rsid w:val="00B7681C"/>
    <w:rsid w:val="00B76BAD"/>
    <w:rsid w:val="00B77D66"/>
    <w:rsid w:val="00B77EC7"/>
    <w:rsid w:val="00B80497"/>
    <w:rsid w:val="00B80700"/>
    <w:rsid w:val="00B80936"/>
    <w:rsid w:val="00B80971"/>
    <w:rsid w:val="00B813F8"/>
    <w:rsid w:val="00B81C2A"/>
    <w:rsid w:val="00B81F04"/>
    <w:rsid w:val="00B820BA"/>
    <w:rsid w:val="00B8234E"/>
    <w:rsid w:val="00B82931"/>
    <w:rsid w:val="00B834A4"/>
    <w:rsid w:val="00B8385A"/>
    <w:rsid w:val="00B83B49"/>
    <w:rsid w:val="00B847DF"/>
    <w:rsid w:val="00B84D00"/>
    <w:rsid w:val="00B8549D"/>
    <w:rsid w:val="00B86AAD"/>
    <w:rsid w:val="00B86DD1"/>
    <w:rsid w:val="00B87BF8"/>
    <w:rsid w:val="00B90F67"/>
    <w:rsid w:val="00B9164E"/>
    <w:rsid w:val="00B918A4"/>
    <w:rsid w:val="00B918BC"/>
    <w:rsid w:val="00B91FC4"/>
    <w:rsid w:val="00B9208C"/>
    <w:rsid w:val="00B92A28"/>
    <w:rsid w:val="00B9450C"/>
    <w:rsid w:val="00B94545"/>
    <w:rsid w:val="00B94FFA"/>
    <w:rsid w:val="00B95065"/>
    <w:rsid w:val="00B95136"/>
    <w:rsid w:val="00B954C8"/>
    <w:rsid w:val="00B968DE"/>
    <w:rsid w:val="00B973C0"/>
    <w:rsid w:val="00B9743A"/>
    <w:rsid w:val="00B97574"/>
    <w:rsid w:val="00B976E4"/>
    <w:rsid w:val="00B97C74"/>
    <w:rsid w:val="00BA1018"/>
    <w:rsid w:val="00BA1034"/>
    <w:rsid w:val="00BA138D"/>
    <w:rsid w:val="00BA17B4"/>
    <w:rsid w:val="00BA1C5E"/>
    <w:rsid w:val="00BA2484"/>
    <w:rsid w:val="00BA2B58"/>
    <w:rsid w:val="00BA38D7"/>
    <w:rsid w:val="00BA4277"/>
    <w:rsid w:val="00BA5D31"/>
    <w:rsid w:val="00BA63C3"/>
    <w:rsid w:val="00BA658E"/>
    <w:rsid w:val="00BA6B59"/>
    <w:rsid w:val="00BA6E47"/>
    <w:rsid w:val="00BA77B0"/>
    <w:rsid w:val="00BA7C6D"/>
    <w:rsid w:val="00BB009F"/>
    <w:rsid w:val="00BB03B8"/>
    <w:rsid w:val="00BB0AEB"/>
    <w:rsid w:val="00BB0C85"/>
    <w:rsid w:val="00BB1093"/>
    <w:rsid w:val="00BB10ED"/>
    <w:rsid w:val="00BB1357"/>
    <w:rsid w:val="00BB1BD6"/>
    <w:rsid w:val="00BB243E"/>
    <w:rsid w:val="00BB345C"/>
    <w:rsid w:val="00BB3AB8"/>
    <w:rsid w:val="00BB50C6"/>
    <w:rsid w:val="00BB5265"/>
    <w:rsid w:val="00BB53A4"/>
    <w:rsid w:val="00BB5591"/>
    <w:rsid w:val="00BB5DA3"/>
    <w:rsid w:val="00BB6BDF"/>
    <w:rsid w:val="00BB6FA4"/>
    <w:rsid w:val="00BB760D"/>
    <w:rsid w:val="00BC0909"/>
    <w:rsid w:val="00BC0AAD"/>
    <w:rsid w:val="00BC0C9D"/>
    <w:rsid w:val="00BC0D0E"/>
    <w:rsid w:val="00BC11E2"/>
    <w:rsid w:val="00BC1FC8"/>
    <w:rsid w:val="00BC24F2"/>
    <w:rsid w:val="00BC2CB4"/>
    <w:rsid w:val="00BC3024"/>
    <w:rsid w:val="00BC36ED"/>
    <w:rsid w:val="00BC38EC"/>
    <w:rsid w:val="00BC39F0"/>
    <w:rsid w:val="00BC4084"/>
    <w:rsid w:val="00BC45A8"/>
    <w:rsid w:val="00BC4BB0"/>
    <w:rsid w:val="00BC4E86"/>
    <w:rsid w:val="00BC4ED6"/>
    <w:rsid w:val="00BC52EC"/>
    <w:rsid w:val="00BC5432"/>
    <w:rsid w:val="00BC725A"/>
    <w:rsid w:val="00BC72F2"/>
    <w:rsid w:val="00BD026E"/>
    <w:rsid w:val="00BD0773"/>
    <w:rsid w:val="00BD0EB1"/>
    <w:rsid w:val="00BD11CD"/>
    <w:rsid w:val="00BD1A45"/>
    <w:rsid w:val="00BD1D2E"/>
    <w:rsid w:val="00BD2545"/>
    <w:rsid w:val="00BD2562"/>
    <w:rsid w:val="00BD262B"/>
    <w:rsid w:val="00BD2C6B"/>
    <w:rsid w:val="00BD2F59"/>
    <w:rsid w:val="00BD3E99"/>
    <w:rsid w:val="00BD44EB"/>
    <w:rsid w:val="00BD45A5"/>
    <w:rsid w:val="00BD46D4"/>
    <w:rsid w:val="00BD4C97"/>
    <w:rsid w:val="00BD4DC9"/>
    <w:rsid w:val="00BD50E4"/>
    <w:rsid w:val="00BD54A9"/>
    <w:rsid w:val="00BD5D32"/>
    <w:rsid w:val="00BD65A7"/>
    <w:rsid w:val="00BD68A3"/>
    <w:rsid w:val="00BD68CF"/>
    <w:rsid w:val="00BD6C3F"/>
    <w:rsid w:val="00BD6F33"/>
    <w:rsid w:val="00BD7235"/>
    <w:rsid w:val="00BE0714"/>
    <w:rsid w:val="00BE0CBD"/>
    <w:rsid w:val="00BE0EFB"/>
    <w:rsid w:val="00BE1093"/>
    <w:rsid w:val="00BE12FC"/>
    <w:rsid w:val="00BE1414"/>
    <w:rsid w:val="00BE1535"/>
    <w:rsid w:val="00BE248B"/>
    <w:rsid w:val="00BE26C8"/>
    <w:rsid w:val="00BE2772"/>
    <w:rsid w:val="00BE2F43"/>
    <w:rsid w:val="00BE2F74"/>
    <w:rsid w:val="00BE305A"/>
    <w:rsid w:val="00BE3326"/>
    <w:rsid w:val="00BE3504"/>
    <w:rsid w:val="00BE35C4"/>
    <w:rsid w:val="00BE390A"/>
    <w:rsid w:val="00BE412C"/>
    <w:rsid w:val="00BE413B"/>
    <w:rsid w:val="00BE4898"/>
    <w:rsid w:val="00BE543B"/>
    <w:rsid w:val="00BE5A2F"/>
    <w:rsid w:val="00BE5D92"/>
    <w:rsid w:val="00BE6B48"/>
    <w:rsid w:val="00BE6BD9"/>
    <w:rsid w:val="00BE6C0B"/>
    <w:rsid w:val="00BE7900"/>
    <w:rsid w:val="00BF0124"/>
    <w:rsid w:val="00BF0606"/>
    <w:rsid w:val="00BF0771"/>
    <w:rsid w:val="00BF08C1"/>
    <w:rsid w:val="00BF0A6B"/>
    <w:rsid w:val="00BF12E8"/>
    <w:rsid w:val="00BF1EE3"/>
    <w:rsid w:val="00BF2EB6"/>
    <w:rsid w:val="00BF3015"/>
    <w:rsid w:val="00BF33CD"/>
    <w:rsid w:val="00BF34FD"/>
    <w:rsid w:val="00BF43FD"/>
    <w:rsid w:val="00BF4636"/>
    <w:rsid w:val="00BF4904"/>
    <w:rsid w:val="00BF544E"/>
    <w:rsid w:val="00BF5478"/>
    <w:rsid w:val="00BF5603"/>
    <w:rsid w:val="00BF56A1"/>
    <w:rsid w:val="00BF6176"/>
    <w:rsid w:val="00C0002E"/>
    <w:rsid w:val="00C0048D"/>
    <w:rsid w:val="00C00A95"/>
    <w:rsid w:val="00C01B52"/>
    <w:rsid w:val="00C0228D"/>
    <w:rsid w:val="00C025E9"/>
    <w:rsid w:val="00C02640"/>
    <w:rsid w:val="00C02C81"/>
    <w:rsid w:val="00C03348"/>
    <w:rsid w:val="00C0346C"/>
    <w:rsid w:val="00C036C0"/>
    <w:rsid w:val="00C0379B"/>
    <w:rsid w:val="00C037F4"/>
    <w:rsid w:val="00C03982"/>
    <w:rsid w:val="00C03D76"/>
    <w:rsid w:val="00C03FFF"/>
    <w:rsid w:val="00C045D1"/>
    <w:rsid w:val="00C046E6"/>
    <w:rsid w:val="00C0491B"/>
    <w:rsid w:val="00C04C24"/>
    <w:rsid w:val="00C054F5"/>
    <w:rsid w:val="00C0573F"/>
    <w:rsid w:val="00C06225"/>
    <w:rsid w:val="00C0663A"/>
    <w:rsid w:val="00C06C19"/>
    <w:rsid w:val="00C06C27"/>
    <w:rsid w:val="00C102A9"/>
    <w:rsid w:val="00C105DF"/>
    <w:rsid w:val="00C10986"/>
    <w:rsid w:val="00C10F59"/>
    <w:rsid w:val="00C118C6"/>
    <w:rsid w:val="00C12592"/>
    <w:rsid w:val="00C125C5"/>
    <w:rsid w:val="00C12912"/>
    <w:rsid w:val="00C1305B"/>
    <w:rsid w:val="00C131C2"/>
    <w:rsid w:val="00C134C1"/>
    <w:rsid w:val="00C1358E"/>
    <w:rsid w:val="00C13E33"/>
    <w:rsid w:val="00C13F36"/>
    <w:rsid w:val="00C1401E"/>
    <w:rsid w:val="00C1446F"/>
    <w:rsid w:val="00C14BA7"/>
    <w:rsid w:val="00C14E2C"/>
    <w:rsid w:val="00C152CB"/>
    <w:rsid w:val="00C15F8F"/>
    <w:rsid w:val="00C166E2"/>
    <w:rsid w:val="00C16C70"/>
    <w:rsid w:val="00C176E8"/>
    <w:rsid w:val="00C17B0A"/>
    <w:rsid w:val="00C17EB8"/>
    <w:rsid w:val="00C2017D"/>
    <w:rsid w:val="00C20235"/>
    <w:rsid w:val="00C205E2"/>
    <w:rsid w:val="00C20796"/>
    <w:rsid w:val="00C20F16"/>
    <w:rsid w:val="00C21342"/>
    <w:rsid w:val="00C21390"/>
    <w:rsid w:val="00C214F9"/>
    <w:rsid w:val="00C21900"/>
    <w:rsid w:val="00C21A71"/>
    <w:rsid w:val="00C21AD2"/>
    <w:rsid w:val="00C22464"/>
    <w:rsid w:val="00C22777"/>
    <w:rsid w:val="00C23D46"/>
    <w:rsid w:val="00C23DD4"/>
    <w:rsid w:val="00C241D8"/>
    <w:rsid w:val="00C24FB2"/>
    <w:rsid w:val="00C2512C"/>
    <w:rsid w:val="00C251AE"/>
    <w:rsid w:val="00C25224"/>
    <w:rsid w:val="00C258B1"/>
    <w:rsid w:val="00C25E10"/>
    <w:rsid w:val="00C26046"/>
    <w:rsid w:val="00C26100"/>
    <w:rsid w:val="00C2617F"/>
    <w:rsid w:val="00C261A0"/>
    <w:rsid w:val="00C263CE"/>
    <w:rsid w:val="00C26496"/>
    <w:rsid w:val="00C26CAB"/>
    <w:rsid w:val="00C26DD3"/>
    <w:rsid w:val="00C26DD4"/>
    <w:rsid w:val="00C26F09"/>
    <w:rsid w:val="00C30232"/>
    <w:rsid w:val="00C30B77"/>
    <w:rsid w:val="00C318DF"/>
    <w:rsid w:val="00C31A19"/>
    <w:rsid w:val="00C31CE0"/>
    <w:rsid w:val="00C31D82"/>
    <w:rsid w:val="00C3310D"/>
    <w:rsid w:val="00C335A3"/>
    <w:rsid w:val="00C33858"/>
    <w:rsid w:val="00C33E73"/>
    <w:rsid w:val="00C35727"/>
    <w:rsid w:val="00C366EE"/>
    <w:rsid w:val="00C36AB2"/>
    <w:rsid w:val="00C36ED4"/>
    <w:rsid w:val="00C36F0C"/>
    <w:rsid w:val="00C3725B"/>
    <w:rsid w:val="00C4008C"/>
    <w:rsid w:val="00C4016A"/>
    <w:rsid w:val="00C401B3"/>
    <w:rsid w:val="00C4059D"/>
    <w:rsid w:val="00C405AA"/>
    <w:rsid w:val="00C40772"/>
    <w:rsid w:val="00C4084E"/>
    <w:rsid w:val="00C40CF3"/>
    <w:rsid w:val="00C41A6A"/>
    <w:rsid w:val="00C4316D"/>
    <w:rsid w:val="00C43983"/>
    <w:rsid w:val="00C439DF"/>
    <w:rsid w:val="00C43A94"/>
    <w:rsid w:val="00C44219"/>
    <w:rsid w:val="00C4437B"/>
    <w:rsid w:val="00C44D58"/>
    <w:rsid w:val="00C44D9D"/>
    <w:rsid w:val="00C45555"/>
    <w:rsid w:val="00C4582E"/>
    <w:rsid w:val="00C45B3C"/>
    <w:rsid w:val="00C45FF4"/>
    <w:rsid w:val="00C46A40"/>
    <w:rsid w:val="00C46E0B"/>
    <w:rsid w:val="00C47455"/>
    <w:rsid w:val="00C47540"/>
    <w:rsid w:val="00C477A3"/>
    <w:rsid w:val="00C50567"/>
    <w:rsid w:val="00C5115E"/>
    <w:rsid w:val="00C511B6"/>
    <w:rsid w:val="00C51341"/>
    <w:rsid w:val="00C51F53"/>
    <w:rsid w:val="00C5258A"/>
    <w:rsid w:val="00C525DB"/>
    <w:rsid w:val="00C5345C"/>
    <w:rsid w:val="00C5436F"/>
    <w:rsid w:val="00C544A8"/>
    <w:rsid w:val="00C5462E"/>
    <w:rsid w:val="00C54970"/>
    <w:rsid w:val="00C54D05"/>
    <w:rsid w:val="00C55727"/>
    <w:rsid w:val="00C558E5"/>
    <w:rsid w:val="00C559BB"/>
    <w:rsid w:val="00C55BEB"/>
    <w:rsid w:val="00C56075"/>
    <w:rsid w:val="00C571CE"/>
    <w:rsid w:val="00C57E54"/>
    <w:rsid w:val="00C603E4"/>
    <w:rsid w:val="00C605AF"/>
    <w:rsid w:val="00C607F9"/>
    <w:rsid w:val="00C60864"/>
    <w:rsid w:val="00C60D9A"/>
    <w:rsid w:val="00C60EA0"/>
    <w:rsid w:val="00C61B6F"/>
    <w:rsid w:val="00C61C73"/>
    <w:rsid w:val="00C62660"/>
    <w:rsid w:val="00C63E10"/>
    <w:rsid w:val="00C640E8"/>
    <w:rsid w:val="00C64195"/>
    <w:rsid w:val="00C64206"/>
    <w:rsid w:val="00C6451B"/>
    <w:rsid w:val="00C64557"/>
    <w:rsid w:val="00C65C15"/>
    <w:rsid w:val="00C6600F"/>
    <w:rsid w:val="00C6606A"/>
    <w:rsid w:val="00C66516"/>
    <w:rsid w:val="00C66C4F"/>
    <w:rsid w:val="00C66CE6"/>
    <w:rsid w:val="00C67091"/>
    <w:rsid w:val="00C67AB8"/>
    <w:rsid w:val="00C67B25"/>
    <w:rsid w:val="00C67E19"/>
    <w:rsid w:val="00C7022A"/>
    <w:rsid w:val="00C702E6"/>
    <w:rsid w:val="00C704DD"/>
    <w:rsid w:val="00C70F24"/>
    <w:rsid w:val="00C711CE"/>
    <w:rsid w:val="00C7138A"/>
    <w:rsid w:val="00C714A6"/>
    <w:rsid w:val="00C71E71"/>
    <w:rsid w:val="00C72805"/>
    <w:rsid w:val="00C72858"/>
    <w:rsid w:val="00C72C1B"/>
    <w:rsid w:val="00C72D41"/>
    <w:rsid w:val="00C731CE"/>
    <w:rsid w:val="00C734A4"/>
    <w:rsid w:val="00C736A4"/>
    <w:rsid w:val="00C73930"/>
    <w:rsid w:val="00C73D7C"/>
    <w:rsid w:val="00C741B4"/>
    <w:rsid w:val="00C74200"/>
    <w:rsid w:val="00C743C8"/>
    <w:rsid w:val="00C74845"/>
    <w:rsid w:val="00C74B0A"/>
    <w:rsid w:val="00C7508F"/>
    <w:rsid w:val="00C75A5C"/>
    <w:rsid w:val="00C75B31"/>
    <w:rsid w:val="00C760FA"/>
    <w:rsid w:val="00C76442"/>
    <w:rsid w:val="00C76BDC"/>
    <w:rsid w:val="00C7708D"/>
    <w:rsid w:val="00C772DD"/>
    <w:rsid w:val="00C807A3"/>
    <w:rsid w:val="00C8111B"/>
    <w:rsid w:val="00C81F00"/>
    <w:rsid w:val="00C823CA"/>
    <w:rsid w:val="00C82BD2"/>
    <w:rsid w:val="00C82EDD"/>
    <w:rsid w:val="00C83550"/>
    <w:rsid w:val="00C836A2"/>
    <w:rsid w:val="00C83AE5"/>
    <w:rsid w:val="00C840F7"/>
    <w:rsid w:val="00C844B4"/>
    <w:rsid w:val="00C8544E"/>
    <w:rsid w:val="00C86249"/>
    <w:rsid w:val="00C86265"/>
    <w:rsid w:val="00C86865"/>
    <w:rsid w:val="00C86FCD"/>
    <w:rsid w:val="00C87094"/>
    <w:rsid w:val="00C870F2"/>
    <w:rsid w:val="00C8718D"/>
    <w:rsid w:val="00C872CB"/>
    <w:rsid w:val="00C877EB"/>
    <w:rsid w:val="00C908CF"/>
    <w:rsid w:val="00C90A07"/>
    <w:rsid w:val="00C91064"/>
    <w:rsid w:val="00C91155"/>
    <w:rsid w:val="00C927BD"/>
    <w:rsid w:val="00C92C08"/>
    <w:rsid w:val="00C930BC"/>
    <w:rsid w:val="00C93EFB"/>
    <w:rsid w:val="00C9412B"/>
    <w:rsid w:val="00C94746"/>
    <w:rsid w:val="00C94FB6"/>
    <w:rsid w:val="00C953EC"/>
    <w:rsid w:val="00C95A53"/>
    <w:rsid w:val="00C95BE0"/>
    <w:rsid w:val="00C95BE4"/>
    <w:rsid w:val="00C96345"/>
    <w:rsid w:val="00C9648E"/>
    <w:rsid w:val="00C969A5"/>
    <w:rsid w:val="00C96A41"/>
    <w:rsid w:val="00C96E00"/>
    <w:rsid w:val="00C971E8"/>
    <w:rsid w:val="00C97E7B"/>
    <w:rsid w:val="00CA02E1"/>
    <w:rsid w:val="00CA16CB"/>
    <w:rsid w:val="00CA16F9"/>
    <w:rsid w:val="00CA1BB8"/>
    <w:rsid w:val="00CA1F53"/>
    <w:rsid w:val="00CA24BF"/>
    <w:rsid w:val="00CA3554"/>
    <w:rsid w:val="00CA3E51"/>
    <w:rsid w:val="00CA4365"/>
    <w:rsid w:val="00CA475B"/>
    <w:rsid w:val="00CA4792"/>
    <w:rsid w:val="00CA4C96"/>
    <w:rsid w:val="00CA5813"/>
    <w:rsid w:val="00CA59CF"/>
    <w:rsid w:val="00CA5E75"/>
    <w:rsid w:val="00CA6398"/>
    <w:rsid w:val="00CA6EC7"/>
    <w:rsid w:val="00CA7D98"/>
    <w:rsid w:val="00CB019C"/>
    <w:rsid w:val="00CB0F0B"/>
    <w:rsid w:val="00CB1B4F"/>
    <w:rsid w:val="00CB21F9"/>
    <w:rsid w:val="00CB222E"/>
    <w:rsid w:val="00CB22A5"/>
    <w:rsid w:val="00CB2BC7"/>
    <w:rsid w:val="00CB2F4F"/>
    <w:rsid w:val="00CB45D1"/>
    <w:rsid w:val="00CB6705"/>
    <w:rsid w:val="00CB6739"/>
    <w:rsid w:val="00CB7C9D"/>
    <w:rsid w:val="00CB7FEF"/>
    <w:rsid w:val="00CC04D3"/>
    <w:rsid w:val="00CC0648"/>
    <w:rsid w:val="00CC0812"/>
    <w:rsid w:val="00CC0B25"/>
    <w:rsid w:val="00CC0CC6"/>
    <w:rsid w:val="00CC16AD"/>
    <w:rsid w:val="00CC1C8A"/>
    <w:rsid w:val="00CC217B"/>
    <w:rsid w:val="00CC2DF2"/>
    <w:rsid w:val="00CC30B1"/>
    <w:rsid w:val="00CC3E88"/>
    <w:rsid w:val="00CC3F3B"/>
    <w:rsid w:val="00CC46CA"/>
    <w:rsid w:val="00CC647F"/>
    <w:rsid w:val="00CC6518"/>
    <w:rsid w:val="00CC6693"/>
    <w:rsid w:val="00CC698E"/>
    <w:rsid w:val="00CC6BBB"/>
    <w:rsid w:val="00CC7478"/>
    <w:rsid w:val="00CC74C6"/>
    <w:rsid w:val="00CC7B3F"/>
    <w:rsid w:val="00CC7C5F"/>
    <w:rsid w:val="00CD16D6"/>
    <w:rsid w:val="00CD2DE2"/>
    <w:rsid w:val="00CD2E60"/>
    <w:rsid w:val="00CD3550"/>
    <w:rsid w:val="00CD3729"/>
    <w:rsid w:val="00CD494B"/>
    <w:rsid w:val="00CD5424"/>
    <w:rsid w:val="00CD5BB7"/>
    <w:rsid w:val="00CD5F72"/>
    <w:rsid w:val="00CD6C02"/>
    <w:rsid w:val="00CD7031"/>
    <w:rsid w:val="00CD7044"/>
    <w:rsid w:val="00CD7167"/>
    <w:rsid w:val="00CD74C9"/>
    <w:rsid w:val="00CD77E2"/>
    <w:rsid w:val="00CE008D"/>
    <w:rsid w:val="00CE0359"/>
    <w:rsid w:val="00CE0614"/>
    <w:rsid w:val="00CE0A2F"/>
    <w:rsid w:val="00CE0C93"/>
    <w:rsid w:val="00CE127D"/>
    <w:rsid w:val="00CE1439"/>
    <w:rsid w:val="00CE17E8"/>
    <w:rsid w:val="00CE18EF"/>
    <w:rsid w:val="00CE27FD"/>
    <w:rsid w:val="00CE3684"/>
    <w:rsid w:val="00CE38F8"/>
    <w:rsid w:val="00CE3AAB"/>
    <w:rsid w:val="00CE3DA4"/>
    <w:rsid w:val="00CE43B1"/>
    <w:rsid w:val="00CE47CD"/>
    <w:rsid w:val="00CE4897"/>
    <w:rsid w:val="00CE4AE2"/>
    <w:rsid w:val="00CE5025"/>
    <w:rsid w:val="00CE50A7"/>
    <w:rsid w:val="00CE59AF"/>
    <w:rsid w:val="00CE5F27"/>
    <w:rsid w:val="00CE5FE1"/>
    <w:rsid w:val="00CE61D5"/>
    <w:rsid w:val="00CE63F7"/>
    <w:rsid w:val="00CE65BE"/>
    <w:rsid w:val="00CE65C0"/>
    <w:rsid w:val="00CE66E3"/>
    <w:rsid w:val="00CE6952"/>
    <w:rsid w:val="00CE75CA"/>
    <w:rsid w:val="00CE77A1"/>
    <w:rsid w:val="00CE7EA0"/>
    <w:rsid w:val="00CF03A9"/>
    <w:rsid w:val="00CF1CF3"/>
    <w:rsid w:val="00CF2BD8"/>
    <w:rsid w:val="00CF40EB"/>
    <w:rsid w:val="00CF4C8C"/>
    <w:rsid w:val="00CF5222"/>
    <w:rsid w:val="00CF66F3"/>
    <w:rsid w:val="00CF6721"/>
    <w:rsid w:val="00CF7465"/>
    <w:rsid w:val="00CF7FA1"/>
    <w:rsid w:val="00D0061D"/>
    <w:rsid w:val="00D00B59"/>
    <w:rsid w:val="00D00D0C"/>
    <w:rsid w:val="00D010FB"/>
    <w:rsid w:val="00D01309"/>
    <w:rsid w:val="00D0147D"/>
    <w:rsid w:val="00D01A1D"/>
    <w:rsid w:val="00D01BA3"/>
    <w:rsid w:val="00D01DE1"/>
    <w:rsid w:val="00D02186"/>
    <w:rsid w:val="00D025DE"/>
    <w:rsid w:val="00D025F7"/>
    <w:rsid w:val="00D031B6"/>
    <w:rsid w:val="00D0326B"/>
    <w:rsid w:val="00D038BC"/>
    <w:rsid w:val="00D039A8"/>
    <w:rsid w:val="00D03B35"/>
    <w:rsid w:val="00D03CE9"/>
    <w:rsid w:val="00D03D72"/>
    <w:rsid w:val="00D0441F"/>
    <w:rsid w:val="00D0448F"/>
    <w:rsid w:val="00D04879"/>
    <w:rsid w:val="00D0494C"/>
    <w:rsid w:val="00D04979"/>
    <w:rsid w:val="00D04DBC"/>
    <w:rsid w:val="00D051EC"/>
    <w:rsid w:val="00D0642A"/>
    <w:rsid w:val="00D06535"/>
    <w:rsid w:val="00D067C2"/>
    <w:rsid w:val="00D067E1"/>
    <w:rsid w:val="00D0695D"/>
    <w:rsid w:val="00D06B1E"/>
    <w:rsid w:val="00D06BB2"/>
    <w:rsid w:val="00D06D55"/>
    <w:rsid w:val="00D07213"/>
    <w:rsid w:val="00D07AB4"/>
    <w:rsid w:val="00D07B17"/>
    <w:rsid w:val="00D07BE7"/>
    <w:rsid w:val="00D100DB"/>
    <w:rsid w:val="00D10160"/>
    <w:rsid w:val="00D1085F"/>
    <w:rsid w:val="00D1107A"/>
    <w:rsid w:val="00D11246"/>
    <w:rsid w:val="00D115A7"/>
    <w:rsid w:val="00D1266B"/>
    <w:rsid w:val="00D12A0D"/>
    <w:rsid w:val="00D13CF2"/>
    <w:rsid w:val="00D13ED3"/>
    <w:rsid w:val="00D14376"/>
    <w:rsid w:val="00D14382"/>
    <w:rsid w:val="00D144F0"/>
    <w:rsid w:val="00D149E9"/>
    <w:rsid w:val="00D14C82"/>
    <w:rsid w:val="00D15284"/>
    <w:rsid w:val="00D15CB7"/>
    <w:rsid w:val="00D16877"/>
    <w:rsid w:val="00D169A1"/>
    <w:rsid w:val="00D16F0E"/>
    <w:rsid w:val="00D1713E"/>
    <w:rsid w:val="00D1777C"/>
    <w:rsid w:val="00D17E3B"/>
    <w:rsid w:val="00D17E94"/>
    <w:rsid w:val="00D20939"/>
    <w:rsid w:val="00D216C9"/>
    <w:rsid w:val="00D21BF1"/>
    <w:rsid w:val="00D2298B"/>
    <w:rsid w:val="00D22C6E"/>
    <w:rsid w:val="00D233C6"/>
    <w:rsid w:val="00D2365A"/>
    <w:rsid w:val="00D240EE"/>
    <w:rsid w:val="00D24B29"/>
    <w:rsid w:val="00D2515E"/>
    <w:rsid w:val="00D251C9"/>
    <w:rsid w:val="00D2573B"/>
    <w:rsid w:val="00D25954"/>
    <w:rsid w:val="00D25BED"/>
    <w:rsid w:val="00D25C6F"/>
    <w:rsid w:val="00D25CF6"/>
    <w:rsid w:val="00D260BF"/>
    <w:rsid w:val="00D26282"/>
    <w:rsid w:val="00D262CB"/>
    <w:rsid w:val="00D26339"/>
    <w:rsid w:val="00D2649A"/>
    <w:rsid w:val="00D26569"/>
    <w:rsid w:val="00D2658E"/>
    <w:rsid w:val="00D2683E"/>
    <w:rsid w:val="00D275D0"/>
    <w:rsid w:val="00D27801"/>
    <w:rsid w:val="00D27A6D"/>
    <w:rsid w:val="00D27B87"/>
    <w:rsid w:val="00D27B97"/>
    <w:rsid w:val="00D27E28"/>
    <w:rsid w:val="00D30603"/>
    <w:rsid w:val="00D3080E"/>
    <w:rsid w:val="00D31182"/>
    <w:rsid w:val="00D31484"/>
    <w:rsid w:val="00D3151A"/>
    <w:rsid w:val="00D315D6"/>
    <w:rsid w:val="00D31DA3"/>
    <w:rsid w:val="00D32796"/>
    <w:rsid w:val="00D32857"/>
    <w:rsid w:val="00D332B1"/>
    <w:rsid w:val="00D33505"/>
    <w:rsid w:val="00D337BC"/>
    <w:rsid w:val="00D3427D"/>
    <w:rsid w:val="00D34348"/>
    <w:rsid w:val="00D34B65"/>
    <w:rsid w:val="00D34E84"/>
    <w:rsid w:val="00D34EB0"/>
    <w:rsid w:val="00D3532E"/>
    <w:rsid w:val="00D357C1"/>
    <w:rsid w:val="00D35CC3"/>
    <w:rsid w:val="00D364F2"/>
    <w:rsid w:val="00D36B91"/>
    <w:rsid w:val="00D36CAC"/>
    <w:rsid w:val="00D36E8A"/>
    <w:rsid w:val="00D3704E"/>
    <w:rsid w:val="00D37778"/>
    <w:rsid w:val="00D37EAC"/>
    <w:rsid w:val="00D404DD"/>
    <w:rsid w:val="00D40896"/>
    <w:rsid w:val="00D413D3"/>
    <w:rsid w:val="00D41A33"/>
    <w:rsid w:val="00D4221D"/>
    <w:rsid w:val="00D423E6"/>
    <w:rsid w:val="00D4267C"/>
    <w:rsid w:val="00D426EA"/>
    <w:rsid w:val="00D430D3"/>
    <w:rsid w:val="00D434EC"/>
    <w:rsid w:val="00D437C3"/>
    <w:rsid w:val="00D43B10"/>
    <w:rsid w:val="00D4409D"/>
    <w:rsid w:val="00D441B4"/>
    <w:rsid w:val="00D448B7"/>
    <w:rsid w:val="00D44B69"/>
    <w:rsid w:val="00D44C35"/>
    <w:rsid w:val="00D457A1"/>
    <w:rsid w:val="00D46DC8"/>
    <w:rsid w:val="00D47634"/>
    <w:rsid w:val="00D50104"/>
    <w:rsid w:val="00D5029F"/>
    <w:rsid w:val="00D507F5"/>
    <w:rsid w:val="00D50D8C"/>
    <w:rsid w:val="00D519C4"/>
    <w:rsid w:val="00D51CFA"/>
    <w:rsid w:val="00D5245E"/>
    <w:rsid w:val="00D524E7"/>
    <w:rsid w:val="00D52616"/>
    <w:rsid w:val="00D52C1A"/>
    <w:rsid w:val="00D53A04"/>
    <w:rsid w:val="00D54964"/>
    <w:rsid w:val="00D54ACA"/>
    <w:rsid w:val="00D550A3"/>
    <w:rsid w:val="00D56EA9"/>
    <w:rsid w:val="00D57190"/>
    <w:rsid w:val="00D5725C"/>
    <w:rsid w:val="00D57893"/>
    <w:rsid w:val="00D607A7"/>
    <w:rsid w:val="00D60A62"/>
    <w:rsid w:val="00D61334"/>
    <w:rsid w:val="00D61EB4"/>
    <w:rsid w:val="00D61F63"/>
    <w:rsid w:val="00D61FC4"/>
    <w:rsid w:val="00D62234"/>
    <w:rsid w:val="00D626C0"/>
    <w:rsid w:val="00D62B83"/>
    <w:rsid w:val="00D62E36"/>
    <w:rsid w:val="00D6320F"/>
    <w:rsid w:val="00D6345B"/>
    <w:rsid w:val="00D64105"/>
    <w:rsid w:val="00D65185"/>
    <w:rsid w:val="00D65186"/>
    <w:rsid w:val="00D65371"/>
    <w:rsid w:val="00D65532"/>
    <w:rsid w:val="00D670ED"/>
    <w:rsid w:val="00D6717C"/>
    <w:rsid w:val="00D67E67"/>
    <w:rsid w:val="00D67EB6"/>
    <w:rsid w:val="00D7003A"/>
    <w:rsid w:val="00D70B17"/>
    <w:rsid w:val="00D70EA7"/>
    <w:rsid w:val="00D711D1"/>
    <w:rsid w:val="00D71B29"/>
    <w:rsid w:val="00D71E26"/>
    <w:rsid w:val="00D74A1E"/>
    <w:rsid w:val="00D74D2B"/>
    <w:rsid w:val="00D74D4A"/>
    <w:rsid w:val="00D75B5A"/>
    <w:rsid w:val="00D75CE3"/>
    <w:rsid w:val="00D75FA3"/>
    <w:rsid w:val="00D764FE"/>
    <w:rsid w:val="00D767AF"/>
    <w:rsid w:val="00D76A16"/>
    <w:rsid w:val="00D7740D"/>
    <w:rsid w:val="00D77B27"/>
    <w:rsid w:val="00D801B6"/>
    <w:rsid w:val="00D80614"/>
    <w:rsid w:val="00D808E5"/>
    <w:rsid w:val="00D80D2B"/>
    <w:rsid w:val="00D81236"/>
    <w:rsid w:val="00D81305"/>
    <w:rsid w:val="00D814A0"/>
    <w:rsid w:val="00D81832"/>
    <w:rsid w:val="00D81A2F"/>
    <w:rsid w:val="00D81D97"/>
    <w:rsid w:val="00D82404"/>
    <w:rsid w:val="00D82505"/>
    <w:rsid w:val="00D827A8"/>
    <w:rsid w:val="00D82B8D"/>
    <w:rsid w:val="00D82B90"/>
    <w:rsid w:val="00D82DBE"/>
    <w:rsid w:val="00D8376D"/>
    <w:rsid w:val="00D83F89"/>
    <w:rsid w:val="00D843AE"/>
    <w:rsid w:val="00D84A8E"/>
    <w:rsid w:val="00D84EC4"/>
    <w:rsid w:val="00D854AC"/>
    <w:rsid w:val="00D8584E"/>
    <w:rsid w:val="00D85AB5"/>
    <w:rsid w:val="00D85ED2"/>
    <w:rsid w:val="00D86A2B"/>
    <w:rsid w:val="00D86A2D"/>
    <w:rsid w:val="00D86A30"/>
    <w:rsid w:val="00D8766B"/>
    <w:rsid w:val="00D87A0A"/>
    <w:rsid w:val="00D87BB5"/>
    <w:rsid w:val="00D908A0"/>
    <w:rsid w:val="00D90A69"/>
    <w:rsid w:val="00D90A8D"/>
    <w:rsid w:val="00D90C23"/>
    <w:rsid w:val="00D91102"/>
    <w:rsid w:val="00D9141F"/>
    <w:rsid w:val="00D9159B"/>
    <w:rsid w:val="00D916CB"/>
    <w:rsid w:val="00D91BD4"/>
    <w:rsid w:val="00D923C0"/>
    <w:rsid w:val="00D936C1"/>
    <w:rsid w:val="00D93767"/>
    <w:rsid w:val="00D93894"/>
    <w:rsid w:val="00D93E8E"/>
    <w:rsid w:val="00D93F3D"/>
    <w:rsid w:val="00D940B7"/>
    <w:rsid w:val="00D9478E"/>
    <w:rsid w:val="00D94CB6"/>
    <w:rsid w:val="00D9578B"/>
    <w:rsid w:val="00D9640F"/>
    <w:rsid w:val="00D96BC6"/>
    <w:rsid w:val="00D96D06"/>
    <w:rsid w:val="00D97C27"/>
    <w:rsid w:val="00D97D74"/>
    <w:rsid w:val="00DA0255"/>
    <w:rsid w:val="00DA0AC4"/>
    <w:rsid w:val="00DA0CCA"/>
    <w:rsid w:val="00DA0F41"/>
    <w:rsid w:val="00DA1264"/>
    <w:rsid w:val="00DA12F1"/>
    <w:rsid w:val="00DA2003"/>
    <w:rsid w:val="00DA260C"/>
    <w:rsid w:val="00DA2CED"/>
    <w:rsid w:val="00DA333F"/>
    <w:rsid w:val="00DA34CF"/>
    <w:rsid w:val="00DA3635"/>
    <w:rsid w:val="00DA3C7D"/>
    <w:rsid w:val="00DA403D"/>
    <w:rsid w:val="00DA489B"/>
    <w:rsid w:val="00DA48CE"/>
    <w:rsid w:val="00DA4E25"/>
    <w:rsid w:val="00DA4EAC"/>
    <w:rsid w:val="00DA520B"/>
    <w:rsid w:val="00DA53A4"/>
    <w:rsid w:val="00DA593A"/>
    <w:rsid w:val="00DA59C5"/>
    <w:rsid w:val="00DA6FBF"/>
    <w:rsid w:val="00DA7529"/>
    <w:rsid w:val="00DA7C64"/>
    <w:rsid w:val="00DB01F8"/>
    <w:rsid w:val="00DB05DB"/>
    <w:rsid w:val="00DB079A"/>
    <w:rsid w:val="00DB09B8"/>
    <w:rsid w:val="00DB0C63"/>
    <w:rsid w:val="00DB0D18"/>
    <w:rsid w:val="00DB1089"/>
    <w:rsid w:val="00DB1954"/>
    <w:rsid w:val="00DB1E7E"/>
    <w:rsid w:val="00DB2A46"/>
    <w:rsid w:val="00DB2FC8"/>
    <w:rsid w:val="00DB2FE1"/>
    <w:rsid w:val="00DB373F"/>
    <w:rsid w:val="00DB37F8"/>
    <w:rsid w:val="00DB4185"/>
    <w:rsid w:val="00DB432B"/>
    <w:rsid w:val="00DB4570"/>
    <w:rsid w:val="00DB45E0"/>
    <w:rsid w:val="00DB4CDC"/>
    <w:rsid w:val="00DB4D37"/>
    <w:rsid w:val="00DB4F7E"/>
    <w:rsid w:val="00DB56A6"/>
    <w:rsid w:val="00DB5F86"/>
    <w:rsid w:val="00DB6B97"/>
    <w:rsid w:val="00DB6C30"/>
    <w:rsid w:val="00DB6FA3"/>
    <w:rsid w:val="00DB70EE"/>
    <w:rsid w:val="00DB71E3"/>
    <w:rsid w:val="00DB7348"/>
    <w:rsid w:val="00DB7655"/>
    <w:rsid w:val="00DB7B86"/>
    <w:rsid w:val="00DB7DBA"/>
    <w:rsid w:val="00DC0094"/>
    <w:rsid w:val="00DC0336"/>
    <w:rsid w:val="00DC11DF"/>
    <w:rsid w:val="00DC14B5"/>
    <w:rsid w:val="00DC1ACA"/>
    <w:rsid w:val="00DC1EFF"/>
    <w:rsid w:val="00DC23F0"/>
    <w:rsid w:val="00DC282A"/>
    <w:rsid w:val="00DC2E39"/>
    <w:rsid w:val="00DC2E58"/>
    <w:rsid w:val="00DC33A0"/>
    <w:rsid w:val="00DC3858"/>
    <w:rsid w:val="00DC3903"/>
    <w:rsid w:val="00DC3943"/>
    <w:rsid w:val="00DC3996"/>
    <w:rsid w:val="00DC3D72"/>
    <w:rsid w:val="00DC4AD6"/>
    <w:rsid w:val="00DC4AFD"/>
    <w:rsid w:val="00DC4D8B"/>
    <w:rsid w:val="00DC4F42"/>
    <w:rsid w:val="00DC503E"/>
    <w:rsid w:val="00DC5602"/>
    <w:rsid w:val="00DC5F84"/>
    <w:rsid w:val="00DC68B8"/>
    <w:rsid w:val="00DC6B95"/>
    <w:rsid w:val="00DC6F10"/>
    <w:rsid w:val="00DC7D65"/>
    <w:rsid w:val="00DC7F8E"/>
    <w:rsid w:val="00DD000C"/>
    <w:rsid w:val="00DD0687"/>
    <w:rsid w:val="00DD07B9"/>
    <w:rsid w:val="00DD0B9F"/>
    <w:rsid w:val="00DD1C14"/>
    <w:rsid w:val="00DD2D40"/>
    <w:rsid w:val="00DD3123"/>
    <w:rsid w:val="00DD36B3"/>
    <w:rsid w:val="00DD3950"/>
    <w:rsid w:val="00DD43F9"/>
    <w:rsid w:val="00DD4418"/>
    <w:rsid w:val="00DD4562"/>
    <w:rsid w:val="00DD4815"/>
    <w:rsid w:val="00DD4BE0"/>
    <w:rsid w:val="00DD522C"/>
    <w:rsid w:val="00DD5440"/>
    <w:rsid w:val="00DD6A6B"/>
    <w:rsid w:val="00DD6E13"/>
    <w:rsid w:val="00DD737F"/>
    <w:rsid w:val="00DD73AD"/>
    <w:rsid w:val="00DD74DB"/>
    <w:rsid w:val="00DD7921"/>
    <w:rsid w:val="00DD7BE5"/>
    <w:rsid w:val="00DE0009"/>
    <w:rsid w:val="00DE01BA"/>
    <w:rsid w:val="00DE02C2"/>
    <w:rsid w:val="00DE04D4"/>
    <w:rsid w:val="00DE052E"/>
    <w:rsid w:val="00DE1CAB"/>
    <w:rsid w:val="00DE2EBD"/>
    <w:rsid w:val="00DE3093"/>
    <w:rsid w:val="00DE3542"/>
    <w:rsid w:val="00DE3EDC"/>
    <w:rsid w:val="00DE424B"/>
    <w:rsid w:val="00DE4C6D"/>
    <w:rsid w:val="00DE4D9D"/>
    <w:rsid w:val="00DE52C6"/>
    <w:rsid w:val="00DE5389"/>
    <w:rsid w:val="00DE557D"/>
    <w:rsid w:val="00DE76FE"/>
    <w:rsid w:val="00DE7822"/>
    <w:rsid w:val="00DE7D61"/>
    <w:rsid w:val="00DE7EB7"/>
    <w:rsid w:val="00DF0E0D"/>
    <w:rsid w:val="00DF1083"/>
    <w:rsid w:val="00DF15D2"/>
    <w:rsid w:val="00DF1DAE"/>
    <w:rsid w:val="00DF2678"/>
    <w:rsid w:val="00DF2775"/>
    <w:rsid w:val="00DF35F1"/>
    <w:rsid w:val="00DF373E"/>
    <w:rsid w:val="00DF3D99"/>
    <w:rsid w:val="00DF4873"/>
    <w:rsid w:val="00DF4AD0"/>
    <w:rsid w:val="00DF5096"/>
    <w:rsid w:val="00DF50B0"/>
    <w:rsid w:val="00DF51AC"/>
    <w:rsid w:val="00DF5A4A"/>
    <w:rsid w:val="00DF5E62"/>
    <w:rsid w:val="00DF5FC4"/>
    <w:rsid w:val="00DF61B9"/>
    <w:rsid w:val="00DF6421"/>
    <w:rsid w:val="00DF75C1"/>
    <w:rsid w:val="00DF7D1B"/>
    <w:rsid w:val="00E0034E"/>
    <w:rsid w:val="00E00F58"/>
    <w:rsid w:val="00E01132"/>
    <w:rsid w:val="00E012FF"/>
    <w:rsid w:val="00E0197D"/>
    <w:rsid w:val="00E01C5F"/>
    <w:rsid w:val="00E01F1C"/>
    <w:rsid w:val="00E02000"/>
    <w:rsid w:val="00E02132"/>
    <w:rsid w:val="00E026DD"/>
    <w:rsid w:val="00E030A9"/>
    <w:rsid w:val="00E037D7"/>
    <w:rsid w:val="00E03A4D"/>
    <w:rsid w:val="00E03C97"/>
    <w:rsid w:val="00E03F5A"/>
    <w:rsid w:val="00E03FA7"/>
    <w:rsid w:val="00E040F0"/>
    <w:rsid w:val="00E0437A"/>
    <w:rsid w:val="00E04EBC"/>
    <w:rsid w:val="00E05A60"/>
    <w:rsid w:val="00E05BE0"/>
    <w:rsid w:val="00E0605F"/>
    <w:rsid w:val="00E06505"/>
    <w:rsid w:val="00E065BC"/>
    <w:rsid w:val="00E0668F"/>
    <w:rsid w:val="00E06AA4"/>
    <w:rsid w:val="00E06F5C"/>
    <w:rsid w:val="00E0702B"/>
    <w:rsid w:val="00E0716D"/>
    <w:rsid w:val="00E07286"/>
    <w:rsid w:val="00E0743E"/>
    <w:rsid w:val="00E125B7"/>
    <w:rsid w:val="00E1271B"/>
    <w:rsid w:val="00E1272E"/>
    <w:rsid w:val="00E12AA9"/>
    <w:rsid w:val="00E12CCE"/>
    <w:rsid w:val="00E12F2F"/>
    <w:rsid w:val="00E13652"/>
    <w:rsid w:val="00E137C5"/>
    <w:rsid w:val="00E147F2"/>
    <w:rsid w:val="00E15332"/>
    <w:rsid w:val="00E166C3"/>
    <w:rsid w:val="00E169E5"/>
    <w:rsid w:val="00E16BD6"/>
    <w:rsid w:val="00E1782C"/>
    <w:rsid w:val="00E17F80"/>
    <w:rsid w:val="00E201A2"/>
    <w:rsid w:val="00E2153B"/>
    <w:rsid w:val="00E2170C"/>
    <w:rsid w:val="00E21E9E"/>
    <w:rsid w:val="00E22143"/>
    <w:rsid w:val="00E227BC"/>
    <w:rsid w:val="00E22BC4"/>
    <w:rsid w:val="00E231C9"/>
    <w:rsid w:val="00E23F52"/>
    <w:rsid w:val="00E241D0"/>
    <w:rsid w:val="00E24B0B"/>
    <w:rsid w:val="00E259BD"/>
    <w:rsid w:val="00E2613E"/>
    <w:rsid w:val="00E26239"/>
    <w:rsid w:val="00E266BD"/>
    <w:rsid w:val="00E2680D"/>
    <w:rsid w:val="00E26CC7"/>
    <w:rsid w:val="00E26EA6"/>
    <w:rsid w:val="00E27378"/>
    <w:rsid w:val="00E27507"/>
    <w:rsid w:val="00E278C0"/>
    <w:rsid w:val="00E27968"/>
    <w:rsid w:val="00E27F8D"/>
    <w:rsid w:val="00E27F91"/>
    <w:rsid w:val="00E31011"/>
    <w:rsid w:val="00E31547"/>
    <w:rsid w:val="00E318C0"/>
    <w:rsid w:val="00E31C70"/>
    <w:rsid w:val="00E322A6"/>
    <w:rsid w:val="00E3288C"/>
    <w:rsid w:val="00E33354"/>
    <w:rsid w:val="00E33C8A"/>
    <w:rsid w:val="00E3428F"/>
    <w:rsid w:val="00E342A3"/>
    <w:rsid w:val="00E344C0"/>
    <w:rsid w:val="00E34C96"/>
    <w:rsid w:val="00E351C7"/>
    <w:rsid w:val="00E355B0"/>
    <w:rsid w:val="00E36317"/>
    <w:rsid w:val="00E36379"/>
    <w:rsid w:val="00E36667"/>
    <w:rsid w:val="00E36932"/>
    <w:rsid w:val="00E36B50"/>
    <w:rsid w:val="00E376B9"/>
    <w:rsid w:val="00E37E7E"/>
    <w:rsid w:val="00E37E87"/>
    <w:rsid w:val="00E37FED"/>
    <w:rsid w:val="00E40C81"/>
    <w:rsid w:val="00E412C9"/>
    <w:rsid w:val="00E41409"/>
    <w:rsid w:val="00E41E03"/>
    <w:rsid w:val="00E41EFB"/>
    <w:rsid w:val="00E4232A"/>
    <w:rsid w:val="00E42335"/>
    <w:rsid w:val="00E42932"/>
    <w:rsid w:val="00E4306A"/>
    <w:rsid w:val="00E43A86"/>
    <w:rsid w:val="00E43E94"/>
    <w:rsid w:val="00E44CCC"/>
    <w:rsid w:val="00E44CFA"/>
    <w:rsid w:val="00E44FCF"/>
    <w:rsid w:val="00E450EC"/>
    <w:rsid w:val="00E45153"/>
    <w:rsid w:val="00E453D0"/>
    <w:rsid w:val="00E4661D"/>
    <w:rsid w:val="00E46C5C"/>
    <w:rsid w:val="00E46D23"/>
    <w:rsid w:val="00E47394"/>
    <w:rsid w:val="00E476F3"/>
    <w:rsid w:val="00E477DE"/>
    <w:rsid w:val="00E516B0"/>
    <w:rsid w:val="00E51759"/>
    <w:rsid w:val="00E5238D"/>
    <w:rsid w:val="00E52E18"/>
    <w:rsid w:val="00E52FDA"/>
    <w:rsid w:val="00E53621"/>
    <w:rsid w:val="00E53E82"/>
    <w:rsid w:val="00E53FF7"/>
    <w:rsid w:val="00E55033"/>
    <w:rsid w:val="00E5644F"/>
    <w:rsid w:val="00E56E8E"/>
    <w:rsid w:val="00E60479"/>
    <w:rsid w:val="00E6096A"/>
    <w:rsid w:val="00E61B10"/>
    <w:rsid w:val="00E61C4C"/>
    <w:rsid w:val="00E62272"/>
    <w:rsid w:val="00E624B2"/>
    <w:rsid w:val="00E62CC0"/>
    <w:rsid w:val="00E62D58"/>
    <w:rsid w:val="00E63FC1"/>
    <w:rsid w:val="00E64270"/>
    <w:rsid w:val="00E64574"/>
    <w:rsid w:val="00E6559F"/>
    <w:rsid w:val="00E65FBB"/>
    <w:rsid w:val="00E66DB6"/>
    <w:rsid w:val="00E7037F"/>
    <w:rsid w:val="00E71D0E"/>
    <w:rsid w:val="00E71DB7"/>
    <w:rsid w:val="00E722AF"/>
    <w:rsid w:val="00E72461"/>
    <w:rsid w:val="00E7249F"/>
    <w:rsid w:val="00E72753"/>
    <w:rsid w:val="00E72974"/>
    <w:rsid w:val="00E72E32"/>
    <w:rsid w:val="00E73019"/>
    <w:rsid w:val="00E73439"/>
    <w:rsid w:val="00E73E70"/>
    <w:rsid w:val="00E74241"/>
    <w:rsid w:val="00E747B7"/>
    <w:rsid w:val="00E74BAA"/>
    <w:rsid w:val="00E74EBD"/>
    <w:rsid w:val="00E754E4"/>
    <w:rsid w:val="00E7599F"/>
    <w:rsid w:val="00E76180"/>
    <w:rsid w:val="00E7666D"/>
    <w:rsid w:val="00E76A58"/>
    <w:rsid w:val="00E771DD"/>
    <w:rsid w:val="00E7731D"/>
    <w:rsid w:val="00E77EEE"/>
    <w:rsid w:val="00E80376"/>
    <w:rsid w:val="00E805A5"/>
    <w:rsid w:val="00E805C3"/>
    <w:rsid w:val="00E809B3"/>
    <w:rsid w:val="00E80D5C"/>
    <w:rsid w:val="00E80F12"/>
    <w:rsid w:val="00E812B9"/>
    <w:rsid w:val="00E81CFF"/>
    <w:rsid w:val="00E81E27"/>
    <w:rsid w:val="00E8224A"/>
    <w:rsid w:val="00E8242D"/>
    <w:rsid w:val="00E82C31"/>
    <w:rsid w:val="00E830FE"/>
    <w:rsid w:val="00E84973"/>
    <w:rsid w:val="00E85236"/>
    <w:rsid w:val="00E85606"/>
    <w:rsid w:val="00E85AFD"/>
    <w:rsid w:val="00E8619B"/>
    <w:rsid w:val="00E8646C"/>
    <w:rsid w:val="00E8648A"/>
    <w:rsid w:val="00E865A5"/>
    <w:rsid w:val="00E86E1A"/>
    <w:rsid w:val="00E86E8E"/>
    <w:rsid w:val="00E87115"/>
    <w:rsid w:val="00E87471"/>
    <w:rsid w:val="00E87828"/>
    <w:rsid w:val="00E87898"/>
    <w:rsid w:val="00E87C4B"/>
    <w:rsid w:val="00E87CAB"/>
    <w:rsid w:val="00E90B8A"/>
    <w:rsid w:val="00E90FB3"/>
    <w:rsid w:val="00E915E1"/>
    <w:rsid w:val="00E918C5"/>
    <w:rsid w:val="00E91A11"/>
    <w:rsid w:val="00E91B3B"/>
    <w:rsid w:val="00E91D48"/>
    <w:rsid w:val="00E91FC3"/>
    <w:rsid w:val="00E92690"/>
    <w:rsid w:val="00E9350B"/>
    <w:rsid w:val="00E937A4"/>
    <w:rsid w:val="00E938DE"/>
    <w:rsid w:val="00E93F97"/>
    <w:rsid w:val="00E9478A"/>
    <w:rsid w:val="00E9546A"/>
    <w:rsid w:val="00E95653"/>
    <w:rsid w:val="00E95C39"/>
    <w:rsid w:val="00E96441"/>
    <w:rsid w:val="00E96ADC"/>
    <w:rsid w:val="00E96E03"/>
    <w:rsid w:val="00E97170"/>
    <w:rsid w:val="00E97496"/>
    <w:rsid w:val="00E979B9"/>
    <w:rsid w:val="00E97E1A"/>
    <w:rsid w:val="00EA098B"/>
    <w:rsid w:val="00EA0FFA"/>
    <w:rsid w:val="00EA168D"/>
    <w:rsid w:val="00EA1847"/>
    <w:rsid w:val="00EA2627"/>
    <w:rsid w:val="00EA2AEF"/>
    <w:rsid w:val="00EA2B5F"/>
    <w:rsid w:val="00EA30C0"/>
    <w:rsid w:val="00EA3CBB"/>
    <w:rsid w:val="00EA3ED4"/>
    <w:rsid w:val="00EA441C"/>
    <w:rsid w:val="00EA4C2B"/>
    <w:rsid w:val="00EA4CB7"/>
    <w:rsid w:val="00EA5E18"/>
    <w:rsid w:val="00EA6AD0"/>
    <w:rsid w:val="00EA6B7E"/>
    <w:rsid w:val="00EA6D30"/>
    <w:rsid w:val="00EA6EC3"/>
    <w:rsid w:val="00EA6FD3"/>
    <w:rsid w:val="00EA7282"/>
    <w:rsid w:val="00EA77F4"/>
    <w:rsid w:val="00EA7960"/>
    <w:rsid w:val="00EA7A5C"/>
    <w:rsid w:val="00EB0649"/>
    <w:rsid w:val="00EB1152"/>
    <w:rsid w:val="00EB253D"/>
    <w:rsid w:val="00EB27AA"/>
    <w:rsid w:val="00EB3B83"/>
    <w:rsid w:val="00EB3F94"/>
    <w:rsid w:val="00EB414F"/>
    <w:rsid w:val="00EB41C3"/>
    <w:rsid w:val="00EB427E"/>
    <w:rsid w:val="00EB4E95"/>
    <w:rsid w:val="00EB512A"/>
    <w:rsid w:val="00EB56EF"/>
    <w:rsid w:val="00EB5C59"/>
    <w:rsid w:val="00EB60E2"/>
    <w:rsid w:val="00EB6234"/>
    <w:rsid w:val="00EB73E9"/>
    <w:rsid w:val="00EB76BE"/>
    <w:rsid w:val="00EB77D5"/>
    <w:rsid w:val="00EC027E"/>
    <w:rsid w:val="00EC0924"/>
    <w:rsid w:val="00EC0AAF"/>
    <w:rsid w:val="00EC149D"/>
    <w:rsid w:val="00EC153B"/>
    <w:rsid w:val="00EC16B8"/>
    <w:rsid w:val="00EC17E0"/>
    <w:rsid w:val="00EC1D2A"/>
    <w:rsid w:val="00EC2577"/>
    <w:rsid w:val="00EC270B"/>
    <w:rsid w:val="00EC2F52"/>
    <w:rsid w:val="00EC32AC"/>
    <w:rsid w:val="00EC3802"/>
    <w:rsid w:val="00EC3A43"/>
    <w:rsid w:val="00EC3B60"/>
    <w:rsid w:val="00EC3BFD"/>
    <w:rsid w:val="00EC3CAE"/>
    <w:rsid w:val="00EC3D8C"/>
    <w:rsid w:val="00EC3EB9"/>
    <w:rsid w:val="00EC49A6"/>
    <w:rsid w:val="00EC4E25"/>
    <w:rsid w:val="00EC5297"/>
    <w:rsid w:val="00EC5407"/>
    <w:rsid w:val="00EC546E"/>
    <w:rsid w:val="00EC5788"/>
    <w:rsid w:val="00EC5DFF"/>
    <w:rsid w:val="00EC5FCC"/>
    <w:rsid w:val="00EC601C"/>
    <w:rsid w:val="00EC610A"/>
    <w:rsid w:val="00EC6587"/>
    <w:rsid w:val="00EC68D5"/>
    <w:rsid w:val="00EC6F0D"/>
    <w:rsid w:val="00EC706D"/>
    <w:rsid w:val="00EC7227"/>
    <w:rsid w:val="00EC7552"/>
    <w:rsid w:val="00EC770D"/>
    <w:rsid w:val="00EC7AD7"/>
    <w:rsid w:val="00EC7F60"/>
    <w:rsid w:val="00ED04AA"/>
    <w:rsid w:val="00ED05A4"/>
    <w:rsid w:val="00ED07BE"/>
    <w:rsid w:val="00ED0E3F"/>
    <w:rsid w:val="00ED0FC0"/>
    <w:rsid w:val="00ED1288"/>
    <w:rsid w:val="00ED13F0"/>
    <w:rsid w:val="00ED1A8C"/>
    <w:rsid w:val="00ED1B4C"/>
    <w:rsid w:val="00ED1BEE"/>
    <w:rsid w:val="00ED213B"/>
    <w:rsid w:val="00ED2450"/>
    <w:rsid w:val="00ED2CD1"/>
    <w:rsid w:val="00ED2E15"/>
    <w:rsid w:val="00ED3B48"/>
    <w:rsid w:val="00ED4CA0"/>
    <w:rsid w:val="00ED50E1"/>
    <w:rsid w:val="00ED51EF"/>
    <w:rsid w:val="00ED53DF"/>
    <w:rsid w:val="00ED584A"/>
    <w:rsid w:val="00ED5B1F"/>
    <w:rsid w:val="00ED610A"/>
    <w:rsid w:val="00ED617F"/>
    <w:rsid w:val="00ED6997"/>
    <w:rsid w:val="00ED6DAC"/>
    <w:rsid w:val="00ED6E2F"/>
    <w:rsid w:val="00ED700C"/>
    <w:rsid w:val="00ED72BF"/>
    <w:rsid w:val="00ED7572"/>
    <w:rsid w:val="00ED7BB7"/>
    <w:rsid w:val="00EE0A5F"/>
    <w:rsid w:val="00EE0F75"/>
    <w:rsid w:val="00EE10A2"/>
    <w:rsid w:val="00EE1913"/>
    <w:rsid w:val="00EE194A"/>
    <w:rsid w:val="00EE1AC0"/>
    <w:rsid w:val="00EE1BCE"/>
    <w:rsid w:val="00EE264C"/>
    <w:rsid w:val="00EE26AE"/>
    <w:rsid w:val="00EE2702"/>
    <w:rsid w:val="00EE2DF9"/>
    <w:rsid w:val="00EE33D0"/>
    <w:rsid w:val="00EE38B6"/>
    <w:rsid w:val="00EE469C"/>
    <w:rsid w:val="00EE4E04"/>
    <w:rsid w:val="00EE5563"/>
    <w:rsid w:val="00EE557A"/>
    <w:rsid w:val="00EE59E0"/>
    <w:rsid w:val="00EE61C0"/>
    <w:rsid w:val="00EE6406"/>
    <w:rsid w:val="00EE65E2"/>
    <w:rsid w:val="00EE663E"/>
    <w:rsid w:val="00EE6AA6"/>
    <w:rsid w:val="00EE748A"/>
    <w:rsid w:val="00EE7BF5"/>
    <w:rsid w:val="00EF039B"/>
    <w:rsid w:val="00EF0774"/>
    <w:rsid w:val="00EF120E"/>
    <w:rsid w:val="00EF13AF"/>
    <w:rsid w:val="00EF1B04"/>
    <w:rsid w:val="00EF2144"/>
    <w:rsid w:val="00EF25BA"/>
    <w:rsid w:val="00EF26C5"/>
    <w:rsid w:val="00EF28A4"/>
    <w:rsid w:val="00EF3053"/>
    <w:rsid w:val="00EF3495"/>
    <w:rsid w:val="00EF37FF"/>
    <w:rsid w:val="00EF3BE4"/>
    <w:rsid w:val="00EF4B57"/>
    <w:rsid w:val="00EF4D1F"/>
    <w:rsid w:val="00EF5797"/>
    <w:rsid w:val="00EF584F"/>
    <w:rsid w:val="00EF5A91"/>
    <w:rsid w:val="00EF5D77"/>
    <w:rsid w:val="00EF5DA0"/>
    <w:rsid w:val="00EF63EB"/>
    <w:rsid w:val="00EF6491"/>
    <w:rsid w:val="00EF7001"/>
    <w:rsid w:val="00EF7545"/>
    <w:rsid w:val="00EF75E6"/>
    <w:rsid w:val="00EF77E1"/>
    <w:rsid w:val="00EF7F11"/>
    <w:rsid w:val="00F000B6"/>
    <w:rsid w:val="00F00415"/>
    <w:rsid w:val="00F00C3D"/>
    <w:rsid w:val="00F01CFD"/>
    <w:rsid w:val="00F02733"/>
    <w:rsid w:val="00F02C5E"/>
    <w:rsid w:val="00F02F96"/>
    <w:rsid w:val="00F02FCE"/>
    <w:rsid w:val="00F03126"/>
    <w:rsid w:val="00F0381C"/>
    <w:rsid w:val="00F03F8F"/>
    <w:rsid w:val="00F04A82"/>
    <w:rsid w:val="00F04E65"/>
    <w:rsid w:val="00F05397"/>
    <w:rsid w:val="00F05789"/>
    <w:rsid w:val="00F05A8F"/>
    <w:rsid w:val="00F05C6B"/>
    <w:rsid w:val="00F05D09"/>
    <w:rsid w:val="00F07A67"/>
    <w:rsid w:val="00F10165"/>
    <w:rsid w:val="00F103DB"/>
    <w:rsid w:val="00F1051A"/>
    <w:rsid w:val="00F1052B"/>
    <w:rsid w:val="00F1095C"/>
    <w:rsid w:val="00F10B8A"/>
    <w:rsid w:val="00F10C32"/>
    <w:rsid w:val="00F10F25"/>
    <w:rsid w:val="00F10F4F"/>
    <w:rsid w:val="00F11483"/>
    <w:rsid w:val="00F128BC"/>
    <w:rsid w:val="00F12D8D"/>
    <w:rsid w:val="00F13068"/>
    <w:rsid w:val="00F1385B"/>
    <w:rsid w:val="00F13C19"/>
    <w:rsid w:val="00F13CCF"/>
    <w:rsid w:val="00F140A5"/>
    <w:rsid w:val="00F1442C"/>
    <w:rsid w:val="00F14E56"/>
    <w:rsid w:val="00F14F72"/>
    <w:rsid w:val="00F15322"/>
    <w:rsid w:val="00F15D29"/>
    <w:rsid w:val="00F161E0"/>
    <w:rsid w:val="00F168C6"/>
    <w:rsid w:val="00F16A42"/>
    <w:rsid w:val="00F16B5A"/>
    <w:rsid w:val="00F16CB3"/>
    <w:rsid w:val="00F17766"/>
    <w:rsid w:val="00F2005C"/>
    <w:rsid w:val="00F20AF1"/>
    <w:rsid w:val="00F21058"/>
    <w:rsid w:val="00F217C8"/>
    <w:rsid w:val="00F2199F"/>
    <w:rsid w:val="00F222BA"/>
    <w:rsid w:val="00F22475"/>
    <w:rsid w:val="00F22557"/>
    <w:rsid w:val="00F2287F"/>
    <w:rsid w:val="00F228A8"/>
    <w:rsid w:val="00F22FC9"/>
    <w:rsid w:val="00F23828"/>
    <w:rsid w:val="00F23E08"/>
    <w:rsid w:val="00F2434E"/>
    <w:rsid w:val="00F246A0"/>
    <w:rsid w:val="00F2497A"/>
    <w:rsid w:val="00F24EBD"/>
    <w:rsid w:val="00F253BB"/>
    <w:rsid w:val="00F25821"/>
    <w:rsid w:val="00F25AFE"/>
    <w:rsid w:val="00F2623E"/>
    <w:rsid w:val="00F2667E"/>
    <w:rsid w:val="00F26C65"/>
    <w:rsid w:val="00F27891"/>
    <w:rsid w:val="00F27CA1"/>
    <w:rsid w:val="00F307BA"/>
    <w:rsid w:val="00F30905"/>
    <w:rsid w:val="00F30DF0"/>
    <w:rsid w:val="00F3132E"/>
    <w:rsid w:val="00F31A3A"/>
    <w:rsid w:val="00F329E6"/>
    <w:rsid w:val="00F33293"/>
    <w:rsid w:val="00F337B7"/>
    <w:rsid w:val="00F33E24"/>
    <w:rsid w:val="00F34407"/>
    <w:rsid w:val="00F347A3"/>
    <w:rsid w:val="00F34B30"/>
    <w:rsid w:val="00F35506"/>
    <w:rsid w:val="00F35643"/>
    <w:rsid w:val="00F35E42"/>
    <w:rsid w:val="00F35F03"/>
    <w:rsid w:val="00F3675D"/>
    <w:rsid w:val="00F36B29"/>
    <w:rsid w:val="00F37170"/>
    <w:rsid w:val="00F37766"/>
    <w:rsid w:val="00F37808"/>
    <w:rsid w:val="00F37851"/>
    <w:rsid w:val="00F37C60"/>
    <w:rsid w:val="00F40005"/>
    <w:rsid w:val="00F4039C"/>
    <w:rsid w:val="00F4078B"/>
    <w:rsid w:val="00F40C64"/>
    <w:rsid w:val="00F40D2A"/>
    <w:rsid w:val="00F41448"/>
    <w:rsid w:val="00F414B1"/>
    <w:rsid w:val="00F41554"/>
    <w:rsid w:val="00F41642"/>
    <w:rsid w:val="00F41C05"/>
    <w:rsid w:val="00F41CBC"/>
    <w:rsid w:val="00F41CF2"/>
    <w:rsid w:val="00F42210"/>
    <w:rsid w:val="00F426E1"/>
    <w:rsid w:val="00F429B8"/>
    <w:rsid w:val="00F42C32"/>
    <w:rsid w:val="00F430CC"/>
    <w:rsid w:val="00F43C4A"/>
    <w:rsid w:val="00F44160"/>
    <w:rsid w:val="00F449F6"/>
    <w:rsid w:val="00F452F2"/>
    <w:rsid w:val="00F456E2"/>
    <w:rsid w:val="00F46654"/>
    <w:rsid w:val="00F471F4"/>
    <w:rsid w:val="00F47545"/>
    <w:rsid w:val="00F47680"/>
    <w:rsid w:val="00F47EC9"/>
    <w:rsid w:val="00F50205"/>
    <w:rsid w:val="00F503F9"/>
    <w:rsid w:val="00F50AE9"/>
    <w:rsid w:val="00F50E64"/>
    <w:rsid w:val="00F51588"/>
    <w:rsid w:val="00F517C2"/>
    <w:rsid w:val="00F51971"/>
    <w:rsid w:val="00F51BDC"/>
    <w:rsid w:val="00F51C5D"/>
    <w:rsid w:val="00F51E12"/>
    <w:rsid w:val="00F52AAE"/>
    <w:rsid w:val="00F52B64"/>
    <w:rsid w:val="00F5370C"/>
    <w:rsid w:val="00F54057"/>
    <w:rsid w:val="00F5481C"/>
    <w:rsid w:val="00F5498B"/>
    <w:rsid w:val="00F56274"/>
    <w:rsid w:val="00F56958"/>
    <w:rsid w:val="00F571A9"/>
    <w:rsid w:val="00F57D55"/>
    <w:rsid w:val="00F57E91"/>
    <w:rsid w:val="00F57EF1"/>
    <w:rsid w:val="00F60001"/>
    <w:rsid w:val="00F60358"/>
    <w:rsid w:val="00F60886"/>
    <w:rsid w:val="00F60D35"/>
    <w:rsid w:val="00F615F9"/>
    <w:rsid w:val="00F61676"/>
    <w:rsid w:val="00F6248B"/>
    <w:rsid w:val="00F62509"/>
    <w:rsid w:val="00F626F4"/>
    <w:rsid w:val="00F62750"/>
    <w:rsid w:val="00F62EA3"/>
    <w:rsid w:val="00F62EA8"/>
    <w:rsid w:val="00F63252"/>
    <w:rsid w:val="00F634EB"/>
    <w:rsid w:val="00F63925"/>
    <w:rsid w:val="00F63C92"/>
    <w:rsid w:val="00F63D67"/>
    <w:rsid w:val="00F63D89"/>
    <w:rsid w:val="00F6459B"/>
    <w:rsid w:val="00F6488F"/>
    <w:rsid w:val="00F64CAC"/>
    <w:rsid w:val="00F65077"/>
    <w:rsid w:val="00F6593D"/>
    <w:rsid w:val="00F65A0A"/>
    <w:rsid w:val="00F6617E"/>
    <w:rsid w:val="00F66513"/>
    <w:rsid w:val="00F668FA"/>
    <w:rsid w:val="00F67178"/>
    <w:rsid w:val="00F67575"/>
    <w:rsid w:val="00F67A47"/>
    <w:rsid w:val="00F70022"/>
    <w:rsid w:val="00F7020E"/>
    <w:rsid w:val="00F70262"/>
    <w:rsid w:val="00F706F8"/>
    <w:rsid w:val="00F707E6"/>
    <w:rsid w:val="00F713EF"/>
    <w:rsid w:val="00F71625"/>
    <w:rsid w:val="00F71936"/>
    <w:rsid w:val="00F727F7"/>
    <w:rsid w:val="00F7289C"/>
    <w:rsid w:val="00F72FED"/>
    <w:rsid w:val="00F7348A"/>
    <w:rsid w:val="00F73598"/>
    <w:rsid w:val="00F739BE"/>
    <w:rsid w:val="00F73EDD"/>
    <w:rsid w:val="00F7459F"/>
    <w:rsid w:val="00F74684"/>
    <w:rsid w:val="00F7546D"/>
    <w:rsid w:val="00F76390"/>
    <w:rsid w:val="00F76466"/>
    <w:rsid w:val="00F76574"/>
    <w:rsid w:val="00F765DE"/>
    <w:rsid w:val="00F76751"/>
    <w:rsid w:val="00F77059"/>
    <w:rsid w:val="00F77129"/>
    <w:rsid w:val="00F77909"/>
    <w:rsid w:val="00F7798D"/>
    <w:rsid w:val="00F77F21"/>
    <w:rsid w:val="00F80572"/>
    <w:rsid w:val="00F807B8"/>
    <w:rsid w:val="00F808F9"/>
    <w:rsid w:val="00F80B39"/>
    <w:rsid w:val="00F80EA1"/>
    <w:rsid w:val="00F80FAA"/>
    <w:rsid w:val="00F80FD5"/>
    <w:rsid w:val="00F80FF3"/>
    <w:rsid w:val="00F81241"/>
    <w:rsid w:val="00F817AB"/>
    <w:rsid w:val="00F8204B"/>
    <w:rsid w:val="00F82974"/>
    <w:rsid w:val="00F82EA9"/>
    <w:rsid w:val="00F838CC"/>
    <w:rsid w:val="00F8393E"/>
    <w:rsid w:val="00F83A79"/>
    <w:rsid w:val="00F83DCF"/>
    <w:rsid w:val="00F844A3"/>
    <w:rsid w:val="00F84649"/>
    <w:rsid w:val="00F847E8"/>
    <w:rsid w:val="00F849A6"/>
    <w:rsid w:val="00F850FA"/>
    <w:rsid w:val="00F8573C"/>
    <w:rsid w:val="00F8599B"/>
    <w:rsid w:val="00F85EEB"/>
    <w:rsid w:val="00F86132"/>
    <w:rsid w:val="00F87126"/>
    <w:rsid w:val="00F873AB"/>
    <w:rsid w:val="00F874EA"/>
    <w:rsid w:val="00F87CA8"/>
    <w:rsid w:val="00F87E12"/>
    <w:rsid w:val="00F901D1"/>
    <w:rsid w:val="00F90943"/>
    <w:rsid w:val="00F90C6C"/>
    <w:rsid w:val="00F90ED5"/>
    <w:rsid w:val="00F9109C"/>
    <w:rsid w:val="00F91C93"/>
    <w:rsid w:val="00F91CAB"/>
    <w:rsid w:val="00F91E0B"/>
    <w:rsid w:val="00F92282"/>
    <w:rsid w:val="00F929AC"/>
    <w:rsid w:val="00F93682"/>
    <w:rsid w:val="00F93D3F"/>
    <w:rsid w:val="00F94103"/>
    <w:rsid w:val="00F94A44"/>
    <w:rsid w:val="00F950C7"/>
    <w:rsid w:val="00F958BF"/>
    <w:rsid w:val="00F95989"/>
    <w:rsid w:val="00F96422"/>
    <w:rsid w:val="00F968CA"/>
    <w:rsid w:val="00F969D8"/>
    <w:rsid w:val="00F96BE1"/>
    <w:rsid w:val="00F9765C"/>
    <w:rsid w:val="00F97BF5"/>
    <w:rsid w:val="00FA09AD"/>
    <w:rsid w:val="00FA1242"/>
    <w:rsid w:val="00FA1377"/>
    <w:rsid w:val="00FA1553"/>
    <w:rsid w:val="00FA2039"/>
    <w:rsid w:val="00FA2E97"/>
    <w:rsid w:val="00FA35F8"/>
    <w:rsid w:val="00FA3B2E"/>
    <w:rsid w:val="00FA43C6"/>
    <w:rsid w:val="00FA4D9F"/>
    <w:rsid w:val="00FA4F30"/>
    <w:rsid w:val="00FA518A"/>
    <w:rsid w:val="00FA53AB"/>
    <w:rsid w:val="00FA57EE"/>
    <w:rsid w:val="00FA5BD1"/>
    <w:rsid w:val="00FA5E21"/>
    <w:rsid w:val="00FA6240"/>
    <w:rsid w:val="00FA64E4"/>
    <w:rsid w:val="00FA6613"/>
    <w:rsid w:val="00FA732E"/>
    <w:rsid w:val="00FA7345"/>
    <w:rsid w:val="00FB06F8"/>
    <w:rsid w:val="00FB0879"/>
    <w:rsid w:val="00FB0DCF"/>
    <w:rsid w:val="00FB1407"/>
    <w:rsid w:val="00FB1801"/>
    <w:rsid w:val="00FB1B15"/>
    <w:rsid w:val="00FB1B74"/>
    <w:rsid w:val="00FB1D92"/>
    <w:rsid w:val="00FB1DD5"/>
    <w:rsid w:val="00FB1FC8"/>
    <w:rsid w:val="00FB1FE2"/>
    <w:rsid w:val="00FB2242"/>
    <w:rsid w:val="00FB3089"/>
    <w:rsid w:val="00FB316E"/>
    <w:rsid w:val="00FB344B"/>
    <w:rsid w:val="00FB35C0"/>
    <w:rsid w:val="00FB381B"/>
    <w:rsid w:val="00FB3D8D"/>
    <w:rsid w:val="00FB42E6"/>
    <w:rsid w:val="00FB42F9"/>
    <w:rsid w:val="00FB45AA"/>
    <w:rsid w:val="00FB474F"/>
    <w:rsid w:val="00FB4AE8"/>
    <w:rsid w:val="00FB4C9C"/>
    <w:rsid w:val="00FB6548"/>
    <w:rsid w:val="00FB6C67"/>
    <w:rsid w:val="00FB6D99"/>
    <w:rsid w:val="00FB71A6"/>
    <w:rsid w:val="00FB71A8"/>
    <w:rsid w:val="00FB7212"/>
    <w:rsid w:val="00FB7C05"/>
    <w:rsid w:val="00FB7D6F"/>
    <w:rsid w:val="00FC0BB0"/>
    <w:rsid w:val="00FC0BE6"/>
    <w:rsid w:val="00FC0FA4"/>
    <w:rsid w:val="00FC13FE"/>
    <w:rsid w:val="00FC2216"/>
    <w:rsid w:val="00FC284A"/>
    <w:rsid w:val="00FC296F"/>
    <w:rsid w:val="00FC2E17"/>
    <w:rsid w:val="00FC3586"/>
    <w:rsid w:val="00FC3CB7"/>
    <w:rsid w:val="00FC4451"/>
    <w:rsid w:val="00FC4AC1"/>
    <w:rsid w:val="00FC4E9D"/>
    <w:rsid w:val="00FC57BF"/>
    <w:rsid w:val="00FC5FA8"/>
    <w:rsid w:val="00FC6470"/>
    <w:rsid w:val="00FC69BA"/>
    <w:rsid w:val="00FC6BE5"/>
    <w:rsid w:val="00FC7081"/>
    <w:rsid w:val="00FC7FFE"/>
    <w:rsid w:val="00FD11B0"/>
    <w:rsid w:val="00FD1622"/>
    <w:rsid w:val="00FD1723"/>
    <w:rsid w:val="00FD1A0C"/>
    <w:rsid w:val="00FD1C97"/>
    <w:rsid w:val="00FD1CD6"/>
    <w:rsid w:val="00FD2296"/>
    <w:rsid w:val="00FD309C"/>
    <w:rsid w:val="00FD34F7"/>
    <w:rsid w:val="00FD353A"/>
    <w:rsid w:val="00FD36A4"/>
    <w:rsid w:val="00FD37BA"/>
    <w:rsid w:val="00FD4021"/>
    <w:rsid w:val="00FD427A"/>
    <w:rsid w:val="00FD4F39"/>
    <w:rsid w:val="00FD4FBE"/>
    <w:rsid w:val="00FD53F2"/>
    <w:rsid w:val="00FD6ED0"/>
    <w:rsid w:val="00FD75D3"/>
    <w:rsid w:val="00FD76F4"/>
    <w:rsid w:val="00FE005A"/>
    <w:rsid w:val="00FE04DE"/>
    <w:rsid w:val="00FE0763"/>
    <w:rsid w:val="00FE07B4"/>
    <w:rsid w:val="00FE0C64"/>
    <w:rsid w:val="00FE1205"/>
    <w:rsid w:val="00FE15D4"/>
    <w:rsid w:val="00FE17DD"/>
    <w:rsid w:val="00FE1C67"/>
    <w:rsid w:val="00FE28C5"/>
    <w:rsid w:val="00FE2C24"/>
    <w:rsid w:val="00FE2D26"/>
    <w:rsid w:val="00FE33BB"/>
    <w:rsid w:val="00FE38D0"/>
    <w:rsid w:val="00FE3DEE"/>
    <w:rsid w:val="00FE3E48"/>
    <w:rsid w:val="00FE40AB"/>
    <w:rsid w:val="00FE5009"/>
    <w:rsid w:val="00FE5138"/>
    <w:rsid w:val="00FE5531"/>
    <w:rsid w:val="00FE55C0"/>
    <w:rsid w:val="00FE571E"/>
    <w:rsid w:val="00FE584E"/>
    <w:rsid w:val="00FE5A00"/>
    <w:rsid w:val="00FE5D05"/>
    <w:rsid w:val="00FE609F"/>
    <w:rsid w:val="00FE6103"/>
    <w:rsid w:val="00FE6833"/>
    <w:rsid w:val="00FE686B"/>
    <w:rsid w:val="00FE72D7"/>
    <w:rsid w:val="00FE7D19"/>
    <w:rsid w:val="00FF03E2"/>
    <w:rsid w:val="00FF04C9"/>
    <w:rsid w:val="00FF0768"/>
    <w:rsid w:val="00FF0962"/>
    <w:rsid w:val="00FF0E90"/>
    <w:rsid w:val="00FF1BCA"/>
    <w:rsid w:val="00FF20FA"/>
    <w:rsid w:val="00FF211B"/>
    <w:rsid w:val="00FF215F"/>
    <w:rsid w:val="00FF21B2"/>
    <w:rsid w:val="00FF2807"/>
    <w:rsid w:val="00FF2A20"/>
    <w:rsid w:val="00FF2F1E"/>
    <w:rsid w:val="00FF36AC"/>
    <w:rsid w:val="00FF3963"/>
    <w:rsid w:val="00FF3FDD"/>
    <w:rsid w:val="00FF4026"/>
    <w:rsid w:val="00FF5256"/>
    <w:rsid w:val="00FF5A7A"/>
    <w:rsid w:val="00FF5B37"/>
    <w:rsid w:val="00FF5D40"/>
    <w:rsid w:val="00FF5DDF"/>
    <w:rsid w:val="00FF6291"/>
    <w:rsid w:val="00FF7035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2E76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2E76"/>
    <w:rPr>
      <w:rFonts w:eastAsia="Times New Roman"/>
      <w:b/>
      <w:bCs/>
      <w:sz w:val="36"/>
      <w:szCs w:val="36"/>
      <w:lang w:eastAsia="ru-RU"/>
    </w:rPr>
  </w:style>
  <w:style w:type="paragraph" w:customStyle="1" w:styleId="sectiontext">
    <w:name w:val="section__text"/>
    <w:basedOn w:val="a"/>
    <w:rsid w:val="00702E7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F64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64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5A2F"/>
    <w:pPr>
      <w:ind w:left="720"/>
      <w:contextualSpacing/>
    </w:pPr>
  </w:style>
  <w:style w:type="character" w:styleId="a6">
    <w:name w:val="Emphasis"/>
    <w:basedOn w:val="a0"/>
    <w:uiPriority w:val="20"/>
    <w:qFormat/>
    <w:rsid w:val="008902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2E76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2E76"/>
    <w:rPr>
      <w:rFonts w:eastAsia="Times New Roman"/>
      <w:b/>
      <w:bCs/>
      <w:sz w:val="36"/>
      <w:szCs w:val="36"/>
      <w:lang w:eastAsia="ru-RU"/>
    </w:rPr>
  </w:style>
  <w:style w:type="paragraph" w:customStyle="1" w:styleId="sectiontext">
    <w:name w:val="section__text"/>
    <w:basedOn w:val="a"/>
    <w:rsid w:val="00702E7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F64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64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5A2F"/>
    <w:pPr>
      <w:ind w:left="720"/>
      <w:contextualSpacing/>
    </w:pPr>
  </w:style>
  <w:style w:type="character" w:styleId="a6">
    <w:name w:val="Emphasis"/>
    <w:basedOn w:val="a0"/>
    <w:uiPriority w:val="20"/>
    <w:qFormat/>
    <w:rsid w:val="008902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11661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7</cp:revision>
  <dcterms:created xsi:type="dcterms:W3CDTF">2019-06-22T12:11:00Z</dcterms:created>
  <dcterms:modified xsi:type="dcterms:W3CDTF">2019-07-01T16:11:00Z</dcterms:modified>
</cp:coreProperties>
</file>