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1.1</w:t>
      </w:r>
      <w:bookmarkStart w:id="0" w:name="_GoBack"/>
      <w:bookmarkEnd w:id="0"/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8711A4">
        <w:t>09</w:t>
      </w:r>
      <w:r>
        <w:t>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PERSONEELSNUMMER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211F81" w:rsidP="00211F81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6F3E7C" w:rsidRDefault="00211F81" w:rsidP="00211F81">
            <w:r>
              <w:t>WERK</w:t>
            </w:r>
            <w:r w:rsidRPr="006F3E7C">
              <w:t>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6F3E7C" w:rsidRDefault="00211F81" w:rsidP="00211F81">
            <w:r>
              <w:t>WERK</w:t>
            </w:r>
            <w:r w:rsidRPr="006F3E7C">
              <w:t>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 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 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211F81"/>
    <w:rsid w:val="003749CD"/>
    <w:rsid w:val="0060310B"/>
    <w:rsid w:val="008711A4"/>
    <w:rsid w:val="00B53EF2"/>
    <w:rsid w:val="00B90084"/>
    <w:rsid w:val="00BF6C35"/>
    <w:rsid w:val="00D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702</Words>
  <Characters>3862</Characters>
  <Application>Microsoft Office Word</Application>
  <DocSecurity>0</DocSecurity>
  <Lines>32</Lines>
  <Paragraphs>9</Paragraphs>
  <ScaleCrop>false</ScaleCrop>
  <Company>Servicecentrum Drechtsteden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7</cp:revision>
  <dcterms:created xsi:type="dcterms:W3CDTF">2017-08-04T05:55:00Z</dcterms:created>
  <dcterms:modified xsi:type="dcterms:W3CDTF">2017-08-09T12:47:00Z</dcterms:modified>
</cp:coreProperties>
</file>