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8CD" w:rsidRDefault="002E33E1" w:rsidP="002808CD">
      <w:r>
        <w:tab/>
      </w:r>
      <w:r>
        <w:tab/>
      </w:r>
      <w:r>
        <w:tab/>
      </w:r>
    </w:p>
    <w:p w:rsidR="002808CD" w:rsidRPr="00A53C6A" w:rsidRDefault="002808CD" w:rsidP="002808CD">
      <w:pPr>
        <w:rPr>
          <w:b/>
          <w:sz w:val="32"/>
          <w:szCs w:val="32"/>
        </w:rPr>
      </w:pPr>
      <w:proofErr w:type="spellStart"/>
      <w:r w:rsidRPr="00A53C6A">
        <w:rPr>
          <w:b/>
          <w:sz w:val="32"/>
          <w:szCs w:val="32"/>
        </w:rPr>
        <w:t>Ansible.cfg</w:t>
      </w:r>
      <w:proofErr w:type="spellEnd"/>
    </w:p>
    <w:p w:rsidR="002808CD" w:rsidRPr="002808CD" w:rsidRDefault="002808CD" w:rsidP="002808CD"/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config file for ansible -- https://ansible.com/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===============================================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nearly all parameters can be overridden in ansible-playbook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or with command line flags. ansible will read ANSIBLE_CONFIG,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ansible.cfg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in the current working directory, .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ansible.cfg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in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home directory or 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/ansible/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ansible.cfg</w:t>
      </w:r>
      <w:proofErr w:type="spellEnd"/>
      <w:r>
        <w:rPr>
          <w:rFonts w:ascii="Menlo" w:hAnsi="Menlo" w:cs="Menlo"/>
          <w:color w:val="38B9C7"/>
          <w:sz w:val="22"/>
          <w:szCs w:val="22"/>
        </w:rPr>
        <w:t>, whichever it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finds first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[defaults]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some basic default values...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#inventory      = 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/ansible/hosts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#library        = 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usr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/share/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my_modules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module_utils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  = 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usr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/share/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my_module_utils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remote_tmp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    = ~/.ansible/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tmp</w:t>
      </w:r>
      <w:proofErr w:type="spellEnd"/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local_tmp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     = ~/.ansible/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tmp</w:t>
      </w:r>
      <w:proofErr w:type="spellEnd"/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plugin_filters_cfg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= 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/ansible/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plugin_filters.yml</w:t>
      </w:r>
      <w:proofErr w:type="spellEnd"/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#forks          = 5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poll_interval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 = 15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sudo_user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     = root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ask_sudo_pass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= True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ask_pass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     = True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#transport      = smart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remote_port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   = 22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module_lang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   = C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module_set_locale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= False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plays will gather facts by default, which contain information about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remote system.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smart - gather by default, but don't regather if already gathered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implicit - gather by default, turn off with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gather_facts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explicit - do not gather by default, must say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gather_facts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True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#gathering = implicit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This only affects the gathering done by a play's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gather_facts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directive,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by default gathering retrieves all facts subsets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all - gather all subsets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network - gather min and network facts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hardware - gather hardware facts (longest facts to retrieve)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virtual - gather min and virtual facts</w:t>
      </w:r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facter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- import facts from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facter</w:t>
      </w:r>
      <w:proofErr w:type="spellEnd"/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ohai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- import facts from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ohai</w:t>
      </w:r>
      <w:proofErr w:type="spellEnd"/>
    </w:p>
    <w:p w:rsidR="002E33E1" w:rsidRDefault="002E33E1" w:rsidP="002E33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 xml:space="preserve"># You can combine them using comma (ex: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network,virtual</w:t>
      </w:r>
      <w:proofErr w:type="spellEnd"/>
      <w:r>
        <w:rPr>
          <w:rFonts w:ascii="Menlo" w:hAnsi="Menlo" w:cs="Menlo"/>
          <w:color w:val="38B9C7"/>
          <w:sz w:val="22"/>
          <w:szCs w:val="22"/>
        </w:rPr>
        <w:t>)</w:t>
      </w:r>
    </w:p>
    <w:p w:rsidR="002E33E1" w:rsidRDefault="002E33E1" w:rsidP="002E33E1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You can negate them using ! (ex: !hardware,!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facter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,!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ohai</w:t>
      </w:r>
      <w:proofErr w:type="spellEnd"/>
      <w:r>
        <w:rPr>
          <w:rFonts w:ascii="Menlo" w:hAnsi="Menlo" w:cs="Menlo"/>
          <w:color w:val="38B9C7"/>
          <w:sz w:val="22"/>
          <w:szCs w:val="22"/>
        </w:rPr>
        <w:t>)</w:t>
      </w:r>
    </w:p>
    <w:p w:rsidR="002808CD" w:rsidRDefault="002808CD" w:rsidP="00280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You can negate them using ! (ex: !hardware,!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facter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,!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ohai</w:t>
      </w:r>
      <w:proofErr w:type="spellEnd"/>
      <w:r>
        <w:rPr>
          <w:rFonts w:ascii="Menlo" w:hAnsi="Menlo" w:cs="Menlo"/>
          <w:color w:val="38B9C7"/>
          <w:sz w:val="22"/>
          <w:szCs w:val="22"/>
        </w:rPr>
        <w:t>)</w:t>
      </w:r>
    </w:p>
    <w:p w:rsidR="002808CD" w:rsidRDefault="002808CD" w:rsidP="00280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A minimal set of facts is always gathered.</w:t>
      </w:r>
    </w:p>
    <w:p w:rsidR="002808CD" w:rsidRDefault="002808CD" w:rsidP="002808CD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gather_subset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= all</w:t>
      </w:r>
    </w:p>
    <w:p w:rsidR="002808CD" w:rsidRDefault="002808CD" w:rsidP="002808CD"/>
    <w:p w:rsidR="002808CD" w:rsidRDefault="002808CD" w:rsidP="00280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some hardware related facts are collected</w:t>
      </w:r>
    </w:p>
    <w:p w:rsidR="002808CD" w:rsidRDefault="002808CD" w:rsidP="00280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with a maximum timeout of 10 seconds. This</w:t>
      </w:r>
    </w:p>
    <w:p w:rsidR="002808CD" w:rsidRDefault="002808CD" w:rsidP="00280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option lets you increase or decrease that</w:t>
      </w:r>
    </w:p>
    <w:p w:rsidR="002808CD" w:rsidRDefault="002808CD" w:rsidP="00280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timeout to something more suitable for the</w:t>
      </w:r>
    </w:p>
    <w:p w:rsidR="002808CD" w:rsidRDefault="002808CD" w:rsidP="00280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environment.</w:t>
      </w:r>
    </w:p>
    <w:p w:rsidR="002808CD" w:rsidRDefault="002808CD" w:rsidP="00280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gather_timeout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= 10</w:t>
      </w:r>
    </w:p>
    <w:p w:rsidR="002808CD" w:rsidRDefault="002808CD" w:rsidP="00280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2808CD" w:rsidRDefault="002808CD" w:rsidP="00280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Ansible facts are available inside the ansible_facts.* dictionary</w:t>
      </w:r>
    </w:p>
    <w:p w:rsidR="002808CD" w:rsidRDefault="002808CD" w:rsidP="00280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namespace. This setting maintains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behaviour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which was the default prior</w:t>
      </w:r>
    </w:p>
    <w:p w:rsidR="002808CD" w:rsidRDefault="002808CD" w:rsidP="00280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to 2.5, duplicating these variables into the main namespace, each with a</w:t>
      </w:r>
    </w:p>
    <w:p w:rsidR="002808CD" w:rsidRDefault="002808CD" w:rsidP="00280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prefix of 'ansible_'.</w:t>
      </w:r>
    </w:p>
    <w:p w:rsidR="002808CD" w:rsidRDefault="002808CD" w:rsidP="00280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This variable is set to True by default for backwards compatibility. It</w:t>
      </w:r>
    </w:p>
    <w:p w:rsidR="002808CD" w:rsidRDefault="002808CD" w:rsidP="00280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will be changed to a default of 'False' in a future release.</w:t>
      </w:r>
    </w:p>
    <w:p w:rsidR="002808CD" w:rsidRDefault="002808CD" w:rsidP="00280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ansible_facts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.</w:t>
      </w:r>
    </w:p>
    <w:p w:rsidR="002808CD" w:rsidRDefault="002808CD" w:rsidP="00280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inject_facts_as_vars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= True</w:t>
      </w:r>
    </w:p>
    <w:p w:rsidR="002808CD" w:rsidRDefault="002808CD" w:rsidP="00280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2808CD" w:rsidRDefault="002808CD" w:rsidP="00280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additional paths to search for roles in, colon separated</w:t>
      </w:r>
    </w:p>
    <w:p w:rsidR="002808CD" w:rsidRDefault="002808CD" w:rsidP="00280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roles_path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   = 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/ansible/roles</w:t>
      </w:r>
    </w:p>
    <w:p w:rsidR="002808CD" w:rsidRDefault="002808CD" w:rsidP="00280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2808CD" w:rsidRDefault="002808CD" w:rsidP="00280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uncomment this to disable SSH key host checking</w:t>
      </w:r>
    </w:p>
    <w:p w:rsidR="002808CD" w:rsidRDefault="002808CD" w:rsidP="002808CD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host_key_checking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= False</w:t>
      </w:r>
    </w:p>
    <w:p w:rsidR="002808CD" w:rsidRDefault="002808CD" w:rsidP="002808CD"/>
    <w:p w:rsidR="002808CD" w:rsidRDefault="002808CD" w:rsidP="002808CD"/>
    <w:p w:rsidR="002808CD" w:rsidRPr="00A53C6A" w:rsidRDefault="00465743" w:rsidP="002808CD">
      <w:pPr>
        <w:rPr>
          <w:b/>
          <w:sz w:val="32"/>
          <w:szCs w:val="32"/>
        </w:rPr>
      </w:pPr>
      <w:proofErr w:type="spellStart"/>
      <w:r w:rsidRPr="00A53C6A">
        <w:rPr>
          <w:b/>
          <w:sz w:val="32"/>
          <w:szCs w:val="32"/>
        </w:rPr>
        <w:t>Filebeat-config.yml</w:t>
      </w:r>
      <w:proofErr w:type="spellEnd"/>
    </w:p>
    <w:p w:rsidR="00465743" w:rsidRDefault="00465743" w:rsidP="002808CD"/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######################## </w:t>
      </w:r>
      <w:proofErr w:type="spellStart"/>
      <w:r w:rsidRPr="00465743"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 w:rsidRPr="00465743">
        <w:rPr>
          <w:rFonts w:ascii="Menlo" w:hAnsi="Menlo" w:cs="Menlo"/>
          <w:color w:val="38B9C7"/>
          <w:sz w:val="22"/>
          <w:szCs w:val="22"/>
        </w:rPr>
        <w:t xml:space="preserve"> Configuration ##############</w:t>
      </w:r>
      <w:r w:rsidR="00A53C6A">
        <w:rPr>
          <w:rFonts w:ascii="Menlo" w:hAnsi="Menlo" w:cs="Menlo"/>
          <w:color w:val="38B9C7"/>
          <w:sz w:val="22"/>
          <w:szCs w:val="22"/>
        </w:rPr>
        <w:t>#</w:t>
      </w:r>
      <w:r w:rsidRPr="00465743">
        <w:rPr>
          <w:rFonts w:ascii="Menlo" w:hAnsi="Menlo" w:cs="Menlo"/>
          <w:color w:val="38B9C7"/>
          <w:sz w:val="22"/>
          <w:szCs w:val="22"/>
        </w:rPr>
        <w:t>#######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># This file is a full configuration example documenting all non-deprecated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># options in comments. For a shorter configuration example, that contains only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# the most common options, please see </w:t>
      </w:r>
      <w:proofErr w:type="spellStart"/>
      <w:r w:rsidRPr="00465743">
        <w:rPr>
          <w:rFonts w:ascii="Menlo" w:hAnsi="Menlo" w:cs="Menlo"/>
          <w:color w:val="38B9C7"/>
          <w:sz w:val="22"/>
          <w:szCs w:val="22"/>
        </w:rPr>
        <w:t>filebeat.yml</w:t>
      </w:r>
      <w:proofErr w:type="spellEnd"/>
      <w:r w:rsidRPr="00465743">
        <w:rPr>
          <w:rFonts w:ascii="Menlo" w:hAnsi="Menlo" w:cs="Menlo"/>
          <w:color w:val="38B9C7"/>
          <w:sz w:val="22"/>
          <w:szCs w:val="22"/>
        </w:rPr>
        <w:t xml:space="preserve"> in the same directory.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>#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># You can find the full configuration reference here: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># https://www.elastic.co/guide/en/beats/filebeat/index.html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465743">
        <w:rPr>
          <w:rFonts w:ascii="Menlo" w:hAnsi="Menlo" w:cs="Menlo"/>
          <w:color w:val="000000"/>
          <w:sz w:val="22"/>
          <w:szCs w:val="22"/>
        </w:rPr>
        <w:t>filebeat.config.modules</w:t>
      </w:r>
      <w:proofErr w:type="spellEnd"/>
      <w:r w:rsidRPr="00465743">
        <w:rPr>
          <w:rFonts w:ascii="Menlo" w:hAnsi="Menlo" w:cs="Menlo"/>
          <w:color w:val="000000"/>
          <w:sz w:val="22"/>
          <w:szCs w:val="22"/>
        </w:rPr>
        <w:t>: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000000"/>
          <w:sz w:val="22"/>
          <w:szCs w:val="22"/>
        </w:rPr>
        <w:t xml:space="preserve">  path: ${</w:t>
      </w:r>
      <w:proofErr w:type="spellStart"/>
      <w:r w:rsidRPr="00465743">
        <w:rPr>
          <w:rFonts w:ascii="Menlo" w:hAnsi="Menlo" w:cs="Menlo"/>
          <w:color w:val="000000"/>
          <w:sz w:val="22"/>
          <w:szCs w:val="22"/>
        </w:rPr>
        <w:t>path.config</w:t>
      </w:r>
      <w:proofErr w:type="spellEnd"/>
      <w:r w:rsidRPr="00465743">
        <w:rPr>
          <w:rFonts w:ascii="Menlo" w:hAnsi="Menlo" w:cs="Menlo"/>
          <w:color w:val="000000"/>
          <w:sz w:val="22"/>
          <w:szCs w:val="22"/>
        </w:rPr>
        <w:t>}/</w:t>
      </w:r>
      <w:proofErr w:type="spellStart"/>
      <w:r w:rsidRPr="00465743">
        <w:rPr>
          <w:rFonts w:ascii="Menlo" w:hAnsi="Menlo" w:cs="Menlo"/>
          <w:color w:val="000000"/>
          <w:sz w:val="22"/>
          <w:szCs w:val="22"/>
        </w:rPr>
        <w:t>modules.d</w:t>
      </w:r>
      <w:proofErr w:type="spellEnd"/>
      <w:r w:rsidRPr="00465743">
        <w:rPr>
          <w:rFonts w:ascii="Menlo" w:hAnsi="Menlo" w:cs="Menlo"/>
          <w:color w:val="000000"/>
          <w:sz w:val="22"/>
          <w:szCs w:val="22"/>
        </w:rPr>
        <w:t>/*.</w:t>
      </w:r>
      <w:proofErr w:type="spellStart"/>
      <w:r w:rsidRPr="00465743">
        <w:rPr>
          <w:rFonts w:ascii="Menlo" w:hAnsi="Menlo" w:cs="Menlo"/>
          <w:color w:val="000000"/>
          <w:sz w:val="22"/>
          <w:szCs w:val="22"/>
        </w:rPr>
        <w:t>yml</w:t>
      </w:r>
      <w:proofErr w:type="spellEnd"/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>#==========================  Modules configuration ========</w:t>
      </w:r>
      <w:r w:rsidR="00A53C6A">
        <w:rPr>
          <w:rFonts w:ascii="Menlo" w:hAnsi="Menlo" w:cs="Menlo"/>
          <w:color w:val="38B9C7"/>
          <w:sz w:val="22"/>
          <w:szCs w:val="22"/>
        </w:rPr>
        <w:t>=</w:t>
      </w:r>
      <w:r w:rsidRPr="00465743">
        <w:rPr>
          <w:rFonts w:ascii="Menlo" w:hAnsi="Menlo" w:cs="Menlo"/>
          <w:color w:val="38B9C7"/>
          <w:sz w:val="22"/>
          <w:szCs w:val="22"/>
        </w:rPr>
        <w:t>==========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465743">
        <w:rPr>
          <w:rFonts w:ascii="Menlo" w:hAnsi="Menlo" w:cs="Menlo"/>
          <w:color w:val="000000"/>
          <w:sz w:val="22"/>
          <w:szCs w:val="22"/>
        </w:rPr>
        <w:lastRenderedPageBreak/>
        <w:t>filebeat.modules</w:t>
      </w:r>
      <w:proofErr w:type="spellEnd"/>
      <w:r w:rsidRPr="00465743">
        <w:rPr>
          <w:rFonts w:ascii="Menlo" w:hAnsi="Menlo" w:cs="Menlo"/>
          <w:color w:val="000000"/>
          <w:sz w:val="22"/>
          <w:szCs w:val="22"/>
        </w:rPr>
        <w:t>: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>#-------------------------------- System Module ----------------------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>#- module: system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  # Syslog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  #syslog: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    #enabled: true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    # Set custom paths for the log files. If left empty,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    # </w:t>
      </w:r>
      <w:proofErr w:type="spellStart"/>
      <w:r w:rsidRPr="00465743"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 w:rsidRPr="00465743">
        <w:rPr>
          <w:rFonts w:ascii="Menlo" w:hAnsi="Menlo" w:cs="Menlo"/>
          <w:color w:val="38B9C7"/>
          <w:sz w:val="22"/>
          <w:szCs w:val="22"/>
        </w:rPr>
        <w:t xml:space="preserve"> will choose the paths depending on your OS.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 w:rsidRPr="00465743">
        <w:rPr>
          <w:rFonts w:ascii="Menlo" w:hAnsi="Menlo" w:cs="Menlo"/>
          <w:color w:val="38B9C7"/>
          <w:sz w:val="22"/>
          <w:szCs w:val="22"/>
        </w:rPr>
        <w:t>var.paths</w:t>
      </w:r>
      <w:proofErr w:type="spellEnd"/>
      <w:r w:rsidRPr="00465743">
        <w:rPr>
          <w:rFonts w:ascii="Menlo" w:hAnsi="Menlo" w:cs="Menlo"/>
          <w:color w:val="38B9C7"/>
          <w:sz w:val="22"/>
          <w:szCs w:val="22"/>
        </w:rPr>
        <w:t>: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    # Input configuration (advanced). Any input configuration option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    # can be added under this section.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    #input: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  # Authorization logs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 w:rsidRPr="00465743">
        <w:rPr>
          <w:rFonts w:ascii="Menlo" w:hAnsi="Menlo" w:cs="Menlo"/>
          <w:color w:val="38B9C7"/>
          <w:sz w:val="22"/>
          <w:szCs w:val="22"/>
        </w:rPr>
        <w:t>auth</w:t>
      </w:r>
      <w:proofErr w:type="spellEnd"/>
      <w:r w:rsidRPr="00465743">
        <w:rPr>
          <w:rFonts w:ascii="Menlo" w:hAnsi="Menlo" w:cs="Menlo"/>
          <w:color w:val="38B9C7"/>
          <w:sz w:val="22"/>
          <w:szCs w:val="22"/>
        </w:rPr>
        <w:t>: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    #enabled: true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    # Set custom paths for the log files. If left empty,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    # </w:t>
      </w:r>
      <w:proofErr w:type="spellStart"/>
      <w:r w:rsidRPr="00465743"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 w:rsidRPr="00465743">
        <w:rPr>
          <w:rFonts w:ascii="Menlo" w:hAnsi="Menlo" w:cs="Menlo"/>
          <w:color w:val="38B9C7"/>
          <w:sz w:val="22"/>
          <w:szCs w:val="22"/>
        </w:rPr>
        <w:t xml:space="preserve"> will choose the paths depending on your OS.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 w:rsidRPr="00465743">
        <w:rPr>
          <w:rFonts w:ascii="Menlo" w:hAnsi="Menlo" w:cs="Menlo"/>
          <w:color w:val="38B9C7"/>
          <w:sz w:val="22"/>
          <w:szCs w:val="22"/>
        </w:rPr>
        <w:t>var.paths</w:t>
      </w:r>
      <w:proofErr w:type="spellEnd"/>
      <w:r w:rsidRPr="00465743">
        <w:rPr>
          <w:rFonts w:ascii="Menlo" w:hAnsi="Menlo" w:cs="Menlo"/>
          <w:color w:val="38B9C7"/>
          <w:sz w:val="22"/>
          <w:szCs w:val="22"/>
        </w:rPr>
        <w:t>: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    # Input configuration (advanced). Any input configuration option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    # can be added under this section.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    #input: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>#-------------------------------- Apache Module ----------------------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>#- module: apache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  # Access logs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  #access: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    #enabled: true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    # Set custom paths for the log files. If left empty,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    # </w:t>
      </w:r>
      <w:proofErr w:type="spellStart"/>
      <w:r w:rsidRPr="00465743"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 w:rsidRPr="00465743">
        <w:rPr>
          <w:rFonts w:ascii="Menlo" w:hAnsi="Menlo" w:cs="Menlo"/>
          <w:color w:val="38B9C7"/>
          <w:sz w:val="22"/>
          <w:szCs w:val="22"/>
        </w:rPr>
        <w:t xml:space="preserve"> will choose the paths depending on your OS.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 w:rsidRPr="00465743">
        <w:rPr>
          <w:rFonts w:ascii="Menlo" w:hAnsi="Menlo" w:cs="Menlo"/>
          <w:color w:val="38B9C7"/>
          <w:sz w:val="22"/>
          <w:szCs w:val="22"/>
        </w:rPr>
        <w:t>var.paths</w:t>
      </w:r>
      <w:proofErr w:type="spellEnd"/>
      <w:r w:rsidRPr="00465743">
        <w:rPr>
          <w:rFonts w:ascii="Menlo" w:hAnsi="Menlo" w:cs="Menlo"/>
          <w:color w:val="38B9C7"/>
          <w:sz w:val="22"/>
          <w:szCs w:val="22"/>
        </w:rPr>
        <w:t>: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    # Input configuration (advanced). Any input configuration option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    # can be added under this section.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    #input: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  # Error logs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  #error: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    #enabled: true</w:t>
      </w: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P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65743">
        <w:rPr>
          <w:rFonts w:ascii="Menlo" w:hAnsi="Menlo" w:cs="Menlo"/>
          <w:color w:val="38B9C7"/>
          <w:sz w:val="22"/>
          <w:szCs w:val="22"/>
        </w:rPr>
        <w:t xml:space="preserve">    # Set custom paths for the log files. If left empty,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</w:t>
      </w:r>
      <w:r>
        <w:rPr>
          <w:rFonts w:ascii="Menlo" w:hAnsi="Menlo" w:cs="Menlo"/>
          <w:color w:val="38B9C7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will choose the paths depending on your OS.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var.paths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 xml:space="preserve">    # Input configuration (advanced). Any input configuration option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can be added under this section.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#input: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#--------------------------------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Auditd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Module ----------------------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 module: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auditd</w:t>
      </w:r>
      <w:proofErr w:type="spellEnd"/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#log: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#enabled: true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Set custom paths for the log files. If left empty,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will choose the paths depending on your OS.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var.paths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Input configuration (advanced). Any input configuration option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can be added under this section.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#input: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#---------------------------- Elasticsearch Module -------------------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 module: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elasticsearch</w:t>
      </w:r>
      <w:proofErr w:type="spellEnd"/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Server log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server: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Set custom paths for the log files. If left empty,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will choose the paths depending on your OS.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var.paths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Set custom paths for the log files. If left empty,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will choose the paths depending on your OS.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var.paths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audit: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Set custom paths for the log files. If left empty,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will choose the paths depending on your OS.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var.paths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slowlog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Set custom paths for the log files. If left empty,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will choose the paths depending on your OS.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var.paths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deprecation: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Set custom paths for the log files. If left empty,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will choose the paths depending on your OS.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var.paths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 xml:space="preserve">#-------------------------------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Haproxy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Module ----------------------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 module: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haproxy</w:t>
      </w:r>
      <w:proofErr w:type="spellEnd"/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All logs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log: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Set which input to use between syslog (default) or file.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var.input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Set custom paths for the log files. If left empty,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will choose the paths depending on your OS.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var.paths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#--------------------------------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Icinga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Module ----------------------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 module: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icinga</w:t>
      </w:r>
      <w:proofErr w:type="spellEnd"/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Main logs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#main: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#enabled: true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Set custom paths for the log files. If left empty,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will choose the paths depending on your OS.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var.paths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Input configuration (advanced). Any input configuration option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can be added under this section.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#input: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Debug logs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#debug: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#enabled: true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Set custom paths for the log files. If left empty,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will choose the paths depending on your OS.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var.paths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Input configuration (advanced). Any input configuration option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can be added under this section.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#input: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Startup logs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#startup: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#enabled: true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Set custom paths for the log files. If left empty,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will choose the paths depending on your OS.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var.paths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Input configuration (advanced). Any input configuration option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can be added under this section.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#input: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#--------------------------------- IIS Module ------------------------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 module: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iis</w:t>
      </w:r>
      <w:proofErr w:type="spellEnd"/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Access logs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#access: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#enabled: true</w:t>
      </w:r>
    </w:p>
    <w:p w:rsidR="00465743" w:rsidRDefault="00465743" w:rsidP="00465743">
      <w:pPr>
        <w:rPr>
          <w:rFonts w:ascii="Menlo" w:hAnsi="Menlo" w:cs="Menlo"/>
          <w:color w:val="38B9C7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</w:t>
      </w:r>
      <w:r>
        <w:rPr>
          <w:rFonts w:ascii="Menlo" w:hAnsi="Menlo" w:cs="Menlo"/>
          <w:color w:val="38B9C7"/>
          <w:sz w:val="22"/>
          <w:szCs w:val="22"/>
        </w:rPr>
        <w:t># Set custom paths for the log files. If left empty,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will choose the paths depending on your OS.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var.paths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Input configuration (advanced). Any input configuration option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can be added under this section.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#input: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Error logs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#error: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#enabled: true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Set custom paths for the log files. If left empty,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will choose the paths depending on your OS.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var.paths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Input configuration (advanced). Any input configuration option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can be added under this section.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#input: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r>
        <w:rPr>
          <w:rFonts w:ascii="Menlo" w:hAnsi="Menlo" w:cs="Menlo"/>
          <w:color w:val="38B9C7"/>
          <w:sz w:val="22"/>
          <w:szCs w:val="22"/>
        </w:rPr>
        <w:t>-------------------------------- Kafka Module -----------------------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r>
        <w:rPr>
          <w:rFonts w:ascii="Menlo" w:hAnsi="Menlo" w:cs="Menlo"/>
          <w:color w:val="000000"/>
          <w:sz w:val="22"/>
          <w:szCs w:val="22"/>
        </w:rPr>
        <w:t xml:space="preserve">- module: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kafka</w:t>
      </w:r>
      <w:proofErr w:type="spellEnd"/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All logs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log: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Set custom paths for Kafka. If left empty,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will look under /opt.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var.kafka_home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Set custom paths for the log files. If left empty,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will choose the paths depending on your OS.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var.paths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#-------------------------------- Kibana Module ----------------------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 module: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kibana</w:t>
      </w:r>
      <w:proofErr w:type="spellEnd"/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All logs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log: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>log: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Set custom paths for the log files. If left empty,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will choose the paths depending on your OS.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var.paths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#------------------------------- Logstash Module ---------------------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 module: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logstash</w:t>
      </w:r>
      <w:proofErr w:type="spellEnd"/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logs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#log: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#enabled: true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Set custom paths for the log files. If left empty,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will choose the paths depending on your OS.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var.paths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Slow logs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slowlog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#enabled: true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Set custom paths for the log files. If left empty,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8B9C7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will choose the paths depending on your OS.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var.paths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#-------------------------------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Mongodb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Module ----------------------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 module: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mongodb</w:t>
      </w:r>
      <w:proofErr w:type="spellEnd"/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Logs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#log: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#enabled: true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Set custom paths for the log files. If left empty,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will choose the paths depending on your OS.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var.paths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Input configuration (advanced). Any input configuration option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can be added under this section.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#input: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#-------------------------------- MySQL Module -----------------------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 module: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mysql</w:t>
      </w:r>
      <w:proofErr w:type="spellEnd"/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# Err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or logs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#error: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#enabled: true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8B9C7"/>
          <w:sz w:val="22"/>
          <w:szCs w:val="22"/>
        </w:rPr>
        <w:t># Set custom paths for the log files. If left empty,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will choose the paths depending on your OS.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var.paths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Input configuration (advanced). Any input configuration option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can be added under this section.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#input: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 xml:space="preserve">  # Slow logs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slowlog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#enabled: true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Set custom paths for the log files. If left empty,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will choose the paths depending on your OS.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var.paths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Input configuration (advanced). Any input configuration option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can be added under this section.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#input: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#---------------------------------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Nats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Module -----------------------</w:t>
      </w:r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 module: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nats</w:t>
      </w:r>
      <w:proofErr w:type="spellEnd"/>
    </w:p>
    <w:p w:rsidR="00465743" w:rsidRDefault="00465743" w:rsidP="004657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All logs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sz w:val="22"/>
          <w:szCs w:val="22"/>
        </w:rPr>
        <w:t>log: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Set custom paths for the log files. If left empty,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will choose the paths depending on your OS.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var.paths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#-------------------------------- Nginx Module -----------------------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 module: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nginx</w:t>
      </w:r>
      <w:proofErr w:type="spellEnd"/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Access logs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#access: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#enabled: true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Set custom paths for the log files. If left empty,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will choose the paths depending on your OS.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var.paths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Input configuration (advanced). Any input configuration option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can be added under this section.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#input: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Error logs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#error: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#enabled: true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Set custom paths for the log files. If left empty,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will choose the paths depending on your OS.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var.paths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Input configuration (advanced). Any input configuration option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can be added under this section.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#input: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#-------------------------------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Osquery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Module ----------------------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 module: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osquery</w:t>
      </w:r>
      <w:proofErr w:type="spellEnd"/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</w:t>
      </w:r>
      <w:r>
        <w:rPr>
          <w:rFonts w:ascii="Menlo" w:hAnsi="Menlo" w:cs="Menlo"/>
          <w:color w:val="000000"/>
          <w:sz w:val="22"/>
          <w:szCs w:val="22"/>
        </w:rPr>
        <w:t>result: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Set custom paths for the log files. If left empty,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will choose the paths depending on your OS.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var.paths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If true, all fields created by this module are prefixed with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`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osquery.result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`. Set to false to copy the fields in the root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of the document. The default is true.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var.use_namespace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true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#------------------------------ PostgreSQL Module --------------------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 module: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postgresql</w:t>
      </w:r>
      <w:proofErr w:type="spellEnd"/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Logs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#log: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#enabled: true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Set custom paths for the log files. If left empty,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will choose the paths depending on your OS.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var.paths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Input configuration (advanced). Any input configuration option</w:t>
      </w:r>
    </w:p>
    <w:p w:rsidR="00465743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can be added under this section.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8B9C7"/>
          <w:sz w:val="22"/>
          <w:szCs w:val="22"/>
        </w:rPr>
        <w:t>#input: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#--------------------------------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Redis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Module -----------------------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 module: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redis</w:t>
      </w:r>
      <w:proofErr w:type="spellEnd"/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Main logs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#log: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#enabled: true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Set custom paths for the log files. If left empty,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will choose the paths depending on your OS.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var.paths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/log/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redis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/redis-server.log*"]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Slow logs, retrieved via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Redis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API (SLOWLOG)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slowlog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#enabled: true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Redis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hosts to connect to.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var.hosts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["localhost:6379"]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8B9C7"/>
          <w:sz w:val="22"/>
          <w:szCs w:val="22"/>
        </w:rPr>
        <w:t xml:space="preserve"> # Optional, the password to use when connecting to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Redis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.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var.password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#----------------------------- Google Santa Module -------------------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 module: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santa</w:t>
      </w:r>
      <w:proofErr w:type="spellEnd"/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log: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 xml:space="preserve">    # Set custom paths for the log files. If left empty,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will choose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the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default path.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var.paths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#-------------------------------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Traefik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Module ----------------------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 module: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traefik</w:t>
      </w:r>
      <w:proofErr w:type="spellEnd"/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Access logs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#access: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#enabled: true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Set custom paths for the log files. If left empty,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will choose the paths depending on your OS.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var.paths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8B9C7"/>
          <w:sz w:val="22"/>
          <w:szCs w:val="22"/>
        </w:rPr>
        <w:t># Input configuration (advanced). Any input configuration option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can be added under this section.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#input: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#===========================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</w:t>
      </w:r>
      <w:r>
        <w:rPr>
          <w:rFonts w:ascii="Menlo" w:hAnsi="Menlo" w:cs="Menlo"/>
          <w:color w:val="38B9C7"/>
          <w:sz w:val="22"/>
          <w:szCs w:val="22"/>
        </w:rPr>
        <w:t>inputs=========================</w:t>
      </w:r>
      <w:r>
        <w:rPr>
          <w:rFonts w:ascii="Menlo" w:hAnsi="Menlo" w:cs="Menlo"/>
          <w:color w:val="38B9C7"/>
          <w:sz w:val="22"/>
          <w:szCs w:val="22"/>
        </w:rPr>
        <w:t>=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List of inputs to fetch data.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filebeat.inputs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Each - is an input. Most options can be set at the input level, so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you can use different inputs for various configurations.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Below are the input specific configurations.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Type of the files. Based on this the way the file is read is decided.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different types cannot be mixed in one input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Possible options are: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* log: Reads every line of the log file (default)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* stdin: Reads the standard in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#------------------------------ Log input ----------------------------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type: log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Change to true to enable this input configuration.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enabled: false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Paths that should be crawled and fetched. Glob based paths.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To fetch all ".log" files from a specific level of subdirectories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/log/*/*.log can be used.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For each file found under this path, a harvester is started.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Make sure not file is defined twice as this can lead to unexpected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behaviour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.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paths: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/log/*.log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#- c:\programdata\elasticsearch\logs\*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the file encoding for reading files with international characters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following the W3C recommendation for HTML5 (http://www.w3.org/TR/encoding).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Some sample encodings: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  plain, utf-8, utf-16be-bom, utf-16be, utf-16le, big5, gb18030,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gbk</w:t>
      </w:r>
      <w:proofErr w:type="spellEnd"/>
      <w:r>
        <w:rPr>
          <w:rFonts w:ascii="Menlo" w:hAnsi="Menlo" w:cs="Menlo"/>
          <w:color w:val="38B9C7"/>
          <w:sz w:val="22"/>
          <w:szCs w:val="22"/>
        </w:rPr>
        <w:t>,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   hz-gb-2312,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euc-kr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euc-jp</w:t>
      </w:r>
      <w:proofErr w:type="spellEnd"/>
      <w:r>
        <w:rPr>
          <w:rFonts w:ascii="Menlo" w:hAnsi="Menlo" w:cs="Menlo"/>
          <w:color w:val="38B9C7"/>
          <w:sz w:val="22"/>
          <w:szCs w:val="22"/>
        </w:rPr>
        <w:t>, iso-2022-jp, shift-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jis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, ...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#encoding: plain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Exclude lines. A list of regular expressions to match. It drops the lines that are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matching any regular expression from the list.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include_lines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is called before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exclude_lines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. By default, no lines are dropped.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exclude_lines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['^DBG']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Include lines. A list of regular expressions to match. It exports the lines that are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matching any regular expression from the list.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include_lines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is called before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exclude_lines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. By default, all the lines are exported.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include_lines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['^ERR', '^WARN']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Exclude files. A list of regular expressions to match.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</w:t>
      </w:r>
      <w:r>
        <w:rPr>
          <w:rFonts w:ascii="Menlo" w:hAnsi="Menlo" w:cs="Menlo"/>
          <w:color w:val="38B9C7"/>
          <w:sz w:val="22"/>
          <w:szCs w:val="22"/>
        </w:rPr>
        <w:t xml:space="preserve">      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</w:t>
      </w:r>
      <w:r>
        <w:rPr>
          <w:rFonts w:ascii="Menlo" w:hAnsi="Menlo" w:cs="Menlo"/>
          <w:color w:val="38B9C7"/>
          <w:sz w:val="22"/>
          <w:szCs w:val="22"/>
        </w:rPr>
        <w:t>drops the files that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r w:rsidR="00C71AB9">
        <w:rPr>
          <w:rFonts w:ascii="Menlo" w:hAnsi="Menlo" w:cs="Menlo"/>
          <w:color w:val="38B9C7"/>
          <w:sz w:val="22"/>
          <w:szCs w:val="22"/>
        </w:rPr>
        <w:t xml:space="preserve"> </w:t>
      </w:r>
      <w:r>
        <w:rPr>
          <w:rFonts w:ascii="Menlo" w:hAnsi="Menlo" w:cs="Menlo"/>
          <w:color w:val="38B9C7"/>
          <w:sz w:val="22"/>
          <w:szCs w:val="22"/>
        </w:rPr>
        <w:t>are matching any regular expression from the list. By default, no files are dropped.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exclude_files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['.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gz</w:t>
      </w:r>
      <w:proofErr w:type="spellEnd"/>
      <w:r>
        <w:rPr>
          <w:rFonts w:ascii="Menlo" w:hAnsi="Menlo" w:cs="Menlo"/>
          <w:color w:val="38B9C7"/>
          <w:sz w:val="22"/>
          <w:szCs w:val="22"/>
        </w:rPr>
        <w:t>$']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Optional additional fields. These fields can be freely picked</w:t>
      </w:r>
    </w:p>
    <w:p w:rsidR="00AB071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to add additional information to the crawled log files for filtering</w:t>
      </w:r>
    </w:p>
    <w:p w:rsidR="00C71AB9" w:rsidRDefault="00AB0719" w:rsidP="00AB0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#fields: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</w:t>
      </w:r>
      <w:r>
        <w:rPr>
          <w:rFonts w:ascii="Menlo" w:hAnsi="Menlo" w:cs="Menlo"/>
          <w:color w:val="38B9C7"/>
          <w:sz w:val="22"/>
          <w:szCs w:val="22"/>
        </w:rPr>
        <w:t>#  level: debug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 review: 1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Set to true to store the additional fields as top level fields instead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of under the "fields" sub-dictionary. In case of name conflicts with the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fields added by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itself, the custom fields overwrite the default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fields.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fields_under_root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Set to true to publish fields with null values in events.</w:t>
      </w:r>
    </w:p>
    <w:p w:rsidR="00C71AB9" w:rsidRDefault="00C71AB9" w:rsidP="00C71AB9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keep_null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AB0719" w:rsidRDefault="00AB0719" w:rsidP="00C71AB9">
      <w:pPr>
        <w:rPr>
          <w:rFonts w:ascii="Menlo" w:hAnsi="Menlo" w:cs="Menlo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lastRenderedPageBreak/>
        <w:t xml:space="preserve">  </w:t>
      </w:r>
      <w:r>
        <w:rPr>
          <w:rFonts w:ascii="Menlo" w:hAnsi="Menlo" w:cs="Menlo"/>
          <w:color w:val="38B9C7"/>
          <w:sz w:val="22"/>
          <w:szCs w:val="22"/>
        </w:rPr>
        <w:t xml:space="preserve"># Ignore files which were modified more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then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the defined timespan in the past.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ignore_older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is disabled by default, so no files are ignored by setting it to 0.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Time strings like 2h (2 hours), 5m (5 minutes) can be used.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ignore_older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0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How often the input checks for new files in the paths that are specified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for harvesting. Specify 1s to scan the directory as frequently as possible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without causing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to scan too frequently. Default: 10s.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scan_frequency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10s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Defines the buffer size every harvester uses when fetching the file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harvester_buffer_size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16384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Maximum number of bytes a single log event can have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All bytes after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max_bytes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are discarded and not sent. The default is 10MB.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This is especially useful for multiline log messages which can get large.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max_bytes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10485760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Characters which separate the lines. Valid values: auto,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line_feed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vertical_tab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form_feed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,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carriage_return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carriage_return_line_feed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next_line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line_separator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paragraph_separator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line_terminator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auto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### Recursive glob configuration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Expand "**" patterns into regular glob patterns.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recursive_glob.enabled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true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### JSON configuration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Decode JSON options. Enable this if your logs are structured in JSON.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JSON key on which to apply the line filtering and multiline settings. This key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must be top level and its value must be string, otherwise it is ignored. If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no text key is defined, the line filtering and multiline features cannot be used.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json.message_key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By default, the decoded JSON is placed under a "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json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 key in the output document.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 xml:space="preserve">  # If you enable this setting, the keys are copied top level in the output document.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json.keys_under_root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If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keys_under_root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and this setting are enabled, then the values from the decoded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JSON object overwrite the fields that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normally adds (type, source, offset, etc.)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in case of conflicts.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json.overwrite_keys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If this setting is enabled,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adds a "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error.message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 and "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error.key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json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 key in case of JSON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unmarshaling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errors or when a text key is defined in the configuration but cannot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be used.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json.add_error_key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### Multiline options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Multiline can be used for log messages spanning multiple lines. This is common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for Java Stack Traces or C-Line Continuation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regexp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Pattern that has to be matched. The example pattern matches all lines starting with [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multiline.pattern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^\[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Defines if the pattern set under pattern should be negated or not. Default is false.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multiline.negate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Match can be set to "after" or "before". It is used to define if lines should be append to a pattern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that was (not) matched before or after or as long as a pattern is not matched based on negate.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Note: After is the equivalent to previous and before is the equivalent to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to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next in Logstash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multiline.match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after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maximum number of lines that are combined to one event.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In case there are more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max_lines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the additional lines are discarded.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Default is 500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multiline.max_lines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500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After the defined timeout, an multiline event is sent even if no new pattern was found to start a new event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Default is 5s.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multiline.timeout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5s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Setting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tail_files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to true means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starts reading new files at the end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instead of the beginning. If this is used in combination with log rotation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this can mean that the first entries of a new file are skipped.</w:t>
      </w:r>
    </w:p>
    <w:p w:rsidR="00C71AB9" w:rsidRDefault="00C71AB9" w:rsidP="00C71AB9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tail_files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C71AB9" w:rsidRDefault="00C71AB9" w:rsidP="00C71AB9">
      <w:pPr>
        <w:rPr>
          <w:rFonts w:ascii="Menlo" w:hAnsi="Menlo" w:cs="Menlo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</w:t>
      </w:r>
      <w:r>
        <w:rPr>
          <w:rFonts w:ascii="Menlo" w:hAnsi="Menlo" w:cs="Menlo"/>
          <w:color w:val="38B9C7"/>
          <w:sz w:val="22"/>
          <w:szCs w:val="22"/>
        </w:rPr>
        <w:t># The Ingest Node pipeline ID associated with this input. If this is set, it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overwrites the pipeline option from the Elasticsearch output.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#pipeline: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If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symlinks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is enabled,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symlinks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are opened and harvested. The harvester is opening the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original for harvesting but will report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symlink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name as source.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symlinks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values define how aggressively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crawls new files for updates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default values can be used in most cases.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defines how long it is waited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to check a file again after EOF is reached. Default is 1s which means the file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is checked every second if new lines were added. This leads to a near real time crawling.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Every time a new line appears,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is reset to the initial value.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1s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Max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defines what the maximum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time is. After having backed off multiple times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from checking the files, the waiting time will never exceed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max_backoff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independent of the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factor. Having it set to 10s means in the worst case a new line can be added to a log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file after having backed off multiple times, it takes a maximum of 10s to read the new line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max_backoff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10s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factor defines how fast the algorithm backs off. The bigger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factor,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faster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max_backoff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value is reached. If this value is set to 1, no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will happen.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value will be multiplied each time with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backoff_factor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until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max_backoff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is reached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backoff_factor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2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Max number of harvesters that are started in parallel.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 xml:space="preserve">  # Default is 0 which means unlimited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harvester_limit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0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### Harvester closing options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Close inactive closes the file handler after the predefined period.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period starts when the last line of the file was, not the file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ModTime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Time strings like 2h (2 hours), 5m (5 minutes) can be used.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close_inactive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5m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Close renamed closes a file handler when the file is renamed or rotated.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Note: Potential data loss. Make sure to read and understand the docs for this option.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close_renamed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When enabling this option, a file handler is closed immediately in case a file can't be found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any more. In case the file shows up again later, harvesting will continue at the last known position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after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scan_frequency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close_removed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true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Closes the file handler as soon as the harvesters reaches the end of the file.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By default this option is disabled.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Note: Potential data loss. Make sure to read and understand the docs for this option.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close_eof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### State options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Files for the modification data is older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then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clean_inactive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the state from the registry is removed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By default this is disabled.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clean_inactive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0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</w:t>
      </w:r>
      <w:r>
        <w:rPr>
          <w:rFonts w:ascii="Menlo" w:hAnsi="Menlo" w:cs="Menlo"/>
          <w:color w:val="38B9C7"/>
          <w:sz w:val="22"/>
          <w:szCs w:val="22"/>
        </w:rPr>
        <w:t># Removes the state for file which cannot be found on disk anymore immediately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clean_removed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true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Close timeout closes the harvester after the predefined time.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This is independent if the harvester did finish reading the file or not.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By default this option is disabled.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Note: Potential data loss. Make sure to read and understand the docs for this option.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close_timeout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0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Defines if inputs is enabled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#enabled: true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#----------------------------- Stdin input ---------------------------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Configuration to use stdin input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#- type: stdin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#-------------------------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Redis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slowlog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input -----------------------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Experimental: Config options for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redis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slow log input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 type: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redis</w:t>
      </w:r>
      <w:proofErr w:type="spellEnd"/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#enabled: false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List of hosts to pool to retrieve the slow log information.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#hosts: ["localhost:6379"]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How often the input checks for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redis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slow log.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scan_frequency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10s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Timeout after which time the input should return an error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#timeout: 1s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Network type to be used for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redis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connection. Default: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tcp</w:t>
      </w:r>
      <w:proofErr w:type="spellEnd"/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#network: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tcp</w:t>
      </w:r>
      <w:proofErr w:type="spellEnd"/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Max number of concurrent connections. Default: 10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maxconn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10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Redis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AUTH password. Empty by default.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#password: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foobared</w:t>
      </w:r>
      <w:proofErr w:type="spellEnd"/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#------------------------------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Udp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input ----------------------------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Experimental: Config options for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udp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input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 type: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udp</w:t>
      </w:r>
      <w:proofErr w:type="spellEnd"/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#enabled: false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Maximum size of the message received over UDP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max_message_size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10KiB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Size of the UDP read buffer in bytes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read_buffer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0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#------------------------------ TCP input ----------------------------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Experimental: Config options for the TCP input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 type: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tcp</w:t>
      </w:r>
      <w:proofErr w:type="spellEnd"/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#enabled: false</w:t>
      </w: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1AB9" w:rsidRDefault="00C71AB9" w:rsidP="00C71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host and port to receive the new event</w:t>
      </w:r>
    </w:p>
    <w:p w:rsidR="00C71AB9" w:rsidRDefault="00C71AB9" w:rsidP="00C71AB9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#host: "localhost:9000"</w:t>
      </w:r>
    </w:p>
    <w:p w:rsidR="00A72F98" w:rsidRDefault="00A72F98" w:rsidP="00C71AB9">
      <w:pPr>
        <w:rPr>
          <w:rFonts w:ascii="Menlo" w:hAnsi="Menlo" w:cs="Menlo"/>
          <w:color w:val="38B9C7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</w:t>
      </w:r>
      <w:r>
        <w:rPr>
          <w:rFonts w:ascii="Menlo" w:hAnsi="Menlo" w:cs="Menlo"/>
          <w:color w:val="38B9C7"/>
          <w:sz w:val="22"/>
          <w:szCs w:val="22"/>
        </w:rPr>
        <w:t># Character used to split new message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line_delimiter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"\n"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Maximum size in bytes of the message received over TCP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max_message_size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20MiB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Max number of concurrent connections, or 0 for no limit. Default: 0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max_connections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0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number of seconds of inactivity before a remote connection is closed.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#timeout: 300s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Use SSL settings for TCP.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ssl.enabled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true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List of supported/valid TLS versions. By default all TLS versions 1.0 up to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1.2 are enabled.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ssl.supported_protocols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[TLSv1.0, TLSv1.1, TLSv1.2]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SSL configuration. By default is off.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List of root certificates for client verifications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ssl.certificate_authorities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pki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/root/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ca.pem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"]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Certificate for SSL server authentication.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ssl.certificate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pki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/client/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cert.pem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Server Certificate Key,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ssl.key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pki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/client/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cert.key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Optional passphrase for decrypting the Certificate Key.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ssl.key_passphrase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''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cipher suites to be used for SSL connections.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ssl.cipher_suites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[]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curve types for ECDHE based cipher suites.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ssl.curve_types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[]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what types of client authentication are supported. Valid options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are `none`, `optional`, and `required`. When `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certificate_authorities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` is set it will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default to `required` otherwise it will be set to `none`.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ssl.client_authentication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"required"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#------------------------------ Syslog input -------------------------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># Experimental: Config options for the Syslog input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Accept RFC3164 formatted syslog event via UDP.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#- type: syslog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#enabled: false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protocol.udp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The host and port to receive the new event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#host: "localhost:9000"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Maximum size of the message received over UDP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max_message_size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10KiB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Accept RFC3164 formatted syslog event via TCP.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#- type: syslog</w:t>
      </w:r>
    </w:p>
    <w:p w:rsidR="00A72F98" w:rsidRDefault="00A72F98" w:rsidP="00A72F98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#enabled: false</w:t>
      </w:r>
    </w:p>
    <w:p w:rsidR="00A72F98" w:rsidRDefault="00A72F98" w:rsidP="00A72F98">
      <w:pPr>
        <w:rPr>
          <w:rFonts w:ascii="Menlo" w:hAnsi="Menlo" w:cs="Menlo"/>
          <w:color w:val="38B9C7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</w:t>
      </w: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protocol.tcp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The host and port to receive the new event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#host: "localhost:9000"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Character used to split new message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line_delimiter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"\n"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Maximum size in bytes of the message received over TCP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max_message_size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20MiB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The number of seconds of inactivity before a remote connection is closed.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#timeout: 300s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Use SSL settings for TCP.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ssl.enabled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true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List of supported/valid TLS versions. By default all TLS versions 1.0 up to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1.2 are enabled.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ssl.supported_protocols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[TLSv1.0, TLSv1.1, TLSv1.2]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SSL configuration. By default is off.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List of root certificates for client verifications</w:t>
      </w:r>
    </w:p>
    <w:p w:rsidR="00A72F98" w:rsidRDefault="00A72F98" w:rsidP="00A72F98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ssl.certificate_authorities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pki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/root/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ca.pem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"]</w:t>
      </w:r>
    </w:p>
    <w:p w:rsidR="00A72F98" w:rsidRDefault="00A72F98" w:rsidP="00A72F98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</w:t>
      </w:r>
      <w:r>
        <w:rPr>
          <w:rFonts w:ascii="Menlo" w:hAnsi="Menlo" w:cs="Menlo"/>
          <w:color w:val="38B9C7"/>
          <w:sz w:val="22"/>
          <w:szCs w:val="22"/>
        </w:rPr>
        <w:t># Certificate for SSL server authentication.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ssl.certificate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pki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/client/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cert.pem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Server Certificate Key,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ssl.key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pki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/client/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cert.key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Optional passphrase for decrypting the Certificate Key.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ssl.key_passphrase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''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 xml:space="preserve">    # Configure cipher suites to be used for SSL connections.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ssl.cipher_suites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[]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Configure curve types for ECDHE based cipher suites.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ssl.curve_types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[]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Configure what types of client authentication are supported. Valid options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are `none`, `optional`, and `required`. When `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certificate_authorities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` is set it will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default to `required` otherwise it will be set to `none`.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ssl.client_authentication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"required"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#------------------------------ Container input --------------------------------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#- type: container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#enabled: false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Paths for container logs that should be crawled and fetched.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#paths: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 -/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/lib/docker/containers/*/*.log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stream to filter to a specific stream: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stdout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, stderr or all (default)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#stream: all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#==========================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autodiscover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===================</w:t>
      </w:r>
      <w:r>
        <w:rPr>
          <w:rFonts w:ascii="Menlo" w:hAnsi="Menlo" w:cs="Menlo"/>
          <w:color w:val="38B9C7"/>
          <w:sz w:val="22"/>
          <w:szCs w:val="22"/>
        </w:rPr>
        <w:t>=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Autodiscover allows you to detect changes in the system and spawn new modules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or inputs as they happen.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filebeat.autodiscover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List of enabled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autodiscover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providers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 providers: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   - type: docker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     templates: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       - condition: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         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equals.docker.container.image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busybox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         config: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           - type: container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r>
        <w:rPr>
          <w:rFonts w:ascii="Menlo" w:hAnsi="Menlo" w:cs="Menlo"/>
          <w:color w:val="000000"/>
          <w:sz w:val="22"/>
          <w:szCs w:val="22"/>
        </w:rPr>
        <w:t xml:space="preserve">              </w:t>
      </w:r>
      <w:r>
        <w:rPr>
          <w:rFonts w:ascii="Menlo" w:hAnsi="Menlo" w:cs="Menlo"/>
          <w:color w:val="38B9C7"/>
          <w:sz w:val="22"/>
          <w:szCs w:val="22"/>
        </w:rPr>
        <w:t>paths: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38B9C7"/>
          <w:sz w:val="22"/>
          <w:szCs w:val="22"/>
        </w:rPr>
        <w:t>- 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/lib/docker/containers/${data.docker.container.id}/*.log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#=========================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global options ===================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Registry data path. If a relative path is used, it is considered relative to the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data path.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filebeat.registry.path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${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path.data</w:t>
      </w:r>
      <w:proofErr w:type="spellEnd"/>
      <w:r>
        <w:rPr>
          <w:rFonts w:ascii="Menlo" w:hAnsi="Menlo" w:cs="Menlo"/>
          <w:color w:val="38B9C7"/>
          <w:sz w:val="22"/>
          <w:szCs w:val="22"/>
        </w:rPr>
        <w:t>}/registry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permissions mask to apply on registry data, and meta files. The default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value is 0600.  Must be a valid Unix-style file permissions mask expressed in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octal notation.  This option is not supported on Windows.</w:t>
      </w:r>
    </w:p>
    <w:p w:rsidR="00A72F98" w:rsidRDefault="00A72F98" w:rsidP="00A72F98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filebeat.registry.file_permissions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0600</w:t>
      </w:r>
    </w:p>
    <w:p w:rsidR="00A72F98" w:rsidRDefault="00A72F98" w:rsidP="00C71AB9">
      <w:pPr>
        <w:rPr>
          <w:rFonts w:ascii="Menlo" w:hAnsi="Menlo" w:cs="Menlo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timeout value that controls when registry entries are written to disk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(flushed). When an unwritten update exceeds this value, it triggers a write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to disk. When flush is set to 0s, the registry is written to disk after each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batch of events has been published successfully. The default value is 0s.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filebeat.registry.flush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0s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Starting with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7.0, the registry uses a new directory format to store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state. After you upgrade,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will automatically migrate a 6.x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registry file to use the new directory format. If you changed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filebeat.registry.path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while upgrading, set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filebeat.registry.migrate_file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to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point to the old registry file.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filebeat.registry.migrate_file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${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path.data</w:t>
      </w:r>
      <w:proofErr w:type="spellEnd"/>
      <w:r>
        <w:rPr>
          <w:rFonts w:ascii="Menlo" w:hAnsi="Menlo" w:cs="Menlo"/>
          <w:color w:val="38B9C7"/>
          <w:sz w:val="22"/>
          <w:szCs w:val="22"/>
        </w:rPr>
        <w:t>}/registry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By default Ingest pipelines are not updated if a pipeline with the same ID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already exists. If this option is enabled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overwrites pipelines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everytime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a new Elasticsearch connection is established.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filebeat.overwrite_pipelines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How long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waits on shutdown for the publisher to finish.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Default is 0, not waiting.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filebeat.shutdown_timeout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0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Enable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config reloading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filebeat.config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#inputs: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#enabled: false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#path: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inputs.d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/*.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yml</w:t>
      </w:r>
      <w:proofErr w:type="spellEnd"/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reload.enabled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true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reload.period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10s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#modules: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#enabled: false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 xml:space="preserve">    #path: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modules.d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/*.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yml</w:t>
      </w:r>
      <w:proofErr w:type="spellEnd"/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reload.enabled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true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reload.period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10s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#================================ General ============================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name of the shipper that publishes the network data. It can be used to group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all the transactions sent by a single shipper in the web interface.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If this options is not defined, the hostname is used.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#name: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tags of the shipper are included in their own field with each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transaction published. Tags make it easy to group servers by different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logical properties.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#tags: ["service-X", "web-tier"]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Optional fields that you can specify to add additional information to the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output. Fields can be scalar values, arrays, dictionaries, or any nested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combination of these.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#fields: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env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staging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If this option is set to true, the custom fields are stored as top-level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fields in the output document instead of being grouped under a fields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sub-dictionary. Default is false.</w:t>
      </w:r>
    </w:p>
    <w:p w:rsidR="00A72F98" w:rsidRDefault="00A72F98" w:rsidP="00A72F98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fields_under_root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A72F98" w:rsidRDefault="00A72F98" w:rsidP="00A72F98">
      <w:pPr>
        <w:rPr>
          <w:rFonts w:ascii="Menlo" w:hAnsi="Menlo" w:cs="Menlo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Internal queue configuration for buffering events to be published.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#queue: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Queue type by name (default 'mem')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memory queue will present all available events (up to the outputs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bulk_max_size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) to the output, the moment the output is ready to server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another batch of events.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#mem: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Max number of events the queue can buffer.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#events: 4096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Hints the minimum number of events stored in the queue,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before providing a batch of events to the outputs.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The default value is set to 2048.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A value of 0 ensures events are immediately available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to be sent to the outputs.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flush.min_events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2048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Maximum duration after which events are available to the outputs,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if the number of events stored in the queue is &lt; `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flush.min_events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`.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flush.timeout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1s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spool queue will store events in a local spool file, before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forwarding the events to the outputs.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Beta: spooling to disk is currently a beta feature. Use with care.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spool file is a circular buffer, which blocks once the file/buffer is full.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Events are put into a write buffer and flushed once the write buffer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is full or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flush_timeout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is triggered.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Once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ACKed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by the output, events are removed immediately from the queue,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making space for new events to be persisted.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#spool: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The file namespace configures the file path and the file creation settings.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Once the file exists, the `size`, `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page_size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` and `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prealloc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` settings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will have no more effect.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#file: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 Location of spool file. The default value is ${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path.data</w:t>
      </w:r>
      <w:proofErr w:type="spellEnd"/>
      <w:r>
        <w:rPr>
          <w:rFonts w:ascii="Menlo" w:hAnsi="Menlo" w:cs="Menlo"/>
          <w:color w:val="38B9C7"/>
          <w:sz w:val="22"/>
          <w:szCs w:val="22"/>
        </w:rPr>
        <w:t>}/spool.dat.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#path: "${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path.data</w:t>
      </w:r>
      <w:proofErr w:type="spellEnd"/>
      <w:r>
        <w:rPr>
          <w:rFonts w:ascii="Menlo" w:hAnsi="Menlo" w:cs="Menlo"/>
          <w:color w:val="38B9C7"/>
          <w:sz w:val="22"/>
          <w:szCs w:val="22"/>
        </w:rPr>
        <w:t>}/spool.dat"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 Configure file permissions if file is created. The default value is 0600.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#permissions: 0600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 File size hint. The spool blocks, once this limit is reached. The default value is 100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MiB</w:t>
      </w:r>
      <w:proofErr w:type="spellEnd"/>
      <w:r>
        <w:rPr>
          <w:rFonts w:ascii="Menlo" w:hAnsi="Menlo" w:cs="Menlo"/>
          <w:color w:val="38B9C7"/>
          <w:sz w:val="22"/>
          <w:szCs w:val="22"/>
        </w:rPr>
        <w:t>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#size: 100MiB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 The files page size. A file is split into multiple pages of the same size. The default value is 4KiB.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page_size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4KiB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 If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prealloc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is set, the required space for the file is reserved using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 truncate. The default value is true.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prealloc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true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Spool writer settings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 xml:space="preserve">    # Events are serialized into a write buffer. The write buffer is flushed if: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- The buffer limit has been reached.</w:t>
      </w:r>
    </w:p>
    <w:p w:rsidR="00A72F98" w:rsidRDefault="00A72F98" w:rsidP="00A72F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- The configured limit of buffered events is reached.</w:t>
      </w:r>
    </w:p>
    <w:p w:rsidR="00A72F98" w:rsidRDefault="00A72F98" w:rsidP="00A72F98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- The flush timeout is triggered.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38B9C7"/>
          <w:sz w:val="22"/>
          <w:szCs w:val="22"/>
        </w:rPr>
        <w:t>#write: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 Sets the write buffer size.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buffer_size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1MiB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 Maximum duration after which events are flushed if the write buffer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 is not full yet. The default value is 1s.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flush.timeout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1s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 Number of maximum buffered events. The write buffer is flushed once the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 limit is reached.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flush.events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16384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 Configure the on-disk event encoding. The encoding can be changed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 between restarts.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 Valid encodings are: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json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ubjson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, and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cbor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#codec: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cbor</w:t>
      </w:r>
      <w:proofErr w:type="spellEnd"/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#read: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 Reader flush timeout, waiting for more events to become available, so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 to fill a complete batch as required by the outputs.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 If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flush_timeout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is 0, all available events are forwarded to the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 outputs immediately.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 The default value is 0s.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flush.timeout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0s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Sets the maximum number of CPUs that can be executing simultaneously. The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default is the number of logical CPUs available in the system.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max_procs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#================================ Processors ===================================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Processors are used to reduce the number of fields in the exported event or to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enhance the event with external metadata. This section defines a list of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processors that are applied one by one and the first one receives the initial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event: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>#   event -&gt; filter1 -&gt; event1 -&gt; filter2 -&gt;event2 ...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The supported processors are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drop_fields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drop_event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include_fields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,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decode_json_fields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, and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add_cloud_metadata</w:t>
      </w:r>
      <w:proofErr w:type="spellEnd"/>
      <w:r>
        <w:rPr>
          <w:rFonts w:ascii="Menlo" w:hAnsi="Menlo" w:cs="Menlo"/>
          <w:color w:val="38B9C7"/>
          <w:sz w:val="22"/>
          <w:szCs w:val="22"/>
        </w:rPr>
        <w:t>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For example, you can use the following processors to keep the fields that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contain CPU load percentages, but remove the fields that contain CPU ticks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values: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#processors: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include_fields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   fields: ["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cpu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"]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drop_fields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   fields: ["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cpu.user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", "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cpu.system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"]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following example drops the events that have the HTTP response code 200: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following example renames the field a to b: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#processors: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#- rename: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   fields: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      - from: "a"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        to: "b"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following example tokenizes the string into fields: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#processors: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#- dissect: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   tokenizer: "%{key1} - %{key2}"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   field: "message"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 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target_prefix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"dissect"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following example enriches each event with metadata from the cloud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provider about the host machine. It works on EC2, GCE,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DigitalOcean</w:t>
      </w:r>
      <w:proofErr w:type="spellEnd"/>
      <w:r>
        <w:rPr>
          <w:rFonts w:ascii="Menlo" w:hAnsi="Menlo" w:cs="Menlo"/>
          <w:color w:val="38B9C7"/>
          <w:sz w:val="22"/>
          <w:szCs w:val="22"/>
        </w:rPr>
        <w:t>,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Tencent Cloud, and Alibaba Cloud.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#processors: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add_cloud_metadata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~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following example enriches each event with the machine's local time zone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offset from UTC.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#processors: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 xml:space="preserve">#-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add_locale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   format: offset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following example enriches each event with docker metadata, it matches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given fields to an existing container id and adds info from that container: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#processors: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add_docker_metadata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   host: "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unix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:///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/run/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docker.sock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 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match_fields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["system.process.cgroup.id"]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 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match_pids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["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process.pid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", "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process.ppid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"]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 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match_source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true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 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match_source_index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4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 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match_short_id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 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cleanup_timeout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60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 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labels.dedot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   # To connect to Docker over TLS you must specify a client and CA certificate.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  # 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certificate_authority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pki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/root/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ca.pem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   #  certificate:           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pki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/client/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cert.pem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   #  key:</w:t>
      </w:r>
      <w:r>
        <w:rPr>
          <w:rFonts w:ascii="Menlo" w:hAnsi="Menlo" w:cs="Menlo"/>
          <w:color w:val="000000"/>
          <w:sz w:val="22"/>
          <w:szCs w:val="22"/>
        </w:rPr>
        <w:t xml:space="preserve">                   </w:t>
      </w:r>
      <w:r>
        <w:rPr>
          <w:rFonts w:ascii="Menlo" w:hAnsi="Menlo" w:cs="Menlo"/>
          <w:color w:val="38B9C7"/>
          <w:sz w:val="22"/>
          <w:szCs w:val="22"/>
        </w:rPr>
        <w:t>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pki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/client/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cert.key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following example enriches each event with docker metadata, it matches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container id from log path available in `source` field (by default it expects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it to be 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/lib/docker/containers/*/*.log).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#processors: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add_docker_metadata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~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164472" w:rsidRDefault="00164472" w:rsidP="00164472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following example enriches each event with host metadata.</w:t>
      </w:r>
    </w:p>
    <w:p w:rsidR="00164472" w:rsidRDefault="00164472" w:rsidP="00164472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#processors: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add_host_metadata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netinfo.enabled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following example enriches each event with process metadata using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process IDs included in the event.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#processors: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add_process_metadata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 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match_pids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["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system.process.ppid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"]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  target: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system.process.parent</w:t>
      </w:r>
      <w:proofErr w:type="spellEnd"/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following example decodes fields containing JSON strings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># and replaces the strings with valid JSON objects.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#processors: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decode_json_fields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   fields: ["field1", "field2", ...]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 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process_array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 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max_depth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   target: ""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 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overwrite_keys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#processors: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decompress_gzip_field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   from: "field1"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   to: "field2"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 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ignore_missing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 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fail_on_error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true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The following example copies the value of message to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message_copied</w:t>
      </w:r>
      <w:proofErr w:type="spellEnd"/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#processors: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copy_fields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   fields: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       - from: message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        to: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message_copied</w:t>
      </w:r>
      <w:proofErr w:type="spellEnd"/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 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fail_on_error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true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 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ignore_missing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following example truncates the value of message to 1024 bytes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#processors: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truncate_fields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   fields: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     - message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 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max_bytes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1024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 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fail_on_error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 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ignore_missing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true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The following example preserves the raw message under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event.original</w:t>
      </w:r>
      <w:proofErr w:type="spellEnd"/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#processors: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copy_fields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   fields: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       - from: message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        to: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event.original</w:t>
      </w:r>
      <w:proofErr w:type="spellEnd"/>
    </w:p>
    <w:p w:rsidR="00164472" w:rsidRDefault="00164472" w:rsidP="00164472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 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fail_on_error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 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ignore_missing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true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truncate_fields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   fields: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    -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event.original</w:t>
      </w:r>
      <w:proofErr w:type="spellEnd"/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 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max_bytes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1024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 xml:space="preserve">#   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fail_on_error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 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ignore_missing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true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#============================= Elastic Cloud =========</w:t>
      </w:r>
      <w:r>
        <w:rPr>
          <w:rFonts w:ascii="Menlo" w:hAnsi="Menlo" w:cs="Menlo"/>
          <w:color w:val="38B9C7"/>
          <w:sz w:val="22"/>
          <w:szCs w:val="22"/>
        </w:rPr>
        <w:t>=</w:t>
      </w:r>
      <w:r>
        <w:rPr>
          <w:rFonts w:ascii="Menlo" w:hAnsi="Menlo" w:cs="Menlo"/>
          <w:color w:val="38B9C7"/>
          <w:sz w:val="22"/>
          <w:szCs w:val="22"/>
        </w:rPr>
        <w:t>===============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These settings simplify using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with the Elastic Cloud (https://cloud.elastic.co/).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cloud.id setting overwrites the `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output.elasticsearch.hosts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` and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`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setup.kibana.host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` options.</w:t>
      </w:r>
    </w:p>
    <w:p w:rsidR="00164472" w:rsidRDefault="00164472" w:rsidP="00164472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You can find the `cloud.id` in the Elastic Cloud web UI.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#cloud.id: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cloud.auth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setting overwrites the `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output.elasticsearch.username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` and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`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output.elasticsearch.password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` settings. The format is `&lt;user&gt;:&lt;pass&gt;`.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cloud.auth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#================================ Outputs ====================</w:t>
      </w:r>
      <w:r w:rsidR="00A53C6A">
        <w:rPr>
          <w:rFonts w:ascii="Menlo" w:hAnsi="Menlo" w:cs="Menlo"/>
          <w:color w:val="38B9C7"/>
          <w:sz w:val="22"/>
          <w:szCs w:val="22"/>
        </w:rPr>
        <w:t>==</w:t>
      </w:r>
      <w:r>
        <w:rPr>
          <w:rFonts w:ascii="Menlo" w:hAnsi="Menlo" w:cs="Menlo"/>
          <w:color w:val="38B9C7"/>
          <w:sz w:val="22"/>
          <w:szCs w:val="22"/>
        </w:rPr>
        <w:t>======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Configure what output to use when sending the data collected by the beat.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#-------------------------- Elasticsearch output ---------------------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output.elasticsearch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Boolean flag to enable or disable the output module.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#enabled: true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Array of hosts to connect to.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Scheme and port can be left out and will be set to the default (http and 9200)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In case you specify and additional path, the scheme is required: http://localhost:9200/path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IPv6 addresses should always be defined as: https://[2001:db8::1]:9200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hosts: ["10.3.0.4:9200"]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username: "elastic"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password: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changeme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Set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gzip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compression level.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compression_level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0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escaping HTML symbols in strings.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escape_html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Optional protocol and basic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auth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credentials.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#protocol: "https"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#username: "elastic"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#password: "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changeme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Dictionary of HTTP parameters to pass within the URL with index operations.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#parameters: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#param1: value1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#param2: value2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Number of workers per Elasticsearch host.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#worker: 1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Optional index name. The default is "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 plus date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and generates [filebeat-]YYYY.MM.DD keys.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In case you modify this pattern you must update setup.template.name and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setup.template.pattern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accordingly.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#index: "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-%{[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agent.version</w:t>
      </w:r>
      <w:proofErr w:type="spellEnd"/>
      <w:r>
        <w:rPr>
          <w:rFonts w:ascii="Menlo" w:hAnsi="Menlo" w:cs="Menlo"/>
          <w:color w:val="38B9C7"/>
          <w:sz w:val="22"/>
          <w:szCs w:val="22"/>
        </w:rPr>
        <w:t>]}-%{+yyyy.MM.dd}"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Optional ingest node pipeline. By default no pipeline will be used.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#pipeline: ""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Optional HTTP path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#path: 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elasticsearch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Custom HTTP headers to add to each request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</w:t>
      </w:r>
      <w:r>
        <w:rPr>
          <w:rFonts w:ascii="Menlo" w:hAnsi="Menlo" w:cs="Menlo"/>
          <w:color w:val="38B9C7"/>
          <w:sz w:val="22"/>
          <w:szCs w:val="22"/>
        </w:rPr>
        <w:t>#headers: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 X-My-Header: Contents of the header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Proxy server URL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proxy_url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http://proxy:3128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Whether to disable proxy settings for outgoing connections. If true, this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takes precedence over both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proxy_url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field and any environment settings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(HTTP_PROXY, HTTPS_PROXY). The default is false.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proxy_disable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number of times a particular Elasticsearch index operation is attempted. If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indexing operation doesn't succeed after this many retries, the events are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dropped. The default is 3.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max_retries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3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maximum number of events to bulk in a single Elasticsearch bulk API index request.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default is 50.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bulk_max_size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50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 xml:space="preserve">  # The number of seconds to wait before trying to reconnect to Elasticsearch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after a network error. After waiting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backoff.init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seconds, the Beat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tries to reconnect. If the attempt fails,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timer is increased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exponentially up to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backoff.max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. After a successful connection,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</w:t>
      </w:r>
      <w:proofErr w:type="spellEnd"/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timer is reset. The default is 1s.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backoff.init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1s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maximum number of seconds to wait before attempting to connect to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Elasticsearch after a network error. The default is 60s.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backoff.max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60s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HTTP request timeout before failing a request to Elasticsearch.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#timeout: 90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Use SSL settings for HTTPS.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ssl.enabled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true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SSL verification mode. If `none` is configured, all server hosts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and certificates will be accepted. In this mode, SSL-based connections are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susceptible to man-in-the-middle attacks. Use only for testing. Default is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`full`.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ssl.verification_mode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full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List of supported/valid TLS versions. By default all TLS versions from 1.0 up to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1.2 are enabled.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ssl.supported_protocols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[TLSv1.0, TLSv1.1, TLSv1.2]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List of root certificates for HTTPS server verifications</w:t>
      </w:r>
    </w:p>
    <w:p w:rsidR="00164472" w:rsidRDefault="00164472" w:rsidP="00164472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ssl.certificate_authorities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pki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/root/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ca.pem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"]</w:t>
      </w:r>
    </w:p>
    <w:p w:rsidR="00164472" w:rsidRDefault="00164472" w:rsidP="00164472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</w:t>
      </w:r>
      <w:r>
        <w:rPr>
          <w:rFonts w:ascii="Menlo" w:hAnsi="Menlo" w:cs="Menlo"/>
          <w:color w:val="38B9C7"/>
          <w:sz w:val="22"/>
          <w:szCs w:val="22"/>
        </w:rPr>
        <w:t xml:space="preserve"> # Certificate for SSL client authentication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ssl.certificate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pki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/client/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cert.pem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Client certificate key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ssl.key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pki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/client/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cert.key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Optional passphrase for decrypting the certificate key.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ssl.key_passphrase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''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cipher suites to be used for SSL connections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ssl.cipher_suites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[]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curve types for ECDHE-based cipher suites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ssl.curve_types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[]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what types of renegotiation are supported. Valid options are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never, once, and freely. Default is never.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ssl.renegotiation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never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#----------------------------- Logstash output ----------------------</w:t>
      </w:r>
      <w:r w:rsidR="00A53C6A">
        <w:rPr>
          <w:rFonts w:ascii="Menlo" w:hAnsi="Menlo" w:cs="Menlo"/>
          <w:color w:val="38B9C7"/>
          <w:sz w:val="22"/>
          <w:szCs w:val="22"/>
        </w:rPr>
        <w:t>-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output.logstash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Boolean flag to enable or disable the output module.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#enabled: true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Logstash hosts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#hosts: ["localhost:5044"]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Number of workers per Logstash host.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#worker: 1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Set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gzip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compression level.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compression_level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3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escaping HTML symbols in strings.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escape_html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Optional maximum time to live for a connection to Logstash, after which the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connection will be re-established.  A value of `0s` (the default) will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disable this feature.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Not yet supported for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async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connections (i.e. with the "pipelining" option set)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ttl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30s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Optionally load-balance events between Logstash hosts. Default is false.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loadbalance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Number of batches to be sent asynchronously to Logstash while processing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new batches.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#pipelining: 2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If enabled only a subset of events in a batch of events is transferred per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transaction.  The number of events to be sent increases up to `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bulk_max_size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`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 xml:space="preserve">  # if no error is encountered.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slow_start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number of seconds to wait before trying to reconnect to Logstash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after a network error. After waiting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backoff.init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seconds, the Beat</w:t>
      </w:r>
    </w:p>
    <w:p w:rsidR="00164472" w:rsidRDefault="00164472" w:rsidP="00164472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tries to reconnect. If the attempt fails,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timer is increased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</w:t>
      </w:r>
      <w:r>
        <w:rPr>
          <w:rFonts w:ascii="Menlo" w:hAnsi="Menlo" w:cs="Menlo"/>
          <w:color w:val="38B9C7"/>
          <w:sz w:val="22"/>
          <w:szCs w:val="22"/>
        </w:rPr>
        <w:t xml:space="preserve"># exponentially up to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backoff.max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. After a successful connection,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</w:t>
      </w:r>
      <w:proofErr w:type="spellEnd"/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timer is reset. The default is 1s.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backoff.init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1s</w:t>
      </w: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64472" w:rsidRDefault="00164472" w:rsidP="00164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maximum number of seconds to wait before attempting to connect to</w:t>
      </w:r>
    </w:p>
    <w:p w:rsidR="00164472" w:rsidRDefault="00164472" w:rsidP="00164472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Logstash after a network error. The default is 60s.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</w:t>
      </w:r>
      <w:r>
        <w:rPr>
          <w:rFonts w:ascii="Menlo" w:hAnsi="Menlo" w:cs="Menlo"/>
          <w:color w:val="38B9C7"/>
          <w:sz w:val="22"/>
          <w:szCs w:val="22"/>
        </w:rPr>
        <w:t xml:space="preserve">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backoff.max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60s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Optional index name. The default index name is set to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in all lowercase.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#index: '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'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SOCKS5 proxy server URL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proxy_url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socks5://user:password@socks5-server:2233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Resolve names locally when using a proxy server. Defaults to false.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proxy_use_local_resolver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Enable SSL support. SSL is automatically enabled if any SSL setting is set.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ssl.enabled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true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SSL verification mode. If `none` is configured, all server hosts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and certificates will be accepted. In this mode, SSL based connections are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susceptible to man-in-the-middle attacks. Use only for testing. Default is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`full`.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ssl.verification_mode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full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List of supported/valid TLS versions. By default all TLS versions from 1.0 up to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1.2 are enabled.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ssl.supported_protocols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[TLSv1.0, TLSv1.1, TLSv1.2]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Optional SSL configuration options. SSL is off by default.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List of root certificates for HTTPS server verifications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ssl.certificate_authorities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pki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/root/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ca.pem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"]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Certificate for SSL client authentication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ssl.certificate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pki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/client/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cert.pem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Client certificate key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ssl.key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pki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/client/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cert.key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Optional passphrase for decrypting the Certificate Key.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ssl.key_passphrase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''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cipher suites to be used for SSL connections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ssl.cipher_suites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[]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curve types for ECDHE-based cipher suites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ssl.curve_types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[]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what types of renegotiation are supported. Valid options are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never, once, and freely. Default is never.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ssl.renegotiation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never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number of times to retry publishing an event after a publishing failure.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After the specified number of retries, the events are typically dropped.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Some Beats, such as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and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Winlogbeat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, ignore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max_retries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setting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and retry until all events are published.  Set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max_retries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to a value less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than 0 to retry until all events are published. The default is 3.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max_retries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3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maximum number of events to bulk in a single Logstash request. The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default is 2048.</w:t>
      </w:r>
    </w:p>
    <w:p w:rsidR="00B01859" w:rsidRDefault="00B01859" w:rsidP="00B01859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bulk_max_size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2048</w:t>
      </w:r>
    </w:p>
    <w:p w:rsidR="00B01859" w:rsidRDefault="00B01859" w:rsidP="00B01859">
      <w:pPr>
        <w:rPr>
          <w:rFonts w:ascii="Menlo" w:hAnsi="Menlo" w:cs="Menlo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</w:t>
      </w:r>
      <w:r>
        <w:rPr>
          <w:rFonts w:ascii="Menlo" w:hAnsi="Menlo" w:cs="Menlo"/>
          <w:color w:val="38B9C7"/>
          <w:sz w:val="22"/>
          <w:szCs w:val="22"/>
        </w:rPr>
        <w:t xml:space="preserve"> # The number of seconds to wait for responses from the Logstash server before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timing out. The default is 30s.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#timeout: 30s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#------------------------------- Kafka output ------------------------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output.kafka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Boolean flag to enable or disable the output module.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#enabled: true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list of Kafka broker addresses from which to fetch the cluster metadata.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 xml:space="preserve">  # The cluster metadata contain the actual Kafka brokers events are published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to.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#hosts: ["localhost:9092"]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Kafka topic used for produced events. The setting can be a format string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using any event field. To set the topic from document type use `%{[type]}`.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#topic: beats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Kafka event key setting. Use format string to create a unique event key.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By default no event key will be generated.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#key: ''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Kafka event partitioning strategy. Default hashing strategy is `hash`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using the `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output.kafka.key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` setting or randomly distributes events if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`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output.kafka.key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` is not configured.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partition.hash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If enabled, events will only be published to partitions with reachable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leaders. Default is false.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reachable_only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Configure alternative event field names used to compute the hash value.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If empty `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output.kafka.key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` setting will be used.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Default value is empty list.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#hash: []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Authentication details. Password is required if username is set.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#username: ''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#password: ''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Kafka version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is assumed to run against. Defaults to the "1.0.0".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#version: '1.0.0'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JSON encoding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codec.json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Pretty-print JSON event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#pretty: false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Configure escaping HTML symbols in strings.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escape_html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 xml:space="preserve">  # Metadata update configuration. Metadata contains leader information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used to decide which broker to use when publishing.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#metadata: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Max metadata request retry attempts when cluster is in middle of leader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election. Defaults to 3 retries.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retry.max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3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Wait time between retries during leader elections. Default is 250ms.</w:t>
      </w:r>
    </w:p>
    <w:p w:rsidR="00B01859" w:rsidRDefault="00B01859" w:rsidP="00B01859">
      <w:pPr>
        <w:rPr>
          <w:rFonts w:ascii="Menlo" w:hAnsi="Menlo" w:cs="Menlo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38B9C7"/>
          <w:sz w:val="22"/>
          <w:szCs w:val="22"/>
        </w:rPr>
        <w:t xml:space="preserve"> # Refresh metadata interval. Defaults to every 10 minutes.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refresh_frequency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10m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Strategy for fetching the topics metadata from the broker. Default is false.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#full: false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number of concurrent load-balanced Kafka output workers.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#worker: 1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number of times to retry publishing an event after a publishing failure.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After the specified number of retries, events are typically dropped.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Some Beats, such as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, ignore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max_retries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setting and retry until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all events are published.  Set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max_retries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to a value less than 0 to retry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until all events are published. The default is 3.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max_retries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3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maximum number of events to bulk in a single Kafka request. The default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is 2048.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bulk_max_size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2048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Duration to wait before sending bulk Kafka request. 0 is no delay. The default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is 0.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bulk_flush_frequency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0s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number of seconds to wait for responses from the Kafka brokers before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timing out. The default is 30s.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#timeout: 30s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maximum duration a broker will wait for number of required ACKs. The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 xml:space="preserve">  # default is 10s.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broker_timeout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10s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number of messages buffered for each Kafka broker. The default is 256.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channel_buffer_size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256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keep-alive period for an active network connection. If 0s, keep-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alives</w:t>
      </w:r>
      <w:proofErr w:type="spellEnd"/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are disabled. The default is 0 seconds.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keep_alive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0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Sets the output compression codec. Must be one of none, snappy and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gzip</w:t>
      </w:r>
      <w:proofErr w:type="spellEnd"/>
      <w:r>
        <w:rPr>
          <w:rFonts w:ascii="Menlo" w:hAnsi="Menlo" w:cs="Menlo"/>
          <w:color w:val="38B9C7"/>
          <w:sz w:val="22"/>
          <w:szCs w:val="22"/>
        </w:rPr>
        <w:t>. The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default is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gzip</w:t>
      </w:r>
      <w:proofErr w:type="spellEnd"/>
      <w:r>
        <w:rPr>
          <w:rFonts w:ascii="Menlo" w:hAnsi="Menlo" w:cs="Menlo"/>
          <w:color w:val="38B9C7"/>
          <w:sz w:val="22"/>
          <w:szCs w:val="22"/>
        </w:rPr>
        <w:t>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#compression: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gzip</w:t>
      </w:r>
      <w:proofErr w:type="spellEnd"/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Set the compression level. Currently only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gzip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provides a compression level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between 0 and 9. The default value is chosen by the compression algorithm.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compression_level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4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maximum permitted size of JSON-encoded messages. Bigger messages will be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dropped. The default value is 1000000 (bytes). This value should be equal to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or less than the broker's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message.max.bytes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max_message_bytes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1000000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ACK reliability level required from broker. 0=no response, 1=wait for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local commit, -1=wait for all replicas to commit. The default is 1.  Note: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If set to 0, no ACKs are returned by Kafka. Messages might be lost silently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on error.</w:t>
      </w:r>
    </w:p>
    <w:p w:rsidR="00B01859" w:rsidRDefault="00B01859" w:rsidP="00B01859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required_acks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</w:t>
      </w:r>
      <w:r>
        <w:rPr>
          <w:rFonts w:ascii="Menlo" w:hAnsi="Menlo" w:cs="Menlo"/>
          <w:color w:val="38B9C7"/>
          <w:sz w:val="22"/>
          <w:szCs w:val="22"/>
        </w:rPr>
        <w:t># The configurable ClientID used for logging, debugging, and auditing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purposes.  The default is "beats".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client_id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beats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Enable SSL support. SSL is automatically enabled if any SSL setting is set.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ssl.enabled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true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Optional SSL configuration options. SSL is off by default.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List of root certificates for HTTPS server verifications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ssl.certificate_authorities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pki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/root/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ca.pem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"]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SSL verification mode. If `none` is configured, all server hosts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and certificates will be accepted. In this mode, SSL based connections are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susceptible to man-in-the-middle attacks. Use only for testing. Default is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`full`.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ssl.verification_mode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full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List of supported/valid TLS versions. By default all TLS versions from 1.0 up to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1.2 are enabled.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ssl.supported_protocols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[TLSv1.0, TLSv1.1, TLSv1.2]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Certificate for SSL client authentication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ssl.certificate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pki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/client/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cert.pem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Client Certificate Key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ssl.key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pki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/client/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cert.key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Optional passphrase for decrypting the Certificate Key.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ssl.key_passphrase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''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cipher suites to be used for SSL connections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ssl.cipher_suites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[]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curve types for ECDHE-based cipher suites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ssl.curve_types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[]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what types of renegotiation are supported. Valid options are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never, once, and freely. Default is never.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ssl.renegotiation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never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#-------------------------------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Redis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output ------------------------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output.redis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Boolean flag to enable or disable the output module.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#enabled: true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JSON encoding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codec.json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Pretty print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json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event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#pretty: false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Configure escaping HTML symbols in strings.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escape_html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list of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Redis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servers to connect to. If load-balancing is enabled, the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 xml:space="preserve">  # events are distributed to the servers in the list. If one server becomes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unreachable, the events are distributed to the reachable servers only.</w:t>
      </w:r>
    </w:p>
    <w:p w:rsidR="00B01859" w:rsidRDefault="00B01859" w:rsidP="00B01859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#hosts: ["localhost:6379"]</w:t>
      </w:r>
    </w:p>
    <w:p w:rsidR="00B01859" w:rsidRDefault="00B01859" w:rsidP="00B01859">
      <w:pPr>
        <w:rPr>
          <w:rFonts w:ascii="Menlo" w:hAnsi="Menlo" w:cs="Menlo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</w:t>
      </w:r>
      <w:r>
        <w:rPr>
          <w:rFonts w:ascii="Menlo" w:hAnsi="Menlo" w:cs="Menlo"/>
          <w:color w:val="38B9C7"/>
          <w:sz w:val="22"/>
          <w:szCs w:val="22"/>
        </w:rPr>
        <w:t xml:space="preserve"># The name of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Redis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list or channel the events are published to. The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default is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#key: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password to authenticate to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Redis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with. The default is no authentication.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#password: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Redis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database number where the events are published. The default is 0.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db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0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Redis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data type to use for publishing events. If the data type is list,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Redis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RPUSH command is used. If the data type is channel,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Redis</w:t>
      </w:r>
      <w:proofErr w:type="spellEnd"/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PUBLISH command is used. The default value is list.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#datatype: list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number of workers to use for each host configured to publish events to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Redis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. Use this setting along with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loadbalance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option. For example, if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you have 2 hosts and 3 workers, in total 6 workers are started (3 for each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host).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#worker: 1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If set to true and multiple hosts or workers are configured, the output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plugin load balances published events onto all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Redis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hosts. If set to false,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output plugin sends all events to only one host (determined at random)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and will switch to another host if the currently selected one becomes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unreachable. The default value is true.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loadbalance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true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Redis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connection timeout in seconds. The default is 5 seconds.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#timeout: 5s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 xml:space="preserve">  # The number of times to retry publishing an event after a publishing failure.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After the specified number of retries, the events are typically dropped.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Some Beats, such as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, ignore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max_retries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setting and retry until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all events are published. Set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max_retries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to a value less than 0 to retry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until all events are published. The default is 3.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max_retries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3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number of seconds to wait before trying to reconnect to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Redis</w:t>
      </w:r>
      <w:proofErr w:type="spellEnd"/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after a network error. After waiting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backoff.init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seconds, the Beat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tries to reconnect. If the attempt fails,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timer is increased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exponentially up to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backoff.max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. After a successful connection,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</w:t>
      </w:r>
      <w:proofErr w:type="spellEnd"/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timer is reset. The default is 1s.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backoff.init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1s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maximum number of seconds to wait before attempting to connect to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Redis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after a network error. The default is 60s.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backoff.max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60s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maximum number of events to bulk in a single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Redis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request or pipeline.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default is 2048.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bulk_max_size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2048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URL of the SOCKS5 proxy to use when connecting to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Redis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servers. The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value must be a URL with a scheme of socks5://.</w:t>
      </w:r>
    </w:p>
    <w:p w:rsidR="00B01859" w:rsidRDefault="00B01859" w:rsidP="00B01859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proxy_url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B01859" w:rsidRDefault="00B01859" w:rsidP="00B01859">
      <w:pPr>
        <w:rPr>
          <w:rFonts w:ascii="Menlo" w:hAnsi="Menlo" w:cs="Menlo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</w:t>
      </w:r>
      <w:r>
        <w:rPr>
          <w:rFonts w:ascii="Menlo" w:hAnsi="Menlo" w:cs="Menlo"/>
          <w:color w:val="38B9C7"/>
          <w:sz w:val="22"/>
          <w:szCs w:val="22"/>
        </w:rPr>
        <w:t xml:space="preserve"># This option determines whether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Redis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hostnames are resolved locally when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using a proxy. The default value is false, which means that name resolution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occurs on the proxy server.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proxy_use_local_resolver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Enable SSL support. SSL is automatically enabled, if any SSL setting is set.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ssl.enabled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true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SSL verification mode. If `none` is configured, all server hosts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 xml:space="preserve">  # and certificates will be accepted. In this mode, SSL based connections are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susceptible to man-in-the-middle attacks. Use only for testing. Default is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`full`.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ssl.verification_mode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full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List of supported/valid TLS versions. By default all TLS versions 1.0 up to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1.2 are enabled.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ssl.supported_protocols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[TLSv1.0, TLSv1.1, TLSv1.2]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Optional SSL configuration options. SSL is off by default.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List of root certificates for HTTPS server verifications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ssl.certificate_authorities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pki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/root/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ca.pem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"]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Certificate for SSL client authentication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ssl.certificate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pki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/client/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cert.pem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Client Certificate Key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ssl.key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pki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/client/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cert.key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Optional passphrase for decrypting the Certificate Key.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ssl.key_passphrase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''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cipher suites to be used for SSL connections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ssl.cipher_suites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[]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curve types for ECDHE based cipher suites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ssl.curve_types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[]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what types of renegotiation are supported. Valid options are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never, once, and freely. Default is never.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ssl.renegotiation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never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#------------------------------- File output -------------------------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output.file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Boolean flag to enable or disable the output module.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#enabled: true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JSON encoding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codec.json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Pretty-print JSON event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#pretty: false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Configure escaping HTML symbols in strings.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escape_html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 xml:space="preserve">  # Path to the directory where to save the generated files. The option is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mandatory.</w:t>
      </w:r>
    </w:p>
    <w:p w:rsidR="00B01859" w:rsidRDefault="00B01859" w:rsidP="00B01859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#path: 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tmp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B01859" w:rsidRDefault="00B01859" w:rsidP="00B01859">
      <w:pPr>
        <w:rPr>
          <w:rFonts w:ascii="Menlo" w:hAnsi="Menlo" w:cs="Menlo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</w:t>
      </w:r>
      <w:r>
        <w:rPr>
          <w:rFonts w:ascii="Menlo" w:hAnsi="Menlo" w:cs="Menlo"/>
          <w:color w:val="38B9C7"/>
          <w:sz w:val="22"/>
          <w:szCs w:val="22"/>
        </w:rPr>
        <w:t># Name of the generated files. The default is `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` and it generates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files: `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`, `filebeat.1`, `filebeat.2`, etc.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#filename: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Maximum size in kilobytes of each file. When this size is reached, and on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every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restart, the files are rotated. The default value is 10240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kB.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rotate_every_kb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10000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Maximum number of files under path. When this number of files is reached,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oldest file is deleted and the rest are shifted from last to first. The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default is 7 files.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number_of_files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7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Permissions to use for file creation. The default is 0600.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#permissions: 0600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#----------------------------- Console output ------------------------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output.console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Boolean flag to enable or disable the output module.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#enabled: true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JSON encoding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codec.json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Pretty-print JSON event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#pretty: false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Configure escaping HTML symbols in strings.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escape_html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#================================= Paths ============================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The home path for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installation. This is the default base path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for all other path settings and for miscellaneous files that come with the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distribution (for example, the sample dashboards).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If not set by a CLI flag or in the configuration file, the default for the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home path is the location of the binary.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path.home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The configuration path for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installation. This is the default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base path for configuration files, including the main YAML configuration file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and the Elasticsearch template file. If not set by a CLI flag or in the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configuration file, the default for the configuration path is the home path.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path.config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${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path.home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}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The data path for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installation. This is the default base path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for all the files in which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needs to store its data. If not set by a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CLI flag or in the configuration file, the default for the data path is a data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subdirectory inside the home path.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path.data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${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path.home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}/data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The logs path for a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installation. This is the default location for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Beat's log files. If not set by a CLI flag or in the configuration file,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default for the logs path is a logs subdirectory inside the home path.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path.logs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${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path.home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}/logs</w:t>
      </w: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1859" w:rsidRDefault="00B01859" w:rsidP="00B018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#================================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Keystore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===========================</w:t>
      </w:r>
    </w:p>
    <w:p w:rsidR="00B01859" w:rsidRDefault="00B01859" w:rsidP="00B01859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Location of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Keystore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containing the keys and their sensitive values.</w:t>
      </w:r>
    </w:p>
    <w:p w:rsidR="00A53C6A" w:rsidRDefault="00A53C6A" w:rsidP="00B01859">
      <w:pPr>
        <w:rPr>
          <w:rFonts w:ascii="Menlo" w:hAnsi="Menlo" w:cs="Menlo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keystore.path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"${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path.config</w:t>
      </w:r>
      <w:proofErr w:type="spellEnd"/>
      <w:r>
        <w:rPr>
          <w:rFonts w:ascii="Menlo" w:hAnsi="Menlo" w:cs="Menlo"/>
          <w:color w:val="38B9C7"/>
          <w:sz w:val="22"/>
          <w:szCs w:val="22"/>
        </w:rPr>
        <w:t>}/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beats.keystore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#============================== Dashboards ===========================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These settings control loading the sample dashboards to the Kibana index. Loading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dashboards are disabled by default and can be enabled either by setting the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options here, or by using the `-setup` CLI flag or the `setup` command.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setup.dashboards.enabled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directory from where to read the dashboards. The default is the `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kibana</w:t>
      </w:r>
      <w:proofErr w:type="spellEnd"/>
      <w:r>
        <w:rPr>
          <w:rFonts w:ascii="Menlo" w:hAnsi="Menlo" w:cs="Menlo"/>
          <w:color w:val="38B9C7"/>
          <w:sz w:val="22"/>
          <w:szCs w:val="22"/>
        </w:rPr>
        <w:t>`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folder in the home path.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setup.dashboards.directory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${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path.home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}/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kibana</w:t>
      </w:r>
      <w:proofErr w:type="spellEnd"/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># The URL from where to download the dashboards archive. It is used instead of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directory if it has a value.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#setup.dashboards.url: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file archive (zip file) from where to read the dashboards. It is used instead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of the directory when it has a value.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setup.dashboards.file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In case the archive contains the dashboards from multiple Beats, this lets you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select which one to load. You can load all the dashboards in the archive by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setting this to the empty string.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setup.dashboards.beat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name of the Kibana index to use for setting the configuration. Default is ".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kibana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setup.dashboards.kibana_index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.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kibana</w:t>
      </w:r>
      <w:proofErr w:type="spellEnd"/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Elasticsearch index name. This overwrites the index name defined in the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dashboards and index pattern. Example: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testbeat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-*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setup.dashboards.index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Always use the Kibana API for loading the dashboards instead of autodetecting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how to install the dashboards by first querying Elasticsearch.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setup.dashboards.always_kibana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If true and Kibana is not reachable at the time when dashboards are loaded,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it will retry to reconnect to Kibana instead of exiting with an error.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setup.dashboards.retry.enabled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Duration interval between Kibana connection retries.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setup.dashboards.retry.interval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1s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Maximum number of retries before exiting with an error, 0 for unlimited retrying.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setup.dashboards.retry.maximum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0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#============================== Template =============</w:t>
      </w:r>
      <w:r>
        <w:rPr>
          <w:rFonts w:ascii="Menlo" w:hAnsi="Menlo" w:cs="Menlo"/>
          <w:color w:val="38B9C7"/>
          <w:sz w:val="22"/>
          <w:szCs w:val="22"/>
        </w:rPr>
        <w:t>=</w:t>
      </w:r>
      <w:r>
        <w:rPr>
          <w:rFonts w:ascii="Menlo" w:hAnsi="Menlo" w:cs="Menlo"/>
          <w:color w:val="38B9C7"/>
          <w:sz w:val="22"/>
          <w:szCs w:val="22"/>
        </w:rPr>
        <w:t>===============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A template is used to set the mapping in Elasticsearch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By default template loading is enabled and the template is loaded.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># These settings can be adjusted to load your own template or overwrite existing ones.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Set to false to disable template loading.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setup.template.enabled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true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Template name. By default the template name is "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-%{[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agent.version</w:t>
      </w:r>
      <w:proofErr w:type="spellEnd"/>
      <w:r>
        <w:rPr>
          <w:rFonts w:ascii="Menlo" w:hAnsi="Menlo" w:cs="Menlo"/>
          <w:color w:val="38B9C7"/>
          <w:sz w:val="22"/>
          <w:szCs w:val="22"/>
        </w:rPr>
        <w:t>]}"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template name and pattern has to be set in case the Elasticsearch index pattern is modified.</w:t>
      </w:r>
    </w:p>
    <w:p w:rsidR="00A53C6A" w:rsidRDefault="00A53C6A" w:rsidP="00A53C6A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#setup.template.name: "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-%{[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agent.version</w:t>
      </w:r>
      <w:proofErr w:type="spellEnd"/>
      <w:r>
        <w:rPr>
          <w:rFonts w:ascii="Menlo" w:hAnsi="Menlo" w:cs="Menlo"/>
          <w:color w:val="38B9C7"/>
          <w:sz w:val="22"/>
          <w:szCs w:val="22"/>
        </w:rPr>
        <w:t>]}"</w:t>
      </w:r>
    </w:p>
    <w:p w:rsidR="00A53C6A" w:rsidRDefault="00A53C6A" w:rsidP="00A53C6A">
      <w:pPr>
        <w:rPr>
          <w:rFonts w:ascii="Menlo" w:hAnsi="Menlo" w:cs="Menlo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Template pattern. By default the template pattern is "-%{[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agent.version</w:t>
      </w:r>
      <w:proofErr w:type="spellEnd"/>
      <w:r>
        <w:rPr>
          <w:rFonts w:ascii="Menlo" w:hAnsi="Menlo" w:cs="Menlo"/>
          <w:color w:val="38B9C7"/>
          <w:sz w:val="22"/>
          <w:szCs w:val="22"/>
        </w:rPr>
        <w:t>]}-*" to apply to the default index settings.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first part is the version of the beat and then -* is used to match all daily indices.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template name and pattern has to be set in case the Elasticsearch index pattern is modified.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setup.template.pattern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"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-%{[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agent.version</w:t>
      </w:r>
      <w:proofErr w:type="spellEnd"/>
      <w:r>
        <w:rPr>
          <w:rFonts w:ascii="Menlo" w:hAnsi="Menlo" w:cs="Menlo"/>
          <w:color w:val="38B9C7"/>
          <w:sz w:val="22"/>
          <w:szCs w:val="22"/>
        </w:rPr>
        <w:t>]}-*"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Path to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fields.yml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file to generate the template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setup.template.fields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"${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path.config</w:t>
      </w:r>
      <w:proofErr w:type="spellEnd"/>
      <w:r>
        <w:rPr>
          <w:rFonts w:ascii="Menlo" w:hAnsi="Menlo" w:cs="Menlo"/>
          <w:color w:val="38B9C7"/>
          <w:sz w:val="22"/>
          <w:szCs w:val="22"/>
        </w:rPr>
        <w:t>}/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fields.yml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A list of fields to be added to the template and Kibana index pattern. Also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specify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setup.template.overwrite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true to overwrite the existing template.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This setting is experimental.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setup.template.append_fields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#- name: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field_name</w:t>
      </w:r>
      <w:proofErr w:type="spellEnd"/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type: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field_type</w:t>
      </w:r>
      <w:proofErr w:type="spellEnd"/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Enable JSON template loading. If this is enabled,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fields.yml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is ignored.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setup.template.json.enabled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Path to the JSON template file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setup.template.json.path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"${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path.config</w:t>
      </w:r>
      <w:proofErr w:type="spellEnd"/>
      <w:r>
        <w:rPr>
          <w:rFonts w:ascii="Menlo" w:hAnsi="Menlo" w:cs="Menlo"/>
          <w:color w:val="38B9C7"/>
          <w:sz w:val="22"/>
          <w:szCs w:val="22"/>
        </w:rPr>
        <w:t>}/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template.json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Name under which the template is stored in Elasticsearch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#setup.template.json.name: ""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Overwrite existing template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setup.template.overwrite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Elasticsearch template settings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setup.template.settings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 dictionary of settings to place into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settings.index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dictionary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 xml:space="preserve">  # of the Elasticsearch template. For more details, please check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https://www.elastic.co/guide/en/elasticsearch/reference/current/mapping.html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#index: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number_of_shards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#codec: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best_compression</w:t>
      </w:r>
      <w:proofErr w:type="spellEnd"/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number_of_routing_shards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30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 dictionary of settings for the _source field. For more details, please check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https://www.elastic.co/guide/en/elasticsearch/reference/current/mapping-source-field.html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#_source: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#enabled: false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#============================== Setup ILM ===========</w:t>
      </w:r>
      <w:r>
        <w:rPr>
          <w:rFonts w:ascii="Menlo" w:hAnsi="Menlo" w:cs="Menlo"/>
          <w:color w:val="38B9C7"/>
          <w:sz w:val="22"/>
          <w:szCs w:val="22"/>
        </w:rPr>
        <w:t>=</w:t>
      </w:r>
      <w:r>
        <w:rPr>
          <w:rFonts w:ascii="Menlo" w:hAnsi="Menlo" w:cs="Menlo"/>
          <w:color w:val="38B9C7"/>
          <w:sz w:val="22"/>
          <w:szCs w:val="22"/>
        </w:rPr>
        <w:t>================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Configure index lifecycle management (ILM). These settings create a write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alias and add additional settings to the index template. When ILM is enabled,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output.elasticsearch.index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is ignored, and the write alias is used to set the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index name.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Enable ILM support. Valid values are true, false, and auto. When set to auto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(the default), the Beat uses index lifecycle management when it connects to a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cluster that supports ILM; otherwise, it creates daily indices.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setup.ilm.enabled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auto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Set the prefix used in the index lifecycle write alias name. The default alias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name is '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-%{[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agent.version</w:t>
      </w:r>
      <w:proofErr w:type="spellEnd"/>
      <w:r>
        <w:rPr>
          <w:rFonts w:ascii="Menlo" w:hAnsi="Menlo" w:cs="Menlo"/>
          <w:color w:val="38B9C7"/>
          <w:sz w:val="22"/>
          <w:szCs w:val="22"/>
        </w:rPr>
        <w:t>]}'.</w:t>
      </w:r>
    </w:p>
    <w:p w:rsidR="00A53C6A" w:rsidRDefault="00A53C6A" w:rsidP="00A53C6A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setup.ilm.rollover_alias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"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A53C6A" w:rsidRDefault="00A53C6A" w:rsidP="00A53C6A">
      <w:pPr>
        <w:rPr>
          <w:rFonts w:ascii="Menlo" w:hAnsi="Menlo" w:cs="Menlo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Set the rollover index pattern. The default is "%{now/d}-000001".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setup.ilm.pattern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"{now/d}-000001"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Set the lifecycle policy name. The default policy name is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'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-%{[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agent.version</w:t>
      </w:r>
      <w:proofErr w:type="spellEnd"/>
      <w:r>
        <w:rPr>
          <w:rFonts w:ascii="Menlo" w:hAnsi="Menlo" w:cs="Menlo"/>
          <w:color w:val="38B9C7"/>
          <w:sz w:val="22"/>
          <w:szCs w:val="22"/>
        </w:rPr>
        <w:t>]}'.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setup.ilm.policy_name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"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mypolicy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path to a JSON file that contains a lifecycle policy configuration. Used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to load your own lifecycle policy.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setup.ilm.policy_file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Disable the check for an existing lifecycle policy. The default is false. If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you disable this check, set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setup.ilm.overwrite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true so the lifecycle policy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can be installed.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setup.ilm.check_exists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Overwrite the lifecycle policy at startup. The default is false.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setup.ilm.overwrite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#============================== Kibana ===============================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Starting with Beats version 6.0.0, the dashboards are loaded via the Kibana API.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This requires a Kibana endpoint configuration.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setup.kibana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host: "10.3.0.4:5601" # TODO: Change this to the IP address of your ELK server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Kibana Host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Scheme and port can be left out and will be set to the default (http and 5601)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In case you specify and additional path, the scheme is required: http://localhost:5601/path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IPv6 addresses should always be defined as: https://[2001:db8::1]:5601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#host: "localhost:5601"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Optional protocol and basic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auth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credentials.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#protocol: "https"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#username: "elastic"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#password: "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changeme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Optional HTTP path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#path: ""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Use SSL settings for HTTPS. Default is true.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ssl.enabled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true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SSL verification mode. If `none` is configured, all server hosts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and certificates will be accepted. In this mode, SSL based connections are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susceptible to man-in-the-middle attacks. Use only for testing. Default is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`full`.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ssl.verification_mode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full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List of supported/valid TLS versions. By default all TLS versions from 1.0 up to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 xml:space="preserve">  # 1.2 are enabled.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ssl.supported_protocols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[TLSv1.0, TLSv1.1, TLSv1.2]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SSL configuration. The default is off.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List of root certificates for HTTPS server verifications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ssl.certificate_authorities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pki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/root/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ca.pem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"]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Certificate for SSL client authentication</w:t>
      </w:r>
    </w:p>
    <w:p w:rsidR="00A53C6A" w:rsidRDefault="00A53C6A" w:rsidP="00A53C6A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ssl.certificate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pki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/client/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cert.pem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A53C6A" w:rsidRDefault="00A53C6A" w:rsidP="00A53C6A">
      <w:pPr>
        <w:rPr>
          <w:rFonts w:ascii="Menlo" w:hAnsi="Menlo" w:cs="Menlo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</w:t>
      </w:r>
      <w:r>
        <w:rPr>
          <w:rFonts w:ascii="Menlo" w:hAnsi="Menlo" w:cs="Menlo"/>
          <w:color w:val="38B9C7"/>
          <w:sz w:val="22"/>
          <w:szCs w:val="22"/>
        </w:rPr>
        <w:t># Client certificate key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ssl.key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pki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/client/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cert.key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Optional passphrase for decrypting the certificate key.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ssl.key_passphrase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''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cipher suites to be used for SSL connections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ssl.cipher_suites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[]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curve types for ECDHE-based cipher suites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ssl.curve_types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[]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#================================ Logging ============================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There are four options for the log output: file, stderr, syslog,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eventlog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</w:t>
      </w:r>
      <w:proofErr w:type="spellEnd"/>
      <w:r>
        <w:rPr>
          <w:rFonts w:ascii="Menlo" w:hAnsi="Menlo" w:cs="Menlo"/>
          <w:color w:val="38B9C7"/>
          <w:sz w:val="22"/>
          <w:szCs w:val="22"/>
        </w:rPr>
        <w:t>The file output is the default.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Sets log level. The default log level is info.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Available log levels are: error, warning, info, debug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logging.level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info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Enable debug output for selected components. To enable all selectors use ["*"]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Other available selectors are "beat", "publish", "service"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Multiple selectors can be chained.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logging.selectors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 ]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Send all logging output to stderr. The default is false.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logging.to_stderr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Send all logging output to syslog. The default is false.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logging.to_syslog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Send all logging output to Windows Event Logs. The default is false.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logging.to_eventlog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If enabled,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periodically logs its internal metrics that have changed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># in the last period. For each metric that changed, the delta from the value at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beginning of the period is logged. Also, the total values for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all non-zero internal metrics are logged on shutdown. The default is true.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logging.metrics.enabled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true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period after which to log the internal metrics. The default is 30s.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logging.metrics.period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30s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Logging to rotating files. Set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logging.to_files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to false to disable logging to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files.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logging.to_files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true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logging.files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the path where the logs are written. The default is the logs directory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under the home path (the binary location).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#path: 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var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/log/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name of the files where the logs are written to.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#name: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log file size limit. If limit is reached, log file will be</w:t>
      </w:r>
    </w:p>
    <w:p w:rsidR="00A53C6A" w:rsidRDefault="00A53C6A" w:rsidP="00A53C6A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automatically rotated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</w:t>
      </w: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rotateeverybytes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10485760 # = 10MB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Number of rotated log files to keep. Oldest files will be deleted first.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keepfiles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7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permissions mask to apply when rotating log files. The default value is 0600.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Must be a valid Unix-style file permissions mask expressed in octal notation.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#permissions: 0600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Enable log file rotation on time intervals in addition to size-based rotation.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Intervals must be at least 1s. Values of 1m, 1h, 24h, 7*24h, 30*24h, and 365*24h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are boundary-aligned with minutes, hours, days, weeks, months, and years as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reported by the local system clock. All other intervals are calculated from the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Unix epoch. Defaults to disabled.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#interval: 0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 xml:space="preserve">  # Rotate existing logs on startup rather than appending to the existing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file. Defaults to true.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rotateonstartup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true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Set to true to log messages in JSON format.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logging.json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#============================== X-Pack Monitoring ====================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can export internal metrics to a central Elasticsearch monitoring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cluster.  This requires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xpack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monitoring to be enabled in Elasticsearch.  The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reporting is disabled by default.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Set to true to enable the monitoring reporter.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monitoring.enabled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Sets the UUID of the Elasticsearch cluster under which monitoring data for this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instance will appear in the Stack Monitoring UI. If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output.elasticsearch</w:t>
      </w:r>
      <w:proofErr w:type="spellEnd"/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is enabled, the UUID is derived from the Elasticsearch cluster referenced by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output.elasticsearch</w:t>
      </w:r>
      <w:proofErr w:type="spellEnd"/>
      <w:r>
        <w:rPr>
          <w:rFonts w:ascii="Menlo" w:hAnsi="Menlo" w:cs="Menlo"/>
          <w:color w:val="38B9C7"/>
          <w:sz w:val="22"/>
          <w:szCs w:val="22"/>
        </w:rPr>
        <w:t>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monitoring.cluster_uuid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Uncomment to send the metrics to Elasticsearch. Most settings from the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Elasticsearch output are accepted here as well.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Note that the settings should point to your Elasticsearch *monitoring* cluster.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Any setting that is not set is automatically inherited from the Elasticsearch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output configuration, so if you have the Elasticsearch output configured such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that it is pointing to your Elasticsearch monitoring cluster, you can simply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uncomment the following line.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monitoring.elasticsearch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Array of hosts to connect to.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Scheme and port can be left out and will be set to the default (http and 9200)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In case you specify and additional path, the scheme is required: http://localhost:9200/path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IPv6 addresses should always be defined as: https://[2001:db8::1]:9200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#hosts: ["localhost:9200"]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 xml:space="preserve">  # Set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gzip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compression level.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compression_level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0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Optional protocol and basic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auth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credentials.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#protocol: "https"</w:t>
      </w:r>
    </w:p>
    <w:p w:rsidR="00A53C6A" w:rsidRDefault="00A53C6A" w:rsidP="00A53C6A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#username: "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beats_system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</w:t>
      </w:r>
      <w:r>
        <w:rPr>
          <w:rFonts w:ascii="Menlo" w:hAnsi="Menlo" w:cs="Menlo"/>
          <w:color w:val="38B9C7"/>
          <w:sz w:val="22"/>
          <w:szCs w:val="22"/>
        </w:rPr>
        <w:t>#password: "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changeme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Dictionary of HTTP parameters to pass within the URL with index operations.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#parameters: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#param1: value1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#param2: value2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Custom HTTP headers to add to each request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#headers: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 X-My-Header: Contents of the header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Proxy server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url</w:t>
      </w:r>
      <w:proofErr w:type="spellEnd"/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proxy_url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http://proxy:3128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number of times a particular Elasticsearch index operation is attempted. If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indexing operation doesn't succeed after this many retries, the events are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dropped. The default is 3.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max_retries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3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maximum number of events to bulk in a single Elasticsearch bulk API index request.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default is 50.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bulk_max_size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50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number of seconds to wait before trying to reconnect to Elasticsearch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after a network error. After waiting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backoff.init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seconds, the Beat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tries to reconnect. If the attempt fails,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timer is increased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exponentially up to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backoff.max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. After a successful connection,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</w:t>
      </w:r>
      <w:proofErr w:type="spellEnd"/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timer is reset. The default is 1s.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backoff.init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1s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maximum number of seconds to wait before attempting to connect to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Elasticsearch after a network error. The default is 60s.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backoff.max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60s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 xml:space="preserve">  # Configure HTTP request timeout before failing an request to Elasticsearch.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#timeout: 90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Use SSL settings for HTTPS.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ssl.enabled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true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SSL verification mode. If `none` is configured, all server hosts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and certificates will be accepted. In this mode, SSL based connections are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susceptible to man-in-the-middle attacks. Use only for testing. Default is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`full`.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ssl.verification_mode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full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List of supported/valid TLS versions. By default all TLS versions from 1.0 up to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1.2 are enabled.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ssl.supported_protocols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[TLSv1.0, TLSv1.1, TLSv1.2]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SSL configuration. The default is off.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List of root certificates for HTTPS server verifications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ssl.certificate_authorities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pki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/root/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ca.pem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"]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Certificate for SSL client authentication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ssl.certificate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pki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/client/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cert.pem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Client certificate key</w:t>
      </w:r>
    </w:p>
    <w:p w:rsidR="00A53C6A" w:rsidRDefault="00A53C6A" w:rsidP="00A53C6A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ssl.key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pki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/client/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cert.key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A53C6A" w:rsidRDefault="00A53C6A" w:rsidP="00A53C6A">
      <w:pPr>
        <w:rPr>
          <w:rFonts w:ascii="Menlo" w:hAnsi="Menlo" w:cs="Menlo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</w:t>
      </w:r>
      <w:r>
        <w:rPr>
          <w:rFonts w:ascii="Menlo" w:hAnsi="Menlo" w:cs="Menlo"/>
          <w:color w:val="38B9C7"/>
          <w:sz w:val="22"/>
          <w:szCs w:val="22"/>
        </w:rPr>
        <w:t># Optional passphrase for decrypting the certificate key.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ssl.key_passphrase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''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cipher suites to be used for SSL connections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ssl.cipher_suites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[]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curve types for ECDHE-based cipher suites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ssl.curve_types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[]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Configure what types of renegotiation are supported. Valid options are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never, once, and freely. Default is never.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ssl.renegotiation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never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metrics.period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10s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state.period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1m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#================================ HTTP Endpoint ======================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># Each beat can expose internal metrics through a HTTP endpoint. For security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reasons the endpoint is disabled by default. This feature is currently experimental.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Stats can be access through http://localhost:5066/stats . For pretty JSON output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append ?pretty to the URL.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Defines if the HTTP endpoint is enabled.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http.enabled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The HTTP endpoint will bind to this hostname, IP address,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unix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socket or named pipe.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When using IP addresses, it is recommended to only use localhost.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http.host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localhost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Port on which the HTTP endpoint will bind. Default is 5066.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http.port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5066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Define which user should be owning the named pipe.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http.named_pipe.user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Define which the permissions that should be applied to the named pipe, use the Security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Descriptor Definition Language (SDDL) to define the permission. This option cannot be used with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`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http.user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`.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http.named_pipe.security_descriptor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#============================= Process Security ==============</w:t>
      </w:r>
      <w:r>
        <w:rPr>
          <w:rFonts w:ascii="Menlo" w:hAnsi="Menlo" w:cs="Menlo"/>
          <w:color w:val="38B9C7"/>
          <w:sz w:val="22"/>
          <w:szCs w:val="22"/>
        </w:rPr>
        <w:t>=</w:t>
      </w:r>
      <w:r>
        <w:rPr>
          <w:rFonts w:ascii="Menlo" w:hAnsi="Menlo" w:cs="Menlo"/>
          <w:color w:val="38B9C7"/>
          <w:sz w:val="22"/>
          <w:szCs w:val="22"/>
        </w:rPr>
        <w:t>=======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Enable or disable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seccomp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system call filtering on Linux. Default is enabled.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seccomp.enabled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true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#================================= Migration =========================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This allows to enable 6.7 migration aliases</w:t>
      </w:r>
    </w:p>
    <w:p w:rsidR="00A53C6A" w:rsidRDefault="00A53C6A" w:rsidP="00A53C6A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#migration.6_to_7.enabled: false</w:t>
      </w:r>
    </w:p>
    <w:p w:rsidR="00A53C6A" w:rsidRPr="00A53C6A" w:rsidRDefault="00A53C6A" w:rsidP="00A53C6A">
      <w:pPr>
        <w:rPr>
          <w:rFonts w:ascii="Menlo" w:hAnsi="Menlo" w:cs="Menlo"/>
          <w:b/>
          <w:sz w:val="22"/>
          <w:szCs w:val="22"/>
        </w:rPr>
      </w:pPr>
    </w:p>
    <w:p w:rsidR="00A53C6A" w:rsidRDefault="00A53C6A" w:rsidP="00A53C6A">
      <w:pPr>
        <w:rPr>
          <w:rFonts w:ascii="Menlo" w:hAnsi="Menlo" w:cs="Menlo"/>
          <w:b/>
          <w:sz w:val="32"/>
          <w:szCs w:val="32"/>
        </w:rPr>
      </w:pPr>
      <w:proofErr w:type="spellStart"/>
      <w:r w:rsidRPr="00A53C6A">
        <w:rPr>
          <w:rFonts w:ascii="Menlo" w:hAnsi="Menlo" w:cs="Menlo"/>
          <w:b/>
          <w:sz w:val="32"/>
          <w:szCs w:val="32"/>
        </w:rPr>
        <w:t>installelk.yaml</w:t>
      </w:r>
      <w:proofErr w:type="spellEnd"/>
    </w:p>
    <w:p w:rsidR="00A53C6A" w:rsidRDefault="00A53C6A" w:rsidP="00A53C6A">
      <w:pPr>
        <w:rPr>
          <w:rFonts w:ascii="Menlo" w:hAnsi="Menlo" w:cs="Menlo"/>
          <w:b/>
          <w:sz w:val="32"/>
          <w:szCs w:val="3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name: Configure Elk VM with Docker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hosts: elk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remote_user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elkadmin</w:t>
      </w:r>
      <w:proofErr w:type="spellEnd"/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become: true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tasks: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Use apt module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- name: Install docker.io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apt: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update_cache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yes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name: docker.io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state: present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 Use apt module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name: Install pip3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apt: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force_apt_get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yes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name: python3-pip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state: present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 Use pip module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name: Install Docker python module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pip: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name: docker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state: present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 Use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sysctl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module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name: Use more memory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vm.max_map_count</w:t>
      </w:r>
      <w:proofErr w:type="spellEnd"/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value: "262144"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state: present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reload: yes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 Use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docker_container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module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name: download and launch a docker elk container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docker_container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name: elk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image: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sebp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/elk:761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state: started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restart_policy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always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published_ports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- 5601:5601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- 9200:9200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- 5044:5044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 Use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module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name: Enable service docker on boot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name: docker</w:t>
      </w:r>
    </w:p>
    <w:p w:rsidR="00A53C6A" w:rsidRDefault="00A53C6A" w:rsidP="00A53C6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enabled: yes</w:t>
      </w:r>
    </w:p>
    <w:p w:rsidR="00A53C6A" w:rsidRDefault="00A53C6A" w:rsidP="00A53C6A">
      <w:pPr>
        <w:rPr>
          <w:rFonts w:ascii="Menlo" w:hAnsi="Menlo" w:cs="Menlo"/>
          <w:b/>
          <w:sz w:val="32"/>
          <w:szCs w:val="32"/>
        </w:rPr>
      </w:pPr>
    </w:p>
    <w:p w:rsidR="00A53C6A" w:rsidRDefault="00A53C6A" w:rsidP="00A53C6A">
      <w:pPr>
        <w:rPr>
          <w:rFonts w:ascii="Menlo" w:hAnsi="Menlo" w:cs="Menlo"/>
          <w:b/>
          <w:sz w:val="32"/>
          <w:szCs w:val="32"/>
        </w:rPr>
      </w:pPr>
      <w:proofErr w:type="spellStart"/>
      <w:r>
        <w:rPr>
          <w:rFonts w:ascii="Menlo" w:hAnsi="Menlo" w:cs="Menlo"/>
          <w:b/>
          <w:sz w:val="32"/>
          <w:szCs w:val="32"/>
        </w:rPr>
        <w:t>metricbeat-config.yml</w:t>
      </w:r>
      <w:proofErr w:type="spellEnd"/>
    </w:p>
    <w:p w:rsidR="00A53C6A" w:rsidRDefault="00A53C6A" w:rsidP="00A53C6A">
      <w:pPr>
        <w:rPr>
          <w:rFonts w:ascii="Menlo" w:hAnsi="Menlo" w:cs="Menlo"/>
          <w:b/>
          <w:sz w:val="32"/>
          <w:szCs w:val="3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######################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Metricbeat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Configuration Example ##############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># This file is an example configuration file highlighting only the most common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options.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metricbeat.reference.yml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file from the same directory contains all the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supported options with more comments. You can use it as a reference.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You can find the full configuration reference here: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https://www.elastic.co/guide/en/beats/metricbeat/index.html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#==========================  Modules configuration ===================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metricbeat.config.modules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Glob pattern for configuration loading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path: ${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path.config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modules.d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/*.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yml</w:t>
      </w:r>
      <w:proofErr w:type="spellEnd"/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Set to true to enable config reloading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reload.enabled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false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Period on which files under path should be checked for changes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reload.period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10s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#==================== Elasticsearch template setting =================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setup.template.settings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index.number_of_shards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1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index.codec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best_compression</w:t>
      </w:r>
      <w:proofErr w:type="spellEnd"/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#_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source.enabled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#================================ General ============================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name of the shipper that publishes the network data. It can be used to group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all the transactions sent by a single shipper in the web interface.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#name: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tags of the shipper are included in their own field with each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transaction published.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#tags: ["service-X", "web-tier"]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Optional fields that you can specify to add additional information to the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output.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#fields: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env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staging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#============================== Dashboards ==================</w:t>
      </w:r>
      <w:r>
        <w:rPr>
          <w:rFonts w:ascii="Menlo" w:hAnsi="Menlo" w:cs="Menlo"/>
          <w:color w:val="38B9C7"/>
          <w:sz w:val="22"/>
          <w:szCs w:val="22"/>
        </w:rPr>
        <w:t>=</w:t>
      </w:r>
      <w:r>
        <w:rPr>
          <w:rFonts w:ascii="Menlo" w:hAnsi="Menlo" w:cs="Menlo"/>
          <w:color w:val="38B9C7"/>
          <w:sz w:val="22"/>
          <w:szCs w:val="22"/>
        </w:rPr>
        <w:t>========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These settings control loading the sample dashboards to the Kibana index. Loading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># the dashboards is disabled by default and can be enabled either by setting the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options here or by using the `setup` command.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setup.dashboards.enabled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URL from where to download the dashboards archive. By default this URL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has a value which is computed based on the Beat name and version. For released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versions, this URL points to the dashboard archive on the artifacts.elastic.co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website.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#setup.dashboards.url: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#============================== Kibana ===============================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Starting with Beats version 6.0.0, the dashboards are loaded via the Kibana API.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This requires a Kibana endpoint configuration.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setup.kibana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host: "10.3.0.4:5601"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Kibana Host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Scheme and port can be left out and will be set to the default (http and 5601)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In case you specify and additional path, the scheme is required: http://localhost:5601/path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IPv6 addresses should always be defined as: https://[2001:db8::1]:5601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#host: "localhost:5601"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Kibana Space ID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ID of the Kibana Space into which the dashboards should be loaded. By default,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Default Space will be used.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#space.id: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#============================= Elastic Cloud =========================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These settings simplify using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Metricbeat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with the Elastic Cloud (https://cloud.elastic.co/).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cloud.id setting overwrites the `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output.elasticsearch.hosts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` and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`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setup.kibana.host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` options.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You can find the `cloud.id` in the Elastic Cloud web UI.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#cloud.id: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The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cloud.auth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setting overwrites the `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output.elasticsearch.username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` and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># `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output.elasticsearch.password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` settings. The format is `&lt;user&gt;:&lt;pass&gt;`.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cloud.auth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#================================ Outputs ============================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Configure what output to use when sending the data collected by the beat.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#-------------------------- Elasticsearch output ---------------------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output.elasticsearch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Array of hosts to connect to.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hosts: ["10.3.0.4:9200"]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username: "elastic"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password: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changeme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Optional protocol and basic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auth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credentials.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#protocol: "https"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#username: "elastic"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#password: "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changeme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#----------------------------- Logstash output -----------------------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output.logstash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The Logstash hosts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#hosts: ["localhost:5044"]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Optional SSL. By default is off.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List of root certificates for HTTPS server verifications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ssl.certificate_authorities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pki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/root/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ca.pem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"]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Certificate for SSL client authentication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ssl.certificate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pki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/client/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cert.pem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 Client Certificate Key</w:t>
      </w:r>
    </w:p>
    <w:p w:rsidR="00A53C6A" w:rsidRDefault="00A53C6A" w:rsidP="00A53C6A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ssl.key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"/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etc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pki</w:t>
      </w:r>
      <w:proofErr w:type="spellEnd"/>
      <w:r>
        <w:rPr>
          <w:rFonts w:ascii="Menlo" w:hAnsi="Menlo" w:cs="Menlo"/>
          <w:color w:val="38B9C7"/>
          <w:sz w:val="22"/>
          <w:szCs w:val="22"/>
        </w:rPr>
        <w:t>/client/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cert.key</w:t>
      </w:r>
      <w:proofErr w:type="spellEnd"/>
      <w:r>
        <w:rPr>
          <w:rFonts w:ascii="Menlo" w:hAnsi="Menlo" w:cs="Menlo"/>
          <w:color w:val="38B9C7"/>
          <w:sz w:val="22"/>
          <w:szCs w:val="22"/>
        </w:rPr>
        <w:t>"</w:t>
      </w:r>
    </w:p>
    <w:p w:rsidR="00A53C6A" w:rsidRDefault="00A53C6A" w:rsidP="00A53C6A">
      <w:pPr>
        <w:rPr>
          <w:rFonts w:ascii="Menlo" w:hAnsi="Menlo" w:cs="Menlo"/>
          <w:b/>
          <w:sz w:val="32"/>
          <w:szCs w:val="3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sz w:val="32"/>
          <w:szCs w:val="32"/>
        </w:rPr>
        <w:t xml:space="preserve"> </w:t>
      </w:r>
      <w:r>
        <w:rPr>
          <w:rFonts w:ascii="Menlo" w:hAnsi="Menlo" w:cs="Menlo"/>
          <w:color w:val="38B9C7"/>
          <w:sz w:val="22"/>
          <w:szCs w:val="22"/>
        </w:rPr>
        <w:t>#================================ Processors=========================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Configure processors to enhance or manipulate events generated by the beat.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processors: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add_host_metadata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~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add_cloud_metadata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~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#================================ Logging ====================</w:t>
      </w:r>
      <w:r w:rsidR="00C70F26">
        <w:rPr>
          <w:rFonts w:ascii="Menlo" w:hAnsi="Menlo" w:cs="Menlo"/>
          <w:color w:val="38B9C7"/>
          <w:sz w:val="22"/>
          <w:szCs w:val="22"/>
        </w:rPr>
        <w:t>=</w:t>
      </w:r>
      <w:r>
        <w:rPr>
          <w:rFonts w:ascii="Menlo" w:hAnsi="Menlo" w:cs="Menlo"/>
          <w:color w:val="38B9C7"/>
          <w:sz w:val="22"/>
          <w:szCs w:val="22"/>
        </w:rPr>
        <w:t>=======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Sets log level. The default log level is info.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Available log levels are: error, warning, info, debug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logging.level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debug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At debug level, you can selectively enable logging only for some components.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To enable all selectors use ["*"]. Examples of other selectors are "beat",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"publish", "service".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logging.selectors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["*"]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#============================== X-Pack Monitoring ==================</w:t>
      </w:r>
      <w:r w:rsidR="00C70F26">
        <w:rPr>
          <w:rFonts w:ascii="Menlo" w:hAnsi="Menlo" w:cs="Menlo"/>
          <w:color w:val="38B9C7"/>
          <w:sz w:val="22"/>
          <w:szCs w:val="22"/>
        </w:rPr>
        <w:t>=</w:t>
      </w:r>
      <w:r>
        <w:rPr>
          <w:rFonts w:ascii="Menlo" w:hAnsi="Menlo" w:cs="Menlo"/>
          <w:color w:val="38B9C7"/>
          <w:sz w:val="22"/>
          <w:szCs w:val="22"/>
        </w:rPr>
        <w:t>=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metricbeat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can export internal metrics to a central Elasticsearch monitoring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cluster.  This requires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xpack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monitoring to be enabled in Elasticsearch.  The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reporting is disabled by default.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Set to true to enable the monitoring reporter.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monitoring.enabled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 false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Sets the UUID of the Elasticsearch cluster under which monitoring data for this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Metricbeat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instance will appear in the Stack Monitoring UI. If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output.elasticsearch</w:t>
      </w:r>
      <w:proofErr w:type="spellEnd"/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is enabled, the UUID is derived from the Elasticsearch cluster referenced by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output.elasticsearch</w:t>
      </w:r>
      <w:proofErr w:type="spellEnd"/>
      <w:r>
        <w:rPr>
          <w:rFonts w:ascii="Menlo" w:hAnsi="Menlo" w:cs="Menlo"/>
          <w:color w:val="38B9C7"/>
          <w:sz w:val="22"/>
          <w:szCs w:val="22"/>
        </w:rPr>
        <w:t>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monitoring.cluster_uuid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Uncomment to send the metrics to Elasticsearch. Most settings from the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Elasticsearch output are accepted here as well.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Note that the settings should point to your Elasticsearch *monitoring* cluster.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Any setting that is not set is automatically inherited from the Elasticsearch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output configuration, so if you have the Elasticsearch output configured such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that it is pointing to your Elasticsearch monitoring cluster, you can simply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uncomment the following line.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monitoring.elasticsearch</w:t>
      </w:r>
      <w:proofErr w:type="spellEnd"/>
      <w:r>
        <w:rPr>
          <w:rFonts w:ascii="Menlo" w:hAnsi="Menlo" w:cs="Menlo"/>
          <w:color w:val="38B9C7"/>
          <w:sz w:val="22"/>
          <w:szCs w:val="22"/>
        </w:rPr>
        <w:t>: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#================================= Migration =========================</w:t>
      </w: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3C6A" w:rsidRDefault="00A53C6A" w:rsidP="00A53C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This allows to enable 6.7 migration aliases</w:t>
      </w:r>
    </w:p>
    <w:p w:rsidR="00A53C6A" w:rsidRDefault="00A53C6A" w:rsidP="00A53C6A">
      <w:pPr>
        <w:rPr>
          <w:rFonts w:ascii="Menlo" w:hAnsi="Menlo" w:cs="Menlo"/>
          <w:color w:val="38B9C7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#migration.6_to_7.enabled: true</w:t>
      </w:r>
    </w:p>
    <w:p w:rsidR="00C70F26" w:rsidRDefault="00C70F26" w:rsidP="00A53C6A">
      <w:pPr>
        <w:rPr>
          <w:rFonts w:ascii="Menlo" w:hAnsi="Menlo" w:cs="Menlo"/>
          <w:b/>
          <w:sz w:val="32"/>
          <w:szCs w:val="32"/>
        </w:rPr>
      </w:pPr>
    </w:p>
    <w:p w:rsidR="00C70F26" w:rsidRDefault="00C70F26" w:rsidP="00A53C6A">
      <w:pPr>
        <w:rPr>
          <w:rFonts w:ascii="Menlo" w:hAnsi="Menlo" w:cs="Menlo"/>
          <w:b/>
          <w:sz w:val="32"/>
          <w:szCs w:val="32"/>
        </w:rPr>
      </w:pPr>
      <w:proofErr w:type="spellStart"/>
      <w:r>
        <w:rPr>
          <w:rFonts w:ascii="Menlo" w:hAnsi="Menlo" w:cs="Menlo"/>
          <w:b/>
          <w:sz w:val="32"/>
          <w:szCs w:val="32"/>
        </w:rPr>
        <w:t>Filebeat-playbook.yml</w:t>
      </w:r>
      <w:proofErr w:type="spellEnd"/>
    </w:p>
    <w:p w:rsidR="00C70F26" w:rsidRDefault="00C70F26" w:rsidP="00A53C6A">
      <w:pPr>
        <w:rPr>
          <w:rFonts w:ascii="Menlo" w:hAnsi="Menlo" w:cs="Menlo"/>
          <w:b/>
          <w:sz w:val="32"/>
          <w:szCs w:val="32"/>
        </w:rPr>
      </w:pP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 name: Installing and Launch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hosts: webservers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become: yes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tasks: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Use command module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Download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.deb file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curl -L -O https://artifacts.elastic.co/downloads/beats/filebeat/filebeat-7.6.1-amd64.deb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Use command module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.deb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dpkg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filebeat-7.6.1-amd64.deb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Use copy module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Drop 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filebeat.yml</w:t>
      </w:r>
      <w:proofErr w:type="spellEnd"/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copy: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filebeat-config.yml</w:t>
      </w:r>
      <w:proofErr w:type="spellEnd"/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filebeat.yml</w:t>
      </w:r>
      <w:proofErr w:type="spellEnd"/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Use command module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Enable and Configure System Module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modules enable system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Use command module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Setup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setup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Use command module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Start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service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service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start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Use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module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Enable service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on boot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</w:p>
    <w:p w:rsidR="00C70F26" w:rsidRDefault="00C70F26" w:rsidP="00C70F2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enabled: yes</w:t>
      </w:r>
    </w:p>
    <w:p w:rsidR="00C70F26" w:rsidRDefault="00C70F26" w:rsidP="00C70F26">
      <w:pPr>
        <w:rPr>
          <w:rFonts w:ascii="Menlo" w:hAnsi="Menlo" w:cs="Menlo"/>
          <w:b/>
          <w:sz w:val="32"/>
          <w:szCs w:val="32"/>
        </w:rPr>
      </w:pPr>
    </w:p>
    <w:p w:rsidR="00C70F26" w:rsidRDefault="00C70F26" w:rsidP="00C70F26">
      <w:pPr>
        <w:rPr>
          <w:rFonts w:ascii="Menlo" w:hAnsi="Menlo" w:cs="Menlo"/>
          <w:b/>
          <w:sz w:val="32"/>
          <w:szCs w:val="32"/>
        </w:rPr>
      </w:pPr>
      <w:r>
        <w:rPr>
          <w:rFonts w:ascii="Menlo" w:hAnsi="Menlo" w:cs="Menlo"/>
          <w:b/>
          <w:sz w:val="32"/>
          <w:szCs w:val="32"/>
        </w:rPr>
        <w:t>metric-</w:t>
      </w:r>
      <w:proofErr w:type="spellStart"/>
      <w:r>
        <w:rPr>
          <w:rFonts w:ascii="Menlo" w:hAnsi="Menlo" w:cs="Menlo"/>
          <w:b/>
          <w:sz w:val="32"/>
          <w:szCs w:val="32"/>
        </w:rPr>
        <w:t>playbook.yml</w:t>
      </w:r>
      <w:proofErr w:type="spellEnd"/>
    </w:p>
    <w:p w:rsidR="00C70F26" w:rsidRDefault="00C70F26" w:rsidP="00C70F26">
      <w:pPr>
        <w:rPr>
          <w:rFonts w:ascii="Menlo" w:hAnsi="Menlo" w:cs="Menlo"/>
          <w:b/>
          <w:sz w:val="32"/>
          <w:szCs w:val="32"/>
        </w:rPr>
      </w:pP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name: Install metric beat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hosts: webservers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become: true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tasks: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Use command module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Download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</w:t>
      </w:r>
      <w:proofErr w:type="spellEnd"/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curl -L -O https://artifacts.elastic.co/downloads/beats/metricbeat/metricbeat-7.4.0-amd64.deb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Use command module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</w:t>
      </w:r>
      <w:proofErr w:type="spellEnd"/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dpkg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metricbeat-7.4.0-amd64.deb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Use copy module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drop 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config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copy: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metricbeat-config.yml</w:t>
      </w:r>
      <w:proofErr w:type="spellEnd"/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metricbeat.yml</w:t>
      </w:r>
      <w:proofErr w:type="spellEnd"/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Use command module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enable and configure docker module for metric beat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modules enable docker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Use command module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setup metric beat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setup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Use command module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start metric beat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service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start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Use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module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Enable service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on boot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:rsidR="00C70F26" w:rsidRDefault="00C70F26" w:rsidP="00C70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</w:t>
      </w:r>
      <w:proofErr w:type="spellEnd"/>
    </w:p>
    <w:p w:rsidR="00C70F26" w:rsidRPr="00A53C6A" w:rsidRDefault="00C70F26" w:rsidP="00C70F26">
      <w:pPr>
        <w:rPr>
          <w:rFonts w:ascii="Menlo" w:hAnsi="Menlo" w:cs="Menlo"/>
          <w:b/>
          <w:sz w:val="32"/>
          <w:szCs w:val="3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enabled: yes</w:t>
      </w:r>
      <w:bookmarkStart w:id="0" w:name="_GoBack"/>
      <w:bookmarkEnd w:id="0"/>
    </w:p>
    <w:sectPr w:rsidR="00C70F26" w:rsidRPr="00A53C6A" w:rsidSect="006235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FC3" w:rsidRDefault="00136FC3" w:rsidP="002E33E1">
      <w:r>
        <w:separator/>
      </w:r>
    </w:p>
  </w:endnote>
  <w:endnote w:type="continuationSeparator" w:id="0">
    <w:p w:rsidR="00136FC3" w:rsidRDefault="00136FC3" w:rsidP="002E3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FC3" w:rsidRDefault="00136FC3" w:rsidP="002E33E1">
      <w:r>
        <w:separator/>
      </w:r>
    </w:p>
  </w:footnote>
  <w:footnote w:type="continuationSeparator" w:id="0">
    <w:p w:rsidR="00136FC3" w:rsidRDefault="00136FC3" w:rsidP="002E3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3E1" w:rsidRDefault="002E33E1" w:rsidP="002E33E1">
    <w:pPr>
      <w:pStyle w:val="Header"/>
      <w:jc w:val="center"/>
    </w:pPr>
    <w:r>
      <w:t>Ansible Scripts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5784B"/>
    <w:multiLevelType w:val="hybridMultilevel"/>
    <w:tmpl w:val="D6C0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E1"/>
    <w:rsid w:val="00136FC3"/>
    <w:rsid w:val="00164472"/>
    <w:rsid w:val="002808CD"/>
    <w:rsid w:val="002E33E1"/>
    <w:rsid w:val="00465743"/>
    <w:rsid w:val="00623582"/>
    <w:rsid w:val="00A53C6A"/>
    <w:rsid w:val="00A72F98"/>
    <w:rsid w:val="00AB0719"/>
    <w:rsid w:val="00AC4A6D"/>
    <w:rsid w:val="00B01859"/>
    <w:rsid w:val="00C70F26"/>
    <w:rsid w:val="00C7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897A0"/>
  <w15:chartTrackingRefBased/>
  <w15:docId w15:val="{E5FE0B43-11C8-334A-8B1A-0AE43FE2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3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3E1"/>
  </w:style>
  <w:style w:type="paragraph" w:styleId="Footer">
    <w:name w:val="footer"/>
    <w:basedOn w:val="Normal"/>
    <w:link w:val="FooterChar"/>
    <w:uiPriority w:val="99"/>
    <w:unhideWhenUsed/>
    <w:rsid w:val="002E33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3E1"/>
  </w:style>
  <w:style w:type="paragraph" w:styleId="ListParagraph">
    <w:name w:val="List Paragraph"/>
    <w:basedOn w:val="Normal"/>
    <w:uiPriority w:val="34"/>
    <w:qFormat/>
    <w:rsid w:val="0028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58</Pages>
  <Words>12580</Words>
  <Characters>71708</Characters>
  <Application>Microsoft Office Word</Application>
  <DocSecurity>0</DocSecurity>
  <Lines>597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Williams</dc:creator>
  <cp:keywords/>
  <dc:description/>
  <cp:lastModifiedBy>Andre Williams</cp:lastModifiedBy>
  <cp:revision>1</cp:revision>
  <dcterms:created xsi:type="dcterms:W3CDTF">2021-09-25T20:49:00Z</dcterms:created>
  <dcterms:modified xsi:type="dcterms:W3CDTF">2021-09-25T22:39:00Z</dcterms:modified>
</cp:coreProperties>
</file>