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EC92" w14:textId="77F94B8D" w:rsidR="001C3966" w:rsidRPr="001C3966" w:rsidRDefault="00813C02" w:rsidP="001C3966">
      <w:pPr>
        <w:pStyle w:val="SemEspaamento"/>
        <w:rPr>
          <w:b/>
          <w:bCs/>
        </w:rPr>
      </w:pPr>
      <w:r>
        <w:rPr>
          <w:b/>
          <w:bCs/>
        </w:rPr>
        <w:t xml:space="preserve">AWS - </w:t>
      </w:r>
      <w:r w:rsidR="001C3966">
        <w:rPr>
          <w:b/>
          <w:bCs/>
        </w:rPr>
        <w:t>Um pouco de história</w:t>
      </w:r>
    </w:p>
    <w:p w14:paraId="5CDC8989" w14:textId="77777777" w:rsidR="001C3966" w:rsidRDefault="001C3966" w:rsidP="001C3966">
      <w:pPr>
        <w:pStyle w:val="SemEspaamento"/>
      </w:pPr>
    </w:p>
    <w:p w14:paraId="13952736" w14:textId="54BC3A90" w:rsidR="001C3966" w:rsidRPr="001C3966" w:rsidRDefault="001C3966" w:rsidP="001C3966">
      <w:pPr>
        <w:pStyle w:val="SemEspaamento"/>
        <w:rPr>
          <w:b/>
          <w:bCs/>
        </w:rPr>
      </w:pPr>
      <w:r w:rsidRPr="001C3966">
        <w:rPr>
          <w:b/>
          <w:bCs/>
        </w:rPr>
        <w:t>O que é a AWS?</w:t>
      </w:r>
    </w:p>
    <w:p w14:paraId="5C0DFF4F" w14:textId="7AD7E5E2" w:rsidR="001C3966" w:rsidRDefault="001C3966" w:rsidP="001C3966">
      <w:pPr>
        <w:pStyle w:val="SemEspaamento"/>
      </w:pPr>
      <w:r>
        <w:t>A AWS (Amazon Web Services) é uma plataforma de computação em nuvem da Amazon</w:t>
      </w:r>
      <w:r w:rsidR="00262BAB">
        <w:t>. Ela oferece</w:t>
      </w:r>
      <w:r>
        <w:t xml:space="preserve"> mais de 200 serviços sob demanda como servidores, armazenamento, banco de dados, redes, segurança, inteligência </w:t>
      </w:r>
      <w:r w:rsidR="00262BAB">
        <w:t>artificial etc., tudo acessado pela internet e pago conforme o uso</w:t>
      </w:r>
      <w:r>
        <w:t>.</w:t>
      </w:r>
    </w:p>
    <w:p w14:paraId="2008587C" w14:textId="77777777" w:rsidR="001C3966" w:rsidRDefault="001C3966" w:rsidP="001C3966">
      <w:pPr>
        <w:pStyle w:val="SemEspaamento"/>
      </w:pPr>
    </w:p>
    <w:p w14:paraId="16285303" w14:textId="2425C20E" w:rsidR="001C3966" w:rsidRPr="00C71CC0" w:rsidRDefault="001C3966" w:rsidP="001C3966">
      <w:pPr>
        <w:pStyle w:val="SemEspaamento"/>
        <w:rPr>
          <w:b/>
          <w:bCs/>
        </w:rPr>
      </w:pPr>
      <w:r w:rsidRPr="001C3966">
        <w:rPr>
          <w:b/>
          <w:bCs/>
        </w:rPr>
        <w:t>Como surgiu?</w:t>
      </w:r>
    </w:p>
    <w:p w14:paraId="24055AC1" w14:textId="65FABADF" w:rsidR="001C3966" w:rsidRDefault="001C3966" w:rsidP="001C3966">
      <w:pPr>
        <w:pStyle w:val="SemEspaamento"/>
      </w:pPr>
      <w:r>
        <w:t xml:space="preserve">No início dos anos 2000, </w:t>
      </w:r>
      <w:r w:rsidR="00262BAB">
        <w:t xml:space="preserve">o </w:t>
      </w:r>
      <w:r>
        <w:t>e-commerce</w:t>
      </w:r>
      <w:r w:rsidR="00262BAB">
        <w:t xml:space="preserve"> d</w:t>
      </w:r>
      <w:r w:rsidR="00262BAB">
        <w:t>a Amazon</w:t>
      </w:r>
      <w:r>
        <w:t xml:space="preserve">, cresceu muito rápido e </w:t>
      </w:r>
      <w:r w:rsidR="00262BAB">
        <w:t xml:space="preserve">acabou enfrentando </w:t>
      </w:r>
      <w:r>
        <w:t>problemas internos de infraestrutura</w:t>
      </w:r>
      <w:r w:rsidR="00262BAB">
        <w:t xml:space="preserve">. As equipes levavam muito tempo </w:t>
      </w:r>
      <w:r>
        <w:t>para configurar servidores, bancos de dados</w:t>
      </w:r>
      <w:r w:rsidR="00262BAB">
        <w:t xml:space="preserve"> e </w:t>
      </w:r>
      <w:r>
        <w:t>autenticação</w:t>
      </w:r>
      <w:r>
        <w:t xml:space="preserve">, </w:t>
      </w:r>
      <w:r w:rsidR="00262BAB">
        <w:t xml:space="preserve">o que atrasava o </w:t>
      </w:r>
      <w:r>
        <w:t xml:space="preserve">desenvolvimento de novos produtos.  </w:t>
      </w:r>
    </w:p>
    <w:p w14:paraId="7C776E95" w14:textId="77777777" w:rsidR="001C3966" w:rsidRDefault="001C3966" w:rsidP="001C3966">
      <w:pPr>
        <w:pStyle w:val="SemEspaamento"/>
      </w:pPr>
    </w:p>
    <w:p w14:paraId="0CDA4D7B" w14:textId="4DA2E435" w:rsidR="001C3966" w:rsidRDefault="001C3966" w:rsidP="001C3966">
      <w:pPr>
        <w:pStyle w:val="SemEspaamento"/>
      </w:pPr>
      <w:r>
        <w:t>Em 2003</w:t>
      </w:r>
      <w:r w:rsidR="00262BAB">
        <w:t>,</w:t>
      </w:r>
      <w:r>
        <w:t xml:space="preserve"> os engenheiros começaram a padronizar os serviços internos de infraestrutura e perceberam que essa arquitetura era tão robusta e escalável que poderia</w:t>
      </w:r>
      <w:r w:rsidR="00262BAB">
        <w:t xml:space="preserve"> ser</w:t>
      </w:r>
      <w:r>
        <w:t xml:space="preserve"> oferec</w:t>
      </w:r>
      <w:r w:rsidR="00262BAB">
        <w:t>ida</w:t>
      </w:r>
      <w:r>
        <w:t xml:space="preserve"> como serviço para outras empresas.</w:t>
      </w:r>
    </w:p>
    <w:p w14:paraId="2DDB2B32" w14:textId="77777777" w:rsidR="001C3966" w:rsidRDefault="001C3966" w:rsidP="001C3966">
      <w:pPr>
        <w:pStyle w:val="SemEspaamento"/>
      </w:pPr>
    </w:p>
    <w:p w14:paraId="4C14E9E4" w14:textId="36495A10" w:rsidR="001C3966" w:rsidRDefault="00262BAB" w:rsidP="001C3966">
      <w:pPr>
        <w:pStyle w:val="SemEspaamento"/>
      </w:pPr>
      <w:r>
        <w:t>Assim</w:t>
      </w:r>
      <w:r w:rsidR="001C3966">
        <w:t xml:space="preserve">, em 2006, nasceu </w:t>
      </w:r>
      <w:r>
        <w:t xml:space="preserve">oficialmente </w:t>
      </w:r>
      <w:r w:rsidR="001C3966">
        <w:t>a Amazon Web Services</w:t>
      </w:r>
      <w:r>
        <w:t xml:space="preserve"> (AWS)</w:t>
      </w:r>
      <w:r w:rsidR="001C3966">
        <w:t xml:space="preserve">, </w:t>
      </w:r>
      <w:r>
        <w:t>lançando s</w:t>
      </w:r>
      <w:r w:rsidR="001C3966">
        <w:t xml:space="preserve">eus </w:t>
      </w:r>
      <w:r>
        <w:t xml:space="preserve">três </w:t>
      </w:r>
      <w:r w:rsidR="001C3966">
        <w:t>primeiros serviços: S3 (armazenamento), EC2 (Computação) e SQS (filas de mensagens).</w:t>
      </w:r>
    </w:p>
    <w:p w14:paraId="595DA9AA" w14:textId="77777777" w:rsidR="001C3966" w:rsidRDefault="001C3966" w:rsidP="001C3966">
      <w:pPr>
        <w:pStyle w:val="SemEspaamento"/>
      </w:pPr>
    </w:p>
    <w:p w14:paraId="7942D6CA" w14:textId="48A0D2E7" w:rsidR="001C3966" w:rsidRPr="001C3966" w:rsidRDefault="001C3966" w:rsidP="001C3966">
      <w:pPr>
        <w:pStyle w:val="SemEspaamento"/>
        <w:rPr>
          <w:b/>
          <w:bCs/>
        </w:rPr>
      </w:pPr>
      <w:r w:rsidRPr="001C3966">
        <w:rPr>
          <w:b/>
          <w:bCs/>
        </w:rPr>
        <w:t xml:space="preserve">O que é </w:t>
      </w:r>
      <w:r w:rsidR="00C71CC0">
        <w:rPr>
          <w:b/>
          <w:bCs/>
        </w:rPr>
        <w:t>C</w:t>
      </w:r>
      <w:r w:rsidRPr="001C3966">
        <w:rPr>
          <w:b/>
          <w:bCs/>
        </w:rPr>
        <w:t>omputação em Nuvem?</w:t>
      </w:r>
    </w:p>
    <w:p w14:paraId="14370323" w14:textId="77777777" w:rsidR="001C3966" w:rsidRDefault="001C3966" w:rsidP="001C3966">
      <w:pPr>
        <w:pStyle w:val="SemEspaamento"/>
      </w:pPr>
    </w:p>
    <w:p w14:paraId="1D802404" w14:textId="57924A28" w:rsidR="001C3966" w:rsidRDefault="001C3966" w:rsidP="001C3966">
      <w:pPr>
        <w:pStyle w:val="SemEspaamento"/>
      </w:pPr>
      <w:r>
        <w:t>É a entrega de serviços de computação como banco de dados, armazenamento, aplicativos</w:t>
      </w:r>
      <w:r w:rsidR="00262BAB">
        <w:t>, e servidores</w:t>
      </w:r>
      <w:r>
        <w:t>, através de uma plataforma de serviços de nuvem via Internet, com</w:t>
      </w:r>
      <w:r w:rsidR="00C71CC0">
        <w:t xml:space="preserve"> um modelo de pagamento</w:t>
      </w:r>
      <w:r>
        <w:t xml:space="preserve"> conforme o uso.  </w:t>
      </w:r>
    </w:p>
    <w:p w14:paraId="2233CDC7" w14:textId="77777777" w:rsidR="00C71CC0" w:rsidRDefault="00C71CC0" w:rsidP="001C3966">
      <w:pPr>
        <w:pStyle w:val="SemEspaamento"/>
      </w:pPr>
    </w:p>
    <w:p w14:paraId="57F2802C" w14:textId="4C8D1C34" w:rsidR="001C3966" w:rsidRDefault="001C3966" w:rsidP="001C3966">
      <w:pPr>
        <w:pStyle w:val="SemEspaamento"/>
      </w:pPr>
      <w:r>
        <w:t xml:space="preserve">Com a computação em nuvem, as </w:t>
      </w:r>
      <w:r w:rsidR="00C71CC0">
        <w:t>empresas</w:t>
      </w:r>
      <w:r>
        <w:t xml:space="preserve"> podem consumir recursos de </w:t>
      </w:r>
      <w:r w:rsidR="00C71CC0">
        <w:t xml:space="preserve">tecnologia sob demanda, sem precisar se preocupar em </w:t>
      </w:r>
      <w:r>
        <w:t>construir</w:t>
      </w:r>
      <w:r>
        <w:t xml:space="preserve"> e </w:t>
      </w:r>
      <w:r w:rsidR="00C71CC0">
        <w:t>manter um</w:t>
      </w:r>
      <w:r>
        <w:t xml:space="preserve">a infraestrutura </w:t>
      </w:r>
      <w:r w:rsidR="00C71CC0">
        <w:t>própria</w:t>
      </w:r>
      <w:r>
        <w:t>.</w:t>
      </w:r>
    </w:p>
    <w:p w14:paraId="0D2C0635" w14:textId="77777777" w:rsidR="001C3966" w:rsidRDefault="001C3966" w:rsidP="001C3966">
      <w:pPr>
        <w:pStyle w:val="SemEspaamento"/>
      </w:pPr>
    </w:p>
    <w:p w14:paraId="6CF6DA25" w14:textId="5CC7C62D" w:rsidR="001C3966" w:rsidRDefault="001C3966" w:rsidP="001C3966">
      <w:pPr>
        <w:pStyle w:val="SemEspaamento"/>
        <w:rPr>
          <w:b/>
          <w:bCs/>
        </w:rPr>
      </w:pPr>
      <w:r w:rsidRPr="001C3966">
        <w:rPr>
          <w:b/>
          <w:bCs/>
        </w:rPr>
        <w:t>Mas</w:t>
      </w:r>
      <w:r w:rsidR="00C71CC0">
        <w:rPr>
          <w:b/>
          <w:bCs/>
        </w:rPr>
        <w:t xml:space="preserve">... </w:t>
      </w:r>
      <w:r w:rsidRPr="001C3966">
        <w:rPr>
          <w:b/>
          <w:bCs/>
        </w:rPr>
        <w:t xml:space="preserve">o que é </w:t>
      </w:r>
      <w:r w:rsidR="00C71CC0">
        <w:rPr>
          <w:b/>
          <w:bCs/>
        </w:rPr>
        <w:t>“n</w:t>
      </w:r>
      <w:r w:rsidRPr="001C3966">
        <w:rPr>
          <w:b/>
          <w:bCs/>
        </w:rPr>
        <w:t>uvem</w:t>
      </w:r>
      <w:r w:rsidR="00C71CC0">
        <w:rPr>
          <w:b/>
          <w:bCs/>
        </w:rPr>
        <w:t>”</w:t>
      </w:r>
      <w:r w:rsidRPr="001C3966">
        <w:rPr>
          <w:b/>
          <w:bCs/>
        </w:rPr>
        <w:t>?</w:t>
      </w:r>
    </w:p>
    <w:p w14:paraId="770A9984" w14:textId="77777777" w:rsidR="00C71CC0" w:rsidRPr="001C3966" w:rsidRDefault="00C71CC0" w:rsidP="001C3966">
      <w:pPr>
        <w:pStyle w:val="SemEspaamento"/>
        <w:rPr>
          <w:b/>
          <w:bCs/>
        </w:rPr>
      </w:pPr>
    </w:p>
    <w:p w14:paraId="551BB4CD" w14:textId="4A370F13" w:rsidR="001C3966" w:rsidRDefault="00C71CC0" w:rsidP="001C3966">
      <w:pPr>
        <w:pStyle w:val="SemEspaamento"/>
      </w:pPr>
      <w:r>
        <w:t xml:space="preserve">A “nuvem” nada mais é do que </w:t>
      </w:r>
      <w:r w:rsidR="001C3966">
        <w:t xml:space="preserve">um computador localizado em outro lugar </w:t>
      </w:r>
      <w:r w:rsidR="00813C02">
        <w:t>que você acessa</w:t>
      </w:r>
      <w:r w:rsidR="001C3966">
        <w:t xml:space="preserve"> pela Internet. </w:t>
      </w:r>
      <w:r w:rsidR="00813C02">
        <w:t>Esses computadores são chamados de servidores, e f</w:t>
      </w:r>
      <w:r w:rsidR="001C3966">
        <w:t>icam em grandes data centers e</w:t>
      </w:r>
      <w:r w:rsidR="00813C02">
        <w:t xml:space="preserve">spalhados em </w:t>
      </w:r>
      <w:r w:rsidR="001C3966">
        <w:t xml:space="preserve">diferentes locais ao redor do mundo. </w:t>
      </w:r>
    </w:p>
    <w:p w14:paraId="3D4A20F2" w14:textId="77777777" w:rsidR="00813C02" w:rsidRDefault="00813C02" w:rsidP="001C3966">
      <w:pPr>
        <w:pStyle w:val="SemEspaamento"/>
      </w:pPr>
    </w:p>
    <w:p w14:paraId="56C15DB0" w14:textId="56842E42" w:rsidR="00F33A43" w:rsidRDefault="00813C02" w:rsidP="001C3966">
      <w:pPr>
        <w:pStyle w:val="SemEspaamento"/>
      </w:pPr>
      <w:r>
        <w:t>Quando você u</w:t>
      </w:r>
      <w:r w:rsidR="001C3966">
        <w:t>sa um serviço da AWS, você está usando</w:t>
      </w:r>
      <w:r>
        <w:t>, na verdade,</w:t>
      </w:r>
      <w:r w:rsidR="001C3966">
        <w:t xml:space="preserve"> um dos </w:t>
      </w:r>
      <w:r>
        <w:t>servidores que pertence à própria Amazon</w:t>
      </w:r>
      <w:r w:rsidR="001C3966">
        <w:t>.</w:t>
      </w:r>
    </w:p>
    <w:sectPr w:rsidR="00F33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66"/>
    <w:rsid w:val="001C3966"/>
    <w:rsid w:val="00262BAB"/>
    <w:rsid w:val="00813C02"/>
    <w:rsid w:val="00C71CC0"/>
    <w:rsid w:val="00F3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8FBE"/>
  <w15:chartTrackingRefBased/>
  <w15:docId w15:val="{5A406CEA-228F-4E94-AF13-03A5777D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C3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Gutierrez</dc:creator>
  <cp:keywords/>
  <dc:description/>
  <cp:lastModifiedBy>Adriana Gutierrez</cp:lastModifiedBy>
  <cp:revision>2</cp:revision>
  <dcterms:created xsi:type="dcterms:W3CDTF">2025-07-28T00:31:00Z</dcterms:created>
  <dcterms:modified xsi:type="dcterms:W3CDTF">2025-07-28T01:38:00Z</dcterms:modified>
</cp:coreProperties>
</file>