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智能信息处理实验室</w:t>
      </w:r>
      <w:r>
        <w:rPr>
          <w:rFonts w:hint="eastAsia"/>
          <w:b/>
          <w:bCs/>
          <w:sz w:val="36"/>
          <w:szCs w:val="36"/>
          <w:lang w:val="en-US" w:eastAsia="zh-CN"/>
        </w:rPr>
        <w:t>研究生</w:t>
      </w:r>
      <w:r>
        <w:rPr>
          <w:rFonts w:hint="eastAsia"/>
          <w:b/>
          <w:bCs/>
          <w:sz w:val="36"/>
          <w:szCs w:val="36"/>
        </w:rPr>
        <w:t>学习计划表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28"/>
          <w:szCs w:val="28"/>
        </w:rPr>
        <w:t>填表日期: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2019年 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月 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 号</w:t>
      </w:r>
    </w:p>
    <w:tbl>
      <w:tblPr>
        <w:tblStyle w:val="5"/>
        <w:tblW w:w="985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56"/>
        <w:gridCol w:w="1701"/>
        <w:gridCol w:w="33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2656" w:type="dxa"/>
          </w:tcPr>
          <w:p>
            <w:pPr>
              <w:spacing w:line="360" w:lineRule="exact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  业</w:t>
            </w:r>
          </w:p>
        </w:tc>
        <w:tc>
          <w:tcPr>
            <w:tcW w:w="3372" w:type="dxa"/>
          </w:tcPr>
          <w:p>
            <w:pPr>
              <w:spacing w:line="36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计划开始时间</w:t>
            </w:r>
          </w:p>
        </w:tc>
        <w:tc>
          <w:tcPr>
            <w:tcW w:w="2656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计划结束时间</w:t>
            </w:r>
          </w:p>
        </w:tc>
        <w:tc>
          <w:tcPr>
            <w:tcW w:w="3372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2.14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gridSpan w:val="2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目前学习完成</w:t>
            </w:r>
            <w:r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5073" w:type="dxa"/>
            <w:gridSpan w:val="2"/>
          </w:tcPr>
          <w:p>
            <w:pPr>
              <w:spacing w:line="360" w:lineRule="exact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下一周学习计划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4786" w:type="dxa"/>
            <w:gridSpan w:val="2"/>
          </w:tcPr>
          <w:p>
            <w:pPr>
              <w:spacing w:line="360" w:lineRule="exact"/>
              <w:jc w:val="left"/>
              <w:rPr>
                <w:rFonts w:hint="default"/>
                <w:b/>
                <w:bCs/>
                <w:i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  <w:sz w:val="24"/>
                <w:szCs w:val="24"/>
                <w:lang w:val="en-US" w:eastAsia="zh-CN"/>
              </w:rPr>
              <w:t>分小点描述清楚自己的学习进展情况，见下例，需要写上学习资料和阶段成果</w:t>
            </w:r>
          </w:p>
          <w:p>
            <w:pPr>
              <w:spacing w:line="360" w:lineRule="exact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一、正则表达式学习</w:t>
            </w:r>
          </w:p>
          <w:p>
            <w:pPr>
              <w:spacing w:line="360" w:lineRule="exact"/>
              <w:ind w:firstLine="482" w:firstLineChars="2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1、系统自学了正则表达式的基础知识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（涉及匹配单个字符、匹配多个字符、匹配范围、匹配数量、匹配首尾字符、特殊匹配、零宽度断言知识点），其中”零宽度断言“部分存在难点，还未完全看懂，其他部分能看懂并掌握。具体学习资料有：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"http://www.opython.com/350.html"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http://www.opython.com/350.html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spacing w:line="360" w:lineRule="exact"/>
              <w:ind w:left="0" w:leftChars="0" w:firstLine="422" w:firstLineChars="175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完成成果：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用xmind软件完成了学习总结。完成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一个通过正则表达式验证手机号码的练习（代码见附件），参考资料有：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"http://www.opython.com/python3"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http://www.opython.com/python3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line="360" w:lineRule="exact"/>
              <w:ind w:left="0" w:leftChars="0" w:firstLine="420" w:firstLineChars="175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5073" w:type="dxa"/>
            <w:gridSpan w:val="2"/>
          </w:tcPr>
          <w:p>
            <w:pPr>
              <w:spacing w:line="360" w:lineRule="exact"/>
              <w:jc w:val="left"/>
              <w:rPr>
                <w:rFonts w:hint="default"/>
                <w:b/>
                <w:bCs/>
                <w:i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FF0000"/>
                <w:sz w:val="24"/>
                <w:szCs w:val="24"/>
                <w:lang w:val="en-US" w:eastAsia="zh-CN"/>
              </w:rPr>
              <w:t>分小点描述清楚自己的下一周学习计划，见下例，需要写上学习资料和阶段成果</w:t>
            </w:r>
          </w:p>
          <w:p>
            <w:pPr>
              <w:spacing w:line="360" w:lineRule="exact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一、MOCKPLUS软件学习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0" w:leftChars="0" w:firstLine="422" w:firstLineChars="175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1、系统学习原型设计软件的使用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，具体包括：目前原型设计软件有那些的网上资料查找和优缺点比对。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0" w:leftChars="0" w:firstLine="422" w:firstLineChars="175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完成成果：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用xmind软件完成学习总结。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0" w:leftChars="0" w:firstLine="422" w:firstLineChars="175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2、学习软件的安装、组件的使用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，涉及内容面板、交互面板的使用，具体学习资料有：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"https://help.mockplus.cn/p/142"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https://help.mockplus.cn/p/142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exact"/>
              <w:ind w:firstLine="482" w:firstLineChars="20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完成成果：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网页登陆页面作品</w:t>
            </w:r>
          </w:p>
        </w:tc>
      </w:tr>
    </w:tbl>
    <w:p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该表</w:t>
      </w:r>
      <w:r>
        <w:rPr>
          <w:rFonts w:hint="eastAsia"/>
          <w:szCs w:val="21"/>
          <w:lang w:val="en-US" w:eastAsia="zh-CN"/>
        </w:rPr>
        <w:t>每</w:t>
      </w:r>
      <w:r>
        <w:rPr>
          <w:rFonts w:hint="eastAsia"/>
          <w:szCs w:val="21"/>
        </w:rPr>
        <w:t>周</w:t>
      </w:r>
      <w:r>
        <w:rPr>
          <w:rFonts w:hint="eastAsia"/>
          <w:szCs w:val="21"/>
          <w:lang w:val="en-US" w:eastAsia="zh-CN"/>
        </w:rPr>
        <w:t>六晚上10点前</w:t>
      </w:r>
      <w:r>
        <w:rPr>
          <w:rFonts w:hint="eastAsia"/>
          <w:szCs w:val="21"/>
        </w:rPr>
        <w:t>写好发给导师；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该表每</w:t>
      </w:r>
      <w:r>
        <w:rPr>
          <w:rFonts w:hint="eastAsia"/>
          <w:szCs w:val="21"/>
          <w:lang w:val="en-US" w:eastAsia="zh-CN"/>
        </w:rPr>
        <w:t>一</w:t>
      </w:r>
      <w:r>
        <w:rPr>
          <w:rFonts w:hint="eastAsia"/>
          <w:szCs w:val="21"/>
        </w:rPr>
        <w:t>周作为一个计划周期。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3951"/>
    <w:multiLevelType w:val="singleLevel"/>
    <w:tmpl w:val="58C939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AB"/>
    <w:rsid w:val="00007376"/>
    <w:rsid w:val="00027B40"/>
    <w:rsid w:val="00061463"/>
    <w:rsid w:val="000C4588"/>
    <w:rsid w:val="000D3D28"/>
    <w:rsid w:val="000D6679"/>
    <w:rsid w:val="00116CE3"/>
    <w:rsid w:val="00124574"/>
    <w:rsid w:val="001953CE"/>
    <w:rsid w:val="001965CD"/>
    <w:rsid w:val="001A7F43"/>
    <w:rsid w:val="001B2618"/>
    <w:rsid w:val="002301C9"/>
    <w:rsid w:val="00253728"/>
    <w:rsid w:val="002A6287"/>
    <w:rsid w:val="002D54F2"/>
    <w:rsid w:val="002E63F7"/>
    <w:rsid w:val="00301C66"/>
    <w:rsid w:val="00315126"/>
    <w:rsid w:val="00315441"/>
    <w:rsid w:val="003275A2"/>
    <w:rsid w:val="0033073C"/>
    <w:rsid w:val="0033349C"/>
    <w:rsid w:val="003417C1"/>
    <w:rsid w:val="0034206C"/>
    <w:rsid w:val="0037276D"/>
    <w:rsid w:val="00386941"/>
    <w:rsid w:val="00386FED"/>
    <w:rsid w:val="003A32C3"/>
    <w:rsid w:val="003B7DCD"/>
    <w:rsid w:val="003C08FF"/>
    <w:rsid w:val="0041044E"/>
    <w:rsid w:val="00411E78"/>
    <w:rsid w:val="00425BBB"/>
    <w:rsid w:val="00481776"/>
    <w:rsid w:val="00485DD1"/>
    <w:rsid w:val="00487F2E"/>
    <w:rsid w:val="004A7C24"/>
    <w:rsid w:val="004E46B6"/>
    <w:rsid w:val="0052457D"/>
    <w:rsid w:val="005278E6"/>
    <w:rsid w:val="005551B8"/>
    <w:rsid w:val="00560E42"/>
    <w:rsid w:val="00566C88"/>
    <w:rsid w:val="005A285E"/>
    <w:rsid w:val="005B0065"/>
    <w:rsid w:val="005F21CA"/>
    <w:rsid w:val="006339CC"/>
    <w:rsid w:val="006553EB"/>
    <w:rsid w:val="006934F7"/>
    <w:rsid w:val="006C1761"/>
    <w:rsid w:val="006D1332"/>
    <w:rsid w:val="006D16F1"/>
    <w:rsid w:val="006D2263"/>
    <w:rsid w:val="006D77BE"/>
    <w:rsid w:val="00706F59"/>
    <w:rsid w:val="0073106C"/>
    <w:rsid w:val="00741E60"/>
    <w:rsid w:val="00754974"/>
    <w:rsid w:val="007B6144"/>
    <w:rsid w:val="007D38C4"/>
    <w:rsid w:val="007E3E06"/>
    <w:rsid w:val="007F7AE8"/>
    <w:rsid w:val="00807CEC"/>
    <w:rsid w:val="008431F5"/>
    <w:rsid w:val="00857AD2"/>
    <w:rsid w:val="008643DF"/>
    <w:rsid w:val="00867FF0"/>
    <w:rsid w:val="00877800"/>
    <w:rsid w:val="00893A65"/>
    <w:rsid w:val="008D26CA"/>
    <w:rsid w:val="00914867"/>
    <w:rsid w:val="009346E4"/>
    <w:rsid w:val="0096363A"/>
    <w:rsid w:val="009878A1"/>
    <w:rsid w:val="00987D7C"/>
    <w:rsid w:val="009A2367"/>
    <w:rsid w:val="009A7819"/>
    <w:rsid w:val="009B3C6C"/>
    <w:rsid w:val="009C4D6D"/>
    <w:rsid w:val="009F74BE"/>
    <w:rsid w:val="00A57CAA"/>
    <w:rsid w:val="00A660D9"/>
    <w:rsid w:val="00A703AB"/>
    <w:rsid w:val="00A763EE"/>
    <w:rsid w:val="00A85EDF"/>
    <w:rsid w:val="00AB35E5"/>
    <w:rsid w:val="00B04101"/>
    <w:rsid w:val="00B04F63"/>
    <w:rsid w:val="00B3545C"/>
    <w:rsid w:val="00B4175B"/>
    <w:rsid w:val="00B430C1"/>
    <w:rsid w:val="00B77D90"/>
    <w:rsid w:val="00BE1421"/>
    <w:rsid w:val="00C33565"/>
    <w:rsid w:val="00C6273E"/>
    <w:rsid w:val="00C62D9F"/>
    <w:rsid w:val="00CB7CA7"/>
    <w:rsid w:val="00D33C3F"/>
    <w:rsid w:val="00D433BE"/>
    <w:rsid w:val="00D50DBC"/>
    <w:rsid w:val="00D642CF"/>
    <w:rsid w:val="00D65D45"/>
    <w:rsid w:val="00DA3928"/>
    <w:rsid w:val="00DA506A"/>
    <w:rsid w:val="00DC38AB"/>
    <w:rsid w:val="00DD2496"/>
    <w:rsid w:val="00DD6F27"/>
    <w:rsid w:val="00E22990"/>
    <w:rsid w:val="00E26D8D"/>
    <w:rsid w:val="00E77CC7"/>
    <w:rsid w:val="00E84744"/>
    <w:rsid w:val="00E84ED1"/>
    <w:rsid w:val="00EA6037"/>
    <w:rsid w:val="00ED210C"/>
    <w:rsid w:val="00F304E8"/>
    <w:rsid w:val="00F505BE"/>
    <w:rsid w:val="00F515C8"/>
    <w:rsid w:val="00F709C6"/>
    <w:rsid w:val="00FB0485"/>
    <w:rsid w:val="00FB3234"/>
    <w:rsid w:val="00FF00AD"/>
    <w:rsid w:val="01D22DAC"/>
    <w:rsid w:val="032C363D"/>
    <w:rsid w:val="03912035"/>
    <w:rsid w:val="050162C9"/>
    <w:rsid w:val="056F75A4"/>
    <w:rsid w:val="08136480"/>
    <w:rsid w:val="088F3BE0"/>
    <w:rsid w:val="0A844ABA"/>
    <w:rsid w:val="126F3EC4"/>
    <w:rsid w:val="1840485A"/>
    <w:rsid w:val="18D54845"/>
    <w:rsid w:val="1C167A05"/>
    <w:rsid w:val="1DC023EF"/>
    <w:rsid w:val="20CB7699"/>
    <w:rsid w:val="22602A43"/>
    <w:rsid w:val="259633B5"/>
    <w:rsid w:val="2C5A0AFC"/>
    <w:rsid w:val="2CBE1D36"/>
    <w:rsid w:val="2CFC13A2"/>
    <w:rsid w:val="2EDE7392"/>
    <w:rsid w:val="30DB1DF6"/>
    <w:rsid w:val="31472DC7"/>
    <w:rsid w:val="330C6030"/>
    <w:rsid w:val="333B0246"/>
    <w:rsid w:val="33923E17"/>
    <w:rsid w:val="35163F02"/>
    <w:rsid w:val="35A64478"/>
    <w:rsid w:val="35DF47D5"/>
    <w:rsid w:val="36004C1A"/>
    <w:rsid w:val="37725BFB"/>
    <w:rsid w:val="3C8A43B0"/>
    <w:rsid w:val="3DC912E5"/>
    <w:rsid w:val="3DCF5CFD"/>
    <w:rsid w:val="42BA45B6"/>
    <w:rsid w:val="463627AE"/>
    <w:rsid w:val="4A405A91"/>
    <w:rsid w:val="4CC21C90"/>
    <w:rsid w:val="4E2C66CF"/>
    <w:rsid w:val="4F7F6C42"/>
    <w:rsid w:val="4FC6376E"/>
    <w:rsid w:val="501F6C80"/>
    <w:rsid w:val="52410581"/>
    <w:rsid w:val="5420705B"/>
    <w:rsid w:val="57047FE5"/>
    <w:rsid w:val="5CA92B83"/>
    <w:rsid w:val="61F35BFA"/>
    <w:rsid w:val="63643547"/>
    <w:rsid w:val="65057D16"/>
    <w:rsid w:val="654B3E4B"/>
    <w:rsid w:val="67B61115"/>
    <w:rsid w:val="6ABB417A"/>
    <w:rsid w:val="6B616D23"/>
    <w:rsid w:val="6CCD07A7"/>
    <w:rsid w:val="6CDD5237"/>
    <w:rsid w:val="6DDF7F07"/>
    <w:rsid w:val="6F3C0FCC"/>
    <w:rsid w:val="726D6D2D"/>
    <w:rsid w:val="72AD2B26"/>
    <w:rsid w:val="79042330"/>
    <w:rsid w:val="792C30CA"/>
    <w:rsid w:val="7AA85D8A"/>
    <w:rsid w:val="7C9A7552"/>
    <w:rsid w:val="7CEB0F65"/>
    <w:rsid w:val="7D7B355A"/>
    <w:rsid w:val="7EC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2019-06-21T14:27:00Z</dcterms:created>
  <dc:creator>123</dc:creator>
  <cp:lastModifiedBy>InitUser</cp:lastModifiedBy>
  <cp:lastPrinted>2017-03-21T04:32:00Z</cp:lastPrinted>
  <dcterms:modified xsi:type="dcterms:W3CDTF">2020-02-07T04:11:28Z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