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45F1" w14:textId="50160D3C" w:rsidR="005E53EE" w:rsidRPr="005E53EE" w:rsidRDefault="005E53EE" w:rsidP="005E53EE">
      <w:pPr>
        <w:rPr>
          <w:rFonts w:ascii="Cambria Math" w:hAnsi="Cambria Math"/>
          <w:i/>
        </w:rPr>
      </w:pPr>
      <w:r w:rsidRPr="005E53EE">
        <w:rPr>
          <w:rFonts w:ascii="Cambria Math" w:hAnsi="Cambria Math"/>
          <w:i/>
          <w:noProof/>
        </w:rPr>
        <w:drawing>
          <wp:inline distT="0" distB="0" distL="0" distR="0" wp14:anchorId="582E6FC9" wp14:editId="79069FB1">
            <wp:extent cx="5806683" cy="1905000"/>
            <wp:effectExtent l="0" t="0" r="3810" b="0"/>
            <wp:docPr id="1041837715" name="Image 2" descr="Une image contenant croquis, diagramme, dessi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7715" name="Image 2" descr="Une image contenant croquis, diagramme, dessi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9884" r="2447" b="19032"/>
                    <a:stretch/>
                  </pic:blipFill>
                  <pic:spPr bwMode="auto">
                    <a:xfrm>
                      <a:off x="0" y="0"/>
                      <a:ext cx="5835251" cy="19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D64A" w14:textId="77777777" w:rsidR="005E53EE" w:rsidRPr="005E53EE" w:rsidRDefault="005E53EE">
      <w:pPr>
        <w:rPr>
          <w:rFonts w:ascii="Cambria Math" w:eastAsiaTheme="minorEastAsia" w:hAnsi="Cambria Math"/>
          <w:i/>
        </w:rPr>
      </w:pPr>
    </w:p>
    <w:p w14:paraId="222711EB" w14:textId="1F8D2E7B" w:rsidR="00547630" w:rsidRPr="00547630" w:rsidRDefault="00932B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FLb+L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k-2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4Lbk</m:t>
              </m:r>
            </m:den>
          </m:f>
        </m:oMath>
      </m:oMathPara>
    </w:p>
    <w:p w14:paraId="285AEE88" w14:textId="0532389C" w:rsidR="00547630" w:rsidRDefault="00932BCD" w:rsidP="00547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FLb+L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k-2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4Lbk</m:t>
              </m:r>
            </m:den>
          </m:f>
        </m:oMath>
      </m:oMathPara>
    </w:p>
    <w:p w14:paraId="79DCD817" w14:textId="302789DF" w:rsidR="00547630" w:rsidRPr="00547630" w:rsidRDefault="00932B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FLb+L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k+2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4Lbk</m:t>
              </m:r>
            </m:den>
          </m:f>
        </m:oMath>
      </m:oMathPara>
    </w:p>
    <w:p w14:paraId="6E0BCAA1" w14:textId="0F3E0221" w:rsidR="00547630" w:rsidRPr="009A4A40" w:rsidRDefault="00932BCD" w:rsidP="005476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FLb+L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k+2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4Lbk</m:t>
              </m:r>
            </m:den>
          </m:f>
        </m:oMath>
      </m:oMathPara>
    </w:p>
    <w:p w14:paraId="17AA3974" w14:textId="77777777" w:rsidR="009A4A40" w:rsidRDefault="009A4A40" w:rsidP="00547630"/>
    <w:p w14:paraId="7818E2AF" w14:textId="6DBD3DAC" w:rsidR="009A4A40" w:rsidRPr="009A4A40" w:rsidRDefault="009A4A40" w:rsidP="009A4A40">
      <w:pPr>
        <w:jc w:val="center"/>
        <w:rPr>
          <w:rFonts w:ascii="Arial" w:eastAsiaTheme="minorEastAsia" w:hAnsi="Arial" w:cs="Arial"/>
        </w:rPr>
      </w:pPr>
      <w:r w:rsidRPr="009A4A40">
        <w:rPr>
          <w:rFonts w:ascii="Arial" w:eastAsiaTheme="minorEastAsia" w:hAnsi="Arial" w:cs="Arial"/>
        </w:rPr>
        <w:t>​</w:t>
      </w:r>
      <m:oMath>
        <m:r>
          <w:rPr>
            <w:rFonts w:ascii="Cambria Math" w:eastAsiaTheme="minorEastAsia" w:hAnsi="Cambria Math"/>
          </w:rPr>
          <m:t>U1</m:t>
        </m:r>
        <m:r>
          <w:rPr>
            <w:rFonts w:ascii="Cambria Math" w:eastAsiaTheme="minorEastAsia" w:hAnsi="Cambria Math" w:cs="Arial"/>
          </w:rPr>
          <m:t>​</m:t>
        </m:r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ω12</m:t>
            </m:r>
            <m:r>
              <w:rPr>
                <w:rFonts w:ascii="Cambria Math" w:eastAsiaTheme="minorEastAsia" w:hAnsi="Cambria Math" w:cs="Arial"/>
              </w:rPr>
              <m:t>​</m:t>
            </m:r>
            <m:r>
              <w:rPr>
                <w:rFonts w:ascii="Cambria Math" w:eastAsiaTheme="minorEastAsia" w:hAnsi="Cambria Math"/>
              </w:rPr>
              <m:t>+ω22</m:t>
            </m:r>
            <m:r>
              <w:rPr>
                <w:rFonts w:ascii="Cambria Math" w:eastAsiaTheme="minorEastAsia" w:hAnsi="Cambria Math" w:cs="Arial"/>
              </w:rPr>
              <m:t>​</m:t>
            </m:r>
            <m:r>
              <w:rPr>
                <w:rFonts w:ascii="Cambria Math" w:eastAsiaTheme="minorEastAsia" w:hAnsi="Cambria Math"/>
              </w:rPr>
              <m:t>+ω32</m:t>
            </m:r>
            <m:r>
              <w:rPr>
                <w:rFonts w:ascii="Cambria Math" w:eastAsiaTheme="minorEastAsia" w:hAnsi="Cambria Math" w:cs="Arial"/>
              </w:rPr>
              <m:t>​</m:t>
            </m:r>
            <m:r>
              <w:rPr>
                <w:rFonts w:ascii="Cambria Math" w:eastAsiaTheme="minorEastAsia" w:hAnsi="Cambria Math"/>
              </w:rPr>
              <m:t>+ω42</m:t>
            </m:r>
            <m:r>
              <w:rPr>
                <w:rFonts w:ascii="Cambria Math" w:eastAsiaTheme="minorEastAsia" w:hAnsi="Cambria Math" w:cs="Arial"/>
              </w:rPr>
              <m:t>​</m:t>
            </m:r>
          </m:e>
        </m:d>
      </m:oMath>
    </w:p>
    <w:p w14:paraId="5A7BDE3C" w14:textId="5D6FC138" w:rsidR="009A4A40" w:rsidRDefault="009A4A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=bl(ω42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-ω22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24D9D71" w14:textId="7795FB54" w:rsidR="009A4A40" w:rsidRDefault="009A4A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U3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=bl(ω32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-ω12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75E0C53" w14:textId="6B168486" w:rsidR="00547630" w:rsidRPr="008E5EEA" w:rsidRDefault="009A4A4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U4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=d(ω12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-ω22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+ω32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-ω42</m:t>
          </m:r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Arial"/>
            </w:rPr>
            <m:t>​</m:t>
          </m:r>
        </m:oMath>
      </m:oMathPara>
    </w:p>
    <w:p w14:paraId="7EF87F4E" w14:textId="77777777" w:rsidR="008E5EEA" w:rsidRDefault="008E5EEA">
      <w:pPr>
        <w:rPr>
          <w:rFonts w:eastAsiaTheme="minorEastAsia"/>
          <w:iCs/>
        </w:rPr>
      </w:pPr>
    </w:p>
    <w:p w14:paraId="21E36F9F" w14:textId="5A48E380" w:rsidR="008E5EEA" w:rsidRPr="008E5EEA" w:rsidRDefault="00932BCD" w:rsidP="008E5EE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den>
          </m:f>
        </m:oMath>
      </m:oMathPara>
    </w:p>
    <w:p w14:paraId="2D3DD9DD" w14:textId="7E8D17E2" w:rsidR="008E5EEA" w:rsidRPr="008E5EEA" w:rsidRDefault="00932BCD" w:rsidP="008E5EE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den>
          </m:f>
        </m:oMath>
      </m:oMathPara>
    </w:p>
    <w:p w14:paraId="53F187B6" w14:textId="77777777" w:rsidR="00986147" w:rsidRPr="00986147" w:rsidRDefault="00932BCD" w:rsidP="00986147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62338D93" w14:textId="77777777" w:rsidR="00986147" w:rsidRDefault="00986147" w:rsidP="00986147">
      <w:pPr>
        <w:jc w:val="center"/>
        <w:rPr>
          <w:rFonts w:eastAsiaTheme="minorEastAsia"/>
          <w:b/>
          <w:bCs/>
          <w:kern w:val="0"/>
          <w:lang w:eastAsia="fr-FR"/>
          <w14:ligatures w14:val="none"/>
        </w:rPr>
      </w:pPr>
    </w:p>
    <w:p w14:paraId="642F4AA0" w14:textId="2B77368D" w:rsidR="00F41402" w:rsidRPr="00E15017" w:rsidRDefault="00932BCD" w:rsidP="009861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6B33266" w14:textId="4D31A199" w:rsidR="00E15017" w:rsidRPr="00986147" w:rsidRDefault="00932BCD" w:rsidP="00E15017">
      <w:pPr>
        <w:jc w:val="center"/>
        <w:rPr>
          <w:rFonts w:eastAsiaTheme="minorEastAsia"/>
          <w:b/>
          <w:bCs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490EFE" w14:textId="22B30078" w:rsidR="00E15017" w:rsidRPr="00986147" w:rsidRDefault="00932BCD" w:rsidP="00E15017">
      <w:pPr>
        <w:jc w:val="center"/>
        <w:rPr>
          <w:rFonts w:eastAsiaTheme="minorEastAsia"/>
          <w:b/>
          <w:bCs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E47902" w14:textId="77777777" w:rsidR="00E15017" w:rsidRPr="00986147" w:rsidRDefault="00E15017" w:rsidP="00986147">
      <w:pPr>
        <w:jc w:val="center"/>
        <w:rPr>
          <w:rFonts w:eastAsiaTheme="minorEastAsia"/>
          <w:b/>
          <w:bCs/>
          <w:kern w:val="0"/>
          <w:lang w:eastAsia="fr-FR"/>
          <w14:ligatures w14:val="none"/>
        </w:rPr>
      </w:pPr>
    </w:p>
    <w:p w14:paraId="313739B5" w14:textId="1B464DF7" w:rsidR="00986147" w:rsidRPr="0005620D" w:rsidRDefault="00932BCD" w:rsidP="00986147">
      <w:pPr>
        <w:jc w:val="center"/>
        <w:rPr>
          <w:rFonts w:eastAsiaTheme="minorEastAsia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r</m:t>
              </m:r>
            </m:sub>
          </m:sSub>
          <m:r>
            <w:rPr>
              <w:rFonts w:ascii="Cambria Math" w:eastAsiaTheme="minorEastAsia" w:hAnsi="Cambria Math"/>
              <w:kern w:val="0"/>
              <w:lang w:eastAsia="fr-FR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4</m:t>
              </m:r>
            </m:sub>
          </m:sSub>
        </m:oMath>
      </m:oMathPara>
    </w:p>
    <w:p w14:paraId="745782D8" w14:textId="22B24E45" w:rsidR="0005620D" w:rsidRPr="00986147" w:rsidRDefault="00932BCD" w:rsidP="00986147">
      <w:pPr>
        <w:jc w:val="center"/>
        <w:rPr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kern w:val="0"/>
                  <w:lang w:eastAsia="fr-FR"/>
                  <w14:ligatures w14:val="none"/>
                </w:rPr>
                <m:t>J</m:t>
              </m:r>
            </m:e>
            <m:sub>
              <m:r>
                <w:rPr>
                  <w:rFonts w:ascii="Cambria Math" w:hAnsi="Cambria Math"/>
                  <w:kern w:val="0"/>
                  <w:lang w:eastAsia="fr-FR"/>
                  <w14:ligatures w14:val="none"/>
                </w:rPr>
                <m:t>r</m:t>
              </m:r>
            </m:sub>
          </m:sSub>
          <m:r>
            <w:rPr>
              <w:rFonts w:ascii="Cambria Math" w:hAnsi="Cambria Math"/>
              <w:kern w:val="0"/>
              <w:lang w:eastAsia="fr-FR"/>
              <w14:ligatures w14:val="non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0"/>
                  <w:lang w:eastAsia="fr-FR"/>
                  <w14:ligatures w14:val="non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kern w:val="0"/>
                      <w:lang w:eastAsia="fr-FR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lang w:eastAsia="fr-FR"/>
                  <w14:ligatures w14:val="none"/>
                </w:rPr>
                <m:t>dm</m:t>
              </m:r>
            </m:e>
          </m:nary>
          <m:r>
            <w:rPr>
              <w:rFonts w:ascii="Cambria Math" w:eastAsiaTheme="minorEastAsia" w:hAnsi="Cambria Math"/>
              <w:kern w:val="0"/>
              <w:lang w:eastAsia="fr-FR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0"/>
                  <w:lang w:eastAsia="fr-FR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kern w:val="0"/>
                  <w:lang w:eastAsia="fr-FR"/>
                  <w14:ligatures w14:val="none"/>
                </w:rPr>
                <m:t>2</m:t>
              </m:r>
            </m:sup>
          </m:sSup>
        </m:oMath>
      </m:oMathPara>
    </w:p>
    <w:p w14:paraId="38DBC87B" w14:textId="2EADB32A" w:rsidR="008E5EEA" w:rsidRDefault="008E5EEA" w:rsidP="008E5EEA">
      <w:pPr>
        <w:rPr>
          <w:rFonts w:eastAsiaTheme="minorEastAsia"/>
        </w:rPr>
      </w:pPr>
    </w:p>
    <w:p w14:paraId="2DC44245" w14:textId="5DB87ED0" w:rsidR="005E53EE" w:rsidRPr="00922607" w:rsidRDefault="00932BC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U1-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754ABB20" w14:textId="2F529CC5" w:rsidR="00922607" w:rsidRPr="00547630" w:rsidRDefault="00932BCD" w:rsidP="00922607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U1-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4E0F61F1" w14:textId="49A1091D" w:rsidR="00922607" w:rsidRPr="00547630" w:rsidRDefault="00932BCD" w:rsidP="00922607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U1-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28919D42" w14:textId="77777777" w:rsidR="00922607" w:rsidRPr="00547630" w:rsidRDefault="00922607">
      <w:pPr>
        <w:rPr>
          <w:rFonts w:eastAsiaTheme="minorEastAsia"/>
        </w:rPr>
      </w:pPr>
    </w:p>
    <w:sectPr w:rsidR="00922607" w:rsidRPr="00547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30"/>
    <w:rsid w:val="0005620D"/>
    <w:rsid w:val="001C676D"/>
    <w:rsid w:val="00203A97"/>
    <w:rsid w:val="00395AFE"/>
    <w:rsid w:val="003A12BB"/>
    <w:rsid w:val="003D155B"/>
    <w:rsid w:val="004E4F50"/>
    <w:rsid w:val="00507620"/>
    <w:rsid w:val="00547630"/>
    <w:rsid w:val="005B5DDA"/>
    <w:rsid w:val="005E53EE"/>
    <w:rsid w:val="007816C4"/>
    <w:rsid w:val="00866590"/>
    <w:rsid w:val="008D323F"/>
    <w:rsid w:val="008E5EEA"/>
    <w:rsid w:val="00922607"/>
    <w:rsid w:val="00932BCD"/>
    <w:rsid w:val="00966DF3"/>
    <w:rsid w:val="00986147"/>
    <w:rsid w:val="009A4A40"/>
    <w:rsid w:val="009E1DD5"/>
    <w:rsid w:val="00C128E9"/>
    <w:rsid w:val="00C64E75"/>
    <w:rsid w:val="00D421D9"/>
    <w:rsid w:val="00D86E94"/>
    <w:rsid w:val="00D963E3"/>
    <w:rsid w:val="00DC67BE"/>
    <w:rsid w:val="00E07B42"/>
    <w:rsid w:val="00E15017"/>
    <w:rsid w:val="00E87110"/>
    <w:rsid w:val="00F22348"/>
    <w:rsid w:val="00F271A9"/>
    <w:rsid w:val="00F27F63"/>
    <w:rsid w:val="00F41402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126C"/>
  <w15:chartTrackingRefBased/>
  <w15:docId w15:val="{D9D0F6E0-3E96-44C9-8267-C1654EFB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76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76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76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76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76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76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76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76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76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6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7630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476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a343de-6f57-4888-aa6c-f80338526c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9E8A2885AD84795F3557DD1F3A840" ma:contentTypeVersion="16" ma:contentTypeDescription="Create a new document." ma:contentTypeScope="" ma:versionID="452b0b1d350390b1e34d93edbb1b79ce">
  <xsd:schema xmlns:xsd="http://www.w3.org/2001/XMLSchema" xmlns:xs="http://www.w3.org/2001/XMLSchema" xmlns:p="http://schemas.microsoft.com/office/2006/metadata/properties" xmlns:ns3="c4a343de-6f57-4888-aa6c-f80338526c65" xmlns:ns4="3e5eb57e-9997-4940-9ad1-9e26e13aaf25" targetNamespace="http://schemas.microsoft.com/office/2006/metadata/properties" ma:root="true" ma:fieldsID="7eaf1bb36b62eb62b8f50b656ca7f539" ns3:_="" ns4:_="">
    <xsd:import namespace="c4a343de-6f57-4888-aa6c-f80338526c65"/>
    <xsd:import namespace="3e5eb57e-9997-4940-9ad1-9e26e13aa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343de-6f57-4888-aa6c-f80338526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eb57e-9997-4940-9ad1-9e26e13aa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6B96C-0119-44B3-98B1-B23D97DA80CB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c4a343de-6f57-4888-aa6c-f80338526c65"/>
    <ds:schemaRef ds:uri="http://purl.org/dc/terms/"/>
    <ds:schemaRef ds:uri="3e5eb57e-9997-4940-9ad1-9e26e13aaf25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46FCDFE-EB61-47F9-A451-705F8567B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42564-F601-4A28-890C-78ACA988D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343de-6f57-4888-aa6c-f80338526c65"/>
    <ds:schemaRef ds:uri="3e5eb57e-9997-4940-9ad1-9e26e13aa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SABOT</dc:creator>
  <cp:keywords/>
  <dc:description/>
  <cp:lastModifiedBy>Clémence SABOT</cp:lastModifiedBy>
  <cp:revision>2</cp:revision>
  <dcterms:created xsi:type="dcterms:W3CDTF">2024-11-05T09:00:00Z</dcterms:created>
  <dcterms:modified xsi:type="dcterms:W3CDTF">2024-11-05T09:00:00Z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0x010100C439E8A2885AD84795F3557DD1F3A840</vt:lpwstr>
  </property>
</Properties>
</file>