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Cs13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#region AnonymMethods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//internal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public delegate void AnonimDelegate();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public delegate void AnonimDelegate2(int no);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public delegate int AnonimDelegate3(int num1, int num2);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static void Foo()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    Console.WriteLine("Hiii Anonims");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    //AnonimDelegate del = new AnonimDelegate(Foo);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    //del.Invoke();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    //AnonimDelegate del = new AnonimDelegate(delegate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    //    Console.WriteLine("Hi Guys, What's up");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    //});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    //del.Invoke();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    //del += Foo;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   //Console.WriteLine();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 //del.Invoke();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    //Console.WriteLine();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    //del += delegate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    //    Console.WriteLine("Goodbye!");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    //};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    //del.Invoke();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    //AnonimDelegate2 del = new AnonimDelegate2(delegate (int no)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    //    Console.WriteLine(no);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    //);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    //del.Invoke(101);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       //AnonimDelegate3 del = new AnonimDelegate3(delegate (int n1, int n2)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    //    Console.WriteLine(n1 * n2 + 10 + n1 + n2);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    //    return n1 * n2 + 10 + n1 + n2;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    //});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    //del+=delegate(int n1, int n2)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    //    Console.WriteLine(n1+n2);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    //    return n1+n2;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    //};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    //del.Invoke(50,100);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       //Action action = new Action(Foo);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    //action += delegate()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    //    Console.WriteLine("Hi Guys are you okay");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    //};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       //action.Invoke();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    //Func&lt;string, int, bool&gt; func =  delegate (string name, int age)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    //    Console.WriteLine($"Name : {name}");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    //    Console.WriteLine($"Age : {age}");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    //    return true;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       //};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       //func("Ayxan", 16);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    //func.Invoke("Ayxan", 20);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#region Task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//class Student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public Student(string name, string surname, int age, string speciality)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    Id = Guid.NewGuid();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    Name = name;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       Surname = surname;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    Age = age;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       Speciality = speciality;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   public Guid Id { get; set; } = Guid.NewGuid();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public string Name { get; set;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   public string Surname { get; set;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   public int Age { get; set;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   public string Speciality { get; set;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   public override string ToString()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       return $"Id : {Id} \nName : {Name} \nSurname : {Surname} \nAge : {Age} \nSpeciality : {Speciality}";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   //public void Show()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    //{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   //    Console.WriteLine($"Id : {Id}");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   //    Console.WriteLine("Student 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   //    Console.WriteLine($"Name : {Name}");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   //    Console.WriteLine($"Surname : {Surname}");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    //    Console.WriteLine($"Age : {Age}");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   //    Console.WriteLine($"Speciality : {Speciality}");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    //}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//public delegate void MyDelegate();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       Student student = new Student("John", "Johnlu", 22, "Programming");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       MyDelegate del = delegate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           File.WriteAllText("info.log", student.ToString()) 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       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       del += delegate 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           File.WriteAllText("info.txt", student.ToString());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       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       //del += delegate 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       //    File.WriteAllText("info.ayxan", student.ToString());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       //};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       del += delegate 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           Console.WriteLine(student);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       };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       del.Invoke();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#region MyRegion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class Player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public string Surname { get; set;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public DateTime BirthDate { get; set;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public int Score { get; set;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return $"{Name} {Surname} {BirthDate} {Score}";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List&lt;Player&gt; players = new List&lt;Player&gt;()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new Player()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Name = "John",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Surname = "Johnlu",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BirthDate = new DateTime(1995,8,15),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Score = 98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new Player()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Name = "Tural",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Surname = "Turalli",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BirthDate = new DateTime(1996,8,25),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Score = 76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new Player()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Name = "Memmed",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Surname = "Memmedli",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BirthDate = new DateTime(1985,4,15),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Score = 25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new Player()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Name = "Eli",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Surname = "Eliyev",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BirthDate = new DateTime(1998,4,4),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Score = 65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new Player()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Name = "John",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Surname = "Rafiqli",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BirthDate = new DateTime(1994,5,15),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Score = 34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//players.ForEach(delegate (Player p)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//    Console.WriteLine(p.Name);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//    Console.WriteLine(p.BirthDate.DayOfWeek);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//var only1997Greater = players.FindAll(delegate (Player player)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//    return player.BirthDate.Year &gt;= 1997;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//only1997Greater.ForEach(delegate (Player p)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//    Console.WriteLine(p);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//var list = players.Select(delegate (Player p)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//    return p.Name + " " + p.BirthDate.ToLongDateString();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//}).ToList();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//list.ForEach(delegate (string p)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//    Console.WriteLine(p);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// Lambda expression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//players.ForEach(p =&gt;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//    Console.WriteLine(p.Name + " " + p.Surname);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//});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//var specialPlayers = players.FindAll(p=&gt; p.Name.ToLower().Contains("a"));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//specialPlayers.ForEach(p =&gt; Console.WriteLine(p));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//var specialPlayers = players.FindAll(p=&gt; p.Name.StartsWith("T") || p.Name.StartsWith("J"));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//specialPlayers.ForEach(p =&gt; Console.WriteLine(p));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//var list = players.Select(p =&gt; p.BirthDate).ToList();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//list.ForEach(b =&gt; Console.WriteLine(b));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//var count = players.Count(p =&gt; p.BirthDate.Year &gt;= 1996);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//var count = players.Count(p =&gt; p.Surname.Length &gt; 6);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//Console.WriteLine(count);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//var player = players.First(p =&gt; p.Name == "John");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//Console.WriteLine(player);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//var player = players.FirstOrDefault(p =&gt; p.Surname == "Memmed");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//if (player == null)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//    Console.WriteLine("We did not find");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//    Console.WriteLine(player);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//var totalScore = players.Sum(p =&gt; p.Score);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//Console.WriteLine(totalScore);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//var avg = players.Average(p =&gt; p.Score);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//Console.WriteLine(avg);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//var items = players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//    .OrderByDescending(p =&gt; p.Name)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//    .ToList();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//items.ForEach(p =&gt; Console.WriteLine(p));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//items = items.Take(3).ToList();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//items.ForEach(p =&gt; Console.WriteLine(p));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//var items = players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//    .OrderByDescending(p =&gt; p.Name)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//    .ToList();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//players.ForEach(p =&gt; Console.WriteLine(p));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//Console.WriteLine();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////items = items.Skip(3).ToList();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//players = players.OrderByDescending(s =&gt; s.Score).ToList();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//players = players.SkipWhile(s =&gt; s.Score &gt; 50).ToList();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//players.ForEach(p =&gt; Console.WriteLine(p));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//var item = players.FirstOrDefault(p =&gt; p.Name == "John");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//var deleted = players.Remove(item);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//Console.WriteLine(deleted);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