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Exception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source; //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line;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date;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Exception(string text,string source, int line, string date)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:text(text),source(source),line(line),date(date)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PrintMessage() const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========= ERROR INFO ========= "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Error Content : " &lt;&lt; text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Source : " &lt;&lt; source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Line Number : " &lt;&lt; line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Date : " &lt;&lt; date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//class OutOfRangeException :public Exception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OutOfRangeException(string text, string source, int line, string date)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:Exception(text, source, line, date)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PrintMessage() const override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Error type : " &lt;&lt; "OutOfRangeException"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Exception::PrintMessage();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//class InvalidArgumentException : public Exception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InvalidArgumentException(string text, string source, int line, string date)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:Exception(text, source, line, date)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PrintMessage() const override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Error type : " &lt;&lt; "InvalidArgumentException"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Exception::PrintMessage();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//class Array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T* data;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GetSize() const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size;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Array&lt;T&gt;&amp; operator=(const Array&lt;T&gt;&amp; other) = delete;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Array(const Array&lt;T&gt;&amp; other) = delete; // kimsenin copy assignment (basqa seyler de ola biler) etmesine icaze vermir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Array(int size) throw(InvalidArgumentException) // Bu kod blokunda cixa bilecek exceptionlari gosterir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(size &lt; 0 || size &gt; 1000000)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throw new InvalidArgumentException("Size should be between 0 and 1000000",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__FILE__, __LINE__, __DATE__);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this-&gt;size = size;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 T[size]{};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T&amp; operator[](int index) throw(OutOfRangeException) // Bu kod blokunda cixa bilecek exceptionlari gosterir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(index &lt; 0 || index &gt;= size)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throw new OutOfRangeException("Index should be more than 0 and less than " &lt;&lt; size,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__FILE__, __LINE__, __DATE__);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data[index];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Array&lt;int&gt; a(-10);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catch (const Exception *ex)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ex-&gt;PrintMessage();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Task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Exception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string text;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string source; // file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int line;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string date;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Exception(string text, string source, int line, string date)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:text(text), source(source), line(line), date(date) {}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string GetText() const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return text;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string GetSource() const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return source;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int GetLine() const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return line;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string GetDate() const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return date;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virtual void PrintMessage() const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cout &lt;&lt; " ========= ERROR INFO ========= "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cout &lt;&lt; " Error Content : " &lt;&lt; text &lt;&lt; endl;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cout &lt;&lt; " Source : " &lt;&lt; source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cout &lt;&lt; " Line Number : " &lt;&lt; line &lt;&lt; 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cout &lt;&lt; " Date : " &lt;&lt; date &lt;&lt; endl;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Melumatda sehvlik oldu deye yazila bilinmedi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class DatabaseException : public Exception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DatabaseException(string text, string source, int line, string date)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: Exception(text, source, line, date) {}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void PrintMessage() const override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cout &lt;&lt; " Error type : " &lt;&lt; "DatabaseException"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Exception::PrintMessage();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string username;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string password;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string surname;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User()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username = "";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password = "";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name = "";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surname = "";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User(const string&amp; username, const string&amp; password, const string&amp; name, const string surname)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string GetUsername() const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return username;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string GetPassword() const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string GetName() const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string GetSurname() const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return surname;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cout &lt;&lt; " ======== USER ======== " &lt;&lt; 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cout &lt;&lt; " Username : " &lt;&lt; username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cout &lt;&lt; " Password : 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int size = password.length();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for (int x = 0; x &lt; size; x++)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"*";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} cout &lt;&lt; 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cout &lt;&lt; " Name : " &lt;&lt; name &lt;&lt; endl;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cout &lt;&lt; " Surname : " &lt;&lt; surname &lt;&lt; 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class RegistrationValidation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bool UsernameExists(const string&amp; username) const throw(DatabaseException)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class Database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User** users;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int user_count;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User** GetUsers();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int GetUserCount();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void AddUser();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User* GetUserByUsername(const string&amp; username);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void UpdateUser(const User&amp; old_user, const User&amp; new_user);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void ShowUsers() const;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class Registration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Database _database;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Registration(const Database&amp; database)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_database = database;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