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B4EC50" w14:textId="5C458ACB" w:rsidR="00DA723B" w:rsidRDefault="009D3722">
      <w:r>
        <w:t>Scene 1:</w:t>
      </w:r>
    </w:p>
    <w:p w14:paraId="287A55CD" w14:textId="41EF0C00" w:rsidR="009D3722" w:rsidRDefault="009D3722">
      <w:r>
        <w:t>The player takes on the role of a private detective, who is also a very distance relative of the family but never taken a part of activities of the family.</w:t>
      </w:r>
    </w:p>
    <w:p w14:paraId="09F3BDCB" w14:textId="1E6D6722" w:rsidR="009D3722" w:rsidRDefault="009D3722">
      <w:r>
        <w:t>The player is invited to the manor for a dinner as he is also a distance relative, but this is very new as they have never done this.</w:t>
      </w:r>
    </w:p>
    <w:p w14:paraId="0C3C7AC4" w14:textId="73D91725" w:rsidR="009D3722" w:rsidRDefault="009D3722">
      <w:r>
        <w:t>Upon arrival the player is greeted by the family’s eldest son.</w:t>
      </w:r>
    </w:p>
    <w:p w14:paraId="13A88551" w14:textId="63D025D5" w:rsidR="009D3722" w:rsidRDefault="009D3722">
      <w:r>
        <w:t>The eldest son invites the player in for the dinner, while at the grand feast the player notices all the members of the family are present except for the chairman who is the father of the family “Sonam Phelson Chophel II”.</w:t>
      </w:r>
    </w:p>
    <w:p w14:paraId="4665BC38" w14:textId="6572D85D" w:rsidR="009D3722" w:rsidRDefault="009D3722">
      <w:r>
        <w:t>The player then finds out that the chairman has been murdered.</w:t>
      </w:r>
    </w:p>
    <w:p w14:paraId="06CC63A1" w14:textId="148E5EC9" w:rsidR="009D3722" w:rsidRDefault="009D3722">
      <w:r>
        <w:t>The eldest son then requests the player to find out what and who did it.</w:t>
      </w:r>
    </w:p>
    <w:p w14:paraId="359AB6B9" w14:textId="66074062" w:rsidR="009D3722" w:rsidRDefault="009D3722">
      <w:r>
        <w:t>Upon further questioning the eldest son reveals that the chair man has been murdered during a weekend gathering of family and close associates.</w:t>
      </w:r>
    </w:p>
    <w:sectPr w:rsidR="009D37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23B"/>
    <w:rsid w:val="009D3722"/>
    <w:rsid w:val="00DA723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0EAB9"/>
  <w15:chartTrackingRefBased/>
  <w15:docId w15:val="{4FE7C5B2-69B8-4263-9ABE-5F7C90DFD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72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A72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A723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A723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A723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A72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72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72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72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723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A723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A723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A723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A723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A72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72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72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723B"/>
    <w:rPr>
      <w:rFonts w:eastAsiaTheme="majorEastAsia" w:cstheme="majorBidi"/>
      <w:color w:val="272727" w:themeColor="text1" w:themeTint="D8"/>
    </w:rPr>
  </w:style>
  <w:style w:type="paragraph" w:styleId="Title">
    <w:name w:val="Title"/>
    <w:basedOn w:val="Normal"/>
    <w:next w:val="Normal"/>
    <w:link w:val="TitleChar"/>
    <w:uiPriority w:val="10"/>
    <w:qFormat/>
    <w:rsid w:val="00DA72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72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72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72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723B"/>
    <w:pPr>
      <w:spacing w:before="160"/>
      <w:jc w:val="center"/>
    </w:pPr>
    <w:rPr>
      <w:i/>
      <w:iCs/>
      <w:color w:val="404040" w:themeColor="text1" w:themeTint="BF"/>
    </w:rPr>
  </w:style>
  <w:style w:type="character" w:customStyle="1" w:styleId="QuoteChar">
    <w:name w:val="Quote Char"/>
    <w:basedOn w:val="DefaultParagraphFont"/>
    <w:link w:val="Quote"/>
    <w:uiPriority w:val="29"/>
    <w:rsid w:val="00DA723B"/>
    <w:rPr>
      <w:i/>
      <w:iCs/>
      <w:color w:val="404040" w:themeColor="text1" w:themeTint="BF"/>
    </w:rPr>
  </w:style>
  <w:style w:type="paragraph" w:styleId="ListParagraph">
    <w:name w:val="List Paragraph"/>
    <w:basedOn w:val="Normal"/>
    <w:uiPriority w:val="34"/>
    <w:qFormat/>
    <w:rsid w:val="00DA723B"/>
    <w:pPr>
      <w:ind w:left="720"/>
      <w:contextualSpacing/>
    </w:pPr>
  </w:style>
  <w:style w:type="character" w:styleId="IntenseEmphasis">
    <w:name w:val="Intense Emphasis"/>
    <w:basedOn w:val="DefaultParagraphFont"/>
    <w:uiPriority w:val="21"/>
    <w:qFormat/>
    <w:rsid w:val="00DA723B"/>
    <w:rPr>
      <w:i/>
      <w:iCs/>
      <w:color w:val="0F4761" w:themeColor="accent1" w:themeShade="BF"/>
    </w:rPr>
  </w:style>
  <w:style w:type="paragraph" w:styleId="IntenseQuote">
    <w:name w:val="Intense Quote"/>
    <w:basedOn w:val="Normal"/>
    <w:next w:val="Normal"/>
    <w:link w:val="IntenseQuoteChar"/>
    <w:uiPriority w:val="30"/>
    <w:qFormat/>
    <w:rsid w:val="00DA72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A723B"/>
    <w:rPr>
      <w:i/>
      <w:iCs/>
      <w:color w:val="0F4761" w:themeColor="accent1" w:themeShade="BF"/>
    </w:rPr>
  </w:style>
  <w:style w:type="character" w:styleId="IntenseReference">
    <w:name w:val="Intense Reference"/>
    <w:basedOn w:val="DefaultParagraphFont"/>
    <w:uiPriority w:val="32"/>
    <w:qFormat/>
    <w:rsid w:val="00DA723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129</Words>
  <Characters>736</Characters>
  <Application>Microsoft Office Word</Application>
  <DocSecurity>0</DocSecurity>
  <Lines>6</Lines>
  <Paragraphs>1</Paragraphs>
  <ScaleCrop>false</ScaleCrop>
  <Company/>
  <LinksUpToDate>false</LinksUpToDate>
  <CharactersWithSpaces>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Palden.Zangpo</dc:creator>
  <cp:keywords/>
  <dc:description/>
  <cp:lastModifiedBy>Palden.Zangpo</cp:lastModifiedBy>
  <cp:revision>2</cp:revision>
  <dcterms:created xsi:type="dcterms:W3CDTF">2024-04-09T14:16:00Z</dcterms:created>
  <dcterms:modified xsi:type="dcterms:W3CDTF">2024-04-09T14:20:00Z</dcterms:modified>
</cp:coreProperties>
</file>