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B848" w14:textId="77777777" w:rsidR="004224C6" w:rsidRPr="004224C6" w:rsidRDefault="004224C6" w:rsidP="004224C6">
      <w:pPr>
        <w:spacing w:after="0" w:line="276" w:lineRule="auto"/>
        <w:jc w:val="center"/>
        <w:rPr>
          <w:rFonts w:ascii="Calibri" w:eastAsia="Calibri" w:hAnsi="Calibri" w:cs="Calibri"/>
          <w:b/>
          <w:kern w:val="0"/>
          <w:sz w:val="28"/>
          <w:szCs w:val="28"/>
          <w14:ligatures w14:val="none"/>
        </w:rPr>
      </w:pPr>
      <w:r w:rsidRPr="004224C6">
        <w:rPr>
          <w:rFonts w:ascii="Calibri" w:eastAsia="Calibri" w:hAnsi="Calibri" w:cs="Calibri"/>
          <w:b/>
          <w:kern w:val="0"/>
          <w:sz w:val="28"/>
          <w:szCs w:val="28"/>
          <w14:ligatures w14:val="none"/>
        </w:rPr>
        <w:t>HYPO ALLERGIESE DIEËT VIR KLEIN KINDERTJIES</w:t>
      </w:r>
    </w:p>
    <w:p w14:paraId="09CE7195" w14:textId="77777777" w:rsidR="004224C6" w:rsidRPr="004224C6" w:rsidRDefault="004224C6" w:rsidP="004224C6">
      <w:pPr>
        <w:spacing w:after="0" w:line="276" w:lineRule="auto"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>Begin met:</w:t>
      </w:r>
    </w:p>
    <w:p w14:paraId="4FE82949" w14:textId="77777777" w:rsidR="004224C6" w:rsidRPr="004224C6" w:rsidRDefault="004224C6" w:rsidP="004224C6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>Pere</w:t>
      </w:r>
    </w:p>
    <w:p w14:paraId="1884AC4A" w14:textId="77777777" w:rsidR="004224C6" w:rsidRPr="004224C6" w:rsidRDefault="004224C6" w:rsidP="004224C6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Patats</w:t>
      </w:r>
      <w:proofErr w:type="spellEnd"/>
    </w:p>
    <w:p w14:paraId="34D25366" w14:textId="77777777" w:rsidR="004224C6" w:rsidRPr="004224C6" w:rsidRDefault="004224C6" w:rsidP="004224C6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Rys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pap</w:t>
      </w:r>
    </w:p>
    <w:p w14:paraId="03D63298" w14:textId="77777777" w:rsidR="004224C6" w:rsidRPr="004224C6" w:rsidRDefault="004224C6" w:rsidP="004224C6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Botterskorsie</w:t>
      </w:r>
      <w:proofErr w:type="spellEnd"/>
    </w:p>
    <w:p w14:paraId="4B5FB015" w14:textId="77777777" w:rsidR="004224C6" w:rsidRPr="004224C6" w:rsidRDefault="004224C6" w:rsidP="004224C6">
      <w:pPr>
        <w:spacing w:after="0" w:line="276" w:lineRule="auto"/>
        <w:ind w:left="1445"/>
        <w:contextualSpacing/>
        <w:rPr>
          <w:rFonts w:ascii="Calibri" w:eastAsia="Calibri" w:hAnsi="Calibri" w:cs="Calibri"/>
          <w:kern w:val="0"/>
          <w14:ligatures w14:val="none"/>
        </w:rPr>
      </w:pPr>
    </w:p>
    <w:p w14:paraId="30F2FEAE" w14:textId="77777777" w:rsidR="004224C6" w:rsidRPr="004224C6" w:rsidRDefault="004224C6" w:rsidP="004224C6">
      <w:p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Begin all nuwe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kosse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in die </w:t>
      </w:r>
      <w:proofErr w:type="spellStart"/>
      <w:proofErr w:type="gramStart"/>
      <w:r w:rsidRPr="004224C6">
        <w:rPr>
          <w:rFonts w:ascii="Calibri" w:eastAsia="Calibri" w:hAnsi="Calibri" w:cs="Calibri"/>
          <w:kern w:val="0"/>
          <w14:ligatures w14:val="none"/>
        </w:rPr>
        <w:t>oggende</w:t>
      </w:r>
      <w:proofErr w:type="spellEnd"/>
      <w:proofErr w:type="gramEnd"/>
    </w:p>
    <w:p w14:paraId="75212602" w14:textId="77777777" w:rsidR="004224C6" w:rsidRPr="004224C6" w:rsidRDefault="004224C6" w:rsidP="004224C6">
      <w:p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Dag 1 – 1-2 teel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botterskorsie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(butternut) </w:t>
      </w:r>
    </w:p>
    <w:p w14:paraId="13BC21E6" w14:textId="77777777" w:rsidR="004224C6" w:rsidRPr="004224C6" w:rsidRDefault="004224C6" w:rsidP="004224C6">
      <w:p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Dag 2 – 3-6 teel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botterskorsie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>(butternut)</w:t>
      </w:r>
    </w:p>
    <w:p w14:paraId="336D421B" w14:textId="77777777" w:rsidR="004224C6" w:rsidRPr="004224C6" w:rsidRDefault="004224C6" w:rsidP="004224C6">
      <w:p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Dag 3 –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bottersskorsie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(soos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behoefte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van kind)</w:t>
      </w:r>
    </w:p>
    <w:p w14:paraId="018DDF94" w14:textId="77777777" w:rsidR="004224C6" w:rsidRPr="004224C6" w:rsidRDefault="004224C6" w:rsidP="004224C6">
      <w:p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Dag 4 –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meer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botterskorsie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vir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middagete</w:t>
      </w:r>
      <w:proofErr w:type="spellEnd"/>
    </w:p>
    <w:p w14:paraId="3AC6D51B" w14:textId="77777777" w:rsidR="004224C6" w:rsidRPr="004224C6" w:rsidRDefault="004224C6" w:rsidP="004224C6">
      <w:pPr>
        <w:numPr>
          <w:ilvl w:val="0"/>
          <w:numId w:val="1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>1-2 teel. Pere in die oggend</w:t>
      </w:r>
    </w:p>
    <w:p w14:paraId="78EA4A51" w14:textId="77777777" w:rsidR="004224C6" w:rsidRPr="004224C6" w:rsidRDefault="004224C6" w:rsidP="004224C6">
      <w:p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Dag 5 – 3-6 teel.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pere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in die oggend </w:t>
      </w:r>
    </w:p>
    <w:p w14:paraId="4F32051A" w14:textId="77777777" w:rsidR="004224C6" w:rsidRPr="004224C6" w:rsidRDefault="004224C6" w:rsidP="004224C6">
      <w:pPr>
        <w:spacing w:after="0" w:line="276" w:lineRule="auto"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Dag 6 - Pere (soos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behoefte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van kind)</w:t>
      </w:r>
    </w:p>
    <w:p w14:paraId="4CFAA411" w14:textId="77777777" w:rsidR="004224C6" w:rsidRPr="004224C6" w:rsidRDefault="004224C6" w:rsidP="004224C6">
      <w:pPr>
        <w:spacing w:after="0" w:line="276" w:lineRule="auto"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Dag 7 – 9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patats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soos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bo</w:t>
      </w:r>
      <w:proofErr w:type="spellEnd"/>
    </w:p>
    <w:p w14:paraId="4674F00D" w14:textId="77777777" w:rsidR="004224C6" w:rsidRPr="004224C6" w:rsidRDefault="004224C6" w:rsidP="004224C6">
      <w:pPr>
        <w:spacing w:after="0" w:line="276" w:lineRule="auto"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ab/>
        <w:t xml:space="preserve">Pere vir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middagete</w:t>
      </w:r>
      <w:proofErr w:type="spellEnd"/>
    </w:p>
    <w:p w14:paraId="0F29EE54" w14:textId="77777777" w:rsidR="004224C6" w:rsidRPr="004224C6" w:rsidRDefault="004224C6" w:rsidP="004224C6">
      <w:pPr>
        <w:spacing w:after="0" w:line="276" w:lineRule="auto"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ab/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Botterskorsies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vir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aandete</w:t>
      </w:r>
      <w:proofErr w:type="spellEnd"/>
    </w:p>
    <w:p w14:paraId="56A8CA8E" w14:textId="77777777" w:rsidR="004224C6" w:rsidRPr="004224C6" w:rsidRDefault="004224C6" w:rsidP="004224C6">
      <w:pPr>
        <w:spacing w:after="0" w:line="276" w:lineRule="auto"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Dag 10 – begin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ryspap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vir </w:t>
      </w:r>
      <w:proofErr w:type="spellStart"/>
      <w:proofErr w:type="gramStart"/>
      <w:r w:rsidRPr="004224C6">
        <w:rPr>
          <w:rFonts w:ascii="Calibri" w:eastAsia="Calibri" w:hAnsi="Calibri" w:cs="Calibri"/>
          <w:kern w:val="0"/>
          <w14:ligatures w14:val="none"/>
        </w:rPr>
        <w:t>ontbyt</w:t>
      </w:r>
      <w:proofErr w:type="spellEnd"/>
      <w:proofErr w:type="gramEnd"/>
    </w:p>
    <w:p w14:paraId="246F92B6" w14:textId="77777777" w:rsidR="004224C6" w:rsidRPr="004224C6" w:rsidRDefault="004224C6" w:rsidP="004224C6">
      <w:pPr>
        <w:spacing w:after="0" w:line="276" w:lineRule="auto"/>
        <w:rPr>
          <w:rFonts w:ascii="Calibri" w:eastAsia="Calibri" w:hAnsi="Calibri" w:cs="Calibri"/>
          <w:kern w:val="0"/>
          <w14:ligatures w14:val="none"/>
        </w:rPr>
      </w:pPr>
    </w:p>
    <w:p w14:paraId="675C23E3" w14:textId="77777777" w:rsidR="004224C6" w:rsidRPr="004224C6" w:rsidRDefault="004224C6" w:rsidP="004224C6">
      <w:pPr>
        <w:spacing w:after="0" w:line="276" w:lineRule="auto"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As die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bogenoemde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goed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getolereer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word, begin met die volgende met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bogenoemde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hoeveelhede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>:</w:t>
      </w:r>
    </w:p>
    <w:p w14:paraId="54D99826" w14:textId="77777777" w:rsidR="004224C6" w:rsidRPr="004224C6" w:rsidRDefault="004224C6" w:rsidP="004224C6">
      <w:pPr>
        <w:numPr>
          <w:ilvl w:val="0"/>
          <w:numId w:val="3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>Appel</w:t>
      </w:r>
    </w:p>
    <w:p w14:paraId="3AAEDE18" w14:textId="77777777" w:rsidR="004224C6" w:rsidRPr="004224C6" w:rsidRDefault="004224C6" w:rsidP="004224C6">
      <w:pPr>
        <w:numPr>
          <w:ilvl w:val="0"/>
          <w:numId w:val="4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Wortels</w:t>
      </w:r>
      <w:proofErr w:type="spellEnd"/>
    </w:p>
    <w:p w14:paraId="618B14F6" w14:textId="77777777" w:rsidR="004224C6" w:rsidRPr="004224C6" w:rsidRDefault="004224C6" w:rsidP="004224C6">
      <w:pPr>
        <w:numPr>
          <w:ilvl w:val="0"/>
          <w:numId w:val="4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Lemoenpampoentjies</w:t>
      </w:r>
      <w:proofErr w:type="spellEnd"/>
    </w:p>
    <w:p w14:paraId="2FAFFDD4" w14:textId="77777777" w:rsidR="004224C6" w:rsidRPr="004224C6" w:rsidRDefault="004224C6" w:rsidP="004224C6">
      <w:pPr>
        <w:numPr>
          <w:ilvl w:val="0"/>
          <w:numId w:val="4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Murgpampoentjies</w:t>
      </w:r>
      <w:proofErr w:type="spellEnd"/>
    </w:p>
    <w:p w14:paraId="0DA98D67" w14:textId="77777777" w:rsidR="004224C6" w:rsidRPr="004224C6" w:rsidRDefault="004224C6" w:rsidP="004224C6">
      <w:pPr>
        <w:numPr>
          <w:ilvl w:val="0"/>
          <w:numId w:val="4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Boontjies</w:t>
      </w:r>
      <w:proofErr w:type="spellEnd"/>
    </w:p>
    <w:p w14:paraId="3CA264A9" w14:textId="77777777" w:rsidR="004224C6" w:rsidRPr="004224C6" w:rsidRDefault="004224C6" w:rsidP="004224C6">
      <w:pPr>
        <w:numPr>
          <w:ilvl w:val="0"/>
          <w:numId w:val="4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Spinasie</w:t>
      </w:r>
      <w:proofErr w:type="spellEnd"/>
    </w:p>
    <w:p w14:paraId="3CFC82BC" w14:textId="77777777" w:rsidR="004224C6" w:rsidRPr="004224C6" w:rsidRDefault="004224C6" w:rsidP="004224C6">
      <w:pPr>
        <w:numPr>
          <w:ilvl w:val="0"/>
          <w:numId w:val="4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Spruitkool</w:t>
      </w:r>
      <w:proofErr w:type="spellEnd"/>
    </w:p>
    <w:p w14:paraId="3E3029E2" w14:textId="77777777" w:rsidR="004224C6" w:rsidRPr="004224C6" w:rsidRDefault="004224C6" w:rsidP="004224C6">
      <w:pPr>
        <w:numPr>
          <w:ilvl w:val="0"/>
          <w:numId w:val="4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Papaja</w:t>
      </w:r>
      <w:proofErr w:type="spellEnd"/>
    </w:p>
    <w:p w14:paraId="58C396CC" w14:textId="77777777" w:rsidR="004224C6" w:rsidRPr="004224C6" w:rsidRDefault="004224C6" w:rsidP="004224C6">
      <w:pPr>
        <w:numPr>
          <w:ilvl w:val="0"/>
          <w:numId w:val="4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Piesang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en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ander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vrugte</w:t>
      </w:r>
      <w:proofErr w:type="spellEnd"/>
    </w:p>
    <w:p w14:paraId="627CE5D3" w14:textId="77777777" w:rsidR="004224C6" w:rsidRPr="004224C6" w:rsidRDefault="004224C6" w:rsidP="004224C6">
      <w:pPr>
        <w:numPr>
          <w:ilvl w:val="0"/>
          <w:numId w:val="4"/>
        </w:num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r w:rsidRPr="004224C6">
        <w:rPr>
          <w:rFonts w:ascii="Calibri" w:eastAsia="Calibri" w:hAnsi="Calibri" w:cs="Calibri"/>
          <w:kern w:val="0"/>
          <w14:ligatures w14:val="none"/>
        </w:rPr>
        <w:t xml:space="preserve">Citrus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na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1 jaar</w:t>
      </w:r>
    </w:p>
    <w:p w14:paraId="005867CF" w14:textId="283F79C0" w:rsidR="00B27B01" w:rsidRPr="004224C6" w:rsidRDefault="004224C6" w:rsidP="004224C6">
      <w:pPr>
        <w:spacing w:after="0" w:line="276" w:lineRule="auto"/>
        <w:contextualSpacing/>
        <w:rPr>
          <w:rFonts w:ascii="Calibri" w:eastAsia="Calibri" w:hAnsi="Calibri" w:cs="Calibri"/>
          <w:kern w:val="0"/>
          <w14:ligatures w14:val="none"/>
        </w:rPr>
      </w:pP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Vanaf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6 maande, begin met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hoender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en dan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lamsvleis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as dit goed </w:t>
      </w:r>
      <w:proofErr w:type="spellStart"/>
      <w:r w:rsidRPr="004224C6">
        <w:rPr>
          <w:rFonts w:ascii="Calibri" w:eastAsia="Calibri" w:hAnsi="Calibri" w:cs="Calibri"/>
          <w:kern w:val="0"/>
          <w14:ligatures w14:val="none"/>
        </w:rPr>
        <w:t>getolereer</w:t>
      </w:r>
      <w:proofErr w:type="spellEnd"/>
      <w:r w:rsidRPr="004224C6">
        <w:rPr>
          <w:rFonts w:ascii="Calibri" w:eastAsia="Calibri" w:hAnsi="Calibri" w:cs="Calibri"/>
          <w:kern w:val="0"/>
          <w14:ligatures w14:val="none"/>
        </w:rPr>
        <w:t xml:space="preserve"> word.</w:t>
      </w:r>
    </w:p>
    <w:sectPr w:rsidR="00B27B01" w:rsidRPr="004224C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6EEE9" w14:textId="77777777" w:rsidR="00925982" w:rsidRDefault="00925982" w:rsidP="004224C6">
      <w:pPr>
        <w:spacing w:after="0" w:line="240" w:lineRule="auto"/>
      </w:pPr>
      <w:r>
        <w:separator/>
      </w:r>
    </w:p>
  </w:endnote>
  <w:endnote w:type="continuationSeparator" w:id="0">
    <w:p w14:paraId="6A8806BD" w14:textId="77777777" w:rsidR="00925982" w:rsidRDefault="00925982" w:rsidP="00422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7D9B8" w14:textId="77777777" w:rsidR="00925982" w:rsidRDefault="00925982" w:rsidP="004224C6">
      <w:pPr>
        <w:spacing w:after="0" w:line="240" w:lineRule="auto"/>
      </w:pPr>
      <w:r>
        <w:separator/>
      </w:r>
    </w:p>
  </w:footnote>
  <w:footnote w:type="continuationSeparator" w:id="0">
    <w:p w14:paraId="77AF1809" w14:textId="77777777" w:rsidR="00925982" w:rsidRDefault="00925982" w:rsidP="00422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A60B0" w14:textId="569D8B7B" w:rsidR="004224C6" w:rsidRDefault="004224C6">
    <w:pPr>
      <w:pStyle w:val="Header"/>
    </w:pPr>
    <w:r>
      <w:rPr>
        <w:noProof/>
      </w:rPr>
      <w:drawing>
        <wp:inline distT="0" distB="0" distL="0" distR="0" wp14:anchorId="5857A659" wp14:editId="415E382A">
          <wp:extent cx="5834380" cy="2847340"/>
          <wp:effectExtent l="0" t="0" r="0" b="0"/>
          <wp:docPr id="14794036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34380" cy="2847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175C3C"/>
    <w:multiLevelType w:val="hybridMultilevel"/>
    <w:tmpl w:val="7A78F28C"/>
    <w:lvl w:ilvl="0" w:tplc="47026B88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F50C29"/>
    <w:multiLevelType w:val="hybridMultilevel"/>
    <w:tmpl w:val="76D8D1C6"/>
    <w:lvl w:ilvl="0" w:tplc="7E38CC0C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67F3E36"/>
    <w:multiLevelType w:val="hybridMultilevel"/>
    <w:tmpl w:val="C5B8CA68"/>
    <w:lvl w:ilvl="0" w:tplc="47026B88">
      <w:start w:val="1"/>
      <w:numFmt w:val="bullet"/>
      <w:lvlText w:val=""/>
      <w:lvlJc w:val="left"/>
      <w:pPr>
        <w:ind w:left="144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3" w15:restartNumberingAfterBreak="0">
    <w:nsid w:val="7913295B"/>
    <w:multiLevelType w:val="hybridMultilevel"/>
    <w:tmpl w:val="603C50BE"/>
    <w:lvl w:ilvl="0" w:tplc="47026B88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701958">
    <w:abstractNumId w:val="1"/>
  </w:num>
  <w:num w:numId="2" w16cid:durableId="1573276559">
    <w:abstractNumId w:val="2"/>
  </w:num>
  <w:num w:numId="3" w16cid:durableId="2059620112">
    <w:abstractNumId w:val="0"/>
  </w:num>
  <w:num w:numId="4" w16cid:durableId="1643190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C6"/>
    <w:rsid w:val="004224C6"/>
    <w:rsid w:val="007E3CF8"/>
    <w:rsid w:val="00925982"/>
    <w:rsid w:val="00B2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9EEF3F8"/>
  <w15:chartTrackingRefBased/>
  <w15:docId w15:val="{AA02A937-EDB5-4C65-A8B9-8BF26D2A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24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4C6"/>
  </w:style>
  <w:style w:type="paragraph" w:styleId="Footer">
    <w:name w:val="footer"/>
    <w:basedOn w:val="Normal"/>
    <w:link w:val="FooterChar"/>
    <w:uiPriority w:val="99"/>
    <w:unhideWhenUsed/>
    <w:rsid w:val="004224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Crawford</dc:creator>
  <cp:keywords/>
  <dc:description/>
  <cp:lastModifiedBy>Erin Crawford</cp:lastModifiedBy>
  <cp:revision>1</cp:revision>
  <dcterms:created xsi:type="dcterms:W3CDTF">2023-05-12T12:06:00Z</dcterms:created>
  <dcterms:modified xsi:type="dcterms:W3CDTF">2023-05-12T12:07:00Z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2023-05-12T12:07:59Z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2b398f67-ab4f-481a-952e-aa852f67de3a</vt:lpwstr>
  </property>
  <property fmtid="{D5CDD505-2E9C-101B-9397-08002B2CF9AE}" pid="7" name="MSIP_Label_defa4170-0d19-0005-0004-bc88714345d2_ActionId">
    <vt:lpwstr>5d27e13f-d2d0-4d6e-9b9f-b93979581bd9</vt:lpwstr>
  </property>
  <property fmtid="{D5CDD505-2E9C-101B-9397-08002B2CF9AE}" pid="8" name="MSIP_Label_defa4170-0d19-0005-0004-bc88714345d2_ContentBits">
    <vt:lpwstr>0</vt:lpwstr>
  </property>
</Properties>
</file>