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037093"/>
        <w:docPartObj>
          <w:docPartGallery w:val="Cover Pages"/>
          <w:docPartUnique/>
        </w:docPartObj>
      </w:sdtPr>
      <w:sdtEndPr/>
      <w:sdtContent>
        <w:p w:rsidR="00BA3605" w:rsidRDefault="00BA3605">
          <w:r>
            <w:rPr>
              <w:noProof/>
              <w:lang w:eastAsia="es-G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3605" w:rsidRDefault="00BA3605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Derick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Angel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Gabriel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Sanchez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Barrios</w:t>
                                  </w:r>
                                </w:p>
                                <w:p w:rsidR="00BA3605" w:rsidRDefault="001B012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A360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2018471 – in5bm – pe5dm</w:t>
                                      </w:r>
                                    </w:sdtContent>
                                  </w:sdt>
                                  <w:r w:rsidR="00BA3605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A360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centro educativo tecnico laboral kinal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3605" w:rsidRDefault="001B0120">
                                  <w:pPr>
                                    <w:pStyle w:val="Sinespaciado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ítulo"/>
                                      <w:tag w:val=""/>
                                      <w:id w:val="-147698629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A3605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Manual De Instalación</w:t>
                                      </w:r>
                                    </w:sdtContent>
                                  </w:sdt>
                                  <w:r w:rsidR="00BA3605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A3605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WampCerver</w:t>
                                  </w:r>
                                  <w:proofErr w:type="spellEnd"/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3605" w:rsidRDefault="00FD4847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Tics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BA3605" w:rsidRDefault="00BA3605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Derick Angel Gabriel Sanchez Barrios</w:t>
                            </w:r>
                          </w:p>
                          <w:p w:rsidR="00BA3605" w:rsidRDefault="00BA3605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2018471 – in5bm – pe5dm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centro educativo tecnico laboral kinal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:rsidR="00BA3605" w:rsidRDefault="00BA3605">
                            <w:pPr>
                              <w:pStyle w:val="Sinespaciado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ítulo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Manual De Instalación</w:t>
                                </w:r>
                              </w:sdtContent>
                            </w:sdt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 WampCerver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A3605" w:rsidRDefault="00FD4847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Tics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A3605" w:rsidRDefault="00BA3605">
          <w:r>
            <w:br w:type="page"/>
          </w:r>
        </w:p>
      </w:sdtContent>
    </w:sdt>
    <w:p w:rsidR="00B079B8" w:rsidRDefault="00B079B8" w:rsidP="002C0096">
      <w:pPr>
        <w:jc w:val="both"/>
      </w:pPr>
      <w:r>
        <w:lastRenderedPageBreak/>
        <w:t xml:space="preserve">Abrimos la página y nos vamos a la parte de descargas </w:t>
      </w:r>
    </w:p>
    <w:p w:rsidR="00B079B8" w:rsidRDefault="00B079B8" w:rsidP="00B079B8">
      <w:r w:rsidRPr="00EC705F">
        <w:rPr>
          <w:noProof/>
          <w:lang w:eastAsia="es-GT"/>
        </w:rPr>
        <w:drawing>
          <wp:inline distT="0" distB="0" distL="0" distR="0" wp14:anchorId="30F309D5" wp14:editId="76CD08A4">
            <wp:extent cx="4497049" cy="1666422"/>
            <wp:effectExtent l="76200" t="76200" r="132715" b="1244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461" cy="16710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B079B8" w:rsidP="002C0096">
      <w:pPr>
        <w:jc w:val="both"/>
      </w:pPr>
      <w:r>
        <w:t xml:space="preserve">Seleccionamos la opción que es compatible con nuestro equipo y nos saldrá este recuadro y no colocamos nada  </w:t>
      </w:r>
      <w:r w:rsidR="002C0096">
        <w:t>(en nuestro caso seleccionamos la versión de 64 bits)</w:t>
      </w:r>
    </w:p>
    <w:p w:rsidR="00B079B8" w:rsidRDefault="00B079B8" w:rsidP="00B079B8">
      <w:r w:rsidRPr="00EC705F">
        <w:rPr>
          <w:noProof/>
          <w:lang w:eastAsia="es-GT"/>
        </w:rPr>
        <w:drawing>
          <wp:inline distT="0" distB="0" distL="0" distR="0" wp14:anchorId="32D17ABC" wp14:editId="295E3B37">
            <wp:extent cx="2968052" cy="2632559"/>
            <wp:effectExtent l="76200" t="76200" r="137160" b="130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862" cy="26394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2C0096" w:rsidP="002C0096">
      <w:pPr>
        <w:jc w:val="both"/>
      </w:pPr>
      <w:r>
        <w:t xml:space="preserve">Seleccionar el link que </w:t>
      </w:r>
      <w:r w:rsidR="00B079B8">
        <w:t xml:space="preserve">nos </w:t>
      </w:r>
      <w:r>
        <w:t>dirigirá</w:t>
      </w:r>
      <w:r w:rsidR="00B079B8">
        <w:t xml:space="preserve"> a la siguiente ventana </w:t>
      </w:r>
    </w:p>
    <w:p w:rsidR="00B079B8" w:rsidRDefault="00B079B8" w:rsidP="00B079B8">
      <w:r w:rsidRPr="00EC705F">
        <w:rPr>
          <w:noProof/>
          <w:lang w:eastAsia="es-GT"/>
        </w:rPr>
        <w:drawing>
          <wp:inline distT="0" distB="0" distL="0" distR="0" wp14:anchorId="1F127A4F" wp14:editId="22EAED8F">
            <wp:extent cx="4646950" cy="1569489"/>
            <wp:effectExtent l="76200" t="76200" r="134620" b="12636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890" cy="15718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B079B8" w:rsidP="00B079B8"/>
    <w:p w:rsidR="00B079B8" w:rsidRDefault="00B079B8" w:rsidP="002C0096">
      <w:pPr>
        <w:jc w:val="both"/>
      </w:pPr>
      <w:r>
        <w:lastRenderedPageBreak/>
        <w:t xml:space="preserve">Después que nos lleva a la siguiente ventana y nos ubicamos en descargar y le seleccionamos de datos para poder descargar, después le damos </w:t>
      </w:r>
      <w:proofErr w:type="spellStart"/>
      <w:r>
        <w:t>next</w:t>
      </w:r>
      <w:proofErr w:type="spellEnd"/>
      <w:r>
        <w:t xml:space="preserve"> y se pondrá a descargar los tres programas</w:t>
      </w:r>
      <w:r w:rsidR="002C0096">
        <w:t xml:space="preserve"> que necesitamos para seguir avanzando</w:t>
      </w:r>
    </w:p>
    <w:p w:rsidR="00B079B8" w:rsidRDefault="00B079B8" w:rsidP="00B079B8">
      <w:r w:rsidRPr="002D3CCD">
        <w:rPr>
          <w:noProof/>
          <w:lang w:eastAsia="es-GT"/>
        </w:rPr>
        <w:drawing>
          <wp:inline distT="0" distB="0" distL="0" distR="0" wp14:anchorId="29A85E05" wp14:editId="3B2B9BD7">
            <wp:extent cx="4895225" cy="1175895"/>
            <wp:effectExtent l="76200" t="76200" r="133985" b="13906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326" cy="1181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B079B8" w:rsidP="00B079B8">
      <w:r w:rsidRPr="002D3CCD">
        <w:rPr>
          <w:noProof/>
          <w:lang w:eastAsia="es-GT"/>
        </w:rPr>
        <w:drawing>
          <wp:inline distT="0" distB="0" distL="0" distR="0" wp14:anchorId="13065F86" wp14:editId="768B580A">
            <wp:extent cx="4895225" cy="1678822"/>
            <wp:effectExtent l="76200" t="76200" r="133985" b="13144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068" cy="16856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B079B8" w:rsidP="002C0096">
      <w:pPr>
        <w:jc w:val="center"/>
      </w:pPr>
      <w:r w:rsidRPr="002D3CCD">
        <w:rPr>
          <w:noProof/>
          <w:lang w:eastAsia="es-GT"/>
        </w:rPr>
        <w:drawing>
          <wp:inline distT="0" distB="0" distL="0" distR="0" wp14:anchorId="5ABD78F5" wp14:editId="31D63CA0">
            <wp:extent cx="2295845" cy="657317"/>
            <wp:effectExtent l="76200" t="76200" r="123825" b="1428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57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Pr="002D3CCD">
        <w:rPr>
          <w:noProof/>
          <w:lang w:eastAsia="es-GT"/>
        </w:rPr>
        <w:drawing>
          <wp:inline distT="0" distB="0" distL="0" distR="0" wp14:anchorId="02E09601" wp14:editId="7CE74999">
            <wp:extent cx="4401164" cy="685896"/>
            <wp:effectExtent l="76200" t="76200" r="133350" b="133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85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B079B8" w:rsidP="002C0096">
      <w:pPr>
        <w:jc w:val="both"/>
      </w:pPr>
      <w:r>
        <w:t>Buscamos los programas que se hayan descargado correctamente</w:t>
      </w:r>
      <w:r w:rsidR="002C0096">
        <w:t xml:space="preserve">, los </w:t>
      </w:r>
      <w:r w:rsidR="002C0096">
        <w:t>encontramos</w:t>
      </w:r>
      <w:r w:rsidR="002C0096">
        <w:t xml:space="preserve"> dentro de nuestros archivos en descargas</w:t>
      </w:r>
    </w:p>
    <w:p w:rsidR="00B079B8" w:rsidRDefault="00B079B8" w:rsidP="00B079B8">
      <w:pPr>
        <w:jc w:val="center"/>
      </w:pPr>
      <w:r w:rsidRPr="002D3CCD">
        <w:rPr>
          <w:noProof/>
          <w:lang w:eastAsia="es-GT"/>
        </w:rPr>
        <w:drawing>
          <wp:inline distT="0" distB="0" distL="0" distR="0" wp14:anchorId="4FFF7D5A" wp14:editId="1778BF8A">
            <wp:extent cx="5612130" cy="748665"/>
            <wp:effectExtent l="76200" t="76200" r="140970" b="12763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1022" w:rsidRDefault="00811022" w:rsidP="00B079B8">
      <w:pPr>
        <w:jc w:val="center"/>
      </w:pPr>
    </w:p>
    <w:p w:rsidR="00811022" w:rsidRDefault="00811022" w:rsidP="00B079B8">
      <w:pPr>
        <w:jc w:val="center"/>
      </w:pPr>
    </w:p>
    <w:p w:rsidR="00B079B8" w:rsidRDefault="00B079B8" w:rsidP="002C0096">
      <w:pPr>
        <w:jc w:val="both"/>
      </w:pPr>
      <w:r>
        <w:lastRenderedPageBreak/>
        <w:t>Luego de verificar que se hayan descargado ejecutamos cada uno y le damos lo</w:t>
      </w:r>
      <w:r w:rsidR="002C0096">
        <w:t>s permisos correspondientes (Instalaciones de x64, x86)</w:t>
      </w:r>
    </w:p>
    <w:p w:rsidR="00B079B8" w:rsidRDefault="00B079B8" w:rsidP="00B079B8">
      <w:pPr>
        <w:jc w:val="center"/>
      </w:pPr>
      <w:r w:rsidRPr="002D3CCD">
        <w:rPr>
          <w:noProof/>
          <w:lang w:eastAsia="es-GT"/>
        </w:rPr>
        <w:drawing>
          <wp:inline distT="0" distB="0" distL="0" distR="0" wp14:anchorId="0E58BC72" wp14:editId="7D421470">
            <wp:extent cx="2863121" cy="1749348"/>
            <wp:effectExtent l="76200" t="76200" r="128270" b="1371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597" cy="17649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B079B8" w:rsidP="00B079B8">
      <w:pPr>
        <w:jc w:val="center"/>
      </w:pPr>
      <w:r>
        <w:t xml:space="preserve">Instalado Correctamente </w:t>
      </w:r>
    </w:p>
    <w:p w:rsidR="00B079B8" w:rsidRDefault="00B079B8" w:rsidP="00811022">
      <w:pPr>
        <w:jc w:val="center"/>
      </w:pPr>
      <w:r w:rsidRPr="002D3CCD">
        <w:rPr>
          <w:noProof/>
          <w:lang w:eastAsia="es-GT"/>
        </w:rPr>
        <w:drawing>
          <wp:inline distT="0" distB="0" distL="0" distR="0" wp14:anchorId="6B170146" wp14:editId="6C98CC8B">
            <wp:extent cx="2953062" cy="1837461"/>
            <wp:effectExtent l="76200" t="76200" r="133350" b="12509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2658" cy="18558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B079B8" w:rsidP="00B079B8">
      <w:r w:rsidRPr="00664562">
        <w:rPr>
          <w:noProof/>
          <w:lang w:eastAsia="es-GT"/>
        </w:rPr>
        <w:drawing>
          <wp:inline distT="0" distB="0" distL="0" distR="0" wp14:anchorId="3CEBE2EA" wp14:editId="406CEC92">
            <wp:extent cx="5612130" cy="374650"/>
            <wp:effectExtent l="76200" t="76200" r="140970" b="13970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B079B8" w:rsidP="00B079B8">
      <w:r w:rsidRPr="00664562">
        <w:rPr>
          <w:noProof/>
          <w:lang w:eastAsia="es-GT"/>
        </w:rPr>
        <w:drawing>
          <wp:inline distT="0" distB="0" distL="0" distR="0" wp14:anchorId="2DBC7468" wp14:editId="31CA8BAE">
            <wp:extent cx="3537678" cy="2142219"/>
            <wp:effectExtent l="76200" t="76200" r="139065" b="12509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5325" cy="2146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2C0096" w:rsidP="002C0096">
      <w:pPr>
        <w:jc w:val="both"/>
      </w:pPr>
      <w:r>
        <w:lastRenderedPageBreak/>
        <w:t>Nos muestra que fue instalado c</w:t>
      </w:r>
      <w:r w:rsidR="00B079B8">
        <w:t xml:space="preserve">orrectamente </w:t>
      </w:r>
    </w:p>
    <w:p w:rsidR="00B079B8" w:rsidRDefault="00B079B8" w:rsidP="00B079B8">
      <w:r w:rsidRPr="00664562">
        <w:rPr>
          <w:noProof/>
          <w:lang w:eastAsia="es-GT"/>
        </w:rPr>
        <w:drawing>
          <wp:inline distT="0" distB="0" distL="0" distR="0" wp14:anchorId="425D5A24" wp14:editId="1257FF4E">
            <wp:extent cx="2158583" cy="1296963"/>
            <wp:effectExtent l="76200" t="76200" r="127635" b="13208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962" cy="13086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B079B8" w:rsidP="00B079B8">
      <w:r w:rsidRPr="00664562">
        <w:rPr>
          <w:noProof/>
          <w:lang w:eastAsia="es-GT"/>
        </w:rPr>
        <w:drawing>
          <wp:inline distT="0" distB="0" distL="0" distR="0" wp14:anchorId="54EA2036" wp14:editId="34E29F65">
            <wp:extent cx="5612130" cy="174625"/>
            <wp:effectExtent l="76200" t="76200" r="140970" b="13017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B079B8" w:rsidP="0054256B">
      <w:pPr>
        <w:jc w:val="both"/>
      </w:pPr>
      <w:r>
        <w:t xml:space="preserve">En el equipo ya está instalado correctamente, por eso  no mostramos estos pasos de verificación del ultimo </w:t>
      </w:r>
    </w:p>
    <w:p w:rsidR="00B079B8" w:rsidRDefault="00B079B8" w:rsidP="0054256B">
      <w:pPr>
        <w:jc w:val="both"/>
      </w:pPr>
      <w:r>
        <w:t xml:space="preserve">Luego nos dirigimos a </w:t>
      </w:r>
      <w:proofErr w:type="spellStart"/>
      <w:r>
        <w:t>Wa</w:t>
      </w:r>
      <w:r>
        <w:rPr>
          <w:rFonts w:ascii="Nyala" w:hAnsi="Nyala" w:cs="Nyala"/>
        </w:rPr>
        <w:t>mp</w:t>
      </w:r>
      <w:r>
        <w:t>Server</w:t>
      </w:r>
      <w:proofErr w:type="spellEnd"/>
      <w:r>
        <w:t xml:space="preserve"> </w:t>
      </w:r>
    </w:p>
    <w:p w:rsidR="00B079B8" w:rsidRDefault="00B079B8" w:rsidP="00B079B8">
      <w:r w:rsidRPr="00664562">
        <w:rPr>
          <w:noProof/>
          <w:lang w:eastAsia="es-GT"/>
        </w:rPr>
        <w:drawing>
          <wp:inline distT="0" distB="0" distL="0" distR="0" wp14:anchorId="7509AF1E" wp14:editId="0F901267">
            <wp:extent cx="622092" cy="764499"/>
            <wp:effectExtent l="76200" t="76200" r="140335" b="13144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555" cy="7724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B079B8" w:rsidP="0054256B">
      <w:pPr>
        <w:jc w:val="both"/>
      </w:pPr>
      <w:r>
        <w:t>Luego de darle que Si para poder ejecutar y nos saldrá la siguiente ventana</w:t>
      </w:r>
    </w:p>
    <w:p w:rsidR="00811022" w:rsidRDefault="00B079B8" w:rsidP="00B079B8">
      <w:r w:rsidRPr="00696722">
        <w:rPr>
          <w:noProof/>
          <w:lang w:eastAsia="es-GT"/>
        </w:rPr>
        <w:drawing>
          <wp:inline distT="0" distB="0" distL="0" distR="0" wp14:anchorId="251EC0AD" wp14:editId="27D27CB9">
            <wp:extent cx="2314575" cy="1091156"/>
            <wp:effectExtent l="76200" t="76200" r="123825" b="128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586" cy="11048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:rsidR="00B079B8" w:rsidRPr="00E24120" w:rsidRDefault="00B079B8" w:rsidP="0054256B">
      <w:pPr>
        <w:jc w:val="both"/>
      </w:pPr>
      <w:r>
        <w:t xml:space="preserve">Le damos </w:t>
      </w:r>
      <w:r w:rsidR="00811022">
        <w:t>“</w:t>
      </w:r>
      <w:r>
        <w:t>OK</w:t>
      </w:r>
      <w:r w:rsidR="00811022" w:rsidRPr="00E24120">
        <w:t>”</w:t>
      </w:r>
    </w:p>
    <w:p w:rsidR="0054256B" w:rsidRDefault="00B079B8" w:rsidP="0054256B">
      <w:pPr>
        <w:jc w:val="both"/>
      </w:pPr>
      <w:r>
        <w:t>Luego le damos Aceptar pe</w:t>
      </w:r>
      <w:r w:rsidR="0054256B">
        <w:t xml:space="preserve">rmisos y nos dirigimos a </w:t>
      </w:r>
      <w:proofErr w:type="spellStart"/>
      <w:r w:rsidR="0054256B">
        <w:t>next</w:t>
      </w:r>
      <w:proofErr w:type="spellEnd"/>
      <w:r w:rsidR="0054256B">
        <w:t xml:space="preserve">, </w:t>
      </w:r>
      <w:r>
        <w:t>continuamos</w:t>
      </w:r>
      <w:r w:rsidR="0054256B">
        <w:t xml:space="preserve"> con nuestra instalación del programa</w:t>
      </w:r>
    </w:p>
    <w:p w:rsidR="00B079B8" w:rsidRDefault="00E24120" w:rsidP="0054256B">
      <w:pPr>
        <w:jc w:val="both"/>
      </w:pPr>
      <w:r w:rsidRPr="00696722">
        <w:rPr>
          <w:noProof/>
          <w:lang w:eastAsia="es-GT"/>
        </w:rPr>
        <w:drawing>
          <wp:inline distT="0" distB="0" distL="0" distR="0" wp14:anchorId="4801AC03" wp14:editId="0330D00D">
            <wp:extent cx="1607869" cy="1276350"/>
            <wp:effectExtent l="76200" t="76200" r="125730" b="13335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7370" cy="12838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B079B8" w:rsidP="00B079B8"/>
    <w:p w:rsidR="00B079B8" w:rsidRDefault="00B079B8" w:rsidP="00B079B8">
      <w:r>
        <w:t xml:space="preserve">Luego le damos nuevamente </w:t>
      </w:r>
      <w:proofErr w:type="spellStart"/>
      <w:r>
        <w:t>Next</w:t>
      </w:r>
      <w:proofErr w:type="spellEnd"/>
      <w:r>
        <w:t xml:space="preserve"> y continuamos</w:t>
      </w:r>
      <w:r w:rsidR="0054256B">
        <w:t xml:space="preserve"> con las demás ventanas que aparecen a continuación.</w:t>
      </w:r>
    </w:p>
    <w:p w:rsidR="00B079B8" w:rsidRDefault="00B079B8" w:rsidP="00B079B8">
      <w:r w:rsidRPr="00696722">
        <w:rPr>
          <w:noProof/>
          <w:lang w:eastAsia="es-GT"/>
        </w:rPr>
        <w:drawing>
          <wp:inline distT="0" distB="0" distL="0" distR="0" wp14:anchorId="22EDB212" wp14:editId="13D53050">
            <wp:extent cx="2668249" cy="2053567"/>
            <wp:effectExtent l="76200" t="76200" r="132715" b="13779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6973" cy="20756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1022" w:rsidRDefault="00B079B8" w:rsidP="00B079B8">
      <w:r w:rsidRPr="00696722">
        <w:rPr>
          <w:noProof/>
          <w:lang w:eastAsia="es-GT"/>
        </w:rPr>
        <w:drawing>
          <wp:inline distT="0" distB="0" distL="0" distR="0" wp14:anchorId="74AB2362" wp14:editId="64795AE3">
            <wp:extent cx="2846597" cy="2188564"/>
            <wp:effectExtent l="76200" t="76200" r="125730" b="13589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5155" cy="22105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:rsidR="00B079B8" w:rsidRDefault="00B079B8" w:rsidP="00B079B8">
      <w:r w:rsidRPr="00696722">
        <w:rPr>
          <w:noProof/>
          <w:lang w:eastAsia="es-GT"/>
        </w:rPr>
        <w:drawing>
          <wp:inline distT="0" distB="0" distL="0" distR="0" wp14:anchorId="1EA0B313" wp14:editId="16029601">
            <wp:extent cx="2072381" cy="1618937"/>
            <wp:effectExtent l="76200" t="76200" r="137795" b="13398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9563" cy="16401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B079B8" w:rsidP="00B079B8">
      <w:r w:rsidRPr="00696722">
        <w:rPr>
          <w:noProof/>
          <w:lang w:eastAsia="es-GT"/>
        </w:rPr>
        <w:lastRenderedPageBreak/>
        <w:drawing>
          <wp:inline distT="0" distB="0" distL="0" distR="0" wp14:anchorId="7C415D61" wp14:editId="72A85B34">
            <wp:extent cx="2518347" cy="1914635"/>
            <wp:effectExtent l="76200" t="76200" r="130175" b="1238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4459" cy="19496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B079B8" w:rsidP="00B079B8">
      <w:r>
        <w:t>Luego nos mostrara la siguiente ventana y le damos instalar</w:t>
      </w:r>
    </w:p>
    <w:p w:rsidR="00811022" w:rsidRDefault="00B079B8" w:rsidP="00B079B8">
      <w:r w:rsidRPr="00696722">
        <w:rPr>
          <w:noProof/>
          <w:lang w:eastAsia="es-GT"/>
        </w:rPr>
        <w:drawing>
          <wp:inline distT="0" distB="0" distL="0" distR="0" wp14:anchorId="3FBFDB98" wp14:editId="3E5819E1">
            <wp:extent cx="2308485" cy="1786328"/>
            <wp:effectExtent l="76200" t="76200" r="130175" b="13779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9047" cy="17945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54256B" w:rsidP="00B079B8">
      <w:r>
        <w:t>Comenzará la instalación (el tiempo dependerá de la velocidad de nuestro internet y capacidad de nuestro equipo)</w:t>
      </w:r>
    </w:p>
    <w:p w:rsidR="00B079B8" w:rsidRDefault="00B079B8" w:rsidP="00B079B8">
      <w:r w:rsidRPr="00696722">
        <w:rPr>
          <w:noProof/>
          <w:lang w:eastAsia="es-GT"/>
        </w:rPr>
        <w:drawing>
          <wp:inline distT="0" distB="0" distL="0" distR="0" wp14:anchorId="54E5A767" wp14:editId="0953EC05">
            <wp:extent cx="2743200" cy="2115597"/>
            <wp:effectExtent l="76200" t="76200" r="133350" b="13271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1880" cy="2137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256B" w:rsidRDefault="0054256B" w:rsidP="00B079B8"/>
    <w:p w:rsidR="00E24120" w:rsidRDefault="00E24120" w:rsidP="00B079B8"/>
    <w:p w:rsidR="00B079B8" w:rsidRDefault="0054256B" w:rsidP="00B079B8">
      <w:r>
        <w:lastRenderedPageBreak/>
        <w:t>Luego seleccionamos “</w:t>
      </w:r>
      <w:r w:rsidR="00B079B8">
        <w:t>no</w:t>
      </w:r>
      <w:r>
        <w:t>”</w:t>
      </w:r>
      <w:r w:rsidR="00B079B8">
        <w:t xml:space="preserve"> a la siguiente ventana</w:t>
      </w:r>
    </w:p>
    <w:p w:rsidR="00B079B8" w:rsidRDefault="00B079B8" w:rsidP="00B079B8">
      <w:r w:rsidRPr="00696722">
        <w:rPr>
          <w:noProof/>
          <w:lang w:eastAsia="es-GT"/>
        </w:rPr>
        <w:drawing>
          <wp:inline distT="0" distB="0" distL="0" distR="0" wp14:anchorId="739227DF" wp14:editId="49108EB9">
            <wp:extent cx="2818150" cy="1265292"/>
            <wp:effectExtent l="76200" t="76200" r="134620" b="12573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6656" cy="12780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B079B8" w:rsidP="00B079B8">
      <w:r>
        <w:t xml:space="preserve">Esperamos que se instale y nos aparecerá la siguiente ventana, a la cual vamos a dar </w:t>
      </w:r>
      <w:proofErr w:type="spellStart"/>
      <w:r>
        <w:t>next</w:t>
      </w:r>
      <w:proofErr w:type="spellEnd"/>
    </w:p>
    <w:p w:rsidR="00B079B8" w:rsidRDefault="00B079B8" w:rsidP="00B079B8">
      <w:r w:rsidRPr="00696722">
        <w:rPr>
          <w:noProof/>
          <w:lang w:eastAsia="es-GT"/>
        </w:rPr>
        <w:drawing>
          <wp:inline distT="0" distB="0" distL="0" distR="0" wp14:anchorId="1B401AAA" wp14:editId="054B9BDE">
            <wp:extent cx="2527722" cy="1948722"/>
            <wp:effectExtent l="76200" t="76200" r="139700" b="12827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8174" cy="19721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B079B8" w:rsidP="00B079B8"/>
    <w:p w:rsidR="00B079B8" w:rsidRDefault="00B079B8" w:rsidP="00B079B8">
      <w:r>
        <w:t xml:space="preserve">Luego le damos </w:t>
      </w:r>
      <w:proofErr w:type="spellStart"/>
      <w:r>
        <w:t>Finish</w:t>
      </w:r>
      <w:proofErr w:type="spellEnd"/>
      <w:r>
        <w:t xml:space="preserve"> y tenemos correctamente este pasó </w:t>
      </w:r>
    </w:p>
    <w:p w:rsidR="00B079B8" w:rsidRDefault="00B079B8" w:rsidP="00B079B8">
      <w:r w:rsidRPr="00696722">
        <w:rPr>
          <w:noProof/>
          <w:lang w:eastAsia="es-GT"/>
        </w:rPr>
        <w:drawing>
          <wp:inline distT="0" distB="0" distL="0" distR="0" wp14:anchorId="40A7384A" wp14:editId="6A2741E7">
            <wp:extent cx="4136065" cy="2818130"/>
            <wp:effectExtent l="76200" t="76200" r="131445" b="13462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0197" cy="28345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B079B8" w:rsidP="00B079B8"/>
    <w:p w:rsidR="00B079B8" w:rsidRDefault="00B079B8" w:rsidP="00B079B8">
      <w:r>
        <w:t xml:space="preserve">Luego nos dirigimos a al </w:t>
      </w:r>
      <w:proofErr w:type="spellStart"/>
      <w:r>
        <w:t>WampSerber</w:t>
      </w:r>
      <w:proofErr w:type="spellEnd"/>
      <w:r>
        <w:t>, lo seleccionamos y verificamos que se haya conectado correctamente</w:t>
      </w:r>
      <w:r w:rsidR="001B0120">
        <w:t xml:space="preserve">, el logo cambiara a un color verde, para mostrar que la </w:t>
      </w:r>
      <w:proofErr w:type="spellStart"/>
      <w:r w:rsidR="001B0120">
        <w:t>intalacion</w:t>
      </w:r>
      <w:proofErr w:type="spellEnd"/>
      <w:r w:rsidR="001B0120">
        <w:t xml:space="preserve"> fue exitosa y que estamos conectados al servidor</w:t>
      </w:r>
    </w:p>
    <w:p w:rsidR="00B079B8" w:rsidRPr="006E766D" w:rsidRDefault="00B079B8" w:rsidP="00B079B8">
      <w:r w:rsidRPr="000E4056">
        <w:rPr>
          <w:noProof/>
          <w:lang w:eastAsia="es-GT"/>
        </w:rPr>
        <w:drawing>
          <wp:inline distT="0" distB="0" distL="0" distR="0" wp14:anchorId="38F7EE35" wp14:editId="1A7A43A5">
            <wp:extent cx="1062681" cy="1011731"/>
            <wp:effectExtent l="76200" t="76200" r="137795" b="13144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68704" cy="1017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Pr="003A7BC3" w:rsidRDefault="00B079B8" w:rsidP="00B079B8">
      <w:pPr>
        <w:rPr>
          <w:u w:val="single"/>
        </w:rPr>
      </w:pPr>
      <w:r w:rsidRPr="00EA3A80">
        <w:rPr>
          <w:noProof/>
          <w:lang w:eastAsia="es-GT"/>
        </w:rPr>
        <w:drawing>
          <wp:inline distT="0" distB="0" distL="0" distR="0" wp14:anchorId="42BE1374" wp14:editId="10FD1592">
            <wp:extent cx="4857750" cy="499144"/>
            <wp:effectExtent l="76200" t="76200" r="133350" b="12954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9581" cy="5013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B079B8" w:rsidP="00B079B8">
      <w:r>
        <w:t>Luego que funciono, eliminamos todo para que funcione a otros programadores</w:t>
      </w:r>
    </w:p>
    <w:p w:rsidR="00B079B8" w:rsidRDefault="00B079B8" w:rsidP="00B079B8">
      <w:r w:rsidRPr="003A7BC3">
        <w:rPr>
          <w:noProof/>
          <w:lang w:eastAsia="es-GT"/>
        </w:rPr>
        <w:drawing>
          <wp:inline distT="0" distB="0" distL="0" distR="0" wp14:anchorId="04132F93" wp14:editId="6F14C4A9">
            <wp:extent cx="2162175" cy="1368791"/>
            <wp:effectExtent l="76200" t="76200" r="123825" b="136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72867" cy="1375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A7BC3">
        <w:rPr>
          <w:noProof/>
          <w:lang w:eastAsia="es-GT"/>
        </w:rPr>
        <w:drawing>
          <wp:inline distT="0" distB="0" distL="0" distR="0" wp14:anchorId="0AC97252" wp14:editId="6D336F0E">
            <wp:extent cx="2152650" cy="1359351"/>
            <wp:effectExtent l="76200" t="76200" r="133350" b="12700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82745" cy="1378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9B8" w:rsidRDefault="00B079B8" w:rsidP="00B079B8">
      <w:r w:rsidRPr="003A7BC3">
        <w:rPr>
          <w:noProof/>
          <w:lang w:eastAsia="es-GT"/>
        </w:rPr>
        <w:drawing>
          <wp:inline distT="0" distB="0" distL="0" distR="0" wp14:anchorId="69385FEC" wp14:editId="32C4DA0B">
            <wp:extent cx="2132914" cy="1343025"/>
            <wp:effectExtent l="76200" t="76200" r="134620" b="1238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6536" cy="13578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79B8" w:rsidRDefault="00B079B8"/>
    <w:sectPr w:rsidR="00B079B8" w:rsidSect="00BA360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yala">
    <w:altName w:val="Times New Roman"/>
    <w:charset w:val="00"/>
    <w:family w:val="auto"/>
    <w:pitch w:val="variable"/>
    <w:sig w:usb0="00000001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C09FD"/>
    <w:multiLevelType w:val="hybridMultilevel"/>
    <w:tmpl w:val="62B0500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05"/>
    <w:rsid w:val="000E4056"/>
    <w:rsid w:val="001B0120"/>
    <w:rsid w:val="001B1BEE"/>
    <w:rsid w:val="002C0096"/>
    <w:rsid w:val="004F5C1A"/>
    <w:rsid w:val="0054256B"/>
    <w:rsid w:val="00811022"/>
    <w:rsid w:val="008F14CB"/>
    <w:rsid w:val="00B079B8"/>
    <w:rsid w:val="00BA3605"/>
    <w:rsid w:val="00DB6B16"/>
    <w:rsid w:val="00E24120"/>
    <w:rsid w:val="00EA3A80"/>
    <w:rsid w:val="00FD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45FEC-6697-4A24-BAEB-07C07205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3605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3605"/>
    <w:rPr>
      <w:rFonts w:eastAsiaTheme="minorEastAsia"/>
      <w:lang w:eastAsia="es-GT"/>
    </w:rPr>
  </w:style>
  <w:style w:type="paragraph" w:styleId="Prrafodelista">
    <w:name w:val="List Paragraph"/>
    <w:basedOn w:val="Normal"/>
    <w:uiPriority w:val="34"/>
    <w:qFormat/>
    <w:rsid w:val="000E4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centro educativo tecnico laboral kinal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>2018471 – in5bm – pe5dm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Tics</dc:subject>
  <dc:creator>Derick Angel Gabriel Sanchez Barrios</dc:creator>
  <cp:keywords/>
  <dc:description/>
  <cp:lastModifiedBy>Informatica Kinal</cp:lastModifiedBy>
  <cp:revision>5</cp:revision>
  <cp:lastPrinted>2023-06-14T14:16:00Z</cp:lastPrinted>
  <dcterms:created xsi:type="dcterms:W3CDTF">2023-06-13T16:34:00Z</dcterms:created>
  <dcterms:modified xsi:type="dcterms:W3CDTF">2023-06-14T14:56:00Z</dcterms:modified>
</cp:coreProperties>
</file>