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8E7C" w14:textId="5C2DB786" w:rsidR="00E07AAC" w:rsidRPr="001B0B4C" w:rsidRDefault="007C58F1" w:rsidP="001B0B4C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63090A9" w14:textId="3FE06D69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 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4A45E4">
        <w:rPr>
          <w:rFonts w:ascii="Calibri" w:hAnsi="Calibri" w:cs="Calibri"/>
          <w:b/>
          <w:sz w:val="32"/>
          <w:szCs w:val="32"/>
        </w:rPr>
        <w:t>6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="004A45E4" w:rsidRPr="004A45E4">
        <w:t xml:space="preserve"> </w:t>
      </w:r>
      <w:r w:rsidR="004A45E4" w:rsidRPr="004A45E4">
        <w:rPr>
          <w:rFonts w:ascii="Calibri" w:hAnsi="Calibri" w:cs="Calibri"/>
          <w:b/>
          <w:sz w:val="32"/>
          <w:szCs w:val="32"/>
        </w:rPr>
        <w:t>Chat-App-Service</w:t>
      </w:r>
      <w:r w:rsidR="004A45E4">
        <w:rPr>
          <w:rFonts w:ascii="Calibri" w:hAnsi="Calibri" w:cs="Calibri" w:hint="eastAsia"/>
          <w:b/>
          <w:sz w:val="32"/>
          <w:szCs w:val="32"/>
        </w:rPr>
        <w:t>/</w:t>
      </w:r>
      <w:r w:rsidRPr="00E07AAC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Chat-App</w:t>
      </w:r>
    </w:p>
    <w:p w14:paraId="22F63DE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44E89943" w14:textId="4BC721B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P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="005A3D01" w:rsidRPr="005A3D01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ChatApp</w:t>
      </w:r>
      <w:r w:rsidR="00105A39">
        <w:rPr>
          <w:rFonts w:ascii="Calibri" w:hAnsi="Calibri" w:cs="Calibri"/>
          <w:b/>
          <w:sz w:val="32"/>
          <w:szCs w:val="32"/>
        </w:rPr>
        <w:t>.mp4</w:t>
      </w:r>
    </w:p>
    <w:p w14:paraId="5421FC40" w14:textId="36D70D33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73223138" w14:textId="01C72D6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12680A5" w14:textId="4D220F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C56F30" w14:textId="674748F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3B575FB6" w14:textId="45F9D8CF" w:rsidR="005A3D01" w:rsidRPr="004A45E4" w:rsidRDefault="00E07AAC" w:rsidP="004A45E4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2106A001" w14:textId="0EC8F525" w:rsidR="00104A24" w:rsidRPr="004A45E4" w:rsidRDefault="005A3D01" w:rsidP="004A45E4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Firstly</w:t>
      </w:r>
      <w:r w:rsidR="00104A24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 xml:space="preserve"> </w:t>
      </w:r>
      <w:r w:rsidR="00104A24" w:rsidRPr="004A45E4">
        <w:rPr>
          <w:rFonts w:ascii="Calibri" w:hAnsi="Calibri" w:cs="Calibri"/>
          <w:sz w:val="32"/>
          <w:szCs w:val="32"/>
        </w:rPr>
        <w:t>the dependencies of the guava are still wrong.</w:t>
      </w:r>
    </w:p>
    <w:p w14:paraId="38582228" w14:textId="20EDDAFA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It should be </w:t>
      </w:r>
    </w:p>
    <w:p w14:paraId="0846D13B" w14:textId="77777777" w:rsidR="00104A24" w:rsidRDefault="00104A24" w:rsidP="00104A24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com.google</w:t>
      </w:r>
      <w:proofErr w:type="gramEnd"/>
      <w:r>
        <w:rPr>
          <w:b/>
          <w:bCs/>
          <w:color w:val="008000"/>
          <w:sz w:val="18"/>
          <w:szCs w:val="18"/>
        </w:rPr>
        <w:t>.guava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'guava'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version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'23.3-android'</w:t>
      </w:r>
    </w:p>
    <w:p w14:paraId="5FF65EFE" w14:textId="05E7A90F" w:rsidR="00104A24" w:rsidRDefault="00104A24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58B78E6F" w14:textId="2DC90549" w:rsidR="004A45E4" w:rsidRDefault="004A45E4" w:rsidP="004A45E4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</w:t>
      </w:r>
      <w:proofErr w:type="gramStart"/>
      <w:r w:rsidRPr="004A45E4">
        <w:rPr>
          <w:rFonts w:ascii="Calibri" w:hAnsi="Calibri" w:cs="Calibri" w:hint="eastAsia"/>
          <w:sz w:val="32"/>
          <w:szCs w:val="32"/>
          <w:vertAlign w:val="superscript"/>
        </w:rPr>
        <w:t>nd</w:t>
      </w:r>
      <w:r>
        <w:rPr>
          <w:rFonts w:ascii="Calibri" w:hAnsi="Calibri" w:cs="Calibri"/>
          <w:sz w:val="32"/>
          <w:szCs w:val="32"/>
        </w:rPr>
        <w:t>ly,  we</w:t>
      </w:r>
      <w:proofErr w:type="gramEnd"/>
      <w:r>
        <w:rPr>
          <w:rFonts w:ascii="Calibri" w:hAnsi="Calibri" w:cs="Calibri"/>
          <w:sz w:val="32"/>
          <w:szCs w:val="32"/>
        </w:rPr>
        <w:t xml:space="preserve"> should use the Command: telnet localhost 5554.</w:t>
      </w:r>
    </w:p>
    <w:p w14:paraId="13DC9751" w14:textId="10A5B115" w:rsidR="004A45E4" w:rsidRDefault="004A45E4" w:rsidP="004A45E4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F871E03" w14:textId="643CC16C" w:rsidR="004A45E4" w:rsidRPr="004A45E4" w:rsidRDefault="004A45E4" w:rsidP="004A45E4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4A45E4">
        <w:rPr>
          <w:rFonts w:ascii="Calibri" w:hAnsi="Calibri" w:cs="Calibri"/>
          <w:sz w:val="32"/>
          <w:szCs w:val="32"/>
          <w:vertAlign w:val="superscript"/>
        </w:rPr>
        <w:t>rd</w:t>
      </w:r>
      <w:r>
        <w:rPr>
          <w:rFonts w:ascii="Calibri" w:hAnsi="Calibri" w:cs="Calibri"/>
          <w:sz w:val="32"/>
          <w:szCs w:val="32"/>
        </w:rPr>
        <w:t xml:space="preserve">ly, we should change the layout of the </w:t>
      </w:r>
      <w:proofErr w:type="spellStart"/>
      <w:r>
        <w:rPr>
          <w:rFonts w:ascii="Calibri" w:hAnsi="Calibri" w:cs="Calibri"/>
          <w:sz w:val="32"/>
          <w:szCs w:val="32"/>
        </w:rPr>
        <w:t>viewPeer.activity</w:t>
      </w:r>
      <w:proofErr w:type="spellEnd"/>
      <w:r>
        <w:rPr>
          <w:rFonts w:ascii="Calibri" w:hAnsi="Calibri" w:cs="Calibri"/>
          <w:sz w:val="32"/>
          <w:szCs w:val="32"/>
        </w:rPr>
        <w:t>, because it’s different from last project.</w:t>
      </w:r>
      <w:bookmarkStart w:id="0" w:name="_GoBack"/>
      <w:bookmarkEnd w:id="0"/>
    </w:p>
    <w:p w14:paraId="10054959" w14:textId="77777777" w:rsidR="00E07AAC" w:rsidRPr="00E07AAC" w:rsidRDefault="00E07AAC" w:rsidP="00E07AAC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4C84032" w14:textId="77777777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BB04C30" w14:textId="77777777" w:rsidR="007B2D62" w:rsidRDefault="007B2D62"/>
    <w:sectPr w:rsidR="007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104A24"/>
    <w:rsid w:val="00105A39"/>
    <w:rsid w:val="001B0B4C"/>
    <w:rsid w:val="004A45E4"/>
    <w:rsid w:val="005A3D01"/>
    <w:rsid w:val="006744E4"/>
    <w:rsid w:val="007B2D62"/>
    <w:rsid w:val="007C58F1"/>
    <w:rsid w:val="00E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CB8"/>
  <w15:chartTrackingRefBased/>
  <w15:docId w15:val="{DE3AF889-ED7A-4503-A3B9-B7E1E7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F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4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4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6</cp:revision>
  <cp:lastPrinted>2018-02-26T01:52:00Z</cp:lastPrinted>
  <dcterms:created xsi:type="dcterms:W3CDTF">2018-02-18T04:30:00Z</dcterms:created>
  <dcterms:modified xsi:type="dcterms:W3CDTF">2018-03-26T06:09:00Z</dcterms:modified>
</cp:coreProperties>
</file>