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23">
        <w:rPr>
          <w:rFonts w:ascii="Times New Roman" w:hAnsi="Times New Roman" w:cs="Times New Roman"/>
          <w:b/>
          <w:sz w:val="24"/>
          <w:szCs w:val="24"/>
        </w:rPr>
        <w:t>ICOR</w:t>
      </w:r>
    </w:p>
    <w:p w:rsidR="00C707ED" w:rsidRDefault="00C707ED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923" w:rsidRP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23">
        <w:rPr>
          <w:rFonts w:ascii="Times New Roman" w:hAnsi="Times New Roman" w:cs="Times New Roman"/>
          <w:b/>
          <w:sz w:val="24"/>
          <w:szCs w:val="24"/>
        </w:rPr>
        <w:t>WILLIAM TALERO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23">
        <w:rPr>
          <w:rFonts w:ascii="Times New Roman" w:hAnsi="Times New Roman" w:cs="Times New Roman"/>
          <w:b/>
          <w:sz w:val="24"/>
          <w:szCs w:val="24"/>
        </w:rPr>
        <w:t>JONATHAN CHIVATA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923">
        <w:rPr>
          <w:rFonts w:ascii="Times New Roman" w:hAnsi="Times New Roman" w:cs="Times New Roman"/>
          <w:b/>
          <w:sz w:val="24"/>
          <w:szCs w:val="24"/>
        </w:rPr>
        <w:t>DUAN ALEXANDER LÓPEZ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DALADIER URIBE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JONATHAN SÁNCHEZ</w:t>
      </w:r>
    </w:p>
    <w:p w:rsidR="00C707ED" w:rsidRDefault="00C707ED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P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Pr="00333923" w:rsidRDefault="00D92AC0" w:rsidP="0033392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TECNÓLOGO EN ANÁLISIS Y DESARROLLO DE SISTEMAS DE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INFORMACIÓN</w:t>
      </w:r>
    </w:p>
    <w:p w:rsidR="00C707ED" w:rsidRDefault="00C707ED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P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SENA- CENTRO DE ELECTRICIDAD,</w:t>
      </w: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ELECTRONICA Y TELECOMUNICACIONES</w:t>
      </w:r>
    </w:p>
    <w:p w:rsidR="00C707ED" w:rsidRDefault="00C707ED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333923" w:rsidRPr="00333923" w:rsidRDefault="00333923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707ED" w:rsidRPr="00333923" w:rsidRDefault="00D92AC0" w:rsidP="00C707ED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BOGOTÁ D.C 18/09/2019</w:t>
      </w:r>
    </w:p>
    <w:p w:rsidR="00991AE9" w:rsidRPr="00333923" w:rsidRDefault="00991AE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Plan de </w:t>
      </w:r>
      <w:r w:rsidR="00782327" w:rsidRPr="00333923">
        <w:rPr>
          <w:rFonts w:ascii="Times New Roman" w:hAnsi="Times New Roman" w:cs="Times New Roman"/>
          <w:b/>
          <w:sz w:val="24"/>
          <w:szCs w:val="24"/>
          <w:lang w:val="es-ES"/>
        </w:rPr>
        <w:t>instalación</w:t>
      </w: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</w:p>
    <w:p w:rsidR="00991AE9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C771B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cordar una cita previa a la empresa en este caso el Sena </w:t>
      </w:r>
    </w:p>
    <w:p w:rsidR="00FC771B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C771B" w:rsidRPr="00333923">
        <w:rPr>
          <w:rFonts w:ascii="Times New Roman" w:hAnsi="Times New Roman" w:cs="Times New Roman"/>
          <w:sz w:val="24"/>
          <w:szCs w:val="24"/>
          <w:lang w:val="es-ES"/>
        </w:rPr>
        <w:t>sistir a las sita q es alas 6am el día viernes 27/03/2019</w:t>
      </w:r>
    </w:p>
    <w:p w:rsidR="00FC771B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FC771B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uadrar el están o zona donde se </w:t>
      </w:r>
      <w:r w:rsidR="004C556A" w:rsidRPr="00333923">
        <w:rPr>
          <w:rFonts w:ascii="Times New Roman" w:hAnsi="Times New Roman" w:cs="Times New Roman"/>
          <w:sz w:val="24"/>
          <w:szCs w:val="24"/>
          <w:lang w:val="es-ES"/>
        </w:rPr>
        <w:t>instalará</w:t>
      </w:r>
      <w:r w:rsidR="00FC771B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el aplicativo </w:t>
      </w:r>
    </w:p>
    <w:p w:rsidR="00FC771B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Organizar</w:t>
      </w:r>
      <w:r w:rsidR="00FC771B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la presentación del aplicativo de los integrantes de exposición </w:t>
      </w:r>
    </w:p>
    <w:p w:rsidR="00FC771B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Descargar </w:t>
      </w:r>
      <w:proofErr w:type="gramStart"/>
      <w:r w:rsidRPr="00333923">
        <w:rPr>
          <w:rFonts w:ascii="Times New Roman" w:hAnsi="Times New Roman" w:cs="Times New Roman"/>
          <w:sz w:val="24"/>
          <w:szCs w:val="24"/>
          <w:lang w:val="es-ES"/>
        </w:rPr>
        <w:t>a el</w:t>
      </w:r>
      <w:proofErr w:type="gram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aplicativo los archivos del proyecto.</w:t>
      </w:r>
    </w:p>
    <w:p w:rsidR="00C707ED" w:rsidRPr="00333923" w:rsidRDefault="00C707ED" w:rsidP="00C707E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Encender los diferentes programas (gestor de base de datos,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etc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C707ED" w:rsidRPr="00333923" w:rsidRDefault="00C707ED" w:rsidP="00E85F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Preparar el aplicativo.</w:t>
      </w:r>
    </w:p>
    <w:p w:rsidR="004C556A" w:rsidRPr="00333923" w:rsidRDefault="00C707ED" w:rsidP="00E85F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4C556A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resentarlo el aplicativo a la docente o encargada de la revisión del proyecto   </w:t>
      </w:r>
    </w:p>
    <w:p w:rsidR="004C556A" w:rsidRPr="00333923" w:rsidRDefault="004C556A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C556A" w:rsidRPr="00333923" w:rsidRDefault="004C556A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b/>
          <w:sz w:val="24"/>
          <w:szCs w:val="24"/>
          <w:lang w:val="es-ES"/>
        </w:rPr>
        <w:t xml:space="preserve">Plan de </w:t>
      </w:r>
      <w:r w:rsidR="00782327" w:rsidRPr="00333923">
        <w:rPr>
          <w:rFonts w:ascii="Times New Roman" w:hAnsi="Times New Roman" w:cs="Times New Roman"/>
          <w:b/>
          <w:sz w:val="24"/>
          <w:szCs w:val="24"/>
          <w:lang w:val="es-ES"/>
        </w:rPr>
        <w:t>respaldo:</w:t>
      </w:r>
    </w:p>
    <w:p w:rsidR="004C556A" w:rsidRPr="00333923" w:rsidRDefault="004C556A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hacer un aplicativo o una base de datos </w:t>
      </w:r>
    </w:p>
    <w:p w:rsidR="004C556A" w:rsidRPr="00333923" w:rsidRDefault="004C556A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instalarlo en la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>empresa</w:t>
      </w: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o en el lugar solicitado </w:t>
      </w:r>
    </w:p>
    <w:p w:rsidR="004C556A" w:rsidRPr="00333923" w:rsidRDefault="004C556A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espesar a guardar información de la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>empresa</w:t>
      </w: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o de lo q se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>necesite</w:t>
      </w: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C556A" w:rsidRPr="00333923" w:rsidRDefault="004C556A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>empezar</w:t>
      </w: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hacer </w:t>
      </w:r>
      <w:proofErr w:type="spellStart"/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para poder tener un respaldo de toda la información de la base de   datos</w:t>
      </w:r>
    </w:p>
    <w:p w:rsidR="00D541BD" w:rsidRPr="00333923" w:rsidRDefault="00782327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hacer los respectivos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a la hora acordada entre las 11 o las 12 de la noche es cuando casi no hay personal q se vea perjudicado</w:t>
      </w:r>
    </w:p>
    <w:p w:rsidR="00D541BD" w:rsidRPr="00333923" w:rsidRDefault="00D541BD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se cuadrará q la fecha de copiar los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backups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van a ser los 1 de cada mes y los 15 así se llevará a cabo.</w:t>
      </w:r>
    </w:p>
    <w:p w:rsidR="00D541BD" w:rsidRPr="00333923" w:rsidRDefault="00D541BD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se solicita q al momento de instalar los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backups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de respaldo ningún empleado está en línea </w:t>
      </w:r>
    </w:p>
    <w:p w:rsidR="00782327" w:rsidRPr="00333923" w:rsidRDefault="00D541BD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los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de crearán o se realizarán los 1 y 15 de cada mes a las 8 de la mañana </w:t>
      </w:r>
      <w:r w:rsidR="00782327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782327" w:rsidRPr="00333923" w:rsidRDefault="00782327" w:rsidP="00C707E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los </w:t>
      </w:r>
      <w:proofErr w:type="spellStart"/>
      <w:r w:rsidRPr="00333923">
        <w:rPr>
          <w:rFonts w:ascii="Times New Roman" w:hAnsi="Times New Roman" w:cs="Times New Roman"/>
          <w:sz w:val="24"/>
          <w:szCs w:val="24"/>
          <w:lang w:val="es-ES"/>
        </w:rPr>
        <w:t>backup</w:t>
      </w:r>
      <w:proofErr w:type="spellEnd"/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correspondientes se </w:t>
      </w:r>
      <w:r w:rsidR="00D541BD" w:rsidRPr="00333923">
        <w:rPr>
          <w:rFonts w:ascii="Times New Roman" w:hAnsi="Times New Roman" w:cs="Times New Roman"/>
          <w:sz w:val="24"/>
          <w:szCs w:val="24"/>
          <w:lang w:val="es-ES"/>
        </w:rPr>
        <w:t>guardarán</w:t>
      </w: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cosa de q no se pierda la información </w:t>
      </w:r>
      <w:r w:rsidR="00A13392"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782327" w:rsidRPr="00333923" w:rsidRDefault="0078232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D541BD" w:rsidRPr="00333923" w:rsidRDefault="00A1339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3923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:rsidR="00782327" w:rsidRPr="00333923" w:rsidRDefault="00782327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C556A" w:rsidRPr="00333923" w:rsidRDefault="004C556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4C556A" w:rsidRPr="00333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454"/>
    <w:multiLevelType w:val="hybridMultilevel"/>
    <w:tmpl w:val="77E61E12"/>
    <w:lvl w:ilvl="0" w:tplc="1F7074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13F5D"/>
    <w:multiLevelType w:val="hybridMultilevel"/>
    <w:tmpl w:val="30EE95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06038"/>
    <w:multiLevelType w:val="hybridMultilevel"/>
    <w:tmpl w:val="85184D8C"/>
    <w:lvl w:ilvl="0" w:tplc="D26AA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E9"/>
    <w:rsid w:val="00253C6C"/>
    <w:rsid w:val="00333923"/>
    <w:rsid w:val="004C556A"/>
    <w:rsid w:val="00782327"/>
    <w:rsid w:val="00991AE9"/>
    <w:rsid w:val="00A13392"/>
    <w:rsid w:val="00AB59DB"/>
    <w:rsid w:val="00B212F0"/>
    <w:rsid w:val="00C707ED"/>
    <w:rsid w:val="00D541BD"/>
    <w:rsid w:val="00D92AC0"/>
    <w:rsid w:val="00EE554B"/>
    <w:rsid w:val="00FC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Iris</cp:lastModifiedBy>
  <cp:revision>7</cp:revision>
  <cp:lastPrinted>2019-12-11T21:35:00Z</cp:lastPrinted>
  <dcterms:created xsi:type="dcterms:W3CDTF">2019-09-25T14:42:00Z</dcterms:created>
  <dcterms:modified xsi:type="dcterms:W3CDTF">2020-02-29T00:17:00Z</dcterms:modified>
</cp:coreProperties>
</file>