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94A9E7" w14:textId="7BEFBC26" w:rsidR="005F471C" w:rsidRPr="005F471C" w:rsidRDefault="005F471C" w:rsidP="00187741">
      <w:pPr>
        <w:rPr>
          <w:b/>
          <w:bCs/>
          <w:sz w:val="36"/>
          <w:szCs w:val="36"/>
          <w:lang w:val="en-US"/>
        </w:rPr>
      </w:pPr>
      <w:r w:rsidRPr="005F471C">
        <w:rPr>
          <w:b/>
          <w:bCs/>
          <w:sz w:val="36"/>
          <w:szCs w:val="36"/>
          <w:lang w:val="en-US"/>
        </w:rPr>
        <w:t>CHƯƠNG 1: Tổng quan về cơ sở dữ liệu</w:t>
      </w:r>
    </w:p>
    <w:p w14:paraId="72E51DB1" w14:textId="32C01FE7" w:rsidR="00187741" w:rsidRDefault="0085582D" w:rsidP="00187741">
      <w:pPr>
        <w:rPr>
          <w:lang w:val="en-US"/>
        </w:rPr>
      </w:pPr>
      <w:r w:rsidRPr="0085582D">
        <w:rPr>
          <w:lang w:val="en-US"/>
        </w:rPr>
        <w:t>Cơ sở dữ liệu Data</w:t>
      </w:r>
      <w:r>
        <w:rPr>
          <w:lang w:val="en-US"/>
        </w:rPr>
        <w:t>base System</w:t>
      </w:r>
    </w:p>
    <w:p w14:paraId="10CE3756" w14:textId="660A72E6" w:rsidR="0085582D" w:rsidRDefault="00187741" w:rsidP="0018774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Đặc điểm của dữ liệu trên cơ sở dữ liệu</w:t>
      </w:r>
    </w:p>
    <w:p w14:paraId="39E6CCDA" w14:textId="03FDAFA6" w:rsidR="00187741" w:rsidRDefault="00187741" w:rsidP="00187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được lưu trữ độc lập với chương trình</w:t>
      </w:r>
    </w:p>
    <w:p w14:paraId="36481DCA" w14:textId="03933CC7" w:rsidR="00187741" w:rsidRDefault="00187741" w:rsidP="00187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được quản lý tập trung</w:t>
      </w:r>
    </w:p>
    <w:p w14:paraId="428F5092" w14:textId="79A8A465" w:rsidR="00187741" w:rsidRDefault="00187741" w:rsidP="00187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được chia sẻ cho nhiều ứng dụng</w:t>
      </w:r>
    </w:p>
    <w:p w14:paraId="55B7A0F0" w14:textId="7142995C" w:rsidR="00187741" w:rsidRDefault="00187741" w:rsidP="00187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được bảo đảm an toàn</w:t>
      </w:r>
    </w:p>
    <w:p w14:paraId="2302654B" w14:textId="3DC0C872" w:rsidR="00187741" w:rsidRDefault="00187741" w:rsidP="0018774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ít dư thừa</w:t>
      </w:r>
    </w:p>
    <w:p w14:paraId="27D68665" w14:textId="77777777" w:rsidR="00B134DA" w:rsidRDefault="00B134DA" w:rsidP="00B134DA">
      <w:pPr>
        <w:pStyle w:val="ListParagraph"/>
        <w:rPr>
          <w:lang w:val="en-US"/>
        </w:rPr>
      </w:pPr>
    </w:p>
    <w:p w14:paraId="2A15DB9A" w14:textId="6F5756CB" w:rsidR="00187741" w:rsidRDefault="00B134DA" w:rsidP="00B134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Định nghĩa cơ sở dữ liệu (Database)</w:t>
      </w:r>
    </w:p>
    <w:p w14:paraId="04A98E74" w14:textId="36597AD2" w:rsidR="00B134DA" w:rsidRDefault="00B134DA" w:rsidP="00B134DA">
      <w:pPr>
        <w:pStyle w:val="ListParagraph"/>
        <w:numPr>
          <w:ilvl w:val="0"/>
          <w:numId w:val="3"/>
        </w:numPr>
        <w:rPr>
          <w:lang w:val="en-US"/>
        </w:rPr>
      </w:pPr>
      <w:r w:rsidRPr="00B134DA">
        <w:rPr>
          <w:lang w:val="en-US"/>
        </w:rPr>
        <w:t xml:space="preserve">Cơ sở dữ liệu là </w:t>
      </w:r>
      <w:r w:rsidRPr="00172286">
        <w:rPr>
          <w:b/>
          <w:bCs/>
          <w:color w:val="FF0000"/>
          <w:lang w:val="en-US"/>
        </w:rPr>
        <w:t>một tập hợp dữ liệu</w:t>
      </w:r>
      <w:r w:rsidRPr="00172286">
        <w:rPr>
          <w:color w:val="FF0000"/>
          <w:lang w:val="en-US"/>
        </w:rPr>
        <w:t xml:space="preserve"> </w:t>
      </w:r>
      <w:r>
        <w:rPr>
          <w:lang w:val="en-US"/>
        </w:rPr>
        <w:t xml:space="preserve">được tổ chức theo một </w:t>
      </w:r>
      <w:r w:rsidRPr="00172286">
        <w:rPr>
          <w:b/>
          <w:bCs/>
          <w:color w:val="FF0000"/>
          <w:lang w:val="en-US"/>
        </w:rPr>
        <w:t>cấu trúc chặt chẽ</w:t>
      </w:r>
      <w:r w:rsidRPr="00172286">
        <w:rPr>
          <w:color w:val="FF0000"/>
          <w:lang w:val="en-US"/>
        </w:rPr>
        <w:t xml:space="preserve"> </w:t>
      </w:r>
      <w:r>
        <w:rPr>
          <w:lang w:val="en-US"/>
        </w:rPr>
        <w:t xml:space="preserve">nhằm </w:t>
      </w:r>
      <w:r w:rsidRPr="00172286">
        <w:rPr>
          <w:b/>
          <w:bCs/>
          <w:color w:val="FF0000"/>
          <w:lang w:val="en-US"/>
        </w:rPr>
        <w:t>phục vụ (chia sẻ) cho nhiều mục tiêu</w:t>
      </w:r>
      <w:r w:rsidRPr="00172286">
        <w:rPr>
          <w:color w:val="FF0000"/>
          <w:lang w:val="en-US"/>
        </w:rPr>
        <w:t xml:space="preserve"> </w:t>
      </w:r>
      <w:r>
        <w:rPr>
          <w:lang w:val="en-US"/>
        </w:rPr>
        <w:t xml:space="preserve">khác nhau 1 cách </w:t>
      </w:r>
      <w:r w:rsidRPr="00172286">
        <w:rPr>
          <w:b/>
          <w:bCs/>
          <w:color w:val="FF0000"/>
          <w:lang w:val="en-US"/>
        </w:rPr>
        <w:t>có chọn lọc</w:t>
      </w:r>
    </w:p>
    <w:p w14:paraId="126979C0" w14:textId="2B269264" w:rsidR="00B134DA" w:rsidRDefault="00B134DA" w:rsidP="00B134DA">
      <w:pPr>
        <w:ind w:left="720"/>
        <w:rPr>
          <w:lang w:val="en-US"/>
        </w:rPr>
      </w:pPr>
      <w:r>
        <w:rPr>
          <w:lang w:val="en-US"/>
        </w:rPr>
        <w:t>Ví dụ: Cơ sở dữ liệu nhân viên, cơ sở dữ liệu hàng hóa,…</w:t>
      </w:r>
    </w:p>
    <w:p w14:paraId="01CADC6D" w14:textId="2C704277" w:rsidR="00172286" w:rsidRDefault="00756767" w:rsidP="00756767">
      <w:pPr>
        <w:pStyle w:val="ListParagraph"/>
        <w:numPr>
          <w:ilvl w:val="0"/>
          <w:numId w:val="2"/>
        </w:numPr>
        <w:rPr>
          <w:lang w:val="fr-FR"/>
        </w:rPr>
      </w:pPr>
      <w:r w:rsidRPr="00756767">
        <w:rPr>
          <w:lang w:val="fr-FR"/>
        </w:rPr>
        <w:t>Hệ quả trị cơ sở dữ liệu (Database Management</w:t>
      </w:r>
      <w:r>
        <w:rPr>
          <w:lang w:val="fr-FR"/>
        </w:rPr>
        <w:t xml:space="preserve"> System – DBMS)</w:t>
      </w:r>
    </w:p>
    <w:p w14:paraId="69B28AB9" w14:textId="56B0534A" w:rsidR="00756767" w:rsidRDefault="00756767" w:rsidP="0075676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Là hệ thống phần mềm cung cấp công cụ</w:t>
      </w:r>
    </w:p>
    <w:p w14:paraId="4578127A" w14:textId="3BF49573" w:rsidR="00756767" w:rsidRDefault="00756767" w:rsidP="0075676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Xây dựng cơ sở dữ liệu</w:t>
      </w:r>
    </w:p>
    <w:p w14:paraId="31162216" w14:textId="2B1F7D82" w:rsidR="00756767" w:rsidRDefault="00756767" w:rsidP="00756767">
      <w:pPr>
        <w:pStyle w:val="ListParagraph"/>
        <w:numPr>
          <w:ilvl w:val="1"/>
          <w:numId w:val="3"/>
        </w:numPr>
        <w:rPr>
          <w:lang w:val="fr-FR"/>
        </w:rPr>
      </w:pPr>
      <w:r w:rsidRPr="00756767">
        <w:rPr>
          <w:lang w:val="fr-FR"/>
        </w:rPr>
        <w:t>Thao tác trên dữ liệu của C</w:t>
      </w:r>
      <w:r>
        <w:rPr>
          <w:lang w:val="fr-FR"/>
        </w:rPr>
        <w:t>SDL</w:t>
      </w:r>
    </w:p>
    <w:p w14:paraId="721EA0D7" w14:textId="0B2266EF" w:rsidR="00756767" w:rsidRDefault="00756767" w:rsidP="00756767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Kiểm soát việc truy xuất dữ liệu</w:t>
      </w:r>
    </w:p>
    <w:p w14:paraId="41D398E5" w14:textId="2F2B0169" w:rsidR="00756767" w:rsidRDefault="00756767" w:rsidP="00756767">
      <w:pPr>
        <w:pStyle w:val="ListParagraph"/>
        <w:numPr>
          <w:ilvl w:val="0"/>
          <w:numId w:val="3"/>
        </w:numPr>
        <w:rPr>
          <w:lang w:val="en-US"/>
        </w:rPr>
      </w:pPr>
      <w:r w:rsidRPr="00756767">
        <w:rPr>
          <w:lang w:val="en-US"/>
        </w:rPr>
        <w:t xml:space="preserve">Ví dụ : </w:t>
      </w:r>
      <w:r w:rsidRPr="00756767">
        <w:rPr>
          <w:lang w:val="en-US"/>
        </w:rPr>
        <w:tab/>
        <w:t>microsoft access, m</w:t>
      </w:r>
      <w:r>
        <w:rPr>
          <w:lang w:val="en-US"/>
        </w:rPr>
        <w:t>icrosoft SQL – sever</w:t>
      </w:r>
    </w:p>
    <w:p w14:paraId="1FE1F336" w14:textId="77777777" w:rsidR="00367FF9" w:rsidRDefault="00367FF9" w:rsidP="00367FF9">
      <w:pPr>
        <w:pStyle w:val="ListParagraph"/>
        <w:rPr>
          <w:lang w:val="en-US"/>
        </w:rPr>
      </w:pPr>
    </w:p>
    <w:p w14:paraId="2AF48426" w14:textId="4CB59F77" w:rsidR="000421F1" w:rsidRDefault="000421F1" w:rsidP="00042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Mô hình dữ liệu (Data model ): Mô hình dữ liệu là mô hình trừu tượng dùng để mô tả dữ liệu và phương thức truy xuất dữ liệu </w:t>
      </w:r>
    </w:p>
    <w:p w14:paraId="6EB386D2" w14:textId="4982E790" w:rsidR="000421F1" w:rsidRDefault="000421F1" w:rsidP="000421F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Có nhiều loại mô hình dữ liệu khác nhau để mô tả dữ liệu trong CSDL</w:t>
      </w:r>
    </w:p>
    <w:p w14:paraId="3DFA64B1" w14:textId="50E12025" w:rsidR="000421F1" w:rsidRDefault="000421F1" w:rsidP="000421F1">
      <w:pPr>
        <w:pStyle w:val="ListParagraph"/>
        <w:numPr>
          <w:ilvl w:val="0"/>
          <w:numId w:val="3"/>
        </w:numPr>
        <w:rPr>
          <w:lang w:val="en-US"/>
        </w:rPr>
      </w:pPr>
      <w:r w:rsidRPr="000421F1">
        <w:rPr>
          <w:lang w:val="en-US"/>
        </w:rPr>
        <w:t>Mô hình phân cấp (hierarchical model</w:t>
      </w:r>
      <w:r>
        <w:rPr>
          <w:lang w:val="en-US"/>
        </w:rPr>
        <w:t>)</w:t>
      </w:r>
    </w:p>
    <w:p w14:paraId="679AFE63" w14:textId="4A177880" w:rsidR="000421F1" w:rsidRDefault="000421F1" w:rsidP="000421F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Mô hình mạng (network model)</w:t>
      </w:r>
    </w:p>
    <w:p w14:paraId="01769867" w14:textId="7E700C34" w:rsidR="000421F1" w:rsidRDefault="000421F1" w:rsidP="000421F1">
      <w:pPr>
        <w:pStyle w:val="ListParagraph"/>
        <w:numPr>
          <w:ilvl w:val="0"/>
          <w:numId w:val="3"/>
        </w:numPr>
        <w:rPr>
          <w:lang w:val="fr-FR"/>
        </w:rPr>
      </w:pPr>
      <w:r w:rsidRPr="000421F1">
        <w:rPr>
          <w:lang w:val="fr-FR"/>
        </w:rPr>
        <w:t>Mô hình quan hệ (rela</w:t>
      </w:r>
      <w:r>
        <w:rPr>
          <w:lang w:val="fr-FR"/>
        </w:rPr>
        <w:t>tional model)</w:t>
      </w:r>
    </w:p>
    <w:p w14:paraId="2B911902" w14:textId="617252BF" w:rsidR="000421F1" w:rsidRDefault="000421F1" w:rsidP="000421F1">
      <w:pPr>
        <w:pStyle w:val="ListParagraph"/>
        <w:numPr>
          <w:ilvl w:val="0"/>
          <w:numId w:val="3"/>
        </w:numPr>
        <w:rPr>
          <w:lang w:val="en-US"/>
        </w:rPr>
      </w:pPr>
      <w:r w:rsidRPr="000421F1">
        <w:rPr>
          <w:lang w:val="en-US"/>
        </w:rPr>
        <w:t xml:space="preserve">Mô hình đối tượng (object </w:t>
      </w:r>
      <w:r>
        <w:rPr>
          <w:lang w:val="en-US"/>
        </w:rPr>
        <w:t>oriented model)</w:t>
      </w:r>
    </w:p>
    <w:p w14:paraId="79DD5CB3" w14:textId="03009C2B" w:rsidR="00CA371C" w:rsidRDefault="00CA371C" w:rsidP="00CA371C">
      <w:pPr>
        <w:rPr>
          <w:lang w:val="en-US"/>
        </w:rPr>
      </w:pPr>
    </w:p>
    <w:p w14:paraId="4973C6D5" w14:textId="51FC1939" w:rsidR="00CA371C" w:rsidRDefault="00CA371C" w:rsidP="00CA371C">
      <w:pPr>
        <w:pStyle w:val="ListParagraph"/>
        <w:numPr>
          <w:ilvl w:val="0"/>
          <w:numId w:val="2"/>
        </w:numPr>
        <w:rPr>
          <w:lang w:val="en-US"/>
        </w:rPr>
      </w:pPr>
      <w:r w:rsidRPr="00CA371C">
        <w:rPr>
          <w:lang w:val="en-US"/>
        </w:rPr>
        <w:t>Hệ quản trị cơ sở d</w:t>
      </w:r>
      <w:r>
        <w:rPr>
          <w:lang w:val="en-US"/>
        </w:rPr>
        <w:t>ữ liệu các chức năng</w:t>
      </w:r>
    </w:p>
    <w:p w14:paraId="4F608B01" w14:textId="3748745B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 w:rsidRPr="00CA371C">
        <w:rPr>
          <w:lang w:val="en-US"/>
        </w:rPr>
        <w:t>Lưu trữ dữ liệu, t</w:t>
      </w:r>
      <w:r>
        <w:rPr>
          <w:lang w:val="en-US"/>
        </w:rPr>
        <w:t xml:space="preserve">ìm kiếm, cập nhật </w:t>
      </w:r>
    </w:p>
    <w:p w14:paraId="71A49C19" w14:textId="7BEC4A02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Quản trị siêu cơ sở dữ liệu (catalog)</w:t>
      </w:r>
    </w:p>
    <w:p w14:paraId="32E032FA" w14:textId="59FC7D5D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Hỗ trợ giao tác</w:t>
      </w:r>
    </w:p>
    <w:p w14:paraId="46623B9E" w14:textId="494C83AE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Xử lý truy xuất đồng thời</w:t>
      </w:r>
    </w:p>
    <w:p w14:paraId="17647CEF" w14:textId="5BADF1B5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Bảo đảm an toàn dữ liệu</w:t>
      </w:r>
    </w:p>
    <w:p w14:paraId="3B1E901C" w14:textId="13E50A71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 w:rsidRPr="00CA371C">
        <w:rPr>
          <w:lang w:val="en-US"/>
        </w:rPr>
        <w:t>Xử lý khôi phục sau s</w:t>
      </w:r>
      <w:r>
        <w:rPr>
          <w:lang w:val="en-US"/>
        </w:rPr>
        <w:t>ự cố</w:t>
      </w:r>
    </w:p>
    <w:p w14:paraId="54CE4B0B" w14:textId="2E1AF560" w:rsidR="00CA371C" w:rsidRDefault="00CA371C" w:rsidP="00CA371C">
      <w:pPr>
        <w:pStyle w:val="ListParagraph"/>
        <w:numPr>
          <w:ilvl w:val="0"/>
          <w:numId w:val="3"/>
        </w:numPr>
        <w:rPr>
          <w:lang w:val="en-US"/>
        </w:rPr>
      </w:pPr>
      <w:r w:rsidRPr="00CA371C">
        <w:rPr>
          <w:lang w:val="en-US"/>
        </w:rPr>
        <w:t>Quản lý lưu trữ vật l</w:t>
      </w:r>
      <w:r>
        <w:rPr>
          <w:lang w:val="en-US"/>
        </w:rPr>
        <w:t>ý</w:t>
      </w:r>
    </w:p>
    <w:p w14:paraId="5B4429DB" w14:textId="42768724" w:rsidR="00D61B1F" w:rsidRDefault="00D61B1F" w:rsidP="00D61B1F">
      <w:pPr>
        <w:pStyle w:val="ListParagraph"/>
        <w:numPr>
          <w:ilvl w:val="0"/>
          <w:numId w:val="2"/>
        </w:numPr>
        <w:rPr>
          <w:lang w:val="en-US"/>
        </w:rPr>
      </w:pPr>
      <w:r w:rsidRPr="00D61B1F">
        <w:rPr>
          <w:lang w:val="en-US"/>
        </w:rPr>
        <w:t>Các vai trò trong cơ sở d</w:t>
      </w:r>
      <w:r>
        <w:rPr>
          <w:lang w:val="en-US"/>
        </w:rPr>
        <w:t>ữ liệu</w:t>
      </w:r>
    </w:p>
    <w:p w14:paraId="582B44F9" w14:textId="7FCE9964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Quản trị dữ liệu (DA)</w:t>
      </w:r>
    </w:p>
    <w:p w14:paraId="33DFA011" w14:textId="375BBC9C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Quản trị cơ sở dữ liệu (DBA)</w:t>
      </w:r>
    </w:p>
    <w:p w14:paraId="555F6BB0" w14:textId="46AC99F3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 w:rsidRPr="00D61B1F">
        <w:rPr>
          <w:lang w:val="en-US"/>
        </w:rPr>
        <w:t>Thiết kế cơ sở dữ liệu (Database d</w:t>
      </w:r>
      <w:r>
        <w:rPr>
          <w:lang w:val="en-US"/>
        </w:rPr>
        <w:t>esign)</w:t>
      </w:r>
    </w:p>
    <w:p w14:paraId="669AD7C4" w14:textId="57BA47D7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Lập trình viên ứng dụng</w:t>
      </w:r>
    </w:p>
    <w:p w14:paraId="2062DC7F" w14:textId="3784F317" w:rsidR="00D61B1F" w:rsidRDefault="00D61B1F" w:rsidP="00D61B1F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Người sử dụng</w:t>
      </w:r>
    </w:p>
    <w:p w14:paraId="026E8A35" w14:textId="77777777" w:rsidR="009B05DC" w:rsidRDefault="009B05DC" w:rsidP="009B05DC">
      <w:pPr>
        <w:pStyle w:val="ListParagraph"/>
        <w:rPr>
          <w:lang w:val="en-US"/>
        </w:rPr>
      </w:pPr>
    </w:p>
    <w:p w14:paraId="619450BF" w14:textId="7CC5329C" w:rsidR="00D61B1F" w:rsidRDefault="009B05DC" w:rsidP="009B05D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Ưu điểm của hệ quản trị cơ sở dữ liệu (DBMS)</w:t>
      </w:r>
    </w:p>
    <w:p w14:paraId="1C777CB6" w14:textId="3433766B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 w:rsidRPr="009B05DC">
        <w:rPr>
          <w:lang w:val="en-US"/>
        </w:rPr>
        <w:t>Kiểm soát sự dư th</w:t>
      </w:r>
      <w:r>
        <w:rPr>
          <w:lang w:val="en-US"/>
        </w:rPr>
        <w:t>ừa dữ liệu</w:t>
      </w:r>
    </w:p>
    <w:p w14:paraId="3552C881" w14:textId="0E430ED8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Dữ liệu nhất quán</w:t>
      </w:r>
    </w:p>
    <w:p w14:paraId="3D9D2732" w14:textId="067FBDB8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Có nhiều thông tin hơn từ cùng 1 khối lượng dữ liệu</w:t>
      </w:r>
    </w:p>
    <w:p w14:paraId="6D9DFCF4" w14:textId="7BD40D2F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Chia sẻ dữ liệu</w:t>
      </w:r>
    </w:p>
    <w:p w14:paraId="110AB5E5" w14:textId="0435E986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Cải thiện tính nhất quán của dữ liệu</w:t>
      </w:r>
    </w:p>
    <w:p w14:paraId="234C5FD2" w14:textId="551EAFDE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Cải thiện độ an toàn</w:t>
      </w:r>
    </w:p>
    <w:p w14:paraId="154DB097" w14:textId="27B78296" w:rsid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Yêu cầu về chuẩn</w:t>
      </w:r>
    </w:p>
    <w:p w14:paraId="46198C62" w14:textId="25EC363E" w:rsidR="009B05DC" w:rsidRPr="009B05DC" w:rsidRDefault="009B05DC" w:rsidP="009B05D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Kinh tế</w:t>
      </w:r>
    </w:p>
    <w:p w14:paraId="2AF41785" w14:textId="04CD69B0" w:rsidR="000421F1" w:rsidRPr="003B73A7" w:rsidRDefault="003B73A7" w:rsidP="003B73A7">
      <w:pPr>
        <w:ind w:left="360"/>
        <w:rPr>
          <w:lang w:val="en-US"/>
        </w:rPr>
      </w:pPr>
      <w:r w:rsidRPr="003B73A7">
        <w:rPr>
          <w:lang w:val="en-US"/>
        </w:rPr>
        <w:sym w:font="Wingdings" w:char="F0E8"/>
      </w:r>
      <w:r w:rsidRPr="003B73A7">
        <w:rPr>
          <w:lang w:val="en-US"/>
        </w:rPr>
        <w:t xml:space="preserve"> tổng </w:t>
      </w:r>
      <w:r w:rsidR="00E51759">
        <w:rPr>
          <w:lang w:val="en-US"/>
        </w:rPr>
        <w:t>quát lại toàn bài</w:t>
      </w:r>
    </w:p>
    <w:p w14:paraId="4351EA00" w14:textId="773AFB38" w:rsidR="003B73A7" w:rsidRDefault="003B73A7" w:rsidP="003B73A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Tại sao lại cần phải có cơ sở dữ liệu?</w:t>
      </w:r>
    </w:p>
    <w:p w14:paraId="2CC482C3" w14:textId="478A64CD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 w:rsidRPr="003B73A7">
        <w:rPr>
          <w:lang w:val="fr-FR"/>
        </w:rPr>
        <w:t>Cơ sở dữ liệu là</w:t>
      </w:r>
      <w:r>
        <w:rPr>
          <w:lang w:val="fr-FR"/>
        </w:rPr>
        <w:t xml:space="preserve"> gì</w:t>
      </w:r>
    </w:p>
    <w:p w14:paraId="2349E45E" w14:textId="4FB83F97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 w:rsidRPr="003B73A7">
        <w:rPr>
          <w:lang w:val="fr-FR"/>
        </w:rPr>
        <w:t>Hệ quản trị cơ s</w:t>
      </w:r>
      <w:r>
        <w:rPr>
          <w:lang w:val="fr-FR"/>
        </w:rPr>
        <w:t xml:space="preserve">ở dữ liệu là gì </w:t>
      </w:r>
    </w:p>
    <w:p w14:paraId="6A6C74FF" w14:textId="17C77BF7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Nhìn cơ sở dữ liệu ở các cái mức ra làm sao </w:t>
      </w:r>
    </w:p>
    <w:p w14:paraId="5AEB6BF9" w14:textId="0CC134AC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Độc lập dữ liệu, độc lập logic, độc lập vật lý </w:t>
      </w:r>
    </w:p>
    <w:p w14:paraId="6B0E5438" w14:textId="24E678F8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Các mô hình dữ liệu để mô tả dữ liệu là gì </w:t>
      </w:r>
    </w:p>
    <w:p w14:paraId="38BB8920" w14:textId="55F147B7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Mô hình quan hệ là gì</w:t>
      </w:r>
    </w:p>
    <w:p w14:paraId="24592D6B" w14:textId="2B2EA9DB" w:rsidR="003B73A7" w:rsidRDefault="003B73A7" w:rsidP="003B73A7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Hệ quản trị dữ liệu làm những chức năng gì , ưu nhược điểm của nó là gì </w:t>
      </w:r>
    </w:p>
    <w:p w14:paraId="3836EE75" w14:textId="77269C05" w:rsidR="00EA0017" w:rsidRPr="00EA0017" w:rsidRDefault="00EA0017" w:rsidP="003B73A7">
      <w:pPr>
        <w:pStyle w:val="ListParagraph"/>
        <w:numPr>
          <w:ilvl w:val="0"/>
          <w:numId w:val="3"/>
        </w:numPr>
        <w:rPr>
          <w:lang w:val="fr-FR"/>
        </w:rPr>
      </w:pPr>
      <w:r w:rsidRPr="00EA0017">
        <w:rPr>
          <w:lang w:val="fr-FR"/>
        </w:rPr>
        <w:t>Các vai trò của con người tham gia vào cơ</w:t>
      </w:r>
      <w:r>
        <w:rPr>
          <w:lang w:val="fr-FR"/>
        </w:rPr>
        <w:t xml:space="preserve"> sở dữ liệu gồm có những vai trò gì </w:t>
      </w:r>
    </w:p>
    <w:p w14:paraId="4C50532F" w14:textId="1A384AB8" w:rsidR="00756767" w:rsidRDefault="00F3359D" w:rsidP="00F3359D">
      <w:pPr>
        <w:rPr>
          <w:b/>
          <w:bCs/>
          <w:sz w:val="32"/>
          <w:szCs w:val="32"/>
          <w:lang w:val="fr-FR"/>
        </w:rPr>
      </w:pPr>
      <w:r>
        <w:rPr>
          <w:lang w:val="fr-FR"/>
        </w:rPr>
        <w:br w:type="page"/>
      </w:r>
      <w:r w:rsidRPr="00F3359D">
        <w:rPr>
          <w:b/>
          <w:bCs/>
          <w:sz w:val="32"/>
          <w:szCs w:val="32"/>
          <w:lang w:val="fr-FR"/>
        </w:rPr>
        <w:lastRenderedPageBreak/>
        <w:t>Chương 2 : Quan niệm về mô hình hóa cơ sở dữ liệu</w:t>
      </w:r>
    </w:p>
    <w:p w14:paraId="7C973D72" w14:textId="4524FF28" w:rsidR="00F3359D" w:rsidRDefault="00E22B6F" w:rsidP="00E22B6F">
      <w:pPr>
        <w:pStyle w:val="ListParagraph"/>
        <w:numPr>
          <w:ilvl w:val="0"/>
          <w:numId w:val="4"/>
        </w:numPr>
        <w:rPr>
          <w:lang w:val="fr-FR"/>
        </w:rPr>
      </w:pPr>
      <w:r w:rsidRPr="00E22B6F">
        <w:rPr>
          <w:lang w:val="fr-FR"/>
        </w:rPr>
        <w:t>Các kĩ thuật phát triển h</w:t>
      </w:r>
      <w:r>
        <w:rPr>
          <w:lang w:val="fr-FR"/>
        </w:rPr>
        <w:t>ệ thống</w:t>
      </w:r>
    </w:p>
    <w:p w14:paraId="375D8197" w14:textId="12ADECE6" w:rsidR="00E22B6F" w:rsidRDefault="00E22B6F" w:rsidP="00E22B6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Có nhiều kĩ thuật khác nhau để phát triển hệ thống</w:t>
      </w:r>
    </w:p>
    <w:p w14:paraId="3565FD23" w14:textId="2B1D4BB2" w:rsidR="00E22B6F" w:rsidRDefault="00E22B6F" w:rsidP="00E22B6F">
      <w:pPr>
        <w:pStyle w:val="ListParagraph"/>
        <w:numPr>
          <w:ilvl w:val="0"/>
          <w:numId w:val="3"/>
        </w:numPr>
        <w:rPr>
          <w:lang w:val="fr-FR"/>
        </w:rPr>
      </w:pPr>
      <w:r w:rsidRPr="00E22B6F">
        <w:rPr>
          <w:lang w:val="fr-FR"/>
        </w:rPr>
        <w:t>Các kĩ thuật được chia thành 3 loại</w:t>
      </w:r>
    </w:p>
    <w:p w14:paraId="1DEDB5C5" w14:textId="76C1A255" w:rsidR="00E22B6F" w:rsidRDefault="00E22B6F" w:rsidP="00E22B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Mô hình hóa chức năng</w:t>
      </w:r>
    </w:p>
    <w:p w14:paraId="7D7D9701" w14:textId="52F68624" w:rsidR="00E22B6F" w:rsidRDefault="00E22B6F" w:rsidP="00E22B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Mô hình thông tin</w:t>
      </w:r>
    </w:p>
    <w:p w14:paraId="5684E3B3" w14:textId="4E6B6A33" w:rsidR="00E22B6F" w:rsidRDefault="00E22B6F" w:rsidP="00E22B6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Tham chiếu chéo (Mô hình hóa các liên kết giữa các yếu tố thông tin)</w:t>
      </w:r>
    </w:p>
    <w:p w14:paraId="09D615B9" w14:textId="05F15F03" w:rsidR="00E22B6F" w:rsidRPr="00766E9F" w:rsidRDefault="00766E9F" w:rsidP="00766E9F">
      <w:pPr>
        <w:pStyle w:val="ListParagraph"/>
        <w:numPr>
          <w:ilvl w:val="0"/>
          <w:numId w:val="2"/>
        </w:numPr>
        <w:rPr>
          <w:lang w:val="fr-FR"/>
        </w:rPr>
      </w:pPr>
      <w:r w:rsidRPr="00766E9F">
        <w:rPr>
          <w:lang w:val="fr-FR"/>
        </w:rPr>
        <w:t>Các bước thiết kế cơ sở dữ liệu</w:t>
      </w:r>
    </w:p>
    <w:p w14:paraId="1A4AB54E" w14:textId="1C6AA3DD" w:rsidR="00766E9F" w:rsidRDefault="00766E9F" w:rsidP="00766E9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Thu thập và phân tích nhu cầu </w:t>
      </w:r>
    </w:p>
    <w:p w14:paraId="421D0550" w14:textId="4E858BC6" w:rsidR="00766E9F" w:rsidRP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 w:rsidRPr="00766E9F">
        <w:rPr>
          <w:lang w:val="fr-FR"/>
        </w:rPr>
        <w:t>Các yêu cầu về cơ sở dữ liệu</w:t>
      </w:r>
    </w:p>
    <w:p w14:paraId="2FEF1AFA" w14:textId="2193209E" w:rsid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Các yêu cầu chức năng ( các thao tác trên CSDL)</w:t>
      </w:r>
    </w:p>
    <w:p w14:paraId="24572272" w14:textId="3B3D908D" w:rsidR="00766E9F" w:rsidRDefault="00766E9F" w:rsidP="00766E9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Thiết kế quan niệm và phân tích chức năng</w:t>
      </w:r>
    </w:p>
    <w:p w14:paraId="43DF47B1" w14:textId="617408CB" w:rsid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 xml:space="preserve">Tạo một sơ đồ quan niệm cấp cao </w:t>
      </w:r>
    </w:p>
    <w:p w14:paraId="3B823E5F" w14:textId="1711BAAD" w:rsid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Đặc tả giao tác cấp cao tương ứng với các thao tác trên cơ sở dữ liệu</w:t>
      </w:r>
    </w:p>
    <w:p w14:paraId="1E33376C" w14:textId="770BDE40" w:rsidR="00766E9F" w:rsidRDefault="00766E9F" w:rsidP="00766E9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Thiết kế logic</w:t>
      </w:r>
    </w:p>
    <w:p w14:paraId="1D5A3BBB" w14:textId="4C81AAD4" w:rsid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 w:rsidRPr="00766E9F">
        <w:rPr>
          <w:lang w:val="fr-FR"/>
        </w:rPr>
        <w:t>Ánh xạ lược đồ quan</w:t>
      </w:r>
      <w:r>
        <w:rPr>
          <w:lang w:val="fr-FR"/>
        </w:rPr>
        <w:t xml:space="preserve"> niệm đến lược đồ logic – VD : mô hình quan hệ</w:t>
      </w:r>
    </w:p>
    <w:p w14:paraId="25835D2F" w14:textId="30B82606" w:rsidR="00766E9F" w:rsidRDefault="00766E9F" w:rsidP="00766E9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Thiết kế vật lý </w:t>
      </w:r>
    </w:p>
    <w:p w14:paraId="23977931" w14:textId="0B5C342D" w:rsidR="00766E9F" w:rsidRDefault="00766E9F" w:rsidP="00766E9F">
      <w:pPr>
        <w:pStyle w:val="ListParagraph"/>
        <w:numPr>
          <w:ilvl w:val="1"/>
          <w:numId w:val="3"/>
        </w:numPr>
        <w:rPr>
          <w:lang w:val="fr-FR"/>
        </w:rPr>
      </w:pPr>
      <w:r>
        <w:rPr>
          <w:lang w:val="fr-FR"/>
        </w:rPr>
        <w:t>Cấu trúc lưu trữ và tổ chức tập tin</w:t>
      </w:r>
    </w:p>
    <w:p w14:paraId="6B4A4CAE" w14:textId="2064B34F" w:rsidR="00766E9F" w:rsidRDefault="00766E9F" w:rsidP="00766E9F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Thiết kế chương trình ứng dụng và cài đặt giao tác</w:t>
      </w:r>
    </w:p>
    <w:p w14:paraId="523FA4A8" w14:textId="2E9C8B64" w:rsidR="00766E9F" w:rsidRDefault="00766E9F" w:rsidP="00766E9F">
      <w:pPr>
        <w:pStyle w:val="ListParagraph"/>
        <w:numPr>
          <w:ilvl w:val="0"/>
          <w:numId w:val="2"/>
        </w:numPr>
        <w:rPr>
          <w:lang w:val="en-US"/>
        </w:rPr>
      </w:pPr>
      <w:r w:rsidRPr="00766E9F">
        <w:rPr>
          <w:lang w:val="en-US"/>
        </w:rPr>
        <w:t>Song song với thiết kế l</w:t>
      </w:r>
      <w:r>
        <w:rPr>
          <w:lang w:val="en-US"/>
        </w:rPr>
        <w:t>ogic</w:t>
      </w:r>
    </w:p>
    <w:p w14:paraId="469C4775" w14:textId="35542832" w:rsidR="00AD5E98" w:rsidRDefault="00AD5E98" w:rsidP="00AD5E9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Các cách tiếp cận xây dựng mô hình dữ liệu</w:t>
      </w:r>
    </w:p>
    <w:p w14:paraId="7896E2C6" w14:textId="24827726" w:rsidR="00AD5E98" w:rsidRDefault="00AD5E98" w:rsidP="00AD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Tiếp cận từ trên xuống</w:t>
      </w:r>
    </w:p>
    <w:p w14:paraId="3C21A813" w14:textId="46E54341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thực thể dữ liệu</w:t>
      </w:r>
    </w:p>
    <w:p w14:paraId="6451FBF0" w14:textId="7D881959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thuộc tính của các thực thể</w:t>
      </w:r>
    </w:p>
    <w:p w14:paraId="69416071" w14:textId="094349E6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mối liên hệ giữa các thực thể</w:t>
      </w:r>
    </w:p>
    <w:p w14:paraId="7576B7D2" w14:textId="447665D0" w:rsidR="00AD5E98" w:rsidRDefault="00AD5E98" w:rsidP="00AD5E9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Tiếp cận từ dưới lên</w:t>
      </w:r>
    </w:p>
    <w:p w14:paraId="0D2CA9D1" w14:textId="7043E9FC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Tập hợp các yếu tố dữ liệu</w:t>
      </w:r>
    </w:p>
    <w:p w14:paraId="787462D4" w14:textId="0D60B664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Gom nhóm thành các thực thể</w:t>
      </w:r>
    </w:p>
    <w:p w14:paraId="5241CBC8" w14:textId="1DEA86F9" w:rsidR="00AD5E98" w:rsidRDefault="00AD5E98" w:rsidP="00AD5E9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Xác định các mối quan hệ</w:t>
      </w:r>
    </w:p>
    <w:p w14:paraId="4948C4D1" w14:textId="598F491D" w:rsidR="00A60FC1" w:rsidRDefault="00A60FC1" w:rsidP="00A60FC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Mô hình thực thể kết hợp E </w:t>
      </w:r>
      <w:r w:rsidR="00B03416">
        <w:rPr>
          <w:lang w:val="en-US"/>
        </w:rPr>
        <w:t>–</w:t>
      </w:r>
      <w:r>
        <w:rPr>
          <w:lang w:val="en-US"/>
        </w:rPr>
        <w:t xml:space="preserve"> R</w:t>
      </w:r>
    </w:p>
    <w:p w14:paraId="507C0E92" w14:textId="3EE6C0FB" w:rsidR="00B03416" w:rsidRDefault="00B03416" w:rsidP="00B03416">
      <w:pPr>
        <w:pStyle w:val="ListParagraph"/>
        <w:numPr>
          <w:ilvl w:val="0"/>
          <w:numId w:val="3"/>
        </w:numPr>
        <w:rPr>
          <w:lang w:val="en-US"/>
        </w:rPr>
      </w:pPr>
      <w:r w:rsidRPr="00B03416">
        <w:rPr>
          <w:lang w:val="en-US"/>
        </w:rPr>
        <w:t>Thực thể (entity): Là một đối t</w:t>
      </w:r>
      <w:r>
        <w:rPr>
          <w:lang w:val="en-US"/>
        </w:rPr>
        <w:t>ượng cụ thể hay trừu tượng tồn tại độc lập – VD: Nguyễn Văn A, Xe số</w:t>
      </w:r>
      <w:r>
        <w:rPr>
          <w:lang w:val="en-US"/>
        </w:rPr>
        <w:tab/>
        <w:t xml:space="preserve"> 36A – 68688, tài khoản 2368</w:t>
      </w:r>
    </w:p>
    <w:p w14:paraId="358637C6" w14:textId="0D8EED31" w:rsidR="00B03416" w:rsidRDefault="00B03416" w:rsidP="00B03416">
      <w:pPr>
        <w:pStyle w:val="ListParagraph"/>
        <w:numPr>
          <w:ilvl w:val="0"/>
          <w:numId w:val="3"/>
        </w:numPr>
        <w:rPr>
          <w:lang w:val="en-US"/>
        </w:rPr>
      </w:pPr>
      <w:r w:rsidRPr="00B03416">
        <w:rPr>
          <w:lang w:val="en-US"/>
        </w:rPr>
        <w:t xml:space="preserve">Thuộc tính (attribute): Là các tính chất để nhận diện </w:t>
      </w:r>
      <w:r>
        <w:rPr>
          <w:lang w:val="en-US"/>
        </w:rPr>
        <w:t>một thực thể - VD: tên, số xe, …</w:t>
      </w:r>
    </w:p>
    <w:p w14:paraId="3F2E26E6" w14:textId="5CDFD7F7" w:rsidR="00B03416" w:rsidRDefault="00B03416" w:rsidP="00B03416">
      <w:pPr>
        <w:pStyle w:val="ListParagraph"/>
        <w:numPr>
          <w:ilvl w:val="0"/>
          <w:numId w:val="3"/>
        </w:numPr>
        <w:rPr>
          <w:lang w:val="en-US"/>
        </w:rPr>
      </w:pPr>
      <w:r w:rsidRPr="00B03416">
        <w:rPr>
          <w:lang w:val="en-US"/>
        </w:rPr>
        <w:t>Lớp thực thể (Entity type): Là tập hợp các th</w:t>
      </w:r>
      <w:r>
        <w:rPr>
          <w:lang w:val="en-US"/>
        </w:rPr>
        <w:t>ực thể cùng loại được nhận diện bởi cùng một tập các tính chất</w:t>
      </w:r>
    </w:p>
    <w:p w14:paraId="126CF6D9" w14:textId="34CF1E8D" w:rsidR="00B03416" w:rsidRDefault="00B03416" w:rsidP="00B03416">
      <w:pPr>
        <w:pStyle w:val="ListParagraph"/>
        <w:numPr>
          <w:ilvl w:val="0"/>
          <w:numId w:val="3"/>
        </w:numPr>
        <w:rPr>
          <w:lang w:val="en-US"/>
        </w:rPr>
      </w:pPr>
      <w:r w:rsidRPr="00B03416">
        <w:rPr>
          <w:lang w:val="en-US"/>
        </w:rPr>
        <w:t>Mối quan hệ (Relationship type): là mối liên hệ giữa các lớp th</w:t>
      </w:r>
      <w:r>
        <w:rPr>
          <w:lang w:val="en-US"/>
        </w:rPr>
        <w:t>ực thể</w:t>
      </w:r>
    </w:p>
    <w:p w14:paraId="08D3CA10" w14:textId="077DCC11" w:rsidR="00B03416" w:rsidRDefault="003804C7" w:rsidP="003804C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Thuộc tính</w:t>
      </w:r>
    </w:p>
    <w:p w14:paraId="000A6CD0" w14:textId="33C3B153" w:rsidR="003804C7" w:rsidRDefault="003804C7" w:rsidP="003804C7">
      <w:pPr>
        <w:pStyle w:val="ListParagraph"/>
        <w:numPr>
          <w:ilvl w:val="0"/>
          <w:numId w:val="3"/>
        </w:numPr>
        <w:rPr>
          <w:lang w:val="en-US"/>
        </w:rPr>
      </w:pPr>
      <w:r w:rsidRPr="003804C7">
        <w:rPr>
          <w:lang w:val="en-US"/>
        </w:rPr>
        <w:t>Một thuộc tính là một yếu t</w:t>
      </w:r>
      <w:r>
        <w:rPr>
          <w:lang w:val="en-US"/>
        </w:rPr>
        <w:t>ố thông tin nguyeen tử nó ko thể chia nhỏ hơn nửa về mặt ngữ nghĩa</w:t>
      </w:r>
    </w:p>
    <w:p w14:paraId="75769E2E" w14:textId="4B600F32" w:rsidR="003804C7" w:rsidRDefault="003804C7" w:rsidP="00380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Tính chất của một thực thể cần quản lý </w:t>
      </w:r>
    </w:p>
    <w:p w14:paraId="3F33D319" w14:textId="19D59241" w:rsidR="003804C7" w:rsidRDefault="003804C7" w:rsidP="003804C7">
      <w:pPr>
        <w:pStyle w:val="ListParagraph"/>
        <w:numPr>
          <w:ilvl w:val="0"/>
          <w:numId w:val="3"/>
        </w:numPr>
        <w:rPr>
          <w:lang w:val="en-US"/>
        </w:rPr>
      </w:pPr>
      <w:r w:rsidRPr="003804C7">
        <w:rPr>
          <w:lang w:val="en-US"/>
        </w:rPr>
        <w:t>Chúng ta chỉ làm việc với một t</w:t>
      </w:r>
      <w:r>
        <w:rPr>
          <w:lang w:val="en-US"/>
        </w:rPr>
        <w:t xml:space="preserve">ập con của các tính chất của một thực thể . Các tính chất có liên quan trực tiếp đến ứng dụng </w:t>
      </w:r>
    </w:p>
    <w:p w14:paraId="31589278" w14:textId="2685407A" w:rsidR="003804C7" w:rsidRDefault="003804C7" w:rsidP="003804C7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Nên có một mô tả ngắn gọn của một thuộc tính </w:t>
      </w:r>
    </w:p>
    <w:p w14:paraId="6107489B" w14:textId="43B3AB18" w:rsidR="003804C7" w:rsidRPr="003804C7" w:rsidRDefault="003804C7" w:rsidP="003804C7">
      <w:pPr>
        <w:pStyle w:val="ListParagraph"/>
        <w:numPr>
          <w:ilvl w:val="1"/>
          <w:numId w:val="3"/>
        </w:numPr>
        <w:rPr>
          <w:lang w:val="en-US"/>
        </w:rPr>
      </w:pPr>
      <w:r w:rsidRPr="003804C7">
        <w:rPr>
          <w:lang w:val="en-US"/>
        </w:rPr>
        <w:t>Biển số xe: Là một số duy nh</w:t>
      </w:r>
      <w:r>
        <w:rPr>
          <w:lang w:val="en-US"/>
        </w:rPr>
        <w:t>ất được gán cho một giấy đăng kí xe</w:t>
      </w:r>
    </w:p>
    <w:sectPr w:rsidR="003804C7" w:rsidRPr="00380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F048E"/>
    <w:multiLevelType w:val="hybridMultilevel"/>
    <w:tmpl w:val="6EBE0A10"/>
    <w:lvl w:ilvl="0" w:tplc="AECA18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E41930"/>
    <w:multiLevelType w:val="hybridMultilevel"/>
    <w:tmpl w:val="9C4C7CF2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2F44DA"/>
    <w:multiLevelType w:val="hybridMultilevel"/>
    <w:tmpl w:val="36C0E744"/>
    <w:lvl w:ilvl="0" w:tplc="CFBE3C9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49243A"/>
    <w:multiLevelType w:val="hybridMultilevel"/>
    <w:tmpl w:val="1548E252"/>
    <w:lvl w:ilvl="0" w:tplc="164A865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82D"/>
    <w:rsid w:val="000421F1"/>
    <w:rsid w:val="00172286"/>
    <w:rsid w:val="00187741"/>
    <w:rsid w:val="00367FF9"/>
    <w:rsid w:val="003804C7"/>
    <w:rsid w:val="003B73A7"/>
    <w:rsid w:val="005F471C"/>
    <w:rsid w:val="006F2B69"/>
    <w:rsid w:val="00756767"/>
    <w:rsid w:val="00766E9F"/>
    <w:rsid w:val="0085582D"/>
    <w:rsid w:val="009B05DC"/>
    <w:rsid w:val="00A60FC1"/>
    <w:rsid w:val="00AD5E98"/>
    <w:rsid w:val="00B03416"/>
    <w:rsid w:val="00B134DA"/>
    <w:rsid w:val="00CA371C"/>
    <w:rsid w:val="00D61B1F"/>
    <w:rsid w:val="00E22B6F"/>
    <w:rsid w:val="00E51759"/>
    <w:rsid w:val="00EA0017"/>
    <w:rsid w:val="00F3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7FC5450"/>
  <w15:chartTrackingRefBased/>
  <w15:docId w15:val="{E29D3B72-304B-46C0-81AA-B9D35C340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7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duatsen@outlook.com.vn</dc:creator>
  <cp:keywords/>
  <dc:description/>
  <cp:lastModifiedBy>duatsen@outlook.com.vn</cp:lastModifiedBy>
  <cp:revision>25</cp:revision>
  <dcterms:created xsi:type="dcterms:W3CDTF">2022-01-19T02:28:00Z</dcterms:created>
  <dcterms:modified xsi:type="dcterms:W3CDTF">2022-01-19T09:44:00Z</dcterms:modified>
</cp:coreProperties>
</file>