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E85484">
      <w:bookmarkStart w:name="_GoBack" w:id="0"/>
      <w:bookmarkEnd w:id="0"/>
      <w:r w:rsidR="27978601">
        <w:rPr/>
        <w:t>For Asher</w:t>
      </w:r>
    </w:p>
    <w:p w:rsidR="27978601" w:rsidP="27978601" w:rsidRDefault="27978601" w14:paraId="57B36BF1" w14:textId="10A51B21">
      <w:pPr>
        <w:pStyle w:val="Normal"/>
      </w:pPr>
    </w:p>
    <w:p w:rsidR="27978601" w:rsidP="27978601" w:rsidRDefault="27978601" w14:paraId="7D952978" w14:textId="18A73CF3">
      <w:pPr>
        <w:pStyle w:val="Normal"/>
      </w:pPr>
      <w:r w:rsidR="6A3FD358">
        <w:rPr/>
        <w:t>Unfinished tasks grow in weight with [age] [past due]</w:t>
      </w:r>
    </w:p>
    <w:p w:rsidR="27978601" w:rsidP="27978601" w:rsidRDefault="27978601" w14:paraId="0D83D941" w14:textId="0969F1FE">
      <w:pPr>
        <w:pStyle w:val="Normal"/>
      </w:pPr>
      <w:r w:rsidR="27978601">
        <w:rPr/>
        <w:t>Never underestimate the transformative power of music</w:t>
      </w:r>
    </w:p>
    <w:p w:rsidR="27978601" w:rsidP="27978601" w:rsidRDefault="27978601" w14:paraId="25344CE8" w14:textId="1F1C76D0">
      <w:pPr>
        <w:pStyle w:val="Normal"/>
      </w:pPr>
    </w:p>
    <w:p w:rsidR="27978601" w:rsidP="27978601" w:rsidRDefault="27978601" w14:paraId="49C8AF6A" w14:textId="1563212F">
      <w:pPr>
        <w:pStyle w:val="Normal"/>
      </w:pPr>
      <w:r w:rsidR="27978601">
        <w:rPr/>
        <w:t>Good is the enemy of great</w:t>
      </w:r>
    </w:p>
    <w:p w:rsidR="27978601" w:rsidP="27978601" w:rsidRDefault="27978601" w14:paraId="23450B47" w14:textId="478898E9">
      <w:pPr>
        <w:pStyle w:val="Normal"/>
      </w:pPr>
      <w:r w:rsidR="27978601">
        <w:rPr/>
        <w:t>Use sparingly</w:t>
      </w:r>
    </w:p>
    <w:p w:rsidR="27978601" w:rsidP="27978601" w:rsidRDefault="27978601" w14:paraId="01EEE681" w14:textId="4E5E7CA3">
      <w:pPr>
        <w:pStyle w:val="Normal"/>
      </w:pPr>
      <w:r w:rsidR="27978601">
        <w:rPr/>
        <w:t>Lest great become the enemy of done</w:t>
      </w:r>
    </w:p>
    <w:p w:rsidR="27978601" w:rsidP="27978601" w:rsidRDefault="27978601" w14:paraId="2C4155DB" w14:textId="36711D2C">
      <w:pPr>
        <w:pStyle w:val="Normal"/>
      </w:pPr>
    </w:p>
    <w:p w:rsidR="27978601" w:rsidP="27978601" w:rsidRDefault="27978601" w14:paraId="574D3EB0" w14:textId="2275F0A3">
      <w:pPr>
        <w:pStyle w:val="Normal"/>
      </w:pPr>
      <w:r w:rsidR="6A3FD358">
        <w:rPr/>
        <w:t>Always know that you are loved</w:t>
      </w:r>
    </w:p>
    <w:p w:rsidR="6A3FD358" w:rsidP="6A3FD358" w:rsidRDefault="6A3FD358" w14:paraId="38BC1478" w14:textId="5FAF2079">
      <w:pPr>
        <w:pStyle w:val="Normal"/>
      </w:pPr>
    </w:p>
    <w:p w:rsidR="6A3FD358" w:rsidP="6A3FD358" w:rsidRDefault="6A3FD358" w14:paraId="70443253" w14:textId="320183A7">
      <w:pPr>
        <w:pStyle w:val="Normal"/>
      </w:pPr>
      <w:r w:rsidR="12A6602A">
        <w:rPr/>
        <w:t>The thing will not be remembered later.  Do it now.</w:t>
      </w:r>
    </w:p>
    <w:p w:rsidR="6A3FD358" w:rsidP="6A3FD358" w:rsidRDefault="6A3FD358" w14:paraId="5F383282" w14:textId="749FCF4A">
      <w:pPr>
        <w:pStyle w:val="Normal"/>
      </w:pPr>
    </w:p>
    <w:p w:rsidR="6A3FD358" w:rsidP="6A3FD358" w:rsidRDefault="6A3FD358" w14:paraId="73EFE1CA" w14:textId="2438C09C">
      <w:pPr>
        <w:pStyle w:val="Normal"/>
      </w:pPr>
      <w:r w:rsidR="12A6602A">
        <w:rPr/>
        <w:t>According to stoics</w:t>
      </w:r>
    </w:p>
    <w:p w:rsidR="6A3FD358" w:rsidP="12A6602A" w:rsidRDefault="6A3FD358" w14:paraId="6A449264" w14:textId="1465C0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A6602A">
        <w:rPr/>
        <w:t>Focus on what you can control</w:t>
      </w:r>
    </w:p>
    <w:p w:rsidR="6A3FD358" w:rsidP="12A6602A" w:rsidRDefault="6A3FD358" w14:paraId="72DAB931" w14:textId="64E2FF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Don't suffer imagined troubles</w:t>
      </w:r>
    </w:p>
    <w:p w:rsidR="6A3FD358" w:rsidP="12A6602A" w:rsidRDefault="6A3FD358" w14:paraId="63BC9D81" w14:textId="59AD9C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Make a little progress each day</w:t>
      </w:r>
    </w:p>
    <w:p w:rsidR="6A3FD358" w:rsidP="12A6602A" w:rsidRDefault="6A3FD358" w14:paraId="4B139112" w14:textId="6EE3A5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Study the lives of the greats</w:t>
      </w:r>
    </w:p>
    <w:p w:rsidR="6A3FD358" w:rsidP="12A6602A" w:rsidRDefault="6A3FD358" w14:paraId="4EB32660" w14:textId="3D604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Define what success means to you</w:t>
      </w:r>
    </w:p>
    <w:p w:rsidR="6A3FD358" w:rsidP="12A6602A" w:rsidRDefault="6A3FD358" w14:paraId="1C8E0A42" w14:textId="2AC1CA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Courage. Temperance. Justice. Wisdom. (always)</w:t>
      </w:r>
    </w:p>
    <w:p w:rsidR="6A3FD358" w:rsidP="12A6602A" w:rsidRDefault="6A3FD358" w14:paraId="06538EC9" w14:textId="60DEA8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A6602A">
        <w:rPr/>
        <w:t>Memento Mori</w:t>
      </w:r>
    </w:p>
    <w:p w:rsidR="6A3FD358" w:rsidP="6A3FD358" w:rsidRDefault="6A3FD358" w14:paraId="3582D731" w14:textId="0E3DB0C6">
      <w:pPr>
        <w:pStyle w:val="Normal"/>
      </w:pPr>
    </w:p>
    <w:p w:rsidR="6A3FD358" w:rsidP="12A6602A" w:rsidRDefault="6A3FD358" w14:paraId="254E2F11" w14:textId="27B02B4C">
      <w:pPr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2A6602A" w:rsidR="12A6602A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“The soul is dyed the color of its thoughts."</w:t>
      </w:r>
    </w:p>
    <w:p w:rsidR="6A3FD358" w:rsidP="12A6602A" w:rsidRDefault="6A3FD358" w14:paraId="2A1EE7B8" w14:textId="65F540AA">
      <w:pPr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2A6602A" w:rsidR="12A6602A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–Heraclitus</w:t>
      </w:r>
    </w:p>
    <w:p w:rsidR="6A3FD358" w:rsidP="6A3FD358" w:rsidRDefault="6A3FD358" w14:paraId="746ED6DE" w14:textId="14E6D9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5F3A8"/>
    <w:rsid w:val="12A6602A"/>
    <w:rsid w:val="27978601"/>
    <w:rsid w:val="69F5F3A8"/>
    <w:rsid w:val="6A3FD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F3A8"/>
  <w15:chartTrackingRefBased/>
  <w15:docId w15:val="{35568407-7C1B-4A4D-9EAA-845D90E42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c1b2634b83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2021-05-30T21:04:06.6262520Z</dcterms:created>
  <dcterms:modified xsi:type="dcterms:W3CDTF">2021-12-10T03:14:01.4512365Z</dcterms:modified>
  <dc:creator>Robbie Devine</dc:creator>
  <lastModifiedBy>Robbie Devine</lastModifiedBy>
</coreProperties>
</file>