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892BB" w14:textId="77777777" w:rsidR="00BD50E3" w:rsidRDefault="00611B3B">
      <w:pPr>
        <w:jc w:val="both"/>
        <w:rPr>
          <w:sz w:val="36"/>
          <w:szCs w:val="36"/>
        </w:rPr>
      </w:pPr>
      <w:r>
        <w:rPr>
          <w:sz w:val="36"/>
          <w:szCs w:val="36"/>
        </w:rPr>
        <w:t>Meeting Agenda for Tuesday (April 28th):</w:t>
      </w:r>
    </w:p>
    <w:p w14:paraId="1451C7E8" w14:textId="77777777" w:rsidR="00BD50E3" w:rsidRDefault="00611B3B">
      <w:pPr>
        <w:numPr>
          <w:ilvl w:val="0"/>
          <w:numId w:val="5"/>
        </w:numPr>
        <w:jc w:val="both"/>
      </w:pPr>
      <w:r>
        <w:t>Review our work in feature 3-6, raise any questions and try to solve them within the group.</w:t>
      </w:r>
    </w:p>
    <w:p w14:paraId="206EDD0F" w14:textId="77777777" w:rsidR="00BD50E3" w:rsidRDefault="00611B3B">
      <w:pPr>
        <w:numPr>
          <w:ilvl w:val="0"/>
          <w:numId w:val="5"/>
        </w:numPr>
        <w:jc w:val="both"/>
      </w:pPr>
      <w:r>
        <w:t>Add unsolved questions to the question list below.</w:t>
      </w:r>
    </w:p>
    <w:p w14:paraId="582350C1" w14:textId="77777777" w:rsidR="00BD50E3" w:rsidRDefault="00611B3B">
      <w:pPr>
        <w:numPr>
          <w:ilvl w:val="0"/>
          <w:numId w:val="5"/>
        </w:numPr>
        <w:jc w:val="both"/>
      </w:pPr>
      <w:r>
        <w:t>Combine all use cases and modify our use case diagram.</w:t>
      </w:r>
    </w:p>
    <w:p w14:paraId="5DDDE0D1" w14:textId="77777777" w:rsidR="00BD50E3" w:rsidRDefault="00611B3B">
      <w:pPr>
        <w:numPr>
          <w:ilvl w:val="0"/>
          <w:numId w:val="5"/>
        </w:numPr>
        <w:jc w:val="both"/>
      </w:pPr>
      <w:r>
        <w:t>Create a new document (a new google doc) for submission, decide the format.</w:t>
      </w:r>
    </w:p>
    <w:p w14:paraId="24069090" w14:textId="77777777" w:rsidR="00BD50E3" w:rsidRDefault="00611B3B">
      <w:pPr>
        <w:numPr>
          <w:ilvl w:val="0"/>
          <w:numId w:val="5"/>
        </w:numPr>
        <w:jc w:val="both"/>
      </w:pPr>
      <w:r>
        <w:t xml:space="preserve">Join </w:t>
      </w:r>
      <w:proofErr w:type="spellStart"/>
      <w:r>
        <w:t>Yiwei’s</w:t>
      </w:r>
      <w:proofErr w:type="spellEnd"/>
      <w:r>
        <w:t xml:space="preserve"> consultation.</w:t>
      </w:r>
    </w:p>
    <w:p w14:paraId="2AE4A79A" w14:textId="77777777" w:rsidR="00BD50E3" w:rsidRDefault="00611B3B">
      <w:pPr>
        <w:numPr>
          <w:ilvl w:val="0"/>
          <w:numId w:val="5"/>
        </w:numPr>
        <w:jc w:val="both"/>
      </w:pPr>
      <w:r>
        <w:t>After the consultation, combine all identified use cases, user stories, summary of achievement and</w:t>
      </w:r>
      <w:r>
        <w:t xml:space="preserve"> acceptance criteria into the document.</w:t>
      </w:r>
    </w:p>
    <w:p w14:paraId="20FE76C5" w14:textId="77777777" w:rsidR="00BD50E3" w:rsidRDefault="00611B3B">
      <w:pPr>
        <w:numPr>
          <w:ilvl w:val="0"/>
          <w:numId w:val="5"/>
        </w:numPr>
        <w:jc w:val="both"/>
      </w:pPr>
      <w:r>
        <w:t xml:space="preserve">Someone </w:t>
      </w:r>
      <w:proofErr w:type="gramStart"/>
      <w:r>
        <w:t>record</w:t>
      </w:r>
      <w:proofErr w:type="gramEnd"/>
      <w:r>
        <w:t xml:space="preserve"> this meeting (meeting agenda and minutes).</w:t>
      </w:r>
    </w:p>
    <w:p w14:paraId="5D1F2367" w14:textId="77777777" w:rsidR="00BD50E3" w:rsidRDefault="00BD50E3">
      <w:pPr>
        <w:jc w:val="both"/>
        <w:rPr>
          <w:sz w:val="36"/>
          <w:szCs w:val="36"/>
        </w:rPr>
      </w:pPr>
    </w:p>
    <w:p w14:paraId="0E9E1D55" w14:textId="77777777" w:rsidR="00BD50E3" w:rsidRDefault="00611B3B">
      <w:pPr>
        <w:jc w:val="both"/>
        <w:rPr>
          <w:sz w:val="36"/>
          <w:szCs w:val="36"/>
        </w:rPr>
      </w:pPr>
      <w:r>
        <w:rPr>
          <w:sz w:val="36"/>
          <w:szCs w:val="36"/>
        </w:rPr>
        <w:t>Questions for Tuesday’s Consultation:</w:t>
      </w:r>
    </w:p>
    <w:p w14:paraId="62D80378" w14:textId="77777777" w:rsidR="00BD50E3" w:rsidRDefault="00611B3B">
      <w:pPr>
        <w:numPr>
          <w:ilvl w:val="0"/>
          <w:numId w:val="1"/>
        </w:numPr>
        <w:jc w:val="both"/>
      </w:pPr>
      <w:r>
        <w:t>Identify the Use Cases</w:t>
      </w:r>
    </w:p>
    <w:p w14:paraId="1409F846" w14:textId="77777777" w:rsidR="00BD50E3" w:rsidRDefault="00611B3B">
      <w:pPr>
        <w:numPr>
          <w:ilvl w:val="0"/>
          <w:numId w:val="6"/>
        </w:numPr>
        <w:jc w:val="both"/>
      </w:pPr>
      <w:r>
        <w:t xml:space="preserve">How many use cases should we identify for each requirement of each feature? For example, in </w:t>
      </w:r>
      <w:r>
        <w:rPr>
          <w:b/>
        </w:rPr>
        <w:t>feat</w:t>
      </w:r>
      <w:r>
        <w:rPr>
          <w:b/>
        </w:rPr>
        <w:t>ure 3</w:t>
      </w:r>
      <w:r>
        <w:t xml:space="preserve"> we identified 2 use cases, one is creating criteria, the other is selecting the prioritized criteria (we didn’t create different use cases for each </w:t>
      </w:r>
      <w:proofErr w:type="gramStart"/>
      <w:r>
        <w:t>criteria</w:t>
      </w:r>
      <w:proofErr w:type="gramEnd"/>
      <w:r>
        <w:t xml:space="preserve">, but our user story mentioned specific criteria). Ask for </w:t>
      </w:r>
      <w:proofErr w:type="spellStart"/>
      <w:r>
        <w:t>Yiwei’s</w:t>
      </w:r>
      <w:proofErr w:type="spellEnd"/>
      <w:r>
        <w:t xml:space="preserve"> opinion of this.</w:t>
      </w:r>
    </w:p>
    <w:p w14:paraId="5D865B90" w14:textId="77777777" w:rsidR="00BD50E3" w:rsidRDefault="00611B3B">
      <w:pPr>
        <w:numPr>
          <w:ilvl w:val="0"/>
          <w:numId w:val="6"/>
        </w:numPr>
        <w:jc w:val="both"/>
      </w:pPr>
      <w:r>
        <w:t xml:space="preserve">For </w:t>
      </w:r>
      <w:r>
        <w:rPr>
          <w:b/>
        </w:rPr>
        <w:t>featur</w:t>
      </w:r>
      <w:r>
        <w:rPr>
          <w:b/>
        </w:rPr>
        <w:t>e 4</w:t>
      </w:r>
      <w:r>
        <w:t>, we only identified one main use case, which is finding N number of best candidates, but we have 2 sub use cases. One is contacting the coordinator if the number of candidates is less than the employment requirement. Another is displaying matched candi</w:t>
      </w:r>
      <w:r>
        <w:t>dates if the number is less than the requirement. Should we identify them as 3 individual use cases or just as one main use case and 2 sub use cases? Also, if only one main use case, how many user stories should we create for it?</w:t>
      </w:r>
    </w:p>
    <w:p w14:paraId="06737DC1" w14:textId="77777777" w:rsidR="00BD50E3" w:rsidRDefault="00611B3B">
      <w:pPr>
        <w:numPr>
          <w:ilvl w:val="0"/>
          <w:numId w:val="6"/>
        </w:numPr>
        <w:jc w:val="both"/>
      </w:pPr>
      <w:r>
        <w:rPr>
          <w:b/>
        </w:rPr>
        <w:t>Feature 5 &amp; 6</w:t>
      </w:r>
      <w:r>
        <w:t xml:space="preserve"> </w:t>
      </w:r>
      <w:r>
        <w:rPr>
          <w:color w:val="FF0000"/>
        </w:rPr>
        <w:t>(Jasper &amp; Ki</w:t>
      </w:r>
      <w:r>
        <w:rPr>
          <w:color w:val="FF0000"/>
        </w:rPr>
        <w:t>mberley)</w:t>
      </w:r>
    </w:p>
    <w:p w14:paraId="17AC11CF" w14:textId="77777777" w:rsidR="00BD50E3" w:rsidRDefault="00611B3B">
      <w:pPr>
        <w:numPr>
          <w:ilvl w:val="0"/>
          <w:numId w:val="1"/>
        </w:numPr>
        <w:jc w:val="both"/>
      </w:pPr>
      <w:r>
        <w:t xml:space="preserve">Show </w:t>
      </w:r>
      <w:proofErr w:type="spellStart"/>
      <w:r>
        <w:t>Yiwei</w:t>
      </w:r>
      <w:proofErr w:type="spellEnd"/>
      <w:r>
        <w:t xml:space="preserve"> an example of our identified use case and its user stories as well as the summary of achievement and acceptance criteria. Ask for his opinion.</w:t>
      </w:r>
    </w:p>
    <w:p w14:paraId="3F33EA9F" w14:textId="77777777" w:rsidR="00BD50E3" w:rsidRDefault="00611B3B">
      <w:pPr>
        <w:numPr>
          <w:ilvl w:val="0"/>
          <w:numId w:val="1"/>
        </w:numPr>
        <w:jc w:val="both"/>
      </w:pPr>
      <w:r>
        <w:t xml:space="preserve">Show </w:t>
      </w:r>
      <w:proofErr w:type="spellStart"/>
      <w:r>
        <w:t>Yiwei</w:t>
      </w:r>
      <w:proofErr w:type="spellEnd"/>
      <w:r>
        <w:t xml:space="preserve"> our use case diagram.</w:t>
      </w:r>
    </w:p>
    <w:p w14:paraId="45BCA6FC" w14:textId="77777777" w:rsidR="00BD50E3" w:rsidRDefault="00611B3B">
      <w:pPr>
        <w:numPr>
          <w:ilvl w:val="0"/>
          <w:numId w:val="1"/>
        </w:numPr>
        <w:jc w:val="both"/>
      </w:pPr>
      <w:r>
        <w:t>Do we need a user story for extend or include user case?</w:t>
      </w:r>
    </w:p>
    <w:p w14:paraId="715EE77D" w14:textId="77777777" w:rsidR="00BD50E3" w:rsidRDefault="00BD50E3">
      <w:pPr>
        <w:jc w:val="both"/>
      </w:pPr>
    </w:p>
    <w:p w14:paraId="60E38D5C" w14:textId="77777777" w:rsidR="00BD50E3" w:rsidRDefault="00BD50E3">
      <w:pPr>
        <w:jc w:val="both"/>
      </w:pPr>
    </w:p>
    <w:p w14:paraId="14B2F271" w14:textId="77777777" w:rsidR="00BD50E3" w:rsidRDefault="00BD50E3">
      <w:pPr>
        <w:jc w:val="both"/>
      </w:pPr>
    </w:p>
    <w:p w14:paraId="300BA1BC" w14:textId="77777777" w:rsidR="00BD50E3" w:rsidRDefault="00BD50E3">
      <w:pPr>
        <w:jc w:val="both"/>
      </w:pPr>
    </w:p>
    <w:p w14:paraId="4948641E" w14:textId="77777777" w:rsidR="00BD50E3" w:rsidRDefault="00BD50E3">
      <w:pPr>
        <w:jc w:val="both"/>
      </w:pPr>
    </w:p>
    <w:p w14:paraId="79359CED" w14:textId="77777777" w:rsidR="00BD50E3" w:rsidRDefault="00BD50E3">
      <w:pPr>
        <w:jc w:val="both"/>
      </w:pPr>
    </w:p>
    <w:p w14:paraId="18D21B9F" w14:textId="77777777" w:rsidR="00BD50E3" w:rsidRDefault="00611B3B">
      <w:pPr>
        <w:spacing w:before="240" w:after="240"/>
        <w:jc w:val="both"/>
        <w:rPr>
          <w:b/>
          <w:color w:val="FF0000"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114300" distB="114300" distL="114300" distR="114300" wp14:anchorId="4FD7BE25" wp14:editId="22A66AAF">
            <wp:extent cx="5734050" cy="342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A6F6A" w14:textId="77777777" w:rsidR="00BD50E3" w:rsidRDefault="00611B3B">
      <w:pPr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Feature 3 </w:t>
      </w:r>
      <w:r>
        <w:rPr>
          <w:b/>
          <w:sz w:val="28"/>
          <w:szCs w:val="28"/>
        </w:rPr>
        <w:t>(Lucas)</w:t>
      </w:r>
    </w:p>
    <w:p w14:paraId="27110861" w14:textId="77777777" w:rsidR="00BD50E3" w:rsidRDefault="00611B3B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1 - Create Selection Criteria</w:t>
      </w:r>
    </w:p>
    <w:p w14:paraId="537B4708" w14:textId="77777777" w:rsidR="00BD50E3" w:rsidRDefault="00BD50E3">
      <w:pPr>
        <w:jc w:val="both"/>
      </w:pPr>
    </w:p>
    <w:p w14:paraId="3B60D6EC" w14:textId="77777777" w:rsidR="00BD50E3" w:rsidRDefault="00611B3B">
      <w:pPr>
        <w:jc w:val="both"/>
      </w:pPr>
      <w:r>
        <w:t>User story: a</w:t>
      </w:r>
      <w:r>
        <w:t>s an administrator, I want to create selection criteria of range of age, so that only the candidates who are in this range of age can be selected.</w:t>
      </w:r>
    </w:p>
    <w:p w14:paraId="0D21ED7C" w14:textId="77777777" w:rsidR="00BD50E3" w:rsidRDefault="00BD50E3">
      <w:pPr>
        <w:jc w:val="both"/>
      </w:pPr>
    </w:p>
    <w:p w14:paraId="69A0680A" w14:textId="77777777" w:rsidR="00BD50E3" w:rsidRDefault="00611B3B">
      <w:pPr>
        <w:jc w:val="both"/>
      </w:pPr>
      <w:r>
        <w:t>Summary of how it is achievable using INVEST:</w:t>
      </w:r>
    </w:p>
    <w:p w14:paraId="49C4381A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Independent</w:t>
      </w:r>
      <w:r>
        <w:rPr>
          <w:rFonts w:ascii="Roboto" w:eastAsia="Roboto" w:hAnsi="Roboto" w:cs="Roboto"/>
          <w:highlight w:val="white"/>
        </w:rPr>
        <w:t>: T</w:t>
      </w:r>
      <w:r>
        <w:rPr>
          <w:rFonts w:ascii="Roboto" w:eastAsia="Roboto" w:hAnsi="Roboto" w:cs="Roboto"/>
          <w:highlight w:val="white"/>
        </w:rPr>
        <w:t>his user story is independent because it only involves one situation where an administrator creates the range of age criteria for selecting candidates, in this case, it is self-contained.</w:t>
      </w:r>
    </w:p>
    <w:p w14:paraId="07A9099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Negotiable</w:t>
      </w:r>
      <w:r>
        <w:rPr>
          <w:rFonts w:ascii="Roboto" w:eastAsia="Roboto" w:hAnsi="Roboto" w:cs="Roboto"/>
          <w:highlight w:val="white"/>
        </w:rPr>
        <w:t>: This user story is negotiable because it can be replaced</w:t>
      </w:r>
      <w:r>
        <w:rPr>
          <w:rFonts w:ascii="Roboto" w:eastAsia="Roboto" w:hAnsi="Roboto" w:cs="Roboto"/>
          <w:highlight w:val="white"/>
        </w:rPr>
        <w:t xml:space="preserve"> by other cases, for example, the administrator creates the criteria of health record. Both cases aim to select the best candidates for the mission and the same outcome will be fulfilled.</w:t>
      </w:r>
    </w:p>
    <w:p w14:paraId="7AE114DB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Valuable</w:t>
      </w:r>
      <w:r>
        <w:rPr>
          <w:rFonts w:ascii="Roboto" w:eastAsia="Roboto" w:hAnsi="Roboto" w:cs="Roboto"/>
          <w:highlight w:val="white"/>
        </w:rPr>
        <w:t>: This user story is valuable because the range of age crite</w:t>
      </w:r>
      <w:r>
        <w:rPr>
          <w:rFonts w:ascii="Roboto" w:eastAsia="Roboto" w:hAnsi="Roboto" w:cs="Roboto"/>
          <w:highlight w:val="white"/>
        </w:rPr>
        <w:t>ria will select the candidates with most suitable age for the mission, which provides benefit to the mission as well as the administrator (user).</w:t>
      </w:r>
    </w:p>
    <w:p w14:paraId="27EA0833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Estimable</w:t>
      </w:r>
      <w:r>
        <w:rPr>
          <w:rFonts w:ascii="Roboto" w:eastAsia="Roboto" w:hAnsi="Roboto" w:cs="Roboto"/>
          <w:highlight w:val="white"/>
        </w:rPr>
        <w:t>: This user story is estimable because the system can record the age information that the administrat</w:t>
      </w:r>
      <w:r>
        <w:rPr>
          <w:rFonts w:ascii="Roboto" w:eastAsia="Roboto" w:hAnsi="Roboto" w:cs="Roboto"/>
          <w:highlight w:val="white"/>
        </w:rPr>
        <w:t>or typed and when selecting the candidates, it will check if a candidate’s age is in that range. In this case, it is estimable.</w:t>
      </w:r>
    </w:p>
    <w:p w14:paraId="5849631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Small</w:t>
      </w:r>
      <w:r>
        <w:rPr>
          <w:rFonts w:ascii="Roboto" w:eastAsia="Roboto" w:hAnsi="Roboto" w:cs="Roboto"/>
          <w:highlight w:val="white"/>
        </w:rPr>
        <w:t>: This user story is small because the user only needs to create one type of selection criteria and it is independent.</w:t>
      </w:r>
    </w:p>
    <w:p w14:paraId="126A7B8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Test</w:t>
      </w:r>
      <w:r>
        <w:rPr>
          <w:rFonts w:ascii="Roboto" w:eastAsia="Roboto" w:hAnsi="Roboto" w:cs="Roboto"/>
          <w:b/>
          <w:highlight w:val="white"/>
        </w:rPr>
        <w:t>able</w:t>
      </w:r>
      <w:r>
        <w:rPr>
          <w:rFonts w:ascii="Roboto" w:eastAsia="Roboto" w:hAnsi="Roboto" w:cs="Roboto"/>
          <w:highlight w:val="white"/>
        </w:rPr>
        <w:t xml:space="preserve">: This user story is testable because the information </w:t>
      </w:r>
      <w:proofErr w:type="gramStart"/>
      <w:r>
        <w:rPr>
          <w:rFonts w:ascii="Roboto" w:eastAsia="Roboto" w:hAnsi="Roboto" w:cs="Roboto"/>
          <w:highlight w:val="white"/>
        </w:rPr>
        <w:t>of  the</w:t>
      </w:r>
      <w:proofErr w:type="gramEnd"/>
      <w:r>
        <w:rPr>
          <w:rFonts w:ascii="Roboto" w:eastAsia="Roboto" w:hAnsi="Roboto" w:cs="Roboto"/>
          <w:highlight w:val="white"/>
        </w:rPr>
        <w:t xml:space="preserve"> N best candidates will be displayed on screen (in feature 5), then the administrator can check whether each of them is in the range of age in the selection criteria.</w:t>
      </w:r>
    </w:p>
    <w:p w14:paraId="1A111F7E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1DF1E28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Acceptance Criteria</w:t>
      </w:r>
    </w:p>
    <w:p w14:paraId="638BAF34" w14:textId="77777777" w:rsidR="00BD50E3" w:rsidRDefault="00611B3B">
      <w:pPr>
        <w:numPr>
          <w:ilvl w:val="0"/>
          <w:numId w:val="9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</w:t>
      </w:r>
      <w:r>
        <w:rPr>
          <w:rFonts w:ascii="Roboto" w:eastAsia="Roboto" w:hAnsi="Roboto" w:cs="Roboto"/>
          <w:highlight w:val="white"/>
        </w:rPr>
        <w:t xml:space="preserve"> administrator will type the youngest age allowed for the mission;</w:t>
      </w:r>
    </w:p>
    <w:p w14:paraId="00CD4226" w14:textId="77777777" w:rsidR="00BD50E3" w:rsidRDefault="00611B3B">
      <w:pPr>
        <w:numPr>
          <w:ilvl w:val="0"/>
          <w:numId w:val="9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lastRenderedPageBreak/>
        <w:t>The administrator will type the oldest age allowed for the mission;</w:t>
      </w:r>
    </w:p>
    <w:p w14:paraId="5D6F60A1" w14:textId="77777777" w:rsidR="00BD50E3" w:rsidRDefault="00611B3B">
      <w:pPr>
        <w:numPr>
          <w:ilvl w:val="0"/>
          <w:numId w:val="9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system should record all the information that the administrator typed and save it as selection criteria;</w:t>
      </w:r>
    </w:p>
    <w:p w14:paraId="14DADC81" w14:textId="77777777" w:rsidR="00BD50E3" w:rsidRDefault="00611B3B">
      <w:pPr>
        <w:numPr>
          <w:ilvl w:val="0"/>
          <w:numId w:val="9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When selecti</w:t>
      </w:r>
      <w:r>
        <w:rPr>
          <w:rFonts w:ascii="Roboto" w:eastAsia="Roboto" w:hAnsi="Roboto" w:cs="Roboto"/>
          <w:highlight w:val="white"/>
        </w:rPr>
        <w:t>ng candidates, the system should check whether a candidate’s age is in the range of age in the criteria so that the candidates with suitable age can be selected.</w:t>
      </w:r>
    </w:p>
    <w:p w14:paraId="2B4A01E7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5137C7DE" w14:textId="77777777" w:rsidR="00BD50E3" w:rsidRDefault="00611B3B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Use Case 2 - Choose Prioritized Criteria</w:t>
      </w:r>
    </w:p>
    <w:p w14:paraId="63FB7E64" w14:textId="77777777" w:rsidR="00BD50E3" w:rsidRDefault="00BD50E3">
      <w:pPr>
        <w:jc w:val="both"/>
      </w:pPr>
    </w:p>
    <w:p w14:paraId="422CAE00" w14:textId="77777777" w:rsidR="00BD50E3" w:rsidRDefault="00611B3B">
      <w:pPr>
        <w:jc w:val="both"/>
      </w:pPr>
      <w:r>
        <w:t>User story: as an administrator, I want to choose t</w:t>
      </w:r>
      <w:r>
        <w:t>he criminal record criteria as the prioritized criteria, so that the criminal records of candidates will be considered first during selection.</w:t>
      </w:r>
    </w:p>
    <w:p w14:paraId="471C1083" w14:textId="77777777" w:rsidR="00BD50E3" w:rsidRDefault="00BD50E3">
      <w:pPr>
        <w:jc w:val="both"/>
      </w:pPr>
    </w:p>
    <w:p w14:paraId="1AB25B9E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Independent</w:t>
      </w:r>
      <w:r>
        <w:rPr>
          <w:rFonts w:ascii="Roboto" w:eastAsia="Roboto" w:hAnsi="Roboto" w:cs="Roboto"/>
          <w:highlight w:val="white"/>
        </w:rPr>
        <w:t xml:space="preserve">: This user story is independent because it only involves one situation where an administrator wants </w:t>
      </w:r>
      <w:r>
        <w:rPr>
          <w:rFonts w:ascii="Roboto" w:eastAsia="Roboto" w:hAnsi="Roboto" w:cs="Roboto"/>
          <w:highlight w:val="white"/>
        </w:rPr>
        <w:t xml:space="preserve">to choose the criminal record as the prioritized criteria, which is </w:t>
      </w:r>
      <w:proofErr w:type="spellStart"/>
      <w:r>
        <w:rPr>
          <w:rFonts w:ascii="Roboto" w:eastAsia="Roboto" w:hAnsi="Roboto" w:cs="Roboto"/>
          <w:highlight w:val="white"/>
        </w:rPr>
        <w:t>self contained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14:paraId="477170B3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Negotiable</w:t>
      </w:r>
      <w:r>
        <w:rPr>
          <w:rFonts w:ascii="Roboto" w:eastAsia="Roboto" w:hAnsi="Roboto" w:cs="Roboto"/>
          <w:highlight w:val="white"/>
        </w:rPr>
        <w:t>: This user story is negotiable because it can be replaced by another case, for example, the administrator wants to select the health record as the prioritized cr</w:t>
      </w:r>
      <w:r>
        <w:rPr>
          <w:rFonts w:ascii="Roboto" w:eastAsia="Roboto" w:hAnsi="Roboto" w:cs="Roboto"/>
          <w:highlight w:val="white"/>
        </w:rPr>
        <w:t xml:space="preserve">iteria. Both cases aim to provide a </w:t>
      </w:r>
      <w:proofErr w:type="gramStart"/>
      <w:r>
        <w:rPr>
          <w:rFonts w:ascii="Roboto" w:eastAsia="Roboto" w:hAnsi="Roboto" w:cs="Roboto"/>
          <w:highlight w:val="white"/>
        </w:rPr>
        <w:t>prioritized criteria</w:t>
      </w:r>
      <w:proofErr w:type="gramEnd"/>
      <w:r>
        <w:rPr>
          <w:rFonts w:ascii="Roboto" w:eastAsia="Roboto" w:hAnsi="Roboto" w:cs="Roboto"/>
          <w:highlight w:val="white"/>
        </w:rPr>
        <w:t xml:space="preserve"> when selecting candidates and the same outcome will be fulfilled.</w:t>
      </w:r>
    </w:p>
    <w:p w14:paraId="65FD549F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Valuable</w:t>
      </w:r>
      <w:r>
        <w:rPr>
          <w:rFonts w:ascii="Roboto" w:eastAsia="Roboto" w:hAnsi="Roboto" w:cs="Roboto"/>
          <w:highlight w:val="white"/>
        </w:rPr>
        <w:t xml:space="preserve">: This user story is valuable because the administrator thinks that criminal record is the most important selection criteria </w:t>
      </w:r>
      <w:r>
        <w:rPr>
          <w:rFonts w:ascii="Roboto" w:eastAsia="Roboto" w:hAnsi="Roboto" w:cs="Roboto"/>
          <w:highlight w:val="white"/>
        </w:rPr>
        <w:t>and it will be considered first during selection. In this case, the administrator’s will be fulfilled thus benefits the user.</w:t>
      </w:r>
    </w:p>
    <w:p w14:paraId="42A4508C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Estimable</w:t>
      </w:r>
      <w:r>
        <w:rPr>
          <w:rFonts w:ascii="Roboto" w:eastAsia="Roboto" w:hAnsi="Roboto" w:cs="Roboto"/>
          <w:highlight w:val="white"/>
        </w:rPr>
        <w:t>: This user story is estimable because if the criminal record is selected as the prioritized criteria, the system will ch</w:t>
      </w:r>
      <w:r>
        <w:rPr>
          <w:rFonts w:ascii="Roboto" w:eastAsia="Roboto" w:hAnsi="Roboto" w:cs="Roboto"/>
          <w:highlight w:val="white"/>
        </w:rPr>
        <w:t>eck the candidates’ criminal record first during selection. Then it will check other criteria. In this case, it is estimable.</w:t>
      </w:r>
    </w:p>
    <w:p w14:paraId="34B2DD35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Small</w:t>
      </w:r>
      <w:r>
        <w:rPr>
          <w:rFonts w:ascii="Roboto" w:eastAsia="Roboto" w:hAnsi="Roboto" w:cs="Roboto"/>
          <w:highlight w:val="white"/>
        </w:rPr>
        <w:t>: This user story is small because only the criminal record will be selected as the prioritized criteria. The task is small a</w:t>
      </w:r>
      <w:r>
        <w:rPr>
          <w:rFonts w:ascii="Roboto" w:eastAsia="Roboto" w:hAnsi="Roboto" w:cs="Roboto"/>
          <w:highlight w:val="white"/>
        </w:rPr>
        <w:t xml:space="preserve">nd independent. </w:t>
      </w:r>
    </w:p>
    <w:p w14:paraId="4CDD05A2" w14:textId="77777777" w:rsidR="00BD50E3" w:rsidRDefault="00611B3B">
      <w:pPr>
        <w:jc w:val="both"/>
      </w:pPr>
      <w:r>
        <w:rPr>
          <w:rFonts w:ascii="Roboto" w:eastAsia="Roboto" w:hAnsi="Roboto" w:cs="Roboto"/>
          <w:b/>
          <w:highlight w:val="white"/>
        </w:rPr>
        <w:t>Testable</w:t>
      </w:r>
      <w:r>
        <w:rPr>
          <w:rFonts w:ascii="Roboto" w:eastAsia="Roboto" w:hAnsi="Roboto" w:cs="Roboto"/>
          <w:highlight w:val="white"/>
        </w:rPr>
        <w:t xml:space="preserve">: This user story is testable because when the system displays the information of N best selected candidates, the administrator can review the criminal record of the selected candidates. Then he can compare it to other candidates’ </w:t>
      </w:r>
      <w:r>
        <w:rPr>
          <w:rFonts w:ascii="Roboto" w:eastAsia="Roboto" w:hAnsi="Roboto" w:cs="Roboto"/>
          <w:highlight w:val="white"/>
        </w:rPr>
        <w:t>criminal records to check whether the selected candidates have less (or better) criminal records than other candidates.</w:t>
      </w:r>
    </w:p>
    <w:p w14:paraId="562DE759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3A1136D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Acceptance Criteria</w:t>
      </w:r>
    </w:p>
    <w:p w14:paraId="4170E8EF" w14:textId="77777777" w:rsidR="00BD50E3" w:rsidRDefault="00611B3B">
      <w:pPr>
        <w:numPr>
          <w:ilvl w:val="0"/>
          <w:numId w:val="7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administrator will type the number (N) of the criminal record into the system;</w:t>
      </w:r>
    </w:p>
    <w:p w14:paraId="23A50014" w14:textId="77777777" w:rsidR="00BD50E3" w:rsidRDefault="00611B3B">
      <w:pPr>
        <w:numPr>
          <w:ilvl w:val="0"/>
          <w:numId w:val="7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administrator will press Enter to confirm input;</w:t>
      </w:r>
    </w:p>
    <w:p w14:paraId="0C00BE49" w14:textId="77777777" w:rsidR="00BD50E3" w:rsidRDefault="00611B3B">
      <w:pPr>
        <w:numPr>
          <w:ilvl w:val="0"/>
          <w:numId w:val="7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system should save the Nth criteria (criminal record) as the prioritized criteria;</w:t>
      </w:r>
    </w:p>
    <w:p w14:paraId="1390A0C8" w14:textId="77777777" w:rsidR="00BD50E3" w:rsidRDefault="00611B3B">
      <w:pPr>
        <w:numPr>
          <w:ilvl w:val="0"/>
          <w:numId w:val="7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When selecting candidates, the sy</w:t>
      </w:r>
      <w:r>
        <w:rPr>
          <w:rFonts w:ascii="Roboto" w:eastAsia="Roboto" w:hAnsi="Roboto" w:cs="Roboto"/>
          <w:highlight w:val="white"/>
        </w:rPr>
        <w:t xml:space="preserve">stem should check the candidates’ criminal record first so that any candidate whose criminal record violates the criteria </w:t>
      </w:r>
      <w:proofErr w:type="spellStart"/>
      <w:r>
        <w:rPr>
          <w:rFonts w:ascii="Roboto" w:eastAsia="Roboto" w:hAnsi="Roboto" w:cs="Roboto"/>
          <w:highlight w:val="white"/>
        </w:rPr>
        <w:t>can not</w:t>
      </w:r>
      <w:proofErr w:type="spellEnd"/>
      <w:r>
        <w:rPr>
          <w:rFonts w:ascii="Roboto" w:eastAsia="Roboto" w:hAnsi="Roboto" w:cs="Roboto"/>
          <w:highlight w:val="white"/>
        </w:rPr>
        <w:t xml:space="preserve"> be selected.</w:t>
      </w:r>
    </w:p>
    <w:p w14:paraId="2E74DD38" w14:textId="77777777" w:rsidR="00BD50E3" w:rsidRDefault="00BD50E3">
      <w:pPr>
        <w:jc w:val="both"/>
      </w:pPr>
    </w:p>
    <w:p w14:paraId="54576889" w14:textId="77777777" w:rsidR="00BD50E3" w:rsidRDefault="00BD50E3">
      <w:pPr>
        <w:jc w:val="both"/>
      </w:pPr>
    </w:p>
    <w:p w14:paraId="38523CA4" w14:textId="77777777" w:rsidR="00BD50E3" w:rsidRDefault="00BD50E3">
      <w:pPr>
        <w:jc w:val="both"/>
      </w:pPr>
    </w:p>
    <w:p w14:paraId="45ED367F" w14:textId="77777777" w:rsidR="00BD50E3" w:rsidRDefault="00BD50E3">
      <w:pPr>
        <w:jc w:val="both"/>
      </w:pPr>
    </w:p>
    <w:p w14:paraId="38507496" w14:textId="77777777" w:rsidR="00BD50E3" w:rsidRDefault="00611B3B">
      <w:pPr>
        <w:jc w:val="both"/>
      </w:pPr>
      <w:r>
        <w:rPr>
          <w:b/>
          <w:color w:val="FF0000"/>
          <w:sz w:val="28"/>
          <w:szCs w:val="28"/>
        </w:rPr>
        <w:t xml:space="preserve">Feature 4 </w:t>
      </w:r>
      <w:r>
        <w:rPr>
          <w:b/>
          <w:sz w:val="28"/>
          <w:szCs w:val="28"/>
        </w:rPr>
        <w:t>(Lee)</w:t>
      </w:r>
    </w:p>
    <w:p w14:paraId="01957F27" w14:textId="77777777" w:rsidR="00BD50E3" w:rsidRDefault="00BD50E3">
      <w:pPr>
        <w:jc w:val="both"/>
      </w:pPr>
    </w:p>
    <w:p w14:paraId="5F3BBAC8" w14:textId="77777777" w:rsidR="00BD50E3" w:rsidRDefault="00611B3B">
      <w:pPr>
        <w:jc w:val="both"/>
      </w:pPr>
      <w:r>
        <w:t>As an Administrator, I want to type the N number of the best candidates, so that I can have their information to support the mission.</w:t>
      </w:r>
    </w:p>
    <w:p w14:paraId="11796CAB" w14:textId="77777777" w:rsidR="00BD50E3" w:rsidRDefault="00611B3B">
      <w:pPr>
        <w:jc w:val="both"/>
      </w:pPr>
      <w:r>
        <w:lastRenderedPageBreak/>
        <w:t>INVEST</w:t>
      </w:r>
    </w:p>
    <w:p w14:paraId="7A4A8B2C" w14:textId="77777777" w:rsidR="00BD50E3" w:rsidRDefault="00611B3B">
      <w:pPr>
        <w:jc w:val="both"/>
      </w:pPr>
      <w:r>
        <w:rPr>
          <w:b/>
        </w:rPr>
        <w:t>Independent:</w:t>
      </w:r>
      <w:r>
        <w:t xml:space="preserve"> This user story is independent because it is not depended on other stories and it can work in any orde</w:t>
      </w:r>
      <w:r>
        <w:t>r.</w:t>
      </w:r>
    </w:p>
    <w:p w14:paraId="18CA19E3" w14:textId="77777777" w:rsidR="00BD50E3" w:rsidRDefault="00611B3B">
      <w:pPr>
        <w:jc w:val="both"/>
      </w:pPr>
      <w:r>
        <w:rPr>
          <w:b/>
        </w:rPr>
        <w:t xml:space="preserve">Negotiable: </w:t>
      </w:r>
      <w:r>
        <w:t xml:space="preserve">This user story is negotiable because it can be replaced by other user stories such as the Administrator wanting to find the detail of candidates for the </w:t>
      </w:r>
      <w:proofErr w:type="gramStart"/>
      <w:r>
        <w:t>mission</w:t>
      </w:r>
      <w:proofErr w:type="gramEnd"/>
      <w:r>
        <w:t xml:space="preserve"> he/she is able to do this method.</w:t>
      </w:r>
    </w:p>
    <w:p w14:paraId="1C4FD988" w14:textId="77777777" w:rsidR="00BD50E3" w:rsidRDefault="00611B3B">
      <w:pPr>
        <w:jc w:val="both"/>
      </w:pPr>
      <w:r>
        <w:rPr>
          <w:b/>
        </w:rPr>
        <w:t xml:space="preserve">Valuable: </w:t>
      </w:r>
      <w:r>
        <w:t>This user story will give the resul</w:t>
      </w:r>
      <w:r>
        <w:t>t for the end-user</w:t>
      </w:r>
    </w:p>
    <w:p w14:paraId="3E58F57F" w14:textId="77777777" w:rsidR="00BD50E3" w:rsidRDefault="00611B3B">
      <w:pPr>
        <w:jc w:val="both"/>
      </w:pPr>
      <w:r>
        <w:rPr>
          <w:b/>
        </w:rPr>
        <w:t xml:space="preserve">Estimable: </w:t>
      </w:r>
      <w:r>
        <w:t xml:space="preserve">This user story </w:t>
      </w:r>
      <w:proofErr w:type="gramStart"/>
      <w:r>
        <w:t>is able to</w:t>
      </w:r>
      <w:proofErr w:type="gramEnd"/>
      <w:r>
        <w:t xml:space="preserve"> show the single function of the task and it is not complex for the end-user to understand.</w:t>
      </w:r>
    </w:p>
    <w:p w14:paraId="75CEE0BA" w14:textId="77777777" w:rsidR="00BD50E3" w:rsidRDefault="00611B3B">
      <w:pPr>
        <w:jc w:val="both"/>
      </w:pPr>
      <w:r>
        <w:rPr>
          <w:b/>
        </w:rPr>
        <w:t xml:space="preserve">Small: </w:t>
      </w:r>
      <w:r>
        <w:t xml:space="preserve">This user story </w:t>
      </w:r>
      <w:proofErr w:type="gramStart"/>
      <w:r>
        <w:t>describe</w:t>
      </w:r>
      <w:proofErr w:type="gramEnd"/>
      <w:r>
        <w:t xml:space="preserve"> a single task function so it is not very complex for end-user to understand</w:t>
      </w:r>
    </w:p>
    <w:p w14:paraId="1C902660" w14:textId="77777777" w:rsidR="00BD50E3" w:rsidRDefault="00611B3B">
      <w:pPr>
        <w:jc w:val="both"/>
      </w:pPr>
      <w:r>
        <w:rPr>
          <w:b/>
        </w:rPr>
        <w:t>Testable:</w:t>
      </w:r>
      <w:r>
        <w:t xml:space="preserve"> This user story is Testable because the end-user can type any number that they </w:t>
      </w:r>
      <w:proofErr w:type="gramStart"/>
      <w:r>
        <w:t>want</w:t>
      </w:r>
      <w:proofErr w:type="gramEnd"/>
      <w:r>
        <w:t xml:space="preserve"> and the information of candidates will be shown out.</w:t>
      </w:r>
    </w:p>
    <w:p w14:paraId="611CEC71" w14:textId="77777777" w:rsidR="00BD50E3" w:rsidRDefault="00BD50E3"/>
    <w:p w14:paraId="2DA79467" w14:textId="77777777" w:rsidR="00BD50E3" w:rsidRDefault="00611B3B">
      <w:pPr>
        <w:jc w:val="both"/>
      </w:pPr>
      <w:r>
        <w:t xml:space="preserve">Acceptance Criteria: </w:t>
      </w:r>
    </w:p>
    <w:p w14:paraId="10F4F5BC" w14:textId="77777777" w:rsidR="00BD50E3" w:rsidRDefault="00611B3B">
      <w:pPr>
        <w:numPr>
          <w:ilvl w:val="0"/>
          <w:numId w:val="8"/>
        </w:numPr>
        <w:jc w:val="both"/>
      </w:pPr>
      <w:r>
        <w:t xml:space="preserve">The administrator </w:t>
      </w:r>
      <w:proofErr w:type="gramStart"/>
      <w:r>
        <w:t>is able to</w:t>
      </w:r>
      <w:proofErr w:type="gramEnd"/>
      <w:r>
        <w:t xml:space="preserve"> type the number (N) of candidates for the mission that he</w:t>
      </w:r>
      <w:r>
        <w:t>/she wants.</w:t>
      </w:r>
    </w:p>
    <w:p w14:paraId="2083D742" w14:textId="77777777" w:rsidR="00BD50E3" w:rsidRDefault="00611B3B">
      <w:pPr>
        <w:numPr>
          <w:ilvl w:val="0"/>
          <w:numId w:val="8"/>
        </w:numPr>
        <w:jc w:val="both"/>
      </w:pPr>
      <w:r>
        <w:t>The system will filter out the best candidates regarding the mission criteria.</w:t>
      </w:r>
    </w:p>
    <w:p w14:paraId="7CE5CE06" w14:textId="77777777" w:rsidR="00BD50E3" w:rsidRDefault="00611B3B">
      <w:pPr>
        <w:numPr>
          <w:ilvl w:val="0"/>
          <w:numId w:val="8"/>
        </w:numPr>
        <w:jc w:val="both"/>
      </w:pPr>
      <w:r>
        <w:t>The information on the N number of candidates will be shown and then the administrator is able to add them to the mission.</w:t>
      </w:r>
    </w:p>
    <w:p w14:paraId="171DAE39" w14:textId="77777777" w:rsidR="00BD50E3" w:rsidRDefault="00611B3B">
      <w:pPr>
        <w:jc w:val="both"/>
      </w:pPr>
      <w:r>
        <w:t xml:space="preserve"> </w:t>
      </w:r>
    </w:p>
    <w:p w14:paraId="68B185DD" w14:textId="77777777" w:rsidR="00BD50E3" w:rsidRDefault="00611B3B">
      <w:r>
        <w:t>As an Administrator, I want to contact t</w:t>
      </w:r>
      <w:r>
        <w:t>he Mission Coordinator when the number of the best candidates is less than the employment requirement so that the Administrator can discuss with him/her to find a solution.</w:t>
      </w:r>
    </w:p>
    <w:p w14:paraId="7D696239" w14:textId="77777777" w:rsidR="00BD50E3" w:rsidRDefault="00BD50E3"/>
    <w:p w14:paraId="4EEA16F9" w14:textId="77777777" w:rsidR="00BD50E3" w:rsidRDefault="00611B3B">
      <w:r>
        <w:t>INVEST</w:t>
      </w:r>
    </w:p>
    <w:p w14:paraId="05802873" w14:textId="3A79ADCF" w:rsidR="00BD50E3" w:rsidRDefault="00611B3B">
      <w:r>
        <w:rPr>
          <w:b/>
        </w:rPr>
        <w:t xml:space="preserve">Independent: </w:t>
      </w:r>
      <w:r>
        <w:t xml:space="preserve">This user story is not independent because it </w:t>
      </w:r>
      <w:r w:rsidR="000D7CEC">
        <w:t>depends</w:t>
      </w:r>
      <w:r>
        <w:t xml:space="preserve"> on the result from </w:t>
      </w:r>
      <w:proofErr w:type="gramStart"/>
      <w:r>
        <w:t>other</w:t>
      </w:r>
      <w:proofErr w:type="gramEnd"/>
      <w:r>
        <w:t xml:space="preserve"> user.</w:t>
      </w:r>
    </w:p>
    <w:p w14:paraId="209C7D06" w14:textId="77777777" w:rsidR="00BD50E3" w:rsidRDefault="00611B3B">
      <w:r>
        <w:rPr>
          <w:b/>
        </w:rPr>
        <w:t xml:space="preserve">Negotiable: </w:t>
      </w:r>
      <w:r>
        <w:t>This user story is negotiable because it can be negotiated when team member can provide their solution for the user story.</w:t>
      </w:r>
    </w:p>
    <w:p w14:paraId="2E752054" w14:textId="77777777" w:rsidR="00BD50E3" w:rsidRDefault="00611B3B">
      <w:r>
        <w:rPr>
          <w:b/>
        </w:rPr>
        <w:t xml:space="preserve">Valuable: </w:t>
      </w:r>
      <w:r>
        <w:t>This user story is Valuable</w:t>
      </w:r>
      <w:r>
        <w:t xml:space="preserve"> because the end-user will know what they can do when the number of N candidates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sufficient</w:t>
      </w:r>
      <w:proofErr w:type="gramEnd"/>
      <w:r>
        <w:t>.</w:t>
      </w:r>
    </w:p>
    <w:p w14:paraId="5E66057D" w14:textId="3AC5DE7F" w:rsidR="00BD50E3" w:rsidRDefault="00611B3B">
      <w:r>
        <w:rPr>
          <w:b/>
        </w:rPr>
        <w:t>Estima</w:t>
      </w:r>
      <w:r w:rsidR="000D7CEC">
        <w:rPr>
          <w:b/>
        </w:rPr>
        <w:t>bl</w:t>
      </w:r>
      <w:r>
        <w:rPr>
          <w:b/>
        </w:rPr>
        <w:t xml:space="preserve">e: </w:t>
      </w:r>
      <w:r>
        <w:t xml:space="preserve">This user story </w:t>
      </w:r>
      <w:r>
        <w:t>i</w:t>
      </w:r>
      <w:r>
        <w:t>s</w:t>
      </w:r>
      <w:r>
        <w:t xml:space="preserve"> </w:t>
      </w:r>
      <w:r>
        <w:t>E</w:t>
      </w:r>
      <w:r>
        <w:t>s</w:t>
      </w:r>
      <w:r>
        <w:t>t</w:t>
      </w:r>
      <w:r>
        <w:t>i</w:t>
      </w:r>
      <w:r>
        <w:t>m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b</w:t>
      </w:r>
      <w:r>
        <w:t>e</w:t>
      </w:r>
      <w:r>
        <w:t>c</w:t>
      </w:r>
      <w:r>
        <w:t>a</w:t>
      </w:r>
      <w:r>
        <w:t>u</w:t>
      </w:r>
      <w:r>
        <w:t>s</w:t>
      </w:r>
      <w:r>
        <w:t>e</w:t>
      </w:r>
      <w:r w:rsidR="000D7CEC">
        <w:t xml:space="preserve"> i</w:t>
      </w:r>
      <w:r w:rsidR="00D73B29">
        <w:t>t shows how the function of the system will work.</w:t>
      </w:r>
    </w:p>
    <w:p w14:paraId="53F59277" w14:textId="616B654D" w:rsidR="00D73B29" w:rsidRDefault="00D73B29">
      <w:r>
        <w:rPr>
          <w:b/>
          <w:bCs/>
        </w:rPr>
        <w:t xml:space="preserve">Small: </w:t>
      </w:r>
      <w:r>
        <w:t>The user story is small because it describes the simple task of the whole system.</w:t>
      </w:r>
    </w:p>
    <w:p w14:paraId="701A2E0F" w14:textId="641BF96F" w:rsidR="00D73B29" w:rsidRPr="00D73B29" w:rsidRDefault="00D73B29">
      <w:r>
        <w:rPr>
          <w:b/>
          <w:bCs/>
        </w:rPr>
        <w:t xml:space="preserve">Testable: </w:t>
      </w:r>
      <w:r>
        <w:t xml:space="preserve">The user story is not Testable because when the interaction between Administrator and Coordinator happen, it will not show the result after </w:t>
      </w:r>
      <w:proofErr w:type="gramStart"/>
      <w:r>
        <w:t>it</w:t>
      </w:r>
      <w:proofErr w:type="gramEnd"/>
      <w:r>
        <w:t xml:space="preserve"> but they will spend more time to discuss about the problems.</w:t>
      </w:r>
    </w:p>
    <w:p w14:paraId="530D992D" w14:textId="77777777" w:rsidR="00BD50E3" w:rsidRDefault="00BD50E3">
      <w:pPr>
        <w:jc w:val="both"/>
      </w:pPr>
    </w:p>
    <w:p w14:paraId="4BBA37FA" w14:textId="68FBEEFC" w:rsidR="00BD50E3" w:rsidRDefault="00D73B29">
      <w:pPr>
        <w:jc w:val="both"/>
      </w:pPr>
      <w:r>
        <w:t>Acceptance Criteria:</w:t>
      </w:r>
      <w:bookmarkStart w:id="0" w:name="_GoBack"/>
      <w:bookmarkEnd w:id="0"/>
    </w:p>
    <w:p w14:paraId="240C2C6A" w14:textId="5B711012" w:rsidR="00D73B29" w:rsidRDefault="00D73B29" w:rsidP="00D73B29">
      <w:pPr>
        <w:pStyle w:val="ListParagraph"/>
        <w:numPr>
          <w:ilvl w:val="0"/>
          <w:numId w:val="10"/>
        </w:numPr>
        <w:jc w:val="both"/>
      </w:pPr>
      <w:r>
        <w:t>The Administrator receive the number of best candidates from the previous task.</w:t>
      </w:r>
    </w:p>
    <w:p w14:paraId="1B825A22" w14:textId="68A0C2EC" w:rsidR="00D73B29" w:rsidRDefault="00D73B29" w:rsidP="00D73B29">
      <w:pPr>
        <w:pStyle w:val="ListParagraph"/>
        <w:numPr>
          <w:ilvl w:val="0"/>
          <w:numId w:val="10"/>
        </w:numPr>
        <w:jc w:val="both"/>
      </w:pPr>
      <w:r>
        <w:t xml:space="preserve">The option to contact the Coordinator will be chosen by Administrator when the they realise the number of </w:t>
      </w:r>
      <w:r w:rsidR="00611B3B">
        <w:t xml:space="preserve">best candidates is less than the </w:t>
      </w:r>
    </w:p>
    <w:p w14:paraId="4202497D" w14:textId="0CE40D6B" w:rsidR="00BD50E3" w:rsidRDefault="00BD50E3">
      <w:pPr>
        <w:jc w:val="both"/>
      </w:pPr>
    </w:p>
    <w:p w14:paraId="6CCA07D0" w14:textId="77777777" w:rsidR="00BD50E3" w:rsidRDefault="00BD50E3">
      <w:pPr>
        <w:jc w:val="both"/>
      </w:pPr>
    </w:p>
    <w:p w14:paraId="1D9ABABD" w14:textId="77777777" w:rsidR="00BD50E3" w:rsidRDefault="00BD50E3">
      <w:pPr>
        <w:jc w:val="both"/>
      </w:pPr>
    </w:p>
    <w:p w14:paraId="53FAA805" w14:textId="77777777" w:rsidR="00BD50E3" w:rsidRDefault="00BD50E3">
      <w:pPr>
        <w:jc w:val="both"/>
      </w:pPr>
    </w:p>
    <w:p w14:paraId="520CACF8" w14:textId="77777777" w:rsidR="00BD50E3" w:rsidRDefault="00BD50E3">
      <w:pPr>
        <w:jc w:val="both"/>
      </w:pPr>
    </w:p>
    <w:p w14:paraId="4B54882D" w14:textId="77777777" w:rsidR="00BD50E3" w:rsidRDefault="00BD50E3">
      <w:pPr>
        <w:jc w:val="both"/>
      </w:pPr>
    </w:p>
    <w:p w14:paraId="04F8F746" w14:textId="77777777" w:rsidR="00BD50E3" w:rsidRDefault="00BD50E3">
      <w:pPr>
        <w:jc w:val="both"/>
      </w:pPr>
    </w:p>
    <w:p w14:paraId="5E32F27F" w14:textId="77777777" w:rsidR="00BD50E3" w:rsidRDefault="00BD50E3">
      <w:pPr>
        <w:jc w:val="both"/>
      </w:pPr>
    </w:p>
    <w:p w14:paraId="638DE992" w14:textId="77777777" w:rsidR="00BD50E3" w:rsidRDefault="00BD50E3">
      <w:pPr>
        <w:jc w:val="both"/>
      </w:pPr>
    </w:p>
    <w:p w14:paraId="56467468" w14:textId="77777777" w:rsidR="00BD50E3" w:rsidRDefault="00BD50E3">
      <w:pPr>
        <w:jc w:val="both"/>
      </w:pPr>
    </w:p>
    <w:p w14:paraId="67ECA8F9" w14:textId="77777777" w:rsidR="00BD50E3" w:rsidRDefault="00BD50E3">
      <w:pPr>
        <w:jc w:val="both"/>
      </w:pPr>
    </w:p>
    <w:p w14:paraId="7D1B4793" w14:textId="77777777" w:rsidR="00BD50E3" w:rsidRDefault="00BD50E3">
      <w:pPr>
        <w:jc w:val="both"/>
      </w:pPr>
    </w:p>
    <w:p w14:paraId="1A95BA8E" w14:textId="77777777" w:rsidR="00BD50E3" w:rsidRDefault="00BD50E3">
      <w:pPr>
        <w:jc w:val="both"/>
      </w:pPr>
    </w:p>
    <w:p w14:paraId="7D229FA4" w14:textId="77777777" w:rsidR="00BD50E3" w:rsidRDefault="00BD50E3">
      <w:pPr>
        <w:jc w:val="both"/>
      </w:pPr>
    </w:p>
    <w:p w14:paraId="3453506A" w14:textId="77777777" w:rsidR="00BD50E3" w:rsidRDefault="00BD50E3">
      <w:pPr>
        <w:jc w:val="both"/>
      </w:pPr>
    </w:p>
    <w:p w14:paraId="7B40B378" w14:textId="77777777" w:rsidR="00BD50E3" w:rsidRDefault="00BD50E3">
      <w:pPr>
        <w:jc w:val="both"/>
      </w:pPr>
    </w:p>
    <w:p w14:paraId="7C31EEF0" w14:textId="77777777" w:rsidR="00BD50E3" w:rsidRDefault="00BD50E3">
      <w:pPr>
        <w:jc w:val="both"/>
      </w:pPr>
    </w:p>
    <w:p w14:paraId="22A86034" w14:textId="77777777" w:rsidR="00BD50E3" w:rsidRDefault="00BD50E3">
      <w:pPr>
        <w:jc w:val="both"/>
      </w:pPr>
    </w:p>
    <w:p w14:paraId="307F7DD6" w14:textId="77777777" w:rsidR="00BD50E3" w:rsidRDefault="00BD50E3">
      <w:pPr>
        <w:jc w:val="both"/>
      </w:pPr>
    </w:p>
    <w:p w14:paraId="260B5781" w14:textId="77777777" w:rsidR="00BD50E3" w:rsidRDefault="00BD50E3">
      <w:pPr>
        <w:jc w:val="both"/>
      </w:pPr>
    </w:p>
    <w:p w14:paraId="1C28C4C2" w14:textId="77777777" w:rsidR="00BD50E3" w:rsidRDefault="00BD50E3">
      <w:pPr>
        <w:jc w:val="both"/>
      </w:pPr>
    </w:p>
    <w:p w14:paraId="63111899" w14:textId="77777777" w:rsidR="00BD50E3" w:rsidRDefault="00BD50E3">
      <w:pPr>
        <w:jc w:val="both"/>
      </w:pPr>
    </w:p>
    <w:p w14:paraId="21E9826C" w14:textId="77777777" w:rsidR="00BD50E3" w:rsidRDefault="00BD50E3">
      <w:pPr>
        <w:jc w:val="both"/>
      </w:pPr>
    </w:p>
    <w:p w14:paraId="163D1EBC" w14:textId="77777777" w:rsidR="00BD50E3" w:rsidRDefault="00BD50E3">
      <w:pPr>
        <w:jc w:val="both"/>
      </w:pPr>
    </w:p>
    <w:p w14:paraId="41D0E04C" w14:textId="77777777" w:rsidR="00BD50E3" w:rsidRDefault="00BD50E3">
      <w:pPr>
        <w:jc w:val="both"/>
      </w:pPr>
    </w:p>
    <w:p w14:paraId="0539A0D3" w14:textId="77777777" w:rsidR="00BD50E3" w:rsidRDefault="00BD50E3">
      <w:pPr>
        <w:jc w:val="both"/>
      </w:pPr>
    </w:p>
    <w:p w14:paraId="0EDB70A2" w14:textId="77777777" w:rsidR="00BD50E3" w:rsidRDefault="00BD50E3">
      <w:pPr>
        <w:jc w:val="both"/>
      </w:pPr>
    </w:p>
    <w:p w14:paraId="137CB040" w14:textId="77777777" w:rsidR="00BD50E3" w:rsidRDefault="00BD50E3">
      <w:pPr>
        <w:jc w:val="both"/>
      </w:pPr>
    </w:p>
    <w:p w14:paraId="31823FF9" w14:textId="77777777" w:rsidR="00BD50E3" w:rsidRDefault="00BD50E3">
      <w:pPr>
        <w:jc w:val="both"/>
      </w:pPr>
    </w:p>
    <w:p w14:paraId="6CDCFA30" w14:textId="77777777" w:rsidR="00BD50E3" w:rsidRDefault="00BD50E3">
      <w:pPr>
        <w:jc w:val="both"/>
      </w:pPr>
    </w:p>
    <w:p w14:paraId="7476EF42" w14:textId="77777777" w:rsidR="00BD50E3" w:rsidRDefault="00BD50E3">
      <w:pPr>
        <w:jc w:val="both"/>
      </w:pPr>
    </w:p>
    <w:p w14:paraId="11C59F81" w14:textId="77777777" w:rsidR="00BD50E3" w:rsidRDefault="00BD50E3">
      <w:pPr>
        <w:jc w:val="both"/>
      </w:pPr>
    </w:p>
    <w:p w14:paraId="6584DA53" w14:textId="77777777" w:rsidR="00BD50E3" w:rsidRDefault="00BD50E3">
      <w:pPr>
        <w:jc w:val="both"/>
      </w:pPr>
    </w:p>
    <w:p w14:paraId="34B8806A" w14:textId="77777777" w:rsidR="00BD50E3" w:rsidRDefault="00611B3B">
      <w:pPr>
        <w:spacing w:before="240" w:after="240"/>
        <w:jc w:val="both"/>
      </w:pPr>
      <w:r>
        <w:rPr>
          <w:i/>
          <w:noProof/>
          <w:sz w:val="28"/>
          <w:szCs w:val="28"/>
        </w:rPr>
        <w:drawing>
          <wp:inline distT="114300" distB="114300" distL="114300" distR="114300" wp14:anchorId="65577BDC" wp14:editId="6837A147">
            <wp:extent cx="5734050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32951" w14:textId="77777777" w:rsidR="00BD50E3" w:rsidRDefault="00611B3B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Feature 5 </w:t>
      </w:r>
    </w:p>
    <w:p w14:paraId="50F4D4DA" w14:textId="77777777" w:rsidR="00BD50E3" w:rsidRDefault="00611B3B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1 - Selecting candidates</w:t>
      </w:r>
    </w:p>
    <w:p w14:paraId="5B969386" w14:textId="77777777" w:rsidR="00BD50E3" w:rsidRDefault="00BD50E3">
      <w:pPr>
        <w:jc w:val="both"/>
      </w:pPr>
    </w:p>
    <w:p w14:paraId="3AA65DD6" w14:textId="77777777" w:rsidR="00BD50E3" w:rsidRDefault="00611B3B">
      <w:pPr>
        <w:jc w:val="both"/>
      </w:pPr>
      <w:r>
        <w:t xml:space="preserve">User story: as an administrator, I want to select candidates displayed on the list, so that I can employ my employees. </w:t>
      </w:r>
    </w:p>
    <w:p w14:paraId="1B6AB2A3" w14:textId="77777777" w:rsidR="00BD50E3" w:rsidRDefault="00BD50E3">
      <w:pPr>
        <w:jc w:val="both"/>
      </w:pPr>
    </w:p>
    <w:p w14:paraId="6753CD29" w14:textId="77777777" w:rsidR="00BD50E3" w:rsidRDefault="00611B3B">
      <w:pPr>
        <w:jc w:val="both"/>
      </w:pPr>
      <w:r>
        <w:t>Summary of how it is achievable using INVEST:</w:t>
      </w:r>
    </w:p>
    <w:p w14:paraId="14F295B5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Independent</w:t>
      </w:r>
      <w:r>
        <w:rPr>
          <w:rFonts w:ascii="Roboto" w:eastAsia="Roboto" w:hAnsi="Roboto" w:cs="Roboto"/>
          <w:highlight w:val="white"/>
        </w:rPr>
        <w:t xml:space="preserve">: This user story is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non dependent</w:t>
      </w:r>
      <w:proofErr w:type="spellEnd"/>
      <w:proofErr w:type="gramEnd"/>
      <w:r>
        <w:rPr>
          <w:rFonts w:ascii="Roboto" w:eastAsia="Roboto" w:hAnsi="Roboto" w:cs="Roboto"/>
          <w:highlight w:val="white"/>
        </w:rPr>
        <w:t xml:space="preserve"> because the candidates list depends on the candidates list from finding N best candidates above.</w:t>
      </w:r>
    </w:p>
    <w:p w14:paraId="3966053D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Negotiable</w:t>
      </w:r>
      <w:r>
        <w:rPr>
          <w:rFonts w:ascii="Roboto" w:eastAsia="Roboto" w:hAnsi="Roboto" w:cs="Roboto"/>
          <w:highlight w:val="white"/>
        </w:rPr>
        <w:t>: This user story is non-negotiable because the selected candidates must be the best N of the list and some of tho</w:t>
      </w:r>
      <w:r>
        <w:rPr>
          <w:rFonts w:ascii="Roboto" w:eastAsia="Roboto" w:hAnsi="Roboto" w:cs="Roboto"/>
          <w:highlight w:val="white"/>
        </w:rPr>
        <w:t>se candidates must be selected to perform the missions.</w:t>
      </w:r>
    </w:p>
    <w:p w14:paraId="19E3CFC0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Valuable</w:t>
      </w:r>
      <w:r>
        <w:rPr>
          <w:rFonts w:ascii="Roboto" w:eastAsia="Roboto" w:hAnsi="Roboto" w:cs="Roboto"/>
          <w:highlight w:val="white"/>
        </w:rPr>
        <w:t>: This user story is valuable because end users can find out candidates who will be responsible for the mission.</w:t>
      </w:r>
    </w:p>
    <w:p w14:paraId="53A5C361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Estimable</w:t>
      </w:r>
      <w:r>
        <w:rPr>
          <w:rFonts w:ascii="Roboto" w:eastAsia="Roboto" w:hAnsi="Roboto" w:cs="Roboto"/>
          <w:highlight w:val="white"/>
        </w:rPr>
        <w:t>: This user story is estimable because the selected candidates must be</w:t>
      </w:r>
      <w:r>
        <w:rPr>
          <w:rFonts w:ascii="Roboto" w:eastAsia="Roboto" w:hAnsi="Roboto" w:cs="Roboto"/>
          <w:highlight w:val="white"/>
        </w:rPr>
        <w:t xml:space="preserve"> in the list.</w:t>
      </w:r>
    </w:p>
    <w:p w14:paraId="194536C8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Small</w:t>
      </w:r>
      <w:r>
        <w:rPr>
          <w:rFonts w:ascii="Roboto" w:eastAsia="Roboto" w:hAnsi="Roboto" w:cs="Roboto"/>
          <w:highlight w:val="white"/>
        </w:rPr>
        <w:t>: This user story is small because the candidates list has been already generated from finding N best candidates, candidates only need to accept or reject the mission.</w:t>
      </w:r>
    </w:p>
    <w:p w14:paraId="0F5368A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Testable</w:t>
      </w:r>
      <w:r>
        <w:rPr>
          <w:rFonts w:ascii="Roboto" w:eastAsia="Roboto" w:hAnsi="Roboto" w:cs="Roboto"/>
          <w:highlight w:val="white"/>
        </w:rPr>
        <w:t>: This user story is not testable because the system will inf</w:t>
      </w:r>
      <w:r>
        <w:rPr>
          <w:rFonts w:ascii="Roboto" w:eastAsia="Roboto" w:hAnsi="Roboto" w:cs="Roboto"/>
          <w:highlight w:val="white"/>
        </w:rPr>
        <w:t>orm the best N candidates on the list automatically.</w:t>
      </w:r>
    </w:p>
    <w:p w14:paraId="0DE1B764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2745351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Acceptance Criteria</w:t>
      </w:r>
    </w:p>
    <w:p w14:paraId="2511C0CB" w14:textId="77777777" w:rsidR="00BD50E3" w:rsidRDefault="00611B3B">
      <w:pPr>
        <w:numPr>
          <w:ilvl w:val="0"/>
          <w:numId w:val="3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administrator will inform candidates from the selected candidates list and then see which candidates accept or reject the mission.</w:t>
      </w:r>
    </w:p>
    <w:p w14:paraId="351DE9A3" w14:textId="77777777" w:rsidR="00BD50E3" w:rsidRDefault="00611B3B">
      <w:pPr>
        <w:numPr>
          <w:ilvl w:val="0"/>
          <w:numId w:val="3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candidates will only accept or reject the mission.</w:t>
      </w:r>
    </w:p>
    <w:p w14:paraId="5798ED67" w14:textId="77777777" w:rsidR="00BD50E3" w:rsidRDefault="00611B3B">
      <w:pPr>
        <w:numPr>
          <w:ilvl w:val="0"/>
          <w:numId w:val="3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When </w:t>
      </w:r>
      <w:proofErr w:type="gramStart"/>
      <w:r>
        <w:rPr>
          <w:rFonts w:ascii="Roboto" w:eastAsia="Roboto" w:hAnsi="Roboto" w:cs="Roboto"/>
          <w:highlight w:val="white"/>
        </w:rPr>
        <w:t>candidates  reject</w:t>
      </w:r>
      <w:proofErr w:type="gramEnd"/>
      <w:r>
        <w:rPr>
          <w:rFonts w:ascii="Roboto" w:eastAsia="Roboto" w:hAnsi="Roboto" w:cs="Roboto"/>
          <w:highlight w:val="white"/>
        </w:rPr>
        <w:t>, a replacement of candidates will be gener</w:t>
      </w:r>
      <w:r>
        <w:rPr>
          <w:rFonts w:ascii="Roboto" w:eastAsia="Roboto" w:hAnsi="Roboto" w:cs="Roboto"/>
          <w:highlight w:val="white"/>
        </w:rPr>
        <w:t>ated automatically.</w:t>
      </w:r>
    </w:p>
    <w:p w14:paraId="20D8646F" w14:textId="77777777" w:rsidR="00BD50E3" w:rsidRDefault="00611B3B">
      <w:pPr>
        <w:numPr>
          <w:ilvl w:val="0"/>
          <w:numId w:val="3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When all the candidates accept to go to the mission, the mission coordinator will be informed.</w:t>
      </w:r>
    </w:p>
    <w:p w14:paraId="2891ABE6" w14:textId="77777777" w:rsidR="00BD50E3" w:rsidRDefault="00BD50E3">
      <w:pPr>
        <w:jc w:val="both"/>
        <w:rPr>
          <w:b/>
          <w:color w:val="FF0000"/>
          <w:sz w:val="28"/>
          <w:szCs w:val="28"/>
        </w:rPr>
      </w:pPr>
    </w:p>
    <w:p w14:paraId="777C6B85" w14:textId="77777777" w:rsidR="00BD50E3" w:rsidRDefault="00BD50E3">
      <w:pPr>
        <w:jc w:val="both"/>
        <w:rPr>
          <w:b/>
          <w:color w:val="FF0000"/>
          <w:sz w:val="28"/>
          <w:szCs w:val="28"/>
        </w:rPr>
      </w:pPr>
    </w:p>
    <w:p w14:paraId="7B35CCC4" w14:textId="77777777" w:rsidR="00BD50E3" w:rsidRDefault="00611B3B">
      <w:pPr>
        <w:jc w:val="both"/>
      </w:pPr>
      <w:r>
        <w:rPr>
          <w:b/>
          <w:color w:val="FF0000"/>
          <w:sz w:val="28"/>
          <w:szCs w:val="28"/>
        </w:rPr>
        <w:t>Feature 6</w:t>
      </w:r>
    </w:p>
    <w:p w14:paraId="59FD7A5B" w14:textId="77777777" w:rsidR="00BD50E3" w:rsidRDefault="00BD50E3">
      <w:pPr>
        <w:jc w:val="both"/>
      </w:pPr>
    </w:p>
    <w:p w14:paraId="6C4BD856" w14:textId="77777777" w:rsidR="00BD50E3" w:rsidRDefault="00611B3B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1 - Creating profile</w:t>
      </w:r>
    </w:p>
    <w:p w14:paraId="34B74EEF" w14:textId="77777777" w:rsidR="00BD50E3" w:rsidRDefault="00BD50E3">
      <w:pPr>
        <w:jc w:val="both"/>
      </w:pPr>
    </w:p>
    <w:p w14:paraId="775BEBAE" w14:textId="77777777" w:rsidR="00BD50E3" w:rsidRDefault="00611B3B">
      <w:pPr>
        <w:jc w:val="both"/>
      </w:pPr>
      <w:r>
        <w:t xml:space="preserve">User story: as a candidate, I want to create a </w:t>
      </w:r>
      <w:proofErr w:type="gramStart"/>
      <w:r>
        <w:t>profile ,</w:t>
      </w:r>
      <w:proofErr w:type="gramEnd"/>
      <w:r>
        <w:t xml:space="preserve"> so that I can register as a candidate. </w:t>
      </w:r>
    </w:p>
    <w:p w14:paraId="1C6D6FA5" w14:textId="77777777" w:rsidR="00BD50E3" w:rsidRDefault="00BD50E3">
      <w:pPr>
        <w:jc w:val="both"/>
      </w:pPr>
    </w:p>
    <w:p w14:paraId="2D60C31E" w14:textId="77777777" w:rsidR="00BD50E3" w:rsidRDefault="00611B3B">
      <w:pPr>
        <w:jc w:val="both"/>
      </w:pPr>
      <w:r>
        <w:t>Summary of how it is achievable using INVEST:</w:t>
      </w:r>
    </w:p>
    <w:p w14:paraId="742A15E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Independent</w:t>
      </w:r>
      <w:r>
        <w:rPr>
          <w:rFonts w:ascii="Roboto" w:eastAsia="Roboto" w:hAnsi="Roboto" w:cs="Roboto"/>
          <w:highlight w:val="white"/>
        </w:rPr>
        <w:t>: This user story is dependent because the candidate can create his or her own profile without relying on other features.</w:t>
      </w:r>
    </w:p>
    <w:p w14:paraId="0D9683F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Negotiable</w:t>
      </w:r>
      <w:r>
        <w:rPr>
          <w:rFonts w:ascii="Roboto" w:eastAsia="Roboto" w:hAnsi="Roboto" w:cs="Roboto"/>
          <w:highlight w:val="white"/>
        </w:rPr>
        <w:t xml:space="preserve">: This user story is not negotiable because only when a candidate </w:t>
      </w:r>
      <w:r>
        <w:rPr>
          <w:rFonts w:ascii="Roboto" w:eastAsia="Roboto" w:hAnsi="Roboto" w:cs="Roboto"/>
          <w:highlight w:val="white"/>
        </w:rPr>
        <w:t>registered can he or her continue to employ for the missions and complete the missions.</w:t>
      </w:r>
    </w:p>
    <w:p w14:paraId="6250DD10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Valuable</w:t>
      </w:r>
      <w:r>
        <w:rPr>
          <w:rFonts w:ascii="Roboto" w:eastAsia="Roboto" w:hAnsi="Roboto" w:cs="Roboto"/>
          <w:highlight w:val="white"/>
        </w:rPr>
        <w:t>: This user story is valuable because the end user can register as a candidate and participate in various missions.</w:t>
      </w:r>
    </w:p>
    <w:p w14:paraId="533D9C35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Estimable</w:t>
      </w:r>
      <w:r>
        <w:rPr>
          <w:rFonts w:ascii="Roboto" w:eastAsia="Roboto" w:hAnsi="Roboto" w:cs="Roboto"/>
          <w:highlight w:val="white"/>
        </w:rPr>
        <w:t>: This user story is estimable beca</w:t>
      </w:r>
      <w:r>
        <w:rPr>
          <w:rFonts w:ascii="Roboto" w:eastAsia="Roboto" w:hAnsi="Roboto" w:cs="Roboto"/>
          <w:highlight w:val="white"/>
        </w:rPr>
        <w:t>use registering as a candidate is a normal entry of the system.</w:t>
      </w:r>
    </w:p>
    <w:p w14:paraId="7D9E7E95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Small</w:t>
      </w:r>
      <w:r>
        <w:rPr>
          <w:rFonts w:ascii="Roboto" w:eastAsia="Roboto" w:hAnsi="Roboto" w:cs="Roboto"/>
          <w:highlight w:val="white"/>
        </w:rPr>
        <w:t xml:space="preserve">: This user story is not small because it requires much information of the candidate </w:t>
      </w:r>
      <w:proofErr w:type="gramStart"/>
      <w:r>
        <w:rPr>
          <w:rFonts w:ascii="Roboto" w:eastAsia="Roboto" w:hAnsi="Roboto" w:cs="Roboto"/>
          <w:highlight w:val="white"/>
        </w:rPr>
        <w:t>and also</w:t>
      </w:r>
      <w:proofErr w:type="gramEnd"/>
      <w:r>
        <w:rPr>
          <w:rFonts w:ascii="Roboto" w:eastAsia="Roboto" w:hAnsi="Roboto" w:cs="Roboto"/>
          <w:highlight w:val="white"/>
        </w:rPr>
        <w:t xml:space="preserve"> requests a third-party to get the candidate’s criminal and health records. </w:t>
      </w:r>
    </w:p>
    <w:p w14:paraId="446B1875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lastRenderedPageBreak/>
        <w:t>Testable</w:t>
      </w:r>
      <w:r>
        <w:rPr>
          <w:rFonts w:ascii="Roboto" w:eastAsia="Roboto" w:hAnsi="Roboto" w:cs="Roboto"/>
          <w:highlight w:val="white"/>
        </w:rPr>
        <w:t>: This us</w:t>
      </w:r>
      <w:r>
        <w:rPr>
          <w:rFonts w:ascii="Roboto" w:eastAsia="Roboto" w:hAnsi="Roboto" w:cs="Roboto"/>
          <w:highlight w:val="white"/>
        </w:rPr>
        <w:t>er story is untestable because the system will inform the best N candidates on the list automatically.</w:t>
      </w:r>
    </w:p>
    <w:p w14:paraId="5B9623EF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29ED6317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Acceptance Criteria</w:t>
      </w:r>
    </w:p>
    <w:p w14:paraId="12FF25FA" w14:textId="77777777" w:rsidR="00BD50E3" w:rsidRDefault="00611B3B">
      <w:pPr>
        <w:numPr>
          <w:ilvl w:val="0"/>
          <w:numId w:val="4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The candidates available in the module have been interviewed, </w:t>
      </w:r>
      <w:proofErr w:type="gramStart"/>
      <w:r>
        <w:rPr>
          <w:rFonts w:ascii="Roboto" w:eastAsia="Roboto" w:hAnsi="Roboto" w:cs="Roboto"/>
          <w:highlight w:val="white"/>
        </w:rPr>
        <w:t>The</w:t>
      </w:r>
      <w:proofErr w:type="gramEnd"/>
      <w:r>
        <w:rPr>
          <w:rFonts w:ascii="Roboto" w:eastAsia="Roboto" w:hAnsi="Roboto" w:cs="Roboto"/>
          <w:highlight w:val="white"/>
        </w:rPr>
        <w:t xml:space="preserve"> candidates will enter the information for creating his or her prof</w:t>
      </w:r>
      <w:r>
        <w:rPr>
          <w:rFonts w:ascii="Roboto" w:eastAsia="Roboto" w:hAnsi="Roboto" w:cs="Roboto"/>
          <w:highlight w:val="white"/>
        </w:rPr>
        <w:t>ile.</w:t>
      </w:r>
    </w:p>
    <w:p w14:paraId="61609945" w14:textId="77777777" w:rsidR="00BD50E3" w:rsidRDefault="00611B3B">
      <w:pPr>
        <w:numPr>
          <w:ilvl w:val="0"/>
          <w:numId w:val="4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 third-party is going to get the candidate’s criminal and health records.</w:t>
      </w:r>
    </w:p>
    <w:p w14:paraId="51E4E7C6" w14:textId="77777777" w:rsidR="00BD50E3" w:rsidRDefault="00BD50E3">
      <w:pPr>
        <w:ind w:left="720"/>
        <w:jc w:val="both"/>
        <w:rPr>
          <w:sz w:val="20"/>
          <w:szCs w:val="20"/>
        </w:rPr>
      </w:pPr>
    </w:p>
    <w:p w14:paraId="559C6C7F" w14:textId="77777777" w:rsidR="00BD50E3" w:rsidRDefault="00BD50E3">
      <w:pPr>
        <w:jc w:val="both"/>
        <w:rPr>
          <w:sz w:val="20"/>
          <w:szCs w:val="20"/>
        </w:rPr>
      </w:pPr>
    </w:p>
    <w:p w14:paraId="6CFB2E9B" w14:textId="77777777" w:rsidR="00BD50E3" w:rsidRDefault="00BD50E3">
      <w:pPr>
        <w:jc w:val="both"/>
        <w:rPr>
          <w:sz w:val="20"/>
          <w:szCs w:val="20"/>
        </w:rPr>
      </w:pPr>
    </w:p>
    <w:p w14:paraId="7B37F4C7" w14:textId="77777777" w:rsidR="00BD50E3" w:rsidRDefault="00BD50E3">
      <w:pPr>
        <w:jc w:val="both"/>
        <w:rPr>
          <w:sz w:val="20"/>
          <w:szCs w:val="20"/>
        </w:rPr>
      </w:pPr>
    </w:p>
    <w:p w14:paraId="2CB67BE4" w14:textId="77777777" w:rsidR="00BD50E3" w:rsidRDefault="00BD50E3">
      <w:pPr>
        <w:jc w:val="both"/>
      </w:pPr>
    </w:p>
    <w:p w14:paraId="6FBBAE92" w14:textId="77777777" w:rsidR="00BD50E3" w:rsidRDefault="00BD50E3">
      <w:pPr>
        <w:jc w:val="both"/>
      </w:pPr>
    </w:p>
    <w:p w14:paraId="0E250197" w14:textId="77777777" w:rsidR="00BD50E3" w:rsidRDefault="00BD50E3">
      <w:pPr>
        <w:jc w:val="both"/>
      </w:pPr>
    </w:p>
    <w:p w14:paraId="3CBABCB9" w14:textId="77777777" w:rsidR="00BD50E3" w:rsidRDefault="00BD50E3">
      <w:pPr>
        <w:jc w:val="both"/>
      </w:pPr>
    </w:p>
    <w:p w14:paraId="62E6C7E4" w14:textId="77777777" w:rsidR="00BD50E3" w:rsidRDefault="00BD50E3">
      <w:pPr>
        <w:jc w:val="both"/>
      </w:pPr>
    </w:p>
    <w:p w14:paraId="4A8F68FE" w14:textId="77777777" w:rsidR="00BD50E3" w:rsidRDefault="00BD50E3">
      <w:pPr>
        <w:jc w:val="both"/>
      </w:pPr>
    </w:p>
    <w:p w14:paraId="7ABBB914" w14:textId="77777777" w:rsidR="00BD50E3" w:rsidRDefault="00BD50E3">
      <w:pPr>
        <w:jc w:val="both"/>
      </w:pPr>
    </w:p>
    <w:p w14:paraId="0EB8282F" w14:textId="77777777" w:rsidR="00BD50E3" w:rsidRDefault="00BD50E3">
      <w:pPr>
        <w:jc w:val="both"/>
      </w:pPr>
    </w:p>
    <w:p w14:paraId="49EA468D" w14:textId="77777777" w:rsidR="00BD50E3" w:rsidRDefault="00BD50E3">
      <w:pPr>
        <w:jc w:val="both"/>
      </w:pPr>
    </w:p>
    <w:p w14:paraId="3BA160E5" w14:textId="77777777" w:rsidR="00BD50E3" w:rsidRDefault="00BD50E3">
      <w:pPr>
        <w:jc w:val="both"/>
      </w:pPr>
    </w:p>
    <w:p w14:paraId="390F0A95" w14:textId="77777777" w:rsidR="00BD50E3" w:rsidRDefault="00BD50E3">
      <w:pPr>
        <w:jc w:val="both"/>
      </w:pPr>
    </w:p>
    <w:p w14:paraId="1115C45B" w14:textId="77777777" w:rsidR="00BD50E3" w:rsidRDefault="00611B3B">
      <w:pPr>
        <w:jc w:val="both"/>
      </w:pPr>
      <w:r>
        <w:rPr>
          <w:b/>
          <w:color w:val="FF0000"/>
          <w:sz w:val="28"/>
          <w:szCs w:val="28"/>
        </w:rPr>
        <w:t>Feature 6</w:t>
      </w:r>
    </w:p>
    <w:p w14:paraId="0B1AA2D1" w14:textId="77777777" w:rsidR="00BD50E3" w:rsidRDefault="00BD50E3">
      <w:pPr>
        <w:jc w:val="both"/>
      </w:pPr>
    </w:p>
    <w:p w14:paraId="17E4D18B" w14:textId="77777777" w:rsidR="00BD50E3" w:rsidRDefault="00611B3B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2 - Edit profile</w:t>
      </w:r>
    </w:p>
    <w:p w14:paraId="40477C04" w14:textId="77777777" w:rsidR="00BD50E3" w:rsidRDefault="00BD50E3">
      <w:pPr>
        <w:jc w:val="both"/>
      </w:pPr>
    </w:p>
    <w:p w14:paraId="116D79FA" w14:textId="77777777" w:rsidR="00BD50E3" w:rsidRDefault="00611B3B">
      <w:pPr>
        <w:jc w:val="both"/>
      </w:pPr>
      <w:r>
        <w:t>User story: As a candidate, I want to edit my profile, so that my profile is real time data.</w:t>
      </w:r>
    </w:p>
    <w:p w14:paraId="2FED1B1A" w14:textId="77777777" w:rsidR="00BD50E3" w:rsidRDefault="00BD50E3">
      <w:pPr>
        <w:jc w:val="both"/>
      </w:pPr>
    </w:p>
    <w:p w14:paraId="36357F86" w14:textId="77777777" w:rsidR="00BD50E3" w:rsidRDefault="00611B3B">
      <w:pPr>
        <w:jc w:val="both"/>
      </w:pPr>
      <w:r>
        <w:t>Summary of how it is achievable using INVEST:</w:t>
      </w:r>
    </w:p>
    <w:p w14:paraId="3D6A11AB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Independent</w:t>
      </w:r>
      <w:r>
        <w:rPr>
          <w:rFonts w:ascii="Roboto" w:eastAsia="Roboto" w:hAnsi="Roboto" w:cs="Roboto"/>
          <w:highlight w:val="white"/>
        </w:rPr>
        <w:t xml:space="preserve">: This user story is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non dependent</w:t>
      </w:r>
      <w:proofErr w:type="spellEnd"/>
      <w:proofErr w:type="gramEnd"/>
      <w:r>
        <w:rPr>
          <w:rFonts w:ascii="Roboto" w:eastAsia="Roboto" w:hAnsi="Roboto" w:cs="Roboto"/>
          <w:highlight w:val="white"/>
        </w:rPr>
        <w:t xml:space="preserve"> because the profile can be modified after it has been created. </w:t>
      </w:r>
    </w:p>
    <w:p w14:paraId="2934ACBB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Negoti</w:t>
      </w:r>
      <w:r>
        <w:rPr>
          <w:rFonts w:ascii="Roboto" w:eastAsia="Roboto" w:hAnsi="Roboto" w:cs="Roboto"/>
          <w:b/>
          <w:highlight w:val="white"/>
        </w:rPr>
        <w:t>able</w:t>
      </w:r>
      <w:r>
        <w:rPr>
          <w:rFonts w:ascii="Roboto" w:eastAsia="Roboto" w:hAnsi="Roboto" w:cs="Roboto"/>
          <w:highlight w:val="white"/>
        </w:rPr>
        <w:t xml:space="preserve">: This user story is non-negotiable because the profile </w:t>
      </w:r>
      <w:proofErr w:type="spellStart"/>
      <w:r>
        <w:rPr>
          <w:rFonts w:ascii="Roboto" w:eastAsia="Roboto" w:hAnsi="Roboto" w:cs="Roboto"/>
          <w:highlight w:val="white"/>
        </w:rPr>
        <w:t>can not</w:t>
      </w:r>
      <w:proofErr w:type="spellEnd"/>
      <w:r>
        <w:rPr>
          <w:rFonts w:ascii="Roboto" w:eastAsia="Roboto" w:hAnsi="Roboto" w:cs="Roboto"/>
          <w:highlight w:val="white"/>
        </w:rPr>
        <w:t xml:space="preserve"> be modified in other user stories.</w:t>
      </w:r>
    </w:p>
    <w:p w14:paraId="64D3531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Valuable</w:t>
      </w:r>
      <w:r>
        <w:rPr>
          <w:rFonts w:ascii="Roboto" w:eastAsia="Roboto" w:hAnsi="Roboto" w:cs="Roboto"/>
          <w:highlight w:val="white"/>
        </w:rPr>
        <w:t>: This user story is valuable because the end user may join the mission by editing their profiles.</w:t>
      </w:r>
    </w:p>
    <w:p w14:paraId="1A271B9B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Estimable</w:t>
      </w:r>
      <w:r>
        <w:rPr>
          <w:rFonts w:ascii="Roboto" w:eastAsia="Roboto" w:hAnsi="Roboto" w:cs="Roboto"/>
          <w:highlight w:val="white"/>
        </w:rPr>
        <w:t>: This user story is estimable becaus</w:t>
      </w:r>
      <w:r>
        <w:rPr>
          <w:rFonts w:ascii="Roboto" w:eastAsia="Roboto" w:hAnsi="Roboto" w:cs="Roboto"/>
          <w:highlight w:val="white"/>
        </w:rPr>
        <w:t>e the profile must be the things asked to be provided.</w:t>
      </w:r>
    </w:p>
    <w:p w14:paraId="695ACE04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Small</w:t>
      </w:r>
      <w:r>
        <w:rPr>
          <w:rFonts w:ascii="Roboto" w:eastAsia="Roboto" w:hAnsi="Roboto" w:cs="Roboto"/>
          <w:highlight w:val="white"/>
        </w:rPr>
        <w:t>: This user story is small because the candidates only modified their profile.</w:t>
      </w:r>
    </w:p>
    <w:p w14:paraId="5B9E5EF2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b/>
          <w:highlight w:val="white"/>
        </w:rPr>
        <w:t>Testable</w:t>
      </w:r>
      <w:r>
        <w:rPr>
          <w:rFonts w:ascii="Roboto" w:eastAsia="Roboto" w:hAnsi="Roboto" w:cs="Roboto"/>
          <w:highlight w:val="white"/>
        </w:rPr>
        <w:t>: This user story is testable because the result will show after the candidates can modify their profiles.</w:t>
      </w:r>
    </w:p>
    <w:p w14:paraId="65AD4E8A" w14:textId="77777777" w:rsidR="00BD50E3" w:rsidRDefault="00BD50E3">
      <w:pPr>
        <w:jc w:val="both"/>
        <w:rPr>
          <w:rFonts w:ascii="Roboto" w:eastAsia="Roboto" w:hAnsi="Roboto" w:cs="Roboto"/>
          <w:highlight w:val="white"/>
        </w:rPr>
      </w:pPr>
    </w:p>
    <w:p w14:paraId="44AB022A" w14:textId="77777777" w:rsidR="00BD50E3" w:rsidRDefault="00611B3B">
      <w:p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</w:t>
      </w:r>
      <w:r>
        <w:rPr>
          <w:rFonts w:ascii="Roboto" w:eastAsia="Roboto" w:hAnsi="Roboto" w:cs="Roboto"/>
          <w:highlight w:val="white"/>
        </w:rPr>
        <w:t>cceptance Criteria</w:t>
      </w:r>
    </w:p>
    <w:p w14:paraId="6F7ECCA9" w14:textId="77777777" w:rsidR="00BD50E3" w:rsidRDefault="00611B3B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candidates can type their information when modifying their profiles.</w:t>
      </w:r>
    </w:p>
    <w:p w14:paraId="6E7E7391" w14:textId="77777777" w:rsidR="00BD50E3" w:rsidRDefault="00611B3B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candidates can type submit to save their data.</w:t>
      </w:r>
    </w:p>
    <w:p w14:paraId="04246B67" w14:textId="77777777" w:rsidR="00BD50E3" w:rsidRDefault="00611B3B">
      <w:pPr>
        <w:numPr>
          <w:ilvl w:val="0"/>
          <w:numId w:val="2"/>
        </w:numPr>
        <w:jc w:val="both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The system will record the data used for choosing best N candidates.</w:t>
      </w:r>
    </w:p>
    <w:p w14:paraId="04390D49" w14:textId="77777777" w:rsidR="00BD50E3" w:rsidRDefault="00BD50E3">
      <w:pPr>
        <w:jc w:val="both"/>
      </w:pPr>
    </w:p>
    <w:p w14:paraId="1BBF6C35" w14:textId="77777777" w:rsidR="00BD50E3" w:rsidRDefault="00BD50E3">
      <w:pPr>
        <w:jc w:val="both"/>
      </w:pPr>
    </w:p>
    <w:p w14:paraId="19A6FA0F" w14:textId="77777777" w:rsidR="00BD50E3" w:rsidRDefault="00BD50E3">
      <w:pPr>
        <w:jc w:val="both"/>
      </w:pPr>
    </w:p>
    <w:p w14:paraId="35D3CBE5" w14:textId="77777777" w:rsidR="00BD50E3" w:rsidRDefault="00BD50E3">
      <w:pPr>
        <w:jc w:val="both"/>
      </w:pPr>
    </w:p>
    <w:p w14:paraId="1941DDBF" w14:textId="77777777" w:rsidR="00BD50E3" w:rsidRDefault="00BD50E3">
      <w:pPr>
        <w:jc w:val="both"/>
      </w:pPr>
    </w:p>
    <w:p w14:paraId="0EE49BCA" w14:textId="77777777" w:rsidR="00BD50E3" w:rsidRDefault="00BD50E3">
      <w:pPr>
        <w:jc w:val="both"/>
      </w:pPr>
    </w:p>
    <w:p w14:paraId="73395F15" w14:textId="77777777" w:rsidR="00BD50E3" w:rsidRDefault="00BD50E3">
      <w:pPr>
        <w:jc w:val="both"/>
      </w:pPr>
    </w:p>
    <w:p w14:paraId="7B01AC80" w14:textId="77777777" w:rsidR="00BD50E3" w:rsidRDefault="00BD50E3">
      <w:pPr>
        <w:jc w:val="both"/>
      </w:pPr>
    </w:p>
    <w:p w14:paraId="0A439EB8" w14:textId="77777777" w:rsidR="00BD50E3" w:rsidRDefault="00BD50E3">
      <w:pPr>
        <w:jc w:val="both"/>
      </w:pPr>
    </w:p>
    <w:p w14:paraId="5F2CA1D4" w14:textId="77777777" w:rsidR="00BD50E3" w:rsidRDefault="00BD50E3">
      <w:pPr>
        <w:jc w:val="both"/>
      </w:pPr>
    </w:p>
    <w:p w14:paraId="4E492991" w14:textId="77777777" w:rsidR="00BD50E3" w:rsidRDefault="00BD50E3">
      <w:pPr>
        <w:jc w:val="both"/>
      </w:pPr>
    </w:p>
    <w:p w14:paraId="67CC7A90" w14:textId="77777777" w:rsidR="00BD50E3" w:rsidRDefault="00BD50E3">
      <w:pPr>
        <w:jc w:val="both"/>
      </w:pPr>
    </w:p>
    <w:p w14:paraId="2A86CCD1" w14:textId="77777777" w:rsidR="00BD50E3" w:rsidRDefault="00BD50E3">
      <w:pPr>
        <w:jc w:val="both"/>
      </w:pPr>
    </w:p>
    <w:p w14:paraId="106C33FD" w14:textId="77777777" w:rsidR="00BD50E3" w:rsidRDefault="00BD50E3">
      <w:pPr>
        <w:jc w:val="both"/>
      </w:pPr>
    </w:p>
    <w:p w14:paraId="22131E05" w14:textId="77777777" w:rsidR="00BD50E3" w:rsidRDefault="00BD50E3">
      <w:pPr>
        <w:jc w:val="both"/>
      </w:pPr>
    </w:p>
    <w:p w14:paraId="527366A1" w14:textId="77777777" w:rsidR="00BD50E3" w:rsidRDefault="00BD50E3">
      <w:pPr>
        <w:jc w:val="both"/>
      </w:pPr>
    </w:p>
    <w:p w14:paraId="30350CE6" w14:textId="77777777" w:rsidR="00BD50E3" w:rsidRDefault="00BD50E3">
      <w:pPr>
        <w:jc w:val="both"/>
      </w:pPr>
    </w:p>
    <w:p w14:paraId="7E3CA84C" w14:textId="77777777" w:rsidR="00BD50E3" w:rsidRDefault="00BD50E3">
      <w:pPr>
        <w:jc w:val="both"/>
      </w:pPr>
    </w:p>
    <w:p w14:paraId="78115628" w14:textId="77777777" w:rsidR="00BD50E3" w:rsidRDefault="00BD50E3">
      <w:pPr>
        <w:jc w:val="both"/>
      </w:pPr>
    </w:p>
    <w:p w14:paraId="4C2321C2" w14:textId="77777777" w:rsidR="00BD50E3" w:rsidRDefault="00BD50E3">
      <w:pPr>
        <w:jc w:val="both"/>
      </w:pPr>
    </w:p>
    <w:p w14:paraId="7AD2F899" w14:textId="77777777" w:rsidR="00BD50E3" w:rsidRDefault="00BD50E3">
      <w:pPr>
        <w:jc w:val="both"/>
      </w:pPr>
    </w:p>
    <w:p w14:paraId="0A97FFB8" w14:textId="77777777" w:rsidR="00BD50E3" w:rsidRDefault="00BD50E3">
      <w:pPr>
        <w:jc w:val="both"/>
      </w:pPr>
    </w:p>
    <w:p w14:paraId="0439EC52" w14:textId="77777777" w:rsidR="00BD50E3" w:rsidRDefault="00BD50E3">
      <w:pPr>
        <w:jc w:val="both"/>
      </w:pPr>
    </w:p>
    <w:p w14:paraId="3D2BBB4A" w14:textId="77777777" w:rsidR="00BD50E3" w:rsidRDefault="00BD50E3">
      <w:pPr>
        <w:jc w:val="both"/>
      </w:pPr>
    </w:p>
    <w:p w14:paraId="51BCD3E2" w14:textId="77777777" w:rsidR="00BD50E3" w:rsidRDefault="00BD50E3">
      <w:pPr>
        <w:jc w:val="both"/>
      </w:pPr>
    </w:p>
    <w:p w14:paraId="54196250" w14:textId="77777777" w:rsidR="00BD50E3" w:rsidRDefault="00BD50E3">
      <w:pPr>
        <w:jc w:val="both"/>
      </w:pPr>
    </w:p>
    <w:p w14:paraId="6CDD6F67" w14:textId="77777777" w:rsidR="00BD50E3" w:rsidRDefault="00BD50E3">
      <w:pPr>
        <w:jc w:val="both"/>
      </w:pPr>
    </w:p>
    <w:p w14:paraId="0607A22E" w14:textId="77777777" w:rsidR="00BD50E3" w:rsidRDefault="00611B3B">
      <w:pPr>
        <w:jc w:val="both"/>
      </w:pPr>
      <w:r>
        <w:tab/>
      </w:r>
      <w:r>
        <w:tab/>
      </w:r>
    </w:p>
    <w:p w14:paraId="6DE57794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72963CD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E66CD7" w14:textId="77777777" w:rsidR="00BD50E3" w:rsidRDefault="00611B3B">
      <w:pPr>
        <w:spacing w:before="240" w:after="240"/>
        <w:jc w:val="both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Follow this structure</w:t>
      </w:r>
      <w:r>
        <w:rPr>
          <w:rFonts w:ascii="Arial Unicode MS" w:eastAsia="Arial Unicode MS" w:hAnsi="Arial Unicode MS" w:cs="Arial Unicode MS"/>
          <w:sz w:val="28"/>
          <w:szCs w:val="28"/>
        </w:rPr>
        <w:t>：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As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 ,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I want so that </w:t>
      </w:r>
    </w:p>
    <w:p w14:paraId="07EA44E2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Example: as a survey participant I want an indication of progress so that I know how much I have left to complete. </w:t>
      </w:r>
    </w:p>
    <w:p w14:paraId="41613E3C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114300" distB="114300" distL="114300" distR="114300" wp14:anchorId="39331263" wp14:editId="77552186">
            <wp:extent cx="5734050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D5D1C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t>Feature 5</w:t>
      </w:r>
      <w: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1209E8CC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2134839F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76AA365D" w14:textId="77777777" w:rsidR="00BD50E3" w:rsidRDefault="00611B3B">
      <w:pPr>
        <w:spacing w:before="240" w:after="2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7AF47230" w14:textId="77777777" w:rsidR="00BD50E3" w:rsidRDefault="00BD50E3">
      <w:pPr>
        <w:spacing w:before="240" w:after="240"/>
        <w:jc w:val="both"/>
      </w:pPr>
    </w:p>
    <w:p w14:paraId="0ECD8491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D635C27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</w:p>
    <w:p w14:paraId="67D34E2F" w14:textId="77777777" w:rsidR="00BD50E3" w:rsidRDefault="00611B3B">
      <w:pPr>
        <w:jc w:val="both"/>
      </w:pPr>
      <w:r>
        <w:tab/>
      </w:r>
      <w:r>
        <w:tab/>
      </w:r>
      <w:r>
        <w:tab/>
      </w:r>
    </w:p>
    <w:p w14:paraId="306B5165" w14:textId="77777777" w:rsidR="00BD50E3" w:rsidRDefault="00611B3B">
      <w:pPr>
        <w:jc w:val="both"/>
      </w:pPr>
      <w:r>
        <w:tab/>
      </w:r>
      <w:r>
        <w:tab/>
      </w:r>
    </w:p>
    <w:p w14:paraId="201E4DE2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</w:p>
    <w:p w14:paraId="459EA7CD" w14:textId="77777777" w:rsidR="00BD50E3" w:rsidRDefault="00611B3B">
      <w:pPr>
        <w:jc w:val="both"/>
      </w:pPr>
      <w:r>
        <w:tab/>
      </w:r>
      <w:r>
        <w:tab/>
      </w:r>
      <w:r>
        <w:tab/>
      </w:r>
      <w:r>
        <w:tab/>
      </w:r>
    </w:p>
    <w:p w14:paraId="72982EFF" w14:textId="77777777" w:rsidR="00BD50E3" w:rsidRDefault="00611B3B">
      <w:pPr>
        <w:jc w:val="both"/>
      </w:pPr>
      <w:r>
        <w:tab/>
      </w:r>
      <w:r>
        <w:tab/>
      </w:r>
      <w:r>
        <w:tab/>
      </w:r>
    </w:p>
    <w:p w14:paraId="534FF06F" w14:textId="77777777" w:rsidR="00BD50E3" w:rsidRDefault="00611B3B">
      <w:pPr>
        <w:jc w:val="both"/>
      </w:pPr>
      <w:r>
        <w:tab/>
      </w:r>
      <w:r>
        <w:tab/>
      </w:r>
    </w:p>
    <w:p w14:paraId="3CC7BFA5" w14:textId="77777777" w:rsidR="00BD50E3" w:rsidRDefault="00BD50E3">
      <w:pPr>
        <w:jc w:val="both"/>
      </w:pPr>
    </w:p>
    <w:p w14:paraId="560FF74E" w14:textId="77777777" w:rsidR="00BD50E3" w:rsidRDefault="00BD50E3">
      <w:pPr>
        <w:jc w:val="both"/>
      </w:pPr>
    </w:p>
    <w:p w14:paraId="3D8F476C" w14:textId="77777777" w:rsidR="00BD50E3" w:rsidRDefault="00BD50E3">
      <w:pPr>
        <w:jc w:val="both"/>
      </w:pPr>
    </w:p>
    <w:p w14:paraId="3CB3DD24" w14:textId="77777777" w:rsidR="00BD50E3" w:rsidRDefault="00BD50E3">
      <w:pPr>
        <w:jc w:val="both"/>
      </w:pPr>
    </w:p>
    <w:p w14:paraId="5B377EED" w14:textId="77777777" w:rsidR="00BD50E3" w:rsidRDefault="00BD50E3">
      <w:pPr>
        <w:jc w:val="both"/>
      </w:pPr>
    </w:p>
    <w:p w14:paraId="7B0D238F" w14:textId="77777777" w:rsidR="00BD50E3" w:rsidRDefault="00BD50E3">
      <w:pPr>
        <w:jc w:val="both"/>
      </w:pPr>
    </w:p>
    <w:p w14:paraId="421A2082" w14:textId="77777777" w:rsidR="00BD50E3" w:rsidRDefault="00BD50E3">
      <w:pPr>
        <w:jc w:val="both"/>
      </w:pPr>
    </w:p>
    <w:p w14:paraId="7F5DE2EE" w14:textId="77777777" w:rsidR="00BD50E3" w:rsidRDefault="00611B3B">
      <w:pPr>
        <w:jc w:val="both"/>
      </w:pPr>
      <w:r>
        <w:t>Feature 6</w:t>
      </w:r>
    </w:p>
    <w:sectPr w:rsidR="00BD5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35A"/>
    <w:multiLevelType w:val="hybridMultilevel"/>
    <w:tmpl w:val="CB6EEB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1CC"/>
    <w:multiLevelType w:val="multilevel"/>
    <w:tmpl w:val="A642B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D06E3C"/>
    <w:multiLevelType w:val="multilevel"/>
    <w:tmpl w:val="70C22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E05EDA"/>
    <w:multiLevelType w:val="multilevel"/>
    <w:tmpl w:val="39062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9255AE"/>
    <w:multiLevelType w:val="multilevel"/>
    <w:tmpl w:val="5524D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52546F"/>
    <w:multiLevelType w:val="multilevel"/>
    <w:tmpl w:val="F030E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B83F19"/>
    <w:multiLevelType w:val="multilevel"/>
    <w:tmpl w:val="BB706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0F344F"/>
    <w:multiLevelType w:val="multilevel"/>
    <w:tmpl w:val="E94A6BE8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BC66084"/>
    <w:multiLevelType w:val="multilevel"/>
    <w:tmpl w:val="F5FA2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FC469A"/>
    <w:multiLevelType w:val="multilevel"/>
    <w:tmpl w:val="8186947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E3"/>
    <w:rsid w:val="000D7CEC"/>
    <w:rsid w:val="00611B3B"/>
    <w:rsid w:val="00BD50E3"/>
    <w:rsid w:val="00D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0132"/>
  <w15:docId w15:val="{805F7878-2034-4F81-9895-1B02243B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 Vinh Le</cp:lastModifiedBy>
  <cp:revision>2</cp:revision>
  <dcterms:created xsi:type="dcterms:W3CDTF">2020-04-29T07:23:00Z</dcterms:created>
  <dcterms:modified xsi:type="dcterms:W3CDTF">2020-04-29T07:49:00Z</dcterms:modified>
</cp:coreProperties>
</file>