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Mã số sinh viên:…………………………………………………………………….</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793024FE" w14:textId="5740D6CC" w:rsidR="00D21692" w:rsidRPr="008636F8" w:rsidRDefault="00D21692">
      <w:pPr>
        <w:pStyle w:val="TOC1"/>
        <w:tabs>
          <w:tab w:val="right" w:leader="dot" w:pos="9395"/>
        </w:tabs>
        <w:rPr>
          <w:rFonts w:asciiTheme="minorHAnsi" w:eastAsiaTheme="minorEastAsia" w:hAnsiTheme="minorHAnsi"/>
          <w:b w:val="0"/>
          <w:noProof/>
          <w:sz w:val="24"/>
          <w:szCs w:val="24"/>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4471329" w:history="1">
        <w:r w:rsidRPr="008636F8">
          <w:rPr>
            <w:rStyle w:val="Hyperlink"/>
            <w:noProof/>
            <w:sz w:val="24"/>
            <w:szCs w:val="24"/>
          </w:rPr>
          <w:t>Hình 2.1: Logo YoloV8</w:t>
        </w:r>
        <w:r w:rsidRPr="008636F8">
          <w:rPr>
            <w:noProof/>
            <w:webHidden/>
            <w:sz w:val="24"/>
            <w:szCs w:val="24"/>
          </w:rPr>
          <w:tab/>
        </w:r>
        <w:r w:rsidRPr="008636F8">
          <w:rPr>
            <w:noProof/>
            <w:webHidden/>
            <w:sz w:val="24"/>
            <w:szCs w:val="24"/>
          </w:rPr>
          <w:fldChar w:fldCharType="begin"/>
        </w:r>
        <w:r w:rsidRPr="008636F8">
          <w:rPr>
            <w:noProof/>
            <w:webHidden/>
            <w:sz w:val="24"/>
            <w:szCs w:val="24"/>
          </w:rPr>
          <w:instrText xml:space="preserve"> PAGEREF _Toc224471329 \h </w:instrText>
        </w:r>
        <w:r w:rsidRPr="008636F8">
          <w:rPr>
            <w:noProof/>
            <w:webHidden/>
            <w:sz w:val="24"/>
            <w:szCs w:val="24"/>
          </w:rPr>
        </w:r>
        <w:r w:rsidRPr="008636F8">
          <w:rPr>
            <w:noProof/>
            <w:webHidden/>
            <w:sz w:val="24"/>
            <w:szCs w:val="24"/>
          </w:rPr>
          <w:fldChar w:fldCharType="separate"/>
        </w:r>
        <w:r w:rsidR="00147716">
          <w:rPr>
            <w:noProof/>
            <w:webHidden/>
            <w:sz w:val="24"/>
            <w:szCs w:val="24"/>
          </w:rPr>
          <w:t>2</w:t>
        </w:r>
        <w:r w:rsidRPr="008636F8">
          <w:rPr>
            <w:noProof/>
            <w:webHidden/>
            <w:sz w:val="24"/>
            <w:szCs w:val="24"/>
          </w:rPr>
          <w:fldChar w:fldCharType="end"/>
        </w:r>
      </w:hyperlink>
    </w:p>
    <w:p w14:paraId="47082E24" w14:textId="7B2C6BAC"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0" w:history="1">
        <w:r w:rsidR="00D21692" w:rsidRPr="008636F8">
          <w:rPr>
            <w:rStyle w:val="Hyperlink"/>
            <w:noProof/>
            <w:sz w:val="24"/>
            <w:szCs w:val="24"/>
          </w:rPr>
          <w:t>Hình 2.2: Logo EasyOCR</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_Toc224471330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1FDEFD50" w14:textId="1096F611"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1" w:history="1">
        <w:r w:rsidR="00D21692" w:rsidRPr="008636F8">
          <w:rPr>
            <w:rStyle w:val="Hyperlink"/>
            <w:noProof/>
            <w:sz w:val="24"/>
            <w:szCs w:val="24"/>
          </w:rPr>
          <w:t>Hình 2.3: Logo Google Colab và Streamlit</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_Toc224471331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8A89E8F" w14:textId="3A763B94"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2" w:history="1">
        <w:r w:rsidR="00D21692" w:rsidRPr="008636F8">
          <w:rPr>
            <w:rStyle w:val="Hyperlink"/>
            <w:noProof/>
            <w:sz w:val="24"/>
            <w:szCs w:val="24"/>
          </w:rPr>
          <w:t>Hình 2.4: Logo Pycharm IDE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_Toc224471332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07D7AC25" w14:textId="5D1D4311"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3" w:history="1">
        <w:r w:rsidR="00D21692" w:rsidRPr="008636F8">
          <w:rPr>
            <w:rStyle w:val="Hyperlink"/>
            <w:noProof/>
            <w:sz w:val="24"/>
            <w:szCs w:val="24"/>
          </w:rPr>
          <w:t>Hình 2.5: Logo MongoDB</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_Toc224471333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7F3B2E6" w14:textId="70FCDD4A"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4" w:history="1">
        <w:r w:rsidR="00D21692" w:rsidRPr="008636F8">
          <w:rPr>
            <w:rStyle w:val="Hyperlink"/>
            <w:noProof/>
            <w:sz w:val="24"/>
            <w:szCs w:val="24"/>
          </w:rPr>
          <w:t>Hình 2.6: Logo PayOS</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_Toc224471334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5B2308E1" w14:textId="4BB6E2BA"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5" w:history="1">
        <w:r w:rsidR="00D21692" w:rsidRPr="008636F8">
          <w:rPr>
            <w:rStyle w:val="Hyperlink"/>
            <w:noProof/>
            <w:sz w:val="24"/>
            <w:szCs w:val="24"/>
          </w:rPr>
          <w:t>Hình 3.x: Biểu đồ usecase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_Toc224471335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6A188C28" w14:textId="19311BEF"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6" w:history="1">
        <w:r w:rsidR="00D21692" w:rsidRPr="008636F8">
          <w:rPr>
            <w:rStyle w:val="Hyperlink"/>
            <w:noProof/>
            <w:sz w:val="24"/>
            <w:szCs w:val="24"/>
          </w:rPr>
          <w:t>Bảng 3.1: Đặc tả chức năng đăng nhập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_Toc224471336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AC5D45D" w14:textId="5C35297F" w:rsidR="00D21692" w:rsidRPr="008636F8" w:rsidRDefault="001C102B">
      <w:pPr>
        <w:pStyle w:val="TOC1"/>
        <w:tabs>
          <w:tab w:val="right" w:leader="dot" w:pos="9395"/>
        </w:tabs>
        <w:rPr>
          <w:rFonts w:asciiTheme="minorHAnsi" w:eastAsiaTheme="minorEastAsia" w:hAnsiTheme="minorHAnsi"/>
          <w:b w:val="0"/>
          <w:noProof/>
          <w:sz w:val="24"/>
          <w:szCs w:val="24"/>
        </w:rPr>
      </w:pPr>
      <w:hyperlink w:anchor="_Toc224471337" w:history="1">
        <w:r w:rsidR="00D21692" w:rsidRPr="008636F8">
          <w:rPr>
            <w:rStyle w:val="Hyperlink"/>
            <w:noProof/>
            <w:sz w:val="24"/>
            <w:szCs w:val="24"/>
          </w:rPr>
          <w:t>Bảng 3.3: Đặc tả chức năng đăng xuất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_Toc224471337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C023840" w14:textId="2270DAF7"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1A42B7A4" w14:textId="6C8D18ED" w:rsidR="00DC1C57" w:rsidRDefault="00DC1C57" w:rsidP="00A07188">
      <w:pPr>
        <w:spacing w:line="276" w:lineRule="auto"/>
        <w:jc w:val="center"/>
        <w:rPr>
          <w:rFonts w:cs="Times New Roman"/>
          <w:b/>
          <w:bCs/>
          <w:sz w:val="32"/>
          <w:szCs w:val="32"/>
        </w:rPr>
      </w:pPr>
      <w:r w:rsidRPr="00765F68">
        <w:rPr>
          <w:rFonts w:cs="Times New Roman"/>
          <w:b/>
          <w:bCs/>
          <w:sz w:val="32"/>
          <w:szCs w:val="32"/>
        </w:rPr>
        <w:t>MỤC LỤC</w:t>
      </w:r>
      <w:r w:rsidR="00D16ABC">
        <w:rPr>
          <w:rFonts w:cs="Times New Roman"/>
          <w:b/>
          <w:bCs/>
          <w:sz w:val="32"/>
          <w:szCs w:val="32"/>
        </w:rPr>
        <w:t xml:space="preserve"> </w:t>
      </w:r>
    </w:p>
    <w:p w14:paraId="2110B778" w14:textId="1A3CB2E5" w:rsidR="00503BC0"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4471282" w:history="1">
        <w:r w:rsidR="00503BC0" w:rsidRPr="00161115">
          <w:rPr>
            <w:rStyle w:val="Hyperlink"/>
            <w:noProof/>
          </w:rPr>
          <w:t>CHƯƠNG 1. GIỚI THIỆU</w:t>
        </w:r>
        <w:r w:rsidR="00503BC0">
          <w:rPr>
            <w:noProof/>
            <w:webHidden/>
          </w:rPr>
          <w:tab/>
        </w:r>
        <w:r w:rsidR="00503BC0">
          <w:rPr>
            <w:noProof/>
            <w:webHidden/>
          </w:rPr>
          <w:fldChar w:fldCharType="begin"/>
        </w:r>
        <w:r w:rsidR="00503BC0">
          <w:rPr>
            <w:noProof/>
            <w:webHidden/>
          </w:rPr>
          <w:instrText xml:space="preserve"> PAGEREF _Toc224471282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95B4C77" w14:textId="2DB6955B" w:rsidR="00503BC0" w:rsidRDefault="001C102B">
      <w:pPr>
        <w:pStyle w:val="TOC2"/>
        <w:tabs>
          <w:tab w:val="right" w:leader="dot" w:pos="9395"/>
        </w:tabs>
        <w:rPr>
          <w:rFonts w:asciiTheme="minorHAnsi" w:eastAsiaTheme="minorEastAsia" w:hAnsiTheme="minorHAnsi"/>
          <w:b w:val="0"/>
          <w:noProof/>
          <w:sz w:val="22"/>
        </w:rPr>
      </w:pPr>
      <w:hyperlink w:anchor="_Toc224471283" w:history="1">
        <w:r w:rsidR="00503BC0" w:rsidRPr="00161115">
          <w:rPr>
            <w:rStyle w:val="Hyperlink"/>
            <w:rFonts w:cs="Times New Roman"/>
            <w:bCs/>
            <w:noProof/>
          </w:rPr>
          <w:t>1.1. Lý do chọn đề tài</w:t>
        </w:r>
        <w:r w:rsidR="00503BC0">
          <w:rPr>
            <w:noProof/>
            <w:webHidden/>
          </w:rPr>
          <w:tab/>
        </w:r>
        <w:r w:rsidR="00503BC0">
          <w:rPr>
            <w:noProof/>
            <w:webHidden/>
          </w:rPr>
          <w:fldChar w:fldCharType="begin"/>
        </w:r>
        <w:r w:rsidR="00503BC0">
          <w:rPr>
            <w:noProof/>
            <w:webHidden/>
          </w:rPr>
          <w:instrText xml:space="preserve"> PAGEREF _Toc224471283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912AD9" w14:textId="3D0E182D" w:rsidR="00503BC0" w:rsidRDefault="001C102B">
      <w:pPr>
        <w:pStyle w:val="TOC2"/>
        <w:tabs>
          <w:tab w:val="right" w:leader="dot" w:pos="9395"/>
        </w:tabs>
        <w:rPr>
          <w:rFonts w:asciiTheme="minorHAnsi" w:eastAsiaTheme="minorEastAsia" w:hAnsiTheme="minorHAnsi"/>
          <w:b w:val="0"/>
          <w:noProof/>
          <w:sz w:val="22"/>
        </w:rPr>
      </w:pPr>
      <w:hyperlink w:anchor="_Toc224471284" w:history="1">
        <w:r w:rsidR="00503BC0" w:rsidRPr="00161115">
          <w:rPr>
            <w:rStyle w:val="Hyperlink"/>
            <w:noProof/>
          </w:rPr>
          <w:t>1.2. Mục tiêu đề tài</w:t>
        </w:r>
        <w:r w:rsidR="00503BC0">
          <w:rPr>
            <w:noProof/>
            <w:webHidden/>
          </w:rPr>
          <w:tab/>
        </w:r>
        <w:r w:rsidR="00503BC0">
          <w:rPr>
            <w:noProof/>
            <w:webHidden/>
          </w:rPr>
          <w:fldChar w:fldCharType="begin"/>
        </w:r>
        <w:r w:rsidR="00503BC0">
          <w:rPr>
            <w:noProof/>
            <w:webHidden/>
          </w:rPr>
          <w:instrText xml:space="preserve"> PAGEREF _Toc224471284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225BAD3" w14:textId="192397C5" w:rsidR="00503BC0" w:rsidRDefault="001C102B">
      <w:pPr>
        <w:pStyle w:val="TOC2"/>
        <w:tabs>
          <w:tab w:val="right" w:leader="dot" w:pos="9395"/>
        </w:tabs>
        <w:rPr>
          <w:rFonts w:asciiTheme="minorHAnsi" w:eastAsiaTheme="minorEastAsia" w:hAnsiTheme="minorHAnsi"/>
          <w:b w:val="0"/>
          <w:noProof/>
          <w:sz w:val="22"/>
        </w:rPr>
      </w:pPr>
      <w:hyperlink w:anchor="_Toc224471285" w:history="1">
        <w:r w:rsidR="00503BC0" w:rsidRPr="00161115">
          <w:rPr>
            <w:rStyle w:val="Hyperlink"/>
            <w:noProof/>
          </w:rPr>
          <w:t>1.3. Phạm vi đề tài</w:t>
        </w:r>
        <w:r w:rsidR="00503BC0">
          <w:rPr>
            <w:noProof/>
            <w:webHidden/>
          </w:rPr>
          <w:tab/>
        </w:r>
        <w:r w:rsidR="00503BC0">
          <w:rPr>
            <w:noProof/>
            <w:webHidden/>
          </w:rPr>
          <w:fldChar w:fldCharType="begin"/>
        </w:r>
        <w:r w:rsidR="00503BC0">
          <w:rPr>
            <w:noProof/>
            <w:webHidden/>
          </w:rPr>
          <w:instrText xml:space="preserve"> PAGEREF _Toc224471285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7C7CEB05" w14:textId="6973053C" w:rsidR="00503BC0" w:rsidRDefault="001C102B">
      <w:pPr>
        <w:pStyle w:val="TOC2"/>
        <w:tabs>
          <w:tab w:val="right" w:leader="dot" w:pos="9395"/>
        </w:tabs>
        <w:rPr>
          <w:rFonts w:asciiTheme="minorHAnsi" w:eastAsiaTheme="minorEastAsia" w:hAnsiTheme="minorHAnsi"/>
          <w:b w:val="0"/>
          <w:noProof/>
          <w:sz w:val="22"/>
        </w:rPr>
      </w:pPr>
      <w:hyperlink w:anchor="_Toc224471286" w:history="1">
        <w:r w:rsidR="00503BC0" w:rsidRPr="00161115">
          <w:rPr>
            <w:rStyle w:val="Hyperlink"/>
            <w:noProof/>
          </w:rPr>
          <w:t>1.4 Đối tượng nghiên cứu</w:t>
        </w:r>
        <w:r w:rsidR="00503BC0">
          <w:rPr>
            <w:noProof/>
            <w:webHidden/>
          </w:rPr>
          <w:tab/>
        </w:r>
        <w:r w:rsidR="00503BC0">
          <w:rPr>
            <w:noProof/>
            <w:webHidden/>
          </w:rPr>
          <w:fldChar w:fldCharType="begin"/>
        </w:r>
        <w:r w:rsidR="00503BC0">
          <w:rPr>
            <w:noProof/>
            <w:webHidden/>
          </w:rPr>
          <w:instrText xml:space="preserve"> PAGEREF _Toc224471286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F510BC3" w14:textId="266208D0" w:rsidR="00503BC0" w:rsidRDefault="001C102B">
      <w:pPr>
        <w:pStyle w:val="TOC2"/>
        <w:tabs>
          <w:tab w:val="right" w:leader="dot" w:pos="9395"/>
        </w:tabs>
        <w:rPr>
          <w:rFonts w:asciiTheme="minorHAnsi" w:eastAsiaTheme="minorEastAsia" w:hAnsiTheme="minorHAnsi"/>
          <w:b w:val="0"/>
          <w:noProof/>
          <w:sz w:val="22"/>
        </w:rPr>
      </w:pPr>
      <w:hyperlink w:anchor="_Toc224471287" w:history="1">
        <w:r w:rsidR="00503BC0" w:rsidRPr="00161115">
          <w:rPr>
            <w:rStyle w:val="Hyperlink"/>
            <w:noProof/>
          </w:rPr>
          <w:t>1.5. Phương pháp nghiên cứu</w:t>
        </w:r>
        <w:r w:rsidR="00503BC0">
          <w:rPr>
            <w:noProof/>
            <w:webHidden/>
          </w:rPr>
          <w:tab/>
        </w:r>
        <w:r w:rsidR="00503BC0">
          <w:rPr>
            <w:noProof/>
            <w:webHidden/>
          </w:rPr>
          <w:fldChar w:fldCharType="begin"/>
        </w:r>
        <w:r w:rsidR="00503BC0">
          <w:rPr>
            <w:noProof/>
            <w:webHidden/>
          </w:rPr>
          <w:instrText xml:space="preserve"> PAGEREF _Toc224471287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33D2CCE" w14:textId="7A70FFDA" w:rsidR="00503BC0" w:rsidRDefault="001C102B">
      <w:pPr>
        <w:pStyle w:val="TOC1"/>
        <w:tabs>
          <w:tab w:val="right" w:leader="dot" w:pos="9395"/>
        </w:tabs>
        <w:rPr>
          <w:rFonts w:asciiTheme="minorHAnsi" w:eastAsiaTheme="minorEastAsia" w:hAnsiTheme="minorHAnsi"/>
          <w:b w:val="0"/>
          <w:noProof/>
          <w:sz w:val="22"/>
        </w:rPr>
      </w:pPr>
      <w:hyperlink w:anchor="_Toc224471288" w:history="1">
        <w:r w:rsidR="00503BC0" w:rsidRPr="00161115">
          <w:rPr>
            <w:rStyle w:val="Hyperlink"/>
            <w:noProof/>
          </w:rPr>
          <w:t>CHƯƠNG 2. CƠ SỞ LÝ THUYẾT</w:t>
        </w:r>
        <w:r w:rsidR="00503BC0">
          <w:rPr>
            <w:noProof/>
            <w:webHidden/>
          </w:rPr>
          <w:tab/>
        </w:r>
        <w:r w:rsidR="00503BC0">
          <w:rPr>
            <w:noProof/>
            <w:webHidden/>
          </w:rPr>
          <w:fldChar w:fldCharType="begin"/>
        </w:r>
        <w:r w:rsidR="00503BC0">
          <w:rPr>
            <w:noProof/>
            <w:webHidden/>
          </w:rPr>
          <w:instrText xml:space="preserve"> PAGEREF _Toc224471288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CECA312" w14:textId="0E5BDB7B" w:rsidR="00503BC0" w:rsidRDefault="001C102B">
      <w:pPr>
        <w:pStyle w:val="TOC2"/>
        <w:tabs>
          <w:tab w:val="right" w:leader="dot" w:pos="9395"/>
        </w:tabs>
        <w:rPr>
          <w:rFonts w:asciiTheme="minorHAnsi" w:eastAsiaTheme="minorEastAsia" w:hAnsiTheme="minorHAnsi"/>
          <w:b w:val="0"/>
          <w:noProof/>
          <w:sz w:val="22"/>
        </w:rPr>
      </w:pPr>
      <w:hyperlink w:anchor="_Toc224471289" w:history="1">
        <w:r w:rsidR="00503BC0" w:rsidRPr="00161115">
          <w:rPr>
            <w:rStyle w:val="Hyperlink"/>
            <w:noProof/>
          </w:rPr>
          <w:t>2.1. Kiến trúc mô hình YOLOv8 (You Only Look Once version 8)</w:t>
        </w:r>
        <w:r w:rsidR="00503BC0">
          <w:rPr>
            <w:noProof/>
            <w:webHidden/>
          </w:rPr>
          <w:tab/>
        </w:r>
        <w:r w:rsidR="00503BC0">
          <w:rPr>
            <w:noProof/>
            <w:webHidden/>
          </w:rPr>
          <w:fldChar w:fldCharType="begin"/>
        </w:r>
        <w:r w:rsidR="00503BC0">
          <w:rPr>
            <w:noProof/>
            <w:webHidden/>
          </w:rPr>
          <w:instrText xml:space="preserve"> PAGEREF _Toc224471289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A0E9" w14:textId="13CB7A93" w:rsidR="00503BC0" w:rsidRDefault="001C102B">
      <w:pPr>
        <w:pStyle w:val="TOC2"/>
        <w:tabs>
          <w:tab w:val="right" w:leader="dot" w:pos="9395"/>
        </w:tabs>
        <w:rPr>
          <w:rFonts w:asciiTheme="minorHAnsi" w:eastAsiaTheme="minorEastAsia" w:hAnsiTheme="minorHAnsi"/>
          <w:b w:val="0"/>
          <w:noProof/>
          <w:sz w:val="22"/>
        </w:rPr>
      </w:pPr>
      <w:hyperlink w:anchor="_Toc224471290" w:history="1">
        <w:r w:rsidR="00503BC0" w:rsidRPr="00161115">
          <w:rPr>
            <w:rStyle w:val="Hyperlink"/>
            <w:noProof/>
          </w:rPr>
          <w:t>2.2. Thư viện EasyOCR cho nhận diện ký tự quang học</w:t>
        </w:r>
        <w:r w:rsidR="00503BC0">
          <w:rPr>
            <w:noProof/>
            <w:webHidden/>
          </w:rPr>
          <w:tab/>
        </w:r>
        <w:r w:rsidR="00503BC0">
          <w:rPr>
            <w:noProof/>
            <w:webHidden/>
          </w:rPr>
          <w:fldChar w:fldCharType="begin"/>
        </w:r>
        <w:r w:rsidR="00503BC0">
          <w:rPr>
            <w:noProof/>
            <w:webHidden/>
          </w:rPr>
          <w:instrText xml:space="preserve"> PAGEREF _Toc224471290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081ED66" w14:textId="67E0E98C" w:rsidR="00503BC0" w:rsidRDefault="001C102B">
      <w:pPr>
        <w:pStyle w:val="TOC2"/>
        <w:tabs>
          <w:tab w:val="right" w:leader="dot" w:pos="9395"/>
        </w:tabs>
        <w:rPr>
          <w:rFonts w:asciiTheme="minorHAnsi" w:eastAsiaTheme="minorEastAsia" w:hAnsiTheme="minorHAnsi"/>
          <w:b w:val="0"/>
          <w:noProof/>
          <w:sz w:val="22"/>
        </w:rPr>
      </w:pPr>
      <w:hyperlink w:anchor="_Toc224471291" w:history="1">
        <w:r w:rsidR="00503BC0" w:rsidRPr="00161115">
          <w:rPr>
            <w:rStyle w:val="Hyperlink"/>
            <w:noProof/>
          </w:rPr>
          <w:t>2.3. Nền tảng Google Colab và Framework Streamlit</w:t>
        </w:r>
        <w:r w:rsidR="00503BC0">
          <w:rPr>
            <w:noProof/>
            <w:webHidden/>
          </w:rPr>
          <w:tab/>
        </w:r>
        <w:r w:rsidR="00503BC0">
          <w:rPr>
            <w:noProof/>
            <w:webHidden/>
          </w:rPr>
          <w:fldChar w:fldCharType="begin"/>
        </w:r>
        <w:r w:rsidR="00503BC0">
          <w:rPr>
            <w:noProof/>
            <w:webHidden/>
          </w:rPr>
          <w:instrText xml:space="preserve"> PAGEREF _Toc224471291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37D4B54" w14:textId="70F84BE4" w:rsidR="00503BC0" w:rsidRDefault="001C102B">
      <w:pPr>
        <w:pStyle w:val="TOC2"/>
        <w:tabs>
          <w:tab w:val="right" w:leader="dot" w:pos="9395"/>
        </w:tabs>
        <w:rPr>
          <w:rFonts w:asciiTheme="minorHAnsi" w:eastAsiaTheme="minorEastAsia" w:hAnsiTheme="minorHAnsi"/>
          <w:b w:val="0"/>
          <w:noProof/>
          <w:sz w:val="22"/>
        </w:rPr>
      </w:pPr>
      <w:hyperlink w:anchor="_Toc224471292" w:history="1">
        <w:r w:rsidR="00503BC0" w:rsidRPr="00161115">
          <w:rPr>
            <w:rStyle w:val="Hyperlink"/>
            <w:noProof/>
          </w:rPr>
          <w:t>2.4. Ngôn ngữ lập trình Python và môi trường Pycharm</w:t>
        </w:r>
        <w:r w:rsidR="00503BC0">
          <w:rPr>
            <w:noProof/>
            <w:webHidden/>
          </w:rPr>
          <w:tab/>
        </w:r>
        <w:r w:rsidR="00503BC0">
          <w:rPr>
            <w:noProof/>
            <w:webHidden/>
          </w:rPr>
          <w:fldChar w:fldCharType="begin"/>
        </w:r>
        <w:r w:rsidR="00503BC0">
          <w:rPr>
            <w:noProof/>
            <w:webHidden/>
          </w:rPr>
          <w:instrText xml:space="preserve"> PAGEREF _Toc224471292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8BFB73A" w14:textId="6FB42B61" w:rsidR="00503BC0" w:rsidRDefault="001C102B">
      <w:pPr>
        <w:pStyle w:val="TOC2"/>
        <w:tabs>
          <w:tab w:val="right" w:leader="dot" w:pos="9395"/>
        </w:tabs>
        <w:rPr>
          <w:rFonts w:asciiTheme="minorHAnsi" w:eastAsiaTheme="minorEastAsia" w:hAnsiTheme="minorHAnsi"/>
          <w:b w:val="0"/>
          <w:noProof/>
          <w:sz w:val="22"/>
        </w:rPr>
      </w:pPr>
      <w:hyperlink w:anchor="_Toc224471293" w:history="1">
        <w:r w:rsidR="00503BC0" w:rsidRPr="00161115">
          <w:rPr>
            <w:rStyle w:val="Hyperlink"/>
            <w:noProof/>
          </w:rPr>
          <w:t>2.5. Xây dựng tập dữ liệu (Dataset) cho hệ thống</w:t>
        </w:r>
        <w:r w:rsidR="00503BC0">
          <w:rPr>
            <w:noProof/>
            <w:webHidden/>
          </w:rPr>
          <w:tab/>
        </w:r>
        <w:r w:rsidR="00503BC0">
          <w:rPr>
            <w:noProof/>
            <w:webHidden/>
          </w:rPr>
          <w:fldChar w:fldCharType="begin"/>
        </w:r>
        <w:r w:rsidR="00503BC0">
          <w:rPr>
            <w:noProof/>
            <w:webHidden/>
          </w:rPr>
          <w:instrText xml:space="preserve"> PAGEREF _Toc224471293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E4DA27" w14:textId="55CF0999" w:rsidR="00503BC0" w:rsidRDefault="001C102B">
      <w:pPr>
        <w:pStyle w:val="TOC2"/>
        <w:tabs>
          <w:tab w:val="right" w:leader="dot" w:pos="9395"/>
        </w:tabs>
        <w:rPr>
          <w:rFonts w:asciiTheme="minorHAnsi" w:eastAsiaTheme="minorEastAsia" w:hAnsiTheme="minorHAnsi"/>
          <w:b w:val="0"/>
          <w:noProof/>
          <w:sz w:val="22"/>
        </w:rPr>
      </w:pPr>
      <w:hyperlink w:anchor="_Toc224471294" w:history="1">
        <w:r w:rsidR="00503BC0" w:rsidRPr="00161115">
          <w:rPr>
            <w:rStyle w:val="Hyperlink"/>
            <w:noProof/>
          </w:rPr>
          <w:t>2.6. Cơ sở dữ liệu MongoDB</w:t>
        </w:r>
        <w:r w:rsidR="00503BC0">
          <w:rPr>
            <w:noProof/>
            <w:webHidden/>
          </w:rPr>
          <w:tab/>
        </w:r>
        <w:r w:rsidR="00503BC0">
          <w:rPr>
            <w:noProof/>
            <w:webHidden/>
          </w:rPr>
          <w:fldChar w:fldCharType="begin"/>
        </w:r>
        <w:r w:rsidR="00503BC0">
          <w:rPr>
            <w:noProof/>
            <w:webHidden/>
          </w:rPr>
          <w:instrText xml:space="preserve"> PAGEREF _Toc224471294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F91D8D9" w14:textId="3ACD2F62" w:rsidR="00503BC0" w:rsidRDefault="001C102B">
      <w:pPr>
        <w:pStyle w:val="TOC2"/>
        <w:tabs>
          <w:tab w:val="right" w:leader="dot" w:pos="9395"/>
        </w:tabs>
        <w:rPr>
          <w:rFonts w:asciiTheme="minorHAnsi" w:eastAsiaTheme="minorEastAsia" w:hAnsiTheme="minorHAnsi"/>
          <w:b w:val="0"/>
          <w:noProof/>
          <w:sz w:val="22"/>
        </w:rPr>
      </w:pPr>
      <w:hyperlink w:anchor="_Toc224471295" w:history="1">
        <w:r w:rsidR="00503BC0" w:rsidRPr="00161115">
          <w:rPr>
            <w:rStyle w:val="Hyperlink"/>
            <w:noProof/>
          </w:rPr>
          <w:t xml:space="preserve">2.7. </w:t>
        </w:r>
        <w:r w:rsidR="00503BC0" w:rsidRPr="00161115">
          <w:rPr>
            <w:rStyle w:val="Hyperlink"/>
            <w:bCs/>
            <w:noProof/>
          </w:rPr>
          <w:t xml:space="preserve">Nền tảng thanh toán </w:t>
        </w:r>
        <w:r w:rsidR="00503BC0" w:rsidRPr="00161115">
          <w:rPr>
            <w:rStyle w:val="Hyperlink"/>
            <w:noProof/>
          </w:rPr>
          <w:t>PayOS</w:t>
        </w:r>
        <w:r w:rsidR="00503BC0">
          <w:rPr>
            <w:noProof/>
            <w:webHidden/>
          </w:rPr>
          <w:tab/>
        </w:r>
        <w:r w:rsidR="00503BC0">
          <w:rPr>
            <w:noProof/>
            <w:webHidden/>
          </w:rPr>
          <w:fldChar w:fldCharType="begin"/>
        </w:r>
        <w:r w:rsidR="00503BC0">
          <w:rPr>
            <w:noProof/>
            <w:webHidden/>
          </w:rPr>
          <w:instrText xml:space="preserve"> PAGEREF _Toc224471295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938A5AA" w14:textId="43443816" w:rsidR="00503BC0" w:rsidRDefault="001C102B">
      <w:pPr>
        <w:pStyle w:val="TOC1"/>
        <w:tabs>
          <w:tab w:val="right" w:leader="dot" w:pos="9395"/>
        </w:tabs>
        <w:rPr>
          <w:rFonts w:asciiTheme="minorHAnsi" w:eastAsiaTheme="minorEastAsia" w:hAnsiTheme="minorHAnsi"/>
          <w:b w:val="0"/>
          <w:noProof/>
          <w:sz w:val="22"/>
        </w:rPr>
      </w:pPr>
      <w:hyperlink w:anchor="_Toc224471296" w:history="1">
        <w:r w:rsidR="00503BC0" w:rsidRPr="00161115">
          <w:rPr>
            <w:rStyle w:val="Hyperlink"/>
            <w:noProof/>
          </w:rPr>
          <w:t>CHƯƠNG 3. PHÂN TÍCH HỆ THỐNG VÀ XÂY DỰNG SẢN PHẨM</w:t>
        </w:r>
        <w:r w:rsidR="00503BC0">
          <w:rPr>
            <w:noProof/>
            <w:webHidden/>
          </w:rPr>
          <w:tab/>
        </w:r>
        <w:r w:rsidR="00503BC0">
          <w:rPr>
            <w:noProof/>
            <w:webHidden/>
          </w:rPr>
          <w:fldChar w:fldCharType="begin"/>
        </w:r>
        <w:r w:rsidR="00503BC0">
          <w:rPr>
            <w:noProof/>
            <w:webHidden/>
          </w:rPr>
          <w:instrText xml:space="preserve"> PAGEREF _Toc224471296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6ABC" w14:textId="4BEEA05C" w:rsidR="00503BC0" w:rsidRDefault="001C102B">
      <w:pPr>
        <w:pStyle w:val="TOC2"/>
        <w:tabs>
          <w:tab w:val="right" w:leader="dot" w:pos="9395"/>
        </w:tabs>
        <w:rPr>
          <w:rFonts w:asciiTheme="minorHAnsi" w:eastAsiaTheme="minorEastAsia" w:hAnsiTheme="minorHAnsi"/>
          <w:b w:val="0"/>
          <w:noProof/>
          <w:sz w:val="22"/>
        </w:rPr>
      </w:pPr>
      <w:hyperlink w:anchor="_Toc224471297" w:history="1">
        <w:r w:rsidR="00503BC0" w:rsidRPr="00161115">
          <w:rPr>
            <w:rStyle w:val="Hyperlink"/>
            <w:noProof/>
          </w:rPr>
          <w:t>3.1. Phân tích hệ thống</w:t>
        </w:r>
        <w:r w:rsidR="00503BC0">
          <w:rPr>
            <w:noProof/>
            <w:webHidden/>
          </w:rPr>
          <w:tab/>
        </w:r>
        <w:r w:rsidR="00503BC0">
          <w:rPr>
            <w:noProof/>
            <w:webHidden/>
          </w:rPr>
          <w:fldChar w:fldCharType="begin"/>
        </w:r>
        <w:r w:rsidR="00503BC0">
          <w:rPr>
            <w:noProof/>
            <w:webHidden/>
          </w:rPr>
          <w:instrText xml:space="preserve"> PAGEREF _Toc224471297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863916E" w14:textId="13F2E1AF" w:rsidR="00503BC0" w:rsidRDefault="001C102B">
      <w:pPr>
        <w:pStyle w:val="TOC3"/>
        <w:tabs>
          <w:tab w:val="right" w:leader="dot" w:pos="9395"/>
        </w:tabs>
        <w:rPr>
          <w:rFonts w:asciiTheme="minorHAnsi" w:eastAsiaTheme="minorEastAsia" w:hAnsiTheme="minorHAnsi"/>
          <w:noProof/>
          <w:sz w:val="22"/>
        </w:rPr>
      </w:pPr>
      <w:hyperlink w:anchor="_Toc224471298" w:history="1">
        <w:r w:rsidR="00503BC0" w:rsidRPr="00161115">
          <w:rPr>
            <w:rStyle w:val="Hyperlink"/>
            <w:noProof/>
          </w:rPr>
          <w:t>3.1.1 Biểu đồ usecase</w:t>
        </w:r>
        <w:r w:rsidR="00503BC0">
          <w:rPr>
            <w:noProof/>
            <w:webHidden/>
          </w:rPr>
          <w:tab/>
        </w:r>
        <w:r w:rsidR="00503BC0">
          <w:rPr>
            <w:noProof/>
            <w:webHidden/>
          </w:rPr>
          <w:fldChar w:fldCharType="begin"/>
        </w:r>
        <w:r w:rsidR="00503BC0">
          <w:rPr>
            <w:noProof/>
            <w:webHidden/>
          </w:rPr>
          <w:instrText xml:space="preserve"> PAGEREF _Toc224471298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CEE859" w14:textId="1B9A5F15" w:rsidR="00503BC0" w:rsidRDefault="001C102B">
      <w:pPr>
        <w:pStyle w:val="TOC3"/>
        <w:tabs>
          <w:tab w:val="right" w:leader="dot" w:pos="9395"/>
        </w:tabs>
        <w:rPr>
          <w:rFonts w:asciiTheme="minorHAnsi" w:eastAsiaTheme="minorEastAsia" w:hAnsiTheme="minorHAnsi"/>
          <w:noProof/>
          <w:sz w:val="22"/>
        </w:rPr>
      </w:pPr>
      <w:hyperlink w:anchor="_Toc224471299" w:history="1">
        <w:r w:rsidR="00503BC0" w:rsidRPr="00161115">
          <w:rPr>
            <w:rStyle w:val="Hyperlink"/>
            <w:noProof/>
          </w:rPr>
          <w:t>3.1.2 Đặc tả usecase</w:t>
        </w:r>
        <w:r w:rsidR="00503BC0">
          <w:rPr>
            <w:noProof/>
            <w:webHidden/>
          </w:rPr>
          <w:tab/>
        </w:r>
        <w:r w:rsidR="00503BC0">
          <w:rPr>
            <w:noProof/>
            <w:webHidden/>
          </w:rPr>
          <w:fldChar w:fldCharType="begin"/>
        </w:r>
        <w:r w:rsidR="00503BC0">
          <w:rPr>
            <w:noProof/>
            <w:webHidden/>
          </w:rPr>
          <w:instrText xml:space="preserve"> PAGEREF _Toc224471299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2B491CC" w14:textId="5148F37F" w:rsidR="00503BC0" w:rsidRDefault="001C102B">
      <w:pPr>
        <w:pStyle w:val="TOC3"/>
        <w:tabs>
          <w:tab w:val="right" w:leader="dot" w:pos="9395"/>
        </w:tabs>
        <w:rPr>
          <w:rFonts w:asciiTheme="minorHAnsi" w:eastAsiaTheme="minorEastAsia" w:hAnsiTheme="minorHAnsi"/>
          <w:noProof/>
          <w:sz w:val="22"/>
        </w:rPr>
      </w:pPr>
      <w:hyperlink w:anchor="_Toc224471300" w:history="1">
        <w:r w:rsidR="00503BC0" w:rsidRPr="00161115">
          <w:rPr>
            <w:rStyle w:val="Hyperlink"/>
            <w:noProof/>
          </w:rPr>
          <w:t>3.1.3 Biểu đồ hoạt động Activity</w:t>
        </w:r>
        <w:r w:rsidR="00503BC0">
          <w:rPr>
            <w:noProof/>
            <w:webHidden/>
          </w:rPr>
          <w:tab/>
        </w:r>
        <w:r w:rsidR="00503BC0">
          <w:rPr>
            <w:noProof/>
            <w:webHidden/>
          </w:rPr>
          <w:fldChar w:fldCharType="begin"/>
        </w:r>
        <w:r w:rsidR="00503BC0">
          <w:rPr>
            <w:noProof/>
            <w:webHidden/>
          </w:rPr>
          <w:instrText xml:space="preserve"> PAGEREF _Toc224471300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44A156E" w14:textId="2A486299" w:rsidR="00503BC0" w:rsidRDefault="001C102B">
      <w:pPr>
        <w:pStyle w:val="TOC3"/>
        <w:tabs>
          <w:tab w:val="right" w:leader="dot" w:pos="9395"/>
        </w:tabs>
        <w:rPr>
          <w:rFonts w:asciiTheme="minorHAnsi" w:eastAsiaTheme="minorEastAsia" w:hAnsiTheme="minorHAnsi"/>
          <w:noProof/>
          <w:sz w:val="22"/>
        </w:rPr>
      </w:pPr>
      <w:hyperlink w:anchor="_Toc224471301" w:history="1">
        <w:r w:rsidR="00503BC0" w:rsidRPr="00161115">
          <w:rPr>
            <w:rStyle w:val="Hyperlink"/>
            <w:noProof/>
          </w:rPr>
          <w:t>3.1.4 Biểu đồ tuần tự</w:t>
        </w:r>
        <w:r w:rsidR="00503BC0">
          <w:rPr>
            <w:noProof/>
            <w:webHidden/>
          </w:rPr>
          <w:tab/>
        </w:r>
        <w:r w:rsidR="00503BC0">
          <w:rPr>
            <w:noProof/>
            <w:webHidden/>
          </w:rPr>
          <w:fldChar w:fldCharType="begin"/>
        </w:r>
        <w:r w:rsidR="00503BC0">
          <w:rPr>
            <w:noProof/>
            <w:webHidden/>
          </w:rPr>
          <w:instrText xml:space="preserve"> PAGEREF _Toc224471301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924DA07" w14:textId="08033BD7" w:rsidR="00503BC0" w:rsidRDefault="001C102B">
      <w:pPr>
        <w:pStyle w:val="TOC3"/>
        <w:tabs>
          <w:tab w:val="right" w:leader="dot" w:pos="9395"/>
        </w:tabs>
        <w:rPr>
          <w:rFonts w:asciiTheme="minorHAnsi" w:eastAsiaTheme="minorEastAsia" w:hAnsiTheme="minorHAnsi"/>
          <w:noProof/>
          <w:sz w:val="22"/>
        </w:rPr>
      </w:pPr>
      <w:hyperlink w:anchor="_Toc224471302" w:history="1">
        <w:r w:rsidR="00503BC0" w:rsidRPr="00161115">
          <w:rPr>
            <w:rStyle w:val="Hyperlink"/>
            <w:noProof/>
          </w:rPr>
          <w:t>3.1.5 Biểu đồ lớp</w:t>
        </w:r>
        <w:r w:rsidR="00503BC0">
          <w:rPr>
            <w:noProof/>
            <w:webHidden/>
          </w:rPr>
          <w:tab/>
        </w:r>
        <w:r w:rsidR="00503BC0">
          <w:rPr>
            <w:noProof/>
            <w:webHidden/>
          </w:rPr>
          <w:fldChar w:fldCharType="begin"/>
        </w:r>
        <w:r w:rsidR="00503BC0">
          <w:rPr>
            <w:noProof/>
            <w:webHidden/>
          </w:rPr>
          <w:instrText xml:space="preserve"> PAGEREF _Toc224471302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5CD19CF" w14:textId="58FB85F4" w:rsidR="00503BC0" w:rsidRDefault="001C102B">
      <w:pPr>
        <w:pStyle w:val="TOC2"/>
        <w:tabs>
          <w:tab w:val="right" w:leader="dot" w:pos="9395"/>
        </w:tabs>
        <w:rPr>
          <w:rFonts w:asciiTheme="minorHAnsi" w:eastAsiaTheme="minorEastAsia" w:hAnsiTheme="minorHAnsi"/>
          <w:b w:val="0"/>
          <w:noProof/>
          <w:sz w:val="22"/>
        </w:rPr>
      </w:pPr>
      <w:hyperlink w:anchor="_Toc224471303" w:history="1">
        <w:r w:rsidR="00503BC0" w:rsidRPr="00161115">
          <w:rPr>
            <w:rStyle w:val="Hyperlink"/>
            <w:noProof/>
          </w:rPr>
          <w:t>3.2. Xây dựng giao diện sản phẩm</w:t>
        </w:r>
        <w:r w:rsidR="00503BC0">
          <w:rPr>
            <w:noProof/>
            <w:webHidden/>
          </w:rPr>
          <w:tab/>
        </w:r>
        <w:r w:rsidR="00503BC0">
          <w:rPr>
            <w:noProof/>
            <w:webHidden/>
          </w:rPr>
          <w:fldChar w:fldCharType="begin"/>
        </w:r>
        <w:r w:rsidR="00503BC0">
          <w:rPr>
            <w:noProof/>
            <w:webHidden/>
          </w:rPr>
          <w:instrText xml:space="preserve"> PAGEREF _Toc224471303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863D6D1" w14:textId="1C6CA47F" w:rsidR="00503BC0" w:rsidRDefault="001C102B">
      <w:pPr>
        <w:pStyle w:val="TOC1"/>
        <w:tabs>
          <w:tab w:val="right" w:leader="dot" w:pos="9395"/>
        </w:tabs>
        <w:rPr>
          <w:rFonts w:asciiTheme="minorHAnsi" w:eastAsiaTheme="minorEastAsia" w:hAnsiTheme="minorHAnsi"/>
          <w:b w:val="0"/>
          <w:noProof/>
          <w:sz w:val="22"/>
        </w:rPr>
      </w:pPr>
      <w:hyperlink w:anchor="_Toc224471304" w:history="1">
        <w:r w:rsidR="00503BC0" w:rsidRPr="00161115">
          <w:rPr>
            <w:rStyle w:val="Hyperlink"/>
            <w:noProof/>
          </w:rPr>
          <w:t>KẾT LUẬN</w:t>
        </w:r>
        <w:r w:rsidR="00503BC0">
          <w:rPr>
            <w:noProof/>
            <w:webHidden/>
          </w:rPr>
          <w:tab/>
        </w:r>
        <w:r w:rsidR="00503BC0">
          <w:rPr>
            <w:noProof/>
            <w:webHidden/>
          </w:rPr>
          <w:fldChar w:fldCharType="begin"/>
        </w:r>
        <w:r w:rsidR="00503BC0">
          <w:rPr>
            <w:noProof/>
            <w:webHidden/>
          </w:rPr>
          <w:instrText xml:space="preserve"> PAGEREF _Toc224471304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934E7BE" w14:textId="0D9A4E0A" w:rsidR="00503BC0" w:rsidRDefault="001C102B">
      <w:pPr>
        <w:pStyle w:val="TOC1"/>
        <w:tabs>
          <w:tab w:val="right" w:leader="dot" w:pos="9395"/>
        </w:tabs>
        <w:rPr>
          <w:rFonts w:asciiTheme="minorHAnsi" w:eastAsiaTheme="minorEastAsia" w:hAnsiTheme="minorHAnsi"/>
          <w:b w:val="0"/>
          <w:noProof/>
          <w:sz w:val="22"/>
        </w:rPr>
      </w:pPr>
      <w:hyperlink w:anchor="_Toc224471305" w:history="1">
        <w:r w:rsidR="00503BC0" w:rsidRPr="00161115">
          <w:rPr>
            <w:rStyle w:val="Hyperlink"/>
            <w:noProof/>
          </w:rPr>
          <w:t>DANH MỤC TÀI LIỆU THAM KHẢO</w:t>
        </w:r>
        <w:r w:rsidR="00503BC0">
          <w:rPr>
            <w:noProof/>
            <w:webHidden/>
          </w:rPr>
          <w:tab/>
        </w:r>
        <w:r w:rsidR="00503BC0">
          <w:rPr>
            <w:noProof/>
            <w:webHidden/>
          </w:rPr>
          <w:fldChar w:fldCharType="begin"/>
        </w:r>
        <w:r w:rsidR="00503BC0">
          <w:rPr>
            <w:noProof/>
            <w:webHidden/>
          </w:rPr>
          <w:instrText xml:space="preserve"> PAGEREF _Toc224471305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AB395E" w14:textId="5615CE04" w:rsidR="00503BC0" w:rsidRDefault="001C102B">
      <w:pPr>
        <w:pStyle w:val="TOC2"/>
        <w:tabs>
          <w:tab w:val="right" w:leader="dot" w:pos="9395"/>
        </w:tabs>
        <w:rPr>
          <w:rFonts w:asciiTheme="minorHAnsi" w:eastAsiaTheme="minorEastAsia" w:hAnsiTheme="minorHAnsi"/>
          <w:b w:val="0"/>
          <w:noProof/>
          <w:sz w:val="22"/>
        </w:rPr>
      </w:pPr>
      <w:hyperlink w:anchor="_Toc224471306" w:history="1">
        <w:r w:rsidR="00503BC0" w:rsidRPr="00161115">
          <w:rPr>
            <w:rStyle w:val="Hyperlink"/>
            <w:noProof/>
          </w:rPr>
          <w:t>PHỤ LỤC</w:t>
        </w:r>
        <w:r w:rsidR="00503BC0">
          <w:rPr>
            <w:noProof/>
            <w:webHidden/>
          </w:rPr>
          <w:tab/>
        </w:r>
        <w:r w:rsidR="00503BC0">
          <w:rPr>
            <w:noProof/>
            <w:webHidden/>
          </w:rPr>
          <w:fldChar w:fldCharType="begin"/>
        </w:r>
        <w:r w:rsidR="00503BC0">
          <w:rPr>
            <w:noProof/>
            <w:webHidden/>
          </w:rPr>
          <w:instrText xml:space="preserve"> PAGEREF _Toc224471306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DB385E1" w14:textId="6CC4A0B7"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4471282"/>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4471283"/>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4471284"/>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1C3DB9">
      <w:pPr>
        <w:pStyle w:val="Heading2"/>
      </w:pPr>
      <w:bookmarkStart w:id="7" w:name="_Toc224471285"/>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4471286"/>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4471287"/>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4471288"/>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4471289"/>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4471329"/>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4471290"/>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4471330"/>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4471291"/>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4471331"/>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4471292"/>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4471332"/>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4471293"/>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4471294"/>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4471333"/>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4471295"/>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bookmarkStart w:id="25" w:name="_Toc224471334"/>
      <w:r w:rsidR="00EC01CB">
        <w:br/>
      </w:r>
      <w:r w:rsidR="00861C43" w:rsidRPr="00F3151E">
        <w:rPr>
          <w:rStyle w:val="hChar"/>
        </w:rPr>
        <w:t xml:space="preserve">Hình 2.6: Logo </w:t>
      </w:r>
      <w:r w:rsidR="00B8153F" w:rsidRPr="00F3151E">
        <w:rPr>
          <w:rStyle w:val="hChar"/>
        </w:rPr>
        <w:t>PayOS</w:t>
      </w:r>
      <w:bookmarkStart w:id="26" w:name="_Toc162109926"/>
      <w:bookmarkStart w:id="27" w:name="_Toc224471296"/>
      <w:bookmarkEnd w:id="25"/>
    </w:p>
    <w:p w14:paraId="7F07BFDD" w14:textId="38136E0B" w:rsidR="00C25A18" w:rsidRPr="000200D8" w:rsidRDefault="00C25A18" w:rsidP="000D261E">
      <w:pPr>
        <w:pStyle w:val="Heading1"/>
      </w:pPr>
      <w:r>
        <w:lastRenderedPageBreak/>
        <w:t>CHƯƠNG 3</w:t>
      </w:r>
      <w:r w:rsidRPr="000200D8">
        <w:t xml:space="preserve">. </w:t>
      </w:r>
      <w:r>
        <w:t xml:space="preserve">PHÂN TÍCH HỆ THỐNG VÀ XÂY DỰNG </w:t>
      </w:r>
      <w:r w:rsidRPr="000200D8">
        <w:t>SẢN PHẨM</w:t>
      </w:r>
      <w:bookmarkEnd w:id="26"/>
      <w:bookmarkEnd w:id="27"/>
    </w:p>
    <w:p w14:paraId="4AB9DB28" w14:textId="119CA34F" w:rsidR="00C25A18" w:rsidRDefault="00C25A18" w:rsidP="00543FEF">
      <w:pPr>
        <w:pStyle w:val="Heading2"/>
      </w:pPr>
      <w:bookmarkStart w:id="28" w:name="_Toc162109927"/>
      <w:bookmarkStart w:id="29" w:name="_Toc224471297"/>
      <w:r w:rsidRPr="00220427">
        <w:t>3.1. Phân tích hệ thống</w:t>
      </w:r>
      <w:bookmarkEnd w:id="28"/>
      <w:bookmarkEnd w:id="29"/>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30" w:name="_Toc224471298"/>
      <w:r w:rsidRPr="0065046C">
        <w:t>3</w:t>
      </w:r>
      <w:r>
        <w:t>.1.1</w:t>
      </w:r>
      <w:r w:rsidR="005E5E4B">
        <w:t xml:space="preserve"> Biểu đồ usecase</w:t>
      </w:r>
      <w:bookmarkEnd w:id="30"/>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1" w:name="_Toc224471335"/>
      <w:r>
        <w:t>Hình 3.</w:t>
      </w:r>
      <w:r w:rsidR="00FB3186">
        <w:t>1</w:t>
      </w:r>
      <w:r>
        <w:t>: Biểu đồ usecase</w:t>
      </w:r>
      <w:bookmarkEnd w:id="31"/>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2" w:name="_Toc224471299"/>
      <w:r>
        <w:lastRenderedPageBreak/>
        <w:t>3.1.2</w:t>
      </w:r>
      <w:r w:rsidRPr="0065046C">
        <w:t xml:space="preserve"> </w:t>
      </w:r>
      <w:r w:rsidR="005E5E4B">
        <w:t>Đặc tả usecase</w:t>
      </w:r>
      <w:bookmarkEnd w:id="32"/>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3" w:name="_Toc224471336"/>
      <w:r w:rsidRPr="0064674A">
        <w:t>Bảng 3.1: Đặc tả chức năng đăng nhập hệ thống</w:t>
      </w:r>
      <w:bookmarkEnd w:id="33"/>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r w:rsidRPr="004266E1">
        <w:t>Bảng 3.</w:t>
      </w:r>
      <w:r>
        <w:t>2</w:t>
      </w:r>
      <w:r w:rsidRPr="004266E1">
        <w:t xml:space="preserve">: Đặc tả chức năng đăng </w:t>
      </w:r>
      <w:r>
        <w:t xml:space="preserve">ký </w:t>
      </w:r>
      <w:r w:rsidRPr="004266E1">
        <w:t>hệ thống</w:t>
      </w:r>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4471337"/>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r w:rsidRPr="004266E1">
        <w:t>Bảng 3.</w:t>
      </w:r>
      <w:r w:rsidR="0013315B">
        <w:t>4</w:t>
      </w:r>
      <w:r w:rsidRPr="004266E1">
        <w:t xml:space="preserve">: Đặc tả chức năng </w:t>
      </w:r>
      <w:r w:rsidR="00C72574">
        <w:t>q</w:t>
      </w:r>
      <w:r w:rsidR="00D3088E">
        <w:t>uản lý lịch sử ra vào hệ thống</w:t>
      </w:r>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r w:rsidRPr="004266E1">
        <w:t>Bảng 3.</w:t>
      </w:r>
      <w:r>
        <w:t>5</w:t>
      </w:r>
      <w:r w:rsidRPr="004266E1">
        <w:t xml:space="preserve">: Đặc tả chức năng </w:t>
      </w:r>
      <w:r>
        <w:t xml:space="preserve">xem lịch sử ra vào cá nhân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2. Hệ thống tự động lọc các bản ghi trong gate_logs có student_id trùng với st.session_state.user_info['username'].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Sinh viên nắm bắt được lịch sử sử dụng dịch vụ của mình.</w:t>
            </w:r>
            <w:r>
              <w:t>.</w:t>
            </w:r>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17CD988" w:rsidR="003631AE" w:rsidRDefault="0067554D" w:rsidP="003631AE">
      <w:r>
        <w:lastRenderedPageBreak/>
        <w:t xml:space="preserve">UC-C6: Nạp tiền vào tài khoản </w:t>
      </w:r>
    </w:p>
    <w:p w14:paraId="4A065DF0" w14:textId="2A95FFCD" w:rsidR="00604856" w:rsidRPr="0090008D" w:rsidRDefault="00604856" w:rsidP="00604856">
      <w:pPr>
        <w:pStyle w:val="h"/>
        <w:rPr>
          <w:sz w:val="24"/>
          <w:szCs w:val="24"/>
        </w:rPr>
      </w:pPr>
      <w:r w:rsidRPr="004266E1">
        <w:t>Bảng 3.</w:t>
      </w:r>
      <w:r w:rsidR="004A21C5">
        <w:t>6</w:t>
      </w:r>
      <w:r w:rsidRPr="004266E1">
        <w:t xml:space="preserve">: Đặc tả chức năng </w:t>
      </w:r>
      <w:r w:rsidR="00B81952">
        <w:t xml:space="preserve">nạp tiền vào tài khoản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03AE53A9" w:rsidR="00604856" w:rsidRPr="004266E1" w:rsidRDefault="008F63A9" w:rsidP="0058272B">
            <w:pPr>
              <w:spacing w:before="240" w:after="240" w:line="240" w:lineRule="auto"/>
              <w:rPr>
                <w:rFonts w:eastAsia="Times New Roman" w:cs="Times New Roman"/>
                <w:sz w:val="24"/>
                <w:szCs w:val="24"/>
              </w:rPr>
            </w:pPr>
            <w:r>
              <w:t>Sinh viên nạp tiền vào tài khoản</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73CDB917" w:rsidR="00604856" w:rsidRPr="004266E1" w:rsidRDefault="00B522F1" w:rsidP="0058272B">
            <w:pPr>
              <w:spacing w:before="240" w:after="240" w:line="240" w:lineRule="auto"/>
              <w:rPr>
                <w:rFonts w:eastAsia="Times New Roman" w:cs="Times New Roman"/>
                <w:sz w:val="24"/>
                <w:szCs w:val="24"/>
              </w:rPr>
            </w:pPr>
            <w:r>
              <w:t>Sinh viên, 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2A1ADD5E" w:rsidR="00604856" w:rsidRPr="002B3944" w:rsidRDefault="003C46FA" w:rsidP="0058272B">
            <w:pPr>
              <w:spacing w:before="100" w:beforeAutospacing="1" w:after="100" w:afterAutospacing="1" w:line="240" w:lineRule="auto"/>
            </w:pPr>
            <w:r w:rsidRPr="002B3944">
              <w:br/>
            </w:r>
            <w:r w:rsidR="00FE5B3C" w:rsidRPr="00FE5B3C">
              <w:t>1. Người dùng chọn chức năng "Nạp tiền".</w:t>
            </w:r>
            <w:r w:rsidR="00786EF1" w:rsidRPr="002B3944">
              <w:br/>
            </w:r>
            <w:r w:rsidR="00FE5B3C" w:rsidRPr="00FE5B3C">
              <w:t>2. Người dùng nhập số tiền cần nạp.</w:t>
            </w:r>
            <w:r w:rsidR="00786EF1" w:rsidRPr="002B3944">
              <w:br/>
            </w:r>
            <w:r w:rsidR="00FE5B3C" w:rsidRPr="00FE5B3C">
              <w:t>3. Hệ thống tạo yêu cầu thanh toán (qua PayOS hoặc hiển thị mã QR).</w:t>
            </w:r>
            <w:r w:rsidR="00786EF1" w:rsidRPr="002B3944">
              <w:br/>
            </w:r>
            <w:r w:rsidR="00FE5B3C" w:rsidRPr="00FE5B3C">
              <w:t>4. Sau khi thanh toán thành công, hệ thống cập nhật trường balance trong Collection users.</w:t>
            </w:r>
            <w:r w:rsidR="00786EF1" w:rsidRPr="002B3944">
              <w:br/>
            </w:r>
            <w:r w:rsidR="00FE5B3C" w:rsidRPr="00FE5B3C">
              <w:t>5.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0D579D2F"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r w:rsidR="00F4246E" w:rsidRPr="00F4246E">
              <w:rPr>
                <w:rFonts w:eastAsiaTheme="minorHAnsi" w:cstheme="minorBidi"/>
                <w:sz w:val="26"/>
                <w:szCs w:val="22"/>
              </w:rPr>
              <w:t>- Sai thông tin chuyển khoản: Hệ thống chờ xác thực hoặc từ chối.</w:t>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r w:rsidRPr="004266E1">
        <w:t>Bảng 3.</w:t>
      </w:r>
      <w:r w:rsidR="00956489">
        <w:t>7</w:t>
      </w:r>
      <w:r w:rsidRPr="004266E1">
        <w:t xml:space="preserve">: Đặc tả chức năng </w:t>
      </w:r>
      <w:r w:rsidR="004C3B33">
        <w:t>quét mã và biển số</w:t>
      </w:r>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bookmarkStart w:id="35" w:name="_Toc224471300"/>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r w:rsidRPr="004266E1">
        <w:t>Bảng 3.</w:t>
      </w:r>
      <w:r w:rsidR="004D4F82">
        <w:t>8</w:t>
      </w:r>
      <w:r w:rsidRPr="004266E1">
        <w:t xml:space="preserve">: Đặc tả chức năng </w:t>
      </w:r>
      <w:r w:rsidR="00BF1902">
        <w:t>khôi phục mật khẩu qua OTP</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3. Hệ thống kiểm tra Email trong Database. Nếu tồn tại, tạo mã OTP (6 số) và gửi qua Email.</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7BE9551D" w:rsidR="002C0968" w:rsidRDefault="002C0968" w:rsidP="00475B11">
      <w:pPr>
        <w:ind w:firstLine="720"/>
      </w:pPr>
      <w:r>
        <w:lastRenderedPageBreak/>
        <w:t>UC-C9: Thanh toán</w:t>
      </w:r>
    </w:p>
    <w:p w14:paraId="7B22E4D1" w14:textId="6C0DBCA5" w:rsidR="00662FF5" w:rsidRPr="0090008D" w:rsidRDefault="00662FF5" w:rsidP="00662FF5">
      <w:pPr>
        <w:pStyle w:val="h"/>
        <w:ind w:left="720"/>
        <w:rPr>
          <w:sz w:val="24"/>
          <w:szCs w:val="24"/>
        </w:rPr>
      </w:pPr>
      <w:r w:rsidRPr="004266E1">
        <w:t>Bảng 3.</w:t>
      </w:r>
      <w:r w:rsidR="00E73484">
        <w:t>9</w:t>
      </w:r>
      <w:r w:rsidRPr="004266E1">
        <w:t xml:space="preserve">: Đặc tả chức năng </w:t>
      </w:r>
      <w:r w:rsidR="00E73484">
        <w:t xml:space="preserve">thanh toán </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r w:rsidRPr="004266E1">
        <w:t>Bảng 3.</w:t>
      </w:r>
      <w:r>
        <w:t>10</w:t>
      </w:r>
      <w:r w:rsidRPr="004266E1">
        <w:t xml:space="preserve">: Đặc tả chức năng </w:t>
      </w:r>
      <w:r w:rsidR="00754AF8">
        <w:t>xem lịch sử giao dịch và biến động số dư</w:t>
      </w:r>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r>
        <w:t>3.1.</w:t>
      </w:r>
      <w:r w:rsidR="00894D65">
        <w:t>3</w:t>
      </w:r>
      <w:r w:rsidRPr="0065046C">
        <w:t xml:space="preserve"> </w:t>
      </w:r>
      <w:r w:rsidR="00AE2C46">
        <w:t xml:space="preserve">Biểu đồ hoạt động </w:t>
      </w:r>
      <w:r w:rsidR="00826D3A">
        <w:t>Activity</w:t>
      </w:r>
      <w:bookmarkEnd w:id="35"/>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3E407B7A" w:rsidR="00C77B44" w:rsidRPr="0090008D" w:rsidRDefault="00E35BA2" w:rsidP="00C77B44">
      <w:pPr>
        <w:pStyle w:val="h"/>
        <w:rPr>
          <w:sz w:val="24"/>
          <w:szCs w:val="24"/>
        </w:rPr>
      </w:pPr>
      <w:r>
        <w:t xml:space="preserve">Hình 3.x: Biểu đồ hoạt động chức năng đăng nhập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71A627BB" w:rsidR="00EA2635" w:rsidRPr="0090008D" w:rsidRDefault="00EA2635" w:rsidP="00EA2635">
      <w:pPr>
        <w:pStyle w:val="h"/>
        <w:rPr>
          <w:sz w:val="24"/>
          <w:szCs w:val="24"/>
        </w:rPr>
      </w:pPr>
      <w:r>
        <w:t>Hình 3.x: Biểu đồ hoạt động chức năng đăng ký</w:t>
      </w:r>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bookmarkStart w:id="36" w:name="_Toc224471301"/>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57550" cy="4648200"/>
                    </a:xfrm>
                    <a:prstGeom prst="rect">
                      <a:avLst/>
                    </a:prstGeom>
                  </pic:spPr>
                </pic:pic>
              </a:graphicData>
            </a:graphic>
          </wp:inline>
        </w:drawing>
      </w:r>
    </w:p>
    <w:p w14:paraId="09AD4F61" w14:textId="0247F407" w:rsidR="001A6BE0" w:rsidRDefault="001A6BE0" w:rsidP="001A6BE0">
      <w:pPr>
        <w:pStyle w:val="h"/>
      </w:pPr>
      <w:r>
        <w:t xml:space="preserve">Hình 3.x: Biểu đồ hoạt động chức năng đăng </w:t>
      </w:r>
      <w:r w:rsidR="008C077D">
        <w:t>xuất</w:t>
      </w:r>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1A6BE0">
      <w:pPr>
        <w:pStyle w:val="h"/>
        <w:rPr>
          <w:sz w:val="24"/>
          <w:szCs w:val="24"/>
        </w:rPr>
      </w:pPr>
      <w:r>
        <w:rPr>
          <w:noProof/>
          <w:sz w:val="24"/>
          <w:szCs w:val="24"/>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3ACAE961" w:rsidR="00187E55" w:rsidRDefault="00187E55" w:rsidP="00187E55">
      <w:pPr>
        <w:pStyle w:val="h"/>
      </w:pPr>
      <w:r>
        <w:t xml:space="preserve">Hình 3.x: Biểu đồ hoạt động chức năng </w:t>
      </w:r>
      <w:r w:rsidR="001F0396">
        <w:t>quản lý ra vào</w:t>
      </w:r>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B47C56D" w:rsidR="00CB5D12" w:rsidRDefault="00CB5D12" w:rsidP="00CB5D12">
      <w:pPr>
        <w:pStyle w:val="h"/>
      </w:pPr>
      <w:r>
        <w:t xml:space="preserve">Hình 3.x: Biểu đồ hoạt động chức năng </w:t>
      </w:r>
      <w:r w:rsidR="00765174">
        <w:t>xem lịch sử ra vào</w:t>
      </w:r>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6D74C253" w14:textId="1BBB99B3" w:rsidR="00076F19" w:rsidRPr="00076F19" w:rsidRDefault="00076F19" w:rsidP="00076F19">
      <w:pPr>
        <w:pStyle w:val="h"/>
        <w:jc w:val="left"/>
        <w:rPr>
          <w:rFonts w:cstheme="minorBidi"/>
          <w:b w:val="0"/>
          <w:sz w:val="26"/>
          <w:szCs w:val="22"/>
        </w:rPr>
      </w:pPr>
      <w:r w:rsidRPr="00076F19">
        <w:rPr>
          <w:rFonts w:cstheme="minorBidi"/>
          <w:b w:val="0"/>
          <w:sz w:val="26"/>
          <w:szCs w:val="22"/>
        </w:rPr>
        <w:lastRenderedPageBreak/>
        <w:t>*Chức năng</w:t>
      </w:r>
      <w:r w:rsidR="00530603">
        <w:rPr>
          <w:rFonts w:cstheme="minorBidi"/>
          <w:b w:val="0"/>
          <w:sz w:val="26"/>
          <w:szCs w:val="22"/>
        </w:rPr>
        <w:t xml:space="preserve"> n</w:t>
      </w:r>
      <w:r w:rsidRPr="00076F19">
        <w:rPr>
          <w:rFonts w:cstheme="minorBidi"/>
          <w:b w:val="0"/>
          <w:sz w:val="26"/>
          <w:szCs w:val="22"/>
        </w:rPr>
        <w:t>ạp tiền vào tài khoản</w:t>
      </w:r>
    </w:p>
    <w:p w14:paraId="699AB1FA" w14:textId="44DDD81D" w:rsidR="00076F19" w:rsidRDefault="00B03854" w:rsidP="00076F19">
      <w:r>
        <w:tab/>
      </w:r>
      <w:r w:rsidR="00FC7A1A">
        <w:rPr>
          <w:noProof/>
        </w:rPr>
        <w:drawing>
          <wp:inline distT="0" distB="0" distL="0" distR="0" wp14:anchorId="4B3262EE" wp14:editId="4814110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409D88C2" w14:textId="6FD36147" w:rsidR="00C579F2" w:rsidRDefault="00C579F2" w:rsidP="00C579F2">
      <w:pPr>
        <w:pStyle w:val="h"/>
      </w:pPr>
      <w:r>
        <w:t xml:space="preserve">Hình 3.x: Biểu đồ hoạt động chức </w:t>
      </w:r>
      <w:r w:rsidRPr="00410642">
        <w:t xml:space="preserve">năng </w:t>
      </w:r>
      <w:r w:rsidR="00E0084F" w:rsidRPr="00410642">
        <w:rPr>
          <w:rFonts w:cstheme="minorBidi"/>
          <w:sz w:val="26"/>
          <w:szCs w:val="22"/>
        </w:rPr>
        <w:t>nạp tiền vào tài khoản</w:t>
      </w:r>
    </w:p>
    <w:p w14:paraId="5F63FF35" w14:textId="1A428E2A" w:rsidR="00091DB6" w:rsidRDefault="00091DB6" w:rsidP="005F4E00">
      <w:pPr>
        <w:pStyle w:val="h"/>
        <w:jc w:val="left"/>
        <w:rPr>
          <w:sz w:val="24"/>
          <w:szCs w:val="24"/>
        </w:rPr>
      </w:pPr>
    </w:p>
    <w:p w14:paraId="6FE229F5" w14:textId="0F712ABC" w:rsidR="00FF28BF" w:rsidRPr="00076F19" w:rsidRDefault="00FF28BF" w:rsidP="00FF28BF">
      <w:pPr>
        <w:pStyle w:val="h"/>
        <w:jc w:val="left"/>
        <w:rPr>
          <w:rFonts w:cstheme="minorBidi"/>
          <w:b w:val="0"/>
          <w:sz w:val="26"/>
          <w:szCs w:val="22"/>
        </w:rPr>
      </w:pPr>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p>
    <w:p w14:paraId="0654A90B" w14:textId="3AB0DC12" w:rsidR="00091DB6" w:rsidRDefault="00091DB6" w:rsidP="005F4E00">
      <w:pPr>
        <w:pStyle w:val="h"/>
        <w:jc w:val="left"/>
        <w:rPr>
          <w:sz w:val="24"/>
          <w:szCs w:val="24"/>
        </w:rPr>
      </w:pPr>
    </w:p>
    <w:p w14:paraId="2DF76AD1" w14:textId="4BFBDD69" w:rsidR="004B648F" w:rsidRDefault="0037419A" w:rsidP="005F4E00">
      <w:pPr>
        <w:pStyle w:val="h"/>
        <w:jc w:val="left"/>
        <w:rPr>
          <w:sz w:val="24"/>
          <w:szCs w:val="24"/>
        </w:rPr>
      </w:pPr>
      <w:r>
        <w:rPr>
          <w:noProof/>
          <w:sz w:val="24"/>
          <w:szCs w:val="24"/>
        </w:rPr>
        <w:drawing>
          <wp:inline distT="0" distB="0" distL="0" distR="0" wp14:anchorId="6CE4ED28" wp14:editId="64C74701">
            <wp:extent cx="5975350" cy="5738495"/>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5350" cy="5738495"/>
                    </a:xfrm>
                    <a:prstGeom prst="rect">
                      <a:avLst/>
                    </a:prstGeom>
                    <a:noFill/>
                    <a:ln>
                      <a:noFill/>
                    </a:ln>
                  </pic:spPr>
                </pic:pic>
              </a:graphicData>
            </a:graphic>
          </wp:inline>
        </w:drawing>
      </w:r>
    </w:p>
    <w:p w14:paraId="20DA38DB" w14:textId="043FB6E1" w:rsidR="00091DB6" w:rsidRDefault="006F51C2" w:rsidP="005863EB">
      <w:pPr>
        <w:pStyle w:val="h"/>
        <w:rPr>
          <w:sz w:val="24"/>
          <w:szCs w:val="24"/>
        </w:rPr>
      </w:pPr>
      <w:r>
        <w:t xml:space="preserve">Hình 3.x: Biểu đồ hoạt động chức </w:t>
      </w:r>
      <w:r w:rsidRPr="00410642">
        <w:t xml:space="preserve">năng </w:t>
      </w:r>
      <w:r w:rsidR="00944D8F" w:rsidRPr="00944D8F">
        <w:rPr>
          <w:bCs/>
        </w:rPr>
        <w:t>quét mã và biển số</w:t>
      </w:r>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08EB55CC" w14:textId="77777777" w:rsidR="00091DB6" w:rsidRPr="0090008D" w:rsidRDefault="00091DB6" w:rsidP="005F4E00">
      <w:pPr>
        <w:pStyle w:val="h"/>
        <w:jc w:val="left"/>
        <w:rPr>
          <w:sz w:val="24"/>
          <w:szCs w:val="24"/>
        </w:rPr>
      </w:pPr>
    </w:p>
    <w:p w14:paraId="3AE8A276" w14:textId="2315CB80" w:rsidR="001A6BE0" w:rsidRDefault="001A6BE0" w:rsidP="001A6BE0">
      <w:pPr>
        <w:jc w:val="center"/>
      </w:pPr>
    </w:p>
    <w:p w14:paraId="162CB0F1" w14:textId="4B8CB872" w:rsidR="004B648F" w:rsidRDefault="004B648F" w:rsidP="001A6BE0">
      <w:pPr>
        <w:jc w:val="center"/>
      </w:pPr>
    </w:p>
    <w:p w14:paraId="708CDA05" w14:textId="6694E9D9" w:rsidR="004B648F" w:rsidRDefault="004B648F"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53AC8450" w:rsidR="00C07C59" w:rsidRDefault="00C07C59" w:rsidP="00864E13"/>
    <w:p w14:paraId="66FF01E0" w14:textId="37E47061" w:rsidR="00871C54" w:rsidRDefault="00871C54" w:rsidP="00871C54">
      <w:pPr>
        <w:pStyle w:val="h"/>
        <w:rPr>
          <w:sz w:val="24"/>
          <w:szCs w:val="24"/>
        </w:rPr>
      </w:pPr>
      <w:r>
        <w:t xml:space="preserve">Hình 3.x: Biểu đồ hoạt động chức </w:t>
      </w:r>
      <w:r w:rsidRPr="00410642">
        <w:t xml:space="preserve">năng </w:t>
      </w:r>
      <w:r w:rsidR="00CE11EB">
        <w:rPr>
          <w:bCs/>
        </w:rPr>
        <w:t>quên mật khẩu</w:t>
      </w:r>
    </w:p>
    <w:p w14:paraId="1C5CC416" w14:textId="77777777" w:rsidR="00085D71" w:rsidRDefault="00085D71" w:rsidP="00864E13"/>
    <w:p w14:paraId="4793328B" w14:textId="25FA7AE2" w:rsidR="00A22F07" w:rsidRDefault="00A22F07" w:rsidP="00A22F07">
      <w:r w:rsidRPr="00076F19">
        <w:t xml:space="preserve">*Chức </w:t>
      </w:r>
      <w:r w:rsidRPr="007D4D6E">
        <w:t>năng</w:t>
      </w:r>
      <w:r w:rsidRPr="00864E13">
        <w:t xml:space="preserve"> </w:t>
      </w:r>
      <w:r>
        <w:t>thanh toán</w:t>
      </w:r>
    </w:p>
    <w:p w14:paraId="1548E813" w14:textId="5FF7ECA1" w:rsidR="00C07C59" w:rsidRDefault="00C07C59" w:rsidP="00A22F07"/>
    <w:p w14:paraId="6BE761EB" w14:textId="228166A0" w:rsidR="00871C54" w:rsidRDefault="00871C54" w:rsidP="00871C54">
      <w:pPr>
        <w:pStyle w:val="h"/>
        <w:rPr>
          <w:sz w:val="24"/>
          <w:szCs w:val="24"/>
        </w:rPr>
      </w:pPr>
      <w:r>
        <w:t xml:space="preserve">Hình 3.x: Biểu đồ hoạt động chức </w:t>
      </w:r>
      <w:r w:rsidRPr="00410642">
        <w:t xml:space="preserve">năng </w:t>
      </w:r>
      <w:r w:rsidR="00CE11EB">
        <w:rPr>
          <w:bCs/>
        </w:rPr>
        <w:t>thanh toán</w:t>
      </w:r>
    </w:p>
    <w:p w14:paraId="453DB8CD" w14:textId="77777777" w:rsidR="00871C54" w:rsidRDefault="00871C54" w:rsidP="00A22F07"/>
    <w:p w14:paraId="7506E598" w14:textId="2150EA7C" w:rsidR="00A22F07" w:rsidRDefault="00A22F07" w:rsidP="00A22F07">
      <w:r w:rsidRPr="00076F19">
        <w:t xml:space="preserve">*Chức </w:t>
      </w:r>
      <w:r w:rsidRPr="007D4D6E">
        <w:t>năng</w:t>
      </w:r>
      <w:r w:rsidRPr="00864E13">
        <w:t xml:space="preserve"> </w:t>
      </w:r>
      <w:r>
        <w:t xml:space="preserve">xem lịch sử giao dịch </w:t>
      </w:r>
    </w:p>
    <w:p w14:paraId="3B6D25C9" w14:textId="6076DC3C" w:rsidR="00A22F07" w:rsidRDefault="00A22F07" w:rsidP="00864E13"/>
    <w:p w14:paraId="539A406B" w14:textId="40D4491A" w:rsidR="00A86F2D" w:rsidRDefault="00A86F2D" w:rsidP="00A86F2D">
      <w:pPr>
        <w:pStyle w:val="h"/>
        <w:rPr>
          <w:sz w:val="24"/>
          <w:szCs w:val="24"/>
        </w:rPr>
      </w:pPr>
      <w:r>
        <w:t xml:space="preserve">Hình 3.x: Biểu đồ hoạt động chức </w:t>
      </w:r>
      <w:r w:rsidRPr="00410642">
        <w:t xml:space="preserve">năng </w:t>
      </w:r>
      <w:r w:rsidR="00CE11EB">
        <w:rPr>
          <w:bCs/>
        </w:rPr>
        <w:t>xem lịch sử giao dịch</w:t>
      </w:r>
    </w:p>
    <w:p w14:paraId="4AEBD013" w14:textId="77777777" w:rsidR="00A86F2D" w:rsidRDefault="00A86F2D" w:rsidP="00864E13"/>
    <w:p w14:paraId="1816213F" w14:textId="77777777" w:rsidR="004B648F" w:rsidRDefault="004B648F" w:rsidP="00DD0161"/>
    <w:p w14:paraId="379A63C6" w14:textId="567DA11B" w:rsidR="005E5E4B" w:rsidRDefault="005E5E4B" w:rsidP="00543FEF">
      <w:pPr>
        <w:pStyle w:val="Heading3"/>
      </w:pPr>
      <w:r>
        <w:t>3.1.4</w:t>
      </w:r>
      <w:r w:rsidRPr="0065046C">
        <w:t xml:space="preserve"> </w:t>
      </w:r>
      <w:r w:rsidR="007B241F">
        <w:t>Biểu đồ</w:t>
      </w:r>
      <w:r w:rsidR="00A15F79">
        <w:t xml:space="preserve"> tuần t</w:t>
      </w:r>
      <w:r w:rsidR="00117207">
        <w:t>ự</w:t>
      </w:r>
      <w:bookmarkEnd w:id="36"/>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bookmarkStart w:id="37" w:name="_Toc224471302"/>
      <w:r>
        <w:t xml:space="preserve">3.1.5 Biểu đồ </w:t>
      </w:r>
      <w:r w:rsidR="00BF552C">
        <w:t>lớp</w:t>
      </w:r>
      <w:bookmarkEnd w:id="37"/>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38" w:name="_Toc224471303"/>
      <w:r w:rsidRPr="00220427">
        <w:t>3.</w:t>
      </w:r>
      <w:r>
        <w:t>2</w:t>
      </w:r>
      <w:r w:rsidRPr="00220427">
        <w:t>. Xây dựng giao diện sản phẩm</w:t>
      </w:r>
      <w:bookmarkEnd w:id="38"/>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lastRenderedPageBreak/>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39" w:name="_Toc162109997"/>
      <w:bookmarkStart w:id="40" w:name="_Toc224471304"/>
      <w:r w:rsidRPr="00064E44">
        <w:lastRenderedPageBreak/>
        <w:t>KẾT LUẬN</w:t>
      </w:r>
      <w:bookmarkEnd w:id="39"/>
      <w:bookmarkEnd w:id="40"/>
    </w:p>
    <w:p w14:paraId="5E21800A" w14:textId="07F0F672" w:rsidR="00B53EBC" w:rsidRPr="00B53EBC" w:rsidRDefault="00BD1CE6" w:rsidP="008E7D8F">
      <w:pPr>
        <w:spacing w:line="360" w:lineRule="auto"/>
        <w:rPr>
          <w:lang w:val="vi-VN"/>
        </w:rPr>
      </w:pPr>
      <w:bookmarkStart w:id="41"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42" w:name="_Toc224471305"/>
      <w:r>
        <w:t xml:space="preserve">DANH MỤC </w:t>
      </w:r>
      <w:r w:rsidR="00C25A18" w:rsidRPr="000200D8">
        <w:t>TÀI LIỆU THAM KHẢO</w:t>
      </w:r>
      <w:bookmarkEnd w:id="41"/>
      <w:bookmarkEnd w:id="42"/>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7"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8"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9"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30"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31"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32"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43" w:name="_Toc224471306"/>
      <w:r w:rsidRPr="00C25A18">
        <w:lastRenderedPageBreak/>
        <w:t>PHỤ LỤC</w:t>
      </w:r>
      <w:bookmarkEnd w:id="43"/>
      <w:r>
        <w:t xml:space="preserve"> </w:t>
      </w:r>
    </w:p>
    <w:p w14:paraId="0080DE8E" w14:textId="507C25C2" w:rsidR="00204D4F" w:rsidRPr="00927272" w:rsidRDefault="001C102B" w:rsidP="008E7D8F">
      <w:pPr>
        <w:spacing w:line="360" w:lineRule="auto"/>
        <w:rPr>
          <w:rFonts w:cs="Times New Roman"/>
          <w:sz w:val="28"/>
          <w:szCs w:val="28"/>
        </w:rPr>
      </w:pPr>
      <w:hyperlink r:id="rId33" w:history="1">
        <w:r w:rsidR="00C067B8">
          <w:rPr>
            <w:rStyle w:val="Hyperlink"/>
          </w:rPr>
          <w:t>https://github.com/Duckkeip/TTTNDKT</w:t>
        </w:r>
      </w:hyperlink>
    </w:p>
    <w:sectPr w:rsidR="00204D4F" w:rsidRPr="00927272" w:rsidSect="00854742">
      <w:footerReference w:type="default" r:id="rId34"/>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90297" w14:textId="77777777" w:rsidR="001C102B" w:rsidRDefault="001C102B" w:rsidP="002D5804">
      <w:pPr>
        <w:spacing w:after="0" w:line="240" w:lineRule="auto"/>
      </w:pPr>
      <w:r>
        <w:separator/>
      </w:r>
    </w:p>
  </w:endnote>
  <w:endnote w:type="continuationSeparator" w:id="0">
    <w:p w14:paraId="3925EB30" w14:textId="77777777" w:rsidR="001C102B" w:rsidRDefault="001C102B"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D5EE5C" w14:textId="77777777" w:rsidR="001C102B" w:rsidRDefault="001C102B" w:rsidP="002D5804">
      <w:pPr>
        <w:spacing w:after="0" w:line="240" w:lineRule="auto"/>
      </w:pPr>
      <w:r>
        <w:separator/>
      </w:r>
    </w:p>
  </w:footnote>
  <w:footnote w:type="continuationSeparator" w:id="0">
    <w:p w14:paraId="2C38E7C2" w14:textId="77777777" w:rsidR="001C102B" w:rsidRDefault="001C102B"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5500"/>
    <w:rsid w:val="0002173E"/>
    <w:rsid w:val="00021D16"/>
    <w:rsid w:val="00025E91"/>
    <w:rsid w:val="00026822"/>
    <w:rsid w:val="00033C96"/>
    <w:rsid w:val="00043DFC"/>
    <w:rsid w:val="000509AA"/>
    <w:rsid w:val="0005103A"/>
    <w:rsid w:val="00051934"/>
    <w:rsid w:val="00054B5A"/>
    <w:rsid w:val="00056B55"/>
    <w:rsid w:val="00063808"/>
    <w:rsid w:val="00073F62"/>
    <w:rsid w:val="00074DB3"/>
    <w:rsid w:val="00075602"/>
    <w:rsid w:val="00076F19"/>
    <w:rsid w:val="00082366"/>
    <w:rsid w:val="000854D4"/>
    <w:rsid w:val="00085D71"/>
    <w:rsid w:val="00091DB6"/>
    <w:rsid w:val="00091FBA"/>
    <w:rsid w:val="000A4DCF"/>
    <w:rsid w:val="000B03A2"/>
    <w:rsid w:val="000B13A2"/>
    <w:rsid w:val="000B14A1"/>
    <w:rsid w:val="000B4EEF"/>
    <w:rsid w:val="000B53ED"/>
    <w:rsid w:val="000C23C5"/>
    <w:rsid w:val="000D261E"/>
    <w:rsid w:val="000D5E25"/>
    <w:rsid w:val="000D76EB"/>
    <w:rsid w:val="000E0C96"/>
    <w:rsid w:val="000E7D66"/>
    <w:rsid w:val="000F6D48"/>
    <w:rsid w:val="001029B5"/>
    <w:rsid w:val="00104560"/>
    <w:rsid w:val="00106606"/>
    <w:rsid w:val="00116B46"/>
    <w:rsid w:val="00117207"/>
    <w:rsid w:val="0012119D"/>
    <w:rsid w:val="001214B9"/>
    <w:rsid w:val="0013315B"/>
    <w:rsid w:val="0014000F"/>
    <w:rsid w:val="00142533"/>
    <w:rsid w:val="0014406E"/>
    <w:rsid w:val="001445F3"/>
    <w:rsid w:val="00147716"/>
    <w:rsid w:val="00152955"/>
    <w:rsid w:val="00152FB3"/>
    <w:rsid w:val="00177DFD"/>
    <w:rsid w:val="00180661"/>
    <w:rsid w:val="00180918"/>
    <w:rsid w:val="001842D3"/>
    <w:rsid w:val="0018531D"/>
    <w:rsid w:val="00187E55"/>
    <w:rsid w:val="00195969"/>
    <w:rsid w:val="001A6BE0"/>
    <w:rsid w:val="001B6D02"/>
    <w:rsid w:val="001C045D"/>
    <w:rsid w:val="001C102B"/>
    <w:rsid w:val="001C3DB9"/>
    <w:rsid w:val="001F0396"/>
    <w:rsid w:val="00200FFC"/>
    <w:rsid w:val="00204D4F"/>
    <w:rsid w:val="002116BF"/>
    <w:rsid w:val="00212743"/>
    <w:rsid w:val="00216E77"/>
    <w:rsid w:val="002176AB"/>
    <w:rsid w:val="00217E4D"/>
    <w:rsid w:val="00222AF9"/>
    <w:rsid w:val="00226A03"/>
    <w:rsid w:val="002314F4"/>
    <w:rsid w:val="0023418D"/>
    <w:rsid w:val="00242466"/>
    <w:rsid w:val="00251E08"/>
    <w:rsid w:val="00260D25"/>
    <w:rsid w:val="00261437"/>
    <w:rsid w:val="0026151C"/>
    <w:rsid w:val="00264ED3"/>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1666"/>
    <w:rsid w:val="00306B69"/>
    <w:rsid w:val="003119BA"/>
    <w:rsid w:val="00326945"/>
    <w:rsid w:val="00337C59"/>
    <w:rsid w:val="00337F71"/>
    <w:rsid w:val="00346E51"/>
    <w:rsid w:val="00353BBC"/>
    <w:rsid w:val="00357949"/>
    <w:rsid w:val="00357B68"/>
    <w:rsid w:val="003605AC"/>
    <w:rsid w:val="003631AE"/>
    <w:rsid w:val="003729F5"/>
    <w:rsid w:val="00372A70"/>
    <w:rsid w:val="0037419A"/>
    <w:rsid w:val="00386006"/>
    <w:rsid w:val="00387A31"/>
    <w:rsid w:val="00390179"/>
    <w:rsid w:val="003B105B"/>
    <w:rsid w:val="003B4738"/>
    <w:rsid w:val="003B72AD"/>
    <w:rsid w:val="003C46FA"/>
    <w:rsid w:val="003D7C5C"/>
    <w:rsid w:val="003F539B"/>
    <w:rsid w:val="00400E9D"/>
    <w:rsid w:val="00402B78"/>
    <w:rsid w:val="004040FC"/>
    <w:rsid w:val="00410642"/>
    <w:rsid w:val="0041099E"/>
    <w:rsid w:val="00410E5B"/>
    <w:rsid w:val="00416BDB"/>
    <w:rsid w:val="004242A1"/>
    <w:rsid w:val="004266E1"/>
    <w:rsid w:val="00427212"/>
    <w:rsid w:val="00435173"/>
    <w:rsid w:val="0043518D"/>
    <w:rsid w:val="00441F38"/>
    <w:rsid w:val="0044413C"/>
    <w:rsid w:val="00445EF4"/>
    <w:rsid w:val="00452190"/>
    <w:rsid w:val="00457BA3"/>
    <w:rsid w:val="0046045A"/>
    <w:rsid w:val="00460F30"/>
    <w:rsid w:val="004627CE"/>
    <w:rsid w:val="00465BE1"/>
    <w:rsid w:val="00474E66"/>
    <w:rsid w:val="00475B11"/>
    <w:rsid w:val="00480C67"/>
    <w:rsid w:val="004968A2"/>
    <w:rsid w:val="004A21C5"/>
    <w:rsid w:val="004A321C"/>
    <w:rsid w:val="004B1A55"/>
    <w:rsid w:val="004B358A"/>
    <w:rsid w:val="004B648F"/>
    <w:rsid w:val="004C3B13"/>
    <w:rsid w:val="004C3B33"/>
    <w:rsid w:val="004D4F82"/>
    <w:rsid w:val="004E0858"/>
    <w:rsid w:val="004E0BEA"/>
    <w:rsid w:val="004F10E9"/>
    <w:rsid w:val="00500854"/>
    <w:rsid w:val="00503BC0"/>
    <w:rsid w:val="00512D3C"/>
    <w:rsid w:val="00514D8D"/>
    <w:rsid w:val="00517D57"/>
    <w:rsid w:val="00527063"/>
    <w:rsid w:val="00527683"/>
    <w:rsid w:val="00530603"/>
    <w:rsid w:val="00537C44"/>
    <w:rsid w:val="005413A9"/>
    <w:rsid w:val="00543FEF"/>
    <w:rsid w:val="005448ED"/>
    <w:rsid w:val="0056355D"/>
    <w:rsid w:val="005641EE"/>
    <w:rsid w:val="0057153D"/>
    <w:rsid w:val="00571F8A"/>
    <w:rsid w:val="005774AC"/>
    <w:rsid w:val="005805BA"/>
    <w:rsid w:val="005863EB"/>
    <w:rsid w:val="0059050A"/>
    <w:rsid w:val="00594978"/>
    <w:rsid w:val="005A0F0B"/>
    <w:rsid w:val="005A448B"/>
    <w:rsid w:val="005B7655"/>
    <w:rsid w:val="005B7C03"/>
    <w:rsid w:val="005C1A38"/>
    <w:rsid w:val="005C2B45"/>
    <w:rsid w:val="005D3D36"/>
    <w:rsid w:val="005D51C2"/>
    <w:rsid w:val="005D5F42"/>
    <w:rsid w:val="005E5E4B"/>
    <w:rsid w:val="005E6D13"/>
    <w:rsid w:val="005F33DB"/>
    <w:rsid w:val="005F4E00"/>
    <w:rsid w:val="00600EC2"/>
    <w:rsid w:val="006031A9"/>
    <w:rsid w:val="00604281"/>
    <w:rsid w:val="00604856"/>
    <w:rsid w:val="0061200E"/>
    <w:rsid w:val="00617D60"/>
    <w:rsid w:val="00625362"/>
    <w:rsid w:val="00626ADE"/>
    <w:rsid w:val="00631B72"/>
    <w:rsid w:val="0064280E"/>
    <w:rsid w:val="0064674A"/>
    <w:rsid w:val="00652E3E"/>
    <w:rsid w:val="00655BB6"/>
    <w:rsid w:val="00656004"/>
    <w:rsid w:val="006576D2"/>
    <w:rsid w:val="00657F78"/>
    <w:rsid w:val="00662FF5"/>
    <w:rsid w:val="00665DA9"/>
    <w:rsid w:val="0067554D"/>
    <w:rsid w:val="006806B8"/>
    <w:rsid w:val="00682DE4"/>
    <w:rsid w:val="0068461D"/>
    <w:rsid w:val="006857DE"/>
    <w:rsid w:val="006B6F8D"/>
    <w:rsid w:val="006C1246"/>
    <w:rsid w:val="006D0DDF"/>
    <w:rsid w:val="006D3395"/>
    <w:rsid w:val="006E4B16"/>
    <w:rsid w:val="006F2830"/>
    <w:rsid w:val="006F51C2"/>
    <w:rsid w:val="006F6B63"/>
    <w:rsid w:val="006F6C23"/>
    <w:rsid w:val="00713604"/>
    <w:rsid w:val="0071794C"/>
    <w:rsid w:val="00723922"/>
    <w:rsid w:val="0072542B"/>
    <w:rsid w:val="00731105"/>
    <w:rsid w:val="00734BC5"/>
    <w:rsid w:val="00742360"/>
    <w:rsid w:val="00745FB7"/>
    <w:rsid w:val="007508B4"/>
    <w:rsid w:val="00754AF8"/>
    <w:rsid w:val="007604A8"/>
    <w:rsid w:val="00761201"/>
    <w:rsid w:val="007636F9"/>
    <w:rsid w:val="00765174"/>
    <w:rsid w:val="00765F68"/>
    <w:rsid w:val="00772A13"/>
    <w:rsid w:val="00776381"/>
    <w:rsid w:val="007779A4"/>
    <w:rsid w:val="00780109"/>
    <w:rsid w:val="00786715"/>
    <w:rsid w:val="00786EF1"/>
    <w:rsid w:val="007953D5"/>
    <w:rsid w:val="007A1F50"/>
    <w:rsid w:val="007A20C2"/>
    <w:rsid w:val="007A417D"/>
    <w:rsid w:val="007A51B3"/>
    <w:rsid w:val="007A5F50"/>
    <w:rsid w:val="007B09C2"/>
    <w:rsid w:val="007B1240"/>
    <w:rsid w:val="007B241F"/>
    <w:rsid w:val="007B3F2B"/>
    <w:rsid w:val="007C6596"/>
    <w:rsid w:val="007D4D6E"/>
    <w:rsid w:val="007D6BAE"/>
    <w:rsid w:val="007E0ACF"/>
    <w:rsid w:val="007E7A89"/>
    <w:rsid w:val="007F1217"/>
    <w:rsid w:val="007F4022"/>
    <w:rsid w:val="007F6F67"/>
    <w:rsid w:val="008044C0"/>
    <w:rsid w:val="00805B70"/>
    <w:rsid w:val="00807205"/>
    <w:rsid w:val="0082214B"/>
    <w:rsid w:val="0082388D"/>
    <w:rsid w:val="00826D3A"/>
    <w:rsid w:val="0085227F"/>
    <w:rsid w:val="00854742"/>
    <w:rsid w:val="00861C43"/>
    <w:rsid w:val="008636F8"/>
    <w:rsid w:val="00864A28"/>
    <w:rsid w:val="00864E13"/>
    <w:rsid w:val="0086594E"/>
    <w:rsid w:val="00871C54"/>
    <w:rsid w:val="00873B14"/>
    <w:rsid w:val="00876BB4"/>
    <w:rsid w:val="00882153"/>
    <w:rsid w:val="0088456B"/>
    <w:rsid w:val="00886C31"/>
    <w:rsid w:val="00893325"/>
    <w:rsid w:val="00894D65"/>
    <w:rsid w:val="008A0310"/>
    <w:rsid w:val="008A4B83"/>
    <w:rsid w:val="008B2D0D"/>
    <w:rsid w:val="008B68BF"/>
    <w:rsid w:val="008C077D"/>
    <w:rsid w:val="008C2A7C"/>
    <w:rsid w:val="008C4D56"/>
    <w:rsid w:val="008C6DF3"/>
    <w:rsid w:val="008D03CC"/>
    <w:rsid w:val="008D0423"/>
    <w:rsid w:val="008D2A92"/>
    <w:rsid w:val="008E42F8"/>
    <w:rsid w:val="008E7D8F"/>
    <w:rsid w:val="008F3151"/>
    <w:rsid w:val="008F3218"/>
    <w:rsid w:val="008F63A9"/>
    <w:rsid w:val="0090008D"/>
    <w:rsid w:val="00911FA6"/>
    <w:rsid w:val="00913976"/>
    <w:rsid w:val="009140CA"/>
    <w:rsid w:val="00915E6A"/>
    <w:rsid w:val="00927272"/>
    <w:rsid w:val="00944D8F"/>
    <w:rsid w:val="009522E7"/>
    <w:rsid w:val="00956489"/>
    <w:rsid w:val="009572E9"/>
    <w:rsid w:val="009573A5"/>
    <w:rsid w:val="00961265"/>
    <w:rsid w:val="00972A64"/>
    <w:rsid w:val="0099131B"/>
    <w:rsid w:val="00997C13"/>
    <w:rsid w:val="009A6634"/>
    <w:rsid w:val="009A6BB1"/>
    <w:rsid w:val="009B001B"/>
    <w:rsid w:val="009B217B"/>
    <w:rsid w:val="009B55A8"/>
    <w:rsid w:val="009D5F41"/>
    <w:rsid w:val="009D6B16"/>
    <w:rsid w:val="009F4B51"/>
    <w:rsid w:val="00A05C51"/>
    <w:rsid w:val="00A07188"/>
    <w:rsid w:val="00A07D93"/>
    <w:rsid w:val="00A1120D"/>
    <w:rsid w:val="00A13264"/>
    <w:rsid w:val="00A14258"/>
    <w:rsid w:val="00A15F79"/>
    <w:rsid w:val="00A17889"/>
    <w:rsid w:val="00A20D87"/>
    <w:rsid w:val="00A22F07"/>
    <w:rsid w:val="00A36C63"/>
    <w:rsid w:val="00A40A31"/>
    <w:rsid w:val="00A417C5"/>
    <w:rsid w:val="00A42836"/>
    <w:rsid w:val="00A6007F"/>
    <w:rsid w:val="00A61694"/>
    <w:rsid w:val="00A668B6"/>
    <w:rsid w:val="00A7130C"/>
    <w:rsid w:val="00A81963"/>
    <w:rsid w:val="00A84B32"/>
    <w:rsid w:val="00A86F2D"/>
    <w:rsid w:val="00A875EB"/>
    <w:rsid w:val="00A9060A"/>
    <w:rsid w:val="00A917BD"/>
    <w:rsid w:val="00A95030"/>
    <w:rsid w:val="00A95B59"/>
    <w:rsid w:val="00AB15EB"/>
    <w:rsid w:val="00AC1591"/>
    <w:rsid w:val="00AC674B"/>
    <w:rsid w:val="00AE2C46"/>
    <w:rsid w:val="00AF02DC"/>
    <w:rsid w:val="00AF5A24"/>
    <w:rsid w:val="00AF7129"/>
    <w:rsid w:val="00B03854"/>
    <w:rsid w:val="00B04F5B"/>
    <w:rsid w:val="00B112A6"/>
    <w:rsid w:val="00B302BB"/>
    <w:rsid w:val="00B3350D"/>
    <w:rsid w:val="00B4451E"/>
    <w:rsid w:val="00B522F1"/>
    <w:rsid w:val="00B53EBC"/>
    <w:rsid w:val="00B57A17"/>
    <w:rsid w:val="00B62915"/>
    <w:rsid w:val="00B72692"/>
    <w:rsid w:val="00B762E7"/>
    <w:rsid w:val="00B8153F"/>
    <w:rsid w:val="00B81952"/>
    <w:rsid w:val="00B91112"/>
    <w:rsid w:val="00B931C9"/>
    <w:rsid w:val="00B932DB"/>
    <w:rsid w:val="00BA0E7D"/>
    <w:rsid w:val="00BA255D"/>
    <w:rsid w:val="00BA7122"/>
    <w:rsid w:val="00BB1B7A"/>
    <w:rsid w:val="00BB3E2C"/>
    <w:rsid w:val="00BB6D8C"/>
    <w:rsid w:val="00BB71CB"/>
    <w:rsid w:val="00BB790C"/>
    <w:rsid w:val="00BC20EB"/>
    <w:rsid w:val="00BD1CE6"/>
    <w:rsid w:val="00BD786D"/>
    <w:rsid w:val="00BD7AC5"/>
    <w:rsid w:val="00BF1902"/>
    <w:rsid w:val="00BF3F2C"/>
    <w:rsid w:val="00BF49F5"/>
    <w:rsid w:val="00BF552C"/>
    <w:rsid w:val="00BF5F28"/>
    <w:rsid w:val="00C0075D"/>
    <w:rsid w:val="00C04FF6"/>
    <w:rsid w:val="00C05BEE"/>
    <w:rsid w:val="00C067B8"/>
    <w:rsid w:val="00C07C59"/>
    <w:rsid w:val="00C15082"/>
    <w:rsid w:val="00C20A86"/>
    <w:rsid w:val="00C2278A"/>
    <w:rsid w:val="00C22A84"/>
    <w:rsid w:val="00C25A18"/>
    <w:rsid w:val="00C353DC"/>
    <w:rsid w:val="00C515A9"/>
    <w:rsid w:val="00C54981"/>
    <w:rsid w:val="00C579F2"/>
    <w:rsid w:val="00C72574"/>
    <w:rsid w:val="00C75CE5"/>
    <w:rsid w:val="00C77B44"/>
    <w:rsid w:val="00C81621"/>
    <w:rsid w:val="00C91E01"/>
    <w:rsid w:val="00C948D0"/>
    <w:rsid w:val="00C955FB"/>
    <w:rsid w:val="00C95CE4"/>
    <w:rsid w:val="00CA1024"/>
    <w:rsid w:val="00CA7F45"/>
    <w:rsid w:val="00CB0812"/>
    <w:rsid w:val="00CB5D12"/>
    <w:rsid w:val="00CC1BC5"/>
    <w:rsid w:val="00CC3FAD"/>
    <w:rsid w:val="00CC5388"/>
    <w:rsid w:val="00CC6417"/>
    <w:rsid w:val="00CE11EB"/>
    <w:rsid w:val="00CE552B"/>
    <w:rsid w:val="00D07EFE"/>
    <w:rsid w:val="00D10270"/>
    <w:rsid w:val="00D13151"/>
    <w:rsid w:val="00D16ABC"/>
    <w:rsid w:val="00D17ABF"/>
    <w:rsid w:val="00D211AB"/>
    <w:rsid w:val="00D21692"/>
    <w:rsid w:val="00D22505"/>
    <w:rsid w:val="00D2628C"/>
    <w:rsid w:val="00D3088E"/>
    <w:rsid w:val="00D4323C"/>
    <w:rsid w:val="00D43E88"/>
    <w:rsid w:val="00D52A79"/>
    <w:rsid w:val="00D7183A"/>
    <w:rsid w:val="00D77710"/>
    <w:rsid w:val="00D819EC"/>
    <w:rsid w:val="00DA4304"/>
    <w:rsid w:val="00DC1C57"/>
    <w:rsid w:val="00DD0161"/>
    <w:rsid w:val="00DD19DD"/>
    <w:rsid w:val="00DD2909"/>
    <w:rsid w:val="00DE358F"/>
    <w:rsid w:val="00DF4262"/>
    <w:rsid w:val="00DF7BF5"/>
    <w:rsid w:val="00E0084F"/>
    <w:rsid w:val="00E01064"/>
    <w:rsid w:val="00E014E6"/>
    <w:rsid w:val="00E104B0"/>
    <w:rsid w:val="00E14690"/>
    <w:rsid w:val="00E1573D"/>
    <w:rsid w:val="00E251DA"/>
    <w:rsid w:val="00E35BA2"/>
    <w:rsid w:val="00E426A6"/>
    <w:rsid w:val="00E44D5F"/>
    <w:rsid w:val="00E50C7F"/>
    <w:rsid w:val="00E52E45"/>
    <w:rsid w:val="00E5759E"/>
    <w:rsid w:val="00E61434"/>
    <w:rsid w:val="00E64950"/>
    <w:rsid w:val="00E6686C"/>
    <w:rsid w:val="00E71B18"/>
    <w:rsid w:val="00E73484"/>
    <w:rsid w:val="00E74951"/>
    <w:rsid w:val="00E82D1D"/>
    <w:rsid w:val="00E96FB2"/>
    <w:rsid w:val="00EA2635"/>
    <w:rsid w:val="00EA2C52"/>
    <w:rsid w:val="00EA31AC"/>
    <w:rsid w:val="00EA5A4F"/>
    <w:rsid w:val="00EB057B"/>
    <w:rsid w:val="00EB3BCA"/>
    <w:rsid w:val="00EC01CB"/>
    <w:rsid w:val="00EC2209"/>
    <w:rsid w:val="00EC2C34"/>
    <w:rsid w:val="00EC34B8"/>
    <w:rsid w:val="00ED0F53"/>
    <w:rsid w:val="00ED6EC6"/>
    <w:rsid w:val="00ED6FDC"/>
    <w:rsid w:val="00ED7ECD"/>
    <w:rsid w:val="00EE21CF"/>
    <w:rsid w:val="00EE26D4"/>
    <w:rsid w:val="00EE360A"/>
    <w:rsid w:val="00EF0AE0"/>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69ED"/>
    <w:rsid w:val="00F92CED"/>
    <w:rsid w:val="00F930F9"/>
    <w:rsid w:val="00FA1EAD"/>
    <w:rsid w:val="00FA2DBE"/>
    <w:rsid w:val="00FA795E"/>
    <w:rsid w:val="00FA7B5E"/>
    <w:rsid w:val="00FB00CE"/>
    <w:rsid w:val="00FB3186"/>
    <w:rsid w:val="00FC11D0"/>
    <w:rsid w:val="00FC142D"/>
    <w:rsid w:val="00FC1D71"/>
    <w:rsid w:val="00FC7A1A"/>
    <w:rsid w:val="00FD17DC"/>
    <w:rsid w:val="00FD296F"/>
    <w:rsid w:val="00FD5C43"/>
    <w:rsid w:val="00FE040D"/>
    <w:rsid w:val="00FE2ED2"/>
    <w:rsid w:val="00FE34AA"/>
    <w:rsid w:val="00FE4453"/>
    <w:rsid w:val="00FE4671"/>
    <w:rsid w:val="00FE5B3C"/>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Duckkeip/TTTNDKT"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ocs.streamlit.i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5.png"/><Relationship Id="rId32" Type="http://schemas.openxmlformats.org/officeDocument/2006/relationships/hyperlink" Target="https://payos.vn/docs"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JaidedAI/EasyOCR" TargetMode="External"/><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hyperlink" Target="https://www.mongodb.com/docs" TargetMode="Externa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ocs.ultralytics.com" TargetMode="External"/><Relationship Id="rId30" Type="http://schemas.openxmlformats.org/officeDocument/2006/relationships/hyperlink" Target="https://github.com/ultralytics/ultralytics"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TotalTime>
  <Pages>41</Pages>
  <Words>5482</Words>
  <Characters>31249</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509</cp:revision>
  <cp:lastPrinted>2023-06-26T02:57:00Z</cp:lastPrinted>
  <dcterms:created xsi:type="dcterms:W3CDTF">2025-03-03T03:09:00Z</dcterms:created>
  <dcterms:modified xsi:type="dcterms:W3CDTF">2026-03-23T04:15:00Z</dcterms:modified>
</cp:coreProperties>
</file>