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2954A" w14:textId="6B7D17F0" w:rsidR="00455FDA" w:rsidRDefault="00AE1974">
      <w:r w:rsidRPr="00AE1974">
        <w:t>https://docs.google.com/document/d/1Jy8bpbhwrPFiW7C5eXOrVMYxlH46afmiYl2x5fTHWiw/edit?usp=sharing</w:t>
      </w:r>
    </w:p>
    <w:sectPr w:rsidR="00455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974"/>
    <w:rsid w:val="0041587B"/>
    <w:rsid w:val="00455FDA"/>
    <w:rsid w:val="00AE1974"/>
    <w:rsid w:val="00F3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12A05"/>
  <w15:chartTrackingRefBased/>
  <w15:docId w15:val="{48FD1F2A-EB43-4A37-9818-7B7B22E33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9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19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9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19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19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19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19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19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19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9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19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9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19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19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19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19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19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19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19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9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9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19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19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19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19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19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19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9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19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Trần Minh</dc:creator>
  <cp:keywords/>
  <dc:description/>
  <cp:lastModifiedBy>Đức Trần Minh</cp:lastModifiedBy>
  <cp:revision>1</cp:revision>
  <dcterms:created xsi:type="dcterms:W3CDTF">2025-10-02T16:40:00Z</dcterms:created>
  <dcterms:modified xsi:type="dcterms:W3CDTF">2025-10-02T16:57:00Z</dcterms:modified>
</cp:coreProperties>
</file>