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DA89" w14:textId="2EEEB231" w:rsidR="00455FDA" w:rsidRDefault="00234190">
      <w:r w:rsidRPr="00234190">
        <w:t>https://docs.google.com/spreadsheets/d/10lD8UgH7GkNcJuSlGls1FSmi-1tKTCJqS8lJESnvPaA/edit?usp=sharing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90"/>
    <w:rsid w:val="000F449B"/>
    <w:rsid w:val="00234190"/>
    <w:rsid w:val="0041587B"/>
    <w:rsid w:val="0045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C60D"/>
  <w15:chartTrackingRefBased/>
  <w15:docId w15:val="{213AE284-6FBA-44EA-97E6-A5D1E21D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2025-10-05T03:11:00Z</dcterms:created>
  <dcterms:modified xsi:type="dcterms:W3CDTF">2025-10-05T03:12:00Z</dcterms:modified>
</cp:coreProperties>
</file>