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B9" w:rsidRDefault="002549B9" w:rsidP="002549B9">
      <w:pPr>
        <w:pStyle w:val="Geenafstand"/>
        <w:rPr>
          <w:noProof/>
          <w:sz w:val="72"/>
          <w:szCs w:val="72"/>
          <w:lang w:eastAsia="nl-NL"/>
        </w:rPr>
      </w:pPr>
      <w:r>
        <w:rPr>
          <w:noProof/>
          <w:sz w:val="72"/>
          <w:szCs w:val="72"/>
          <w:lang w:eastAsia="nl-NL"/>
        </w:rPr>
        <w:t>Racegame groep 3</w:t>
      </w:r>
    </w:p>
    <w:p w:rsidR="002549B9" w:rsidRDefault="002549B9" w:rsidP="002549B9">
      <w:pPr>
        <w:pStyle w:val="Geenafstand"/>
        <w:ind w:left="2124" w:hanging="2124"/>
        <w:rPr>
          <w:noProof/>
          <w:lang w:eastAsia="nl-NL"/>
        </w:rPr>
      </w:pPr>
      <w:r>
        <w:rPr>
          <w:noProof/>
          <w:lang w:eastAsia="nl-NL"/>
        </w:rPr>
        <w:t xml:space="preserve">Gemaakt door: </w:t>
      </w:r>
      <w:r>
        <w:rPr>
          <w:noProof/>
          <w:lang w:eastAsia="nl-NL"/>
        </w:rPr>
        <w:tab/>
        <w:t xml:space="preserve">Coen Koomen, Tom de Jonge, Jaron Timmerman, Rutger Schröder, </w:t>
      </w:r>
    </w:p>
    <w:p w:rsidR="002549B9" w:rsidRPr="002549B9" w:rsidRDefault="002549B9" w:rsidP="002549B9">
      <w:pPr>
        <w:pStyle w:val="Geenafstand"/>
        <w:ind w:left="2124"/>
        <w:rPr>
          <w:noProof/>
          <w:lang w:eastAsia="nl-NL"/>
        </w:rPr>
      </w:pPr>
      <w:r>
        <w:rPr>
          <w:noProof/>
          <w:lang w:eastAsia="nl-NL"/>
        </w:rPr>
        <w:t>Emiel Kalksma, Dirk. P. Keizer.</w:t>
      </w:r>
    </w:p>
    <w:p w:rsidR="002549B9" w:rsidRDefault="002549B9" w:rsidP="002549B9">
      <w:pPr>
        <w:pStyle w:val="Geenafstand"/>
        <w:rPr>
          <w:noProof/>
          <w:lang w:eastAsia="nl-NL"/>
        </w:rPr>
      </w:pPr>
    </w:p>
    <w:p w:rsidR="002549B9" w:rsidRDefault="002549B9" w:rsidP="002549B9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UseCase Diagram van Onze Racegame.</w:t>
      </w:r>
    </w:p>
    <w:p w:rsidR="002549B9" w:rsidRDefault="002549B9" w:rsidP="002549B9">
      <w:pPr>
        <w:pStyle w:val="Geenafstand"/>
        <w:rPr>
          <w:noProof/>
          <w:lang w:eastAsia="nl-NL"/>
        </w:rPr>
      </w:pPr>
    </w:p>
    <w:p w:rsidR="008635C5" w:rsidRDefault="00CC5640" w:rsidP="002549B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789392" cy="17621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racegame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21" cy="17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640" w:rsidRDefault="00CC5640" w:rsidP="002549B9">
      <w:pPr>
        <w:pStyle w:val="Geenafstand"/>
      </w:pPr>
      <w:bookmarkStart w:id="0" w:name="_GoBack"/>
      <w:bookmarkEnd w:id="0"/>
    </w:p>
    <w:p w:rsidR="00CC5640" w:rsidRDefault="00CC5640" w:rsidP="002549B9">
      <w:pPr>
        <w:pStyle w:val="Geenafstand"/>
      </w:pPr>
    </w:p>
    <w:p w:rsidR="00CC5640" w:rsidRDefault="00CC5640" w:rsidP="002549B9">
      <w:pPr>
        <w:pStyle w:val="Geenafstand"/>
      </w:pPr>
    </w:p>
    <w:p w:rsidR="00CC5640" w:rsidRDefault="00CC5640" w:rsidP="00CC5640">
      <w:pPr>
        <w:pStyle w:val="Geenafstand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1</w:t>
      </w:r>
      <w:r w:rsidR="00110678">
        <w:t>: pijltjes toetsen besturing.</w:t>
      </w:r>
    </w:p>
    <w:p w:rsidR="00CC5640" w:rsidRDefault="00CC5640" w:rsidP="00CC5640">
      <w:pPr>
        <w:pStyle w:val="Geenafstand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2</w:t>
      </w:r>
      <w:r w:rsidR="00110678">
        <w:t>: W, A, S, D toetsen besturing.</w:t>
      </w:r>
    </w:p>
    <w:p w:rsidR="002549B9" w:rsidRDefault="00CC5640" w:rsidP="002549B9">
      <w:pPr>
        <w:pStyle w:val="Geenafstand"/>
        <w:numPr>
          <w:ilvl w:val="0"/>
          <w:numId w:val="1"/>
        </w:numPr>
      </w:pPr>
      <w:proofErr w:type="spellStart"/>
      <w:r>
        <w:t>Startline</w:t>
      </w:r>
      <w:proofErr w:type="spellEnd"/>
      <w:r>
        <w:t xml:space="preserve">: Werkt met de </w:t>
      </w:r>
      <w:proofErr w:type="spellStart"/>
      <w:r>
        <w:t>checkpoints</w:t>
      </w:r>
      <w:proofErr w:type="spellEnd"/>
      <w:r>
        <w:t xml:space="preserve"> om een ronde omhoog te gaan.</w:t>
      </w:r>
    </w:p>
    <w:p w:rsidR="00CC5640" w:rsidRDefault="00CC5640" w:rsidP="002549B9">
      <w:pPr>
        <w:pStyle w:val="Geenafstand"/>
        <w:numPr>
          <w:ilvl w:val="0"/>
          <w:numId w:val="1"/>
        </w:numPr>
      </w:pPr>
      <w:proofErr w:type="spellStart"/>
      <w:r>
        <w:t>Checkpoints</w:t>
      </w:r>
      <w:proofErr w:type="spellEnd"/>
      <w:r>
        <w:t>: Samen met de startlijn zorgt het systeem dat je een ronde omhoog gaat als je over de startlijn gaat.</w:t>
      </w:r>
    </w:p>
    <w:p w:rsidR="00CC5640" w:rsidRDefault="00110678" w:rsidP="002549B9">
      <w:pPr>
        <w:pStyle w:val="Geenafstand"/>
        <w:numPr>
          <w:ilvl w:val="0"/>
          <w:numId w:val="1"/>
        </w:numPr>
      </w:pPr>
      <w:r>
        <w:t xml:space="preserve">Pitstop: Als de speler zijn </w:t>
      </w:r>
      <w:proofErr w:type="spellStart"/>
      <w:r>
        <w:t>fuelbar</w:t>
      </w:r>
      <w:proofErr w:type="spellEnd"/>
      <w:r>
        <w:t xml:space="preserve"> laag is moet hij/zij</w:t>
      </w:r>
      <w:r w:rsidR="00CC5640">
        <w:t xml:space="preserve"> tanken </w:t>
      </w:r>
      <w:r>
        <w:t>bij de pitstop, even er doorheen rijden en de tank is weer vol.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proofErr w:type="spellStart"/>
      <w:r>
        <w:t>Fuelbar</w:t>
      </w:r>
      <w:proofErr w:type="spellEnd"/>
      <w:r>
        <w:t>: Geeft aan hoeveel brandstof je nog hebt.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>Lapcounter: De lapcounter geeft aan in welke ronde de speler zit.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>Speeddisplay: Geeft aan met welke snelheid de speler over het circuit rijdt.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>Timerbar: Laat zien welke tijd verstreken is tijdens het racen.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proofErr w:type="spellStart"/>
      <w:r>
        <w:t>Pitbar</w:t>
      </w:r>
      <w:proofErr w:type="spellEnd"/>
      <w:r>
        <w:t>: Laat zien hoeveel keer de speler door de pitstop is geweest.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 xml:space="preserve">Grass: Door de </w:t>
      </w:r>
      <w:proofErr w:type="spellStart"/>
      <w:r>
        <w:t>collision</w:t>
      </w:r>
      <w:proofErr w:type="spellEnd"/>
      <w:r>
        <w:t xml:space="preserve"> zal de speler langzamer gaan rijden op gras.</w:t>
      </w:r>
    </w:p>
    <w:p w:rsidR="002549B9" w:rsidRDefault="002549B9" w:rsidP="002549B9">
      <w:pPr>
        <w:pStyle w:val="Geenafstand"/>
      </w:pPr>
    </w:p>
    <w:sectPr w:rsidR="00254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11B0"/>
    <w:multiLevelType w:val="hybridMultilevel"/>
    <w:tmpl w:val="227A03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B9"/>
    <w:rsid w:val="00060F4A"/>
    <w:rsid w:val="00074E22"/>
    <w:rsid w:val="00102251"/>
    <w:rsid w:val="00110678"/>
    <w:rsid w:val="00156F74"/>
    <w:rsid w:val="00240779"/>
    <w:rsid w:val="002549B9"/>
    <w:rsid w:val="00332803"/>
    <w:rsid w:val="004039FE"/>
    <w:rsid w:val="004E6B84"/>
    <w:rsid w:val="007323F6"/>
    <w:rsid w:val="007C6795"/>
    <w:rsid w:val="00823F93"/>
    <w:rsid w:val="008635C5"/>
    <w:rsid w:val="009335AE"/>
    <w:rsid w:val="009757A1"/>
    <w:rsid w:val="009770EC"/>
    <w:rsid w:val="0098641F"/>
    <w:rsid w:val="009B384B"/>
    <w:rsid w:val="009C657D"/>
    <w:rsid w:val="00B16E4E"/>
    <w:rsid w:val="00BB3DB2"/>
    <w:rsid w:val="00BC2F11"/>
    <w:rsid w:val="00BE2FAE"/>
    <w:rsid w:val="00BF7099"/>
    <w:rsid w:val="00CC5640"/>
    <w:rsid w:val="00DA0BDC"/>
    <w:rsid w:val="00DD3AD3"/>
    <w:rsid w:val="00E02560"/>
    <w:rsid w:val="00E349CF"/>
    <w:rsid w:val="00E43903"/>
    <w:rsid w:val="00E53843"/>
    <w:rsid w:val="00EB0A36"/>
    <w:rsid w:val="00F0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FD3EE-10B3-41FA-BCAC-DC813036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54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Pieter Keizer</dc:creator>
  <cp:keywords/>
  <dc:description/>
  <cp:lastModifiedBy>Dirk Pieter Keizer</cp:lastModifiedBy>
  <cp:revision>2</cp:revision>
  <dcterms:created xsi:type="dcterms:W3CDTF">2014-10-29T15:01:00Z</dcterms:created>
  <dcterms:modified xsi:type="dcterms:W3CDTF">2014-10-29T15:43:00Z</dcterms:modified>
</cp:coreProperties>
</file>