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96AC" w14:textId="303A6167" w:rsidR="00163220" w:rsidRDefault="005E0D1D" w:rsidP="00852A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740BF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Structures and Algorithms</w:t>
      </w:r>
    </w:p>
    <w:p w14:paraId="1E81123B" w14:textId="77777777" w:rsidR="007A041B" w:rsidRPr="00D740BF" w:rsidRDefault="007A041B" w:rsidP="00852A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8BC23D" w14:textId="205A0050" w:rsidR="00036DBA" w:rsidRPr="00D740BF" w:rsidRDefault="00036DBA" w:rsidP="00852A0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740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 w:rsidR="005E0D1D" w:rsidRPr="00D740BF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D740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5E0D1D" w:rsidRPr="00D740BF">
        <w:rPr>
          <w:rFonts w:ascii="Times New Roman" w:hAnsi="Times New Roman" w:cs="Times New Roman"/>
          <w:b/>
          <w:bCs/>
          <w:sz w:val="36"/>
          <w:szCs w:val="36"/>
          <w:lang w:val="en-US"/>
        </w:rPr>
        <w:t>E-commerce Platform Search Function</w:t>
      </w:r>
    </w:p>
    <w:p w14:paraId="5413D2CB" w14:textId="77777777" w:rsid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E3DE561" w14:textId="58A52F48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.Arrays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7958BAF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.Comparator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F1CA36B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B640D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ECommerceSearch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42E1A95B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2AE591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public static Product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findByLinearSearch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(Product[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] items, String name) {</w:t>
      </w:r>
    </w:p>
    <w:p w14:paraId="16B5DFE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for (Product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item :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items) {</w:t>
      </w:r>
    </w:p>
    <w:p w14:paraId="5A5AFD1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item.productName.equalsIgnoreCase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(name)) {</w:t>
      </w:r>
    </w:p>
    <w:p w14:paraId="6FACAF06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item;</w:t>
      </w:r>
    </w:p>
    <w:p w14:paraId="4EC37E8D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CDACD5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104BF47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 w14:paraId="1E2AC882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A5AE22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BA35547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public static Product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findByBinarySearch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(Product[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] items, String name) {</w:t>
      </w:r>
    </w:p>
    <w:p w14:paraId="040B4D7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int left = 0;</w:t>
      </w:r>
    </w:p>
    <w:p w14:paraId="40A7FC2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int right =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items.length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- 1;</w:t>
      </w:r>
    </w:p>
    <w:p w14:paraId="0780BB1C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096E65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while (left &lt;= right) {</w:t>
      </w:r>
    </w:p>
    <w:p w14:paraId="680F177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int mid = (left + right) / 2;</w:t>
      </w:r>
    </w:p>
    <w:p w14:paraId="2603AF8F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int check = items[mid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productName.compareToIgnoreCase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(name);</w:t>
      </w:r>
    </w:p>
    <w:p w14:paraId="7672C26F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9A1316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if (check == 0) {</w:t>
      </w:r>
    </w:p>
    <w:p w14:paraId="50DB0916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items[mid];</w:t>
      </w:r>
    </w:p>
    <w:p w14:paraId="7DF85F8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} else if (check &lt; 0) {</w:t>
      </w:r>
    </w:p>
    <w:p w14:paraId="3C75329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    left = mid + 1;</w:t>
      </w:r>
    </w:p>
    <w:p w14:paraId="772239B2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} else {</w:t>
      </w:r>
    </w:p>
    <w:p w14:paraId="770C4B0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    right = mid - 1;</w:t>
      </w:r>
    </w:p>
    <w:p w14:paraId="2DA69AE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B91E157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67EBABE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 w14:paraId="56CEF9D7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D539FBF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2438C7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4A314B1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Product[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] products = {</w:t>
      </w:r>
    </w:p>
    <w:p w14:paraId="3F5DA171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1, "Laptop", "Electronics"),</w:t>
      </w:r>
    </w:p>
    <w:p w14:paraId="06074F69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2, "Phone", "Electronics"),</w:t>
      </w:r>
    </w:p>
    <w:p w14:paraId="617E1D1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3, "Shoes", "Apparel"),</w:t>
      </w:r>
    </w:p>
    <w:p w14:paraId="3E2E4901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4, "Book", "Books"),</w:t>
      </w:r>
    </w:p>
    <w:p w14:paraId="10B382CF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5, "Watch", "Accessories")</w:t>
      </w:r>
    </w:p>
    <w:p w14:paraId="51ADF1B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};</w:t>
      </w:r>
    </w:p>
    <w:p w14:paraId="191E4A3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A116F21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String keyword = "Shoes";</w:t>
      </w:r>
    </w:p>
    <w:p w14:paraId="49E10E58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F0192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("Linear Search Result:");</w:t>
      </w:r>
    </w:p>
    <w:p w14:paraId="6B014561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Product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resultA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findByLinearSearch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products, keyword);</w:t>
      </w:r>
    </w:p>
    <w:p w14:paraId="2ACF8922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resultA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= null) {</w:t>
      </w:r>
    </w:p>
    <w:p w14:paraId="76CCB098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("Found: " +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resultA.productName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59FAFDB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14:paraId="7A2A291D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("Not Found");</w:t>
      </w:r>
    </w:p>
    <w:p w14:paraId="3E784575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70D602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72EE9BF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Arrays.sort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(products,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Comparator.comparing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(p -&gt;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p.productName.toLowerCase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()));</w:t>
      </w:r>
    </w:p>
    <w:p w14:paraId="6DCA30F5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C5086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nBinary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Search Result:");</w:t>
      </w:r>
    </w:p>
    <w:p w14:paraId="21E08315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Product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resultB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findByBinarySearch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products, keyword);</w:t>
      </w:r>
    </w:p>
    <w:p w14:paraId="3D11756D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resultB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>= null) {</w:t>
      </w:r>
    </w:p>
    <w:p w14:paraId="61D2AFCC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("Found: " +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resultB.productName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AAF1B7E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14:paraId="5ABEB0AD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("Not Found");</w:t>
      </w:r>
    </w:p>
    <w:p w14:paraId="608CB902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1A26B9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F06BFAD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0F40352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C3058D4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>class Product {</w:t>
      </w:r>
    </w:p>
    <w:p w14:paraId="35CC700B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EF32438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productName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0C16A75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String category;</w:t>
      </w:r>
    </w:p>
    <w:p w14:paraId="271DFCEC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7CAB39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public </w:t>
      </w:r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Product(</w:t>
      </w:r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productName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, String category) {</w:t>
      </w:r>
    </w:p>
    <w:p w14:paraId="7DC17A1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this.productId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27633D5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this.productName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A041B">
        <w:rPr>
          <w:rFonts w:ascii="Times New Roman" w:hAnsi="Times New Roman" w:cs="Times New Roman"/>
          <w:sz w:val="32"/>
          <w:szCs w:val="32"/>
          <w:lang w:val="en-US"/>
        </w:rPr>
        <w:t>productName</w:t>
      </w:r>
      <w:proofErr w:type="spellEnd"/>
      <w:r w:rsidRPr="007A041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BAF1393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041B">
        <w:rPr>
          <w:rFonts w:ascii="Times New Roman" w:hAnsi="Times New Roman" w:cs="Times New Roman"/>
          <w:sz w:val="32"/>
          <w:szCs w:val="32"/>
          <w:lang w:val="en-US"/>
        </w:rPr>
        <w:t>this.category</w:t>
      </w:r>
      <w:proofErr w:type="spellEnd"/>
      <w:proofErr w:type="gramEnd"/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= category;</w:t>
      </w:r>
    </w:p>
    <w:p w14:paraId="568EB3CA" w14:textId="77777777" w:rsidR="007A041B" w:rsidRPr="007A041B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A403539" w14:textId="3B941E7F" w:rsidR="005E0D1D" w:rsidRPr="00D740BF" w:rsidRDefault="007A041B" w:rsidP="007A04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041B">
        <w:rPr>
          <w:rFonts w:ascii="Times New Roman" w:hAnsi="Times New Roman" w:cs="Times New Roman"/>
          <w:sz w:val="32"/>
          <w:szCs w:val="32"/>
          <w:lang w:val="en-US"/>
        </w:rPr>
        <w:t xml:space="preserve">}      </w:t>
      </w:r>
    </w:p>
    <w:p w14:paraId="00EB19CD" w14:textId="77777777" w:rsidR="007A041B" w:rsidRDefault="007A041B" w:rsidP="00852A0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D35137" w14:textId="77777777" w:rsidR="007A041B" w:rsidRDefault="007A041B" w:rsidP="00852A0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1ECA68" w14:textId="77777777" w:rsidR="00D740BF" w:rsidRPr="00D740BF" w:rsidRDefault="00D740BF" w:rsidP="00852A0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47C776" w14:textId="02EF1D35" w:rsidR="00BA3FC4" w:rsidRPr="00D740BF" w:rsidRDefault="00BA3FC4" w:rsidP="00852A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B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F8A219" w14:textId="3D65F664" w:rsidR="00852A0C" w:rsidRPr="007A041B" w:rsidRDefault="00916198" w:rsidP="00852A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1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DB293E" wp14:editId="22A1D913">
            <wp:extent cx="5731510" cy="1910715"/>
            <wp:effectExtent l="0" t="0" r="2540" b="0"/>
            <wp:docPr id="2098769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7145" w14:textId="3C62BBB0" w:rsidR="007A041B" w:rsidRDefault="007A04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C728B4" w14:textId="77777777" w:rsidR="00D740BF" w:rsidRPr="00D740BF" w:rsidRDefault="00D740BF" w:rsidP="00852A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A21AE0" w14:textId="77777777" w:rsidR="005E0D1D" w:rsidRDefault="006701D6" w:rsidP="00852A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4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="005E0D1D" w:rsidRPr="00D740B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D740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E0D1D" w:rsidRPr="00D74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Financial Forecasting</w:t>
      </w:r>
    </w:p>
    <w:p w14:paraId="3AB5F386" w14:textId="77777777" w:rsidR="007A041B" w:rsidRPr="00D740BF" w:rsidRDefault="007A041B" w:rsidP="00852A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FE89C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FB6E0E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9F091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8A5C28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5C28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2A4ED094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2CA498CE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;</w:t>
      </w:r>
    </w:p>
    <w:p w14:paraId="4186E4E9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F08A2D2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    return (1 + rate) * </w:t>
      </w:r>
      <w:proofErr w:type="spellStart"/>
      <w:proofErr w:type="gramStart"/>
      <w:r w:rsidRPr="008A5C28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C28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, rate, years - 1);</w:t>
      </w:r>
    </w:p>
    <w:p w14:paraId="395B4CDF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A0E724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D05200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6C901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A5C2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A5C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) {</w:t>
      </w:r>
    </w:p>
    <w:p w14:paraId="1FBA00B5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 xml:space="preserve"> = 1000.0;</w:t>
      </w:r>
    </w:p>
    <w:p w14:paraId="3DB9F553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 xml:space="preserve"> = 0.05;</w:t>
      </w:r>
    </w:p>
    <w:p w14:paraId="22053544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3CD92973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180002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5C28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C28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, years);</w:t>
      </w:r>
    </w:p>
    <w:p w14:paraId="1DC547C3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 xml:space="preserve">("Future value after %d years: %.2f\n", years, </w:t>
      </w:r>
      <w:proofErr w:type="spellStart"/>
      <w:r w:rsidRPr="008A5C28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8A5C28">
        <w:rPr>
          <w:rFonts w:ascii="Times New Roman" w:hAnsi="Times New Roman" w:cs="Times New Roman"/>
          <w:sz w:val="28"/>
          <w:szCs w:val="28"/>
        </w:rPr>
        <w:t>);</w:t>
      </w:r>
    </w:p>
    <w:p w14:paraId="345EC135" w14:textId="77777777" w:rsidR="008A5C28" w:rsidRPr="008A5C28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9C8828" w14:textId="3226DF07" w:rsidR="005E0D1D" w:rsidRPr="00D740BF" w:rsidRDefault="008A5C28" w:rsidP="008A5C28">
      <w:pPr>
        <w:jc w:val="both"/>
        <w:rPr>
          <w:rFonts w:ascii="Times New Roman" w:hAnsi="Times New Roman" w:cs="Times New Roman"/>
          <w:sz w:val="28"/>
          <w:szCs w:val="28"/>
        </w:rPr>
      </w:pPr>
      <w:r w:rsidRPr="008A5C28">
        <w:rPr>
          <w:rFonts w:ascii="Times New Roman" w:hAnsi="Times New Roman" w:cs="Times New Roman"/>
          <w:sz w:val="28"/>
          <w:szCs w:val="28"/>
        </w:rPr>
        <w:t>}</w:t>
      </w:r>
    </w:p>
    <w:p w14:paraId="23203FE4" w14:textId="77777777" w:rsidR="005E0D1D" w:rsidRPr="00D740BF" w:rsidRDefault="005E0D1D" w:rsidP="00852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22DDC1" w14:textId="77777777" w:rsidR="005E0D1D" w:rsidRPr="00D740BF" w:rsidRDefault="005E0D1D" w:rsidP="00852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618F6" w14:textId="77777777" w:rsidR="005E0D1D" w:rsidRDefault="005E0D1D" w:rsidP="00852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A72F2" w14:textId="77777777" w:rsidR="008A5C28" w:rsidRPr="00D740BF" w:rsidRDefault="008A5C28" w:rsidP="00852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9C7E3" w14:textId="77777777" w:rsidR="00852A0C" w:rsidRDefault="00852A0C" w:rsidP="00852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73468" w14:textId="77777777" w:rsidR="00D740BF" w:rsidRPr="00D740BF" w:rsidRDefault="00D740BF" w:rsidP="00852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5FBEC" w14:textId="7BEDAC95" w:rsidR="00DF4BA2" w:rsidRDefault="00DF4BA2" w:rsidP="00852A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40BF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2F98563" w14:textId="77777777" w:rsidR="008A5C28" w:rsidRPr="00D740BF" w:rsidRDefault="008A5C28" w:rsidP="00852A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EE5C6" w14:textId="3DB5972F" w:rsidR="008A5C28" w:rsidRPr="008A5C28" w:rsidRDefault="008A5C28" w:rsidP="008A5C28">
      <w:pPr>
        <w:rPr>
          <w:rFonts w:cstheme="minorHAnsi"/>
          <w:sz w:val="28"/>
          <w:szCs w:val="28"/>
        </w:rPr>
      </w:pPr>
      <w:r w:rsidRPr="008A5C28">
        <w:rPr>
          <w:rFonts w:cstheme="minorHAnsi"/>
          <w:sz w:val="28"/>
          <w:szCs w:val="28"/>
        </w:rPr>
        <w:drawing>
          <wp:inline distT="0" distB="0" distL="0" distR="0" wp14:anchorId="1E9A2875" wp14:editId="5A77B708">
            <wp:extent cx="5731510" cy="1398270"/>
            <wp:effectExtent l="0" t="0" r="2540" b="0"/>
            <wp:docPr id="1126249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7DD4" w14:textId="56B75331" w:rsidR="008A5C28" w:rsidRPr="008A5C28" w:rsidRDefault="008A5C28" w:rsidP="008A5C28">
      <w:pPr>
        <w:rPr>
          <w:rFonts w:cstheme="minorHAnsi"/>
          <w:sz w:val="28"/>
          <w:szCs w:val="28"/>
        </w:rPr>
      </w:pPr>
    </w:p>
    <w:p w14:paraId="481DEC2B" w14:textId="12F89B8A" w:rsidR="0083350D" w:rsidRPr="00163220" w:rsidRDefault="0083350D" w:rsidP="00D91AF4">
      <w:pPr>
        <w:rPr>
          <w:rFonts w:cstheme="minorHAnsi"/>
          <w:sz w:val="28"/>
          <w:szCs w:val="28"/>
          <w:lang w:val="en-US"/>
        </w:rPr>
      </w:pPr>
    </w:p>
    <w:sectPr w:rsidR="0083350D" w:rsidRPr="00163220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13"/>
    <w:rsid w:val="00010B0E"/>
    <w:rsid w:val="00036DBA"/>
    <w:rsid w:val="00040ED8"/>
    <w:rsid w:val="000B6513"/>
    <w:rsid w:val="000D3D7C"/>
    <w:rsid w:val="0014356F"/>
    <w:rsid w:val="00163220"/>
    <w:rsid w:val="00237095"/>
    <w:rsid w:val="002A7D69"/>
    <w:rsid w:val="002B223C"/>
    <w:rsid w:val="002C2BD8"/>
    <w:rsid w:val="003856CC"/>
    <w:rsid w:val="004141AE"/>
    <w:rsid w:val="00451C6F"/>
    <w:rsid w:val="005E0D1D"/>
    <w:rsid w:val="00621B68"/>
    <w:rsid w:val="006701D6"/>
    <w:rsid w:val="006A532E"/>
    <w:rsid w:val="00705DA6"/>
    <w:rsid w:val="00706E32"/>
    <w:rsid w:val="007A041B"/>
    <w:rsid w:val="00815ED6"/>
    <w:rsid w:val="0083350D"/>
    <w:rsid w:val="00852A0C"/>
    <w:rsid w:val="008A5C28"/>
    <w:rsid w:val="00916198"/>
    <w:rsid w:val="00950753"/>
    <w:rsid w:val="00A02D61"/>
    <w:rsid w:val="00AA345E"/>
    <w:rsid w:val="00BA3FC4"/>
    <w:rsid w:val="00BD1780"/>
    <w:rsid w:val="00C22FBD"/>
    <w:rsid w:val="00C74FF5"/>
    <w:rsid w:val="00D31354"/>
    <w:rsid w:val="00D40C58"/>
    <w:rsid w:val="00D6767C"/>
    <w:rsid w:val="00D740BF"/>
    <w:rsid w:val="00D91AF4"/>
    <w:rsid w:val="00DF4BA2"/>
    <w:rsid w:val="00E3586A"/>
    <w:rsid w:val="00EE5B72"/>
    <w:rsid w:val="00FB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5370"/>
  <w15:chartTrackingRefBased/>
  <w15:docId w15:val="{E9BD90CC-E8F5-4A11-AAFD-DFD6EAEA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0B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439</Words>
  <Characters>2508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SRIVARDHINI SIRIMALLI</cp:lastModifiedBy>
  <cp:revision>2</cp:revision>
  <dcterms:created xsi:type="dcterms:W3CDTF">2025-06-21T17:29:00Z</dcterms:created>
  <dcterms:modified xsi:type="dcterms:W3CDTF">2025-06-21T17:29:00Z</dcterms:modified>
</cp:coreProperties>
</file>