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8D5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5EA4A083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AEB953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6088909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107DD6B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46A21586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Кафедра ЭВМ</w:t>
      </w:r>
    </w:p>
    <w:p w14:paraId="53208B9F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229939B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6B47EAFC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410EA6A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6A1C3E1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5886E7FF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4A7F1434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0836DE51" w14:textId="589D542D" w:rsidR="00216AAC" w:rsidRDefault="00AD3C71">
      <w:pPr>
        <w:widowControl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Отчёт по лабораторной работе №</w:t>
      </w:r>
      <w:r w:rsidR="00E35C85">
        <w:rPr>
          <w:rFonts w:eastAsia="Times New Roman"/>
          <w:sz w:val="28"/>
          <w:szCs w:val="28"/>
        </w:rPr>
        <w:t>5</w:t>
      </w:r>
    </w:p>
    <w:p w14:paraId="3BFB9195" w14:textId="7EA4E89F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“</w:t>
      </w:r>
      <w:r w:rsidR="00E35C85">
        <w:rPr>
          <w:rFonts w:eastAsia="Times New Roman"/>
          <w:color w:val="000000"/>
          <w:sz w:val="28"/>
          <w:szCs w:val="28"/>
        </w:rPr>
        <w:t>Работа с файлами</w:t>
      </w:r>
      <w:r>
        <w:rPr>
          <w:rFonts w:eastAsia="Times New Roman"/>
          <w:color w:val="000000"/>
          <w:sz w:val="28"/>
          <w:szCs w:val="28"/>
        </w:rPr>
        <w:t>”</w:t>
      </w:r>
    </w:p>
    <w:p w14:paraId="3D0CD7E5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30C3531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50569C13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25AE6A22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F2A5D0A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07401570" w14:textId="77777777" w:rsidR="00216AAC" w:rsidRDefault="00AD3C71">
      <w:pPr>
        <w:widowControl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Проверил:                                                                                                Выполнил:</w:t>
      </w:r>
    </w:p>
    <w:p w14:paraId="40832422" w14:textId="77777777" w:rsidR="00216AAC" w:rsidRDefault="00AD3C71">
      <w:pPr>
        <w:widowControl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ассистент каф. ЭВМ                                                                   студент гр.</w:t>
      </w:r>
      <w:r>
        <w:rPr>
          <w:rFonts w:eastAsia="Times New Roman"/>
          <w:sz w:val="28"/>
          <w:szCs w:val="28"/>
        </w:rPr>
        <w:t>030501</w:t>
      </w:r>
    </w:p>
    <w:p w14:paraId="020DF9E8" w14:textId="77777777" w:rsidR="00216AAC" w:rsidRDefault="00AD3C71">
      <w:pPr>
        <w:widowControl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Туровец Николай Олегович    </w:t>
      </w:r>
      <w:r>
        <w:rPr>
          <w:rFonts w:eastAsia="Times New Roman"/>
          <w:color w:val="000000"/>
          <w:sz w:val="28"/>
          <w:szCs w:val="28"/>
        </w:rPr>
        <w:t xml:space="preserve">                                       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 xml:space="preserve">            </w:t>
      </w:r>
      <w:r>
        <w:rPr>
          <w:rFonts w:eastAsia="Times New Roman"/>
          <w:sz w:val="28"/>
          <w:szCs w:val="28"/>
        </w:rPr>
        <w:t>Вайтехович П.В.</w:t>
      </w:r>
    </w:p>
    <w:p w14:paraId="6D38ECAE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3BDCC048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EC9584F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D4D937C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41FCC26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2E787F3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7574D52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5B3E06AC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7592E40D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1F43B25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31CC75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217F607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6C461E78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590BCDB6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34DF9583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07786A1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4747F45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4433710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21A41A3E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2F8F8448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Минск 202</w:t>
      </w:r>
      <w:r>
        <w:rPr>
          <w:rFonts w:eastAsia="Times New Roman"/>
          <w:sz w:val="28"/>
          <w:szCs w:val="28"/>
        </w:rPr>
        <w:t>2</w:t>
      </w:r>
    </w:p>
    <w:p w14:paraId="2FD298AC" w14:textId="4EB732D8" w:rsidR="00216AAC" w:rsidRDefault="00AD3C71">
      <w:pPr>
        <w:widowControl/>
        <w:jc w:val="both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Цель работы:</w:t>
      </w:r>
      <w:r w:rsidR="00395A50" w:rsidRPr="00395A50">
        <w:rPr>
          <w:rFonts w:eastAsia="Times New Roman"/>
          <w:sz w:val="28"/>
          <w:szCs w:val="28"/>
        </w:rPr>
        <w:t xml:space="preserve"> </w:t>
      </w:r>
      <w:r w:rsidR="00E35C85" w:rsidRPr="00E35C85">
        <w:rPr>
          <w:rFonts w:asciiTheme="minorHAnsi" w:hAnsiTheme="minorHAnsi" w:cstheme="minorHAnsi"/>
          <w:sz w:val="28"/>
          <w:szCs w:val="28"/>
        </w:rPr>
        <w:t>Ознакомиться с основными операциями обработки файлов, получить понятие о работе с параметрами командной строки.</w:t>
      </w:r>
    </w:p>
    <w:p w14:paraId="3D37C225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F1FE01B" w14:textId="77777777" w:rsidR="00216AAC" w:rsidRDefault="00AD3C71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Алгоритм </w:t>
      </w:r>
    </w:p>
    <w:p w14:paraId="09719135" w14:textId="72D4D34F" w:rsidR="00216AAC" w:rsidRDefault="00E35C85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Открытие существующего файла</w:t>
      </w:r>
    </w:p>
    <w:p w14:paraId="64DC4A3C" w14:textId="5E6BFBBD" w:rsidR="00216AAC" w:rsidRDefault="00E35C85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Выполнение файловых операций чтения и записи</w:t>
      </w:r>
    </w:p>
    <w:p w14:paraId="3D2B6AA2" w14:textId="324E1304" w:rsidR="00216AAC" w:rsidRDefault="00E35C85" w:rsidP="00395A50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Закрытие файла</w:t>
      </w:r>
      <w:r w:rsidR="00AD3C71">
        <w:rPr>
          <w:rFonts w:eastAsia="Times New Roman"/>
          <w:sz w:val="28"/>
          <w:szCs w:val="28"/>
        </w:rPr>
        <w:t xml:space="preserve"> </w:t>
      </w:r>
    </w:p>
    <w:p w14:paraId="783C4AA1" w14:textId="77777777" w:rsidR="00395A50" w:rsidRPr="00395A50" w:rsidRDefault="00395A50" w:rsidP="00395A50">
      <w:pPr>
        <w:pStyle w:val="a3"/>
        <w:widowControl/>
        <w:rPr>
          <w:rFonts w:eastAsia="Times New Roman"/>
          <w:sz w:val="28"/>
          <w:szCs w:val="28"/>
        </w:rPr>
      </w:pPr>
    </w:p>
    <w:p w14:paraId="63CF6635" w14:textId="4F60D29E" w:rsidR="00E35C85" w:rsidRPr="00E35C85" w:rsidRDefault="00E35C85" w:rsidP="00E35C8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35C85">
        <w:rPr>
          <w:sz w:val="28"/>
          <w:szCs w:val="28"/>
        </w:rPr>
        <w:t>Для работы с файлами в данной лабораторной работе лучше всего использовать функции DOS, которые обращаются к файлу через 16-битный идентификатор (дескриптор) файла. Такой подход более прост, чем использование более старых описателей файла (37-байтного блока управления файлом FCB) или функций низкого уровня доступа к диску (прерывание BIOS 13h). Во всех случаях имя файла (если диск или путь отсутствуют в описании, то системой используются их текущие значения) описывается ASCIZ-строкой. Во всех случаях имя файла (если диск или путь отсутствуют в описании, то системой используются их текущие значения) описывается ASCIZ-строкой.</w:t>
      </w:r>
    </w:p>
    <w:p w14:paraId="2A558927" w14:textId="507CCEC4" w:rsidR="00E35C85" w:rsidRPr="00E35C85" w:rsidRDefault="00E35C85" w:rsidP="00E35C8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35C85">
        <w:rPr>
          <w:sz w:val="28"/>
          <w:szCs w:val="28"/>
        </w:rPr>
        <w:t>При запуске программы DOS помещает всю командную строку (включая последний символ 0Dh) в блок PSP запущенной программы по смещению 81h и ее длину в байт 80h. Длина командной строки, хранящейся в PSP, не может быть больше 126 символов (командная строка большей длины доступна начиная с DOS 4.0 в переменной среды CMDLINE).</w:t>
      </w:r>
    </w:p>
    <w:p w14:paraId="223CE1CE" w14:textId="44BE3860" w:rsidR="00216AAC" w:rsidRPr="00E35C85" w:rsidRDefault="00E35C85" w:rsidP="00E35C8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35C85">
        <w:rPr>
          <w:sz w:val="28"/>
          <w:szCs w:val="28"/>
        </w:rPr>
        <w:t xml:space="preserve"> При загрузке программы, в начале отводимого для нее блока памяти, создается структура данных PSP (префикс программного сегмента) размером 256 байт (100h). Затем DOS создает копию текущего окружения для загружаемой программы, помещает полный путь и имя программы в конец окружения, заполняет поля PSP, сама программа записывается в память, начиная с адреса PSP:0100h.</w:t>
      </w:r>
    </w:p>
    <w:p w14:paraId="14AF723B" w14:textId="77777777" w:rsidR="00216AAC" w:rsidRDefault="00AD3C71">
      <w:pPr>
        <w:widowControl/>
        <w:jc w:val="center"/>
        <w:rPr>
          <w:rFonts w:eastAsia="Times New Roman"/>
          <w:b/>
          <w:color w:val="000000"/>
          <w:sz w:val="28"/>
          <w:szCs w:val="28"/>
          <w:lang w:val="en-US"/>
        </w:rPr>
      </w:pPr>
      <w:r>
        <w:rPr>
          <w:rFonts w:eastAsia="Times New Roman"/>
          <w:b/>
          <w:color w:val="000000"/>
          <w:sz w:val="28"/>
          <w:szCs w:val="28"/>
          <w:lang w:val="en-US"/>
        </w:rPr>
        <w:t>Листинг программы</w:t>
      </w:r>
    </w:p>
    <w:p w14:paraId="29BE0578" w14:textId="77777777" w:rsidR="00216AAC" w:rsidRDefault="00216AAC">
      <w:pPr>
        <w:widowControl/>
        <w:jc w:val="center"/>
        <w:rPr>
          <w:rFonts w:eastAsia="Times New Roman"/>
          <w:b/>
          <w:color w:val="000000"/>
          <w:sz w:val="28"/>
          <w:szCs w:val="28"/>
          <w:lang w:val="en-US"/>
        </w:rPr>
      </w:pPr>
    </w:p>
    <w:p w14:paraId="7E49E75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.model small</w:t>
      </w:r>
    </w:p>
    <w:p w14:paraId="743CEA2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.stack 100h</w:t>
      </w:r>
    </w:p>
    <w:p w14:paraId="5FF04D4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.data        </w:t>
      </w:r>
    </w:p>
    <w:p w14:paraId="20D2B9E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4F31889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filename        db "filename.txt"</w:t>
      </w:r>
    </w:p>
    <w:p w14:paraId="3A52B86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buffer          db 128 dup(0)</w:t>
      </w:r>
    </w:p>
    <w:p w14:paraId="1278A78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buf             db 0    </w:t>
      </w:r>
    </w:p>
    <w:p w14:paraId="39BEA4C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handle          dw 0       </w:t>
      </w:r>
    </w:p>
    <w:p w14:paraId="61C53B5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counter         dw 0 </w:t>
      </w:r>
    </w:p>
    <w:p w14:paraId="6683586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               dw 0</w:t>
      </w:r>
    </w:p>
    <w:p w14:paraId="57E2ECF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flag            db 0</w:t>
      </w:r>
    </w:p>
    <w:p w14:paraId="37A9842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space_counter   dw 0  </w:t>
      </w:r>
    </w:p>
    <w:p w14:paraId="7D3F2CB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</w:t>
      </w:r>
    </w:p>
    <w:p w14:paraId="7BA29DC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closeString     db "Close the file$"</w:t>
      </w:r>
    </w:p>
    <w:p w14:paraId="288BB18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errorExeString  db "Atata, ne zapuskay .exe!$"</w:t>
      </w:r>
    </w:p>
    <w:p w14:paraId="1226B14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openFileError   db "Error of open!$"  </w:t>
      </w:r>
    </w:p>
    <w:p w14:paraId="716CE3A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openString      db "Open the file$" </w:t>
      </w:r>
    </w:p>
    <w:p w14:paraId="7967B56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newLine         db 13, 10, '$'</w:t>
      </w:r>
    </w:p>
    <w:p w14:paraId="1AA7CC0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errorString     db "Error!$"</w:t>
      </w:r>
    </w:p>
    <w:p w14:paraId="324AC94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exitString      db "Exit$"</w:t>
      </w:r>
    </w:p>
    <w:p w14:paraId="7A18DDD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lastSymbol      db 0</w:t>
      </w:r>
    </w:p>
    <w:p w14:paraId="2702952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</w:t>
      </w:r>
    </w:p>
    <w:p w14:paraId="29201D1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lastRenderedPageBreak/>
        <w:t xml:space="preserve">.code </w:t>
      </w:r>
    </w:p>
    <w:p w14:paraId="50087F6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</w:t>
      </w:r>
    </w:p>
    <w:p w14:paraId="03883E5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outputString proc</w:t>
      </w:r>
    </w:p>
    <w:p w14:paraId="1CCBBD6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09h</w:t>
      </w:r>
    </w:p>
    <w:p w14:paraId="4F2E350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</w:t>
      </w:r>
    </w:p>
    <w:p w14:paraId="3AB4CC6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ret </w:t>
      </w:r>
    </w:p>
    <w:p w14:paraId="4513094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outputString endp </w:t>
      </w:r>
    </w:p>
    <w:p w14:paraId="0657AB8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 </w:t>
      </w:r>
    </w:p>
    <w:p w14:paraId="6C5D3A5A" w14:textId="3AEC38CF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</w:t>
      </w:r>
    </w:p>
    <w:p w14:paraId="4F9491B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printNewLine proc</w:t>
      </w:r>
    </w:p>
    <w:p w14:paraId="11A81A6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newLine</w:t>
      </w:r>
    </w:p>
    <w:p w14:paraId="7909252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</w:t>
      </w:r>
    </w:p>
    <w:p w14:paraId="6EE407B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ret</w:t>
      </w:r>
    </w:p>
    <w:p w14:paraId="3D07CAC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printNewLine endp   </w:t>
      </w:r>
    </w:p>
    <w:p w14:paraId="133405C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get_name proc</w:t>
      </w:r>
    </w:p>
    <w:p w14:paraId="4DCD63A0" w14:textId="134C35D8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ax  </w:t>
      </w:r>
    </w:p>
    <w:p w14:paraId="5B73D8E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cx</w:t>
      </w:r>
    </w:p>
    <w:p w14:paraId="0654DF5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di</w:t>
      </w:r>
    </w:p>
    <w:p w14:paraId="0109337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si</w:t>
      </w:r>
    </w:p>
    <w:p w14:paraId="5908702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33C2DDFC" w14:textId="1F5D877A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cl, es:[80h]  </w:t>
      </w:r>
    </w:p>
    <w:p w14:paraId="55CAE7B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cl, 0</w:t>
      </w:r>
    </w:p>
    <w:p w14:paraId="6428F34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end_get_name</w:t>
      </w:r>
    </w:p>
    <w:p w14:paraId="120AF9A4" w14:textId="62231BA0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di, 82h       </w:t>
      </w:r>
    </w:p>
    <w:p w14:paraId="4A17B72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si, filename</w:t>
      </w:r>
    </w:p>
    <w:p w14:paraId="0ADB5F2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cicle1:</w:t>
      </w:r>
    </w:p>
    <w:p w14:paraId="1CDEA6FA" w14:textId="77E7ADD3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al, es:[di]   </w:t>
      </w:r>
    </w:p>
    <w:p w14:paraId="24B87AB2" w14:textId="518F5022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al, 0Dh      </w:t>
      </w:r>
    </w:p>
    <w:p w14:paraId="5447C92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end_get_name</w:t>
      </w:r>
    </w:p>
    <w:p w14:paraId="60FC590C" w14:textId="0201F981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[si], al      </w:t>
      </w:r>
    </w:p>
    <w:p w14:paraId="4BF0FB93" w14:textId="04AD7709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inc di           </w:t>
      </w:r>
    </w:p>
    <w:p w14:paraId="76F0048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inc si            </w:t>
      </w:r>
    </w:p>
    <w:p w14:paraId="70EB805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cicle1 </w:t>
      </w:r>
    </w:p>
    <w:p w14:paraId="15A88CC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end_get_name:</w:t>
      </w:r>
    </w:p>
    <w:p w14:paraId="7E2CDCF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dec si</w:t>
      </w:r>
    </w:p>
    <w:p w14:paraId="1A26F96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BYTE PTR [si], 'e'</w:t>
      </w:r>
    </w:p>
    <w:p w14:paraId="643ACB7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exeError</w:t>
      </w:r>
    </w:p>
    <w:p w14:paraId="3E9BA4E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7411757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BYTE PTR [si], 'm'</w:t>
      </w:r>
    </w:p>
    <w:p w14:paraId="5CD3A69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exeError          </w:t>
      </w:r>
    </w:p>
    <w:p w14:paraId="3EAA418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24A08FA4" w14:textId="0DBC4E0B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si            </w:t>
      </w:r>
    </w:p>
    <w:p w14:paraId="3EB357E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di</w:t>
      </w:r>
    </w:p>
    <w:p w14:paraId="013F094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cx</w:t>
      </w:r>
    </w:p>
    <w:p w14:paraId="6A54185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ax   </w:t>
      </w:r>
    </w:p>
    <w:p w14:paraId="3736FE9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ret</w:t>
      </w:r>
    </w:p>
    <w:p w14:paraId="53D1367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get_name endp</w:t>
      </w:r>
    </w:p>
    <w:p w14:paraId="1C22CCF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7E1D1A5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;Îòêðûòèå ôàéëà äëÿ ÷òåíèÿ è çàïèñè</w:t>
      </w:r>
    </w:p>
    <w:p w14:paraId="3D8908F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fopen  proc </w:t>
      </w:r>
    </w:p>
    <w:p w14:paraId="4D2A124C" w14:textId="113CA3A8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mov ah, 3dh         </w:t>
      </w:r>
    </w:p>
    <w:p w14:paraId="620CBF48" w14:textId="5E5F2B5D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mov al, 2           </w:t>
      </w:r>
    </w:p>
    <w:p w14:paraId="1E13068C" w14:textId="5DBA98F8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lea dx, filename   </w:t>
      </w:r>
    </w:p>
    <w:p w14:paraId="5AEEF715" w14:textId="040F65A2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int 21h             </w:t>
      </w:r>
    </w:p>
    <w:p w14:paraId="1C89D2BF" w14:textId="5A8B46DF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jc openError        </w:t>
      </w:r>
    </w:p>
    <w:p w14:paraId="6E66B55D" w14:textId="2C2ABE9E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mov handle, </w:t>
      </w:r>
    </w:p>
    <w:p w14:paraId="754891A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ret</w:t>
      </w:r>
    </w:p>
    <w:p w14:paraId="7C0921B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fopen endp</w:t>
      </w:r>
    </w:p>
    <w:p w14:paraId="055F462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3313AD9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;Çàêðûòèå ôàéëà</w:t>
      </w:r>
    </w:p>
    <w:p w14:paraId="14F889F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fclose proc </w:t>
      </w:r>
    </w:p>
    <w:p w14:paraId="1DD1EDCD" w14:textId="1BEA5005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mov ah, 3eh         </w:t>
      </w:r>
    </w:p>
    <w:p w14:paraId="199C8ADF" w14:textId="2A81B98E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mov bx, handle      </w:t>
      </w:r>
    </w:p>
    <w:p w14:paraId="258845BC" w14:textId="08FB448E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int 21h            </w:t>
      </w:r>
    </w:p>
    <w:p w14:paraId="77E80407" w14:textId="4DB83861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lastRenderedPageBreak/>
        <w:t xml:space="preserve">   jc error            </w:t>
      </w:r>
    </w:p>
    <w:p w14:paraId="1AEF6C5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ret</w:t>
      </w:r>
    </w:p>
    <w:p w14:paraId="6E1D144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fclose endp     </w:t>
      </w:r>
    </w:p>
    <w:p w14:paraId="6CA1037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780E2A3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52767F4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checkTab:            </w:t>
      </w:r>
    </w:p>
    <w:p w14:paraId="26FDDE6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BYTE PTR [si], 9</w:t>
      </w:r>
    </w:p>
    <w:p w14:paraId="7448CDF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jne notWhiteSpace</w:t>
      </w:r>
    </w:p>
    <w:p w14:paraId="28121BF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next</w:t>
      </w:r>
    </w:p>
    <w:p w14:paraId="59C815E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6BFDB8E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;Óäàëåíèå ïóñòûõ ñòðîê</w:t>
      </w:r>
    </w:p>
    <w:p w14:paraId="7FAA67C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proc space </w:t>
      </w:r>
    </w:p>
    <w:p w14:paraId="475C279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mov counter, 0</w:t>
      </w:r>
    </w:p>
    <w:p w14:paraId="3568A8A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mov space_counter, 0</w:t>
      </w:r>
    </w:p>
    <w:p w14:paraId="0B1AB06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i:     </w:t>
      </w:r>
    </w:p>
    <w:p w14:paraId="19ED95C4" w14:textId="2F57B921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cx, 128    </w:t>
      </w:r>
    </w:p>
    <w:p w14:paraId="4A9744D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2838AE45" w14:textId="5366034D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buffer  </w:t>
      </w:r>
    </w:p>
    <w:p w14:paraId="21824F7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3fh     </w:t>
      </w:r>
    </w:p>
    <w:p w14:paraId="1F2EEC6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</w:t>
      </w:r>
    </w:p>
    <w:p w14:paraId="6631294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jc error</w:t>
      </w:r>
    </w:p>
    <w:p w14:paraId="07086EA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698A579B" w14:textId="0B99726C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cx, ax      </w:t>
      </w:r>
    </w:p>
    <w:p w14:paraId="7B4FCC11" w14:textId="18C75DB9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jcxz close      </w:t>
      </w:r>
    </w:p>
    <w:p w14:paraId="3F54A48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2D39C98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ax</w:t>
      </w:r>
    </w:p>
    <w:p w14:paraId="1CF4459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si, si</w:t>
      </w:r>
    </w:p>
    <w:p w14:paraId="621F5327" w14:textId="3363366F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c, 0        </w:t>
      </w:r>
    </w:p>
    <w:p w14:paraId="66C5E51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flag, 0</w:t>
      </w:r>
    </w:p>
    <w:p w14:paraId="50F1BE94" w14:textId="002C0AF5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si, buffer  </w:t>
      </w:r>
    </w:p>
    <w:p w14:paraId="652901D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BYTE PTR [si], 0</w:t>
      </w:r>
    </w:p>
    <w:p w14:paraId="7138794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close     </w:t>
      </w:r>
    </w:p>
    <w:p w14:paraId="1E91B9B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</w:t>
      </w:r>
    </w:p>
    <w:p w14:paraId="578F67C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k:  </w:t>
      </w:r>
    </w:p>
    <w:p w14:paraId="338DB24F" w14:textId="34AD092F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inc c   </w:t>
      </w:r>
    </w:p>
    <w:p w14:paraId="5DFE5930" w14:textId="6D46220B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cmp  BYTE PTR [si], 10  </w:t>
      </w:r>
    </w:p>
    <w:p w14:paraId="01B07423" w14:textId="369503A5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je endOfLine            </w:t>
      </w:r>
    </w:p>
    <w:p w14:paraId="6964133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cmp  BYTE PTR [si], ' '</w:t>
      </w:r>
    </w:p>
    <w:p w14:paraId="3F412CA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jne checkTab</w:t>
      </w:r>
    </w:p>
    <w:p w14:paraId="425AB1B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next:  </w:t>
      </w:r>
    </w:p>
    <w:p w14:paraId="2C60E2B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pop ax</w:t>
      </w:r>
    </w:p>
    <w:p w14:paraId="1BE7796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cmp ax, c</w:t>
      </w:r>
    </w:p>
    <w:p w14:paraId="1A28365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je endOfLine</w:t>
      </w:r>
    </w:p>
    <w:p w14:paraId="13BA432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push ax</w:t>
      </w:r>
    </w:p>
    <w:p w14:paraId="6BAE55C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inc si</w:t>
      </w:r>
    </w:p>
    <w:p w14:paraId="1A1D98C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jmp k</w:t>
      </w:r>
    </w:p>
    <w:p w14:paraId="7C79AF2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i</w:t>
      </w:r>
    </w:p>
    <w:p w14:paraId="6340535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35CAF0A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notWhiteSpace:</w:t>
      </w:r>
    </w:p>
    <w:p w14:paraId="457DFBCC" w14:textId="0DB9B054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BYTE PTR [si], 13   </w:t>
      </w:r>
    </w:p>
    <w:p w14:paraId="0D319A8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cret    </w:t>
      </w:r>
    </w:p>
    <w:p w14:paraId="4300EEB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ax</w:t>
      </w:r>
    </w:p>
    <w:p w14:paraId="15D3215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ax, c</w:t>
      </w:r>
    </w:p>
    <w:p w14:paraId="5FB2392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endOfLine</w:t>
      </w:r>
    </w:p>
    <w:p w14:paraId="534687D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ax</w:t>
      </w:r>
    </w:p>
    <w:p w14:paraId="53D74A88" w14:textId="27AE42C3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flag, 1     </w:t>
      </w:r>
    </w:p>
    <w:p w14:paraId="0553190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inc si</w:t>
      </w:r>
    </w:p>
    <w:p w14:paraId="5FF4D2C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k  </w:t>
      </w:r>
    </w:p>
    <w:p w14:paraId="4E47DC7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35E17A7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nonEmpty:</w:t>
      </w:r>
    </w:p>
    <w:p w14:paraId="26246B7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;ïåðåìåùàåì óêàçàòåëü</w:t>
      </w:r>
    </w:p>
    <w:p w14:paraId="31E50AC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ax, ax</w:t>
      </w:r>
    </w:p>
    <w:p w14:paraId="3ADA30E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5F920C5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42h</w:t>
      </w:r>
    </w:p>
    <w:p w14:paraId="00F149D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lastRenderedPageBreak/>
        <w:t xml:space="preserve">    mov dx, counter</w:t>
      </w:r>
    </w:p>
    <w:p w14:paraId="43A99E5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5D2C00B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 </w:t>
      </w:r>
    </w:p>
    <w:p w14:paraId="7C23551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4B51E69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ax, ax</w:t>
      </w:r>
    </w:p>
    <w:p w14:paraId="2008B55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09213C5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40h</w:t>
      </w:r>
    </w:p>
    <w:p w14:paraId="5B15CEB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dx, offset buffer</w:t>
      </w:r>
    </w:p>
    <w:p w14:paraId="6EA84A3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4935582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cx, c  </w:t>
      </w:r>
    </w:p>
    <w:p w14:paraId="1E84E24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</w:t>
      </w:r>
    </w:p>
    <w:p w14:paraId="35B0EAD8" w14:textId="714E9382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</w:t>
      </w:r>
    </w:p>
    <w:p w14:paraId="5F2E422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counter</w:t>
      </w:r>
    </w:p>
    <w:p w14:paraId="0CAD8CC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add ax, c</w:t>
      </w:r>
    </w:p>
    <w:p w14:paraId="78FF166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counter, ax</w:t>
      </w:r>
    </w:p>
    <w:p w14:paraId="6D0BFC6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7FE0080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counter</w:t>
      </w:r>
    </w:p>
    <w:p w14:paraId="50A0454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add ax, space_counter</w:t>
      </w:r>
    </w:p>
    <w:p w14:paraId="2F8E040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counter, ax</w:t>
      </w:r>
    </w:p>
    <w:p w14:paraId="763CDDC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</w:t>
      </w:r>
    </w:p>
    <w:p w14:paraId="756EFDB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ax, ax</w:t>
      </w:r>
    </w:p>
    <w:p w14:paraId="3E086E2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6477E21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42h</w:t>
      </w:r>
    </w:p>
    <w:p w14:paraId="662A084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dx, counter</w:t>
      </w:r>
    </w:p>
    <w:p w14:paraId="758BE61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130765A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</w:t>
      </w:r>
    </w:p>
    <w:p w14:paraId="1DD2F12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407A8EA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counter</w:t>
      </w:r>
    </w:p>
    <w:p w14:paraId="38BF97E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sub ax, space_counter</w:t>
      </w:r>
    </w:p>
    <w:p w14:paraId="2934313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counter, ax</w:t>
      </w:r>
    </w:p>
    <w:p w14:paraId="52510E2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0A99D69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i </w:t>
      </w:r>
    </w:p>
    <w:p w14:paraId="4AC9936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3228B3A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Empty:</w:t>
      </w:r>
    </w:p>
    <w:p w14:paraId="5E7FFFD4" w14:textId="1705FDAE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</w:t>
      </w:r>
    </w:p>
    <w:p w14:paraId="6F8647C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</w:t>
      </w:r>
    </w:p>
    <w:p w14:paraId="0D7C560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add space_counter, ax</w:t>
      </w:r>
    </w:p>
    <w:p w14:paraId="75FC9E4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counter</w:t>
      </w:r>
    </w:p>
    <w:p w14:paraId="77503CC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add ax, space_counter</w:t>
      </w:r>
    </w:p>
    <w:p w14:paraId="5C380F8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counter, ax</w:t>
      </w:r>
    </w:p>
    <w:p w14:paraId="6DB8B6A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4F49333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ax, ax</w:t>
      </w:r>
    </w:p>
    <w:p w14:paraId="463FB14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1480F63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42h</w:t>
      </w:r>
    </w:p>
    <w:p w14:paraId="32736F4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dx, counter</w:t>
      </w:r>
    </w:p>
    <w:p w14:paraId="117FFC7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760416C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</w:t>
      </w:r>
    </w:p>
    <w:p w14:paraId="15EA8BB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</w:t>
      </w:r>
    </w:p>
    <w:p w14:paraId="61FEA09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counter</w:t>
      </w:r>
    </w:p>
    <w:p w14:paraId="00642BD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sub ax, space_counter</w:t>
      </w:r>
    </w:p>
    <w:p w14:paraId="1DF255D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counter, ax</w:t>
      </w:r>
    </w:p>
    <w:p w14:paraId="74D3A2D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761B383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i</w:t>
      </w:r>
    </w:p>
    <w:p w14:paraId="0D48B10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093F1F8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endOfLine:</w:t>
      </w:r>
    </w:p>
    <w:p w14:paraId="55A8750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flag, 1</w:t>
      </w:r>
    </w:p>
    <w:p w14:paraId="3A9D525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 nonEmpty</w:t>
      </w:r>
    </w:p>
    <w:p w14:paraId="406DEA6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jne Empty</w:t>
      </w:r>
    </w:p>
    <w:p w14:paraId="53C5DD0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</w:t>
      </w:r>
    </w:p>
    <w:p w14:paraId="68BD92E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cret:</w:t>
      </w:r>
    </w:p>
    <w:p w14:paraId="4BB8E88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pop ax</w:t>
      </w:r>
    </w:p>
    <w:p w14:paraId="0FBD69A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cmp ax, c</w:t>
      </w:r>
    </w:p>
    <w:p w14:paraId="7089C5C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je endOfLine</w:t>
      </w:r>
    </w:p>
    <w:p w14:paraId="7075A5B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push ax</w:t>
      </w:r>
    </w:p>
    <w:p w14:paraId="6C63DE8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lastRenderedPageBreak/>
        <w:t xml:space="preserve">    inc si</w:t>
      </w:r>
    </w:p>
    <w:p w14:paraId="4E5DF5E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k</w:t>
      </w:r>
    </w:p>
    <w:p w14:paraId="05AEA22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endp     </w:t>
      </w:r>
    </w:p>
    <w:p w14:paraId="4316E2A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error:</w:t>
      </w:r>
    </w:p>
    <w:p w14:paraId="6002824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errorString</w:t>
      </w:r>
    </w:p>
    <w:p w14:paraId="5B4CB48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</w:t>
      </w:r>
    </w:p>
    <w:p w14:paraId="28B7B8D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2B3A5F8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exit  </w:t>
      </w:r>
    </w:p>
    <w:p w14:paraId="7970897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6D55E9D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exeError:</w:t>
      </w:r>
    </w:p>
    <w:p w14:paraId="13F836F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errorExeString</w:t>
      </w:r>
    </w:p>
    <w:p w14:paraId="3461908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</w:t>
      </w:r>
    </w:p>
    <w:p w14:paraId="1DF33D8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178B2DE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exit</w:t>
      </w:r>
    </w:p>
    <w:p w14:paraId="516C6E3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47CD7E3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</w:t>
      </w:r>
    </w:p>
    <w:p w14:paraId="316FC0F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openError:</w:t>
      </w:r>
    </w:p>
    <w:p w14:paraId="274AE4C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openFileError</w:t>
      </w:r>
    </w:p>
    <w:p w14:paraId="7F3680D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</w:t>
      </w:r>
    </w:p>
    <w:p w14:paraId="68FA02A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5A44002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exit  </w:t>
      </w:r>
    </w:p>
    <w:p w14:paraId="7DC6C94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         </w:t>
      </w:r>
    </w:p>
    <w:p w14:paraId="4E25C02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begin:         </w:t>
      </w:r>
    </w:p>
    <w:p w14:paraId="194A6E85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ax, @data</w:t>
      </w:r>
    </w:p>
    <w:p w14:paraId="577E949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ds, ax</w:t>
      </w:r>
    </w:p>
    <w:p w14:paraId="2E167DF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2FEBD0F7" w14:textId="2CC00300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get_name  </w:t>
      </w:r>
    </w:p>
    <w:p w14:paraId="04BC51DA" w14:textId="5D3FEFCA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fopen     </w:t>
      </w:r>
    </w:p>
    <w:p w14:paraId="479CBB9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62D452F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openString</w:t>
      </w:r>
    </w:p>
    <w:p w14:paraId="067F846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  </w:t>
      </w:r>
    </w:p>
    <w:p w14:paraId="65083A5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07B3E9C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1C1CA25B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space </w:t>
      </w:r>
    </w:p>
    <w:p w14:paraId="118D4AD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jmp close </w:t>
      </w:r>
    </w:p>
    <w:p w14:paraId="747CBC0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  </w:t>
      </w:r>
    </w:p>
    <w:p w14:paraId="7046FD0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close:                                                             </w:t>
      </w:r>
    </w:p>
    <w:p w14:paraId="6E672D72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</w:t>
      </w:r>
    </w:p>
    <w:p w14:paraId="07475824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ax, ax</w:t>
      </w:r>
    </w:p>
    <w:p w14:paraId="570D1BF1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2CF5D59A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42h </w:t>
      </w:r>
    </w:p>
    <w:p w14:paraId="6E1041B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dec counter</w:t>
      </w:r>
    </w:p>
    <w:p w14:paraId="00B71D33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dx, counter</w:t>
      </w:r>
    </w:p>
    <w:p w14:paraId="0BE7D4B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xor cx, cx</w:t>
      </w:r>
    </w:p>
    <w:p w14:paraId="57D84A3F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    </w:t>
      </w:r>
    </w:p>
    <w:p w14:paraId="1FA52918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1E26438E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bx, handle</w:t>
      </w:r>
    </w:p>
    <w:p w14:paraId="3CFA5D27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40h</w:t>
      </w:r>
    </w:p>
    <w:p w14:paraId="4F9A0341" w14:textId="7533EF61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    </w:t>
      </w:r>
    </w:p>
    <w:p w14:paraId="3EB5203E" w14:textId="4593263B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fclose</w:t>
      </w:r>
    </w:p>
    <w:p w14:paraId="45A2C5D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closeString  </w:t>
      </w:r>
    </w:p>
    <w:p w14:paraId="108D72E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</w:t>
      </w:r>
    </w:p>
    <w:p w14:paraId="1D7CA8B6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5260FD79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</w:p>
    <w:p w14:paraId="6DE8DD0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exit:                  </w:t>
      </w:r>
    </w:p>
    <w:p w14:paraId="1973453C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lea dx, exitString</w:t>
      </w:r>
    </w:p>
    <w:p w14:paraId="7633C890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outputString </w:t>
      </w:r>
    </w:p>
    <w:p w14:paraId="3BA23E3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call printNewLine</w:t>
      </w:r>
    </w:p>
    <w:p w14:paraId="5A3A82CD" w14:textId="77777777" w:rsidR="00395A50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mov ah, 4ch</w:t>
      </w:r>
    </w:p>
    <w:p w14:paraId="589A7786" w14:textId="38E821F4" w:rsidR="003B120E" w:rsidRP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 xml:space="preserve">    int 21h            </w:t>
      </w:r>
    </w:p>
    <w:p w14:paraId="6B289CCB" w14:textId="77777777" w:rsidR="00395A50" w:rsidRDefault="00395A50" w:rsidP="00395A50">
      <w:pPr>
        <w:widowControl/>
        <w:rPr>
          <w:rFonts w:ascii="Courier New" w:eastAsia="Courier New" w:hAnsi="Courier New" w:cs="Courier New"/>
          <w:lang w:val="en-US"/>
        </w:rPr>
      </w:pPr>
      <w:r w:rsidRPr="00395A50">
        <w:rPr>
          <w:rFonts w:ascii="Courier New" w:eastAsia="Courier New" w:hAnsi="Courier New" w:cs="Courier New"/>
          <w:lang w:val="en-US"/>
        </w:rPr>
        <w:t>end begin</w:t>
      </w:r>
    </w:p>
    <w:p w14:paraId="324EF053" w14:textId="77777777" w:rsidR="003B120E" w:rsidRDefault="003B120E" w:rsidP="00D25DE7">
      <w:pPr>
        <w:widowControl/>
        <w:jc w:val="center"/>
        <w:rPr>
          <w:rFonts w:asciiTheme="minorHAnsi" w:eastAsia="Courier New" w:hAnsiTheme="minorHAnsi" w:cstheme="minorHAnsi"/>
          <w:b/>
          <w:bCs/>
          <w:sz w:val="28"/>
          <w:szCs w:val="28"/>
        </w:rPr>
      </w:pPr>
    </w:p>
    <w:p w14:paraId="0B014CE5" w14:textId="77777777" w:rsidR="003B120E" w:rsidRDefault="003B120E" w:rsidP="00D25DE7">
      <w:pPr>
        <w:widowControl/>
        <w:jc w:val="center"/>
        <w:rPr>
          <w:rFonts w:asciiTheme="minorHAnsi" w:eastAsia="Courier New" w:hAnsiTheme="minorHAnsi" w:cstheme="minorHAnsi"/>
          <w:b/>
          <w:bCs/>
          <w:sz w:val="28"/>
          <w:szCs w:val="28"/>
        </w:rPr>
      </w:pPr>
    </w:p>
    <w:p w14:paraId="63FB8D79" w14:textId="37066299" w:rsidR="00395A50" w:rsidRPr="00D25DE7" w:rsidRDefault="00D25DE7" w:rsidP="00D25DE7">
      <w:pPr>
        <w:widowControl/>
        <w:jc w:val="center"/>
        <w:rPr>
          <w:rFonts w:asciiTheme="minorHAnsi" w:eastAsia="Courier New" w:hAnsiTheme="minorHAnsi" w:cstheme="minorHAnsi"/>
          <w:b/>
          <w:bCs/>
          <w:sz w:val="28"/>
          <w:szCs w:val="28"/>
        </w:rPr>
      </w:pPr>
      <w:r w:rsidRPr="00395A50">
        <w:rPr>
          <w:rFonts w:asciiTheme="minorHAnsi" w:eastAsia="Courier New" w:hAnsiTheme="minorHAnsi" w:cstheme="minorHAnsi"/>
          <w:b/>
          <w:bCs/>
          <w:sz w:val="28"/>
          <w:szCs w:val="28"/>
        </w:rPr>
        <w:lastRenderedPageBreak/>
        <w:t>ТЕСТ</w:t>
      </w:r>
    </w:p>
    <w:p w14:paraId="7E960ABC" w14:textId="0B8B77C7" w:rsidR="00395A50" w:rsidRPr="00D25DE7" w:rsidRDefault="00395A50" w:rsidP="00395A50">
      <w:pPr>
        <w:widowControl/>
        <w:rPr>
          <w:rFonts w:ascii="Courier New" w:eastAsia="Courier New" w:hAnsi="Courier New" w:cs="Courier New"/>
        </w:rPr>
      </w:pPr>
    </w:p>
    <w:p w14:paraId="3670835E" w14:textId="2BE0C8C4" w:rsidR="00395A50" w:rsidRPr="00D25DE7" w:rsidRDefault="00D25DE7" w:rsidP="00395A50">
      <w:pPr>
        <w:widowControl/>
        <w:rPr>
          <w:rFonts w:ascii="Courier New" w:eastAsia="Courier New" w:hAnsi="Courier New" w:cs="Courier New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982CDC9" wp14:editId="74213FD8">
            <wp:extent cx="6120765" cy="4241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6B13" w14:textId="304C6140" w:rsidR="00216AAC" w:rsidRPr="00D25DE7" w:rsidRDefault="00216AAC" w:rsidP="00395A50">
      <w:pPr>
        <w:widowControl/>
        <w:rPr>
          <w:rFonts w:ascii="Courier New" w:eastAsia="Courier New" w:hAnsi="Courier New" w:cs="Courier New"/>
        </w:rPr>
      </w:pPr>
    </w:p>
    <w:p w14:paraId="7D3B9B81" w14:textId="77777777" w:rsidR="00395A50" w:rsidRDefault="00395A50" w:rsidP="00395A50">
      <w:pPr>
        <w:widowControl/>
        <w:rPr>
          <w:rFonts w:eastAsia="Times New Roman"/>
          <w:b/>
          <w:bCs/>
          <w:sz w:val="28"/>
          <w:szCs w:val="28"/>
        </w:rPr>
      </w:pPr>
    </w:p>
    <w:p w14:paraId="47FCA958" w14:textId="77777777" w:rsidR="00216AAC" w:rsidRDefault="00AD3C71">
      <w:pPr>
        <w:widowControl/>
        <w:jc w:val="center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>Рисунок 1 –</w:t>
      </w:r>
      <w:r>
        <w:rPr>
          <w:rFonts w:eastAsia="Times New Roman"/>
          <w:sz w:val="28"/>
          <w:szCs w:val="28"/>
        </w:rPr>
        <w:t xml:space="preserve"> результат выполнения программы</w:t>
      </w:r>
    </w:p>
    <w:p w14:paraId="42F96F1C" w14:textId="77777777" w:rsidR="00216AAC" w:rsidRDefault="00216AAC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</w:p>
    <w:p w14:paraId="76284C5A" w14:textId="0E5534E1" w:rsidR="00216AAC" w:rsidRDefault="00AD3C71">
      <w:pPr>
        <w:widowControl/>
        <w:ind w:firstLine="72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Вывод: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 данной лабораторной работе разработана </w:t>
      </w:r>
      <w:r w:rsidR="00D25DE7">
        <w:rPr>
          <w:rFonts w:eastAsia="Times New Roman"/>
          <w:color w:val="000000"/>
          <w:sz w:val="28"/>
          <w:szCs w:val="28"/>
        </w:rPr>
        <w:t>программа удаления всех неинформативных (пустых строк)</w:t>
      </w:r>
      <w:r>
        <w:rPr>
          <w:rFonts w:eastAsia="Times New Roman"/>
          <w:color w:val="000000"/>
          <w:sz w:val="28"/>
          <w:szCs w:val="28"/>
        </w:rPr>
        <w:t>.</w:t>
      </w:r>
    </w:p>
    <w:p w14:paraId="030607F8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196C5E88" w14:textId="77777777" w:rsidR="00216AAC" w:rsidRDefault="00216AAC"/>
    <w:sectPr w:rsidR="00216AAC">
      <w:endnotePr>
        <w:numFmt w:val="decimal"/>
      </w:endnotePr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3FB"/>
    <w:multiLevelType w:val="hybridMultilevel"/>
    <w:tmpl w:val="D81AFFDE"/>
    <w:lvl w:ilvl="0" w:tplc="7A54736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084F3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586F5B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51E462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16826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73EC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A6AEA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8E7DF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4D222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B697111"/>
    <w:multiLevelType w:val="hybridMultilevel"/>
    <w:tmpl w:val="E508FACC"/>
    <w:name w:val="Нумерованный список 3"/>
    <w:lvl w:ilvl="0" w:tplc="14206D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EEA4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E82D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1D6B1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8A27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FC62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7202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D4F8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6EFA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6461CC5"/>
    <w:multiLevelType w:val="hybridMultilevel"/>
    <w:tmpl w:val="C7C2ECB6"/>
    <w:name w:val="Нумерованный список 1"/>
    <w:lvl w:ilvl="0" w:tplc="AF8E577A">
      <w:numFmt w:val="bullet"/>
      <w:lvlText w:val="●"/>
      <w:lvlJc w:val="left"/>
      <w:pPr>
        <w:ind w:left="10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1" w:tplc="3B5829EE">
      <w:numFmt w:val="bullet"/>
      <w:lvlText w:val="○"/>
      <w:lvlJc w:val="left"/>
      <w:pPr>
        <w:ind w:left="18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2" w:tplc="F04E6DE8">
      <w:numFmt w:val="bullet"/>
      <w:lvlText w:val="■"/>
      <w:lvlJc w:val="left"/>
      <w:pPr>
        <w:ind w:left="25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3" w:tplc="C164B5CE">
      <w:numFmt w:val="bullet"/>
      <w:lvlText w:val="●"/>
      <w:lvlJc w:val="left"/>
      <w:pPr>
        <w:ind w:left="32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4" w:tplc="4322E5CC">
      <w:numFmt w:val="bullet"/>
      <w:lvlText w:val="○"/>
      <w:lvlJc w:val="left"/>
      <w:pPr>
        <w:ind w:left="396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5" w:tplc="53A4495E">
      <w:numFmt w:val="bullet"/>
      <w:lvlText w:val="■"/>
      <w:lvlJc w:val="left"/>
      <w:pPr>
        <w:ind w:left="46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6" w:tplc="2F040946">
      <w:numFmt w:val="bullet"/>
      <w:lvlText w:val="●"/>
      <w:lvlJc w:val="left"/>
      <w:pPr>
        <w:ind w:left="54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7" w:tplc="1CAA29E4">
      <w:numFmt w:val="bullet"/>
      <w:lvlText w:val="○"/>
      <w:lvlJc w:val="left"/>
      <w:pPr>
        <w:ind w:left="61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8" w:tplc="92F64E78">
      <w:numFmt w:val="bullet"/>
      <w:lvlText w:val="■"/>
      <w:lvlJc w:val="left"/>
      <w:pPr>
        <w:ind w:left="68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</w:abstractNum>
  <w:abstractNum w:abstractNumId="3" w15:restartNumberingAfterBreak="0">
    <w:nsid w:val="55D63C73"/>
    <w:multiLevelType w:val="hybridMultilevel"/>
    <w:tmpl w:val="A1524A94"/>
    <w:name w:val="Нумерованный список 2"/>
    <w:lvl w:ilvl="0" w:tplc="9D1A65FC">
      <w:numFmt w:val="none"/>
      <w:lvlText w:val=""/>
      <w:lvlJc w:val="left"/>
      <w:pPr>
        <w:ind w:left="0" w:firstLine="0"/>
      </w:pPr>
    </w:lvl>
    <w:lvl w:ilvl="1" w:tplc="E82C8C62">
      <w:numFmt w:val="none"/>
      <w:lvlText w:val=""/>
      <w:lvlJc w:val="left"/>
      <w:pPr>
        <w:ind w:left="0" w:firstLine="0"/>
      </w:pPr>
    </w:lvl>
    <w:lvl w:ilvl="2" w:tplc="F0C43AEE">
      <w:numFmt w:val="none"/>
      <w:lvlText w:val=""/>
      <w:lvlJc w:val="left"/>
      <w:pPr>
        <w:ind w:left="0" w:firstLine="0"/>
      </w:pPr>
    </w:lvl>
    <w:lvl w:ilvl="3" w:tplc="44BAE108">
      <w:numFmt w:val="none"/>
      <w:lvlText w:val=""/>
      <w:lvlJc w:val="left"/>
      <w:pPr>
        <w:ind w:left="0" w:firstLine="0"/>
      </w:pPr>
    </w:lvl>
    <w:lvl w:ilvl="4" w:tplc="AFACFC22">
      <w:numFmt w:val="none"/>
      <w:lvlText w:val=""/>
      <w:lvlJc w:val="left"/>
      <w:pPr>
        <w:ind w:left="0" w:firstLine="0"/>
      </w:pPr>
    </w:lvl>
    <w:lvl w:ilvl="5" w:tplc="33467E7C">
      <w:numFmt w:val="none"/>
      <w:lvlText w:val=""/>
      <w:lvlJc w:val="left"/>
      <w:pPr>
        <w:ind w:left="0" w:firstLine="0"/>
      </w:pPr>
    </w:lvl>
    <w:lvl w:ilvl="6" w:tplc="E6F252DA">
      <w:numFmt w:val="none"/>
      <w:lvlText w:val=""/>
      <w:lvlJc w:val="left"/>
      <w:pPr>
        <w:ind w:left="0" w:firstLine="0"/>
      </w:pPr>
    </w:lvl>
    <w:lvl w:ilvl="7" w:tplc="DEFCE404">
      <w:numFmt w:val="none"/>
      <w:lvlText w:val=""/>
      <w:lvlJc w:val="left"/>
      <w:pPr>
        <w:ind w:left="0" w:firstLine="0"/>
      </w:pPr>
    </w:lvl>
    <w:lvl w:ilvl="8" w:tplc="FAFE7EDA">
      <w:numFmt w:val="none"/>
      <w:lvlText w:val=""/>
      <w:lvlJc w:val="left"/>
      <w:pPr>
        <w:ind w:left="0" w:firstLine="0"/>
      </w:pPr>
    </w:lvl>
  </w:abstractNum>
  <w:num w:numId="1" w16cid:durableId="174807820">
    <w:abstractNumId w:val="3"/>
  </w:num>
  <w:num w:numId="2" w16cid:durableId="1519198851">
    <w:abstractNumId w:val="2"/>
  </w:num>
  <w:num w:numId="3" w16cid:durableId="1043989279">
    <w:abstractNumId w:val="1"/>
  </w:num>
  <w:num w:numId="4" w16cid:durableId="62627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AC"/>
    <w:rsid w:val="00216AAC"/>
    <w:rsid w:val="00395A50"/>
    <w:rsid w:val="003B120E"/>
    <w:rsid w:val="00AD3C71"/>
    <w:rsid w:val="00D25DE7"/>
    <w:rsid w:val="00E35C85"/>
    <w:rsid w:val="00E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6CB2"/>
  <w15:docId w15:val="{CD6EE111-67EC-4158-973C-AF79A4D1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Shnuyk</dc:creator>
  <cp:keywords/>
  <dc:description/>
  <cp:lastModifiedBy>Павел Вайтехович</cp:lastModifiedBy>
  <cp:revision>11</cp:revision>
  <dcterms:created xsi:type="dcterms:W3CDTF">2022-03-07T06:39:00Z</dcterms:created>
  <dcterms:modified xsi:type="dcterms:W3CDTF">2022-04-11T08:47:00Z</dcterms:modified>
</cp:coreProperties>
</file>