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440CAE" w14:textId="77777777" w:rsidR="00C82926" w:rsidRDefault="00C163DB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</w:t>
      </w:r>
    </w:p>
    <w:p w14:paraId="55A73EA2" w14:textId="77777777" w:rsidR="00C82926" w:rsidRDefault="00C163DB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РОССИЙСКОЙ ФЕДЕРАЦИИ</w:t>
      </w:r>
    </w:p>
    <w:p w14:paraId="0C1ABB60" w14:textId="77777777" w:rsidR="00C82926" w:rsidRDefault="00C163DB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</w:p>
    <w:p w14:paraId="78930247" w14:textId="77777777" w:rsidR="00C82926" w:rsidRDefault="00C163DB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3ACB44AC" w14:textId="77777777" w:rsidR="00C82926" w:rsidRDefault="00C163DB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«Московский государственный университет геодезии и картографии»</w:t>
      </w:r>
    </w:p>
    <w:p w14:paraId="23163D19" w14:textId="77777777" w:rsidR="00C82926" w:rsidRDefault="00C163DB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(МИИГАиК)</w:t>
      </w:r>
    </w:p>
    <w:p w14:paraId="2732ADEB" w14:textId="77777777" w:rsidR="00C82926" w:rsidRDefault="00C163DB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геоинформатики и информационной безопасности</w:t>
      </w:r>
    </w:p>
    <w:p w14:paraId="5E46CEEF" w14:textId="77777777" w:rsidR="00C82926" w:rsidRDefault="00C163DB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информатики и геоинформационных технологий</w:t>
      </w:r>
    </w:p>
    <w:p w14:paraId="5D7D9A5D" w14:textId="77777777" w:rsidR="00C82926" w:rsidRDefault="00C82926">
      <w:pPr>
        <w:spacing w:before="120" w:after="12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697BF12" w14:textId="77777777" w:rsidR="00C82926" w:rsidRDefault="00C82926">
      <w:pPr>
        <w:spacing w:before="120" w:after="12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689F4D8" w14:textId="77777777" w:rsidR="00C82926" w:rsidRDefault="00C163DB">
      <w:pPr>
        <w:spacing w:before="120" w:after="12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Отчёт по практической работе №4</w:t>
      </w:r>
    </w:p>
    <w:p w14:paraId="25830479" w14:textId="77777777" w:rsidR="00C82926" w:rsidRDefault="00C163DB">
      <w:pPr>
        <w:spacing w:before="120" w:after="12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 дисциплине: «Операционные системы»</w:t>
      </w:r>
    </w:p>
    <w:p w14:paraId="2E4F4F21" w14:textId="77777777" w:rsidR="00C82926" w:rsidRDefault="00C163DB">
      <w:pPr>
        <w:spacing w:before="120" w:after="12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Тема</w:t>
      </w:r>
      <w:r>
        <w:rPr>
          <w:rFonts w:ascii="Times New Roman" w:hAnsi="Times New Roman" w:cs="Times New Roman"/>
          <w:b/>
          <w:bCs/>
          <w:sz w:val="28"/>
          <w:szCs w:val="28"/>
        </w:rPr>
        <w:t>: «Работа с файлами и каталогами в ОС Linux»</w:t>
      </w:r>
    </w:p>
    <w:p w14:paraId="339B6F2B" w14:textId="77777777" w:rsidR="00C82926" w:rsidRDefault="00C82926">
      <w:pPr>
        <w:spacing w:before="120" w:after="12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D0497B7" w14:textId="77777777" w:rsidR="00C82926" w:rsidRDefault="00C82926">
      <w:pPr>
        <w:spacing w:before="120" w:after="12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43D322D" w14:textId="77777777" w:rsidR="00C82926" w:rsidRDefault="00C82926">
      <w:pPr>
        <w:spacing w:before="120" w:after="12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ABADB5D" w14:textId="77777777" w:rsidR="00C82926" w:rsidRDefault="00C163DB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Проверил:                                                                                               Выполнила:</w:t>
      </w:r>
    </w:p>
    <w:p w14:paraId="0D7E51A9" w14:textId="77777777" w:rsidR="00C82926" w:rsidRDefault="00C163DB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Преподаватель                                       Студентка группы: 2024-ФГиИБ-ПИ-1б</w:t>
      </w:r>
    </w:p>
    <w:p w14:paraId="420F6FD3" w14:textId="77777777" w:rsidR="00C82926" w:rsidRDefault="00C163DB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Кольцо</w:t>
      </w:r>
      <w:r>
        <w:rPr>
          <w:rFonts w:ascii="Times New Roman" w:hAnsi="Times New Roman" w:cs="Times New Roman"/>
          <w:sz w:val="28"/>
          <w:szCs w:val="28"/>
        </w:rPr>
        <w:t>в Владимир Дмитриевич                          Ласица Анастасия Алексеевна</w:t>
      </w:r>
    </w:p>
    <w:p w14:paraId="6541CAAA" w14:textId="77777777" w:rsidR="00C82926" w:rsidRDefault="00C82926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</w:p>
    <w:p w14:paraId="2808D3DF" w14:textId="77777777" w:rsidR="00C82926" w:rsidRDefault="00C82926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</w:p>
    <w:p w14:paraId="75B4CC01" w14:textId="77777777" w:rsidR="00C82926" w:rsidRDefault="00C82926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</w:p>
    <w:p w14:paraId="340332D5" w14:textId="77777777" w:rsidR="00C82926" w:rsidRDefault="00C82926">
      <w:pPr>
        <w:spacing w:before="120" w:after="12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9C1E194" w14:textId="77777777" w:rsidR="00C82926" w:rsidRDefault="00C163DB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Москва 2025</w:t>
      </w:r>
    </w:p>
    <w:p w14:paraId="1DF7E08E" w14:textId="77777777" w:rsidR="00C82926" w:rsidRDefault="00C163DB">
      <w:pPr>
        <w:pStyle w:val="TOCHeading"/>
        <w:spacing w:before="120" w:after="120" w:line="360" w:lineRule="auto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lastRenderedPageBreak/>
        <w:t>Введение</w:t>
      </w:r>
    </w:p>
    <w:p w14:paraId="496E6FBE" w14:textId="77777777" w:rsidR="00C82926" w:rsidRDefault="00C163DB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Цель: практическое знакомство с организацией данных основной файловой системы ОС Linux, используемыми утилитами.</w:t>
      </w:r>
    </w:p>
    <w:p w14:paraId="2CC1A2CB" w14:textId="77777777" w:rsidR="00C82926" w:rsidRDefault="00C163DB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Задачи: с помощью терминала выполнить команды для работы с файлами и каталогами.</w:t>
      </w:r>
    </w:p>
    <w:p w14:paraId="1B8F0643" w14:textId="77777777" w:rsidR="00C82926" w:rsidRDefault="00C82926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8EFFAE0" w14:textId="77777777" w:rsidR="00C82926" w:rsidRDefault="00C82926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978489B" w14:textId="77777777" w:rsidR="00C82926" w:rsidRDefault="00C82926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68624FE" w14:textId="77777777" w:rsidR="00C82926" w:rsidRDefault="00C82926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3461770" w14:textId="77777777" w:rsidR="00C82926" w:rsidRDefault="00C82926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2FE047E" w14:textId="77777777" w:rsidR="00C82926" w:rsidRDefault="00C82926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5FF49B1" w14:textId="77777777" w:rsidR="00C82926" w:rsidRDefault="00C82926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DBABEC6" w14:textId="77777777" w:rsidR="00C82926" w:rsidRDefault="00C82926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035A9F8" w14:textId="77777777" w:rsidR="00C82926" w:rsidRDefault="00C82926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5C64246" w14:textId="77777777" w:rsidR="00C82926" w:rsidRDefault="00C82926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1E92D3B" w14:textId="77777777" w:rsidR="00C82926" w:rsidRDefault="00C82926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9790255" w14:textId="77777777" w:rsidR="00C82926" w:rsidRDefault="00C82926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25B3ED0" w14:textId="77777777" w:rsidR="00C82926" w:rsidRDefault="00C82926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185736D" w14:textId="77777777" w:rsidR="00C82926" w:rsidRDefault="00C82926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7A9E97A" w14:textId="77777777" w:rsidR="00C82926" w:rsidRDefault="00C82926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C6EAEBB" w14:textId="77777777" w:rsidR="00C82926" w:rsidRDefault="00C82926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D322BB9" w14:textId="77777777" w:rsidR="00C82926" w:rsidRDefault="00C82926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8C458B6" w14:textId="77777777" w:rsidR="00C82926" w:rsidRDefault="00C82926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F8C055F" w14:textId="77777777" w:rsidR="00C82926" w:rsidRDefault="00C82926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9B703C0" w14:textId="77777777" w:rsidR="00C82926" w:rsidRDefault="00C82926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D17A85B" w14:textId="77777777" w:rsidR="00C82926" w:rsidRDefault="00C163DB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Выполнение работы</w:t>
      </w:r>
    </w:p>
    <w:p w14:paraId="2FA2691A" w14:textId="77777777" w:rsidR="00C82926" w:rsidRDefault="00C163DB" w:rsidP="00C163DB">
      <w:pPr>
        <w:pStyle w:val="ListParagraph"/>
        <w:numPr>
          <w:ilvl w:val="0"/>
          <w:numId w:val="1"/>
        </w:num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Команда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man hier </w:t>
      </w:r>
      <w:r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тображает справочную страницу, описывающую иерархию файловой системы Linux (структуру каталогов и их назначение) (см. рис. 1).</w:t>
      </w:r>
    </w:p>
    <w:p w14:paraId="04A6CD36" w14:textId="457FA124" w:rsidR="00C82926" w:rsidRDefault="00B86E5D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86E5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C55BF10" wp14:editId="02319C34">
            <wp:extent cx="5940425" cy="3607435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B3E07" w14:textId="77777777" w:rsidR="00C82926" w:rsidRDefault="00C163DB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1 «Команда </w:t>
      </w:r>
      <w:r>
        <w:rPr>
          <w:rFonts w:ascii="Times New Roman" w:hAnsi="Times New Roman" w:cs="Times New Roman"/>
          <w:sz w:val="28"/>
          <w:szCs w:val="28"/>
          <w:lang w:val="en-US"/>
        </w:rPr>
        <w:t>man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hier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14:paraId="462748DE" w14:textId="77777777" w:rsidR="00C82926" w:rsidRDefault="00C163DB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Назначение подкаталогов корневого каталога:</w:t>
      </w:r>
    </w:p>
    <w:p w14:paraId="6C233A92" w14:textId="77777777" w:rsidR="00C82926" w:rsidRDefault="00C163DB" w:rsidP="00C163DB">
      <w:pPr>
        <w:pStyle w:val="ListParagraph"/>
        <w:numPr>
          <w:ilvl w:val="0"/>
          <w:numId w:val="2"/>
        </w:num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/bin –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>одержит основные исполняемые файлы (бинарные утилиты), доступные всем пользователям (например, ls, cp, mv).</w:t>
      </w:r>
    </w:p>
    <w:p w14:paraId="1E8AEFA6" w14:textId="77777777" w:rsidR="00C82926" w:rsidRDefault="00C163DB" w:rsidP="00C163DB">
      <w:pPr>
        <w:pStyle w:val="ListParagraph"/>
        <w:numPr>
          <w:ilvl w:val="0"/>
          <w:numId w:val="2"/>
        </w:num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/sbin – хранит системные бинарные файлы, используемые администраторами для управления системой (например, reboot, fdisk).</w:t>
      </w:r>
    </w:p>
    <w:p w14:paraId="5318697A" w14:textId="77777777" w:rsidR="00C82926" w:rsidRDefault="00C163DB" w:rsidP="00C163DB">
      <w:pPr>
        <w:pStyle w:val="ListParagraph"/>
        <w:numPr>
          <w:ilvl w:val="0"/>
          <w:numId w:val="2"/>
        </w:num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/boot – содержит файлы заг</w:t>
      </w:r>
      <w:r>
        <w:rPr>
          <w:rFonts w:ascii="Times New Roman" w:hAnsi="Times New Roman" w:cs="Times New Roman"/>
          <w:sz w:val="28"/>
          <w:szCs w:val="28"/>
        </w:rPr>
        <w:t>рузчика и ядра ОС (например, vmlinuz, grub).</w:t>
      </w:r>
    </w:p>
    <w:p w14:paraId="6A9353AC" w14:textId="77777777" w:rsidR="00C82926" w:rsidRDefault="00C163DB" w:rsidP="00C163DB">
      <w:pPr>
        <w:pStyle w:val="ListParagraph"/>
        <w:numPr>
          <w:ilvl w:val="0"/>
          <w:numId w:val="2"/>
        </w:num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/dev – содержит специальные файлы устройств (например, /dev/sda для диска, /dev/tty для терминалов).</w:t>
      </w:r>
    </w:p>
    <w:p w14:paraId="30FDCBF8" w14:textId="77777777" w:rsidR="00C82926" w:rsidRDefault="00C163DB" w:rsidP="00C163DB">
      <w:pPr>
        <w:pStyle w:val="ListParagraph"/>
        <w:numPr>
          <w:ilvl w:val="0"/>
          <w:numId w:val="2"/>
        </w:num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/etc – хранит конфигурационные файлы системы и приложений (например, /etc/passwd, /etc/hosts).</w:t>
      </w:r>
    </w:p>
    <w:p w14:paraId="1386C4CF" w14:textId="77777777" w:rsidR="00C82926" w:rsidRDefault="00C163DB" w:rsidP="00C163DB">
      <w:pPr>
        <w:pStyle w:val="ListParagraph"/>
        <w:numPr>
          <w:ilvl w:val="0"/>
          <w:numId w:val="2"/>
        </w:num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/lib – содержит</w:t>
      </w:r>
      <w:r>
        <w:rPr>
          <w:rFonts w:ascii="Times New Roman" w:hAnsi="Times New Roman" w:cs="Times New Roman"/>
          <w:sz w:val="28"/>
          <w:szCs w:val="28"/>
        </w:rPr>
        <w:t xml:space="preserve"> библиотеки, необходимые для бинарных файлов в /bin и /sbin (например, libc.so).</w:t>
      </w:r>
    </w:p>
    <w:p w14:paraId="3438F944" w14:textId="77777777" w:rsidR="00C82926" w:rsidRDefault="00C163DB" w:rsidP="00C163DB">
      <w:pPr>
        <w:pStyle w:val="ListParagraph"/>
        <w:numPr>
          <w:ilvl w:val="0"/>
          <w:numId w:val="2"/>
        </w:num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/mnt – используется для временного монтирования файловых систем (например, внешних дисков).</w:t>
      </w:r>
    </w:p>
    <w:p w14:paraId="08BF64CC" w14:textId="77777777" w:rsidR="00C82926" w:rsidRDefault="00C163DB" w:rsidP="00C163DB">
      <w:pPr>
        <w:pStyle w:val="ListParagraph"/>
        <w:numPr>
          <w:ilvl w:val="0"/>
          <w:numId w:val="2"/>
        </w:num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/tmp – каталог для временных файлов, доступный для записи всем пользователям (очища</w:t>
      </w:r>
      <w:r>
        <w:rPr>
          <w:rFonts w:ascii="Times New Roman" w:hAnsi="Times New Roman" w:cs="Times New Roman"/>
          <w:sz w:val="28"/>
          <w:szCs w:val="28"/>
        </w:rPr>
        <w:t>ется при перезапуске).</w:t>
      </w:r>
    </w:p>
    <w:p w14:paraId="318A9757" w14:textId="77777777" w:rsidR="00C82926" w:rsidRDefault="00C163DB" w:rsidP="00C163DB">
      <w:pPr>
        <w:pStyle w:val="ListParagraph"/>
        <w:numPr>
          <w:ilvl w:val="0"/>
          <w:numId w:val="2"/>
        </w:num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/usr – содержит пользовательские программы, библиотеки и документацию (например, /usr/bin, /usr/lib).</w:t>
      </w:r>
    </w:p>
    <w:p w14:paraId="2CDCA50C" w14:textId="77777777" w:rsidR="00C82926" w:rsidRDefault="00C163DB" w:rsidP="00C163DB">
      <w:pPr>
        <w:pStyle w:val="ListParagraph"/>
        <w:numPr>
          <w:ilvl w:val="0"/>
          <w:numId w:val="2"/>
        </w:num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/var – хранит переменные данные, такие как логи, почта, кэш (например, /var/log, /var/spool).</w:t>
      </w:r>
    </w:p>
    <w:p w14:paraId="27B478EE" w14:textId="77777777" w:rsidR="00C82926" w:rsidRDefault="00C163DB" w:rsidP="00C163DB">
      <w:pPr>
        <w:pStyle w:val="ListParagraph"/>
        <w:numPr>
          <w:ilvl w:val="0"/>
          <w:numId w:val="1"/>
        </w:num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Утилита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tree</w:t>
      </w:r>
      <w:r>
        <w:rPr>
          <w:rFonts w:ascii="Times New Roman" w:hAnsi="Times New Roman" w:cs="Times New Roman"/>
          <w:sz w:val="28"/>
          <w:szCs w:val="28"/>
        </w:rPr>
        <w:t xml:space="preserve"> отображает иерархическую</w:t>
      </w:r>
      <w:r>
        <w:rPr>
          <w:rFonts w:ascii="Times New Roman" w:hAnsi="Times New Roman" w:cs="Times New Roman"/>
          <w:sz w:val="28"/>
          <w:szCs w:val="28"/>
        </w:rPr>
        <w:t xml:space="preserve"> структуру директорий и файлов в виде дерева, начиная с указанной директории (по умолчанию текущей) (см. рис. 2).</w:t>
      </w:r>
    </w:p>
    <w:p w14:paraId="51900572" w14:textId="1C30495F" w:rsidR="00C82926" w:rsidRDefault="00B86E5D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86E5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37B8EFE" wp14:editId="445231C7">
            <wp:extent cx="3448050" cy="5332984"/>
            <wp:effectExtent l="0" t="0" r="0" b="127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50097" cy="533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DCF17" w14:textId="77777777" w:rsidR="00C82926" w:rsidRDefault="00C163DB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2 «Команда </w:t>
      </w:r>
      <w:r>
        <w:rPr>
          <w:rFonts w:ascii="Times New Roman" w:hAnsi="Times New Roman" w:cs="Times New Roman"/>
          <w:sz w:val="28"/>
          <w:szCs w:val="28"/>
          <w:lang w:val="en-US"/>
        </w:rPr>
        <w:t>tree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016E75AF" w14:textId="77777777" w:rsidR="00C82926" w:rsidRDefault="00C163DB" w:rsidP="00C163DB">
      <w:pPr>
        <w:pStyle w:val="ListParagraph"/>
        <w:numPr>
          <w:ilvl w:val="0"/>
          <w:numId w:val="1"/>
        </w:num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того, чтобы создать в домашнем каталоге следующую структуру подкаталогов (см. рис. 3):</w:t>
      </w:r>
    </w:p>
    <w:p w14:paraId="05A56344" w14:textId="77777777" w:rsidR="00C82926" w:rsidRDefault="00C163DB">
      <w:pPr>
        <w:spacing w:before="120" w:after="120" w:line="360" w:lineRule="auto"/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g">
            <w:drawing>
              <wp:inline distT="0" distB="0" distL="0" distR="0" wp14:anchorId="37D58152" wp14:editId="14CEEB0D">
                <wp:extent cx="3057525" cy="1000125"/>
                <wp:effectExtent l="0" t="0" r="0" b="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10730045" name=""/>
                        <pic:cNvPicPr>
                          <a:picLocks noChangeAspect="1"/>
                        </pic:cNvPicPr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3057525" cy="1000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240.75pt;height:78.75pt;mso-wrap-distance-left:0.00pt;mso-wrap-distance-top:0.00pt;mso-wrap-distance-right:0.00pt;mso-wrap-distance-bottom:0.00pt;" stroked="false">
                <v:path textboxrect="0,0,0,0"/>
                <v:imagedata r:id="rId13" o:title=""/>
              </v:shape>
            </w:pict>
          </mc:Fallback>
        </mc:AlternateContent>
      </w:r>
    </w:p>
    <w:p w14:paraId="34DDCD05" w14:textId="77777777" w:rsidR="00C82926" w:rsidRDefault="00C163DB">
      <w:pPr>
        <w:spacing w:before="120" w:after="120" w:line="360" w:lineRule="auto"/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3 «Структура подката</w:t>
      </w:r>
      <w:r>
        <w:rPr>
          <w:rFonts w:ascii="Times New Roman" w:hAnsi="Times New Roman" w:cs="Times New Roman"/>
          <w:sz w:val="28"/>
          <w:szCs w:val="28"/>
        </w:rPr>
        <w:t>логов»</w:t>
      </w:r>
    </w:p>
    <w:p w14:paraId="3C0F0953" w14:textId="77777777" w:rsidR="00C82926" w:rsidRDefault="00C163DB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Можно использовать команду: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mkdir -p ~/Lasitsa/{1/{2,3},4} </w:t>
      </w:r>
      <w:r>
        <w:rPr>
          <w:rFonts w:ascii="Times New Roman" w:hAnsi="Times New Roman" w:cs="Times New Roman"/>
          <w:sz w:val="28"/>
          <w:szCs w:val="28"/>
        </w:rPr>
        <w:t>(см. рис. 4).</w:t>
      </w:r>
    </w:p>
    <w:p w14:paraId="27E57ACD" w14:textId="07536A94" w:rsidR="00C82926" w:rsidRDefault="00B86E5D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86E5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62C741A" wp14:editId="126ED61A">
            <wp:extent cx="4382112" cy="209579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4CAC3" w14:textId="77777777" w:rsidR="00C82926" w:rsidRDefault="00C163DB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4 «</w:t>
      </w:r>
      <w:r>
        <w:rPr>
          <w:rFonts w:ascii="Times New Roman" w:hAnsi="Times New Roman" w:cs="Times New Roman"/>
          <w:sz w:val="28"/>
          <w:szCs w:val="28"/>
        </w:rPr>
        <w:t>Создание структуры подкаталогов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2036ED6" w14:textId="77777777" w:rsidR="00C82926" w:rsidRDefault="00C163DB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Для создания</w:t>
      </w:r>
      <w:r>
        <w:rPr>
          <w:rFonts w:ascii="Times New Roman" w:hAnsi="Times New Roman" w:cs="Times New Roman"/>
          <w:sz w:val="28"/>
          <w:szCs w:val="28"/>
        </w:rPr>
        <w:t xml:space="preserve"> текстового файла в каталоге 2 с содержимым «Операционные системы» можно использовать команду: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echo «Операционные системы» &gt; ~/Lasitsa/1/2/runessaa </w:t>
      </w:r>
      <w:r>
        <w:rPr>
          <w:rFonts w:ascii="Times New Roman" w:hAnsi="Times New Roman" w:cs="Times New Roman"/>
          <w:sz w:val="28"/>
          <w:szCs w:val="28"/>
        </w:rPr>
        <w:t>(см. рис. 5).</w:t>
      </w:r>
    </w:p>
    <w:p w14:paraId="48BFD2F8" w14:textId="59FD13A6" w:rsidR="00C82926" w:rsidRDefault="00B86E5D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86E5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CE79DB2" wp14:editId="3C99A010">
            <wp:extent cx="5839640" cy="209579"/>
            <wp:effectExtent l="0" t="0" r="889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D5C06" w14:textId="77777777" w:rsidR="00C82926" w:rsidRDefault="00C163DB">
      <w:pPr>
        <w:spacing w:before="120" w:after="120" w:line="36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>Рис. 5 «Создание текстового файла в каталоге 2 с содержимым «Операционные системы»»</w:t>
      </w:r>
    </w:p>
    <w:p w14:paraId="5590032F" w14:textId="77777777" w:rsidR="00C82926" w:rsidRDefault="00C163DB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пере</w:t>
      </w:r>
      <w:r>
        <w:rPr>
          <w:rFonts w:ascii="Times New Roman" w:hAnsi="Times New Roman" w:cs="Times New Roman"/>
          <w:sz w:val="28"/>
          <w:szCs w:val="28"/>
        </w:rPr>
        <w:t xml:space="preserve">носа созданного файла в каталог 4 можно использовать команду: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mv ~/Lasitsa/1/2/runessaa ~/Lasitsa/4/ </w:t>
      </w:r>
      <w:r>
        <w:rPr>
          <w:rFonts w:ascii="Times New Roman" w:hAnsi="Times New Roman" w:cs="Times New Roman"/>
          <w:sz w:val="28"/>
          <w:szCs w:val="28"/>
        </w:rPr>
        <w:t>(см. рис. 6).</w:t>
      </w:r>
    </w:p>
    <w:p w14:paraId="10D6F3FA" w14:textId="378AC3C3" w:rsidR="00C82926" w:rsidRDefault="00B86E5D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86E5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184E3FC" wp14:editId="422B13B6">
            <wp:extent cx="4782217" cy="24768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A7665" w14:textId="77777777" w:rsidR="00C82926" w:rsidRDefault="00C163DB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6 «Перенос созданного файла в каталог 4»</w:t>
      </w:r>
    </w:p>
    <w:p w14:paraId="267CB97D" w14:textId="77777777" w:rsidR="00C82926" w:rsidRDefault="00C163DB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удаления каталога 2 можно использовать команду: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rmdir ~/Lasitsa/1/2 </w:t>
      </w:r>
      <w:r>
        <w:rPr>
          <w:rFonts w:ascii="Times New Roman" w:hAnsi="Times New Roman" w:cs="Times New Roman"/>
          <w:sz w:val="28"/>
          <w:szCs w:val="28"/>
        </w:rPr>
        <w:t>(см. рис. 7).</w:t>
      </w:r>
    </w:p>
    <w:p w14:paraId="19E4BE1D" w14:textId="1C7D0A82" w:rsidR="00C82926" w:rsidRDefault="00B86E5D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86E5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408E0E4" wp14:editId="63A83F20">
            <wp:extent cx="3581900" cy="190527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E1FDF" w14:textId="77777777" w:rsidR="00C82926" w:rsidRDefault="00C163DB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sz w:val="28"/>
          <w:szCs w:val="28"/>
        </w:rPr>
        <w:t>7 «Удаление каталога 2»</w:t>
      </w:r>
    </w:p>
    <w:p w14:paraId="70F996D5" w14:textId="77777777" w:rsidR="00C82926" w:rsidRDefault="00C163DB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создания копии директории 4 и помещения её в домашнюю директорию можно использовать команду: </w:t>
      </w:r>
      <w:r>
        <w:rPr>
          <w:rFonts w:ascii="Times New Roman" w:hAnsi="Times New Roman" w:cs="Times New Roman"/>
          <w:b/>
          <w:bCs/>
          <w:sz w:val="28"/>
          <w:szCs w:val="28"/>
        </w:rPr>
        <w:t>cp -r ~/Lasitsa/4 ~/</w:t>
      </w:r>
      <w:r>
        <w:rPr>
          <w:rFonts w:ascii="Times New Roman" w:hAnsi="Times New Roman" w:cs="Times New Roman"/>
          <w:sz w:val="28"/>
          <w:szCs w:val="28"/>
        </w:rPr>
        <w:t xml:space="preserve"> (см. рис. 8).</w:t>
      </w:r>
    </w:p>
    <w:p w14:paraId="321C6E14" w14:textId="0C8ED9FF" w:rsidR="00C82926" w:rsidRDefault="00B86E5D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86E5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F4DB5E5" wp14:editId="4347FD1D">
            <wp:extent cx="3696216" cy="257211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7C31F" w14:textId="77777777" w:rsidR="00C82926" w:rsidRDefault="00C163DB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8 «Создание копии директории 4 в домашний каталог»</w:t>
      </w:r>
    </w:p>
    <w:p w14:paraId="2FC5252D" w14:textId="77777777" w:rsidR="00C82926" w:rsidRDefault="00C163DB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Переименование директории 4 в 5 командой: </w:t>
      </w:r>
      <w:r>
        <w:rPr>
          <w:rFonts w:ascii="Times New Roman" w:hAnsi="Times New Roman" w:cs="Times New Roman"/>
          <w:b/>
          <w:bCs/>
          <w:sz w:val="28"/>
          <w:szCs w:val="28"/>
        </w:rPr>
        <w:t>mv ~/Lasitsa/4 ~/Lasitsa/5</w:t>
      </w:r>
      <w:r>
        <w:rPr>
          <w:rFonts w:ascii="Times New Roman" w:hAnsi="Times New Roman" w:cs="Times New Roman"/>
          <w:sz w:val="28"/>
          <w:szCs w:val="28"/>
        </w:rPr>
        <w:t xml:space="preserve"> (см. рис. 9).</w:t>
      </w:r>
    </w:p>
    <w:p w14:paraId="392FE991" w14:textId="2FF11822" w:rsidR="00C82926" w:rsidRDefault="002F47AE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F47A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F3797C2" wp14:editId="22C5CB4A">
            <wp:extent cx="4210638" cy="200053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03EAE" w14:textId="77777777" w:rsidR="00C82926" w:rsidRDefault="00C163DB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9 «Переименование директории 4 в 5»</w:t>
      </w:r>
    </w:p>
    <w:p w14:paraId="3611A5B4" w14:textId="77777777" w:rsidR="00C82926" w:rsidRDefault="00C163DB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Проверка наличия файла с данными в директории 5 командой: </w:t>
      </w:r>
      <w:r>
        <w:rPr>
          <w:rFonts w:ascii="Times New Roman" w:hAnsi="Times New Roman" w:cs="Times New Roman"/>
          <w:b/>
          <w:bCs/>
          <w:sz w:val="28"/>
          <w:szCs w:val="28"/>
        </w:rPr>
        <w:t>cat ~/Lasitsa/5/runessaa</w:t>
      </w:r>
      <w:r>
        <w:rPr>
          <w:rFonts w:ascii="Times New Roman" w:hAnsi="Times New Roman" w:cs="Times New Roman"/>
          <w:sz w:val="28"/>
          <w:szCs w:val="28"/>
        </w:rPr>
        <w:t xml:space="preserve"> (см. рис. 10).</w:t>
      </w:r>
    </w:p>
    <w:p w14:paraId="5E0EB40B" w14:textId="77777777" w:rsidR="00C82926" w:rsidRDefault="00C82926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</w:p>
    <w:p w14:paraId="751DF909" w14:textId="19C5146D" w:rsidR="00C82926" w:rsidRDefault="002F47AE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F47A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8AD5B63" wp14:editId="6D97AADF">
            <wp:extent cx="3962953" cy="619211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7D5D1" w14:textId="77777777" w:rsidR="00C82926" w:rsidRDefault="00C163DB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10 «Проверка наличия файла с данными в директории 5»</w:t>
      </w:r>
    </w:p>
    <w:p w14:paraId="6E027D07" w14:textId="77777777" w:rsidR="00C82926" w:rsidRDefault="00C163DB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Редактировани</w:t>
      </w:r>
      <w:r>
        <w:rPr>
          <w:rFonts w:ascii="Times New Roman" w:hAnsi="Times New Roman" w:cs="Times New Roman"/>
          <w:sz w:val="28"/>
          <w:szCs w:val="28"/>
        </w:rPr>
        <w:t xml:space="preserve">е файла для добавления темы «Работа с файлами и каталогами в ОС Linux» командой: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echo «Работа с файлами и каталогами в ОС Linux» &gt;&gt; ~/Lasitsa/5/runessaa </w:t>
      </w:r>
      <w:r>
        <w:rPr>
          <w:rFonts w:ascii="Times New Roman" w:hAnsi="Times New Roman" w:cs="Times New Roman"/>
          <w:sz w:val="28"/>
          <w:szCs w:val="28"/>
        </w:rPr>
        <w:t>(см. рис. 11).</w:t>
      </w:r>
    </w:p>
    <w:p w14:paraId="70836808" w14:textId="7603489D" w:rsidR="00C82926" w:rsidRDefault="002F47AE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2F47AE">
        <w:rPr>
          <w:rFonts w:ascii="Times New Roman" w:hAnsi="Times New Roman" w:cs="Times New Roman"/>
          <w:sz w:val="28"/>
          <w:szCs w:val="28"/>
          <w:u w:val="single"/>
        </w:rPr>
        <w:drawing>
          <wp:inline distT="0" distB="0" distL="0" distR="0" wp14:anchorId="7705B887" wp14:editId="7B14F658">
            <wp:extent cx="5940425" cy="227330"/>
            <wp:effectExtent l="0" t="0" r="3175" b="127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AE9B9" w14:textId="77777777" w:rsidR="00C82926" w:rsidRDefault="00C163DB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11 «</w:t>
      </w:r>
      <w:r>
        <w:rPr>
          <w:rFonts w:ascii="Times New Roman" w:hAnsi="Times New Roman" w:cs="Times New Roman"/>
          <w:sz w:val="28"/>
          <w:szCs w:val="28"/>
        </w:rPr>
        <w:t>Редактирование файла для добавления темы»</w:t>
      </w:r>
    </w:p>
    <w:p w14:paraId="7B2550EB" w14:textId="77777777" w:rsidR="00C82926" w:rsidRDefault="00C163DB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Проверка файла командой: </w:t>
      </w:r>
      <w:r>
        <w:rPr>
          <w:rFonts w:ascii="Times New Roman" w:hAnsi="Times New Roman" w:cs="Times New Roman"/>
          <w:b/>
          <w:bCs/>
          <w:sz w:val="28"/>
          <w:szCs w:val="28"/>
        </w:rPr>
        <w:t>cat ~/Lasitsa/5/runessaa</w:t>
      </w:r>
      <w:r>
        <w:rPr>
          <w:rFonts w:ascii="Times New Roman" w:hAnsi="Times New Roman" w:cs="Times New Roman"/>
          <w:sz w:val="28"/>
          <w:szCs w:val="28"/>
        </w:rPr>
        <w:t xml:space="preserve"> (см. рис. 12).</w:t>
      </w:r>
    </w:p>
    <w:p w14:paraId="619E4B2B" w14:textId="3E784902" w:rsidR="00C82926" w:rsidRDefault="002F47AE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F47A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795A892" wp14:editId="3370B086">
            <wp:extent cx="4020111" cy="800212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69DF2" w14:textId="77777777" w:rsidR="00C82926" w:rsidRDefault="00C163DB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12 «Проверка файла»</w:t>
      </w:r>
    </w:p>
    <w:p w14:paraId="48D600EA" w14:textId="77777777" w:rsidR="00C82926" w:rsidRDefault="00C163DB" w:rsidP="00C163DB">
      <w:pPr>
        <w:pStyle w:val="ListParagraph"/>
        <w:numPr>
          <w:ilvl w:val="0"/>
          <w:numId w:val="1"/>
        </w:num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Копирование файла /etc/group в каталог 1 с абсолютными именами командой: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sudo</w:t>
      </w:r>
      <w:proofErr w:type="spellEnd"/>
      <w:r w:rsidRPr="00B86E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cp</w:t>
      </w:r>
      <w:r w:rsidRPr="00B86E5D">
        <w:rPr>
          <w:rFonts w:ascii="Times New Roman" w:hAnsi="Times New Roman" w:cs="Times New Roman"/>
          <w:b/>
          <w:bCs/>
          <w:sz w:val="28"/>
          <w:szCs w:val="28"/>
        </w:rPr>
        <w:t xml:space="preserve"> /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etc</w:t>
      </w:r>
      <w:proofErr w:type="spellEnd"/>
      <w:r w:rsidRPr="00B86E5D">
        <w:rPr>
          <w:rFonts w:ascii="Times New Roman" w:hAnsi="Times New Roman" w:cs="Times New Roman"/>
          <w:b/>
          <w:bCs/>
          <w:sz w:val="28"/>
          <w:szCs w:val="28"/>
        </w:rPr>
        <w:t>/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group</w:t>
      </w:r>
      <w:r w:rsidRPr="00B86E5D">
        <w:rPr>
          <w:rFonts w:ascii="Times New Roman" w:hAnsi="Times New Roman" w:cs="Times New Roman"/>
          <w:b/>
          <w:bCs/>
          <w:sz w:val="28"/>
          <w:szCs w:val="28"/>
        </w:rPr>
        <w:t xml:space="preserve"> /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home</w:t>
      </w:r>
      <w:r w:rsidRPr="00B86E5D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Lasitsa</w:t>
      </w:r>
      <w:proofErr w:type="spellEnd"/>
      <w:r w:rsidRPr="00B86E5D">
        <w:rPr>
          <w:rFonts w:ascii="Times New Roman" w:hAnsi="Times New Roman" w:cs="Times New Roman"/>
          <w:b/>
          <w:bCs/>
          <w:sz w:val="28"/>
          <w:szCs w:val="28"/>
        </w:rPr>
        <w:t>_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Anastasia</w:t>
      </w:r>
      <w:r w:rsidRPr="00B86E5D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Lasitsa</w:t>
      </w:r>
      <w:proofErr w:type="spellEnd"/>
      <w:r w:rsidRPr="00B86E5D">
        <w:rPr>
          <w:rFonts w:ascii="Times New Roman" w:hAnsi="Times New Roman" w:cs="Times New Roman"/>
          <w:b/>
          <w:bCs/>
          <w:sz w:val="28"/>
          <w:szCs w:val="28"/>
        </w:rPr>
        <w:t xml:space="preserve">/1/ </w:t>
      </w:r>
      <w:r w:rsidRPr="00B86E5D">
        <w:rPr>
          <w:rFonts w:ascii="Times New Roman" w:hAnsi="Times New Roman" w:cs="Times New Roman"/>
          <w:sz w:val="28"/>
          <w:szCs w:val="28"/>
        </w:rPr>
        <w:t xml:space="preserve">(см. рис. 13). </w:t>
      </w:r>
    </w:p>
    <w:p w14:paraId="54EDED18" w14:textId="7194E6BE" w:rsidR="00C82926" w:rsidRDefault="002F47AE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  <w:highlight w:val="yellow"/>
          <w:u w:val="single"/>
        </w:rPr>
      </w:pPr>
      <w:r w:rsidRPr="002F47AE">
        <w:rPr>
          <w:rFonts w:ascii="Times New Roman" w:hAnsi="Times New Roman" w:cs="Times New Roman"/>
          <w:sz w:val="28"/>
          <w:szCs w:val="28"/>
          <w:u w:val="single"/>
        </w:rPr>
        <w:drawing>
          <wp:inline distT="0" distB="0" distL="0" distR="0" wp14:anchorId="7864FDEE" wp14:editId="40A1F363">
            <wp:extent cx="5940425" cy="209550"/>
            <wp:effectExtent l="0" t="0" r="317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D94A0" w14:textId="77777777" w:rsidR="00C82926" w:rsidRDefault="00C163DB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13 «Копирование файла /etc/group в каталог 1 с использованием абсолютных имён»</w:t>
      </w:r>
    </w:p>
    <w:p w14:paraId="0C2B8EFA" w14:textId="77777777" w:rsidR="00C82926" w:rsidRDefault="00C163DB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Копирование файла /etc/grou</w:t>
      </w:r>
      <w:r>
        <w:rPr>
          <w:rFonts w:ascii="Times New Roman" w:hAnsi="Times New Roman" w:cs="Times New Roman"/>
          <w:sz w:val="28"/>
          <w:szCs w:val="28"/>
        </w:rPr>
        <w:t xml:space="preserve">p в каталог 3 с абсолютным именем файла и относительным именем каталога командой: </w:t>
      </w:r>
      <w:r>
        <w:rPr>
          <w:rFonts w:ascii="Times New Roman" w:hAnsi="Times New Roman" w:cs="Times New Roman"/>
          <w:b/>
          <w:bCs/>
          <w:sz w:val="28"/>
          <w:szCs w:val="28"/>
        </w:rPr>
        <w:t>sudo cp /etc/group Lasitsa/1/3/</w:t>
      </w:r>
      <w:r>
        <w:rPr>
          <w:rFonts w:ascii="Times New Roman" w:hAnsi="Times New Roman" w:cs="Times New Roman"/>
          <w:sz w:val="28"/>
          <w:szCs w:val="28"/>
        </w:rPr>
        <w:t xml:space="preserve"> (см. рис. 14).</w:t>
      </w:r>
    </w:p>
    <w:p w14:paraId="7E18BFEB" w14:textId="0528819B" w:rsidR="00C82926" w:rsidRDefault="002F47AE">
      <w:pPr>
        <w:spacing w:before="120" w:after="12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F47A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E00D9C4" wp14:editId="01AF38D5">
            <wp:extent cx="4391638" cy="295316"/>
            <wp:effectExtent l="0" t="0" r="9525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795EE" w14:textId="77777777" w:rsidR="00C82926" w:rsidRDefault="00C163DB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14 «Копирование файла /etc/group в каталог 3 с абсолютным именем файла и относительным именем каталога</w:t>
      </w:r>
    </w:p>
    <w:p w14:paraId="6A8F932A" w14:textId="77777777" w:rsidR="00C82926" w:rsidRDefault="00C163DB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Копирование файла</w:t>
      </w:r>
      <w:r>
        <w:rPr>
          <w:rFonts w:ascii="Times New Roman" w:hAnsi="Times New Roman" w:cs="Times New Roman"/>
          <w:sz w:val="28"/>
          <w:szCs w:val="28"/>
        </w:rPr>
        <w:t xml:space="preserve"> /etc/group в каталог 5 с абсолютным именем файла и относительным именем каталога с ~ командой: </w:t>
      </w:r>
      <w:r>
        <w:rPr>
          <w:rFonts w:ascii="Times New Roman" w:hAnsi="Times New Roman" w:cs="Times New Roman"/>
          <w:b/>
          <w:bCs/>
          <w:sz w:val="28"/>
          <w:szCs w:val="28"/>
        </w:rPr>
        <w:t>sudo cp /etc/group ~/Lasitsa/5/</w:t>
      </w:r>
      <w:r>
        <w:rPr>
          <w:rFonts w:ascii="Times New Roman" w:hAnsi="Times New Roman" w:cs="Times New Roman"/>
          <w:sz w:val="28"/>
          <w:szCs w:val="28"/>
        </w:rPr>
        <w:t xml:space="preserve"> (см. рис. 15).</w:t>
      </w:r>
    </w:p>
    <w:p w14:paraId="210DABF2" w14:textId="2B11563B" w:rsidR="00C82926" w:rsidRDefault="002F47AE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  <w:highlight w:val="yellow"/>
        </w:rPr>
      </w:pPr>
      <w:r w:rsidRPr="002F47A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325DDE3" wp14:editId="6EBE401A">
            <wp:extent cx="4420217" cy="24768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A15CB" w14:textId="77777777" w:rsidR="00C82926" w:rsidRDefault="00C163DB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15 «Копирование файла /etc/group</w:t>
      </w:r>
      <w:r>
        <w:rPr>
          <w:rFonts w:ascii="Times New Roman" w:hAnsi="Times New Roman" w:cs="Times New Roman"/>
          <w:sz w:val="28"/>
          <w:szCs w:val="28"/>
        </w:rPr>
        <w:t xml:space="preserve"> в каталог 5 с использованием абсолютного имени файла и относительного имени каталога назначения с ~»</w:t>
      </w:r>
    </w:p>
    <w:p w14:paraId="6072CD08" w14:textId="77777777" w:rsidR="00C82926" w:rsidRDefault="00C163DB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 первых и последних 13 строк файла /etc/group командами: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head</w:t>
      </w:r>
      <w:r w:rsidRPr="00B86E5D">
        <w:rPr>
          <w:rFonts w:ascii="Times New Roman" w:hAnsi="Times New Roman" w:cs="Times New Roman"/>
          <w:b/>
          <w:bCs/>
          <w:sz w:val="28"/>
          <w:szCs w:val="28"/>
        </w:rPr>
        <w:t xml:space="preserve"> -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</w:t>
      </w:r>
      <w:r w:rsidRPr="00B86E5D">
        <w:rPr>
          <w:rFonts w:ascii="Times New Roman" w:hAnsi="Times New Roman" w:cs="Times New Roman"/>
          <w:b/>
          <w:bCs/>
          <w:sz w:val="28"/>
          <w:szCs w:val="28"/>
        </w:rPr>
        <w:t xml:space="preserve"> 13 /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etc</w:t>
      </w:r>
      <w:proofErr w:type="spellEnd"/>
      <w:r w:rsidRPr="00B86E5D">
        <w:rPr>
          <w:rFonts w:ascii="Times New Roman" w:hAnsi="Times New Roman" w:cs="Times New Roman"/>
          <w:b/>
          <w:bCs/>
          <w:sz w:val="28"/>
          <w:szCs w:val="28"/>
        </w:rPr>
        <w:t>/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group</w:t>
      </w:r>
      <w:r w:rsidRPr="00B86E5D">
        <w:rPr>
          <w:rFonts w:ascii="Times New Roman" w:hAnsi="Times New Roman" w:cs="Times New Roman"/>
          <w:sz w:val="28"/>
          <w:szCs w:val="28"/>
        </w:rPr>
        <w:t xml:space="preserve"> (см. рис. 16)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B86E5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tail</w:t>
      </w:r>
      <w:r w:rsidRPr="00B86E5D">
        <w:rPr>
          <w:rFonts w:ascii="Times New Roman" w:hAnsi="Times New Roman" w:cs="Times New Roman"/>
          <w:b/>
          <w:bCs/>
          <w:sz w:val="28"/>
          <w:szCs w:val="28"/>
        </w:rPr>
        <w:t xml:space="preserve"> -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</w:t>
      </w:r>
      <w:r w:rsidRPr="00B86E5D">
        <w:rPr>
          <w:rFonts w:ascii="Times New Roman" w:hAnsi="Times New Roman" w:cs="Times New Roman"/>
          <w:b/>
          <w:bCs/>
          <w:sz w:val="28"/>
          <w:szCs w:val="28"/>
        </w:rPr>
        <w:t xml:space="preserve"> 13 /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etc</w:t>
      </w:r>
      <w:proofErr w:type="spellEnd"/>
      <w:r w:rsidRPr="00B86E5D">
        <w:rPr>
          <w:rFonts w:ascii="Times New Roman" w:hAnsi="Times New Roman" w:cs="Times New Roman"/>
          <w:b/>
          <w:bCs/>
          <w:sz w:val="28"/>
          <w:szCs w:val="28"/>
        </w:rPr>
        <w:t>/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group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(см. рис. 17).</w:t>
      </w:r>
    </w:p>
    <w:p w14:paraId="2F30A644" w14:textId="071F81F1" w:rsidR="00C82926" w:rsidRDefault="002F47AE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F47A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B179798" wp14:editId="731F734A">
            <wp:extent cx="4163006" cy="3143689"/>
            <wp:effectExtent l="0" t="0" r="9525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749EE" w14:textId="77777777" w:rsidR="00C82926" w:rsidRDefault="00C163DB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16 «Вывод </w:t>
      </w:r>
      <w:r>
        <w:rPr>
          <w:rFonts w:ascii="Times New Roman" w:hAnsi="Times New Roman" w:cs="Times New Roman"/>
          <w:sz w:val="28"/>
          <w:szCs w:val="28"/>
        </w:rPr>
        <w:t>первых 13 строк файла /etc/group»</w:t>
      </w:r>
    </w:p>
    <w:p w14:paraId="2D8C1763" w14:textId="678208A8" w:rsidR="00C82926" w:rsidRDefault="002F47AE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F47A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2931670" wp14:editId="5FD06E66">
            <wp:extent cx="3562847" cy="3210373"/>
            <wp:effectExtent l="0" t="0" r="0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A0867" w14:textId="77777777" w:rsidR="00C82926" w:rsidRDefault="00C163DB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17 «Вывод последних 13 строк файла /etc/group»</w:t>
      </w:r>
    </w:p>
    <w:p w14:paraId="68D156A5" w14:textId="77777777" w:rsidR="00C82926" w:rsidRDefault="00C163DB" w:rsidP="00C163DB">
      <w:pPr>
        <w:pStyle w:val="ListParagraph"/>
        <w:numPr>
          <w:ilvl w:val="0"/>
          <w:numId w:val="1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7:</w:t>
      </w:r>
    </w:p>
    <w:p w14:paraId="41F5E244" w14:textId="77777777" w:rsidR="00C82926" w:rsidRDefault="00C163DB" w:rsidP="00C163DB">
      <w:pPr>
        <w:pStyle w:val="ListParagraph"/>
        <w:numPr>
          <w:ilvl w:val="0"/>
          <w:numId w:val="3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вывода списка имен файлов из /usr можно использовать команду: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sudo ls -l /usr </w:t>
      </w:r>
      <w:r>
        <w:rPr>
          <w:rFonts w:ascii="Times New Roman" w:hAnsi="Times New Roman" w:cs="Times New Roman"/>
          <w:sz w:val="28"/>
          <w:szCs w:val="28"/>
        </w:rPr>
        <w:t>(см. рис. 18).</w:t>
      </w:r>
    </w:p>
    <w:p w14:paraId="10F61AE1" w14:textId="6DB64C5C" w:rsidR="00C82926" w:rsidRDefault="00BA3D7E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A3D7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59C5E23" wp14:editId="5AD409CE">
            <wp:extent cx="5058481" cy="2886478"/>
            <wp:effectExtent l="0" t="0" r="8890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1EADA" w14:textId="77777777" w:rsidR="00C82926" w:rsidRDefault="00C163DB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18 «Вывод списка имен файлов из /usr»</w:t>
      </w:r>
    </w:p>
    <w:p w14:paraId="494B811D" w14:textId="77777777" w:rsidR="00C82926" w:rsidRDefault="00C163DB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того, чтобы упорядочить список по датам создания (пятый столбец), используется команда: </w:t>
      </w:r>
      <w:r>
        <w:rPr>
          <w:rFonts w:ascii="Times New Roman" w:hAnsi="Times New Roman" w:cs="Times New Roman"/>
          <w:b/>
          <w:bCs/>
          <w:sz w:val="28"/>
          <w:szCs w:val="28"/>
        </w:rPr>
        <w:t>ls -lS /usr</w:t>
      </w:r>
      <w:r>
        <w:rPr>
          <w:rFonts w:ascii="Times New Roman" w:hAnsi="Times New Roman" w:cs="Times New Roman"/>
          <w:sz w:val="28"/>
          <w:szCs w:val="28"/>
        </w:rPr>
        <w:t xml:space="preserve"> (см. рис. 19). </w:t>
      </w:r>
    </w:p>
    <w:p w14:paraId="70A52028" w14:textId="290CE153" w:rsidR="00C82926" w:rsidRDefault="00BA3D7E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A3D7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E2CF8C1" wp14:editId="4E4FE884">
            <wp:extent cx="5925377" cy="2943636"/>
            <wp:effectExtent l="0" t="0" r="0" b="95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F8A95" w14:textId="77777777" w:rsidR="00C82926" w:rsidRDefault="00C163DB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19 «Упорядоченный список по датам создания»</w:t>
      </w:r>
    </w:p>
    <w:p w14:paraId="7A0426E7" w14:textId="77777777" w:rsidR="00C82926" w:rsidRDefault="00C163DB" w:rsidP="00C163DB">
      <w:pPr>
        <w:pStyle w:val="ListParagraph"/>
        <w:numPr>
          <w:ilvl w:val="0"/>
          <w:numId w:val="3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поиска файлов в директории /usr, чьи размеры превышают 25 КБ и имена начинаются н</w:t>
      </w:r>
      <w:r>
        <w:rPr>
          <w:rFonts w:ascii="Times New Roman" w:hAnsi="Times New Roman" w:cs="Times New Roman"/>
          <w:sz w:val="28"/>
          <w:szCs w:val="28"/>
        </w:rPr>
        <w:t xml:space="preserve">а s, можно использовать команду: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sudo find /usr -type f -size +25k -name «s*» </w:t>
      </w:r>
      <w:r>
        <w:rPr>
          <w:rFonts w:ascii="Times New Roman" w:hAnsi="Times New Roman" w:cs="Times New Roman"/>
          <w:sz w:val="28"/>
          <w:szCs w:val="28"/>
        </w:rPr>
        <w:t>(см. рис. 20).</w:t>
      </w:r>
    </w:p>
    <w:p w14:paraId="0C5575A4" w14:textId="10423588" w:rsidR="00C82926" w:rsidRDefault="00BA3D7E">
      <w:pPr>
        <w:spacing w:before="120" w:after="120" w:line="360" w:lineRule="auto"/>
        <w:jc w:val="center"/>
      </w:pPr>
      <w:r w:rsidRPr="00BA3D7E">
        <w:drawing>
          <wp:inline distT="0" distB="0" distL="0" distR="0" wp14:anchorId="570C682A" wp14:editId="13E3DE1F">
            <wp:extent cx="4140541" cy="467677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44270" cy="4680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EC2A9" w14:textId="77777777" w:rsidR="00C82926" w:rsidRDefault="00C163DB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Рис. 20 «Файлы, размеры которых превышают 25k (запись +25k) и имена начинаются на s»</w:t>
      </w:r>
    </w:p>
    <w:p w14:paraId="10CE9C13" w14:textId="77777777" w:rsidR="00C82926" w:rsidRDefault="00C82926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1462DBD" w14:textId="77777777" w:rsidR="00C82926" w:rsidRDefault="00C82926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</w:p>
    <w:p w14:paraId="5C558546" w14:textId="77777777" w:rsidR="00C82926" w:rsidRDefault="00C82926">
      <w:pPr>
        <w:spacing w:before="120" w:after="12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7E6B18F" w14:textId="77777777" w:rsidR="00C82926" w:rsidRDefault="00C82926">
      <w:pPr>
        <w:spacing w:before="120" w:after="12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836A0B4" w14:textId="77777777" w:rsidR="00C82926" w:rsidRDefault="00C82926">
      <w:pPr>
        <w:spacing w:before="120" w:after="12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2BFE67D" w14:textId="77777777" w:rsidR="00C82926" w:rsidRDefault="00C82926">
      <w:pPr>
        <w:spacing w:before="120" w:after="12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6FA4617" w14:textId="77777777" w:rsidR="00C82926" w:rsidRDefault="00C163DB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>Заключение</w:t>
      </w:r>
    </w:p>
    <w:p w14:paraId="0A5FC3CA" w14:textId="77777777" w:rsidR="00C82926" w:rsidRDefault="00C163DB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Удалось ознакомиться с организацией данных основной файлово</w:t>
      </w:r>
      <w:r>
        <w:rPr>
          <w:rFonts w:ascii="Times New Roman" w:hAnsi="Times New Roman" w:cs="Times New Roman"/>
          <w:sz w:val="28"/>
          <w:szCs w:val="28"/>
        </w:rPr>
        <w:t>й системы ОС Linux, используемыми утилитами. С помощью терминала удалось выполнить команды для работы с файлами и каталогами.</w:t>
      </w:r>
    </w:p>
    <w:sectPr w:rsidR="00C82926">
      <w:footerReference w:type="default" r:id="rId3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5A2C80" w14:textId="77777777" w:rsidR="00C163DB" w:rsidRDefault="00C163DB">
      <w:pPr>
        <w:spacing w:after="0" w:line="240" w:lineRule="auto"/>
      </w:pPr>
      <w:r>
        <w:separator/>
      </w:r>
    </w:p>
  </w:endnote>
  <w:endnote w:type="continuationSeparator" w:id="0">
    <w:p w14:paraId="36417CCD" w14:textId="77777777" w:rsidR="00C163DB" w:rsidRDefault="00C163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4"/>
        <w:szCs w:val="24"/>
      </w:rPr>
      <w:id w:val="-1142025813"/>
      <w:docPartObj>
        <w:docPartGallery w:val="Page Numbers (Bottom of Page)"/>
        <w:docPartUnique/>
      </w:docPartObj>
    </w:sdtPr>
    <w:sdtEndPr/>
    <w:sdtContent>
      <w:p w14:paraId="6472AE61" w14:textId="77777777" w:rsidR="00C82926" w:rsidRDefault="00C163DB">
        <w:pPr>
          <w:pStyle w:val="Footer"/>
          <w:jc w:val="center"/>
          <w:rPr>
            <w:rFonts w:ascii="Times New Roman" w:hAnsi="Times New Roman" w:cs="Times New Roman"/>
            <w:sz w:val="24"/>
            <w:szCs w:val="24"/>
          </w:rPr>
        </w:pPr>
        <w:r>
          <w:rPr>
            <w:rFonts w:ascii="Times New Roman" w:hAnsi="Times New Roman" w:cs="Times New Roman"/>
            <w:sz w:val="24"/>
            <w:szCs w:val="24"/>
          </w:rPr>
          <w:fldChar w:fldCharType="begin"/>
        </w:r>
        <w:r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>
          <w:rPr>
            <w:rFonts w:ascii="Times New Roman" w:hAnsi="Times New Roman" w:cs="Times New Roman"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sz w:val="24"/>
            <w:szCs w:val="24"/>
          </w:rPr>
          <w:t>2</w:t>
        </w:r>
        <w:r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DFBC42" w14:textId="77777777" w:rsidR="00C163DB" w:rsidRDefault="00C163DB">
      <w:pPr>
        <w:spacing w:after="0" w:line="240" w:lineRule="auto"/>
      </w:pPr>
      <w:r>
        <w:separator/>
      </w:r>
    </w:p>
  </w:footnote>
  <w:footnote w:type="continuationSeparator" w:id="0">
    <w:p w14:paraId="0FF416A4" w14:textId="77777777" w:rsidR="00C163DB" w:rsidRDefault="00C163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C43240"/>
    <w:multiLevelType w:val="hybridMultilevel"/>
    <w:tmpl w:val="06C65A48"/>
    <w:lvl w:ilvl="0" w:tplc="EC6EF01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62C5444">
      <w:start w:val="1"/>
      <w:numFmt w:val="lowerLetter"/>
      <w:lvlText w:val="%2."/>
      <w:lvlJc w:val="left"/>
      <w:pPr>
        <w:ind w:left="1440" w:hanging="360"/>
      </w:pPr>
    </w:lvl>
    <w:lvl w:ilvl="2" w:tplc="1506CC08">
      <w:start w:val="1"/>
      <w:numFmt w:val="lowerRoman"/>
      <w:lvlText w:val="%3."/>
      <w:lvlJc w:val="right"/>
      <w:pPr>
        <w:ind w:left="2160" w:hanging="180"/>
      </w:pPr>
    </w:lvl>
    <w:lvl w:ilvl="3" w:tplc="01D834BA">
      <w:start w:val="1"/>
      <w:numFmt w:val="decimal"/>
      <w:lvlText w:val="%4."/>
      <w:lvlJc w:val="left"/>
      <w:pPr>
        <w:ind w:left="2880" w:hanging="360"/>
      </w:pPr>
    </w:lvl>
    <w:lvl w:ilvl="4" w:tplc="36E20510">
      <w:start w:val="1"/>
      <w:numFmt w:val="lowerLetter"/>
      <w:lvlText w:val="%5."/>
      <w:lvlJc w:val="left"/>
      <w:pPr>
        <w:ind w:left="3600" w:hanging="360"/>
      </w:pPr>
    </w:lvl>
    <w:lvl w:ilvl="5" w:tplc="A61AB4EA">
      <w:start w:val="1"/>
      <w:numFmt w:val="lowerRoman"/>
      <w:lvlText w:val="%6."/>
      <w:lvlJc w:val="right"/>
      <w:pPr>
        <w:ind w:left="4320" w:hanging="180"/>
      </w:pPr>
    </w:lvl>
    <w:lvl w:ilvl="6" w:tplc="237CD8DC">
      <w:start w:val="1"/>
      <w:numFmt w:val="decimal"/>
      <w:lvlText w:val="%7."/>
      <w:lvlJc w:val="left"/>
      <w:pPr>
        <w:ind w:left="5040" w:hanging="360"/>
      </w:pPr>
    </w:lvl>
    <w:lvl w:ilvl="7" w:tplc="EB2A657E">
      <w:start w:val="1"/>
      <w:numFmt w:val="lowerLetter"/>
      <w:lvlText w:val="%8."/>
      <w:lvlJc w:val="left"/>
      <w:pPr>
        <w:ind w:left="5760" w:hanging="360"/>
      </w:pPr>
    </w:lvl>
    <w:lvl w:ilvl="8" w:tplc="FD6A877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9856B8"/>
    <w:multiLevelType w:val="hybridMultilevel"/>
    <w:tmpl w:val="3EC21864"/>
    <w:lvl w:ilvl="0" w:tplc="20D4CF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42C96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11664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BBCC6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34640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8895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9C39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32374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120D0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9676E5"/>
    <w:multiLevelType w:val="hybridMultilevel"/>
    <w:tmpl w:val="F1B43032"/>
    <w:lvl w:ilvl="0" w:tplc="3BF6D60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D69E17C2">
      <w:start w:val="1"/>
      <w:numFmt w:val="lowerLetter"/>
      <w:lvlText w:val="%2."/>
      <w:lvlJc w:val="left"/>
      <w:pPr>
        <w:ind w:left="1440" w:hanging="360"/>
      </w:pPr>
    </w:lvl>
    <w:lvl w:ilvl="2" w:tplc="B910431E">
      <w:start w:val="1"/>
      <w:numFmt w:val="lowerRoman"/>
      <w:lvlText w:val="%3."/>
      <w:lvlJc w:val="right"/>
      <w:pPr>
        <w:ind w:left="2160" w:hanging="180"/>
      </w:pPr>
    </w:lvl>
    <w:lvl w:ilvl="3" w:tplc="49E2BF44">
      <w:start w:val="1"/>
      <w:numFmt w:val="decimal"/>
      <w:lvlText w:val="%4."/>
      <w:lvlJc w:val="left"/>
      <w:pPr>
        <w:ind w:left="2880" w:hanging="360"/>
      </w:pPr>
    </w:lvl>
    <w:lvl w:ilvl="4" w:tplc="21DAEE40">
      <w:start w:val="1"/>
      <w:numFmt w:val="lowerLetter"/>
      <w:lvlText w:val="%5."/>
      <w:lvlJc w:val="left"/>
      <w:pPr>
        <w:ind w:left="3600" w:hanging="360"/>
      </w:pPr>
    </w:lvl>
    <w:lvl w:ilvl="5" w:tplc="92E25526">
      <w:start w:val="1"/>
      <w:numFmt w:val="lowerRoman"/>
      <w:lvlText w:val="%6."/>
      <w:lvlJc w:val="right"/>
      <w:pPr>
        <w:ind w:left="4320" w:hanging="180"/>
      </w:pPr>
    </w:lvl>
    <w:lvl w:ilvl="6" w:tplc="2866308E">
      <w:start w:val="1"/>
      <w:numFmt w:val="decimal"/>
      <w:lvlText w:val="%7."/>
      <w:lvlJc w:val="left"/>
      <w:pPr>
        <w:ind w:left="5040" w:hanging="360"/>
      </w:pPr>
    </w:lvl>
    <w:lvl w:ilvl="7" w:tplc="116CB970">
      <w:start w:val="1"/>
      <w:numFmt w:val="lowerLetter"/>
      <w:lvlText w:val="%8."/>
      <w:lvlJc w:val="left"/>
      <w:pPr>
        <w:ind w:left="5760" w:hanging="360"/>
      </w:pPr>
    </w:lvl>
    <w:lvl w:ilvl="8" w:tplc="9F9EF964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2926"/>
    <w:rsid w:val="002F47AE"/>
    <w:rsid w:val="00B86E5D"/>
    <w:rsid w:val="00BA3D7E"/>
    <w:rsid w:val="00C163DB"/>
    <w:rsid w:val="00C82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254264"/>
  <w15:docId w15:val="{F94264AC-22E9-4FB1-A22D-4BF504B57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1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1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1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1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Pr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  <w:rPr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character" w:customStyle="1" w:styleId="HeaderChar">
    <w:name w:val="Header Char"/>
    <w:basedOn w:val="DefaultParagraphFont"/>
    <w:uiPriority w:val="99"/>
  </w:style>
  <w:style w:type="character" w:customStyle="1" w:styleId="FooterChar">
    <w:name w:val="Footer Char"/>
    <w:basedOn w:val="DefaultParagraphFont"/>
    <w:uiPriority w:val="99"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EndnoteTextChar">
    <w:name w:val="Endnote Text Char"/>
    <w:link w:val="EndnoteText"/>
    <w:uiPriority w:val="99"/>
    <w:rPr>
      <w:sz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1Char1">
    <w:name w:val="Heading 1 Char1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1">
    <w:name w:val="Heading 3 Char1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character" w:customStyle="1" w:styleId="Heading2Char1">
    <w:name w:val="Heading 2 Char1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4Char1">
    <w:name w:val="Heading 4 Char1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er">
    <w:name w:val="header"/>
    <w:basedOn w:val="Normal"/>
    <w:link w:val="HeaderChar1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1">
    <w:name w:val="Header Char1"/>
    <w:basedOn w:val="DefaultParagraphFont"/>
    <w:link w:val="Header"/>
    <w:uiPriority w:val="99"/>
  </w:style>
  <w:style w:type="paragraph" w:styleId="Footer">
    <w:name w:val="footer"/>
    <w:basedOn w:val="Normal"/>
    <w:link w:val="FooterChar1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1">
    <w:name w:val="Footer Char1"/>
    <w:basedOn w:val="DefaultParagraphFont"/>
    <w:link w:val="Footer"/>
    <w:uiPriority w:val="99"/>
  </w:style>
  <w:style w:type="paragraph" w:styleId="TOCHeading">
    <w:name w:val="TOC Heading"/>
    <w:basedOn w:val="Heading1"/>
    <w:next w:val="Normal"/>
    <w:uiPriority w:val="39"/>
    <w:unhideWhenUsed/>
    <w:qFormat/>
    <w:pPr>
      <w:outlineLvl w:val="9"/>
    </w:pPr>
    <w:rPr>
      <w:lang w:eastAsia="ru-RU"/>
      <w14:ligatures w14:val="non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0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4" Type="http://schemas.openxmlformats.org/officeDocument/2006/relationships/image" Target="media/image14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image" Target="media/image3.png"/><Relationship Id="rId19" Type="http://schemas.openxmlformats.org/officeDocument/2006/relationships/image" Target="media/image9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FAEEA7-22C8-4CA3-9996-8FE56266F5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865</Words>
  <Characters>4932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nastya runessaa</dc:creator>
  <cp:keywords/>
  <dc:description/>
  <cp:lastModifiedBy>Андрей Журавлев</cp:lastModifiedBy>
  <cp:revision>2</cp:revision>
  <dcterms:created xsi:type="dcterms:W3CDTF">2025-12-22T03:58:00Z</dcterms:created>
  <dcterms:modified xsi:type="dcterms:W3CDTF">2025-12-22T03:58:00Z</dcterms:modified>
</cp:coreProperties>
</file>