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requests_html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xlrd == 1.2.0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gunicorn==20.0.4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dash==1.16.0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dash_table==4.10.1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dash_html_components==1.1.1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yahoo_fin==0.8.6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dash_core_components==1.12.0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pandas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chart_studio==1.1.0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plotly==4.9.0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requests==2.24.0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matplotlib==3.3.1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numpy==1.19.1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yfinance==0.1.55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selenium==3.141.0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beautifulsoup4==4.9.3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dash_bootstrap_components==0.12.0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