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A239C1" w:rsidRDefault="00A239C1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A239C1" w:rsidRDefault="00A239C1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239C1" w:rsidRDefault="00A239C1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239C1" w:rsidRDefault="00A239C1">
            <w:pPr>
              <w:rPr>
                <w:rFonts w:hint="eastAsia"/>
              </w:rPr>
            </w:pPr>
            <w:r>
              <w:t>202405_S1_2_7_1900_35_05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239C1" w:rsidRDefault="00A239C1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239C1" w:rsidRDefault="00A239C1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239C1" w:rsidRDefault="00A239C1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239C1" w:rsidRDefault="00A239C1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239C1" w:rsidRDefault="00A239C1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239C1" w:rsidRDefault="00A239C1">
            <w:pPr>
              <w:rPr>
                <w:rFonts w:hint="eastAsia"/>
              </w:rPr>
            </w:pPr>
            <w:r>
              <w:t>GS_TT_05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239C1" w:rsidRDefault="00A239C1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239C1" w:rsidRDefault="00A239C1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239C1" w:rsidRDefault="00A239C1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239C1" w:rsidRDefault="00A239C1">
            <w:pPr>
              <w:rPr>
                <w:rFonts w:hint="eastAsia"/>
              </w:rPr>
            </w:pPr>
            <w:r>
              <w:t>2024.05.07 ~ 2024.06.05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239C1" w:rsidRDefault="00A239C1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239C1" w:rsidRDefault="00A239C1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A239C1" w:rsidRDefault="00A239C1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239C1" w:rsidRDefault="00A239C1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239C1" w:rsidRDefault="00A239C1">
            <w:pPr>
              <w:rPr>
                <w:rFonts w:hint="eastAsia"/>
              </w:rPr>
            </w:pPr>
            <w:r>
              <w:t xml:space="preserve">2024.05.23(THU)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239C1" w:rsidRDefault="00A239C1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김대현</w:t>
            </w:r>
            <w:r>
              <w:rPr>
                <w:color w:val="0000FF"/>
              </w:rPr>
              <w:t>[출]</w:t>
            </w:r>
            <w:r>
              <w:t>, 김은수</w:t>
            </w:r>
            <w:r>
              <w:rPr>
                <w:color w:val="0000FF"/>
              </w:rPr>
              <w:t>[출]</w:t>
            </w:r>
            <w:r>
              <w:t>, 여정원</w:t>
            </w:r>
            <w:r>
              <w:rPr>
                <w:color w:val="0000FF"/>
              </w:rPr>
              <w:t>[출]</w:t>
            </w:r>
            <w:r>
              <w:t>, 유서현</w:t>
            </w:r>
            <w:r>
              <w:rPr>
                <w:color w:val="0000FF"/>
              </w:rPr>
              <w:t>[출]</w:t>
            </w:r>
            <w:r>
              <w:t>, 이연오</w:t>
            </w:r>
            <w:r>
              <w:rPr>
                <w:color w:val="0000FF"/>
              </w:rPr>
              <w:t>[출]</w:t>
            </w:r>
            <w:r>
              <w:t>, 홍상연</w:t>
            </w:r>
            <w:r>
              <w:rPr>
                <w:color w:val="0000FF"/>
              </w:rPr>
              <w:t>[출]</w:t>
            </w:r>
            <w:r>
              <w:t>, 이수민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239C1" w:rsidRDefault="00A239C1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239C1" w:rsidRDefault="00A239C1">
            <w:pPr>
              <w:rPr>
                <w:rFonts w:hint="eastAsia"/>
              </w:rPr>
            </w:pPr>
            <w:r>
              <w:t>무궁화꽃이 피었습니다. 오브젝트의 역할과 구성요소 확인 후, 코드 게임하기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239C1" w:rsidRDefault="00A239C1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239C1" w:rsidRDefault="00A239C1">
            <w:pPr>
              <w:rPr>
                <w:rFonts w:hint="eastAsia"/>
              </w:rPr>
            </w:pPr>
          </w:p>
        </w:tc>
      </w:tr>
    </w:tbl>
    <w:p w:rsidR="00A239C1" w:rsidRDefault="00A239C1"/>
    <w:p w:rsidR="00A239C1" w:rsidRDefault="00A239C1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239C1" w:rsidRDefault="00A239C1" w:rsidP="00A239C1">
      <w:r>
        <w:separator/>
      </w:r>
    </w:p>
  </w:endnote>
  <w:endnote w:type="continuationSeparator" w:id="0">
    <w:p w:rsidR="00A239C1" w:rsidRDefault="00A239C1" w:rsidP="00A23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239C1" w:rsidRDefault="00A239C1" w:rsidP="00A239C1">
      <w:r>
        <w:separator/>
      </w:r>
    </w:p>
  </w:footnote>
  <w:footnote w:type="continuationSeparator" w:id="0">
    <w:p w:rsidR="00A239C1" w:rsidRDefault="00A239C1" w:rsidP="00A239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9C1"/>
    <w:rsid w:val="00A239C1"/>
    <w:rsid w:val="00F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755200-0F3C-4F3C-8897-5939BEC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A239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239C1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A239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239C1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2024-06-07T01:18:00Z</dcterms:created>
  <dcterms:modified xsi:type="dcterms:W3CDTF">2024-06-07T01:18:00Z</dcterms:modified>
</cp:coreProperties>
</file>