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5C48CE" w:rsidRDefault="005C48CE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5C48CE" w:rsidRDefault="005C48CE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48CE" w:rsidRDefault="005C48CE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48CE" w:rsidRDefault="005C48CE">
            <w:pPr>
              <w:rPr>
                <w:rFonts w:hint="eastAsia"/>
              </w:rPr>
            </w:pPr>
            <w:r>
              <w:t>202406_S1_2_10_1900_24_05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48CE" w:rsidRDefault="005C48CE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48CE" w:rsidRDefault="005C48CE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48CE" w:rsidRDefault="005C48CE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48CE" w:rsidRDefault="005C48CE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48CE" w:rsidRDefault="005C48CE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48CE" w:rsidRDefault="005C48CE">
            <w:pPr>
              <w:rPr>
                <w:rFonts w:hint="eastAsia"/>
              </w:rPr>
            </w:pPr>
            <w:r>
              <w:t>PH_MW_05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48CE" w:rsidRDefault="005C48CE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48CE" w:rsidRDefault="005C48CE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48CE" w:rsidRDefault="005C48CE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48CE" w:rsidRDefault="005C48CE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48CE" w:rsidRDefault="005C48CE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48CE" w:rsidRDefault="005C48CE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5C48CE" w:rsidRDefault="005C48CE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48CE" w:rsidRDefault="005C48CE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48CE" w:rsidRDefault="005C48CE">
            <w:pPr>
              <w:rPr>
                <w:rFonts w:hint="eastAsia"/>
              </w:rPr>
            </w:pPr>
            <w:r>
              <w:t xml:space="preserve">2024.06.05(WED)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48CE" w:rsidRDefault="005C48CE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탁서준</w:t>
            </w:r>
            <w:r>
              <w:rPr>
                <w:color w:val="0000FF"/>
              </w:rPr>
              <w:t>[출]</w:t>
            </w:r>
            <w:r>
              <w:t>, 탁서현</w:t>
            </w:r>
            <w:r>
              <w:rPr>
                <w:color w:val="0000FF"/>
              </w:rPr>
              <w:t>[출]</w:t>
            </w:r>
            <w:r>
              <w:t>, 권정주</w:t>
            </w:r>
            <w:r>
              <w:rPr>
                <w:color w:val="0000FF"/>
              </w:rPr>
              <w:t>[출]</w:t>
            </w:r>
            <w:r>
              <w:t>, 문채원</w:t>
            </w:r>
            <w:r>
              <w:rPr>
                <w:color w:val="0000FF"/>
              </w:rPr>
              <w:t>[출]</w:t>
            </w:r>
            <w:r>
              <w:t>, 서지율</w:t>
            </w:r>
            <w:r>
              <w:rPr>
                <w:color w:val="0000FF"/>
              </w:rPr>
              <w:t>[출]</w:t>
            </w:r>
            <w:r>
              <w:t>, 오태민</w:t>
            </w:r>
            <w:r>
              <w:rPr>
                <w:color w:val="0000FF"/>
              </w:rPr>
              <w:t>[출]</w:t>
            </w:r>
            <w:r>
              <w:t>, 임현준</w:t>
            </w:r>
            <w:r>
              <w:rPr>
                <w:color w:val="0000FF"/>
              </w:rPr>
              <w:t>[출]</w:t>
            </w:r>
            <w:r>
              <w:t>, 김단아</w:t>
            </w:r>
            <w:r>
              <w:rPr>
                <w:color w:val="FF0000"/>
              </w:rPr>
              <w:t>[결]</w:t>
            </w:r>
            <w:r>
              <w:t>, 박하준</w:t>
            </w:r>
            <w:r>
              <w:rPr>
                <w:color w:val="FF0000"/>
              </w:rPr>
              <w:t>[결]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48CE" w:rsidRDefault="005C48CE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48CE" w:rsidRDefault="005C48CE">
            <w:pPr>
              <w:rPr>
                <w:rFonts w:hint="eastAsia"/>
              </w:rPr>
            </w:pPr>
            <w:r>
              <w:t>- 조이스틱으로 방향바꾸기 - 진동모터 사용하기 - 미로찾기 게임 만들기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48CE" w:rsidRDefault="005C48CE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48CE" w:rsidRDefault="005C48CE">
            <w:pPr>
              <w:rPr>
                <w:rFonts w:hint="eastAsia"/>
              </w:rPr>
            </w:pPr>
          </w:p>
        </w:tc>
      </w:tr>
    </w:tbl>
    <w:p w:rsidR="005C48CE" w:rsidRDefault="005C48CE"/>
    <w:p w:rsidR="005C48CE" w:rsidRDefault="005C48CE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C48CE" w:rsidRDefault="005C48CE" w:rsidP="005C48CE">
      <w:r>
        <w:separator/>
      </w:r>
    </w:p>
  </w:endnote>
  <w:endnote w:type="continuationSeparator" w:id="0">
    <w:p w:rsidR="005C48CE" w:rsidRDefault="005C48CE" w:rsidP="005C4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C48CE" w:rsidRDefault="005C48CE" w:rsidP="005C48CE">
      <w:r>
        <w:separator/>
      </w:r>
    </w:p>
  </w:footnote>
  <w:footnote w:type="continuationSeparator" w:id="0">
    <w:p w:rsidR="005C48CE" w:rsidRDefault="005C48CE" w:rsidP="005C48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8CE"/>
    <w:rsid w:val="002A5BB5"/>
    <w:rsid w:val="005C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5C48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C48CE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5C48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C48CE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2024-06-28T02:43:00Z</dcterms:created>
  <dcterms:modified xsi:type="dcterms:W3CDTF">2024-06-28T02:43:00Z</dcterms:modified>
</cp:coreProperties>
</file>