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121D3" w:rsidRDefault="00E121D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121D3" w:rsidRDefault="00E121D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202406_S1_2_10_1900_35_12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PH_TT_12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121D3" w:rsidRDefault="00E121D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임하율</w:t>
            </w:r>
            <w:r>
              <w:rPr>
                <w:color w:val="0000FF"/>
              </w:rPr>
              <w:t>[출]</w:t>
            </w:r>
            <w:r>
              <w:t>, 김도운</w:t>
            </w:r>
            <w:r>
              <w:rPr>
                <w:color w:val="0000FF"/>
              </w:rPr>
              <w:t>[출]</w:t>
            </w:r>
            <w:r>
              <w:t>, 김민찬</w:t>
            </w:r>
            <w:r>
              <w:rPr>
                <w:color w:val="0000FF"/>
              </w:rPr>
              <w:t>[출]</w:t>
            </w:r>
            <w:r>
              <w:t>, 남연서</w:t>
            </w:r>
            <w:r>
              <w:rPr>
                <w:color w:val="0000FF"/>
              </w:rPr>
              <w:t>[출]</w:t>
            </w:r>
            <w:r>
              <w:t>, 이나율</w:t>
            </w:r>
            <w:r>
              <w:rPr>
                <w:color w:val="0000FF"/>
              </w:rPr>
              <w:t>[출]</w:t>
            </w:r>
            <w:r>
              <w:t>, 이재욱</w:t>
            </w:r>
            <w:r>
              <w:rPr>
                <w:color w:val="0000FF"/>
              </w:rPr>
              <w:t>[출]</w:t>
            </w:r>
            <w:r>
              <w:t>, 장유성</w:t>
            </w:r>
            <w:r>
              <w:rPr>
                <w:color w:val="0000FF"/>
              </w:rPr>
              <w:t>[출]</w:t>
            </w:r>
            <w:r>
              <w:t>, 조서진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 xml:space="preserve">1. 바다낱말찾기 게임하기 2. 하드웨어 테스트하기 -엔트리 하드웨어 연결하기 -하드웨어설치,장치드라이버설치,펌웨어설치하기 3. 학생 개별 화면 공유 통해 연결해주기 4. 먼저 연결 된 친구 패들렛에 있는 툴 체험하게 하기 -패들렛 즐겨찾기하고, 산타추적기와 엔트리학습하기 첫걸음 체험 설명하기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121D3" w:rsidRDefault="00E121D3">
            <w:pPr>
              <w:rPr>
                <w:rFonts w:hint="eastAsia"/>
              </w:rPr>
            </w:pPr>
            <w:r>
              <w:t xml:space="preserve">이재욱학생은 제가 해본결과 하드웨어 연결이 안되어 불량인듯하고(저랑 테스트방에서 확인) 남연서학생은 테스트방에서 불량이라고 수업 참관하고 영상받는다고 했는데, 다시 확인해보라는 톡내용이 있어 화면공유해서 다시 설치하고 해본 결과 잘 연결되어 영상보내기와 불량 해결되었습니다. </w:t>
            </w:r>
          </w:p>
        </w:tc>
      </w:tr>
    </w:tbl>
    <w:p w:rsidR="00E121D3" w:rsidRDefault="00E121D3">
      <w:pPr>
        <w:rPr>
          <w:rFonts w:hint="eastAsia"/>
        </w:rPr>
      </w:pPr>
    </w:p>
    <w:p w:rsidR="00E121D3" w:rsidRDefault="00E121D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21D3" w:rsidRDefault="00E121D3" w:rsidP="00E121D3">
      <w:r>
        <w:separator/>
      </w:r>
    </w:p>
  </w:endnote>
  <w:endnote w:type="continuationSeparator" w:id="0">
    <w:p w:rsidR="00E121D3" w:rsidRDefault="00E121D3" w:rsidP="00E1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21D3" w:rsidRDefault="00E121D3" w:rsidP="00E121D3">
      <w:r>
        <w:separator/>
      </w:r>
    </w:p>
  </w:footnote>
  <w:footnote w:type="continuationSeparator" w:id="0">
    <w:p w:rsidR="00E121D3" w:rsidRDefault="00E121D3" w:rsidP="00E12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D3"/>
    <w:rsid w:val="0055499B"/>
    <w:rsid w:val="00E1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12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21D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12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21D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