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161A5" w:rsidRDefault="005161A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161A5" w:rsidRDefault="005161A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202406_S1_2_10_1900_35_26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PH_TT_26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161A5" w:rsidRDefault="005161A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김채윤</w:t>
            </w:r>
            <w:r>
              <w:rPr>
                <w:color w:val="0000FF"/>
              </w:rPr>
              <w:t>[출]</w:t>
            </w:r>
            <w:r>
              <w:t>, 김태경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신주아</w:t>
            </w:r>
            <w:r>
              <w:rPr>
                <w:color w:val="0000FF"/>
              </w:rPr>
              <w:t>[출]</w:t>
            </w:r>
            <w:r>
              <w:t>, 양예서</w:t>
            </w:r>
            <w:r>
              <w:rPr>
                <w:color w:val="0000FF"/>
              </w:rPr>
              <w:t>[출]</w:t>
            </w:r>
            <w:r>
              <w:t>, 이윤건</w:t>
            </w:r>
            <w:r>
              <w:rPr>
                <w:color w:val="0000FF"/>
              </w:rPr>
              <w:t>[출]</w:t>
            </w:r>
            <w:r>
              <w:t>, 이지희</w:t>
            </w:r>
            <w:r>
              <w:rPr>
                <w:color w:val="0000FF"/>
              </w:rPr>
              <w:t>[출]</w:t>
            </w:r>
            <w:r>
              <w:t>, 이채영</w:t>
            </w:r>
            <w:r>
              <w:rPr>
                <w:color w:val="0000FF"/>
              </w:rPr>
              <w:t>[출]</w:t>
            </w:r>
            <w:r>
              <w:t>, 임현영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조이스틱으로 방향을 회전하고 버튼으로 전진 후진을 하면서 미로에서 해양쓰레기를 없애는 게임을 만들었음 미로에 닿으면 처음부터 다시 실행이되고 진동도 떨리며 소리를 내는 효과를 주어 좀 더 재미있는 게임을 구성하였음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61A5" w:rsidRDefault="005161A5">
            <w:pPr>
              <w:rPr>
                <w:rFonts w:hint="eastAsia"/>
              </w:rPr>
            </w:pPr>
          </w:p>
        </w:tc>
      </w:tr>
    </w:tbl>
    <w:p w:rsidR="005161A5" w:rsidRDefault="005161A5"/>
    <w:p w:rsidR="005161A5" w:rsidRDefault="005161A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61A5" w:rsidRDefault="005161A5" w:rsidP="005161A5">
      <w:r>
        <w:separator/>
      </w:r>
    </w:p>
  </w:endnote>
  <w:endnote w:type="continuationSeparator" w:id="0">
    <w:p w:rsidR="005161A5" w:rsidRDefault="005161A5" w:rsidP="0051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61A5" w:rsidRDefault="005161A5" w:rsidP="005161A5">
      <w:r>
        <w:separator/>
      </w:r>
    </w:p>
  </w:footnote>
  <w:footnote w:type="continuationSeparator" w:id="0">
    <w:p w:rsidR="005161A5" w:rsidRDefault="005161A5" w:rsidP="00516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A5"/>
    <w:rsid w:val="005161A5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161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61A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161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61A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