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800292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5040" cy="1556004"/>
            <wp:effectExtent b="0" l="0" r="0" t="0"/>
            <wp:docPr id="290" name="image291.png"/>
            <a:graphic>
              <a:graphicData uri="http://schemas.openxmlformats.org/drawingml/2006/picture">
                <pic:pic>
                  <pic:nvPicPr>
                    <pic:cNvPr id="0" name="image291.png"/>
                    <pic:cNvPicPr preferRelativeResize="0"/>
                  </pic:nvPicPr>
                  <pic:blipFill>
                    <a:blip r:embed="rId6"/>
                    <a:srcRect b="0" l="0" r="0" t="0"/>
                    <a:stretch>
                      <a:fillRect/>
                    </a:stretch>
                  </pic:blipFill>
                  <pic:spPr>
                    <a:xfrm>
                      <a:off x="0" y="0"/>
                      <a:ext cx="2225040" cy="15560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00" w:orient="portrait"/>
          <w:pgMar w:bottom="712.0188140869141" w:top="707.99072265625" w:left="4284.000244140625" w:right="1793.599853515625" w:header="0" w:footer="720"/>
          <w:pgNumType w:start="1"/>
          <w:cols w:equalWidth="0" w:num="2">
            <w:col w:space="0" w:w="2920"/>
            <w:col w:space="0" w:w="29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69136" cy="886968"/>
            <wp:effectExtent b="0" l="0" r="0" t="0"/>
            <wp:docPr id="292" name="image288.png"/>
            <a:graphic>
              <a:graphicData uri="http://schemas.openxmlformats.org/drawingml/2006/picture">
                <pic:pic>
                  <pic:nvPicPr>
                    <pic:cNvPr id="0" name="image288.png"/>
                    <pic:cNvPicPr preferRelativeResize="0"/>
                  </pic:nvPicPr>
                  <pic:blipFill>
                    <a:blip r:embed="rId7"/>
                    <a:srcRect b="0" l="0" r="0" t="0"/>
                    <a:stretch>
                      <a:fillRect/>
                    </a:stretch>
                  </pic:blipFill>
                  <pic:spPr>
                    <a:xfrm>
                      <a:off x="0" y="0"/>
                      <a:ext cx="1469136" cy="88696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662353515625" w:line="240" w:lineRule="auto"/>
        <w:ind w:left="873.1126403808594" w:right="0" w:firstLine="0"/>
        <w:jc w:val="left"/>
        <w:rPr>
          <w:rFonts w:ascii="Arial" w:cs="Arial" w:eastAsia="Arial" w:hAnsi="Arial"/>
          <w:b w:val="1"/>
          <w:i w:val="0"/>
          <w:smallCaps w:val="0"/>
          <w:strike w:val="0"/>
          <w:color w:val="000000"/>
          <w:sz w:val="47.986419677734375"/>
          <w:szCs w:val="47.986419677734375"/>
          <w:u w:val="none"/>
          <w:shd w:fill="auto" w:val="clear"/>
          <w:vertAlign w:val="baseline"/>
        </w:rPr>
      </w:pPr>
      <w:r w:rsidDel="00000000" w:rsidR="00000000" w:rsidRPr="00000000">
        <w:rPr>
          <w:rFonts w:ascii="Arial" w:cs="Arial" w:eastAsia="Arial" w:hAnsi="Arial"/>
          <w:b w:val="1"/>
          <w:i w:val="0"/>
          <w:smallCaps w:val="0"/>
          <w:strike w:val="0"/>
          <w:color w:val="000000"/>
          <w:sz w:val="47.986419677734375"/>
          <w:szCs w:val="47.986419677734375"/>
          <w:u w:val="none"/>
          <w:shd w:fill="auto" w:val="clear"/>
          <w:vertAlign w:val="baseline"/>
          <w:rtl w:val="0"/>
        </w:rPr>
        <w:t xml:space="preserve">JAG (UK) GUIDANCE DOCUMENT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990234375" w:line="240" w:lineRule="auto"/>
        <w:ind w:left="4005.5995178222656" w:right="0" w:firstLine="0"/>
        <w:jc w:val="left"/>
        <w:rPr>
          <w:rFonts w:ascii="Arial" w:cs="Arial" w:eastAsia="Arial" w:hAnsi="Arial"/>
          <w:b w:val="1"/>
          <w:i w:val="0"/>
          <w:smallCaps w:val="0"/>
          <w:strike w:val="0"/>
          <w:color w:val="000000"/>
          <w:sz w:val="47.986419677734375"/>
          <w:szCs w:val="47.986419677734375"/>
          <w:u w:val="none"/>
          <w:shd w:fill="auto" w:val="clear"/>
          <w:vertAlign w:val="baseline"/>
        </w:rPr>
      </w:pPr>
      <w:r w:rsidDel="00000000" w:rsidR="00000000" w:rsidRPr="00000000">
        <w:rPr>
          <w:rFonts w:ascii="Arial" w:cs="Arial" w:eastAsia="Arial" w:hAnsi="Arial"/>
          <w:b w:val="1"/>
          <w:i w:val="0"/>
          <w:smallCaps w:val="0"/>
          <w:strike w:val="0"/>
          <w:color w:val="000000"/>
          <w:sz w:val="47.986419677734375"/>
          <w:szCs w:val="47.986419677734375"/>
          <w:u w:val="none"/>
          <w:shd w:fill="auto" w:val="clear"/>
          <w:vertAlign w:val="baseline"/>
          <w:rtl w:val="0"/>
        </w:rPr>
        <w:t xml:space="preserve">2/2013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8.407135009766" w:right="0" w:firstLine="0"/>
        <w:jc w:val="left"/>
        <w:rPr>
          <w:rFonts w:ascii="Arial" w:cs="Arial" w:eastAsia="Arial" w:hAnsi="Arial"/>
          <w:b w:val="1"/>
          <w:i w:val="0"/>
          <w:smallCaps w:val="0"/>
          <w:strike w:val="0"/>
          <w:color w:val="000000"/>
          <w:sz w:val="47.986419677734375"/>
          <w:szCs w:val="47.986419677734375"/>
          <w:u w:val="none"/>
          <w:shd w:fill="auto" w:val="clear"/>
          <w:vertAlign w:val="baseline"/>
        </w:rPr>
      </w:pPr>
      <w:r w:rsidDel="00000000" w:rsidR="00000000" w:rsidRPr="00000000">
        <w:rPr>
          <w:rFonts w:ascii="Arial" w:cs="Arial" w:eastAsia="Arial" w:hAnsi="Arial"/>
          <w:b w:val="1"/>
          <w:i w:val="0"/>
          <w:smallCaps w:val="0"/>
          <w:strike w:val="0"/>
          <w:color w:val="000000"/>
          <w:sz w:val="47.986419677734375"/>
          <w:szCs w:val="47.98641967773437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9.107818603516" w:right="0" w:firstLine="0"/>
        <w:jc w:val="left"/>
        <w:rPr>
          <w:rFonts w:ascii="Arial" w:cs="Arial" w:eastAsia="Arial" w:hAnsi="Arial"/>
          <w:b w:val="1"/>
          <w:i w:val="0"/>
          <w:smallCaps w:val="0"/>
          <w:strike w:val="0"/>
          <w:color w:val="000000"/>
          <w:sz w:val="47.986419677734375"/>
          <w:szCs w:val="47.986419677734375"/>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1"/>
          <w:i w:val="0"/>
          <w:smallCaps w:val="0"/>
          <w:strike w:val="0"/>
          <w:color w:val="000000"/>
          <w:sz w:val="47.986419677734375"/>
          <w:szCs w:val="47.986419677734375"/>
          <w:u w:val="none"/>
          <w:shd w:fill="auto" w:val="clear"/>
          <w:vertAlign w:val="baseline"/>
          <w:rtl w:val="0"/>
        </w:rPr>
        <w:t xml:space="preserve">FPNs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30810546875" w:line="229.9788236618042" w:lineRule="auto"/>
        <w:ind w:left="0" w:right="0" w:firstLine="0"/>
        <w:jc w:val="left"/>
        <w:rPr>
          <w:rFonts w:ascii="Arial" w:cs="Arial" w:eastAsia="Arial" w:hAnsi="Arial"/>
          <w:b w:val="1"/>
          <w:i w:val="0"/>
          <w:smallCaps w:val="0"/>
          <w:strike w:val="0"/>
          <w:color w:val="c0c0c0"/>
          <w:sz w:val="52.06498336791992"/>
          <w:szCs w:val="52.06498336791992"/>
          <w:u w:val="none"/>
          <w:shd w:fill="auto" w:val="clear"/>
          <w:vertAlign w:val="baseline"/>
        </w:rPr>
      </w:pPr>
      <w:r w:rsidDel="00000000" w:rsidR="00000000" w:rsidRPr="00000000">
        <w:rPr>
          <w:rFonts w:ascii="Arial" w:cs="Arial" w:eastAsia="Arial" w:hAnsi="Arial"/>
          <w:b w:val="1"/>
          <w:i w:val="0"/>
          <w:smallCaps w:val="0"/>
          <w:strike w:val="0"/>
          <w:color w:val="c0c0c0"/>
          <w:sz w:val="47.986419677734375"/>
          <w:szCs w:val="47.986419677734375"/>
          <w:u w:val="none"/>
          <w:shd w:fill="auto" w:val="clear"/>
          <w:vertAlign w:val="baseline"/>
          <w:rtl w:val="0"/>
        </w:rPr>
        <w:t xml:space="preserve"> Good Practice   </w:t>
      </w:r>
      <w:r w:rsidDel="00000000" w:rsidR="00000000" w:rsidRPr="00000000">
        <w:rPr>
          <w:rFonts w:ascii="Arial" w:cs="Arial" w:eastAsia="Arial" w:hAnsi="Arial"/>
          <w:b w:val="1"/>
          <w:i w:val="0"/>
          <w:smallCaps w:val="0"/>
          <w:strike w:val="0"/>
          <w:color w:val="c0c0c0"/>
          <w:sz w:val="52.06498336791992"/>
          <w:szCs w:val="52.06498336791992"/>
          <w:u w:val="none"/>
          <w:shd w:fill="auto" w:val="clear"/>
          <w:vertAlign w:val="baseline"/>
          <w:rtl w:val="0"/>
        </w:rPr>
        <w:t xml:space="preserve">Advice Note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c0c0"/>
          <w:sz w:val="52.06498336791992"/>
          <w:szCs w:val="52.06498336791992"/>
          <w:u w:val="none"/>
          <w:shd w:fill="auto" w:val="clear"/>
          <w:vertAlign w:val="baseline"/>
        </w:rPr>
        <w:sectPr>
          <w:type w:val="continuous"/>
          <w:pgSz w:h="16840" w:w="11900" w:orient="portrait"/>
          <w:pgMar w:bottom="712.0188140869141" w:top="707.99072265625" w:left="1749.5895385742188" w:right="1793.599853515625" w:header="0" w:footer="720"/>
          <w:cols w:equalWidth="0" w:num="2">
            <w:col w:space="0" w:w="4180"/>
            <w:col w:space="0" w:w="4180"/>
          </w:cols>
        </w:sectPr>
      </w:pPr>
      <w:r w:rsidDel="00000000" w:rsidR="00000000" w:rsidRPr="00000000">
        <w:rPr>
          <w:rFonts w:ascii="Arial" w:cs="Arial" w:eastAsia="Arial" w:hAnsi="Arial"/>
          <w:b w:val="1"/>
          <w:i w:val="0"/>
          <w:smallCaps w:val="0"/>
          <w:strike w:val="0"/>
          <w:color w:val="c0c0c0"/>
          <w:sz w:val="52.06498336791992"/>
          <w:szCs w:val="52.06498336791992"/>
          <w:u w:val="none"/>
          <w:shd w:fill="auto" w:val="clear"/>
          <w:vertAlign w:val="baseline"/>
        </w:rPr>
        <w:drawing>
          <wp:inline distB="19050" distT="19050" distL="19050" distR="19050">
            <wp:extent cx="1469136" cy="886968"/>
            <wp:effectExtent b="0" l="0" r="0" t="0"/>
            <wp:docPr id="291" name="image285.png"/>
            <a:graphic>
              <a:graphicData uri="http://schemas.openxmlformats.org/drawingml/2006/picture">
                <pic:pic>
                  <pic:nvPicPr>
                    <pic:cNvPr id="0" name="image285.png"/>
                    <pic:cNvPicPr preferRelativeResize="0"/>
                  </pic:nvPicPr>
                  <pic:blipFill>
                    <a:blip r:embed="rId7"/>
                    <a:srcRect b="0" l="0" r="0" t="0"/>
                    <a:stretch>
                      <a:fillRect/>
                    </a:stretch>
                  </pic:blipFill>
                  <pic:spPr>
                    <a:xfrm>
                      <a:off x="0" y="0"/>
                      <a:ext cx="1469136" cy="8869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286865234375" w:line="409.3421459197998" w:lineRule="auto"/>
        <w:ind w:left="847.2001647949219" w:right="1212.010498046875" w:firstLine="32.774810791015625"/>
        <w:jc w:val="left"/>
        <w:rPr>
          <w:rFonts w:ascii="Arial" w:cs="Arial" w:eastAsia="Arial" w:hAnsi="Arial"/>
          <w:b w:val="0"/>
          <w:i w:val="0"/>
          <w:smallCaps w:val="0"/>
          <w:strike w:val="0"/>
          <w:color w:val="00b050"/>
          <w:sz w:val="55.90401077270508"/>
          <w:szCs w:val="55.90401077270508"/>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b050"/>
          <w:sz w:val="55.90401077270508"/>
          <w:szCs w:val="55.90401077270508"/>
          <w:u w:val="none"/>
          <w:shd w:fill="auto" w:val="clear"/>
          <w:vertAlign w:val="baseline"/>
          <w:rtl w:val="0"/>
        </w:rPr>
        <w:t xml:space="preserve">FIXED PENALTY NOTICES</w:t>
      </w:r>
      <w:r w:rsidDel="00000000" w:rsidR="00000000" w:rsidRPr="00000000">
        <w:rPr>
          <w:rFonts w:ascii="Arial" w:cs="Arial" w:eastAsia="Arial" w:hAnsi="Arial"/>
          <w:b w:val="0"/>
          <w:i w:val="0"/>
          <w:smallCaps w:val="0"/>
          <w:strike w:val="0"/>
          <w:color w:val="00b050"/>
          <w:sz w:val="55.90401077270508"/>
          <w:szCs w:val="55.90401077270508"/>
          <w:u w:val="none"/>
          <w:shd w:fill="auto" w:val="clear"/>
          <w:vertAlign w:val="baseline"/>
        </w:rPr>
        <w:drawing>
          <wp:inline distB="19050" distT="19050" distL="19050" distR="19050">
            <wp:extent cx="5160265" cy="5649469"/>
            <wp:effectExtent b="0" l="0" r="0" t="0"/>
            <wp:docPr id="287" name="image287.png"/>
            <a:graphic>
              <a:graphicData uri="http://schemas.openxmlformats.org/drawingml/2006/picture">
                <pic:pic>
                  <pic:nvPicPr>
                    <pic:cNvPr id="0" name="image287.png"/>
                    <pic:cNvPicPr preferRelativeResize="0"/>
                  </pic:nvPicPr>
                  <pic:blipFill>
                    <a:blip r:embed="rId8"/>
                    <a:srcRect b="0" l="0" r="0" t="0"/>
                    <a:stretch>
                      <a:fillRect/>
                    </a:stretch>
                  </pic:blipFill>
                  <pic:spPr>
                    <a:xfrm>
                      <a:off x="0" y="0"/>
                      <a:ext cx="5160265" cy="564946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5537109375" w:line="243.95419120788574" w:lineRule="auto"/>
        <w:ind w:left="10.152969360351562" w:right="329.7637939453125" w:hanging="10.152969360351562"/>
        <w:jc w:val="both"/>
        <w:rPr>
          <w:rFonts w:ascii="Arial" w:cs="Arial" w:eastAsia="Arial" w:hAnsi="Arial"/>
          <w:b w:val="0"/>
          <w:i w:val="0"/>
          <w:smallCaps w:val="0"/>
          <w:strike w:val="0"/>
          <w:color w:val="808080"/>
          <w:sz w:val="19.913877487182617"/>
          <w:szCs w:val="19.913877487182617"/>
          <w:u w:val="none"/>
          <w:shd w:fill="auto" w:val="clear"/>
          <w:vertAlign w:val="baseline"/>
        </w:rPr>
      </w:pPr>
      <w:r w:rsidDel="00000000" w:rsidR="00000000" w:rsidRPr="00000000">
        <w:rPr>
          <w:rFonts w:ascii="Arial" w:cs="Arial" w:eastAsia="Arial" w:hAnsi="Arial"/>
          <w:b w:val="0"/>
          <w:i w:val="0"/>
          <w:smallCaps w:val="0"/>
          <w:strike w:val="0"/>
          <w:color w:val="808080"/>
          <w:sz w:val="19.913877487182617"/>
          <w:szCs w:val="19.913877487182617"/>
          <w:u w:val="none"/>
          <w:shd w:fill="auto" w:val="clear"/>
          <w:vertAlign w:val="baseline"/>
          <w:rtl w:val="0"/>
        </w:rPr>
        <w:t xml:space="preserve">This advice note was developed in  consultation with London Permit Scheme  (LoPS) Permit Authorities and London  Highway Authorities through their borough  representation.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808080"/>
          <w:sz w:val="19.913877487182617"/>
          <w:szCs w:val="19.913877487182617"/>
          <w:u w:val="none"/>
          <w:shd w:fill="auto" w:val="clear"/>
          <w:vertAlign w:val="baseline"/>
        </w:rPr>
      </w:pPr>
      <w:r w:rsidDel="00000000" w:rsidR="00000000" w:rsidRPr="00000000">
        <w:rPr>
          <w:rFonts w:ascii="Arial" w:cs="Arial" w:eastAsia="Arial" w:hAnsi="Arial"/>
          <w:b w:val="0"/>
          <w:i w:val="0"/>
          <w:smallCaps w:val="0"/>
          <w:strike w:val="0"/>
          <w:color w:val="808080"/>
          <w:sz w:val="19.913877487182617"/>
          <w:szCs w:val="19.913877487182617"/>
          <w:u w:val="none"/>
          <w:shd w:fill="auto" w:val="clear"/>
          <w:vertAlign w:val="baseline"/>
        </w:rPr>
        <w:drawing>
          <wp:inline distB="19050" distT="19050" distL="19050" distR="19050">
            <wp:extent cx="1944624" cy="1283208"/>
            <wp:effectExtent b="0" l="0" r="0" t="0"/>
            <wp:docPr id="286" name="image289.png"/>
            <a:graphic>
              <a:graphicData uri="http://schemas.openxmlformats.org/drawingml/2006/picture">
                <pic:pic>
                  <pic:nvPicPr>
                    <pic:cNvPr id="0" name="image289.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0867919921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Acknowledgements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98095703125" w:line="242.09529876708984" w:lineRule="auto"/>
        <w:ind w:left="319.2083740234375" w:right="2.11914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extract from the Department for  Transport Code of Practice for the Co ordination of Street Works and Works  for Road Purposes and Related Matters,  included in Annex E, and the extract  from the Department for Transport  Code of Practice for Permits, included in  Annex F, have both been used with  permission.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77490234375" w:line="242.14980125427246" w:lineRule="auto"/>
        <w:ind w:left="330.462646484375" w:right="2.275390625" w:firstLine="10.371093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Reference has also been made to the  Street Works (Fixed Penalty) (England)  Regulations 2007 and the Traffic  Management Permit Scheme (England)  Regulations 2007 in compilation of this  advice note.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303955078125" w:line="240" w:lineRule="auto"/>
        <w:ind w:left="341.515502929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Further Advice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98095703125" w:line="242.0046329498291" w:lineRule="auto"/>
        <w:ind w:left="325.8282470703125" w:right="2.464599609375" w:firstLine="15.00549316406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Please address any queries or requests  for further advice on this document to  the following and we will respond to  you: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60498046875" w:line="240" w:lineRule="auto"/>
        <w:ind w:left="340.833740234375" w:right="0" w:firstLine="0"/>
        <w:jc w:val="left"/>
        <w:rPr>
          <w:rFonts w:ascii="Arial" w:cs="Arial" w:eastAsia="Arial" w:hAnsi="Arial"/>
          <w:b w:val="0"/>
          <w:i w:val="0"/>
          <w:smallCaps w:val="0"/>
          <w:strike w:val="0"/>
          <w:color w:val="0000ff"/>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ff"/>
          <w:sz w:val="22.073389053344727"/>
          <w:szCs w:val="22.073389053344727"/>
          <w:u w:val="single"/>
          <w:shd w:fill="auto" w:val="clear"/>
          <w:vertAlign w:val="baseline"/>
          <w:rtl w:val="0"/>
        </w:rPr>
        <w:t xml:space="preserve">Manager@jaguk.org</w:t>
      </w:r>
      <w:r w:rsidDel="00000000" w:rsidR="00000000" w:rsidRPr="00000000">
        <w:rPr>
          <w:rFonts w:ascii="Arial" w:cs="Arial" w:eastAsia="Arial" w:hAnsi="Arial"/>
          <w:b w:val="0"/>
          <w:i w:val="0"/>
          <w:smallCaps w:val="0"/>
          <w:strike w:val="0"/>
          <w:color w:val="0000ff"/>
          <w:sz w:val="22.073389053344727"/>
          <w:szCs w:val="22.07338905334472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2685546875" w:line="242.36726760864258" w:lineRule="auto"/>
        <w:ind w:left="330.4559326171875" w:right="408.057861328125" w:firstLine="1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Please note that it is not possible to  give advice on what may or may not  constitute an offence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33056640625" w:line="241.28013610839844" w:lineRule="auto"/>
        <w:ind w:left="330.4559326171875" w:right="2.92480468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49.3298339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Any general queries should be  addressed to JAG(UK).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2978515625"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89" name="image282.png"/>
            <a:graphic>
              <a:graphicData uri="http://schemas.openxmlformats.org/drawingml/2006/picture">
                <pic:pic>
                  <pic:nvPicPr>
                    <pic:cNvPr id="0" name="image282.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9206237792969"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Contents  </w:t>
      </w:r>
    </w:p>
    <w:tbl>
      <w:tblPr>
        <w:tblStyle w:val="Table1"/>
        <w:tblW w:w="9540.010070800781" w:type="dxa"/>
        <w:jc w:val="left"/>
        <w:tblInd w:w="86.399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0001525878906"/>
        <w:gridCol w:w="7380.009918212891"/>
        <w:gridCol w:w="900"/>
        <w:tblGridChange w:id="0">
          <w:tblGrid>
            <w:gridCol w:w="1260.0001525878906"/>
            <w:gridCol w:w="7380.009918212891"/>
            <w:gridCol w:w="900"/>
          </w:tblGrid>
        </w:tblGridChange>
      </w:tblGrid>
      <w:tr>
        <w:trPr>
          <w:cantSplit w:val="0"/>
          <w:trHeight w:val="8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574340820312"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Page</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2061767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Advice Note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 </w:t>
            </w:r>
          </w:p>
        </w:tc>
      </w:tr>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5379638671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Strategic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5379638671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Scope and 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748413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Benefits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748413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Risks and Dependencies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748413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Fixed Penalty Notice Provisions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3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 </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0929565429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748413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13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69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7748413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Delegated Powers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14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122314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6544799804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62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15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122314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3331298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 Costs and Proceeds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62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20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4122314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3331298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Reporting 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62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22 </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56970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189331054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on potential NRSWA offences covered by FPNs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052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24 </w:t>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4465942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226928710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on potential permitting offences covered by FPNs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824462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31 </w:t>
            </w:r>
          </w:p>
        </w:tc>
      </w:tr>
      <w:tr>
        <w:trPr>
          <w:cantSplit w:val="0"/>
          <w:trHeight w:val="60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0025024414062"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64849853515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Statutory Background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1772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35 </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38134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050903320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Glossary of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260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37 </w:t>
            </w:r>
          </w:p>
        </w:tc>
      </w:tr>
      <w:tr>
        <w:trPr>
          <w:cantSplit w:val="0"/>
          <w:trHeight w:val="115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1826782226562"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67812347412" w:lineRule="auto"/>
              <w:ind w:left="125.15609741210938" w:right="44.359130859375" w:firstLine="9.2683410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Extract from Department for Transport Code of Practice for the  Co-ordination of Street Works and Works for Road Purposes and  Related Matters 2007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016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39 </w:t>
            </w:r>
          </w:p>
        </w:tc>
      </w:tr>
      <w:tr>
        <w:trPr>
          <w:cantSplit w:val="0"/>
          <w:trHeight w:val="1024.8097229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48196411132812"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013610839844" w:lineRule="auto"/>
              <w:ind w:left="134.42459106445312" w:right="639.6649169921875" w:firstLine="1.52587890625E-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Extract from Department for Transport Code of Practice for  Permits (March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42016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58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03936767578125" w:right="0" w:firstLine="0"/>
        <w:jc w:val="left"/>
        <w:rPr>
          <w:rFonts w:ascii="Arial" w:cs="Arial" w:eastAsia="Arial" w:hAnsi="Arial"/>
          <w:b w:val="0"/>
          <w:i w:val="0"/>
          <w:smallCaps w:val="0"/>
          <w:strike w:val="0"/>
          <w:color w:val="ff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ff0000"/>
          <w:sz w:val="22.073389053344727"/>
          <w:szCs w:val="22.073389053344727"/>
          <w:u w:val="single"/>
          <w:shd w:fill="auto" w:val="clear"/>
          <w:vertAlign w:val="baseline"/>
          <w:rtl w:val="0"/>
        </w:rPr>
        <w:t xml:space="preserve">IMPORTANT</w:t>
      </w:r>
      <w:r w:rsidDel="00000000" w:rsidR="00000000" w:rsidRPr="00000000">
        <w:rPr>
          <w:rFonts w:ascii="Arial" w:cs="Arial" w:eastAsia="Arial" w:hAnsi="Arial"/>
          <w:b w:val="0"/>
          <w:i w:val="0"/>
          <w:smallCaps w:val="0"/>
          <w:strike w:val="0"/>
          <w:color w:val="ff0000"/>
          <w:sz w:val="22.073389053344727"/>
          <w:szCs w:val="22.07338905334472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253173828125" w:line="240" w:lineRule="auto"/>
        <w:ind w:left="271.5840148925781" w:right="0" w:firstLine="0"/>
        <w:jc w:val="left"/>
        <w:rPr>
          <w:rFonts w:ascii="Arial" w:cs="Arial" w:eastAsia="Arial" w:hAnsi="Arial"/>
          <w:b w:val="0"/>
          <w:i w:val="0"/>
          <w:smallCaps w:val="0"/>
          <w:strike w:val="0"/>
          <w:color w:val="ff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ff0000"/>
          <w:sz w:val="22.073389053344727"/>
          <w:szCs w:val="22.073389053344727"/>
          <w:u w:val="none"/>
          <w:shd w:fill="auto" w:val="clear"/>
          <w:vertAlign w:val="baseline"/>
          <w:rtl w:val="0"/>
        </w:rPr>
        <w:t xml:space="preserve">In matters relating to Fixed Penalty Notices (FPNs) and this advice note, it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275.5560302734375" w:right="0" w:firstLine="0"/>
        <w:jc w:val="left"/>
        <w:rPr>
          <w:rFonts w:ascii="Arial" w:cs="Arial" w:eastAsia="Arial" w:hAnsi="Arial"/>
          <w:b w:val="0"/>
          <w:i w:val="0"/>
          <w:smallCaps w:val="0"/>
          <w:strike w:val="0"/>
          <w:color w:val="ff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ff0000"/>
          <w:sz w:val="22.073389053344727"/>
          <w:szCs w:val="22.073389053344727"/>
          <w:u w:val="none"/>
          <w:shd w:fill="auto" w:val="clear"/>
          <w:vertAlign w:val="baseline"/>
          <w:rtl w:val="0"/>
        </w:rPr>
        <w:t xml:space="preserve">is important that independent legal advice is sought.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0" w:lineRule="auto"/>
        <w:ind w:left="1.17073059082031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1 Advice Note Status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794921875" w:line="241.28047943115234" w:lineRule="auto"/>
        <w:ind w:left="0" w:right="409.09606933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 The advice contained in this note  refers to England and Wales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701.464920043945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only.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7936363220215" w:lineRule="auto"/>
        <w:ind w:left="701.4669036865234" w:right="922.7606201171875" w:hanging="701.4649200439453"/>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 This is a generic advice note  endorsed and managed by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694.626235961914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JAG(UK) to which street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3.4552001953125" w:lineRule="auto"/>
        <w:ind w:left="709.8522186279297" w:right="461.875610351562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and works promoters  may wish to refer within their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 w:line="240" w:lineRule="auto"/>
        <w:ind w:left="701.46690368652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own individual policies and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1.90818786621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strategies. It applies only 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726760864258" w:lineRule="auto"/>
        <w:ind w:left="701.2462615966797" w:right="543.05419921875" w:firstLine="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England and Wales as Scotland  and Northern Ireland have their  own legislation. It should be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0" w:lineRule="auto"/>
        <w:ind w:left="709.852218627929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noted that throughout this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1.68754577636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document, any reference to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726760864258" w:lineRule="auto"/>
        <w:ind w:left="699.2601776123047" w:right="483.5052490234375" w:hanging="10.92544555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promoters’ is inclusive of  all utilities, s50 licence holders  and highway authorities. Indeed  anyone who works or intends to  work on the highway network.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1.28047943115234" w:lineRule="auto"/>
        <w:ind w:left="0.00396728515625" w:right="545.497436523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1.3 The current Code of Practice for  the Co-ordination of Street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699.924240112304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and Works for Road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1.619644165039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Purposes and Related Matters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2.1496295928955" w:lineRule="auto"/>
        <w:ind w:left="699.2571258544922" w:right="499.89990234375" w:hanging="3.08929443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which includes DfT guidance for  FPNs, (hereinafter known as the  Code), the Street Works (Fixed  Penalty) (England) Regulations  2007, the provisions of the New  Roads and Street Works Act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171875" w:line="241.28013610839844" w:lineRule="auto"/>
        <w:ind w:left="689.9890899658203" w:right="631.9268798828125" w:firstLine="30.0108337402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1991 (NRSWA) as amended by  Traffic Management Act 2004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00448989868164" w:lineRule="auto"/>
        <w:ind w:left="696.6091156005859" w:right="519.2681884765625" w:firstLine="12.798767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(TMA), the Code of Practice for  Permits (hereinafter known as  the CoP Permits) and the Traffic  Management Permit Scheme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8388671875" w:line="242.36692428588867" w:lineRule="auto"/>
        <w:ind w:left="696.6091156005859" w:right="373.3392333984375" w:firstLine="12.798767089843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(England) Regulations 2007 were  all used as reference material for  the development of this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1.27999305725098" w:lineRule="auto"/>
        <w:ind w:left="696.6091156005859" w:right="369.0325927734375" w:firstLine="5.07537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document. Any future changes to  the enabling legislation will result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0034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8" name="image290.png"/>
            <a:graphic>
              <a:graphicData uri="http://schemas.openxmlformats.org/drawingml/2006/picture">
                <pic:pic>
                  <pic:nvPicPr>
                    <pic:cNvPr id="0" name="image290.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049.049072265625" w:right="127.296142578125" w:hanging="1.103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 a need to revise this guidance  note.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3.4540843963623" w:lineRule="auto"/>
        <w:ind w:left="1040.88623046875" w:right="802.1533203125" w:hanging="701.685180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1.4 The advice offered in this  document is discretionary.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1040.665283203125" w:right="105.279541015625" w:firstLine="2.868652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are, therefore,  recommended to consult their  own legal advisers when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considering applying this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909.98291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or drafting their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1040.4449462890625" w:right="41.54541015625" w:firstLine="0.2203369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organisational policies, strategies  and procedures.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7978515625" w:line="240" w:lineRule="auto"/>
        <w:ind w:left="330.784912109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2 Strategic Goals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8046875" w:line="242.0046329498291" w:lineRule="auto"/>
        <w:ind w:left="326.6302490234375" w:right="159.78759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2.1 The main strategic goal is the  provision of accurate and timely  data required to facilitate the co ordination of works. A street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3515625" w:line="242.36726760864258" w:lineRule="auto"/>
        <w:ind w:left="1040.452880859375" w:right="5.29296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must have confidence  in all notification information sent  and received, to assist in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0" w:right="912.404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achieving that authority’s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703.32214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Network Management Duty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048.617553710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(NMD).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78857421875" w:line="240" w:lineRule="auto"/>
        <w:ind w:left="325.50781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3 Scope and Purpose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85595703125" w:line="242.36701011657715" w:lineRule="auto"/>
        <w:ind w:left="327.2918701171875" w:right="89.28955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3.1 The scope of this guidance note  is limited to explaining a number  of principles that should be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1.279935836792" w:lineRule="auto"/>
        <w:ind w:left="1035.8184814453125" w:right="271.6723632812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considered in the application of  the Fixed Penalty Notices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0" w:lineRule="auto"/>
        <w:ind w:left="0" w:right="583.3471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The scope does not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2.36692428588867" w:lineRule="auto"/>
        <w:ind w:left="1038.466796875" w:right="170.5224609375" w:firstLine="9.48852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include a definitive definition of  what constitutes an FPN, as The  Code of Practice for the Co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18408203125" w:line="241.27985000610352" w:lineRule="auto"/>
        <w:ind w:left="1039.12841796875" w:right="319.1845703125" w:firstLine="1.5447998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ordination of Street Works and  Works for Road Purposes and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64794921875" w:line="240" w:lineRule="auto"/>
        <w:ind w:left="0" w:right="557.07885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Related Matters (‘The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67812347412" w:lineRule="auto"/>
        <w:ind w:left="1040.452880859375" w:right="50.352783203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advises that it is not possible to  state what constitutes an offence  as that is a matter for the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739501953125" w:line="240" w:lineRule="auto"/>
        <w:ind w:left="0" w:right="737.518920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Courts. This also applies to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3.45359802246094" w:lineRule="auto"/>
        <w:ind w:left="1035.8184814453125" w:right="259.3420410156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03692626953" w:right="1062.49267578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permitting. Future revisions of  this guidance note may be able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302551269531"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713.1583404541016" w:right="378.7652587890625" w:hanging="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to incorporate any such decisions  and give further relevant advice.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3.4540843963623" w:lineRule="auto"/>
        <w:ind w:left="0" w:right="572.65075683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3.2 It must be noted that there can  be no prescriptive process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713.1603240966797" w:right="433.6383056640625" w:hanging="0.661926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applied to the FPN scheme and a  street authority must determine  its actions on a case-by-case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3.4540843963623" w:lineRule="auto"/>
        <w:ind w:left="721.7662811279297" w:right="519.984130859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basis. The fact that an authority  has reached a decision with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21.766281127929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regard to an offence under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720.6629180908203" w:right="347.5640869140625" w:firstLine="1.103363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particular circumstances does not  imply that the authority will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40843963623" w:lineRule="auto"/>
        <w:ind w:left="704.7748565673828" w:right="402.5482177734375" w:firstLine="8.3854675292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always reach that same decision.  An authority should adopt 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79935836792" w:lineRule="auto"/>
        <w:ind w:left="721.7662811279297" w:right="506.110229492187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consistent approach to all works  promoters in applying the DfT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2.36726760864258" w:lineRule="auto"/>
        <w:ind w:left="708.5262298583984" w:right="395.4638671875" w:firstLine="5.07537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which advises that an  FPN should be given where it has  the most benefit. It must,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708.526229858398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therefore, be accepted that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01011657715" w:lineRule="auto"/>
        <w:ind w:left="709.1883087158203" w:right="479.9615478515625" w:firstLine="4.6339416503906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will not always  follow the same course of action  upon the discovery of similar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713.38096618652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However, it is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20.6629180908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important that all works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26760864258" w:lineRule="auto"/>
        <w:ind w:left="713.1603240966797" w:right="402.52868652343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understand that the  authority will use all the powers  available to them as appropriate.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87890625" w:line="242.00491905212402" w:lineRule="auto"/>
        <w:ind w:left="0.001983642578125" w:right="376.37145996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3.3 This is a generic advice note for  which the principal aim is to offer  guidance to street authorities to  assist them in generating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53369140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in both the data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13610839844" w:lineRule="auto"/>
        <w:ind w:left="721.7682647705078" w:right="709.760742187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the timeliness of  notifications and registrations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03759765625" w:line="242.72912979125977" w:lineRule="auto"/>
        <w:ind w:left="709.1902923583984" w:right="548.5626220703125" w:firstLine="12.5779724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received from works promoters  for works under the New Roads  and Street Works Act 1991 (the  1991 Act) and the Traffic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64013671875" w:line="243.4537410736084" w:lineRule="auto"/>
        <w:ind w:left="704.7768402099609" w:right="416.4715576171875" w:firstLine="18.75686645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Act 2004 (the 2004  Act) and associated Codes of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983642578125" w:line="241.27999305725098" w:lineRule="auto"/>
        <w:ind w:left="721.7682647705078" w:right="741.16943359375" w:firstLine="1.76544189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Practice. These improvements  may be achieved through 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08.52821350097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variety of means including:-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850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4" name="image286.png"/>
            <a:graphic>
              <a:graphicData uri="http://schemas.openxmlformats.org/drawingml/2006/picture">
                <pic:pic>
                  <pic:nvPicPr>
                    <pic:cNvPr id="0" name="image286.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14831542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494.425048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Working together including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314.577026367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partnerships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349.96530532836914" w:lineRule="auto"/>
        <w:ind w:left="1020.1519775390625" w:right="126.734619140625" w:hanging="0.001220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Application of the FPN scheme  </w:t>
      </w: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of offences.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794921875" w:line="242.72955894470215" w:lineRule="auto"/>
        <w:ind w:left="319.2138671875" w:right="306.6784667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3.4 This advice note outlines the  process for the identification of  permitting and notice offences,  and the tools for driving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24609375" w:line="241.28156661987305" w:lineRule="auto"/>
        <w:ind w:left="1032.59521484375" w:right="335.950927734375" w:firstLine="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within promoting  organisations, and monitoring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1.28036499023438" w:lineRule="auto"/>
        <w:ind w:left="1032.59521484375" w:right="129.346923828125" w:firstLine="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progress. It also highlights some  of the associated risks and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1032.81616210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dependencies. It is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937.8497314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recommended that street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578.4533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establish detailed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1032.59521484375" w:right="157.98828125" w:firstLine="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procedures for using FPNs which  encompass the information in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47943115234" w:lineRule="auto"/>
        <w:ind w:left="1027.740478515625" w:right="25.594482421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advice note. Please also refer  to section 5.1.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5732421875" w:line="243.4540843963623" w:lineRule="auto"/>
        <w:ind w:left="1033.038330078125" w:right="495.916748046875" w:hanging="713.822631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3.5 For the avoidance of doubt, a  street works licensee (under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40843963623" w:lineRule="auto"/>
        <w:ind w:left="1040.10009765625" w:right="99.718017578125" w:hanging="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Section 50 of the 1991 Act) is an  undertaker and a works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791.64916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to which the FPN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only, apply.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0029296875" w:line="242.005033493042" w:lineRule="auto"/>
        <w:ind w:left="319.217529296875" w:right="47.63061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3.6 This advice note is concerned  with both the high level approach  and general guidance which is  detailed in Annexes A and B.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9228515625" w:line="243.4537410736084" w:lineRule="auto"/>
        <w:ind w:left="1033.0419921875" w:right="537.2607421875" w:hanging="713.822631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3.7 Managers of the FPN scheme  should read this document 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2.36652374267578" w:lineRule="auto"/>
        <w:ind w:left="1027.7459716796875" w:right="337.514648437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conjunction with chapter 11 of  the Code, and chapters 17 and  18 of the CoP Permits.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89208984375" w:line="242.72915840148926" w:lineRule="auto"/>
        <w:ind w:left="319.22119140625" w:right="91.130371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3.8 JAG(UK) believes that the  objectives of this advice note will  be best met if street authorities  and utility companies work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349609375" w:line="240" w:lineRule="auto"/>
        <w:ind w:left="0" w:right="64.010009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50.885238647461" w:right="1054.70947265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together to seek best practice for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12634277344"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72955894470215" w:lineRule="auto"/>
        <w:ind w:left="722.86865234375" w:right="384.00146484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achieving compliance with the  legislation. Good communication,  co-operation and co-ordination  by all parties are paramount.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39453125" w:line="241.28047943115234" w:lineRule="auto"/>
        <w:ind w:left="9.710311889648438" w:right="714.498291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3.9 It is vital to the success of the  FPN scheme that all works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731.4765930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are treated in an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723.09127807617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equitable manner involving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2.0046329498291" w:lineRule="auto"/>
        <w:ind w:left="718.2365417480469" w:right="368.9300537109375" w:firstLine="13.24005126953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reasonableness and fairness. The  Code and CoP Permits emphasise  the importance of the notification  of works by all works promoters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44921875" w:line="242.3672103881836" w:lineRule="auto"/>
        <w:ind w:left="718.2365417480469" w:right="409.970703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to be to the same accuracy and  timescales. Compliance by street  authorities with the statutory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3.4540843963623" w:lineRule="auto"/>
        <w:ind w:left="718.2365417480469" w:right="373.603515625" w:firstLine="15.005493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Network Management Duty relies  to a large extent on the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31.4765930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requirement and ability to co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3.09127807617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ordinate works through the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731.4765930175781" w:right="563.2440185546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reliance on accuracy and timely  notification from all works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31.4765930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42236328125" w:line="240" w:lineRule="auto"/>
        <w:ind w:left="1.448822021484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4 Benefits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85595703125" w:line="241.28047943115234" w:lineRule="auto"/>
        <w:ind w:left="0" w:right="478.95874023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4.1 There are a number of identified  benefits that the operation of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79935836792" w:lineRule="auto"/>
        <w:ind w:left="720.8836364746094" w:right="760.3228759765625" w:hanging="2.6480102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these guidelines may produce  which include:-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63427734375" w:line="240" w:lineRule="auto"/>
        <w:ind w:left="775.44891357421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Provision of accurate and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timely notification 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775.449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Increase in confidence of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1144.2767333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data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1.27985000610352" w:lineRule="auto"/>
        <w:ind w:left="775.4496765136719" w:right="434.0441894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Increase in confidence within  the street authority to co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0" w:lineRule="auto"/>
        <w:ind w:left="0" w:right="657.158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ordinate works based upon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31.037139892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data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Improved performance 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36.333618164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works activities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55834960938" w:line="243.4537410736084" w:lineRule="auto"/>
        <w:ind w:left="1136.11328125" w:right="422.0318603515625" w:hanging="360.66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contribution to minimising  disruption arising from street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983642578125" w:line="240" w:lineRule="auto"/>
        <w:ind w:left="1135.67199707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road works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7436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3" name="image284.png"/>
            <a:graphic>
              <a:graphicData uri="http://schemas.openxmlformats.org/drawingml/2006/picture">
                <pic:pic>
                  <pic:nvPicPr>
                    <pic:cNvPr id="0" name="image284.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449829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Improved working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1324.277954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relationships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0" w:lineRule="auto"/>
        <w:ind w:left="0" w:right="524.853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Standard reporting of data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quality for all works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1324.27856445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4931640625" w:line="243.4518814086914" w:lineRule="auto"/>
        <w:ind w:left="955.4510498046875" w:right="241.610107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recording of data in  defence of liability claims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98828125" w:line="243.4529685974121" w:lineRule="auto"/>
        <w:ind w:left="319.205322265625" w:right="28.3496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4.2 JAG(UK) encourages the principle  of only giving an FPN where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8828125" w:line="241.27936363220215" w:lineRule="auto"/>
        <w:ind w:left="1049.57763671875" w:right="157.70263671875" w:hanging="12.13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will be a benefit, however,  it will be for individual street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076171875" w:line="241.27936363220215" w:lineRule="auto"/>
        <w:ind w:left="1042.0751953125" w:right="337.821044921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to decide if such an  approach has had the desired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4658203125" w:line="240" w:lineRule="auto"/>
        <w:ind w:left="0" w:right="647.244873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effect of driving measurably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79935836792" w:lineRule="auto"/>
        <w:ind w:left="1050.68115234375" w:right="150.29296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better behaviour from the works  promoter. A street authority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0" w:right="460.766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consider the individual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495.856933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circumstances of the offence.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00483322143555" w:lineRule="auto"/>
        <w:ind w:left="1037.4407958984375" w:right="59.111328125" w:firstLine="15.005493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other elements may be  taken into account such as the  previous behaviour of the works  promoter in relation 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8388671875" w:line="240" w:lineRule="auto"/>
        <w:ind w:left="0" w:right="532.237548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performance, but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04.40795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again, authorities should act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1050.68115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reasonably in such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circumstances. To avoid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97.08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unnecessary disputes, FPNs,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1496295928955" w:lineRule="auto"/>
        <w:ind w:left="1040.089111328125" w:right="140.78002929687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regardless of whether they are  system generated or not, should  not merely be forwarded to the  works promoter, but should be  scrutinised and, if appropriate,  discussed with the works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07421875" w:line="241.28013610839844" w:lineRule="auto"/>
        <w:ind w:left="1042.5164794921875" w:right="200.816650390625" w:firstLine="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before any decision to  give an FPN is taken.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85546875" w:line="240" w:lineRule="auto"/>
        <w:ind w:left="330.011596679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5 Risks and Dependencies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794921875" w:line="242.36663818359375" w:lineRule="auto"/>
        <w:ind w:left="330.9033203125" w:right="44.65332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5.1 The success of the recommended  approach is highly dependent on  the commitment of a street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739501953125" w:line="243.4537410736084" w:lineRule="auto"/>
        <w:ind w:left="1042.298583984375" w:right="104.969482421875" w:hanging="0.2203369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to pursue the objective  of data quality improvement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0" w:right="705.19897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through escalating levels of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1042.298583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1.1749267578125" w:right="1067.17529296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enforcement (including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80017089844"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72955894470215" w:lineRule="auto"/>
        <w:ind w:left="706.5382385253906" w:right="466.5466308593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prosecutions). Street authorities  that, for whatever reason, fail to  use all the powers available to  them may continue to suffer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2.0042896270752" w:lineRule="auto"/>
        <w:ind w:left="706.5382385253906" w:right="634.95361328125" w:firstLine="0.6620788574218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from poor quality notifications,  which may in turn compromise  the authority in fully delivering  its Network Management Duty.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1572265625" w:line="241.28047943115234" w:lineRule="auto"/>
        <w:ind w:left="711.3949584960938" w:right="512.3541259765625" w:hanging="711.3949584960938"/>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5.2 Within this advice note, the role  of a Local Street Works Register  (LSWR) operational / co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711.3949584960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ordination team is seen as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1.61560058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driving the identification of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1.61560058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deficient notification data and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8.8977050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untimely submissions, and,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40843963623" w:lineRule="auto"/>
        <w:ind w:left="706.5402221679688" w:right="733.2769775390625" w:firstLine="2.6480102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necessary, carrying out  the enforcement process with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11.1743164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assistance of a legal services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06.5402221679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team. It is accepted that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706.5402221679688" w:right="493.3038330078125" w:firstLine="5.07537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different authorities may choose  to operate the scheme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11.61560058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differently, and it is not the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intention of this note to direct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1.1743164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in such matters.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2.36726760864258" w:lineRule="auto"/>
        <w:ind w:left="711.1763000488281" w:right="697.2015380859375" w:hanging="711.1743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5.3 These guidelines focus on the  approach of the authority. The  attitude of works promoters,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0" w:lineRule="auto"/>
        <w:ind w:left="711.17630004882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combined with enforcement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1.838226318359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sanctions, will contribute to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711.1763000488281" w:right="354.33288574218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positively influence data accuracy  and timeliness.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634765625" w:line="242.36692428588867" w:lineRule="auto"/>
        <w:ind w:left="0.00396728515625" w:right="488.5247802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5.4 A situation could arise when an  original offence is taken to court  after an FPN remains unpaid.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28173828125" w:line="240" w:lineRule="auto"/>
        <w:ind w:left="699.924163818359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application of the court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63818359375" w:lineRule="auto"/>
        <w:ind w:left="709.1921997070312" w:right="464.939575195312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process in this way should result  in identifying types of failures,  which become established as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0" w:lineRule="auto"/>
        <w:ind w:left="711.39892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and help avoid 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1.17828369140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continuous stream of similar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1.28013610839844" w:lineRule="auto"/>
        <w:ind w:left="714.7088623046875" w:right="574.7979736328125" w:hanging="3.53057861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cases to the magistrates’ court.  It is, therefore, important to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03759765625" w:line="240" w:lineRule="auto"/>
        <w:ind w:left="711.39892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establish and demonstrate an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71142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5" name="image281.png"/>
            <a:graphic>
              <a:graphicData uri="http://schemas.openxmlformats.org/drawingml/2006/picture">
                <pic:pic>
                  <pic:nvPicPr>
                    <pic:cNvPr id="0" name="image281.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2.713623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process that adopts 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038.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reasonable approach.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3.4540843963623" w:lineRule="auto"/>
        <w:ind w:left="319.2059326171875" w:right="30.3955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5.5 The success of these guidelines is  dependent upon:-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1.27824783325195" w:lineRule="auto"/>
        <w:ind w:left="943.7591552734375" w:right="265.3417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adoption of a reasonable  approach to enforcement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9296875" w:line="241.27936363220215" w:lineRule="auto"/>
        <w:ind w:left="943.759765625" w:right="70.998535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policy of a street authority  to positively pursue data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0" w:right="1194.7546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quality improvement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1.28047943115234" w:lineRule="auto"/>
        <w:ind w:left="943.7603759765625" w:right="414.654541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identification of  data accuracy and notice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1304.4238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delivery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351219177246" w:lineRule="auto"/>
        <w:ind w:left="1312.589111328125" w:right="237.117919921875" w:hanging="368.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Good internal communication  between teams representing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8047943115234" w:lineRule="auto"/>
        <w:ind w:left="1304.644775390625" w:right="99.89990234375" w:hanging="5.296020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LSWR operations, financial  services and legal services, to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47943115234" w:lineRule="auto"/>
        <w:ind w:left="1312.589111328125" w:right="42.4792480468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enable enforcement (including  prosecutions) to be progressed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62451171875" w:line="241.279935836792" w:lineRule="auto"/>
        <w:ind w:left="943.7615966796875" w:right="59.35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Good external communications  between the street authority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953125" w:line="240" w:lineRule="auto"/>
        <w:ind w:left="0" w:right="1134.542846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works promoters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575.0720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robustness of primary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58.220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legislation, associated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738.5040283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and Codes of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314.355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Practice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2.36726760864258" w:lineRule="auto"/>
        <w:ind w:left="1301.9989013671875" w:right="164.996337890625" w:hanging="358.2360839843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Robust management systems  which are compliant with user  requirements.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253173828125" w:line="243.97436141967773" w:lineRule="auto"/>
        <w:ind w:left="314.7174072265625" w:right="996.05712890625" w:firstLine="0"/>
        <w:jc w:val="center"/>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6 Fixed Penalty Notice  Provisions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2435302734375" w:line="242.00448989868164" w:lineRule="auto"/>
        <w:ind w:left="313.9111328125" w:right="195.732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6.1 Schedule 2 of the TMA identifies  the notification offences under  the 1991 Act to which the FPN  scheme applies. The Traffic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04638671875" w:line="240" w:lineRule="auto"/>
        <w:ind w:left="0" w:right="577.23022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Permit Scheme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253173828125" w:line="243.4537410736084" w:lineRule="auto"/>
        <w:ind w:left="1039.2083740234375" w:right="76.124267578125" w:hanging="0.6616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(England) Regulations 2007, Part  5, indentifies the permitting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0" w:right="899.166870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52.8712463378906" w:right="1057.5244140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to which the FPN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076354980469"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8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716.4683532714844" w:right="552.0123291015625" w:firstLine="0.661926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applies. These offences  are not decriminalised and 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26.8397521972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only offers a statutory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the opportunity of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6.90963745117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discharging any liability to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6.46835327148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conviction for a fixed penalty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90.683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by payment of a penalty.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025390625" w:line="241.90126419067383" w:lineRule="auto"/>
        <w:ind w:left="716.4703369140625" w:right="347.6983642578125" w:hanging="716.4703369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6.2 The Regulations and DfT  guidance state that an FPN may  not be given more than 91 days  after commission of the offence;  however, a street authority has 6  months to take proceedings to a  Magistrate’s Court from the date  of commission of the original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49560546875" w:line="240" w:lineRule="auto"/>
        <w:ind w:left="716.69097900390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3.4540843963623" w:lineRule="auto"/>
        <w:ind w:left="0.001983642578125" w:right="499.1925048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6.3 For notification offences created  under the 1991 Act, a Fixed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2119426727295" w:lineRule="auto"/>
        <w:ind w:left="714.4862365722656" w:right="386.1859130859375" w:firstLine="12.3574829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Penalty is £80 if paid within the  discount period of 29 days (this  can only be extended to the next  working day if the 29th day falls  on a non working day) or £120 if  paid within 36 days (this may be  extended at the discretion of the  street authority).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68798828125" w:line="243.4540843963623" w:lineRule="auto"/>
        <w:ind w:left="0.00396728515625" w:right="575.985107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6.4 For permitting offences created  under 2007 Regulations, the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552.4884033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Fixed Penalties are two-tiered:-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3.4537410736084" w:lineRule="auto"/>
        <w:ind w:left="1127.950439453125" w:right="679.48486328125" w:hanging="423.6968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 the offence of Working  Without a Permit the Fixed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0" w:lineRule="auto"/>
        <w:ind w:left="0" w:right="442.105102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Penalty is £300 if paid within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869.140014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discount period of 29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328.94714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days or £500 if paid within 36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1129.7157287597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30810546875" w:line="241.28013610839844" w:lineRule="auto"/>
        <w:ind w:left="1139.6461486816406" w:right="422.2003173828125" w:hanging="435.392150878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 the offence of Working in  Breach of a Permit Condition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0" w:right="772.9833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Fixed Penalty is £80 if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0" w:right="996.8920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paid within the discount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7573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8" name="image292.png"/>
            <a:graphic>
              <a:graphicData uri="http://schemas.openxmlformats.org/drawingml/2006/picture">
                <pic:pic>
                  <pic:nvPicPr>
                    <pic:cNvPr id="0" name="image292.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404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period of 29 days or £120 if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067.88940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paid within 36 days.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3.4540843963623" w:lineRule="auto"/>
        <w:ind w:left="339.205322265625" w:right="45.1940917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6.5 The FPN must be given in writing  in the prescribed manner and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1064.2822265625" w:right="107.191162109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may be given electronically (via  EToN, email or fax), through the  post or by hand delivery. The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2.36726760864258" w:lineRule="auto"/>
        <w:ind w:left="1051.0418701171875" w:right="30.11962890625" w:firstLine="2.64831542968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may choose how  to receive an FPN and must state  to where the FPN should be sent.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7197265625" w:line="243.4540843963623" w:lineRule="auto"/>
        <w:ind w:left="1064.2840576171875" w:right="531.923828125" w:hanging="725.0762939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6.6 Payment methods must be  mutually agreed and may be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40843963623" w:lineRule="auto"/>
        <w:ind w:left="1064.2840576171875" w:right="203.376464843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electronic if the street authority  has that method available.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8310546875" w:line="241.28047943115234" w:lineRule="auto"/>
        <w:ind w:left="1064.285888671875" w:right="464.58251953125" w:hanging="725.0762939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6.7 There is no time limit on  representation even after the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1064.28588867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penalty has been paid.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3.4540843963623" w:lineRule="auto"/>
        <w:ind w:left="339.2108154296875" w:right="285.0622558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6.8 The FPN can be withdrawn if in  the opinion of the street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0" w:right="520.2514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that it ought not to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918.4136962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been given. In such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726760864258" w:lineRule="auto"/>
        <w:ind w:left="1064.2877197265625" w:right="258.48022460937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circumstances where payment  has been received, it should be  refunded.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2.36701011657715" w:lineRule="auto"/>
        <w:ind w:left="1051.0491943359375" w:right="188.509521484375" w:hanging="711.83654785156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6.9 A street authority is required to  keep accounts and as such may  therefore deduct reasonable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0" w:right="801.05529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costs of operating the FPN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82350158691406" w:lineRule="auto"/>
        <w:ind w:left="1051.0491943359375" w:right="220.015869140625" w:firstLine="5.296020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Any net proceeds can  then be applied for the purpose  of developing or implementing  policies for the promotion and  encouragement of safe,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62011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integrated, efficient 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7812347412" w:lineRule="auto"/>
        <w:ind w:left="1055.68359375" w:right="119.610595703125" w:firstLine="0.2203369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economic transport facilities and  services to, from and within the  authority’s network area.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73950195312" w:line="242.3668670654297" w:lineRule="auto"/>
        <w:ind w:left="339.2144775390625" w:right="318.3813476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7.5752258300781" w:right="1102.5439453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6.10 Further details can be found in  Annexes E and F and also the  following documents:-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0244445800781" w:line="240" w:lineRule="auto"/>
        <w:ind w:left="0" w:right="389.2858886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02.4832153320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Codes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702.483673095703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Street Works (Fixed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37.87597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Penalty) (England)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37.87597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2007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702.48397827148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Traffic Management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806.262817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 Scheme (England)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137.87628173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2007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06103515625" w:line="240" w:lineRule="auto"/>
        <w:ind w:left="1.67915344238281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7 Overview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8046875" w:line="241.28047943115234" w:lineRule="auto"/>
        <w:ind w:left="714.7050476074219" w:right="820.36865234375" w:hanging="714.7050476074219"/>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 The primary objective of this  advice note is to improve the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14.7050476074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timeliness of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23.31100463867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information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1.279935836792" w:lineRule="auto"/>
        <w:ind w:left="723.3110046386719" w:right="645.1495361328125" w:hanging="7.9440307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submitted to a street authority  by all works promoters.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6953125" w:line="242.36726760864258" w:lineRule="auto"/>
        <w:ind w:left="723.3110046386719" w:right="359.2864990234375" w:hanging="7.50274658203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Other aims include establishing a  reasonable basis for operating an  FPN scheme, assistance in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87890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reducing the risk of challenge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714.7050476074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accusation of bias to the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23.3110046386719" w:right="373.9453125" w:hanging="7.9440307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authority and ultimately to  reduce the need for intervention  by the street authority.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2.14980125427246" w:lineRule="auto"/>
        <w:ind w:left="0.001983642578125" w:right="378.7335205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7.2 Although a street authority  cannot give FPNs for works for  road purposes, it must equally  consider the standards of its own  authority works notifications in  the same light as that of the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171875" w:line="240" w:lineRule="auto"/>
        <w:ind w:left="715.3689575195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statutory undertaker. The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90109252929688" w:lineRule="auto"/>
        <w:ind w:left="710.0729370117188" w:right="356.91040039062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of works by the local  authority to the same standards  as other works promoters is seen  as a key element in meeting the  Network Management Duty. In  this way, effective coordination  can take place based on accurate  and timely information for all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49560546875" w:line="240" w:lineRule="auto"/>
        <w:ind w:left="712.720947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The street authority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3.45359802246094" w:lineRule="auto"/>
        <w:ind w:left="722.2096252441406" w:right="419.3267822265625" w:hanging="6.84066772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have a system in place to  identify failures in its own data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39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9" name="image278.png"/>
            <a:graphic>
              <a:graphicData uri="http://schemas.openxmlformats.org/drawingml/2006/picture">
                <pic:pic>
                  <pic:nvPicPr>
                    <pic:cNvPr id="0" name="image278.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061.4093017578125" w:right="171.212158203125" w:hanging="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submission and a means for the  internal works promoter to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754.835815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correct this data. All street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053.90686035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are strongly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0046329498291" w:lineRule="auto"/>
        <w:ind w:left="1049.2724609375" w:right="20.21118164062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encouraged to monitor equally  the accuracy and timeliness of all  works notifications and share the  information with works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3515625" w:line="240" w:lineRule="auto"/>
        <w:ind w:left="0" w:right="824.39697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as appropriate.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490234375" w:line="241.28047943115234" w:lineRule="auto"/>
        <w:ind w:left="339.2041015625" w:right="418.8830566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7.3 To assist in achieving a street  authority’s strategic goals,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646.886596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including those of the NMD,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1061.4117431640625" w:right="104.48852539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in notification data  is essential. In order to co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01011657715" w:lineRule="auto"/>
        <w:ind w:left="1049.27490234375" w:right="320.045166015625" w:firstLine="4.854736328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ordinate works on its network,  the street authority must have  confidence in the notification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3.4540843963623" w:lineRule="auto"/>
        <w:ind w:left="1053.9093017578125" w:right="58.52783203125" w:firstLine="0.441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data it receives, so that in turn it  can have confidence in its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0" w:right="961.64916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decisions to facilitate the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7293586730957" w:lineRule="auto"/>
        <w:ind w:left="1049.9371337890625" w:right="195.389404296875" w:firstLine="4.1925048828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expeditious movement of traffic  upon its network. Although grid  references are not a mandatory  field in all notifications, works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480.90942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are encouraged to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65.073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include them, and the street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38.345947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should consider this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12455749512" w:lineRule="auto"/>
        <w:ind w:left="1051.9232177734375" w:right="8.3984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when considering giving an FPN.  Such a decision may result in the  omission of grid references which  will ultimately be detrimental to  working together to effect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0" w:right="812.304077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and change.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30810546875" w:line="241.27999305725098" w:lineRule="auto"/>
        <w:ind w:left="339.20654296875" w:right="332.5109863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7.4 It is important to note that  improvement in data quality is  not simply related to co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519.50317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ordination and the NMD. The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348358154297" w:lineRule="auto"/>
        <w:ind w:left="1061.4141845703125" w:right="30.205078125" w:firstLine="1.103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data within the LSWR  is often used in third party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899.5123291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liability cases to establish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0046043395996" w:lineRule="auto"/>
        <w:ind w:left="1049.27734375" w:right="111.375732421875" w:firstLine="2.6483154296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9.339599609375" w:right="1079.05883789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whether works took place at a  particular location and the dates  the sites were occupied. It is,  therefore, essential to the works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591369628906"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36726760864258" w:lineRule="auto"/>
        <w:ind w:left="710.0689697265625" w:right="659.35974121093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the street authority  and, indeed, any claimant that  this information is correct and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1.28047943115234" w:lineRule="auto"/>
        <w:ind w:left="710.0689697265625" w:right="387.88757324218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represents an accurate picture of  the works.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451171875" w:line="243.4540843963623" w:lineRule="auto"/>
        <w:ind w:left="714.7050476074219" w:right="964.434814453125" w:hanging="714.7050476074219"/>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7.5 An objective of the street  authority is to improve data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40843963623" w:lineRule="auto"/>
        <w:ind w:left="710.0709533691406" w:right="465.151977539062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timeliness through  the co-operation of the works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005033493042" w:lineRule="auto"/>
        <w:ind w:left="710.0709533691406" w:right="443.516235351562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and application of the  FPN scheme. It is also important  that where further enforcement  actions arising from failure to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7412109375" w:line="241.28047943115234" w:lineRule="auto"/>
        <w:ind w:left="723.3110046386719" w:right="551.732788085937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comply with the regulations are  required, then these are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0" w:lineRule="auto"/>
        <w:ind w:left="714.9256896972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effectively pursued.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2.36726760864258" w:lineRule="auto"/>
        <w:ind w:left="0.001983642578125" w:right="577.7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7.6 The 1991 Act requires a street  authority to act in a reasonable  manner when carrying out its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1.28047943115234" w:lineRule="auto"/>
        <w:ind w:left="714.9276733398438" w:right="530.4583740234375" w:firstLine="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duties and obligations. This test  of reasonableness is also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725.0784301757812" w:right="378.71826171875" w:hanging="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applicable to the operation of the  FPN scheme. The Codes state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47943115234" w:lineRule="auto"/>
        <w:ind w:left="710.0729370117188" w:right="364.2352294921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that FPNs should be given ‘where  they have the most benefit’. The  determination of where the most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14974403381348" w:lineRule="auto"/>
        <w:ind w:left="714.70703125" w:right="330.71960449218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benefit is to be gained is at the  discretion of the street authority.  Consideration needs to be given  not only for particular locations  and notification types but also for  consistent failure to improve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171875" w:line="240" w:lineRule="auto"/>
        <w:ind w:left="715.14831542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quality and timeliness of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3.312988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notifications despite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4.92767333984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encouragement to improve.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3.4537410736084" w:lineRule="auto"/>
        <w:ind w:left="710.0729370117188" w:right="618.8720703125" w:hanging="1.9859313964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JAG(UK) supports the DfT view  that FPNs should be given in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13623046875" w:line="242.3667812347412" w:lineRule="auto"/>
        <w:ind w:left="723.31298828125" w:right="414.439697265625" w:hanging="8.60595703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circumstances which support the  principle of ‘where they have the  most benefit’.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664184570312" w:line="241.28007888793945" w:lineRule="auto"/>
        <w:ind w:left="0.00396728515625" w:right="380.7745361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7.7 This advice note recommends  that street authorities take on an  incremental approach to the FPN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40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1" name="image279.png"/>
            <a:graphic>
              <a:graphicData uri="http://schemas.openxmlformats.org/drawingml/2006/picture">
                <pic:pic>
                  <pic:nvPicPr>
                    <pic:cNvPr id="0" name="image279.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0.4486083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This approach is to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1053.90869140625" w:right="365.968017578125" w:firstLine="0.6616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support the street authority in  adopting a reasonable and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874.894409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common methodology for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0042896270752" w:lineRule="auto"/>
        <w:ind w:left="1049.2742919921875" w:right="61.1010742187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managing the FPN scheme which  may include initially encouraging  the works promoter to resolve  issues through co-operation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572265625" w:line="240" w:lineRule="auto"/>
        <w:ind w:left="1062.51464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before the full use of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634.840698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enforcement is brought into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1053.90869140625" w:right="211.9580078125" w:firstLine="0.2203369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effect. However, where a street  authority considers that the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2119426727295" w:lineRule="auto"/>
        <w:ind w:left="1049.2742919921875" w:right="1.00341796875" w:firstLine="5.07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giving of an FPN will not derive  the necessary benefit, or where  the street authority considers the  offence to be of such a serious  nature, they still have the option  to take proceedings direct to the  magistrates’ court for the original  offence. Please note that in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94091796875" w:line="242.36726760864258" w:lineRule="auto"/>
        <w:ind w:left="1049.2742919921875" w:right="180.90209960937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accordance with section 127 of  the Magistrates Court Act 1980,  any prosecution must be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87890625" w:line="241.28047943115234" w:lineRule="auto"/>
        <w:ind w:left="1053.90869140625" w:right="70.86914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within six months of  commission of that offence.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63427734375" w:line="242.7293586730957" w:lineRule="auto"/>
        <w:ind w:left="339.2059326171875" w:right="197.50732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7.8 Where a street authority  considers an offence, as set out  in Schedule 2 of the amended  1991 Act, or the Traffic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533.70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Permit Scheme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14960098266602" w:lineRule="auto"/>
        <w:ind w:left="1049.9383544921875" w:right="32.596435546875" w:firstLine="12.13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(England) Regulations 2007, Part  5, has occurred in relation to a  works promoter’s activities, they  may choose to take one of the  following courses of action for  each offence:-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607421875" w:line="240" w:lineRule="auto"/>
        <w:ind w:left="0" w:right="425.537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Log the offence, inform the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348358154297" w:lineRule="auto"/>
        <w:ind w:left="1323.5382080078125" w:right="68.096923828125" w:firstLine="1.986083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of failure, and  follow the error correction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245.716552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set out in 8.3.16 of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14.42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Code or 10.16 of the CoP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1337.8814697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9.3405151367188" w:right="1071.66259765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00915527343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1127.7240753173828" w:right="461.170654296875" w:hanging="425.241546630859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Give an FPN and follow the  error correction guidance set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568.831787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out in 8.3.16 of the Code or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816.261596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10.16 of the CoP Permits.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1.28047943115234" w:lineRule="auto"/>
        <w:ind w:left="702.4829864501953" w:right="730.2246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 proceedings to  prosecute the works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0" w:lineRule="auto"/>
        <w:ind w:left="0" w:right="934.102783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for the original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513.6871337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and follow the error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0" w:right="374.91577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correction guidance set out in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571.046142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8.3.16 of the Code or 10.16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27.724533081054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 the CoP Permits.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2.14980125427246" w:lineRule="auto"/>
        <w:ind w:left="0" w:right="352.91625976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7.9 As the main aim is to improve  data accuracy and timeliness, the  street authority would expect the  works promoter to take action to  resolve any underlying problems  that generate notification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7822265625" w:line="242.36726760864258" w:lineRule="auto"/>
        <w:ind w:left="710.0708770751953" w:right="415.164794921875" w:firstLine="0.6620788574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failures. This action could take  the form of improved training for  the works promoters’ staff or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722.428359985351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upgrades to their notice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23.31092834472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system where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714.70497131347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1.28047943115234" w:lineRule="auto"/>
        <w:ind w:left="0.001983642578125" w:right="353.221435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7.10 Importantly, the street authority  would expect the works promoter  to take action to rectify any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36701011657715" w:lineRule="auto"/>
        <w:ind w:left="710.0708770751953" w:right="475.960693359375" w:firstLine="0.6620788574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failures highlighted to them with  the submission of the corrected  data and use of notification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714.70497131347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correction procedures.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3.45348358154297" w:lineRule="auto"/>
        <w:ind w:left="723.3109283447266" w:right="751.4373779296875" w:hanging="723.308944702148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7.11 The recommendation is that a  balanced approach is adopted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37410736084" w:lineRule="auto"/>
        <w:ind w:left="714.9256134033203" w:right="633.8818359375" w:hanging="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the street authority should  endeavour to:-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8310546875" w:line="240" w:lineRule="auto"/>
        <w:ind w:left="702.4842071533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Identify any failure in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85.4541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notifications and draw the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70.006713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promoter’s attention to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1039.94384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failure, allowing the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41.2628173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an opportunity to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address these failings.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0" w:lineRule="auto"/>
        <w:ind w:left="702.484664916992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Apply the FPN scheme to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0" w:right="660.29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promoters to further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40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2" name="image283.png"/>
            <a:graphic>
              <a:graphicData uri="http://schemas.openxmlformats.org/drawingml/2006/picture">
                <pic:pic>
                  <pic:nvPicPr>
                    <pic:cNvPr id="0" name="image283.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47583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drive improvement of data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447.14782714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quality.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1021.68579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 taking the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26.910400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prosecution for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1442.735595703125" w:right="24.2041015625" w:hanging="0.662231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original offence where the  first two points above are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193359375" w:line="240" w:lineRule="auto"/>
        <w:ind w:left="0" w:right="197.158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considered ineffective or the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59.035034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remains unpaid.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1029.2718505859375" w:right="125.238037109375" w:hanging="710.0683593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7.12 However, it must be emphasised  that a street authority may need  to adopt any one, or 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1033.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combination of these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657.868041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approaches, as appropriate,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when applying their own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042.512207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procedures.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2.36726760864258" w:lineRule="auto"/>
        <w:ind w:left="1037.4365234375" w:right="69.808349609375" w:hanging="718.2336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7.13 The provision of accurate  notification data is a key element  in fulfilling the aims of the TMA.  In order to fulfil this objective it  is essential that a works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3.45351219177246" w:lineRule="auto"/>
        <w:ind w:left="1034.3475341796875" w:right="312.52685546875" w:firstLine="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uses all options at its  disposal to ensure the correct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26760864258" w:lineRule="auto"/>
        <w:ind w:left="1029.2718505859375" w:right="77.601318359375" w:firstLine="5.07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data is submitted at the correct  time (including the submission of  any non-statutory correction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36712455749512" w:lineRule="auto"/>
        <w:ind w:left="1022.6519775390625" w:right="137.415771484375" w:firstLine="19.860229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notifications where appropriate).  This practice should apply in all  cases, regardless of whether an  FPN or prosecution has, or has  not been initiated.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28173828125" w:line="243.45348358154297" w:lineRule="auto"/>
        <w:ind w:left="319.202880859375" w:right="177.92602539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7.14 It is strongly recommended that  before giving an FPN, a street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766.37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fully considers all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2115707397461" w:lineRule="auto"/>
        <w:ind w:left="1029.2718505859375" w:right="26.9995117187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9.3402862548828" w:right="1054.86328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possible outcomes including the  potential need for prosecution for  the original offence, should the  FPN remain unpaid. This initial  deliberation and subsequent legal  action is essential to ensure that  the FPN regulations do not fall  into disrepute.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365844726562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72955894470215" w:lineRule="auto"/>
        <w:ind w:left="710.7330322265625" w:right="398.8385009765625" w:hanging="710.7310485839844"/>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7.15 It is very important that an FPN  form is completed correctly and  succinctly. Every field should be  completed accurately to allow for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2.0042896270752" w:lineRule="auto"/>
        <w:ind w:left="712.7189636230469" w:right="511.239013671875" w:firstLine="1.986083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clear understanding of why an  FPN has been given, and for an  informed decision to be taken  with regard to either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572265625" w:line="241.27936363220215" w:lineRule="auto"/>
        <w:ind w:left="710.0709533691406" w:right="446.40075683593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 or payment. Both  the offence code and further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953125" w:line="242.36726760864258" w:lineRule="auto"/>
        <w:ind w:left="723.3110046386719" w:right="489.48486328125" w:hanging="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details of the offence need to be  provided accurately so that the  recipient can gain a clear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722.428436279296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understanding of the alleged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01011657715" w:lineRule="auto"/>
        <w:ind w:left="710.0709533691406" w:right="564.357299804687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as well as considering if  trends are emerging. This will  enhance the possibility of the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2.36726760864258" w:lineRule="auto"/>
        <w:ind w:left="714.9256896972656" w:right="465.9234619140625" w:hanging="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steps being taken to  eradicate system or operational  errors.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2.36701011657715" w:lineRule="auto"/>
        <w:ind w:left="714.7050476074219" w:right="402.6763916015625" w:hanging="714.703063964843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7.16 A prosecution for the original  offence may be taken by a street  authority when:-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7099609375" w:line="240" w:lineRule="auto"/>
        <w:ind w:left="714.7050476074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The original offence is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18.0401611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committed and the street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63.6932373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decides that an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86.8798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is not appropriate, or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3.4540843963623" w:lineRule="auto"/>
        <w:ind w:left="1254.7036743164062" w:right="571.517333984375" w:hanging="531.392669677734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 The FPN has not been paid  at the discounted amount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770.9741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within 29 days or the full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01.432495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amount within 36 days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2.36692428588867" w:lineRule="auto"/>
        <w:ind w:left="0" w:right="453.73291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7.17 At the end of 36th day, (unless  extended at the discretion of the  street authority), if the FPN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28173828125" w:line="242.36692428588867" w:lineRule="auto"/>
        <w:ind w:left="710.7310485839844" w:right="502.012939453125" w:firstLine="12.5779724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remains unpaid, the opportunity  for the statutory undertaker to  discharge his liability to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723.3090209960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has lapsed. The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715.364990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authority may then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359802246094" w:lineRule="auto"/>
        <w:ind w:left="710.0689697265625" w:right="499.552612304687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 legal proceedings for  the original offence.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3720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80" name="image280.png"/>
            <a:graphic>
              <a:graphicData uri="http://schemas.openxmlformats.org/drawingml/2006/picture">
                <pic:pic>
                  <pic:nvPicPr>
                    <pic:cNvPr id="0" name="image280.png"/>
                    <pic:cNvPicPr preferRelativeResize="0"/>
                  </pic:nvPicPr>
                  <pic:blipFill>
                    <a:blip r:embed="rId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033.8922119140625" w:right="429.81689453125" w:hanging="714.70275878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7.18 It is recommended that street  authorities regularly monitor,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3.4540843963623" w:lineRule="auto"/>
        <w:ind w:left="1033.8922119140625" w:right="269.16625976562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produce and publish reports for  all works promoters 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accuracy and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029.2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timeliness.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107421875" w:line="240" w:lineRule="auto"/>
        <w:ind w:left="314.17297363281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8 Representations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9267578125" w:line="243.4540843963623" w:lineRule="auto"/>
        <w:ind w:left="315.9002685546875" w:right="81.82617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8.1 The Code provides arrangements  for an undertaker to make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8047943115234" w:lineRule="auto"/>
        <w:ind w:left="1029.281005859375" w:right="398.7609863281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if they believe  that the FPN should not have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2.3672103881836" w:lineRule="auto"/>
        <w:ind w:left="1029.9432373046875" w:right="377.059326171875" w:firstLine="12.5781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been given (see also section 9  for delegated powers). An FPN  must be given to a works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0" w:lineRule="auto"/>
        <w:ind w:left="0" w:right="861.6986083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and as such any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7293586730957" w:lineRule="auto"/>
        <w:ind w:left="1029.281005859375" w:right="21.63940429687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must be made by  the works promoter and not their  contractor unless the Statutory  Undertaker has designated an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0" w:lineRule="auto"/>
        <w:ind w:left="0" w:right="674.79370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appointed agent. The street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935836792" w:lineRule="auto"/>
        <w:ind w:left="1044.2864990234375" w:right="103.331298828125" w:hanging="1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needs to specify on the  FPN an officer, individual or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953125" w:line="243.4540843963623" w:lineRule="auto"/>
        <w:ind w:left="1034.356689453125" w:right="146.78955078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department who is authorised to  deal with formal written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1042.52136230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0" w:lineRule="auto"/>
        <w:ind w:left="0" w:right="693.84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before making an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840.4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official representation, the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72944450378418" w:lineRule="auto"/>
        <w:ind w:left="1029.281005859375" w:right="72.281494140625" w:firstLine="12.35778808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is encouraged to try  to resolve the issue informally by  contacting the officer who gave  the FPN. If this fails then the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02978515625" w:line="241.28013610839844" w:lineRule="auto"/>
        <w:ind w:left="1029.281005859375" w:right="211.39892578125" w:firstLine="5.296020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statutory undertaker is required  to make a formal written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573.765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 to the officer,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951.119995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individual or department,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06.822509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specified on the FPN as being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88.008422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responsible for considering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847.54272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if they so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14.1845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choose. It is considered good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7812347412" w:lineRule="auto"/>
        <w:ind w:left="1033.9154052734375" w:right="199.2321777343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9.3376159667969" w:right="1052.30224609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practice for a street authority to  advise the statutory undertaker  of the period within which they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27819824218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18.01307678222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can expect a response to 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formal written representation.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2.36726760864258" w:lineRule="auto"/>
        <w:ind w:left="0" w:right="493.78784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8.2 Street authorities should be  aware that there is no time limit  on representations from the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3.4540843963623" w:lineRule="auto"/>
        <w:ind w:left="728.3864593505859" w:right="685.3424072265625" w:hanging="12.3574829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even after an  FPN has been paid. There is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3.4540843963623" w:lineRule="auto"/>
        <w:ind w:left="726.6210174560547" w:right="690.3936767578125" w:hanging="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therefore a potential for works  promoters to make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8047943115234" w:lineRule="auto"/>
        <w:ind w:left="721.1043548583984" w:right="625.504150390625" w:firstLine="5.51666259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after payment.  Street authorities should give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726.6210174560547" w:right="419.363403320312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consideration as to how they can  most effectively manage this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47943115234" w:lineRule="auto"/>
        <w:ind w:left="718.0150604248047" w:right="558.7536621093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process should it arise. There is  also a possibility that 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3.4540843963623" w:lineRule="auto"/>
        <w:ind w:left="713.3809661865234" w:right="736.30004882812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 is made during  the discount period with a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26760864258" w:lineRule="auto"/>
        <w:ind w:left="714.0430450439453" w:right="380.736083984375" w:firstLine="12.5779724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request that if the representation  fails, then the discount amount  will still be applied. Street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14980125427246" w:lineRule="auto"/>
        <w:ind w:left="716.0289764404297" w:right="354.669189453125" w:firstLine="1.986083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should note that the  29-day discount period cannot be  extended except where it falls on  a non working day, in which case  it can be extended to the next  working day only.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66845703125" w:line="241.279935836792" w:lineRule="auto"/>
        <w:ind w:left="0.001983642578125" w:right="551.23840332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8.3 There are three likely outcomes  from representations:-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85546875" w:line="240" w:lineRule="auto"/>
        <w:ind w:left="718.017044067382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If the street authority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40.922241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considers that an offence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839.57214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not been committed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(based on additional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43.65600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evidence provided by the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27.4090576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or an FPN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937.7935791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ought not to have been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623.48388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given, the street authority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66.623611450195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may give a notice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173.668823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withdrawing the FPN.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0" w:lineRule="auto"/>
        <w:ind w:left="726.623001098632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 If, however, the street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46.7279052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considers that an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426.305541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error was made on the FPN,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419.8785400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they should not withdraw it,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0" w:right="873.046264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but leave it to ‘lapse’ by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30322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38" name="image238.png"/>
            <a:graphic>
              <a:graphicData uri="http://schemas.openxmlformats.org/drawingml/2006/picture">
                <pic:pic>
                  <pic:nvPicPr>
                    <pic:cNvPr id="0" name="image238.png"/>
                    <pic:cNvPicPr preferRelativeResize="0"/>
                  </pic:nvPicPr>
                  <pic:blipFill>
                    <a:blip r:embed="rId10"/>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258544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allowing the full penalty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43.43017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 period to pass (36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99.517822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days) unless agreement is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09.95971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reached between the two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38.9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parties to withdraw the FPN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22.595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rather than wait for it to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887.965698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lapse. This should be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26953125" w:line="240" w:lineRule="auto"/>
        <w:ind w:left="0" w:right="957.215576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recorded. The street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0" w:right="85.8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may then consider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138.9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giving another FPN with the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53.299560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corrected information,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88.72436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provided it can still be given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902.361450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within the regulatory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47.40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timescale of 91 days. It is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10.81909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good practice to advise the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4.9389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accordingly.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0" w:lineRule="auto"/>
        <w:ind w:left="0" w:right="551.905517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 The street authority still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97.24975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considers the FPN to be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02.0825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legitimate and the penalty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65.301513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remains to be paid.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7293586730957" w:lineRule="auto"/>
        <w:ind w:left="319.2022705078125" w:right="188.673095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8.4 A street authority should have  arrangements in place to refund  any payments accepted where  that representation has been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9453125" w:line="242.36726760864258" w:lineRule="auto"/>
        <w:ind w:left="1032.5823974609375" w:right="71.3134765625" w:firstLine="5.296020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successful. The street authority  should use their best endeavours  to ensure that refunds are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462.99622535705566" w:lineRule="auto"/>
        <w:ind w:left="318.2000732421875" w:right="234.808349609375" w:firstLine="727.622680664062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processed without undue delay.  </w:t>
      </w: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9 Delegated Powers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83984375" w:line="243.4537410736084" w:lineRule="auto"/>
        <w:ind w:left="1047.593994140625" w:right="625.75927734375" w:hanging="729.4897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9.1 Both the Code and the CoP  Permits specify that a street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2587890625" w:line="242.07040786743164" w:lineRule="auto"/>
        <w:ind w:left="1037.222900390625" w:right="37.4951171875"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6.030502319336" w:right="1071.464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may enable an agent to  deal with FPNs on their behalf  pursuant to Schedule 4B of the  1991 Act. This provides that an  authorised officer of an authority  may give an FPN and that in the  FPN, the person named, to whom  payment should be made, may  be the street authority or person  authorised to act on their behalf.  However, careful consideration  may need to be given on the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03247070312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19.33700561523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extent of provisions of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0046329498291" w:lineRule="auto"/>
        <w:ind w:left="714.4822692871094" w:right="482.294311523437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contracting out with regard to  any separation of the highway  responsibilities for co-ordination  of works and sanctions operable  through enforcement of notice  offences, including giving of an  FPN.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1572265625" w:line="241.27936363220215" w:lineRule="auto"/>
        <w:ind w:left="0" w:right="330.880126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9.2 The street authority must give an  FPN through its authorised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173828125" w:line="240" w:lineRule="auto"/>
        <w:ind w:left="719.3389892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officer, who should be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1.28047943115234" w:lineRule="auto"/>
        <w:ind w:left="719.1183471679688" w:right="431.87194824218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responsible for ensuring that the  approach and procedures are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19332885742" w:lineRule="auto"/>
        <w:ind w:left="714.4842529296875" w:right="513.395385742187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adhered to, in order to facilitate  the improvement of notification  data quality. Even when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19.1183471679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contracted out, the street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26760864258" w:lineRule="auto"/>
        <w:ind w:left="719.1183471679688" w:right="379.107666015625" w:hanging="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remains responsible for  ensuring that the powers under  section 95A of the 1991 Act are  used correctly and responsibly.  Even when duties relating to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2.36726760864258" w:lineRule="auto"/>
        <w:ind w:left="719.7802734375" w:right="424.9761962890625" w:firstLine="9.70947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FPNs are contracted out by the  street authority, they should still  retain an officer of the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3.4540843963623" w:lineRule="auto"/>
        <w:ind w:left="727.7243041992188" w:right="417.387695312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seniority to take any  necessary decisions regarding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462.9979419708252" w:lineRule="auto"/>
        <w:ind w:left="19.04388427734375" w:right="468.006591796875" w:firstLine="708.6804199218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or prosecutions.  </w:t>
      </w: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10 Guidance Framework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65673828125" w:line="243.4537410736084" w:lineRule="auto"/>
        <w:ind w:left="719.7773742675781" w:right="669.7198486328125" w:hanging="701.9042205810547"/>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 This advice note should not be  seen as restrictive in terms of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2587890625" w:line="240" w:lineRule="auto"/>
        <w:ind w:left="719.55673217773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dealing with offences and is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7812347412" w:lineRule="auto"/>
        <w:ind w:left="719.1154479980469" w:right="342.9052734375" w:firstLine="0.661926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simply guidance as to a course of  action. The main objective is to  improve data accuracy and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9443359375" w:line="240" w:lineRule="auto"/>
        <w:ind w:left="714.4813537597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timeliness, which should be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1.2795925140381" w:lineRule="auto"/>
        <w:ind w:left="719.5567321777344" w:right="398.006591796875" w:hanging="0.441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considered as a primary factor in  deciding any course of action.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55029296875" w:line="242.3668670654297" w:lineRule="auto"/>
        <w:ind w:left="17.873153686523438" w:right="326.424560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 A street authority may pursue  one of the following three options  upon discovery of a noticing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719.336090087890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26806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44" name="image244.png"/>
            <a:graphic>
              <a:graphicData uri="http://schemas.openxmlformats.org/drawingml/2006/picture">
                <pic:pic>
                  <pic:nvPicPr>
                    <pic:cNvPr id="0" name="image244.png"/>
                    <pic:cNvPicPr preferRelativeResize="0"/>
                  </pic:nvPicPr>
                  <pic:blipFill>
                    <a:blip r:embed="rId1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101074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Advice / Warning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1046.1022949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Giving an FPN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0" w:right="795.9454345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of offences.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83984375" w:line="240" w:lineRule="auto"/>
        <w:ind w:left="329.9487304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Advice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6826171875" w:line="242.36726760864258" w:lineRule="auto"/>
        <w:ind w:left="357.081298828125" w:right="22.8967285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10.3 The street authority may choose  not to give an FPN, but record  the failure to comply and request  the works promoter to resolve  the problem in terms of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0" w:right="23.27880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correcting the notification failure.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490234375" w:line="242.3672103881836" w:lineRule="auto"/>
        <w:ind w:left="1066.929931640625" w:right="238.7353515625" w:hanging="709.848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10.4 This advice may be offered in a  number of ways including, but  not limited to:-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2685546875" w:line="241.28047943115234" w:lineRule="auto"/>
        <w:ind w:left="1340.52978515625" w:right="215.206298828125" w:hanging="294.4268798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telephone call to the works  promoter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63427734375" w:line="240" w:lineRule="auto"/>
        <w:ind w:left="0" w:right="510.606689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Follow the error correction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41.3012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set out in 8.3.16 of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10.006103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Code or 10.16 of the CoP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342.2961425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0" w:right="940.070190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Feedback to the works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60.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via formal letter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331.92565917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and/or reports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1327.29248046875" w:right="323.360595703125" w:hanging="281.18652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Focussed meetings between  the street authority and the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1329.9407958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805.7244873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provided at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149.1058349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coordination forums.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3667812347412" w:lineRule="auto"/>
        <w:ind w:left="357.0849609375" w:right="58.8696289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10.5 It is strongly recommended that  a street authority documents the  advice given in any of these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9443359375" w:line="240" w:lineRule="auto"/>
        <w:ind w:left="0" w:right="861.183471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forms, as this will provide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1.28013610839844" w:lineRule="auto"/>
        <w:ind w:left="1054.3548583984375" w:right="265.609130859375" w:firstLine="4.1925048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essential information to pursue  further enforcement actions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765.1641845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appropriate and will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demonstrate reasonable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066.9329833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behaviour.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1.27999305725098" w:lineRule="auto"/>
        <w:ind w:left="357.0849609375" w:right="37.388916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10.6 When requesting a non-statutory  correction notice, a street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575.0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4.9272155761719" w:right="1097.969970703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should refer to the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04827880859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15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720.3643035888672" w:right="439.373779296875" w:hanging="0.661926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set out in 8.3.16 of the  Code or 10.16 of the CoP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26760864258" w:lineRule="auto"/>
        <w:ind w:left="719.2610931396484" w:right="559.68994140625" w:firstLine="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Permits. It is important that all  notification errors are corrected  at each stage.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3.4540843963623" w:lineRule="auto"/>
        <w:ind w:left="714.6269989013672" w:right="626.91650390625" w:hanging="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approach is to ensure that  the LSWR is an accurate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2.36726760864258" w:lineRule="auto"/>
        <w:ind w:left="708.0069732666016" w:right="340.9765625" w:firstLine="11.6954040527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database of the works promoters’  activities on the public highway.  This is a duty placed on a street  authority under s53 of the 1991  Act. It also upholds the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3.4540843963623" w:lineRule="auto"/>
        <w:ind w:left="727.8670501708984" w:right="626.89086914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reasonable approach promoted  by this advice note.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2.36701011657715" w:lineRule="auto"/>
        <w:ind w:left="18.018798828125" w:right="490.0952148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10.7 Individual street authorities will  need to determine at what point  the offer of advice no longer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3.4540843963623" w:lineRule="auto"/>
        <w:ind w:left="717.2750091552734" w:right="737.0916748046875" w:firstLine="2.427368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derives a benefit (eg. where a  works promoter has perhaps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12455749512" w:lineRule="auto"/>
        <w:ind w:left="715.2890777587891" w:right="348.392333984375" w:firstLine="12.5779724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been offered advice on a number  of occasions as to the accuracy  and timeliness of their data and  for which improvements have not  been seen).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89306640625" w:line="240" w:lineRule="auto"/>
        <w:ind w:left="0"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Giving an FPN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73388671875" w:line="241.28047943115234" w:lineRule="auto"/>
        <w:ind w:left="719.7014617919922" w:right="768.743896484375" w:hanging="701.6835784912109"/>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10.8 A street authority will need to  determine, on a case-by-case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3427734375" w:line="243.4540843963623" w:lineRule="auto"/>
        <w:ind w:left="719.7014617919922" w:right="644.027099609375" w:firstLine="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basis, when it is appropriate to  give an FPN. The Codes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2.3667812347412" w:lineRule="auto"/>
        <w:ind w:left="719.7014617919922" w:right="485.029296875" w:firstLine="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recommend that they should be  given where they have the most  benefit.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3.4537410736084" w:lineRule="auto"/>
        <w:ind w:left="18.01788330078125" w:right="457.07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10.9 Notification failures will lead to a  lack of confidence in the data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719.701461791992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quality. This will impair the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9.260177612304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ability of a street authority to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727.866134643554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make informed decisions for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72912979125977" w:lineRule="auto"/>
        <w:ind w:left="714.6260833740234" w:right="372.41394042968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purposes of co-ordination, and in  turn, their ability to carry out the  NMD. The giving of an FPN may  be appropriate to provide greater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582763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45" name="image245.png"/>
            <a:graphic>
              <a:graphicData uri="http://schemas.openxmlformats.org/drawingml/2006/picture">
                <pic:pic>
                  <pic:nvPicPr>
                    <pic:cNvPr id="0" name="image245.png"/>
                    <pic:cNvPicPr preferRelativeResize="0"/>
                  </pic:nvPicPr>
                  <pic:blipFill>
                    <a:blip r:embed="rId12"/>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1.911010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levels of confidence in the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1039.1217041015625" w:right="252.69287109375" w:firstLine="7.9443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data, and should be  seen as a means to drive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1038.680419921875" w:right="269.62646484375" w:firstLine="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in the submission  of this data by the works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0" w:lineRule="auto"/>
        <w:ind w:left="1047.06604003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2392578125" w:line="241.28047943115234" w:lineRule="auto"/>
        <w:ind w:left="337.218017578125" w:right="175.7983398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10.10 A street authority should always  consider the possible risks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2.005033493042" w:lineRule="auto"/>
        <w:ind w:left="1045.963134765625" w:right="58.321533203125" w:hanging="7.5024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associated with the giving of an  FPN because the decision to give  it could be challenged by a works  promoter in subsequent court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44921875" w:line="240" w:lineRule="auto"/>
        <w:ind w:left="0" w:right="934.1094970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cases. However, a street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00483322143555" w:lineRule="auto"/>
        <w:ind w:left="1033.8262939453125" w:right="194.95971679687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should adopt its own  clearly documented approach to  enforcement, which should help  to mitigate such risks.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98388671875" w:line="243.4540843963623" w:lineRule="auto"/>
        <w:ind w:left="337.218017578125" w:right="466.17675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10.11 This note advises that an FPN  may be given where:-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0" w:lineRule="auto"/>
        <w:ind w:left="0" w:right="823.6553955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Offers of advice by the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754.2987060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have failed to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49.716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 levels of notification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30.2062988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data accuracy and timeliness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624.62158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 offence is believed to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1451.2628173828125" w:right="17.14965820312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been committed and the  authority, after consideration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391.8139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 all relevant information,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30.26611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believes the giving of an FPN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302.095947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will derive benefit.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1.279935836792" w:lineRule="auto"/>
        <w:ind w:left="337.21923828125" w:right="14.6582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10.12 Street authorities are encouraged  to consider all relevant issues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1.28013610839844" w:lineRule="auto"/>
        <w:ind w:left="1036.475830078125" w:right="358.1567382812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pertaining to a specific offence  when contemplating the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1.8233871459961" w:lineRule="auto"/>
        <w:ind w:left="1027.2076416015625" w:right="137.166748046875" w:firstLine="11.254272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application of the FPN process.  The effect of poor notification on  an authority’s ability to manage  network capability, co-ordinate  works and fulfil its Network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3671875" w:line="240" w:lineRule="auto"/>
        <w:ind w:left="0" w:right="494.390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Duty, may form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 of the process when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1.27999305725098" w:lineRule="auto"/>
        <w:ind w:left="1038.4619140625" w:right="79.95361328125"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4.782485961914" w:right="1049.87548828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considering the most appropriate  approach when an offence has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26599121093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16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09.84825134277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been committed. However, it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09.8482513427734" w:right="779.4464111328125" w:hanging="7.9440307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be appreciated that no  restrictive conditions can be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709.8482513427734" w:right="707.778320312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applied to the decision making  process.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451171875" w:line="243.4540843963623" w:lineRule="auto"/>
        <w:ind w:left="701.2430572509766" w:right="851.6552734375" w:hanging="701.243057250976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10.13 When giving an FPN, a street  authority should consider the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0" w:lineRule="auto"/>
        <w:ind w:left="697.27104187011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facts of each individual case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04.7736358642578" w:right="577.7197265625" w:firstLine="5.07537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before reaching any conclusion.  It is not possible to illustrate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3.4540843963623" w:lineRule="auto"/>
        <w:ind w:left="701.6843414306641" w:right="678.7603759765625" w:hanging="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every potential scenario in this  document when it would be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01.24305725097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to give an FPN.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1.614456176757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the principles of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01011657715" w:lineRule="auto"/>
        <w:ind w:left="709.8490142822266" w:right="500.7440185546875" w:hanging="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deriving benefit and acting in a  reasonable manner must always  be primary considerations.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711.614456176757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Further details of this can be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found in Annex A and Annex B.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2.00483322143555" w:lineRule="auto"/>
        <w:ind w:left="8.392333984375E-4" w:right="443.331298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10.14 It is important to note that when  giving an FPN, the same process  should be applied as if taking a  prosecution; this includes the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7412109375" w:line="241.28047943115234" w:lineRule="auto"/>
        <w:ind w:left="701.4646148681641" w:right="561.2445068359375" w:hanging="0.2206420898437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collection and documentation of  evidence. Ultimately, the giving  of an FPN may lead to 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709.84992980957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for the original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40843963623" w:lineRule="auto"/>
        <w:ind w:left="709.8499298095703" w:right="697.353515625" w:hanging="8.385314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where the FPN has not  been paid. It is of extreme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08.74656677246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importance that a street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1.2439727783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considers the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08.74656677246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implications before giving an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2.3668670654297" w:lineRule="auto"/>
        <w:ind w:left="696.6098785400391" w:right="400.1544189453125" w:firstLine="15.005493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Should it remain unpaid,  then the street authority should  always take the appropriate legal  action for the original offence. If  they do not, they will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9208984375" w:line="240" w:lineRule="auto"/>
        <w:ind w:left="701.2439727783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compromise the effect of the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1.28013610839844" w:lineRule="auto"/>
        <w:ind w:left="701.6852569580078" w:right="664.541015625" w:hanging="2.427368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whole FPN scheme and will not  generate the necessary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0046043395996" w:lineRule="auto"/>
        <w:ind w:left="699.2578887939453" w:right="429.0374755859375" w:firstLine="9.48867797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improvements in data accuracy  and timeliness. Works promoters  will quickly become aware that  any threat of legal action is an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42" name="image242.png"/>
            <a:graphic>
              <a:graphicData uri="http://schemas.openxmlformats.org/drawingml/2006/picture">
                <pic:pic>
                  <pic:nvPicPr>
                    <pic:cNvPr id="0" name="image242.png"/>
                    <pic:cNvPicPr preferRelativeResize="0"/>
                  </pic:nvPicPr>
                  <pic:blipFill>
                    <a:blip r:embed="rId1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029.0496826171875" w:right="306.1169433593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empty one and as a result they  may not strive to make the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534.72900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improvements to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015.80932617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their performance.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8047943115234" w:lineRule="auto"/>
        <w:ind w:left="1029.05029296875" w:right="597.2705078125" w:hanging="709.848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10.15 It is important that all works  promoters are treated in the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2.36726760864258" w:lineRule="auto"/>
        <w:ind w:left="1020.4443359375" w:right="62.008056640625" w:firstLine="0.6616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same reasonable manner with  notification compliance measured  consistently. The statutory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0" w:lineRule="auto"/>
        <w:ind w:left="1027.946777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instrument titled ‘The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0" w:lineRule="auto"/>
        <w:ind w:left="0" w:right="650.0238037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Intervention Criteria (Traffic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791.5142822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(Guidance 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24644660949707" w:lineRule="auto"/>
        <w:ind w:left="1009.189453125" w:right="38.0126953125" w:firstLine="0.66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Intervention Criteria) (England)  Order 2007 No. 339) states at  paragraph 41: ‘Do the authority  apply the same standards and  approaches to their own activities  as they do to those of others and  do they provide evidence of this,  particularly in relation to utilities’  works and developers’ works?’  This philosophy is further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060546875" w:line="243.4540843963623" w:lineRule="auto"/>
        <w:ind w:left="1030.8148193359375" w:right="85.443115234375" w:hanging="9.70947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supported by the work of the DfT  Performance Management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005033493042" w:lineRule="auto"/>
        <w:ind w:left="1019.1192626953125" w:right="150.352783203125" w:hanging="1.5447998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Working Group. Authorities are  encouraged to share information  on notification compliance at the  regular meetings of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13085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national/regional HAUCs.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8047943115234" w:lineRule="auto"/>
        <w:ind w:left="319.20166015625" w:right="359.863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10.16 JAG(UK) supports the principle  that the focus for street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0" w:right="484.56420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when applying the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695.2996826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scheme, and the works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8233299255371" w:lineRule="auto"/>
        <w:ind w:left="1015.8099365234375" w:right="105.0500488281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when notifying and  undertaking their works, should  relate to the required notification  compliance. Communication is  the key to better quality.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3671875" w:line="240" w:lineRule="auto"/>
        <w:ind w:left="0" w:right="741.02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Working together, having 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851.580810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mutual understanding and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74.371337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respect of each other’s views,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1020.44433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demonstrating 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755.50720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commitment to making the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0" w:right="733.94897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1284790039" w:right="1055.211181640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necessary changes within 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00872802734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17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17.553176879882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reasonable timescale, will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17.5531768798828" w:right="706.7041015625" w:hanging="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generate improvements to the  benefit of all parties and road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716.670608520507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users.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8047943115234" w:lineRule="auto"/>
        <w:ind w:left="708.9479827880859" w:right="695.5572509765625" w:hanging="701.243057250976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10.17 Whilst it is not possible to give  an FPN to an authority works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2.0046329498291" w:lineRule="auto"/>
        <w:ind w:left="704.3138885498047" w:right="385.17028808593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a street authority is  strongly encouraged to monitor  the accuracy and timeliness of all  notifications and follow the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69921875" w:line="242.36672401428223" w:lineRule="auto"/>
        <w:ind w:left="700.5625152587891" w:right="568.1396484375" w:firstLine="16.991424560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procedures within this guidance  as far as possible for all works.  Analysis, recording and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716.45057678222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improvement monitoring of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12455749512" w:lineRule="auto"/>
        <w:ind w:left="706.9618988037109" w:right="433.2623291015625" w:firstLine="9.48867797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internal works notifications will  help to demonstrate a consistent  and fair approach to all works  promoters for the benefit of the  whole network and its users.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36726760864258" w:lineRule="auto"/>
        <w:ind w:left="696.0364532470703" w:right="637.4444580078125" w:firstLine="1.65740966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street authority could also  consider the implementation of  ‘shadow’ FPNs, or other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3.4540843963623" w:lineRule="auto"/>
        <w:ind w:left="716.4505767822266" w:right="766.5911865234375" w:hanging="7.50259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contractual arrangements, for  internal errors should they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17.553939819335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believe this to be the most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8.947982788085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method of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17.553939819335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monitoring and effecting a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17.553939819335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positive change.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0029296875" w:line="241.28047943115234" w:lineRule="auto"/>
        <w:ind w:left="706.9618988037109" w:right="711.585693359375" w:firstLine="5.51666259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It may also be that authorities  will use such information as a  local performance indicator.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645263671875" w:line="240" w:lineRule="auto"/>
        <w:ind w:left="0"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Prosecution of Offences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8046875" w:line="242.7290153503418" w:lineRule="auto"/>
        <w:ind w:left="7.704010009765625" w:right="473.875732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10.18 Prosecutions under the 1991 Act  have been available to a street  authority since the introduction  of that Act. Many street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64013671875" w:line="241.2795925140381" w:lineRule="auto"/>
        <w:ind w:left="717.5530242919922" w:right="620.309448242187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have found taking a  prosecution for notification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2.00448989868164" w:lineRule="auto"/>
        <w:ind w:left="704.3129730224609" w:right="512.263793945312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difficult in terms of the  time and resource required. The  legislation and regulations have  now been re-drafted in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43" name="image243.png"/>
            <a:graphic>
              <a:graphicData uri="http://schemas.openxmlformats.org/drawingml/2006/picture">
                <pic:pic>
                  <pic:nvPicPr>
                    <pic:cNvPr id="0" name="image243.png"/>
                    <pic:cNvPicPr preferRelativeResize="0"/>
                  </pic:nvPicPr>
                  <pic:blipFill>
                    <a:blip r:embed="rId14"/>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recognition that the use of an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658.4405517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scheme may be a more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2.36726760864258" w:lineRule="auto"/>
        <w:ind w:left="1036.7529296875" w:right="287.5671386718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effective mechanism for some  notification offences, whilst still  retaining the option of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9765625" w:line="240" w:lineRule="auto"/>
        <w:ind w:left="1036.75292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1.27936363220215" w:lineRule="auto"/>
        <w:ind w:left="326.904296875" w:right="495.174560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10.19 A street authority may take a  prosecution against an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076171875" w:line="240" w:lineRule="auto"/>
        <w:ind w:left="0" w:right="459.9291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in connection with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547.97241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under the 1991 Act,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931640625" w:line="242.36672401428223" w:lineRule="auto"/>
        <w:ind w:left="1025.2783203125" w:right="54.520263671875" w:firstLine="0.882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which includes the seven noticing  offences as set out in Schedule  4A of the 1991 Act within the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1.28047943115234" w:lineRule="auto"/>
        <w:ind w:left="1028.3673095703125" w:right="370.567626953125" w:firstLine="10.1507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scheme. These are level 4  offences under the following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0" w:lineRule="auto"/>
        <w:ind w:left="1028.808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sections:-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0" w:lineRule="auto"/>
        <w:ind w:left="0" w:right="620.58227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s54 (5) Advance Notice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0" w:lineRule="auto"/>
        <w:ind w:left="0" w:right="841.3592529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s55 (5) Starting Date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s55 (9) Cancellation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s57 (4) Immediate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93.9202880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Emergency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0" w:lineRule="auto"/>
        <w:ind w:left="0" w:right="719.207763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s70 (6) Reinstatement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115.773315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completion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1027.928466796875" w:right="59.05639648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s74 (7b) Actual Start/Revised  Duration/Works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1220703125" w:line="240" w:lineRule="auto"/>
        <w:ind w:left="0" w:right="157.952880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Clear/Works Closed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1027.9290771484375" w:right="58.90014648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74A (11) Actual Start/Revised  Duration/Works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0" w:right="78.70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Clear/Works Closed.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0" w:lineRule="auto"/>
        <w:ind w:left="0" w:right="447.825927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Further details are included in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1019.76501464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Annex 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30810546875" w:line="241.28013610839844" w:lineRule="auto"/>
        <w:ind w:left="326.907958984375" w:right="185.6481933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10.20 A street authority may also take  a prosecution against an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1.27985000610352" w:lineRule="auto"/>
        <w:ind w:left="1034.3292236328125" w:right="25.33203125" w:firstLine="1.5447998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in connection with the  2 offences created under the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64794921875" w:line="240" w:lineRule="auto"/>
        <w:ind w:left="0" w:right="773.9996337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Traffic Management Permit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155517578125" w:line="241.27999305725098" w:lineRule="auto"/>
        <w:ind w:left="1034.3292236328125" w:right="361.722412109375" w:hanging="3.089599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(England) Regulations  2007 within the FPN scheme.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092529296875" w:line="240" w:lineRule="auto"/>
        <w:ind w:left="0" w:right="579.4458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These are level 4 and level 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1028.37097167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55.0963592529297" w:right="1050.235595703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2046203613281"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18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2141.2417602539062" w:right="507.598876953125" w:hanging="1440.22109985351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 19 (2) Working Without  a Permit (Level 5)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3.4540843963623" w:lineRule="auto"/>
        <w:ind w:left="2142.3455810546875" w:right="404.8651123046875" w:hanging="1441.3244628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 20 (2) Breach Of Permit  Conditions (Level 4)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1.27936363220215" w:lineRule="auto"/>
        <w:ind w:left="692.8568267822266" w:right="754.732666015625" w:firstLine="18.75686645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Further details are included in  Annex B.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85546875" w:line="241.27936363220215" w:lineRule="auto"/>
        <w:ind w:left="0" w:right="409.053955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10.21 The following matters need to be  considered when taking a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709.84901428222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for an offence:-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8047943115234" w:lineRule="auto"/>
        <w:ind w:left="689.0222930908203" w:right="380.16174316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Decision to prosecute may be  taken where a street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449.66064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believes an offence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22.64915466308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been committed.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0" w:lineRule="auto"/>
        <w:ind w:left="689.022750854492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an FPN has been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601.0015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given, a prosecution can be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33.6956787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started only after the period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89.4995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 payment of the penalty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122.649612426757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expired and the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51.8920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has failed to pay.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432.75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It must be clear that the FPN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994.899291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not been withdrawn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706.773681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before taking proceedings.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689.0232086181641" w:right="726.43859863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Prosecution is not possible  where the appropriate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713.6724853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penalty payment has been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021.289672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made within the correct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timescales or has been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accepted by the street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807.6495361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Any discounted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648.7115478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 received after the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483.577880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expiry of the discount period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76.96533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be fully refunded, as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884.28283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soon as practical and the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368.1524658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notified. The street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471.53076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should then expect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74.8260498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full payment within that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09.410018920898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timescale.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0" w:lineRule="auto"/>
        <w:ind w:left="689.023513793945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Proceedings must be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within the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834.18640136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statutory time period (six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572.240600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months from commission of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0" w:right="720.844116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offence) in accordance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027832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61" name="image261.png"/>
            <a:graphic>
              <a:graphicData uri="http://schemas.openxmlformats.org/drawingml/2006/picture">
                <pic:pic>
                  <pic:nvPicPr>
                    <pic:cNvPr id="0" name="image261.png"/>
                    <pic:cNvPicPr preferRelativeResize="0"/>
                  </pic:nvPicPr>
                  <pic:blipFill>
                    <a:blip r:embed="rId1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6427001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 section 127 of the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56.063232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Magistrate’s Court Act 1980.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1453.6859130859375" w:right="324.27490234375" w:hanging="360.66345214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the street authority  decide to commence legal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386.86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proceedings when the FPN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336.19873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remains unpaid, they must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1171875" w:line="240" w:lineRule="auto"/>
        <w:ind w:left="0" w:right="220.8166503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ensure that any subsequent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485.025634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attempt to pay the FPN is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754.11010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rejected, otherwise the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75.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proceedings will fail. Further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74.312744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advice is detailed in section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35.479736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 (Payments, Costs and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463.6157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Proceeds).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339.20166015625" w:right="79.479980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10.22 The FPN scheme was established  as a means to improve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2.36726760864258" w:lineRule="auto"/>
        <w:ind w:left="1035.810546875" w:right="307.773437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data accuracy and  timeliness, without recourse to  court procedures. This advice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1.28047943115234" w:lineRule="auto"/>
        <w:ind w:left="1041.1065673828125" w:right="283.148193359375" w:firstLine="7.9443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note recommends that the FPN  scheme be considered before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3427734375" w:line="240" w:lineRule="auto"/>
        <w:ind w:left="0" w:right="439.7888183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taking proceedings. This does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2.36701011657715" w:lineRule="auto"/>
        <w:ind w:left="1038.4588623046875" w:right="79.0991210937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 however, remove the choice  of prosecution as the first option  where a street authority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2.36712455749512" w:lineRule="auto"/>
        <w:ind w:left="1038.4588623046875" w:right="117.369384765625" w:firstLine="1.986083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considers the original offence to  be of such a serious nature or  where the FPN scheme has been  shown to have failed in previous  situations.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2.36712455749512" w:lineRule="auto"/>
        <w:ind w:left="339.202880859375" w:right="206.3476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10.23 Whilst prosecution may not be  the first option undertaken by a  street authority, a street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28173828125" w:line="240" w:lineRule="auto"/>
        <w:ind w:left="0" w:right="492.454833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should consider the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99305725098" w:lineRule="auto"/>
        <w:ind w:left="1040.8868408203125" w:right="48.05908203125" w:firstLine="8.164672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benefits that prosecutions may  derive to sustain improvement of  notification information.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1.28013610839844" w:lineRule="auto"/>
        <w:ind w:left="1049.0521240234375" w:right="561.69189453125" w:hanging="709.848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10.24 When taking a decision to  prosecute, a street authority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0" w:right="744.1217041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must bear in mind that the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8670654297" w:lineRule="auto"/>
        <w:ind w:left="1048.61083984375" w:right="7.325439453125" w:hanging="7.9443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expectation will be that a fair and  reasonable approach, including  (where necessary) the use of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0" w:right="55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22003173828" w:right="1064.5227050781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FPNs has been pursued. It is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99700927734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19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36726760864258" w:lineRule="auto"/>
        <w:ind w:left="697.2702789306641" w:right="724.4122314453125" w:firstLine="12.5779724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recommended that any LSWR  operational team should consult  fully with their organisation’s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1.28047943115234" w:lineRule="auto"/>
        <w:ind w:left="701.2422943115234" w:right="729.0966796875" w:firstLine="8.82659912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legal department prior to taking  any legal action.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451171875" w:line="242.36672401428223" w:lineRule="auto"/>
        <w:ind w:left="701.2430572509766" w:right="875.159912109375" w:hanging="701.2430572509766"/>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10.25 In cases where an incremental  approach has been adopted, it  may be necessary to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701.684341430664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demonstrate this to the court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699.256973266601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when taking legal action,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709.8490142822266" w:right="681.5325927734375" w:hanging="1.103363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including the provision of details  relating to previous non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01.24305725097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compliance and how such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01.9049835205078" w:right="645.2752685546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situations were dealt with by the  street authority.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5732421875" w:line="240" w:lineRule="auto"/>
        <w:ind w:left="8.392333984375E-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10.26 Prosecution timeframe.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2.005033493042" w:lineRule="auto"/>
        <w:ind w:left="692.8585052490234" w:right="570.37841796875" w:hanging="3.75137329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Assuming the six month period  for prosecution of an offence in  the Magistrate’s Court equates to  182 calendar days from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228515625" w:line="242.36726760864258" w:lineRule="auto"/>
        <w:ind w:left="701.6852569580078" w:right="635.7135009765625" w:hanging="0.441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commission, the following table  shows two possible examples for  giving an FPN and the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4892578125" w:line="240" w:lineRule="auto"/>
        <w:ind w:left="701.905899047851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subsequent time available to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1.2439727783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 legal proceedings.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0" w:lineRule="auto"/>
        <w:ind w:left="712.056655883789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If day 29 falls on a non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87.65686035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working day, this period can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067.3510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 extended to the next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39.257888793945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working day only.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1.28013610839844" w:lineRule="auto"/>
        <w:ind w:left="712.0560455322266" w:right="599.3457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This period can be extended  at the discretion of the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1241.903762817382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authority.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0" w:lineRule="auto"/>
        <w:ind w:left="711.61277770996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Note: An FPN given after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012.3492431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4.30pm is deemed to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762.4981689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been given on the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1377.406616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next working day.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54" name="image254.png"/>
            <a:graphic>
              <a:graphicData uri="http://schemas.openxmlformats.org/drawingml/2006/picture">
                <pic:pic>
                  <pic:nvPicPr>
                    <pic:cNvPr id="0" name="image254.png"/>
                    <pic:cNvPicPr preferRelativeResize="0"/>
                  </pic:nvPicPr>
                  <pic:blipFill>
                    <a:blip r:embed="rId16"/>
                    <a:srcRect b="0" l="0" r="0" t="0"/>
                    <a:stretch>
                      <a:fillRect/>
                    </a:stretch>
                  </pic:blipFill>
                  <pic:spPr>
                    <a:xfrm>
                      <a:off x="0" y="0"/>
                      <a:ext cx="1944624" cy="1283208"/>
                    </a:xfrm>
                    <a:prstGeom prst="rect"/>
                    <a:ln/>
                  </pic:spPr>
                </pic:pic>
              </a:graphicData>
            </a:graphic>
          </wp:inline>
        </w:drawing>
      </w:r>
      <w:r w:rsidDel="00000000" w:rsidR="00000000" w:rsidRPr="00000000">
        <w:rPr>
          <w:rtl w:val="0"/>
        </w:rPr>
      </w:r>
    </w:p>
    <w:tbl>
      <w:tblPr>
        <w:tblStyle w:val="Table2"/>
        <w:tblW w:w="4891.2005615234375" w:type="dxa"/>
        <w:jc w:val="left"/>
        <w:tblInd w:w="133.19885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0001220703125"/>
        <w:gridCol w:w="2172.0001220703125"/>
        <w:gridCol w:w="1447.2003173828125"/>
        <w:tblGridChange w:id="0">
          <w:tblGrid>
            <w:gridCol w:w="1272.0001220703125"/>
            <w:gridCol w:w="2172.0001220703125"/>
            <w:gridCol w:w="1447.2003173828125"/>
          </w:tblGrid>
        </w:tblGridChange>
      </w:tblGrid>
      <w:tr>
        <w:trPr>
          <w:cantSplit w:val="0"/>
          <w:trHeight w:val="16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047943115234" w:lineRule="auto"/>
              <w:ind w:left="112.822265625" w:right="6.08703613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given  on first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153.2928466796875" w:right="56.163330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available  day after  offence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50329589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936363220215" w:lineRule="auto"/>
              <w:ind w:left="201.6204833984375" w:right="92.487792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given  on last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0" w:right="154.9816894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available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142.562255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after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38.702392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committed</w:t>
            </w:r>
          </w:p>
        </w:tc>
      </w:tr>
      <w:tr>
        <w:trPr>
          <w:cantSplit w:val="0"/>
          <w:trHeight w:val="8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726760864258" w:lineRule="auto"/>
              <w:ind w:left="132.078857421875" w:right="37.1582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FPN given  from Commission  of Offence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91</w:t>
            </w:r>
          </w:p>
        </w:tc>
      </w:tr>
      <w:tr>
        <w:trPr>
          <w:cantSplit w:val="0"/>
          <w:trHeight w:val="8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936363220215" w:lineRule="auto"/>
              <w:ind w:left="242.420654296875" w:right="135.51330566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End of Discount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70556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120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(91 + 29)</w:t>
            </w:r>
          </w:p>
        </w:tc>
      </w:tr>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End of Full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56811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Day 127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(91 + 36)</w:t>
            </w:r>
          </w:p>
        </w:tc>
      </w:tr>
      <w:tr>
        <w:trPr>
          <w:cantSplit w:val="0"/>
          <w:trHeight w:val="10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047943115234" w:lineRule="auto"/>
              <w:ind w:left="62.615966796875" w:right="55.5285644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146 days (182 –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9935836792" w:lineRule="auto"/>
              <w:ind w:left="189.62158203125" w:right="82.67761230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Maximum period  remaining to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953125" w:line="243.4540843963623" w:lineRule="auto"/>
              <w:ind w:left="208.050537109375" w:right="109.083251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 legal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54272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55 days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(182 – 127)</w:t>
            </w:r>
          </w:p>
        </w:tc>
      </w:tr>
    </w:tbl>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753662109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11 Payment, Costs and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2216796875" w:line="240" w:lineRule="auto"/>
        <w:ind w:left="851.5032958984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Proceeds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794921875" w:line="241.28047943115234" w:lineRule="auto"/>
        <w:ind w:left="840.670166015625" w:right="928.02001953125" w:hanging="701.4630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11.1 The FPN scheme needs to be  operated on the principle of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3427734375" w:line="240" w:lineRule="auto"/>
        <w:ind w:left="840.449829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changing behaviour and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52.690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improving notification by works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849.05578613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to allow street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87.698974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to co-ordinate works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645.2038574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comply with their statutory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39.117431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Network Management Duty. The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741.424560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approach contained within this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40843963623" w:lineRule="auto"/>
        <w:ind w:left="840.89111328125" w:right="476.689453125" w:hanging="0.4412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advice note may then help in the  delivery of notification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52587890625" w:line="240" w:lineRule="auto"/>
        <w:ind w:left="0" w:right="532.320556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compliance. It is imperative that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revenue targets are not set as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85000610352" w:lineRule="auto"/>
        <w:ind w:left="847.9522705078125" w:right="452.96630859375" w:hanging="12.13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may bring the whole scheme  into disrepute.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32958984375" w:line="241.2787914276123" w:lineRule="auto"/>
        <w:ind w:left="835.816650390625" w:right="814.879150390625" w:hanging="696.6094970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11.2 An FPN is </w:t>
      </w:r>
      <w:r w:rsidDel="00000000" w:rsidR="00000000" w:rsidRPr="00000000">
        <w:rPr>
          <w:rFonts w:ascii="Arial" w:cs="Arial" w:eastAsia="Arial" w:hAnsi="Arial"/>
          <w:b w:val="0"/>
          <w:i w:val="0"/>
          <w:smallCaps w:val="0"/>
          <w:strike w:val="0"/>
          <w:color w:val="000000"/>
          <w:sz w:val="22.073389053344727"/>
          <w:szCs w:val="22.073389053344727"/>
          <w:u w:val="singl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an invoice and  therefore does not generate 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debt. It is simply an offer to 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7985000610352" w:lineRule="auto"/>
        <w:ind w:left="835.816650390625" w:right="470.332031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to discharge its liability  to conviction for a fixed penalty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397705078125" w:line="240" w:lineRule="auto"/>
        <w:ind w:left="0" w:right="543.3044433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 by payment of a penalty.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34033203125" w:line="240" w:lineRule="auto"/>
        <w:ind w:left="829.19616699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1284790039" w:right="672.79907226562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undertaker is under no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99780273437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20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01.46293640136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obligation to pay the penalty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01.2422943115234" w:right="670.7073974609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and, since no invoice is raised,  any non-payment cannot be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pursued as a bad debt via the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692.856826782226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Authority’s debt recovery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708.9656829833984" w:right="533.660888671875" w:firstLine="0.882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process. Should the FPN remain  unpaid, the correct course of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 w:line="242.005033493042" w:lineRule="auto"/>
        <w:ind w:left="701.2422943115234" w:right="341.5789794921875" w:hanging="0.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action for a street authority is to  pursue the works promoter in the  Magistrate’s Court for the original  offence.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03515625" w:line="242.36726760864258" w:lineRule="auto"/>
        <w:ind w:left="0" w:right="428.4783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11.3 It is essential that a street  authority liaise with their finance  department to have adequate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00483322143555" w:lineRule="auto"/>
        <w:ind w:left="696.6082000732422" w:right="479.0771484375" w:firstLine="5.29602050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systems in place to monitor and  manage FPN payments outside  the traditional invoicing systems  common to a local authority.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7412109375" w:line="240" w:lineRule="auto"/>
        <w:ind w:left="704.33158874511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Systems should include the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8047943115234" w:lineRule="auto"/>
        <w:ind w:left="709.8482513427734" w:right="675.825805664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reconciliation of multiple BACS  payments with the individual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36701011657715" w:lineRule="auto"/>
        <w:ind w:left="701.2422943115234" w:right="371.06689453125" w:firstLine="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FPNs and at what rate they have  been paid. This will allow a street  authority to be aware of any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0" w:lineRule="auto"/>
        <w:ind w:left="709.84825134277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possible discount payments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701.2422943115234" w:right="370.7641601562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made outside the discount period  and manage any shortfall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701.24229431152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accordingly.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0029296875" w:line="242.00491905212402" w:lineRule="auto"/>
        <w:ind w:left="0" w:right="466.730957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11.4 All possible methods of payment  are detailed in section 11.5.2 of  the Code and section 18.4.2 of  the CoP Permits. A street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53369140625" w:line="242.3668670654297" w:lineRule="auto"/>
        <w:ind w:left="696.6082000732422" w:right="495.469360351562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authority’s finance department  should be capable of processing  any payments made by at least  two of the five methods listed in  the codes. Failure by an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9208984375" w:line="242.3667812347412" w:lineRule="auto"/>
        <w:ind w:left="701.2422943115234" w:right="360.860595703125" w:firstLine="7.7233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 to make payment for  an FPN should result in the street  authority prosecuting for the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9443359375" w:line="240" w:lineRule="auto"/>
        <w:ind w:left="701.46293640136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original offence.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1.27999305725098" w:lineRule="auto"/>
        <w:ind w:left="701.2422943115234" w:right="341.71875" w:hanging="701.242294311523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11.5 The following is suggested to try  and ensure consistency regarding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01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57" name="image257.png"/>
            <a:graphic>
              <a:graphicData uri="http://schemas.openxmlformats.org/drawingml/2006/picture">
                <pic:pic>
                  <pic:nvPicPr>
                    <pic:cNvPr id="0" name="image257.png"/>
                    <pic:cNvPicPr preferRelativeResize="0"/>
                  </pic:nvPicPr>
                  <pic:blipFill>
                    <a:blip r:embed="rId1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0178222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on which a payment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038.4558105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was made:-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0" w:lineRule="auto"/>
        <w:ind w:left="0" w:right="518.22509765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BACS – the date the funds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61.78833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were received into the street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823.5235595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bank account.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26953125" w:line="242.36726760864258" w:lineRule="auto"/>
        <w:ind w:left="1309.4091796875" w:right="45.72998046875" w:hanging="281.1871337890625"/>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Cheque – the date on the post  mark on the envelope in which  the cheque was received by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0" w:right="1224.4055175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street authority.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0" w:right="549.783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Credit Card – the date the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508.8269042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 was taken by the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4.70642089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00483322143555" w:lineRule="auto"/>
        <w:ind w:left="1029.1070556640625" w:right="13.93310546875" w:firstLine="6.17858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*Please note that for payments  received, dates are referred to by  standard calendar hours and not  NRSWA hours.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58349609375" w:line="241.28047943115234" w:lineRule="auto"/>
        <w:ind w:left="1049.0557861328125" w:right="537.474365234375" w:hanging="709.848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11.6 Arrangements need to be in  place to refund any payment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1038.463745117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0" w:lineRule="auto"/>
        <w:ind w:left="0" w:right="801.85913085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representation proves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1314.712524414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successful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953.829345703125" w:right="81.6491699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the full payment period  has lapsed and a street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770.87036132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has decided to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82.81616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 legal proceedings,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40843963623" w:lineRule="auto"/>
        <w:ind w:left="1322.6568603515625" w:right="45.709228515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subsequent payment  has been received from 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1322.65686035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7985000610352" w:lineRule="auto"/>
        <w:ind w:left="339.2083740234375" w:right="869.5098876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11.7 Regulations allow a street  authority to deduct the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64794921875" w:line="243.4537410736084" w:lineRule="auto"/>
        <w:ind w:left="1050.8221435546875" w:right="36.016845703125" w:hanging="1.76513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reasonable costs of operating the  FPN scheme. There are no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2.00448989868164" w:lineRule="auto"/>
        <w:ind w:left="1035.816650390625" w:right="26.3940429687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charges calculated to operate the  scheme, and, in the context of  this note, costs are only shown  against the street authority.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04638671875" w:line="241.28013610839844" w:lineRule="auto"/>
        <w:ind w:left="1040.4510498046875" w:right="242.764892578125" w:hanging="1.3244628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Whilst a street authority should  already be monitoring the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0" w:right="797.069702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timeliness of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1.28013610839844" w:lineRule="auto"/>
        <w:ind w:left="1040.4510498046875" w:right="48.1958007812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1284790039" w:right="1071.1315917968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notifications as part of its duty to  co-ordinate works, it is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6288757324219"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701.24320983886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anticipated that there will be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701.2432098388672" w:right="749.6337890625" w:firstLine="7.50259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increased costs for that street  authority to give an FPN and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701.46385192871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ensure payment is received.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2.14945793151855" w:lineRule="auto"/>
        <w:ind w:left="9.1552734375E-4" w:right="408.867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11.8 Whilst the FPN scheme is not a  method for generating income, it  is imperative that costs should  be recovered, as failure to do so  would be a disincentive to street  authorities to operate the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61328125" w:line="240" w:lineRule="auto"/>
        <w:ind w:left="701.905136108398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2392578125" w:line="242.3672103881836" w:lineRule="auto"/>
        <w:ind w:left="9.1552734375E-4" w:right="572.25769042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11.9 JAG(UK) supports the approach  that the only acceptable target  for notification compliance is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100% for all works promoters.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0" w:lineRule="auto"/>
        <w:ind w:left="9.1552734375E-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11.10 Monitoring historic and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701.2439727783203"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contemporary notification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00483322143555" w:lineRule="auto"/>
        <w:ind w:left="696.6098785400391" w:right="372.758789062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compliance will assist all works  promoters in targeting resources  to generate improvements where  they are most needed and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7412109375" w:line="241.28047943115234" w:lineRule="auto"/>
        <w:ind w:left="696.6098785400391" w:right="675.1831054687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ensure that this target is more  than just an aspiration.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1.28019332885742" w:lineRule="auto"/>
        <w:ind w:left="0.0017547607421875" w:right="425.77758789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11.11 This document recommends that  where an FPN has been given, a  street authority should have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005033493042" w:lineRule="auto"/>
        <w:ind w:left="696.6107940673828" w:right="464.161987304687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effective procedures in place to  take the appropriate legal action  should it remain unpaid. Failure  to recover legitimate penalty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228515625" w:line="240" w:lineRule="auto"/>
        <w:ind w:left="709.850845336914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payments will significantly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13610839844" w:lineRule="auto"/>
        <w:ind w:left="701.4655303955078" w:right="555.3900146484375" w:hanging="2.206726074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weaken the operational success  of the scheme by sending a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701.244888305664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conflicting message to the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708.7474822998047"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industry.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91845703125" w:line="240" w:lineRule="auto"/>
        <w:ind w:left="1.17073059082031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12 Reporting Procedures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9794921875" w:line="241.27985000610352" w:lineRule="auto"/>
        <w:ind w:left="701.2422943115234" w:right="759.2578125" w:hanging="701.242294311523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12.1 It is good practice for a street  authority to report to works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397705078125" w:line="240" w:lineRule="auto"/>
        <w:ind w:left="709.84825134277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regularly on the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253173828125" w:line="240" w:lineRule="auto"/>
        <w:ind w:left="0" w:right="572.017211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timeliness of data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0034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1" name="image271.png"/>
            <a:graphic>
              <a:graphicData uri="http://schemas.openxmlformats.org/drawingml/2006/picture">
                <pic:pic>
                  <pic:nvPicPr>
                    <pic:cNvPr id="0" name="image271.png"/>
                    <pic:cNvPicPr preferRelativeResize="0"/>
                  </pic:nvPicPr>
                  <pic:blipFill>
                    <a:blip r:embed="rId18"/>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035.80810546875" w:right="89.1857910156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received for notifications relating  to their network.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3.4540843963623" w:lineRule="auto"/>
        <w:ind w:left="1049.049072265625" w:right="494.8828125" w:hanging="709.848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12.2 Good practice shows that the  best results are achieved by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1047.945556640625" w:right="19.6044921875" w:hanging="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and all works  promoters working together. This  includes the regular review of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3.4540843963623" w:lineRule="auto"/>
        <w:ind w:left="1050.814208984375" w:right="363.12255859375" w:hanging="1.76513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compliance issues.  Reports of relevant poor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8047943115234" w:lineRule="auto"/>
        <w:ind w:left="1049.049072265625" w:right="9.4384765625" w:hanging="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achievement may be escalated to  more senior representatives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905.59020996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within all works promoter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040.663452148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organisations.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1.28047943115234" w:lineRule="auto"/>
        <w:ind w:left="339.200439453125" w:right="139.80957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12.3 Notwithstanding a demonstrable  commitment to improving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accuracy and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1035.8087158203125" w:right="226.312255859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timeliness to support the ability  to co-ordinate works and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2.00483322143555" w:lineRule="auto"/>
        <w:ind w:left="1035.8087158203125" w:right="12.1850585937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maximise network availability, a  street authority must still reserve  the right to give an FPN in the  appropriate circumstances.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98388671875" w:line="243.4540843963623" w:lineRule="auto"/>
        <w:ind w:left="339.200439453125" w:right="233.27026367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12.4 Reports should be developed to  provide works promoters and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1041.1047363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with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047.94555664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to address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1.28047943115234" w:lineRule="auto"/>
        <w:ind w:left="1049.049072265625" w:right="148.82080078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offences. These may  be achieved through regular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614.976196289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reports showing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1.27964973449707" w:lineRule="auto"/>
        <w:ind w:left="1047.945556640625" w:right="350.784912109375" w:hanging="7.0611572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details for all works promoters  including:-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1.28013610839844" w:lineRule="auto"/>
        <w:ind w:left="1314.48486328125" w:right="46.0009765625" w:hanging="286.262817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Specific notification failures for  different offences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93994140625" w:line="241.28013610839844" w:lineRule="auto"/>
        <w:ind w:left="1028.2232666015625" w:right="230.32226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FPNs have been given  (regardless of receipt of 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03759765625" w:line="240" w:lineRule="auto"/>
        <w:ind w:left="0" w:right="775.208740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payment, or receipt of a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956.062622070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correction)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0" w:lineRule="auto"/>
        <w:ind w:left="1028.22448730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FPN payments made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0" w:lineRule="auto"/>
        <w:ind w:left="0" w:right="638.78662109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Representations made by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62.8003692626953" w:right="1066.638183593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03704833984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22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74" name="image274.png"/>
            <a:graphic>
              <a:graphicData uri="http://schemas.openxmlformats.org/drawingml/2006/picture">
                <pic:pic>
                  <pic:nvPicPr>
                    <pic:cNvPr id="0" name="image274.png"/>
                    <pic:cNvPicPr preferRelativeResize="0"/>
                  </pic:nvPicPr>
                  <pic:blipFill>
                    <a:blip r:embed="rId1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032348632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management of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43.860015869140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data correction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875.03280639648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Any actions taken by works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43.8603210449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to improve data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235.25436401367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accuracy and timeliness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0" w:lineRule="auto"/>
        <w:ind w:left="875.0331115722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Any ongoing legal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43.860778808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proceedings through the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1245.6262207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Magistrates Court which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35.25482177734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cannot be the subject of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235.6961059570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discussion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875.03356933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Outcome of any Magistrates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36.358489990234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Court proceedings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03759765625" w:line="240" w:lineRule="auto"/>
        <w:ind w:left="121.21406555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12.5 In this way, the industry as a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820.47027587890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whole can review any action that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31.0623168945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may be taken to improve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31.0623168945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accuracy and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17.82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timeliness, and look to share any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31.0623168945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beneficial processes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22.897644042968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demonstrated by report findings.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0" w:lineRule="auto"/>
        <w:ind w:left="121.21406555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12.6 The keeping of such information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31.06231689453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may not be a requirement of the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32.82775878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NMD intervention criteria.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32.82775878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when applied to all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20.47027587890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promoters, such reports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22.456359863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can demonstrate an equal and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822.456359863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consistent approach to all those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20.470275878906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who work on the highway.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0" w:lineRule="auto"/>
        <w:ind w:left="121.2140655517578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12.7 Street authorities may consider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17.82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that it is appropriate to report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818.4843444824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findings on a regional basis,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17.82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together with discussions at their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32.82775878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Regional Highway Authorities and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830.4003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Utilities Committee (HAUC) and 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18.484344482421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full annual report presented to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32.82775878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HAUC (UK).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603637695312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23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2.97426223754883" w:lineRule="auto"/>
        <w:ind w:left="22.30682373046875" w:right="429.2657470703125" w:hanging="19.4285583496093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Annex A - Guidance on potential  NRSWA offences covered by  FPNs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5537109375" w:line="240" w:lineRule="auto"/>
        <w:ind w:left="0"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FPN scheme is aimed at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01011657715" w:lineRule="auto"/>
        <w:ind w:left="6.620025634765625" w:right="499.78271484375" w:firstLine="4.8547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encouraging data accuracy and  timeliness from all works promoters to  improve co-ordination of all works and  contribute to the aims of minimising  disruption.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2.36726760864258" w:lineRule="auto"/>
        <w:ind w:left="7.2820281982421875" w:right="516.5240478515625" w:firstLine="7.5027465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 all circumstances, street authorities  should pay due consideration to the  following general issues:-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87890625" w:line="241.279935836792" w:lineRule="auto"/>
        <w:ind w:left="573.0193328857422" w:right="989.4876098632812" w:hanging="561.985931396484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notification the correct  type?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6953125" w:line="243.4540843963623" w:lineRule="auto"/>
        <w:ind w:left="573.0197906494141" w:right="550.184326171875" w:hanging="561.9860076904297"/>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the notification been sent on  time?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3.4540843963623" w:lineRule="auto"/>
        <w:ind w:left="573.0202484130859" w:right="408.5162353515625" w:hanging="561.9860076904297"/>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Does the notification contain all  the relevant required information?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68310546875" w:line="240" w:lineRule="auto"/>
        <w:ind w:left="11.0346221923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that information correct?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14980125427246" w:lineRule="auto"/>
        <w:ind w:left="6.6217041015625" w:right="494.759521484375" w:firstLine="3.310012817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Whilst much of this information can be  checked via EToN, some of it may  necessitate a site visit to ascertain if  the information contained on the  notification reflects the situation on  site:-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66845703125" w:line="242.36712455749512" w:lineRule="auto"/>
        <w:ind w:left="573.0210113525391" w:right="386.9940185546875" w:hanging="561.985931396484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works promoter working at  the exact location indicated on the  notification (eg.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28173828125" w:line="240" w:lineRule="auto"/>
        <w:ind w:left="573.6830902099609"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footway/carriageway)?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3667812347412" w:lineRule="auto"/>
        <w:ind w:left="573.0214691162109" w:right="540.6781005859375" w:hanging="561.9860076904297"/>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the works location altered  without the necessary revision to  the notification?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679443359375" w:line="241.27999305725098" w:lineRule="auto"/>
        <w:ind w:left="11.035919189453125" w:right="516.6583251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works promoter working in  accordance with the dates and  times as stated on the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586.2618255615234"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notification?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3.45359802246094" w:lineRule="auto"/>
        <w:ind w:left="11.036300659179688" w:right="472.803344726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traffic management set out  as on the notification?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65" name="image265.png"/>
            <a:graphic>
              <a:graphicData uri="http://schemas.openxmlformats.org/drawingml/2006/picture">
                <pic:pic>
                  <pic:nvPicPr>
                    <pic:cNvPr id="0" name="image265.png"/>
                    <pic:cNvPicPr preferRelativeResize="0"/>
                  </pic:nvPicPr>
                  <pic:blipFill>
                    <a:blip r:embed="rId20"/>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the works promoter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96.855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early without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96.855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agreement?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330.2349853515625" w:right="473.507080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works promoter working  without notification?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5732421875" w:line="243.4529685974121" w:lineRule="auto"/>
        <w:ind w:left="330.235595703125" w:right="953.5357666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remedial works been  undertaken without the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896.85668945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appropriate notification?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330.2362060546875" w:right="38.7280273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the works been registered as  indicated on the notification (ie.  interim or permanent)?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634765625" w:line="241.28047943115234" w:lineRule="auto"/>
        <w:ind w:left="330.23681640625" w:right="389.2272949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Have the works not taken place  and not been cancelled?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62451171875" w:line="242.00491905212402" w:lineRule="auto"/>
        <w:ind w:left="322.07275390625" w:right="97.677001953125" w:firstLine="7.0611572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Within sections 54, 55, 57, 70 and 74  of The 1991 Act, there are a number of  offences that may arise in various  ways. In addition to the advice given,  street authorities should also consider  the issues set out below. When  considering if an offence has occurred,  street authorities will need to decide if  giving an FPN is the most appropriate  course of action. Should they do so,  reference should be made to the  particular offence codes detailed in  Annex E and the Code.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9130859375" w:line="242.36726760864258" w:lineRule="auto"/>
        <w:ind w:left="330.4583740234375" w:right="232.498779296875" w:hanging="11.254272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are a number of other offences  under The 1991 Act and these are not  covered in this guidance note.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28173828125" w:line="242.0046043395996" w:lineRule="auto"/>
        <w:ind w:left="330.4583740234375" w:right="285.8056640625" w:firstLine="3.53027343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85.938720703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It should be noted that this is not  intended to be an exhaustive text but  could be used as a guide to the  potentially more common situations.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58386230468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24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29685974121" w:lineRule="auto"/>
        <w:ind w:left="18.3154296875" w:right="1114.9996948242188" w:hanging="6.62002563476562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54: Advance notice of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major works</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8662109375" w:line="243.4540843963623" w:lineRule="auto"/>
        <w:ind w:left="11.254043579101562" w:right="521.6461181640625" w:firstLine="7.9440307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s54, the following notification is  affected as stated under the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19.8600769042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490234375" w:line="243.4540843963623" w:lineRule="auto"/>
        <w:ind w:left="586.2593841552734" w:right="394.044189453125" w:hanging="575.22598266601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Major Works Notice (three months  notice period)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0" w:lineRule="auto"/>
        <w:ind w:left="4.41337585449218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61328125" w:line="241.28047943115234" w:lineRule="auto"/>
        <w:ind w:left="11.916046142578125" w:right="418.414306640625" w:hanging="11.9160461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following information is required to  be submitted on the s54 notice as  stated in the regulations:-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0" w:lineRule="auto"/>
        <w:ind w:left="11.033401489257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Unique reference number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3.4540843963623" w:lineRule="auto"/>
        <w:ind w:left="11.033782958984375" w:right="429.75158691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Date and time of entry (this is the  time that the notice has been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577.8745269775391"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entered on the register)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0" w:lineRule="auto"/>
        <w:ind w:left="11.0342407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Expected start date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0" w:lineRule="auto"/>
        <w:ind w:left="11.0346221923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Expected completion date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3.4540843963623" w:lineRule="auto"/>
        <w:ind w:left="11.035079956054688" w:right="1330.1763916015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Type of works (eg. major,  standard, etc)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1.28047943115234" w:lineRule="auto"/>
        <w:ind w:left="11.03546142578125" w:right="590.780639648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Whether works are being carried  out on a traffic sensitive road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62451171875" w:line="241.279935836792" w:lineRule="auto"/>
        <w:ind w:left="11.035919189453125" w:right="590.7800292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Whether works are being carried  out on a road with special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349.96530532836914" w:lineRule="auto"/>
        <w:ind w:left="11.036300659179688" w:right="612.9949951171875" w:firstLine="566.8402099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engineering difficulty designated  </w:t>
      </w: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Location of works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571044921875" w:line="242.3667812347412" w:lineRule="auto"/>
        <w:ind w:left="573.0226898193359" w:right="331.49169921875" w:hanging="561.985931396484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unique street reference  number (USRN) that the works are  to be carried out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679443359375" w:line="242.14945793151855" w:lineRule="auto"/>
        <w:ind w:left="573.0231475830078" w:right="322.1356201171875" w:hanging="561.9860076904297"/>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ordnance survey grid  reference (OSGR) of the mid-point  of the works or at each end of  trench works. It should be noted  that this information is encouraged  but is not mandatory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662963867188" w:line="240" w:lineRule="auto"/>
        <w:ind w:left="11.037597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Estimated inspection units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3.4537410736084" w:lineRule="auto"/>
        <w:ind w:left="586.2639617919922" w:right="341.4959716796875" w:hanging="575.22598266601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General description of the works in  plain English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68" name="image268.png"/>
            <a:graphic>
              <a:graphicData uri="http://schemas.openxmlformats.org/drawingml/2006/picture">
                <pic:pic>
                  <pic:nvPicPr>
                    <pic:cNvPr id="0" name="image268.png"/>
                    <pic:cNvPicPr preferRelativeResize="0"/>
                  </pic:nvPicPr>
                  <pic:blipFill>
                    <a:blip r:embed="rId2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2355957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Traffic management proposals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2.07066535949707" w:lineRule="auto"/>
        <w:ind w:left="326.4849853515625" w:right="33.2763671875" w:hanging="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are a number of mandatory fields  required within the notice which are not  contained within this list. The omission  of any of this mandatory information  from the notice may strictly be  considered as the submission of an  invalid notice and a potential offence.  However, a street authority should  seriously consider whether it is  appropriate to give an FPN in these  cases and whether their actions will be  seen as reasonable.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96875" w:line="458.6495876312256" w:lineRule="auto"/>
        <w:ind w:left="330.9039306640625" w:right="18.29345703125" w:firstLine="8.826293945312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54  Section 54 notice not submitted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69091796875" w:line="242.36706733703613" w:lineRule="auto"/>
        <w:ind w:left="319.2083740234375" w:right="100.76171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offence of non-submission of a s54  notice is where the works meet the  criteria that require a three month  notice period prior to the works and  have not been registered on the SWR.  This may or may not become apparent  when works commence.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7197265625" w:line="242.14980125427246" w:lineRule="auto"/>
        <w:ind w:left="328.4765625" w:right="74.339599609375" w:firstLine="12.3571777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 example, a works may have had a  s55 notice submitted but in accordance  with the type and duration of the  works, required a three month advance  notice. This would be classed as non submission of a s54 notice.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637939453125" w:line="240" w:lineRule="auto"/>
        <w:ind w:left="333.9929199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 the case where works have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2.3668670654297" w:lineRule="auto"/>
        <w:ind w:left="325.8282470703125" w:right="358.09204101562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without a notice at all, if  the works meet the criteria that they  require a three-month notice then  potentially two offences may arise  under s54 and s55.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2.36692428588867" w:lineRule="auto"/>
        <w:ind w:left="339.068603515625" w:right="201.907958984375" w:hanging="5.51696777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should note that the  non-submission of a s54 notice might  not become apparent for almost three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3668670654297" w:lineRule="auto"/>
        <w:ind w:left="330.6829833984375" w:right="290.804443359375" w:firstLine="8.385620117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65.504150390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months, by which time the 91-day  deadline for giving an FPN could have  expired.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8297424316406"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25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36726760864258" w:lineRule="auto"/>
        <w:ind w:left="10.1507568359375" w:right="691.580810546875" w:firstLine="10.371322631835938"/>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Required correct information not  submitted in accordance with  section 54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7099609375" w:line="241.28047943115234" w:lineRule="auto"/>
        <w:ind w:left="11.916046142578125" w:right="899.4515991210938" w:hanging="11.9160461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failure by a works promoter to  submit the mandatory correct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5732421875" w:line="242.26821899414062" w:lineRule="auto"/>
        <w:ind w:left="6.620025634765625" w:right="335.9393310546875" w:firstLine="12.13676452636718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on a s54 notice, may  strictly be considered as the submission  of an invalid notice and thus a potential  offence. However, such an offence may  not be apparent until the works have  commenced. Street authorities should  therefore note that the omission of  correct information on a s54 notice  might not become apparent for almost  three months, by which time the 91- day deadline for giving an FPN could  have expired.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630859375" w:line="243.4540843963623" w:lineRule="auto"/>
        <w:ind w:left="9.709396362304688" w:right="744.307861328125" w:firstLine="1.98600769042968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55(5): Notice of starting</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date of works</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1.279935836792" w:lineRule="auto"/>
        <w:ind w:left="11.254043579101562" w:right="421.536865234375" w:hanging="11.254043579101562"/>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notices that are affected by s55(5)  are:-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85546875" w:line="241.279935836792" w:lineRule="auto"/>
        <w:ind w:left="11.033401489257812" w:right="748.25561523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Major Works – 10 days prior to  commencement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685546875" w:line="241.28047943115234" w:lineRule="auto"/>
        <w:ind w:left="577.6538848876953" w:right="361.676025390625" w:hanging="566.6201019287109"/>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Standard Works – 10 days prior to  commencement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5732421875" w:line="243.4540843963623" w:lineRule="auto"/>
        <w:ind w:left="11.03424072265625" w:right="561.43066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Minor Works with Excavation – 3  days prior to commencement.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0" w:lineRule="auto"/>
        <w:ind w:left="11.034622192382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Urgent works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0" w:lineRule="auto"/>
        <w:ind w:left="4.41337585449218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2.00448989868164" w:lineRule="auto"/>
        <w:ind w:left="6.620025634765625" w:right="438.7249755859375" w:hanging="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information required to be  submitted on the s55(5) notice as per  the regulations and as described under  s54 above.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97412109375" w:line="241.28013610839844" w:lineRule="auto"/>
        <w:ind w:left="17.653427124023438" w:right="703.978271484375" w:firstLine="2.86865234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55(5)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619018554688" w:line="242.3667812347412" w:lineRule="auto"/>
        <w:ind w:left="11.254043579101562" w:right="675.9271240234375" w:firstLine="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For offences under s55, an FPN can  only be given once the works have  commenced. In some cases, a street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6" name="image276.png"/>
            <a:graphic>
              <a:graphicData uri="http://schemas.openxmlformats.org/drawingml/2006/picture">
                <pic:pic>
                  <pic:nvPicPr>
                    <pic:cNvPr id="0" name="image276.png"/>
                    <pic:cNvPicPr preferRelativeResize="0"/>
                  </pic:nvPicPr>
                  <pic:blipFill>
                    <a:blip r:embed="rId22"/>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2955894470215" w:lineRule="auto"/>
        <w:ind w:left="345.8197021484375" w:right="0.994873046875" w:firstLine="4.634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authority may need to provide evidence  that the works did actually commence  on site, along with details of the notice  non-compliance.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2724609375" w:line="240" w:lineRule="auto"/>
        <w:ind w:left="0" w:right="83.5693359375" w:firstLine="0"/>
        <w:jc w:val="righ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Section 55(5) notice not submitted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490234375" w:line="242.36726760864258" w:lineRule="auto"/>
        <w:ind w:left="351.124267578125" w:right="66.243896484375" w:hanging="11.9158935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offence of non-submission of a  s55(5) notice is where the works which  require a s55(5) notice have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2.1496868133545" w:lineRule="auto"/>
        <w:ind w:left="350.462646484375" w:right="15.576171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and have not been  registered on the SWR. It will not  always be possible in such cases to rely  on information contained in the register  and must also be evidenced by  observation of the works.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4951171875" w:line="242.36726760864258" w:lineRule="auto"/>
        <w:ind w:left="349.359130859375" w:right="352.369384765625" w:firstLine="10.3710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Required correct information not  submitted in accordance with  section 55(5)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2.14974403381348" w:lineRule="auto"/>
        <w:ind w:left="350.462646484375" w:right="15.141601562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Although a s55(5) notice may have  been served on time, failure by a works  promoter to submit the mandatory  correct information on that notice, may  be considered as the submission of an  invalid notice and thus a potential  offence. However, an offence does not  arise until the works have commenced.  Under such circumstances, a street  authority may consider this an FPN  offence.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607421875" w:line="241.27985000610352" w:lineRule="auto"/>
        <w:ind w:left="344.0631103515625" w:right="285.465087890625" w:firstLine="6.17858886718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Commencing works before the  required notice period has lapsed  without the required consent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2.0950698852539" w:lineRule="auto"/>
        <w:ind w:left="348.4765625" w:right="20.3466796875" w:firstLine="5.51635742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88.2055664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If works have commenced before the  required notice period has lapsed  without agreement, a street authority  may consider this an FPN offence. An  early start request must be approved  prior to commencement of works on  site. Starting works without such  approval may be considered as working  without a valid notice.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81970214843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26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2.36726760864258" w:lineRule="auto"/>
        <w:ind w:left="9.268035888671875" w:right="925.3375244140625" w:firstLine="2.427368164062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Section 55(5) notice submitted  after expiration of the validity  period of the section 54 notice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7099609375" w:line="241.28047943115234" w:lineRule="auto"/>
        <w:ind w:left="11.916046142578125" w:right="597.4322509765625" w:hanging="11.9160461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is a requirement to serve a s55  notice 15 days prior to the estimated  start date included on the s54 notice.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1.82361602783203" w:lineRule="auto"/>
        <w:ind w:left="11.254043579101562" w:right="399.071044921875" w:firstLine="3.089370727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this not occur, it could be  considered as not submitting the notice  in a timely manner and a street  authority may consider this an FPN  offence.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5146484375" w:line="242.36726760864258" w:lineRule="auto"/>
        <w:ind w:left="7.0613861083984375" w:right="518.9068603515625" w:hanging="2.2066497802734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Commencing after the  Expiration of the Validity Period of  a Section 55(5) notice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3662109375" w:line="242.00483322143555" w:lineRule="auto"/>
        <w:ind w:left="9.268035888671875" w:right="778.486328125" w:hanging="9.2680358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could be considered as working  without a valid notice. A street  authority may consider this an FPN  offence.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03515625" w:line="240" w:lineRule="auto"/>
        <w:ind w:left="11.6954040527343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55(9): Notice of</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11.033401489257812"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Cancellation of Works</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0" w:lineRule="auto"/>
        <w:ind w:left="4.42008972167968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0029296875" w:line="242.36726760864258" w:lineRule="auto"/>
        <w:ind w:left="11.916046142578125" w:right="758.94287109375" w:hanging="11.9160461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information required to be  submitted on the s55(8) notice is as  stated in the regulations.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1.28047943115234" w:lineRule="auto"/>
        <w:ind w:left="17.653427124023438" w:right="759.8516845703125" w:firstLine="2.86865234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55(9)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93994140625" w:line="240" w:lineRule="auto"/>
        <w:ind w:left="11.6954040527343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Section 55(8) notice not submitted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79541015625" w:line="242.36675262451172" w:lineRule="auto"/>
        <w:ind w:left="9.268035888671875" w:right="480.244140625" w:hanging="9.2680358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submission of a s55(8) notice is  required where the deadline for  commencement of works has expired  and no works have commenced, or  where the deadline for submission of a  s55(5) notice following a s54 has also  expired and no works have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9208984375" w:line="242.00448989868164" w:lineRule="auto"/>
        <w:ind w:left="11.254043579101562" w:right="331.1462402343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commenced. A street authority may  consider a failure to submit a s55(8)  notice in either of these scenarios as an  FPN offence. It should be noted that the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7" name="image277.png"/>
            <a:graphic>
              <a:graphicData uri="http://schemas.openxmlformats.org/drawingml/2006/picture">
                <pic:pic>
                  <pic:nvPicPr>
                    <pic:cNvPr id="0" name="image277.png"/>
                    <pic:cNvPicPr preferRelativeResize="0"/>
                  </pic:nvPicPr>
                  <pic:blipFill>
                    <a:blip r:embed="rId2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726760864258" w:lineRule="auto"/>
        <w:ind w:left="328.468017578125" w:right="216.77612304687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requirement to submit a s55(8)  cancellation notice is within two  working days, beginning with the date  on which the s54 or s55(5) notice  ceased to have effect.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2.36672401428223" w:lineRule="auto"/>
        <w:ind w:left="329.359130859375" w:right="392.369384765625" w:firstLine="10.3710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Required correct information not  submitted in accordance with  section 55(8)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7099609375" w:line="242.0954418182373" w:lineRule="auto"/>
        <w:ind w:left="322.0770263671875" w:right="62.645263671875" w:hanging="3.751220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Although a s55(8) notice may have  been served on time, by not submitting  the required information on that notice,  a street authority may consider this an  FPN offence. It should be noted that it  is extremely unlikely that incorrect  information will be submitted on this  notice as it is merely a cancellation of  an existing notice although if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220703125" w:line="242.36726760864258" w:lineRule="auto"/>
        <w:ind w:left="330.6829833984375" w:right="429.967041015625" w:firstLine="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was incorrect on the  original notice it could have been  repeated if not previously corrected.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3662109375" w:line="243.45351219177246" w:lineRule="auto"/>
        <w:ind w:left="326.26953125" w:right="445.225830078125" w:firstLine="4.634399414062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57: Notice of Emergency</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Works</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3.4540843963623" w:lineRule="auto"/>
        <w:ind w:left="330.462646484375" w:right="463.724365234375" w:firstLine="7.94372558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s57, the following notices are  affected, as stated under the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339.0686035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1005859375" w:line="243.4540843963623" w:lineRule="auto"/>
        <w:ind w:left="330.24169921875" w:right="24.4055175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Immediate Works (both non-traffic  sensitive streets and traffic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0" w:right="598.380126953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sensitive streets) – two hours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96.862182617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after works commence.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0" w:lineRule="auto"/>
        <w:ind w:left="330.24230957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2.073389053344727"/>
          <w:szCs w:val="22.073389053344727"/>
          <w:u w:val="single"/>
          <w:shd w:fill="auto" w:val="clear"/>
          <w:vertAlign w:val="baseline"/>
          <w:rtl w:val="0"/>
        </w:rPr>
        <w:t xml:space="preserve">does not</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include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3.45348358154297" w:lineRule="auto"/>
        <w:ind w:left="905.4681396484375" w:right="310.535888671875" w:hanging="5.07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Immediate(Urgent) works which  require a s55 notice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271850585938" w:line="240" w:lineRule="auto"/>
        <w:ind w:left="0" w:right="0" w:firstLine="0"/>
        <w:jc w:val="center"/>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40576171875" w:line="242.3668384552002" w:lineRule="auto"/>
        <w:ind w:left="326.490478515625" w:right="14.833984375" w:hanging="7.282104492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62.04467773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information required to be  submitted on the s57 notice as stated  in the regulations, is as described under  s54 above with the addition of the  following:-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32025146484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27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11.033401489257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Actual start date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1.28047943115234" w:lineRule="auto"/>
        <w:ind w:left="11.033782958984375" w:right="341.376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Clarification of intention or the fact  the works have commenced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634765625" w:line="241.8233299255371" w:lineRule="auto"/>
        <w:ind w:left="6.6208648681640625" w:right="403.9508056640625" w:firstLine="8.164749145507812"/>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It should also be noted that the  expected completion date is only  required ‘as soon as practical’ after  works begin, and not necessarily within  two hours of work commencement.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63671875" w:line="240" w:lineRule="auto"/>
        <w:ind w:left="20.522079467773438"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57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1.28047943115234" w:lineRule="auto"/>
        <w:ind w:left="4.8546600341796875" w:right="495.457763671875" w:firstLine="15.6674194335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required notice  within the prescribed timescale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0244140625" w:line="241.28047943115234" w:lineRule="auto"/>
        <w:ind w:left="19.860076904296875" w:right="369.99755859375" w:hanging="0.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s57 provision, this notice can  be submitted onto the SWR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2.14974403381348" w:lineRule="auto"/>
        <w:ind w:left="6.620025634765625" w:right="347.8991699218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retrospectively. The prescribed  timescale is not more than two hours  after works have commenced. Where  the two hour deadline lands after the  transition from one working day to  another, the notice must be submitted  by 10:00am on the next working day.  Please note that if works commence  before 2:30pm on a working day, then  the notice must be served on that same  working day.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67822265625" w:line="242.00483322143555" w:lineRule="auto"/>
        <w:ind w:left="6.620025634765625" w:right="636.2237548828125" w:firstLine="7.7233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a works promoter fail to meet  these prescribed timescales, a street  authority may consider this an FPN  offence.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882568359375" w:line="241.27999305725098" w:lineRule="auto"/>
        <w:ind w:left="11.695404052734375" w:right="377.928466796875" w:firstLine="8.826675415039062"/>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correct required  information in accordance with  Section 57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634765625" w:line="241.8233871459961" w:lineRule="auto"/>
        <w:ind w:left="6.620025634765625" w:right="540.010986328125" w:hanging="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correct required information for a  s57 notice is the same as a s55 notice  with the exception that it must state  that works are about to start or have  already started on site.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621459960938" w:line="241.27985000610352" w:lineRule="auto"/>
        <w:ind w:left="6.620025634765625" w:right="449.2132568359375" w:firstLine="7.7233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a works promoter fail to submit  the correct required information, 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75" name="image275.png"/>
            <a:graphic>
              <a:graphicData uri="http://schemas.openxmlformats.org/drawingml/2006/picture">
                <pic:pic>
                  <pic:nvPicPr>
                    <pic:cNvPr id="0" name="image275.png"/>
                    <pic:cNvPicPr preferRelativeResize="0"/>
                  </pic:nvPicPr>
                  <pic:blipFill>
                    <a:blip r:embed="rId24"/>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40.8251953125" w:right="357.891845703125" w:hanging="9.70947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authority may consider this an  FPN offence.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220703125" w:line="243.4552001953125" w:lineRule="auto"/>
        <w:ind w:left="337.5238037109375" w:right="320.25634765625" w:hanging="6.6198730468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70: Duty of undertaker to</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reinstate</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220703125" w:line="241.27936363220215" w:lineRule="auto"/>
        <w:ind w:left="329.359130859375" w:right="107.056884765625" w:hanging="5.73730468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notices that are affected under  section 70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634765625" w:line="242.1496868133545" w:lineRule="auto"/>
        <w:ind w:left="328.4765625" w:right="225.765380859375" w:hanging="9.268188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s70(3) notice is required to be  given within 10 days from the date on  which reinstatement is completed. It  must state whether the reinstatement  is interim or permanent, and provide  details of the reinstatement.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6171875" w:line="240" w:lineRule="auto"/>
        <w:ind w:left="0" w:right="0" w:firstLine="0"/>
        <w:jc w:val="center"/>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030029296875" w:line="241.28047943115234" w:lineRule="auto"/>
        <w:ind w:left="331.124267578125" w:right="266.73095703125" w:hanging="11.9158935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information required to be  submitted on the s70 notice as stated  in the regulations is as follows:-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0" w:lineRule="auto"/>
        <w:ind w:left="330.24169921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Relevant reference number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2.36726760864258" w:lineRule="auto"/>
        <w:ind w:left="897.0831298828125" w:right="254.638671875" w:hanging="566.840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NGR (either one in the centre of  small excavations or one at each  end of trenches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65869140625" w:line="243.45351219177246" w:lineRule="auto"/>
        <w:ind w:left="330.2423095703125" w:right="108.78173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dimensions and description of  each and every reinstatement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68310546875" w:line="243.4540843963623" w:lineRule="auto"/>
        <w:ind w:left="905.028076171875" w:right="329.31884765625" w:hanging="574.785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the site was reinstated  (start date of guarantee period)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2744140625" w:line="241.28047943115234" w:lineRule="auto"/>
        <w:ind w:left="330.2435302734375" w:right="869.6844482421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Construction method for all  reinstatements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634765625" w:line="240" w:lineRule="auto"/>
        <w:ind w:left="330.24353027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Depth of reinstatement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4024658203125" w:line="240" w:lineRule="auto"/>
        <w:ind w:left="0" w:right="32.525634765625" w:firstLine="0"/>
        <w:jc w:val="right"/>
        <w:rPr>
          <w:rFonts w:ascii="Arial" w:cs="Arial" w:eastAsia="Arial" w:hAnsi="Arial"/>
          <w:b w:val="0"/>
          <w:i w:val="0"/>
          <w:smallCaps w:val="0"/>
          <w:strike w:val="0"/>
          <w:color w:val="00b050"/>
          <w:sz w:val="22.073389053344727"/>
          <w:szCs w:val="22.073389053344727"/>
          <w:u w:val="none"/>
          <w:shd w:fill="auto" w:val="clear"/>
          <w:vertAlign w:val="baseline"/>
        </w:rPr>
        <w:sectPr>
          <w:type w:val="continuous"/>
          <w:pgSz w:h="16840" w:w="11900" w:orient="portrait"/>
          <w:pgMar w:bottom="712.0188140869141" w:top="707.99072265625" w:left="1132.789535522461" w:right="1079.736328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70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088470458984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28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0" w:right="655.32470703125" w:firstLine="15.6674194335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correct notice  within the prescribed timescale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220703125" w:line="242.005033493042" w:lineRule="auto"/>
        <w:ind w:left="1.7653656005859375" w:right="395.6451416015625" w:firstLine="12.57804870605468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provision of s70, the notice  must be submitted within 10 days from  the date on which reinstatement is  completed on site.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9130859375" w:line="242.005033493042" w:lineRule="auto"/>
        <w:ind w:left="6.399383544921875" w:right="667.203369140625" w:firstLine="10.3713989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By not submitting a notice within the  prescribed timescales, a street  authority may consider this an FPN  offence.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9228515625" w:line="242.36709594726562" w:lineRule="auto"/>
        <w:ind w:left="2.4273681640625" w:right="328.0145263671875" w:firstLine="7.0613861083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Street authorities should note that in  accordance with NRSWA s98(1), ‘Day 1’  of the prescribed 10 days starts on the  first working day following the date of  reinstatement.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2.36726760864258" w:lineRule="auto"/>
        <w:ind w:left="6.8407440185546875" w:right="912.7008056640625" w:firstLine="8.826675415039062"/>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required  information in accordance with  Section 70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52685546875" w:line="242.00489044189453" w:lineRule="auto"/>
        <w:ind w:left="1.7653656005859375" w:right="434.068603515625" w:firstLine="7.72338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a works promoter fail to submit  the required information on a s70  notice, a street authority may consider  this an FPN offence. It is not a  requirement to submit completely  accurate reinstatement dimensions,  although utilities are encouraged to  ensure that this detail is accurate as  possible, and authorities should record  and indicate persistent failings.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882568359375" w:line="241.27985000610352" w:lineRule="auto"/>
        <w:ind w:left="4.63409423828125" w:right="574.156494140625" w:firstLine="2.2066497802734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Section 74: Charge for occupation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of the highway where works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single"/>
          <w:shd w:fill="auto" w:val="clear"/>
          <w:vertAlign w:val="baseline"/>
          <w:rtl w:val="0"/>
        </w:rPr>
        <w:t xml:space="preserve">unreasonably prolonged</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62451171875" w:line="242.3667812347412" w:lineRule="auto"/>
        <w:ind w:left="6.399383544921875" w:right="398.3380126953125" w:firstLine="7.9440307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Section 74, the following Notices  are affected, as stated under the  regulations:-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0" w:lineRule="auto"/>
        <w:ind w:left="6.178741455078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Major Works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40576171875" w:line="240" w:lineRule="auto"/>
        <w:ind w:left="6.17912292480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Standard Works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0" w:lineRule="auto"/>
        <w:ind w:left="6.17958068847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Minor Works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4409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199" name="image199.png"/>
            <a:graphic>
              <a:graphicData uri="http://schemas.openxmlformats.org/drawingml/2006/picture">
                <pic:pic>
                  <pic:nvPicPr>
                    <pic:cNvPr id="0" name="image199.png"/>
                    <pic:cNvPicPr preferRelativeResize="0"/>
                  </pic:nvPicPr>
                  <pic:blipFill>
                    <a:blip r:embed="rId2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45.377197265625" w:right="123.496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Immediate Works (other than the  actual start date notice)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287109375" w:line="240" w:lineRule="auto"/>
        <w:ind w:left="0" w:right="0" w:firstLine="0"/>
        <w:jc w:val="center"/>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The prescribed notice information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2490234375" w:line="242.36701011657715" w:lineRule="auto"/>
        <w:ind w:left="340.9735107421875" w:right="20.63720703125" w:hanging="6.619873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following information is required to  be submitted on the particular s74  notice as per the regulations in addition  to the information requirements for  s54, as stated previously:-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0" w:lineRule="auto"/>
        <w:ind w:left="345.3869628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Actual Start of Works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705.8282470703125" w:right="25.301513671875" w:hanging="11.47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works actually commenced  on site.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8310546875" w:line="242.2683334350586" w:lineRule="auto"/>
        <w:ind w:left="700.9735107421875" w:right="119.0576171875" w:firstLine="15.005493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Please note that under noticing  schemes, this notice is not required  for s57 works or for s55 urgent  works as those notices can be  submitted up to two hours after  works have commenced. It is also  not required for Immediate Permits  under permitting schemes as these  can be submitted up to two hours  after works have commenced, and  the status should always be ‘In  Progress’.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69189453125" w:line="241.28047943115234" w:lineRule="auto"/>
        <w:ind w:left="638.2965087890625" w:right="865.9918212890625" w:hanging="292.9095458984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Revised Duration Estimate  (Notices only)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634765625" w:line="242.0046043395996" w:lineRule="auto"/>
        <w:ind w:left="703.621826171875" w:right="198.309326171875" w:hanging="9.268188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revised date of completion  requested. This must be submitted  before the original end date of the  works.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98388671875" w:line="240" w:lineRule="auto"/>
        <w:ind w:left="345.3869628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Clear (Notices only)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2.00448989868164" w:lineRule="auto"/>
        <w:ind w:left="700.9735107421875" w:right="87.60498046875" w:hanging="6.619873046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7.6441955566406" w:right="1102.9931640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that interim reinstatement  was completed, and all spoil and  traffic management was removed  from site.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65209960937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29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6.1787414550781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Closed (Notices only)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2392578125" w:line="240" w:lineRule="auto"/>
        <w:ind w:left="355.145416259765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that permanent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726760864258" w:lineRule="auto"/>
        <w:ind w:left="366.3995361328125" w:right="346.020507812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reinstatement was completed, and  all spoil and traffic management was  removed from site.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0" w:lineRule="auto"/>
        <w:ind w:left="6.1787414550781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Stop (Permits only)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2.005033493042" w:lineRule="auto"/>
        <w:ind w:left="366.3995361328125" w:right="346.0205078125" w:hanging="11.254119873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date that interim / permanent  reinstatement was completed, and  all spoil and traffic management was  removed from site.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40" w:lineRule="auto"/>
        <w:ind w:left="15.6674194335937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Potential offences under Section 74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037109375" w:line="243.45351219177246" w:lineRule="auto"/>
        <w:ind w:left="0" w:right="500.3125" w:firstLine="15.6674194335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required notice  within the prescribed timescale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8310546875" w:line="242.36726760864258" w:lineRule="auto"/>
        <w:ind w:left="15.005416870117188" w:right="451.9439697265625" w:hanging="0.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s74 provisions, the following  notices must be submitted as detailed  below:-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9765625" w:line="240" w:lineRule="auto"/>
        <w:ind w:left="6.1787414550781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Actual Start of Works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2.11618423461914" w:lineRule="auto"/>
        <w:ind w:left="361.76544189453125" w:right="425.0946044921875" w:firstLine="1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noticing schemes, this notice  must be served by the end of the  next working day following the date  on which the works began. Under  permitting schemes, for category 0,  1, 2 and traffic sensitive streets this  notice must be served by 10:00am  on the next working day following  the date on which the works began.  For category 3, 4 and non-traffic  sensitive streets it must be served  by the end of the next working day  following the date on which the  works began.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56689453125" w:line="240" w:lineRule="auto"/>
        <w:ind w:left="6.1787414550781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Revised Duration Estimate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0029296875" w:line="242.00454711914062" w:lineRule="auto"/>
        <w:ind w:left="355.1454162597656" w:right="593.2135009765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notice must be served before  the original end date of the works.  This is an offence under Noticing  Schemes only.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44409179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0" name="image200.png"/>
            <a:graphic>
              <a:graphicData uri="http://schemas.openxmlformats.org/drawingml/2006/picture">
                <pic:pic>
                  <pic:nvPicPr>
                    <pic:cNvPr id="0" name="image200.png"/>
                    <pic:cNvPicPr preferRelativeResize="0"/>
                  </pic:nvPicPr>
                  <pic:blipFill>
                    <a:blip r:embed="rId26"/>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3869628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Clear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2392578125" w:line="241.28047943115234" w:lineRule="auto"/>
        <w:ind w:left="685.8282470703125" w:right="343.70849609375" w:hanging="11.47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notice must be served by the  end of the next working day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1.28047943115234" w:lineRule="auto"/>
        <w:ind w:left="693.331298828125" w:right="87.249755859375" w:hanging="11.69555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following the date on which the  highway was fully returned to public  use.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44140625" w:line="240" w:lineRule="auto"/>
        <w:ind w:left="325.3869628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Closed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685.8282470703125" w:right="343.70849609375" w:hanging="11.47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notice must be served by the  end of the next working day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693.331298828125" w:right="87.249755859375" w:hanging="11.69555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following the date on which the  highway was fully returned to public  use.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6357421875" w:line="240" w:lineRule="auto"/>
        <w:ind w:left="325.3869628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Works Stop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032470703125" w:line="243.4540843963623" w:lineRule="auto"/>
        <w:ind w:left="685.8282470703125" w:right="343.70849609375" w:hanging="11.47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notice must be served by the  end of the next working day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01011657715" w:lineRule="auto"/>
        <w:ind w:left="693.331298828125" w:right="87.249755859375" w:hanging="11.695556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following the date on which the  highway was fully returned to public  use.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6357421875" w:line="241.28047943115234" w:lineRule="auto"/>
        <w:ind w:left="686.26953125" w:right="602.965087890625" w:firstLine="2.42736816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a works promoter fail to  submit the notice within the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19332885742" w:lineRule="auto"/>
        <w:ind w:left="685.60791015625" w:right="221.25732421875" w:firstLine="8.60595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prescribed timescales, a street  authority may consider this an FPN  offence.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5634765625" w:line="242.36726760864258" w:lineRule="auto"/>
        <w:ind w:left="686.26953125" w:right="28.83056640625" w:firstLine="9.709472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Please note that, if the notice is  served after 4.30pm, it is deemed to  be served the next working day.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53662109375" w:line="242.36663818359375" w:lineRule="auto"/>
        <w:ind w:left="324.50439453125" w:right="63.5693359375" w:firstLine="10.37109375"/>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Not submitting the correct required  information in accordance with  section 74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7197265625" w:line="242.36663818359375" w:lineRule="auto"/>
        <w:ind w:left="326.26953125" w:right="197.01171875" w:hanging="11.9158935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correct information required for a  s74 notice is dependent on the type of  notice served.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6357421875" w:line="242.0046043395996" w:lineRule="auto"/>
        <w:ind w:left="320.9735107421875" w:right="134.86083984375" w:firstLine="7.72338867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7.6441955566406" w:right="1071.186523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Should a works promoter fail to submit  the correct required information, a  street authority may consider this an  FPN offence.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649780273438"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30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2.97426223754883" w:lineRule="auto"/>
        <w:ind w:left="19.428558349609375" w:right="434.388427734375" w:hanging="19.4285583496093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Annex B - Guidance on potential  Permitting offences covered by  FPNs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25537109375" w:line="241.28047943115234" w:lineRule="auto"/>
        <w:ind w:left="14.554519653320312" w:right="693.800048828125" w:firstLine="4.192657470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 3 of the Traffic Management Act  2004 made provision for the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2.18585014343262" w:lineRule="auto"/>
        <w:ind w:left="3.74176025390625" w:right="368.7493896484375" w:firstLine="12.13676452636718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introduction of permit schemes  designed to control the carrying out of  specified works in specified streets in a  specified area. This included provisions  where a permit would be required to be  obtained before specified works were  carried out, and provisions for the  imposition of conditions to be applied in  relation to those specified works. Part 3  of the TMA also made provision for  permit regulations to legislate for the  content, preparation, operation and  variation of permit schemes.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923583984375" w:line="242.00483322143555" w:lineRule="auto"/>
        <w:ind w:left="8.59649658203125" w:right="439.993896484375" w:firstLine="2.868652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SI 2007 No. 3372 - The Traffic  Management Permit Scheme (England)  Regulations 2007, created 2 new  offences under Part 3 of the TMA:-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927734375" w:line="242.005033493042" w:lineRule="auto"/>
        <w:ind w:left="8.155136108398438" w:right="330.0408935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 19 - Undertaking specified  works in a specified street in the  absence of a permit (herein referred  to as Working Without a Permit).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86669921875" w:line="242.36726760864258" w:lineRule="auto"/>
        <w:ind w:left="286.9414520263672" w:right="330.0408935546875" w:hanging="278.7866973876953"/>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 20 - Undertaking specified  works in a specified street in a way  that breaches the conditions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3.45348358154297" w:lineRule="auto"/>
        <w:ind w:left="286.9414520263672" w:right="852.8558349609375" w:firstLine="4.634094238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attached to the permit issued for  those works, or breaches the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0046043395996" w:lineRule="auto"/>
        <w:ind w:left="299.07814025878906" w:right="413.7542724609375" w:hanging="7.50259399414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conditions that are applied to an  immediate activity before a permit is  issued for those activities (herein  referred to as a Permit Breach).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927734375" w:line="242.14951515197754" w:lineRule="auto"/>
        <w:ind w:left="8.376922607421875" w:right="485.7281494140625" w:firstLine="3.089370727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Section 6.2 of the CoP Permits  highlights modifications to NRSWA to  accommodate the issuing of permits in  place of notices. Some sections of  NRSWA have been disapplied under  permit schemes, thus removing the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6777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197" name="image197.png"/>
            <a:graphic>
              <a:graphicData uri="http://schemas.openxmlformats.org/drawingml/2006/picture">
                <pic:pic>
                  <pic:nvPicPr>
                    <pic:cNvPr id="0" name="image197.png"/>
                    <pic:cNvPicPr preferRelativeResize="0"/>
                  </pic:nvPicPr>
                  <pic:blipFill>
                    <a:blip r:embed="rId2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2955894470215" w:lineRule="auto"/>
        <w:ind w:left="325.5908203125" w:right="238.162841796875" w:firstLine="2.20642089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that rest under them.  However, certain NRSWA offences are  still applicable to certain notifications  within permit schemes:-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4091796875" w:line="243.4540843963623" w:lineRule="auto"/>
        <w:ind w:left="619.38232421875" w:right="670.5303955078125" w:hanging="273.0487060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1. Offences created by regulations  made under section 74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31640625" w:line="242.36726760864258" w:lineRule="auto"/>
        <w:ind w:left="610.7843017578125" w:right="104.404296875" w:hanging="277.02148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2. Offences created under s70,  consisting of a failure to comply with  subsection (3) or (4A)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724609375" w:line="241.27936363220215" w:lineRule="auto"/>
        <w:ind w:left="335.087890625" w:right="77.49267578125" w:hanging="6.3995361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Guidance for these offences is available  in Annex A of this Advice Note.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76123046875" w:line="242.0046329498291" w:lineRule="auto"/>
        <w:ind w:left="327.58544921875" w:right="243.9599609375" w:hanging="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As with the NRSWA notifications  highlighted in Annex A, permit  authorities should also pay due  consideration to the following issues:-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60498046875" w:line="243.4540843963623" w:lineRule="auto"/>
        <w:ind w:left="606.1517333984375" w:right="113.897705078125" w:hanging="281.4349365234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 Has the notification been sent within  the prescribed period?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69775390625" w:line="243.4540843963623" w:lineRule="auto"/>
        <w:ind w:left="336.4117431640625" w:right="236.07055664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5. Does the notification contain all the  relevant required information?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331.11572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6. Is that information correct?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03857421875" w:line="242.36712455749512" w:lineRule="auto"/>
        <w:ind w:left="327.58544921875" w:right="12.496337890625" w:firstLine="1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Much of this information can be  checked through the LSWR, and failures  can be rectified by refusing a permit  application. However, permit offences  have specific concerns with a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3668384552002" w:lineRule="auto"/>
        <w:ind w:left="325.599365234375" w:right="24.05029296875" w:firstLine="10.5920410156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5.6678009033203" w:right="1056.828613281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promoter’s failure to adhere to its  obligations under a permit scheme,  notably the requirement to have a valid  permit in place before undertaking  works, and to operate within the  specific conditions of a permit. As a  result, site visits will be necessary on  many occasions to ascertain if an  offence has occurred, and to gather any  relevant evidence of that offence.  Factors to consider include:-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29418945312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3.4540843963623" w:lineRule="auto"/>
        <w:ind w:left="11.033401489257812" w:right="864.08325195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Does the works promoter have a  permit for the works being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302.17750549316406"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undertaken?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2.36726760864258" w:lineRule="auto"/>
        <w:ind w:left="292.4677276611328" w:right="672.81494140625" w:hanging="281.434707641601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works promoter working in  accordance with the conditions set  within the permit?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025390625" w:line="241.279935836792" w:lineRule="auto"/>
        <w:ind w:left="294.45335388183594" w:right="427.5872802734375" w:hanging="283.420791625976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works promoter working in  accordance with the dates and times  as stated on the permit?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7001953125" w:line="243.4540843963623" w:lineRule="auto"/>
        <w:ind w:left="303.05885314941406" w:right="431.8194580078125" w:hanging="292.02667236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Is the traffic management set out as  per conditions set within the permit?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7587890625" w:line="243.45351219177246" w:lineRule="auto"/>
        <w:ind w:left="11.031723022460938" w:right="410.78613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Has the works promoter commenced  works early without agreement?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301513671875" w:line="240" w:lineRule="auto"/>
        <w:ind w:left="7.67547607421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single"/>
          <w:shd w:fill="auto" w:val="clear"/>
          <w:vertAlign w:val="baseline"/>
          <w:rtl w:val="0"/>
        </w:rPr>
        <w:t xml:space="preserve">Works Without a Permit</w:t>
      </w: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98095703125" w:line="242.1496868133545" w:lineRule="auto"/>
        <w:ind w:left="6.620025634765625" w:right="338.408203125" w:firstLine="12.57804870605468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Traffic Management Permit  Scheme (England) Regulations 2007,  regulation 19 states that it is an offence  for a statutory undertaker to undertake  specified works in a specified street in  the absence of a permit.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68310546875" w:line="241.28047943115234" w:lineRule="auto"/>
        <w:ind w:left="19.860076904296875" w:right="999.1558837890625" w:hanging="0.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regulation 19, the following  notifications are affected:-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47802734375" w:line="240" w:lineRule="auto"/>
        <w:ind w:left="11.033401489257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 / Permit Application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1494140625" w:line="226.06903553009033" w:lineRule="auto"/>
        <w:ind w:left="0" w:right="980.09765625" w:firstLine="11.03302001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Variation / Variation Application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561279296875" w:line="242.3667812347412" w:lineRule="auto"/>
        <w:ind w:left="11.254043579101562" w:right="352.9034423828125" w:firstLine="3.530731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It should be noted that there are  certain activities which are not  registerable, and therefore do not  require a permit. These activities are  defined in chapter 9 of the CoP Permits.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30908203125" w:line="243.97436141967773" w:lineRule="auto"/>
        <w:ind w:left="22.30682373046875" w:right="1435.04150390625"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Potential Offences under  Regulation 19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2470703125" w:line="242.36675262451172" w:lineRule="auto"/>
        <w:ind w:left="11.254043579101562" w:right="391.8231201171875" w:firstLine="1.103363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under regulation 19 only  concern where works have actually  started on site without a valid permit in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198" name="image198.png"/>
            <a:graphic>
              <a:graphicData uri="http://schemas.openxmlformats.org/drawingml/2006/picture">
                <pic:pic>
                  <pic:nvPicPr>
                    <pic:cNvPr id="0" name="image198.png"/>
                    <pic:cNvPicPr preferRelativeResize="0"/>
                  </pic:nvPicPr>
                  <pic:blipFill>
                    <a:blip r:embed="rId28"/>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185684204102" w:lineRule="auto"/>
        <w:ind w:left="325.8197021484375" w:right="9.697265625" w:firstLine="13.240356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place. An FPN can only be given once  works have commenced. Under most  circumstances, it will be necessary for a  Permit Authority to provide evidence  that works have actually been  undertaken, however, this may not  always be necessary as certain  evidence can be obtained via the LSWR.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72412109375" w:line="240" w:lineRule="auto"/>
        <w:ind w:left="326.883544921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Working with no permit at all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98095703125" w:line="242.2463607788086" w:lineRule="auto"/>
        <w:ind w:left="325.8282470703125" w:right="41.09375" w:hanging="6.619873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is where no permit application or  variation application has been sent by a  promoter / received by a permit  authority. Therefore, no permit exists  on the LSWR for the specific works  undertaken. It will not be possible in  such cases to rely on the LSWR for  evidential material. Evidence must be  obtained through observation of the  works (eg. photographs).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38427734375" w:line="242.21185684204102" w:lineRule="auto"/>
        <w:ind w:left="328.4765625" w:right="38.3349609375" w:hanging="6.399536132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backdated permit application for the  works must be obtained from the works  promoter using the unattributable  works process (see HAUC(UK) Advice  Note 2012/03). The FPN (and any other  attributable information eg. inspection  results) can then be attributed to the  backdated permit.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694580078125" w:line="242.14954376220703" w:lineRule="auto"/>
        <w:ind w:left="326.490478515625" w:right="35.784912109375" w:firstLine="7.5024414062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56.9079589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 the event that receipt of a backdated  permit application is taking an  unacceptable amount of time for  instances where works have been  undertaken without a permit, a permit  authority should consider the time  frame for prosecution based on the  date of the offence, and look to give a  paper FPN using its own unattributable  works notice reference to generate that  FPN against.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8296508789062"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32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3.97461891174316" w:lineRule="auto"/>
        <w:ind w:left="17.039566040039062" w:right="508.5076904296875" w:hanging="12.232742309570312"/>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Works started before day 1 of a  permit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44140625" w:line="242.1753215789795" w:lineRule="auto"/>
        <w:ind w:left="0" w:right="336.564941406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Although a permit application or  variation application may have been  served on time, and been granted  within the prescribed period or gone  deemed, works may not commence  before the agreed start date unless a  specific early start agreement has been  made between the permit authority and  the promoter prior to commencement.  Under these circumstances, if works are  found to have started before the listed  start date without prior agreement, a  permit authority may consider this an  FPN offence. It is good practice to  obtain photographic evidence for this  type of offence, however, some  information can be extracted from the  LSWR if available.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59814453125" w:line="243.97461891174316" w:lineRule="auto"/>
        <w:ind w:left="7.2054290771484375" w:right="343.24462890625" w:hanging="2.39860534667968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Works undertaken after a permit  application has been refused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50244140625" w:line="242.14960098266602" w:lineRule="auto"/>
        <w:ind w:left="3.751373291015625" w:right="423.1402587890625" w:firstLine="8.164749145507812"/>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If a permit application or variation  application has been received by a  permit authority, it must be granted by  that permit authority, or go deemed  before works can commence. If the  application is refused by the permit  authority then works may not go  ahead. Should a permit authority find  that a promoter has commenced works  after a permit application has been  refused, it may consider this an FPN  offence. It is good practice to obtain  photographic evidence for this type of  offence, however, some information  can be extracted from the LSWR if  available.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58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3" name="image203.png"/>
            <a:graphic>
              <a:graphicData uri="http://schemas.openxmlformats.org/drawingml/2006/picture">
                <pic:pic>
                  <pic:nvPicPr>
                    <pic:cNvPr id="0" name="image203.png"/>
                    <pic:cNvPicPr preferRelativeResize="0"/>
                  </pic:nvPicPr>
                  <pic:blipFill>
                    <a:blip r:embed="rId2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564888000488" w:lineRule="auto"/>
        <w:ind w:left="338.6468505859375" w:right="33.797607421875" w:hanging="14.639282226562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single"/>
          <w:shd w:fill="auto" w:val="clear"/>
          <w:vertAlign w:val="baseline"/>
          <w:rtl w:val="0"/>
        </w:rPr>
        <w:t xml:space="preserve">Works undertaken in Breach of a </w:t>
      </w: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b050"/>
          <w:sz w:val="23.992910385131836"/>
          <w:szCs w:val="23.992910385131836"/>
          <w:u w:val="single"/>
          <w:shd w:fill="auto" w:val="clear"/>
          <w:vertAlign w:val="baseline"/>
          <w:rtl w:val="0"/>
        </w:rPr>
        <w:t xml:space="preserve">Permit Condition</w:t>
      </w: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3193359375" w:line="242.36701011657715" w:lineRule="auto"/>
        <w:ind w:left="323.621826171875" w:right="22.0703125" w:firstLine="11.9158935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Traffic Management Permit  Scheme (England) Regulations 2007,  regulation 20 states that it is an offence  for a statutory undertaker to work in  breach of a permit condition.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724609375" w:line="241.27936363220215" w:lineRule="auto"/>
        <w:ind w:left="336.199951171875" w:right="682.8192138671875" w:hanging="0.66223144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regulation 20, the following  notifications are affected:-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783203125" w:line="240" w:lineRule="auto"/>
        <w:ind w:left="327.37304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Permit / Permit Application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35888671875" w:line="240" w:lineRule="auto"/>
        <w:ind w:left="327.3724365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Variation / Variation Application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63720703125" w:line="243.97461891174316" w:lineRule="auto"/>
        <w:ind w:left="338.6468505859375" w:right="1118.7030029296875"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Potential Offences under  Regulation 20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48779296875" w:line="242.00474739074707" w:lineRule="auto"/>
        <w:ind w:left="319.2083740234375" w:right="115.997314453125" w:firstLine="9.488525390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Offences under regulation 20 concern  where one or more specific permit  conditions are considered to have been  breached. An FPN for this type of  offence can only occur where works  have commenced on site. It will  normally be necessary for a Permit  Authority to provide evidence that the  permit condition(s) have been  breached.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005859375" w:line="242.11604118347168" w:lineRule="auto"/>
        <w:ind w:left="319.2083740234375" w:right="30.023193359375"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5.658187866211" w:right="1066.41235351562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As stipulated in 17.4.1 of the CoP  Permits, all permit conditions should be  precise as vague conditions will be  difficult to enforce. All permit conditions  should be specific to that particular  permit, and should be stipulated in the  relevant permit conditions text section  of an EToN notification. If a perceived  condition is not contained within this  section, then it cannot be considered as  given for that permit, and an FPN given  for a breach of that condition may be  not be enforceable by the Permit  Authority.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612609863281"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33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3.97461891174316" w:lineRule="auto"/>
        <w:ind w:left="19.908218383789062" w:right="695.0579833984375" w:hanging="15.1110839843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Types of permit condition that  may be breached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24951171875" w:line="242.1496868133545" w:lineRule="auto"/>
        <w:ind w:left="11.254043579101562" w:right="380.0738525390625" w:hanging="11.254043579101562"/>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following are types of permit  conditions which could be imposed on a  permit. A Permit Authority may take  reasonable action in accordance with  Regulation 20 if any conditions are  breached:-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744140625" w:line="240" w:lineRule="auto"/>
        <w:ind w:left="11.03340148925781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Display of permit number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978515625" w:line="240" w:lineRule="auto"/>
        <w:ind w:left="11.0330200195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Timing and duration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35888671875" w:line="240" w:lineRule="auto"/>
        <w:ind w:left="11.032562255859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Road space allowed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978515625" w:line="280.4065132141113" w:lineRule="auto"/>
        <w:ind w:left="301.9554901123047" w:right="475.8197021484375" w:hanging="290.9233093261719"/>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Traffic Management provisions (incl.  illustrations)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417236328125" w:line="240" w:lineRule="auto"/>
        <w:ind w:left="11.031723022460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Methodology of works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3681640625" w:line="556.4658164978027" w:lineRule="auto"/>
        <w:ind w:left="11.0308837890625" w:right="1011.2295532226562" w:firstLine="4.57763671875E-4"/>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Advance publicity requirements  </w:t>
      </w: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Environmental factors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21875" w:line="240" w:lineRule="auto"/>
        <w:ind w:left="11.0305023193359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Other specific locally based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173828125" w:line="240" w:lineRule="auto"/>
        <w:ind w:left="294.4512176513672"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conditions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7763671875" w:line="241.97490692138672" w:lineRule="auto"/>
        <w:ind w:left="11.992950439453125" w:right="832.15576171875" w:firstLine="10.31387329101562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Breach of Permit Conditions – Considerations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36083984375" w:line="243.45348358154297" w:lineRule="auto"/>
        <w:ind w:left="11.916046142578125" w:right="595.30517578125" w:hanging="11.916046142578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giving of FPNs for offences where  specific permit conditions are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63818359375" w:lineRule="auto"/>
        <w:ind w:left="11.254043579101562" w:right="427.1746826171875" w:hanging="0.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considered to have been breached, can  be a complicated topic and one that  should be approached with caution.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266357421875" w:line="240" w:lineRule="auto"/>
        <w:ind w:left="0"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are several different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2.36675262451172" w:lineRule="auto"/>
        <w:ind w:left="11.254043579101562" w:right="386.73095703125" w:firstLine="7.502746582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interpretations for how and where FPNs  can / should be given to works  promoters for permit breaches.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4" name="image204.png"/>
            <a:graphic>
              <a:graphicData uri="http://schemas.openxmlformats.org/drawingml/2006/picture">
                <pic:pic>
                  <pic:nvPicPr>
                    <pic:cNvPr id="0" name="image204.png"/>
                    <pic:cNvPicPr preferRelativeResize="0"/>
                  </pic:nvPicPr>
                  <pic:blipFill>
                    <a:blip r:embed="rId30"/>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5014457702637" w:lineRule="auto"/>
        <w:ind w:left="325.8197021484375" w:right="118.568115234375" w:hanging="6.619873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is particularly evident with respect  to giving multiple FPNs for different  permit breaches found on the same  day, and giving multiple FPNs for the  same permit breach on successive  days.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5" w:line="242.1496868133545" w:lineRule="auto"/>
        <w:ind w:left="326.48193359375" w:right="45.538330078125" w:hanging="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There is currently no definitive legal  advice for the above types of instances,  so it would not be prudent for this  advice note to try and provide guidance  for every potential permit breach  scenario.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80517578125" w:line="242.2119140625" w:lineRule="auto"/>
        <w:ind w:left="322.0684814453125" w:right="12.584228515625" w:firstLine="18.756713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However, it should be stated that in the  event that there is any uncertainty in  giving an FPN for a permit breach, a  Permit Authority should remind itself  that a permit breach constitutes a  criminal offence, and a situation could  arise where a prosecution for the  original offence proceeds to court.  Before giving an FPN, a Permit  Authority should assure itself that an  offence has actually occurred, and that  it is giving that FPN where it derives the  most benefit. In the event of any  uncertainty, legal advice should always  be sought in order to avoid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798828125" w:line="240" w:lineRule="auto"/>
        <w:ind w:left="330.454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complications going forward.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33203125" w:line="240" w:lineRule="auto"/>
        <w:ind w:left="319.1998291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59.794921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60589599609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34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0" w:lineRule="auto"/>
        <w:ind w:left="2.878265380859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Annex C – Statutory Background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833984375" w:line="242.36706733703613" w:lineRule="auto"/>
        <w:ind w:left="0" w:right="417.745361328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New Roads and Street Works Act  1991 (the 1991 Act) was introduced on  1 January 1993. This legislation placed  statutory duties on both the street  authority and undertakers with regard  to carrying out works on the public  highway.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7197265625" w:line="242.36695289611816" w:lineRule="auto"/>
        <w:ind w:left="9.268035888671875" w:right="607.75146484375" w:firstLine="5.0753784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Specifically, Part 3 of the 1991 Act  provides detail of the statutory duties  and obligations on both the street  authority and undertakers, together  with the associated offences.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65869140625" w:line="243.4540843963623" w:lineRule="auto"/>
        <w:ind w:left="20.080795288085938" w:right="429.937744140625" w:hanging="17.21214294433593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brief chronological background of the  legislation is outlined below:-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744140625" w:line="242.00491905212402" w:lineRule="auto"/>
        <w:ind w:left="11.033401489257812" w:right="326.47644042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1991 Act was enacted following  the comprehensive review of the  Public Utilities Street Works Act  1950 by a committee chaired by the  late Professor Michael Horne. The  Committee’s report was presented  to the Government in 1985.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97412109375" w:line="241.82373046875" w:lineRule="auto"/>
        <w:ind w:left="438.67576599121094" w:right="482.9827880859375" w:hanging="427.64198303222656"/>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1991 Act, supported by  regulation and associated Codes of  Practice, established the duties,  obligations and responsibilities for  both a street authority and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3671875" w:line="242.14960098266602" w:lineRule="auto"/>
        <w:ind w:left="433.82102966308594" w:right="513.9166259765625" w:firstLine="12.3574829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undertakers. These duties include  the duty on a street authority to  maintain a register of street works  carried out by undertakers and a  duty on the undertaker to provide  by notification the prescribed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6171875" w:line="242.36692428588867" w:lineRule="auto"/>
        <w:ind w:left="439.11705017089844" w:right="358.193359375" w:firstLine="6.84066772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information within prescribed time  periods regarding their works to the  street authority.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2557373046875" w:line="241.28007888793945" w:lineRule="auto"/>
        <w:ind w:left="11.03424072265625" w:right="835.923461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1991 Act, when an  undertaker fails in his duty with  regard to notification, he has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092529296875" w:line="241.28013610839844" w:lineRule="auto"/>
        <w:ind w:left="434.4835662841797" w:right="552.4652099609375" w:firstLine="3.9720153808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committed an offence and is liable  for prosecution.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1" name="image201.png"/>
            <a:graphic>
              <a:graphicData uri="http://schemas.openxmlformats.org/drawingml/2006/picture">
                <pic:pic>
                  <pic:nvPicPr>
                    <pic:cNvPr id="0" name="image201.png"/>
                    <pic:cNvPicPr preferRelativeResize="0"/>
                  </pic:nvPicPr>
                  <pic:blipFill>
                    <a:blip r:embed="rId3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30.2294921875" w:right="336.3183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1991 Act also placed a duty  on a street authority to co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26760864258" w:lineRule="auto"/>
        <w:ind w:left="897.0709228515625" w:right="192.476806640625" w:firstLine="0"/>
        <w:jc w:val="both"/>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ordinate works on its network.  Undertakers have a duty to co operate with the street authority.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7197265625" w:line="243.4529685974121" w:lineRule="auto"/>
        <w:ind w:left="330.2301025390625" w:right="291.020507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original concept of a Central  Register, where all the street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726760864258" w:lineRule="auto"/>
        <w:ind w:left="892.216796875" w:right="82.474365234375" w:firstLine="2.64831542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works notice information would be  kept, managed and controlled by  the then Department of Transport  was not realised and each street  authority continued with their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2.36726760864258" w:lineRule="auto"/>
        <w:ind w:left="885.596923828125" w:right="384.98291015625" w:firstLine="18.756713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individual street works register.  The original transfer format of  these notices was a manual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3.45351219177246" w:lineRule="auto"/>
        <w:ind w:left="885.596923828125" w:right="101.04248046875" w:firstLine="18.756713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intensive paper based fax system.  The industry moved from this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0" w:right="607.7416992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paper system to an electronic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894.8651123046875" w:right="71.793212890625" w:hanging="2.64831542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transfer system on 20 March 1999  which allowed files to be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3427734375" w:line="240" w:lineRule="auto"/>
        <w:ind w:left="0" w:right="516.0729980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transferred using a ftp format.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61328125" w:line="242.36701011657715" w:lineRule="auto"/>
        <w:ind w:left="330.230712890625" w:right="233.333740234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Section 74 of the 1991 Act  commenced in April 2001 to help  control the over-running of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197265625" w:line="242.36726760864258" w:lineRule="auto"/>
        <w:ind w:left="892.2174072265625" w:right="173.812255859375" w:firstLine="12.35778808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undertakers’ street works and in  turn introduced additional notices  to the process.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65869140625" w:line="243.45351219177246" w:lineRule="auto"/>
        <w:ind w:left="330.2313232421875" w:right="151.221923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Traffic Management Act 2004  (the 2004 Act) was enacted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1.28047943115234" w:lineRule="auto"/>
        <w:ind w:left="907.2235107421875" w:right="557.6904296875" w:hanging="14.34326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following the passage through  Parliament of the Traffic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1.28019332885742" w:lineRule="auto"/>
        <w:ind w:left="896.8524169921875" w:right="497.550048828125" w:firstLine="10.371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Management Bill and builds on  aspects of the 1991 Act.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593994140625" w:line="241.27999305725098" w:lineRule="auto"/>
        <w:ind w:left="330.23193359375" w:right="14.3798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2004 Act made changes to the  1991 Act and increased maximum  levels of fines for prosecution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809.12658691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under the 1991 Act through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899.942016601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Schedule 1.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330810546875" w:line="242.0046329498291" w:lineRule="auto"/>
        <w:ind w:left="330.2325439453125" w:right="139.7143554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On 4 January 2005, Part 2 of the  2004 Act was commenced placing  a Network Management Duty on  all local street authorities to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8388671875" w:line="240" w:lineRule="auto"/>
        <w:ind w:left="892.8814697265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facilitate the expeditious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0" w:lineRule="auto"/>
        <w:ind w:left="0" w:right="242.63061523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061.5905761718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movement of traffic on their own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18981933594"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35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575.22552490234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network and surrounding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575.2255249023438"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networks.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3.4540843963623" w:lineRule="auto"/>
        <w:ind w:left="0" w:right="508.4423828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local street authority who fails in  its NMD responsibility, risks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36672401428223" w:lineRule="auto"/>
        <w:ind w:left="416.1671447753906" w:right="400.386962890625" w:firstLine="18.75671386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intervention and the imposition of a  Traffic Director to ensure that they  comply with this duty.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59765625" w:line="242.36726760864258" w:lineRule="auto"/>
        <w:ind w:left="3.814697265625E-4" w:right="709.8400878906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2004 Act also introduces the  requirement for authorities own  works to be registered.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7197265625" w:line="242.2119426727295" w:lineRule="auto"/>
        <w:ind w:left="422.7879333496094" w:right="376.8182373046875" w:hanging="422.78717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 recognition of the need for  accurate and timely data for co ordination purposes, whilst also  acknowledging the difficulties in  enforcing the noticing legislation  through prosecution, the 2004 Act  also introduced legislation to enable  FPNs to be given for certain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3115234375" w:line="240" w:lineRule="auto"/>
        <w:ind w:left="0" w:right="0"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breaches of the notices regulations.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7109375" w:line="242.36712455749512" w:lineRule="auto"/>
        <w:ind w:left="422.78839111328125" w:right="518.172607421875" w:hanging="422.7871704101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FPN scheme is considered to  play an important role in providing  confidence in notification data to  assist in carrying out the NMD of  the authority.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65869140625" w:line="242.36712455749512" w:lineRule="auto"/>
        <w:ind w:left="0.001678466796875" w:right="359.51599121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Where an FPN is given for individual  offences, the FPN scheme allows an  undertaker to discharge its liability  to prosecution under the legislation  by payment of a fixed penalty.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65869140625" w:line="242.14948654174805" w:lineRule="auto"/>
        <w:ind w:left="0.0020599365234375" w:right="364.10705566406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street authority may still choose  to take a prosecution without giving  an FPN. It should also be noted that  the street authority may also take a  prosecution for the original offence  where the FPN has not been paid.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67822265625" w:line="242.72912979125977" w:lineRule="auto"/>
        <w:ind w:left="428.08563232421875" w:right="774.6746826171875" w:hanging="428.083190917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street authority must act  reasonably in applying the FPN  scheme and this reasonableness  may be tested in the Courts.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348754882812" w:line="242.0046043395996" w:lineRule="auto"/>
        <w:ind w:left="0.002899169921875" w:right="332.650756835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FPN scheme for notice offences,  which came into force on 12 May  2008 is enabled by the insertion of  Section 95A and Schedules 4A and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62451171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2" name="image202.png"/>
            <a:graphic>
              <a:graphicData uri="http://schemas.openxmlformats.org/drawingml/2006/picture">
                <pic:pic>
                  <pic:nvPicPr>
                    <pic:cNvPr id="0" name="image202.png"/>
                    <pic:cNvPicPr preferRelativeResize="0"/>
                  </pic:nvPicPr>
                  <pic:blipFill>
                    <a:blip r:embed="rId32"/>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2955894470215" w:lineRule="auto"/>
        <w:ind w:left="741.98974609375" w:right="174.637451171875" w:firstLine="1.765747070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4B into the 1991 Act together with  the prescribed Street Works (Fixed  Penalty) (England) Regulations  2005.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39453125" w:line="242.09529876708984" w:lineRule="auto"/>
        <w:ind w:left="746.6241455078125" w:right="145.70556640625" w:hanging="427.4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Schedule 4A details seven offences  under the 1991 Act to which the  FPN scheme applies. The Secretary  of State may, by order, provide for  other offences under Part 3 of the  1991 Act to be subject to the FPN  scheme or that current offences  cease to be subject to the FPN  scheme.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3681640625" w:line="241.28019332885742" w:lineRule="auto"/>
        <w:ind w:left="319.20654296875" w:right="481.83715820312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b05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2004 Act also allows for the  introduction of permit schemes  within one or more street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2451171875" w:line="240" w:lineRule="auto"/>
        <w:ind w:left="0" w:right="441.1657714843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authorities defined by regulation.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31005859375" w:line="243.4540843963623" w:lineRule="auto"/>
        <w:ind w:left="319.20654296875" w:right="258.3239746093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Part 3 of 2004 Act made provision  for the introduction of permit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2.07072257995605" w:lineRule="auto"/>
        <w:ind w:left="735.3741455078125" w:right="40.71044921875" w:firstLine="11.91589355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schemes designed to control the  carrying out of specified works in  specified streets in a specified area.  This included provisions where a  permit would be required to be  obtained before specified works  were carried out, and provisions for  the imposition of conditions to be  applied in relation to those specified  works. Part 3 of the 2004 Act also  made provision for regulations to  legislate for the content,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7060546875" w:line="241.28013610839844" w:lineRule="auto"/>
        <w:ind w:left="746.8487548828125" w:right="35.439453125" w:firstLine="8.385620117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preparation, operation and variation  of permit schemes.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2508544921875" w:line="241.27985000610352" w:lineRule="auto"/>
        <w:ind w:left="386.40625" w:right="647.0654296875" w:firstLine="0"/>
        <w:jc w:val="center"/>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89053344727"/>
          <w:szCs w:val="22.073389053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SI 2007 No. 3372 - The Traffic  Management Permit Scheme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3427734375" w:line="240" w:lineRule="auto"/>
        <w:ind w:left="754.79309082031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(England) Regulations 2007,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85000610352" w:lineRule="auto"/>
        <w:ind w:left="756.99951171875" w:right="455.443115234375" w:hanging="10.150756835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enabled two new offences under  Part 3 of the 2004 Act. It was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55029296875" w:line="240" w:lineRule="auto"/>
        <w:ind w:left="747.290039062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stated that if an offence was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746.628417968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committed under the new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253173828125" w:line="243.45359802246094" w:lineRule="auto"/>
        <w:ind w:left="755.234375" w:right="37.72216796875"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43.8241577148438" w:right="1071.61499023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regulations, an FPN may be given in  relation to that offence.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326293945312"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36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46044921875" w:line="240" w:lineRule="auto"/>
        <w:ind w:left="2.64801025390625" w:right="0" w:firstLine="0"/>
        <w:jc w:val="left"/>
        <w:rPr>
          <w:rFonts w:ascii="Arial" w:cs="Arial" w:eastAsia="Arial" w:hAnsi="Arial"/>
          <w:b w:val="0"/>
          <w:i w:val="0"/>
          <w:smallCaps w:val="0"/>
          <w:strike w:val="0"/>
          <w:color w:val="00b05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b050"/>
          <w:sz w:val="22.073389053344727"/>
          <w:szCs w:val="22.073389053344727"/>
          <w:u w:val="none"/>
          <w:shd w:fill="auto" w:val="clear"/>
          <w:vertAlign w:val="baseline"/>
          <w:rtl w:val="0"/>
        </w:rPr>
        <w:t xml:space="preserve">Annex D - Glossary of Terms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03369140625" w:line="242.005033493042" w:lineRule="auto"/>
        <w:ind w:left="11.474761962890625" w:right="635.863037109375" w:firstLine="7.723312377929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Unless expressed elsewhere, the  expressions of terms used within this  document are detailed below for  reference: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6279296875" w:line="227.97593593597412" w:lineRule="auto"/>
        <w:ind w:left="0" w:right="731.0986328125" w:firstLine="22.306823730468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Data Accuracy and Timeliness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42.005033493042" w:lineRule="auto"/>
        <w:ind w:left="6.620025634765625" w:right="734.2193603515625" w:hanging="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general expression may include  the non-receipt of notices as well as  notice information that is incorrect,  omitted, misleading or the untimely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228515625" w:line="242.21185684204102" w:lineRule="auto"/>
        <w:ind w:left="6.620025634765625" w:right="326.1273193359375" w:firstLine="13.240051269531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receipt of notice information that does  not comply with the requirements of  notice regulations for content,  timeliness or data validation and which  therefore impacts on the ability of the  street authority to fulfil their general  duty to co-ordinate works under section  59 of the 1991 Act.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72265625" w:line="240" w:lineRule="auto"/>
        <w:ind w:left="22.3068237304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Enforcement Process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64086914062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2.00483322143555" w:lineRule="auto"/>
        <w:ind w:left="6.620025634765625" w:right="393.048095703125" w:hanging="6.62002563476562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general expression is used to refer  to the action to be taken by an  individual authority within its own  strategy, policy and procedures.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63916015625" w:line="241.97439193725586" w:lineRule="auto"/>
        <w:ind w:left="12.712478637695312" w:right="975.41259765625" w:firstLine="9.594345092773438"/>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Fixed Penalty Notices (FPN)  Scheme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09613037109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2412109375" w:line="242.0950412750244" w:lineRule="auto"/>
        <w:ind w:left="0" w:right="349.788208007812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FPN scheme is in accordance with  section 95A of, and Schedule 4B to, the  New Roads and Street Works Act 1991.  An FPN is given to the undertaker  promoting the works (or their agent) to  offer the opportunity of discharging any  liability to conviction for the fixed  penalty offence by payment of a  penalty.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893554687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5" name="image205.png"/>
            <a:graphic>
              <a:graphicData uri="http://schemas.openxmlformats.org/drawingml/2006/picture">
                <pic:pic>
                  <pic:nvPicPr>
                    <pic:cNvPr id="0" name="image205.png"/>
                    <pic:cNvPicPr preferRelativeResize="0"/>
                  </pic:nvPicPr>
                  <pic:blipFill>
                    <a:blip r:embed="rId3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461891174316" w:lineRule="auto"/>
        <w:ind w:left="361.7547607421875" w:right="657.781982421875" w:hanging="0.239257812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Local Street Works Register  (LSWR)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22265625" w:line="240" w:lineRule="auto"/>
        <w:ind w:left="339.2083740234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169921875" w:line="242.36726760864258" w:lineRule="auto"/>
        <w:ind w:left="342.0770263671875" w:right="276.834716796875" w:firstLine="0"/>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LSWR is the statutory register as  determined in Section 53 of the 1991  Act.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9541015625" w:line="243.97461891174316" w:lineRule="auto"/>
        <w:ind w:left="361.7547607421875" w:right="727.35107421875" w:hanging="0.239257812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Network Management Duty  (NMD)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2083740234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8515625" w:line="242.36712455749512" w:lineRule="auto"/>
        <w:ind w:left="346.490478515625" w:right="261.929931640625" w:hanging="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refers to Part 2 of the Traffic  Management Act 2004 brought into  force on 4 January 2005 by Statutory  Instrument 2004 No 3110 The Traffic  Management Act 2004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2.2463607788086" w:lineRule="auto"/>
        <w:ind w:left="337.55126953125" w:right="29.45068359375" w:firstLine="21.0760498046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(Commencement No 2) (England)  Order 2004. A DfT booklet entitled  “Network Management Duty Guidance”  was published in November 2004 and  issued by the Secretary of State for  Transport under Section 18 of the 2004  Act. Local traffic authorities in England  must have regard to this guidance  when exercising their network  management duty under the Act.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41845703125" w:line="240" w:lineRule="auto"/>
        <w:ind w:left="361.515502929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Notification Correction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2734375" w:line="240" w:lineRule="auto"/>
        <w:ind w:left="361.515502929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Procedure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611328125" w:line="240" w:lineRule="auto"/>
        <w:ind w:left="339.20837402343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94921875" w:line="241.82350158691406" w:lineRule="auto"/>
        <w:ind w:left="350.462646484375" w:right="32.509765625" w:hanging="11.25427246093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This procedure is only used to correct  notification information and is not to be  used to ‘update’ information. The  procedures are explained in the Code  and the CoP Permits.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3115234375" w:line="240" w:lineRule="auto"/>
        <w:ind w:left="344.005737304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The Code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742431640625" w:line="242.3667812347412" w:lineRule="auto"/>
        <w:ind w:left="346.490478515625" w:right="27.381591796875" w:hanging="7.2821044921875"/>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Code of Practice for the Co ordination of Street Works and Works  for Road Purposes and Related Matters.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3167724609375" w:line="240" w:lineRule="auto"/>
        <w:ind w:left="344.005737304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The CoP Permits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0557861328125" w:line="240" w:lineRule="auto"/>
        <w:ind w:left="339.2083740234375" w:right="0" w:firstLine="0"/>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2.789535522461" w:right="1114.5922851562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The Code of Practice for Permits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006958007812"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37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64013671875" w:line="240" w:lineRule="auto"/>
        <w:ind w:left="4.80682373046875"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Works Promoter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833984375" w:line="243.4540843963623" w:lineRule="auto"/>
        <w:ind w:left="17.212142944335938" w:right="309.97802734375" w:hanging="17.212142944335938"/>
        <w:jc w:val="lef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A collective term for all utilities, s50  licence holders and highway authorities.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80078125" w:firstLine="0"/>
        <w:jc w:val="right"/>
        <w:rPr>
          <w:rFonts w:ascii="Arial" w:cs="Arial" w:eastAsia="Arial" w:hAnsi="Arial"/>
          <w:b w:val="0"/>
          <w:i w:val="0"/>
          <w:smallCaps w:val="0"/>
          <w:strike w:val="0"/>
          <w:color w:val="000000"/>
          <w:sz w:val="22.073389053344727"/>
          <w:szCs w:val="22.073389053344727"/>
          <w:u w:val="none"/>
          <w:shd w:fill="auto" w:val="clear"/>
          <w:vertAlign w:val="baseline"/>
        </w:r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Pr>
        <w:drawing>
          <wp:inline distB="19050" distT="19050" distL="19050" distR="19050">
            <wp:extent cx="1944624" cy="1283208"/>
            <wp:effectExtent b="0" l="0" r="0" t="0"/>
            <wp:docPr id="206" name="image206.png"/>
            <a:graphic>
              <a:graphicData uri="http://schemas.openxmlformats.org/drawingml/2006/picture">
                <pic:pic>
                  <pic:nvPicPr>
                    <pic:cNvPr id="0" name="image206.png"/>
                    <pic:cNvPicPr preferRelativeResize="0"/>
                  </pic:nvPicPr>
                  <pic:blipFill>
                    <a:blip r:embed="rId34"/>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345.599365234375" w:right="27.97607421875" w:firstLine="5.516357421875"/>
        <w:jc w:val="left"/>
        <w:rPr>
          <w:rFonts w:ascii="Arial" w:cs="Arial" w:eastAsia="Arial" w:hAnsi="Arial"/>
          <w:b w:val="0"/>
          <w:i w:val="0"/>
          <w:smallCaps w:val="0"/>
          <w:strike w:val="0"/>
          <w:color w:val="000000"/>
          <w:sz w:val="22.073389053344727"/>
          <w:szCs w:val="22.073389053344727"/>
          <w:u w:val="none"/>
          <w:shd w:fill="auto" w:val="clear"/>
          <w:vertAlign w:val="baseline"/>
        </w:rPr>
        <w:sectPr>
          <w:type w:val="continuous"/>
          <w:pgSz w:h="16840" w:w="11900" w:orient="portrait"/>
          <w:pgMar w:bottom="712.0188140869141" w:top="707.99072265625" w:left="1135.658187866211" w:right="1112.3181152343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22.073389053344727"/>
          <w:szCs w:val="22.073389053344727"/>
          <w:u w:val="none"/>
          <w:shd w:fill="auto" w:val="clear"/>
          <w:vertAlign w:val="baseline"/>
          <w:rtl w:val="0"/>
        </w:rPr>
        <w:t xml:space="preserve">Indeed anyone who works or intends to  work on the highway network.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02661132812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38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09" name="image209.png"/>
            <a:graphic>
              <a:graphicData uri="http://schemas.openxmlformats.org/drawingml/2006/picture">
                <pic:pic>
                  <pic:nvPicPr>
                    <pic:cNvPr id="0" name="image209.png"/>
                    <pic:cNvPicPr preferRelativeResize="0"/>
                  </pic:nvPicPr>
                  <pic:blipFill>
                    <a:blip r:embed="rId3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7426223754883" w:lineRule="auto"/>
        <w:ind w:left="0" w:right="0" w:firstLine="0"/>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Annex E - Extract from Department for Transport Code of Practice for  the Co-ordination of Street Works and Works for Road Purposes and  Related Matters 2007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65771484375" w:line="235.83821296691895"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Pr>
        <w:drawing>
          <wp:inline distB="19050" distT="19050" distL="19050" distR="19050">
            <wp:extent cx="5471160" cy="6217920"/>
            <wp:effectExtent b="0" l="0" r="0" t="0"/>
            <wp:docPr id="215" name="image215.png"/>
            <a:graphic>
              <a:graphicData uri="http://schemas.openxmlformats.org/drawingml/2006/picture">
                <pic:pic>
                  <pic:nvPicPr>
                    <pic:cNvPr id="0" name="image215.png"/>
                    <pic:cNvPicPr preferRelativeResize="0"/>
                  </pic:nvPicPr>
                  <pic:blipFill>
                    <a:blip r:embed="rId36"/>
                    <a:srcRect b="0" l="0" r="0" t="0"/>
                    <a:stretch>
                      <a:fillRect/>
                    </a:stretch>
                  </pic:blipFill>
                  <pic:spPr>
                    <a:xfrm>
                      <a:off x="0" y="0"/>
                      <a:ext cx="5471160" cy="6217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39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17" name="image217.png"/>
            <a:graphic>
              <a:graphicData uri="http://schemas.openxmlformats.org/drawingml/2006/picture">
                <pic:pic>
                  <pic:nvPicPr>
                    <pic:cNvPr id="0" name="image217.png"/>
                    <pic:cNvPicPr preferRelativeResize="0"/>
                  </pic:nvPicPr>
                  <pic:blipFill>
                    <a:blip r:embed="rId3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27880859375" w:line="221.4561939239502"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480304" cy="7088124"/>
            <wp:effectExtent b="0" l="0" r="0" t="0"/>
            <wp:docPr id="211" name="image211.png"/>
            <a:graphic>
              <a:graphicData uri="http://schemas.openxmlformats.org/drawingml/2006/picture">
                <pic:pic>
                  <pic:nvPicPr>
                    <pic:cNvPr id="0" name="image211.png"/>
                    <pic:cNvPicPr preferRelativeResize="0"/>
                  </pic:nvPicPr>
                  <pic:blipFill>
                    <a:blip r:embed="rId38"/>
                    <a:srcRect b="0" l="0" r="0" t="0"/>
                    <a:stretch>
                      <a:fillRect/>
                    </a:stretch>
                  </pic:blipFill>
                  <pic:spPr>
                    <a:xfrm>
                      <a:off x="0" y="0"/>
                      <a:ext cx="5480304" cy="70881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40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13" name="image213.png"/>
            <a:graphic>
              <a:graphicData uri="http://schemas.openxmlformats.org/drawingml/2006/picture">
                <pic:pic>
                  <pic:nvPicPr>
                    <pic:cNvPr id="0" name="image213.png"/>
                    <pic:cNvPicPr preferRelativeResize="0"/>
                  </pic:nvPicPr>
                  <pic:blipFill>
                    <a:blip r:embed="rId3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267578125" w:line="233.86895656585693"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60948" cy="6713220"/>
            <wp:effectExtent b="0" l="0" r="0" t="0"/>
            <wp:docPr id="223" name="image223.png"/>
            <a:graphic>
              <a:graphicData uri="http://schemas.openxmlformats.org/drawingml/2006/picture">
                <pic:pic>
                  <pic:nvPicPr>
                    <pic:cNvPr id="0" name="image223.png"/>
                    <pic:cNvPicPr preferRelativeResize="0"/>
                  </pic:nvPicPr>
                  <pic:blipFill>
                    <a:blip r:embed="rId40"/>
                    <a:srcRect b="0" l="0" r="0" t="0"/>
                    <a:stretch>
                      <a:fillRect/>
                    </a:stretch>
                  </pic:blipFill>
                  <pic:spPr>
                    <a:xfrm>
                      <a:off x="0" y="0"/>
                      <a:ext cx="6060948" cy="67132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41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25" name="image225.png"/>
            <a:graphic>
              <a:graphicData uri="http://schemas.openxmlformats.org/drawingml/2006/picture">
                <pic:pic>
                  <pic:nvPicPr>
                    <pic:cNvPr id="0" name="image225.png"/>
                    <pic:cNvPicPr preferRelativeResize="0"/>
                  </pic:nvPicPr>
                  <pic:blipFill>
                    <a:blip r:embed="rId4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7497673034668"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60948" cy="7248144"/>
            <wp:effectExtent b="0" l="0" r="0" t="0"/>
            <wp:docPr id="219" name="image219.png"/>
            <a:graphic>
              <a:graphicData uri="http://schemas.openxmlformats.org/drawingml/2006/picture">
                <pic:pic>
                  <pic:nvPicPr>
                    <pic:cNvPr id="0" name="image219.png"/>
                    <pic:cNvPicPr preferRelativeResize="0"/>
                  </pic:nvPicPr>
                  <pic:blipFill>
                    <a:blip r:embed="rId42"/>
                    <a:srcRect b="0" l="0" r="0" t="0"/>
                    <a:stretch>
                      <a:fillRect/>
                    </a:stretch>
                  </pic:blipFill>
                  <pic:spPr>
                    <a:xfrm>
                      <a:off x="0" y="0"/>
                      <a:ext cx="6060948" cy="72481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42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507459640503" w:lineRule="auto"/>
        <w:ind w:left="9467.523193359375" w:right="389.32373046875" w:hanging="9373.923339843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21" name="image221.png"/>
            <a:graphic>
              <a:graphicData uri="http://schemas.openxmlformats.org/drawingml/2006/picture">
                <pic:pic>
                  <pic:nvPicPr>
                    <pic:cNvPr id="0" name="image221.png"/>
                    <pic:cNvPicPr preferRelativeResize="0"/>
                  </pic:nvPicPr>
                  <pic:blipFill>
                    <a:blip r:embed="rId43"/>
                    <a:srcRect b="0" l="0" r="0" t="0"/>
                    <a:stretch>
                      <a:fillRect/>
                    </a:stretch>
                  </pic:blipFill>
                  <pic:spPr>
                    <a:xfrm>
                      <a:off x="0" y="0"/>
                      <a:ext cx="1944624" cy="1283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44184" cy="7908036"/>
            <wp:effectExtent b="0" l="0" r="0" t="0"/>
            <wp:docPr id="226" name="image226.png"/>
            <a:graphic>
              <a:graphicData uri="http://schemas.openxmlformats.org/drawingml/2006/picture">
                <pic:pic>
                  <pic:nvPicPr>
                    <pic:cNvPr id="0" name="image226.png"/>
                    <pic:cNvPicPr preferRelativeResize="0"/>
                  </pic:nvPicPr>
                  <pic:blipFill>
                    <a:blip r:embed="rId44"/>
                    <a:srcRect b="0" l="0" r="0" t="0"/>
                    <a:stretch>
                      <a:fillRect/>
                    </a:stretch>
                  </pic:blipFill>
                  <pic:spPr>
                    <a:xfrm>
                      <a:off x="0" y="0"/>
                      <a:ext cx="6044184" cy="79080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43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42" name="image142.png"/>
            <a:graphic>
              <a:graphicData uri="http://schemas.openxmlformats.org/drawingml/2006/picture">
                <pic:pic>
                  <pic:nvPicPr>
                    <pic:cNvPr id="0" name="image142.png"/>
                    <pic:cNvPicPr preferRelativeResize="0"/>
                  </pic:nvPicPr>
                  <pic:blipFill>
                    <a:blip r:embed="rId4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31640625" w:line="217.24848747253418" w:lineRule="auto"/>
        <w:ind w:left="9467.523193359375" w:right="389.32373046875" w:hanging="9376.3232421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60948" cy="7226808"/>
            <wp:effectExtent b="0" l="0" r="0" t="0"/>
            <wp:docPr id="145" name="image145.png"/>
            <a:graphic>
              <a:graphicData uri="http://schemas.openxmlformats.org/drawingml/2006/picture">
                <pic:pic>
                  <pic:nvPicPr>
                    <pic:cNvPr id="0" name="image145.png"/>
                    <pic:cNvPicPr preferRelativeResize="0"/>
                  </pic:nvPicPr>
                  <pic:blipFill>
                    <a:blip r:embed="rId46"/>
                    <a:srcRect b="0" l="0" r="0" t="0"/>
                    <a:stretch>
                      <a:fillRect/>
                    </a:stretch>
                  </pic:blipFill>
                  <pic:spPr>
                    <a:xfrm>
                      <a:off x="0" y="0"/>
                      <a:ext cx="6060948" cy="72268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44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50" name="image150.png"/>
            <a:graphic>
              <a:graphicData uri="http://schemas.openxmlformats.org/drawingml/2006/picture">
                <pic:pic>
                  <pic:nvPicPr>
                    <pic:cNvPr id="0" name="image150.png"/>
                    <pic:cNvPicPr preferRelativeResize="0"/>
                  </pic:nvPicPr>
                  <pic:blipFill>
                    <a:blip r:embed="rId4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6535243988037" w:lineRule="auto"/>
        <w:ind w:left="9467.523193359375" w:right="389.32373046875" w:hanging="9376.3232421875"/>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60948" cy="7354824"/>
            <wp:effectExtent b="0" l="0" r="0" t="0"/>
            <wp:docPr id="151" name="image151.png"/>
            <a:graphic>
              <a:graphicData uri="http://schemas.openxmlformats.org/drawingml/2006/picture">
                <pic:pic>
                  <pic:nvPicPr>
                    <pic:cNvPr id="0" name="image151.png"/>
                    <pic:cNvPicPr preferRelativeResize="0"/>
                  </pic:nvPicPr>
                  <pic:blipFill>
                    <a:blip r:embed="rId48"/>
                    <a:srcRect b="0" l="0" r="0" t="0"/>
                    <a:stretch>
                      <a:fillRect/>
                    </a:stretch>
                  </pic:blipFill>
                  <pic:spPr>
                    <a:xfrm>
                      <a:off x="0" y="0"/>
                      <a:ext cx="6060948" cy="7354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45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47" name="image147.png"/>
            <a:graphic>
              <a:graphicData uri="http://schemas.openxmlformats.org/drawingml/2006/picture">
                <pic:pic>
                  <pic:nvPicPr>
                    <pic:cNvPr id="0" name="image147.png"/>
                    <pic:cNvPicPr preferRelativeResize="0"/>
                  </pic:nvPicPr>
                  <pic:blipFill>
                    <a:blip r:embed="rId4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2666015625" w:line="226.27259731292725"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060948" cy="6937248"/>
            <wp:effectExtent b="0" l="0" r="0" t="0"/>
            <wp:docPr id="148" name="image148.png"/>
            <a:graphic>
              <a:graphicData uri="http://schemas.openxmlformats.org/drawingml/2006/picture">
                <pic:pic>
                  <pic:nvPicPr>
                    <pic:cNvPr id="0" name="image148.png"/>
                    <pic:cNvPicPr preferRelativeResize="0"/>
                  </pic:nvPicPr>
                  <pic:blipFill>
                    <a:blip r:embed="rId50"/>
                    <a:srcRect b="0" l="0" r="0" t="0"/>
                    <a:stretch>
                      <a:fillRect/>
                    </a:stretch>
                  </pic:blipFill>
                  <pic:spPr>
                    <a:xfrm>
                      <a:off x="0" y="0"/>
                      <a:ext cx="6060948" cy="6937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46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60" name="image160.png"/>
            <a:graphic>
              <a:graphicData uri="http://schemas.openxmlformats.org/drawingml/2006/picture">
                <pic:pic>
                  <pic:nvPicPr>
                    <pic:cNvPr id="0" name="image160.png"/>
                    <pic:cNvPicPr preferRelativeResize="0"/>
                  </pic:nvPicPr>
                  <pic:blipFill>
                    <a:blip r:embed="rId5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6166706085205"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471160" cy="6425184"/>
            <wp:effectExtent b="0" l="0" r="0" t="0"/>
            <wp:docPr id="163" name="image163.png"/>
            <a:graphic>
              <a:graphicData uri="http://schemas.openxmlformats.org/drawingml/2006/picture">
                <pic:pic>
                  <pic:nvPicPr>
                    <pic:cNvPr id="0" name="image163.png"/>
                    <pic:cNvPicPr preferRelativeResize="0"/>
                  </pic:nvPicPr>
                  <pic:blipFill>
                    <a:blip r:embed="rId52"/>
                    <a:srcRect b="0" l="0" r="0" t="0"/>
                    <a:stretch>
                      <a:fillRect/>
                    </a:stretch>
                  </pic:blipFill>
                  <pic:spPr>
                    <a:xfrm>
                      <a:off x="0" y="0"/>
                      <a:ext cx="5471160" cy="642518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47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54" name="image154.png"/>
            <a:graphic>
              <a:graphicData uri="http://schemas.openxmlformats.org/drawingml/2006/picture">
                <pic:pic>
                  <pic:nvPicPr>
                    <pic:cNvPr id="0" name="image154.png"/>
                    <pic:cNvPicPr preferRelativeResize="0"/>
                  </pic:nvPicPr>
                  <pic:blipFill>
                    <a:blip r:embed="rId53"/>
                    <a:srcRect b="0" l="0" r="0" t="0"/>
                    <a:stretch>
                      <a:fillRect/>
                    </a:stretch>
                  </pic:blipFill>
                  <pic:spPr>
                    <a:xfrm>
                      <a:off x="0" y="0"/>
                      <a:ext cx="1944624" cy="128320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-4155191</wp:posOffset>
            </wp:positionH>
            <wp:positionV relativeFrom="paragraph">
              <wp:posOffset>1477518</wp:posOffset>
            </wp:positionV>
            <wp:extent cx="5471160" cy="6457188"/>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54"/>
                    <a:srcRect b="0" l="0" r="0" t="0"/>
                    <a:stretch>
                      <a:fillRect/>
                    </a:stretch>
                  </pic:blipFill>
                  <pic:spPr>
                    <a:xfrm>
                      <a:off x="0" y="0"/>
                      <a:ext cx="5471160" cy="6457188"/>
                    </a:xfrm>
                    <a:prstGeom prst="rect"/>
                    <a:ln/>
                  </pic:spPr>
                </pic:pic>
              </a:graphicData>
            </a:graphic>
          </wp:anchor>
        </w:drawing>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877929687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80395507812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026367187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91.19911193847656"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0.803833007812"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48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81" name="image181.png"/>
            <a:graphic>
              <a:graphicData uri="http://schemas.openxmlformats.org/drawingml/2006/picture">
                <pic:pic>
                  <pic:nvPicPr>
                    <pic:cNvPr id="0" name="image181.png"/>
                    <pic:cNvPicPr preferRelativeResize="0"/>
                  </pic:nvPicPr>
                  <pic:blipFill>
                    <a:blip r:embed="rId5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5765209197998" w:lineRule="auto"/>
        <w:ind w:left="91.19911193847656" w:right="460.810546875" w:firstLine="9.1552734375E-4"/>
        <w:jc w:val="both"/>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74" name="image174.png"/>
            <a:graphic>
              <a:graphicData uri="http://schemas.openxmlformats.org/drawingml/2006/picture">
                <pic:pic>
                  <pic:nvPicPr>
                    <pic:cNvPr id="0" name="image174.png"/>
                    <pic:cNvPicPr preferRelativeResize="0"/>
                  </pic:nvPicPr>
                  <pic:blipFill>
                    <a:blip r:embed="rId56"/>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77" name="image177.png"/>
            <a:graphic>
              <a:graphicData uri="http://schemas.openxmlformats.org/drawingml/2006/picture">
                <pic:pic>
                  <pic:nvPicPr>
                    <pic:cNvPr id="0" name="image177.png"/>
                    <pic:cNvPicPr preferRelativeResize="0"/>
                  </pic:nvPicPr>
                  <pic:blipFill>
                    <a:blip r:embed="rId57"/>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84" name="image184.png"/>
            <a:graphic>
              <a:graphicData uri="http://schemas.openxmlformats.org/drawingml/2006/picture">
                <pic:pic>
                  <pic:nvPicPr>
                    <pic:cNvPr id="0" name="image184.png"/>
                    <pic:cNvPicPr preferRelativeResize="0"/>
                  </pic:nvPicPr>
                  <pic:blipFill>
                    <a:blip r:embed="rId58"/>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85" name="image185.png"/>
            <a:graphic>
              <a:graphicData uri="http://schemas.openxmlformats.org/drawingml/2006/picture">
                <pic:pic>
                  <pic:nvPicPr>
                    <pic:cNvPr id="0" name="image185.png"/>
                    <pic:cNvPicPr preferRelativeResize="0"/>
                  </pic:nvPicPr>
                  <pic:blipFill>
                    <a:blip r:embed="rId59"/>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112060546875" w:line="240" w:lineRule="auto"/>
        <w:ind w:left="0" w:right="389.2846679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49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82" name="image182.png"/>
            <a:graphic>
              <a:graphicData uri="http://schemas.openxmlformats.org/drawingml/2006/picture">
                <pic:pic>
                  <pic:nvPicPr>
                    <pic:cNvPr id="0" name="image182.png"/>
                    <pic:cNvPicPr preferRelativeResize="0"/>
                  </pic:nvPicPr>
                  <pic:blipFill>
                    <a:blip r:embed="rId60"/>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3188076019287" w:lineRule="auto"/>
        <w:ind w:left="91.20002746582031"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886712"/>
            <wp:effectExtent b="0" l="0" r="0" t="0"/>
            <wp:docPr id="183" name="image183.png"/>
            <a:graphic>
              <a:graphicData uri="http://schemas.openxmlformats.org/drawingml/2006/picture">
                <pic:pic>
                  <pic:nvPicPr>
                    <pic:cNvPr id="0" name="image183.png"/>
                    <pic:cNvPicPr preferRelativeResize="0"/>
                  </pic:nvPicPr>
                  <pic:blipFill>
                    <a:blip r:embed="rId61"/>
                    <a:srcRect b="0" l="0" r="0" t="0"/>
                    <a:stretch>
                      <a:fillRect/>
                    </a:stretch>
                  </pic:blipFill>
                  <pic:spPr>
                    <a:xfrm>
                      <a:off x="0" y="0"/>
                      <a:ext cx="6117336"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886712"/>
            <wp:effectExtent b="0" l="0" r="0" t="0"/>
            <wp:docPr id="192" name="image192.png"/>
            <a:graphic>
              <a:graphicData uri="http://schemas.openxmlformats.org/drawingml/2006/picture">
                <pic:pic>
                  <pic:nvPicPr>
                    <pic:cNvPr id="0" name="image192.png"/>
                    <pic:cNvPicPr preferRelativeResize="0"/>
                  </pic:nvPicPr>
                  <pic:blipFill>
                    <a:blip r:embed="rId62"/>
                    <a:srcRect b="0" l="0" r="0" t="0"/>
                    <a:stretch>
                      <a:fillRect/>
                    </a:stretch>
                  </pic:blipFill>
                  <pic:spPr>
                    <a:xfrm>
                      <a:off x="0" y="0"/>
                      <a:ext cx="6117336"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886712"/>
            <wp:effectExtent b="0" l="0" r="0" t="0"/>
            <wp:docPr id="195" name="image195.png"/>
            <a:graphic>
              <a:graphicData uri="http://schemas.openxmlformats.org/drawingml/2006/picture">
                <pic:pic>
                  <pic:nvPicPr>
                    <pic:cNvPr id="0" name="image195.png"/>
                    <pic:cNvPicPr preferRelativeResize="0"/>
                  </pic:nvPicPr>
                  <pic:blipFill>
                    <a:blip r:embed="rId63"/>
                    <a:srcRect b="0" l="0" r="0" t="0"/>
                    <a:stretch>
                      <a:fillRect/>
                    </a:stretch>
                  </pic:blipFill>
                  <pic:spPr>
                    <a:xfrm>
                      <a:off x="0" y="0"/>
                      <a:ext cx="6117336"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883664"/>
            <wp:effectExtent b="0" l="0" r="0" t="0"/>
            <wp:docPr id="188" name="image188.png"/>
            <a:graphic>
              <a:graphicData uri="http://schemas.openxmlformats.org/drawingml/2006/picture">
                <pic:pic>
                  <pic:nvPicPr>
                    <pic:cNvPr id="0" name="image188.png"/>
                    <pic:cNvPicPr preferRelativeResize="0"/>
                  </pic:nvPicPr>
                  <pic:blipFill>
                    <a:blip r:embed="rId64"/>
                    <a:srcRect b="0" l="0" r="0" t="0"/>
                    <a:stretch>
                      <a:fillRect/>
                    </a:stretch>
                  </pic:blipFill>
                  <pic:spPr>
                    <a:xfrm>
                      <a:off x="0" y="0"/>
                      <a:ext cx="6117336" cy="1883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79" name="image79.png"/>
            <a:graphic>
              <a:graphicData uri="http://schemas.openxmlformats.org/drawingml/2006/picture">
                <pic:pic>
                  <pic:nvPicPr>
                    <pic:cNvPr id="0" name="image79.png"/>
                    <pic:cNvPicPr preferRelativeResize="0"/>
                  </pic:nvPicPr>
                  <pic:blipFill>
                    <a:blip r:embed="rId6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11547088623" w:lineRule="auto"/>
        <w:ind w:left="331.2001037597656" w:right="220.809326171875"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25752"/>
            <wp:effectExtent b="0" l="0" r="0" t="0"/>
            <wp:docPr id="80" name="image80.png"/>
            <a:graphic>
              <a:graphicData uri="http://schemas.openxmlformats.org/drawingml/2006/picture">
                <pic:pic>
                  <pic:nvPicPr>
                    <pic:cNvPr id="0" name="image80.png"/>
                    <pic:cNvPicPr preferRelativeResize="0"/>
                  </pic:nvPicPr>
                  <pic:blipFill>
                    <a:blip r:embed="rId66"/>
                    <a:srcRect b="0" l="0" r="0" t="0"/>
                    <a:stretch>
                      <a:fillRect/>
                    </a:stretch>
                  </pic:blipFill>
                  <pic:spPr>
                    <a:xfrm>
                      <a:off x="0" y="0"/>
                      <a:ext cx="6117337" cy="1825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25752"/>
            <wp:effectExtent b="0" l="0" r="0" t="0"/>
            <wp:docPr id="76" name="image76.png"/>
            <a:graphic>
              <a:graphicData uri="http://schemas.openxmlformats.org/drawingml/2006/picture">
                <pic:pic>
                  <pic:nvPicPr>
                    <pic:cNvPr id="0" name="image76.png"/>
                    <pic:cNvPicPr preferRelativeResize="0"/>
                  </pic:nvPicPr>
                  <pic:blipFill>
                    <a:blip r:embed="rId67"/>
                    <a:srcRect b="0" l="0" r="0" t="0"/>
                    <a:stretch>
                      <a:fillRect/>
                    </a:stretch>
                  </pic:blipFill>
                  <pic:spPr>
                    <a:xfrm>
                      <a:off x="0" y="0"/>
                      <a:ext cx="6117337" cy="1825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25752"/>
            <wp:effectExtent b="0" l="0" r="0" t="0"/>
            <wp:docPr id="78" name="image78.png"/>
            <a:graphic>
              <a:graphicData uri="http://schemas.openxmlformats.org/drawingml/2006/picture">
                <pic:pic>
                  <pic:nvPicPr>
                    <pic:cNvPr id="0" name="image78.png"/>
                    <pic:cNvPicPr preferRelativeResize="0"/>
                  </pic:nvPicPr>
                  <pic:blipFill>
                    <a:blip r:embed="rId68"/>
                    <a:srcRect b="0" l="0" r="0" t="0"/>
                    <a:stretch>
                      <a:fillRect/>
                    </a:stretch>
                  </pic:blipFill>
                  <pic:spPr>
                    <a:xfrm>
                      <a:off x="0" y="0"/>
                      <a:ext cx="6117337" cy="18257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25752"/>
            <wp:effectExtent b="0" l="0" r="0" t="0"/>
            <wp:docPr id="86" name="image86.png"/>
            <a:graphic>
              <a:graphicData uri="http://schemas.openxmlformats.org/drawingml/2006/picture">
                <pic:pic>
                  <pic:nvPicPr>
                    <pic:cNvPr id="0" name="image86.png"/>
                    <pic:cNvPicPr preferRelativeResize="0"/>
                  </pic:nvPicPr>
                  <pic:blipFill>
                    <a:blip r:embed="rId69"/>
                    <a:srcRect b="0" l="0" r="0" t="0"/>
                    <a:stretch>
                      <a:fillRect/>
                    </a:stretch>
                  </pic:blipFill>
                  <pic:spPr>
                    <a:xfrm>
                      <a:off x="0" y="0"/>
                      <a:ext cx="6117337" cy="1825752"/>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505126953125" w:line="240" w:lineRule="auto"/>
        <w:ind w:left="0"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89" name="image89.png"/>
            <a:graphic>
              <a:graphicData uri="http://schemas.openxmlformats.org/drawingml/2006/picture">
                <pic:pic>
                  <pic:nvPicPr>
                    <pic:cNvPr id="0" name="image89.png"/>
                    <pic:cNvPicPr preferRelativeResize="0"/>
                  </pic:nvPicPr>
                  <pic:blipFill>
                    <a:blip r:embed="rId70"/>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1560668945" w:lineRule="auto"/>
        <w:ind w:left="0" w:right="552.010498046875" w:firstLine="0"/>
        <w:jc w:val="both"/>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2" name="image82.png"/>
            <a:graphic>
              <a:graphicData uri="http://schemas.openxmlformats.org/drawingml/2006/picture">
                <pic:pic>
                  <pic:nvPicPr>
                    <pic:cNvPr id="0" name="image82.png"/>
                    <pic:cNvPicPr preferRelativeResize="0"/>
                  </pic:nvPicPr>
                  <pic:blipFill>
                    <a:blip r:embed="rId7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3" name="image83.png"/>
            <a:graphic>
              <a:graphicData uri="http://schemas.openxmlformats.org/drawingml/2006/picture">
                <pic:pic>
                  <pic:nvPicPr>
                    <pic:cNvPr id="0" name="image83.png"/>
                    <pic:cNvPicPr preferRelativeResize="0"/>
                  </pic:nvPicPr>
                  <pic:blipFill>
                    <a:blip r:embed="rId7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6" name="image96.png"/>
            <a:graphic>
              <a:graphicData uri="http://schemas.openxmlformats.org/drawingml/2006/picture">
                <pic:pic>
                  <pic:nvPicPr>
                    <pic:cNvPr id="0" name="image96.png"/>
                    <pic:cNvPicPr preferRelativeResize="0"/>
                  </pic:nvPicPr>
                  <pic:blipFill>
                    <a:blip r:embed="rId7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9" name="image99.png"/>
            <a:graphic>
              <a:graphicData uri="http://schemas.openxmlformats.org/drawingml/2006/picture">
                <pic:pic>
                  <pic:nvPicPr>
                    <pic:cNvPr id="0" name="image99.png"/>
                    <pic:cNvPicPr preferRelativeResize="0"/>
                  </pic:nvPicPr>
                  <pic:blipFill>
                    <a:blip r:embed="rId7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4" name="image104.png"/>
            <a:graphic>
              <a:graphicData uri="http://schemas.openxmlformats.org/drawingml/2006/picture">
                <pic:pic>
                  <pic:nvPicPr>
                    <pic:cNvPr id="0" name="image104.png"/>
                    <pic:cNvPicPr preferRelativeResize="0"/>
                  </pic:nvPicPr>
                  <pic:blipFill>
                    <a:blip r:embed="rId7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4" name="image114.png"/>
            <a:graphic>
              <a:graphicData uri="http://schemas.openxmlformats.org/drawingml/2006/picture">
                <pic:pic>
                  <pic:nvPicPr>
                    <pic:cNvPr id="0" name="image114.png"/>
                    <pic:cNvPicPr preferRelativeResize="0"/>
                  </pic:nvPicPr>
                  <pic:blipFill>
                    <a:blip r:embed="rId7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5" name="image115.png"/>
            <a:graphic>
              <a:graphicData uri="http://schemas.openxmlformats.org/drawingml/2006/picture">
                <pic:pic>
                  <pic:nvPicPr>
                    <pic:cNvPr id="0" name="image115.png"/>
                    <pic:cNvPicPr preferRelativeResize="0"/>
                  </pic:nvPicPr>
                  <pic:blipFill>
                    <a:blip r:embed="rId7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0" name="image110.png"/>
            <a:graphic>
              <a:graphicData uri="http://schemas.openxmlformats.org/drawingml/2006/picture">
                <pic:pic>
                  <pic:nvPicPr>
                    <pic:cNvPr id="0" name="image110.png"/>
                    <pic:cNvPicPr preferRelativeResize="0"/>
                  </pic:nvPicPr>
                  <pic:blipFill>
                    <a:blip r:embed="rId7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3" name="image113.png"/>
            <a:graphic>
              <a:graphicData uri="http://schemas.openxmlformats.org/drawingml/2006/picture">
                <pic:pic>
                  <pic:nvPicPr>
                    <pic:cNvPr id="0" name="image113.png"/>
                    <pic:cNvPicPr preferRelativeResize="0"/>
                  </pic:nvPicPr>
                  <pic:blipFill>
                    <a:blip r:embed="rId7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0" name="image120.png"/>
            <a:graphic>
              <a:graphicData uri="http://schemas.openxmlformats.org/drawingml/2006/picture">
                <pic:pic>
                  <pic:nvPicPr>
                    <pic:cNvPr id="0" name="image120.png"/>
                    <pic:cNvPicPr preferRelativeResize="0"/>
                  </pic:nvPicPr>
                  <pic:blipFill>
                    <a:blip r:embed="rId8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2" name="image122.png"/>
            <a:graphic>
              <a:graphicData uri="http://schemas.openxmlformats.org/drawingml/2006/picture">
                <pic:pic>
                  <pic:nvPicPr>
                    <pic:cNvPr id="0" name="image122.png"/>
                    <pic:cNvPicPr preferRelativeResize="0"/>
                  </pic:nvPicPr>
                  <pic:blipFill>
                    <a:blip r:embed="rId8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6" name="image116.png"/>
            <a:graphic>
              <a:graphicData uri="http://schemas.openxmlformats.org/drawingml/2006/picture">
                <pic:pic>
                  <pic:nvPicPr>
                    <pic:cNvPr id="0" name="image116.png"/>
                    <pic:cNvPicPr preferRelativeResize="0"/>
                  </pic:nvPicPr>
                  <pic:blipFill>
                    <a:blip r:embed="rId8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7" name="image117.png"/>
            <a:graphic>
              <a:graphicData uri="http://schemas.openxmlformats.org/drawingml/2006/picture">
                <pic:pic>
                  <pic:nvPicPr>
                    <pic:cNvPr id="0" name="image117.png"/>
                    <pic:cNvPicPr preferRelativeResize="0"/>
                  </pic:nvPicPr>
                  <pic:blipFill>
                    <a:blip r:embed="rId8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9" name="image129.png"/>
            <a:graphic>
              <a:graphicData uri="http://schemas.openxmlformats.org/drawingml/2006/picture">
                <pic:pic>
                  <pic:nvPicPr>
                    <pic:cNvPr id="0" name="image129.png"/>
                    <pic:cNvPicPr preferRelativeResize="0"/>
                  </pic:nvPicPr>
                  <pic:blipFill>
                    <a:blip r:embed="rId8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0" name="image40.png"/>
            <a:graphic>
              <a:graphicData uri="http://schemas.openxmlformats.org/drawingml/2006/picture">
                <pic:pic>
                  <pic:nvPicPr>
                    <pic:cNvPr id="0" name="image40.png"/>
                    <pic:cNvPicPr preferRelativeResize="0"/>
                  </pic:nvPicPr>
                  <pic:blipFill>
                    <a:blip r:embed="rId8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2" name="image42.png"/>
            <a:graphic>
              <a:graphicData uri="http://schemas.openxmlformats.org/drawingml/2006/picture">
                <pic:pic>
                  <pic:nvPicPr>
                    <pic:cNvPr id="0" name="image42.png"/>
                    <pic:cNvPicPr preferRelativeResize="0"/>
                  </pic:nvPicPr>
                  <pic:blipFill>
                    <a:blip r:embed="rId8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0" name="image50.png"/>
            <a:graphic>
              <a:graphicData uri="http://schemas.openxmlformats.org/drawingml/2006/picture">
                <pic:pic>
                  <pic:nvPicPr>
                    <pic:cNvPr id="0" name="image50.png"/>
                    <pic:cNvPicPr preferRelativeResize="0"/>
                  </pic:nvPicPr>
                  <pic:blipFill>
                    <a:blip r:embed="rId8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2" name="image52.png"/>
            <a:graphic>
              <a:graphicData uri="http://schemas.openxmlformats.org/drawingml/2006/picture">
                <pic:pic>
                  <pic:nvPicPr>
                    <pic:cNvPr id="0" name="image52.png"/>
                    <pic:cNvPicPr preferRelativeResize="0"/>
                  </pic:nvPicPr>
                  <pic:blipFill>
                    <a:blip r:embed="rId8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6" name="image46.png"/>
            <a:graphic>
              <a:graphicData uri="http://schemas.openxmlformats.org/drawingml/2006/picture">
                <pic:pic>
                  <pic:nvPicPr>
                    <pic:cNvPr id="0" name="image46.png"/>
                    <pic:cNvPicPr preferRelativeResize="0"/>
                  </pic:nvPicPr>
                  <pic:blipFill>
                    <a:blip r:embed="rId8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8" name="image48.png"/>
            <a:graphic>
              <a:graphicData uri="http://schemas.openxmlformats.org/drawingml/2006/picture">
                <pic:pic>
                  <pic:nvPicPr>
                    <pic:cNvPr id="0" name="image48.png"/>
                    <pic:cNvPicPr preferRelativeResize="0"/>
                  </pic:nvPicPr>
                  <pic:blipFill>
                    <a:blip r:embed="rId9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5" name="image55.png"/>
            <a:graphic>
              <a:graphicData uri="http://schemas.openxmlformats.org/drawingml/2006/picture">
                <pic:pic>
                  <pic:nvPicPr>
                    <pic:cNvPr id="0" name="image55.png"/>
                    <pic:cNvPicPr preferRelativeResize="0"/>
                  </pic:nvPicPr>
                  <pic:blipFill>
                    <a:blip r:embed="rId9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6" name="image56.png"/>
            <a:graphic>
              <a:graphicData uri="http://schemas.openxmlformats.org/drawingml/2006/picture">
                <pic:pic>
                  <pic:nvPicPr>
                    <pic:cNvPr id="0" name="image56.png"/>
                    <pic:cNvPicPr preferRelativeResize="0"/>
                  </pic:nvPicPr>
                  <pic:blipFill>
                    <a:blip r:embed="rId9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3" name="image53.png"/>
            <a:graphic>
              <a:graphicData uri="http://schemas.openxmlformats.org/drawingml/2006/picture">
                <pic:pic>
                  <pic:nvPicPr>
                    <pic:cNvPr id="0" name="image53.png"/>
                    <pic:cNvPicPr preferRelativeResize="0"/>
                  </pic:nvPicPr>
                  <pic:blipFill>
                    <a:blip r:embed="rId9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4" name="image54.png"/>
            <a:graphic>
              <a:graphicData uri="http://schemas.openxmlformats.org/drawingml/2006/picture">
                <pic:pic>
                  <pic:nvPicPr>
                    <pic:cNvPr id="0" name="image54.png"/>
                    <pic:cNvPicPr preferRelativeResize="0"/>
                  </pic:nvPicPr>
                  <pic:blipFill>
                    <a:blip r:embed="rId9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8" name="image228.png"/>
            <a:graphic>
              <a:graphicData uri="http://schemas.openxmlformats.org/drawingml/2006/picture">
                <pic:pic>
                  <pic:nvPicPr>
                    <pic:cNvPr id="0" name="image228.png"/>
                    <pic:cNvPicPr preferRelativeResize="0"/>
                  </pic:nvPicPr>
                  <pic:blipFill>
                    <a:blip r:embed="rId9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0" name="image230.png"/>
            <a:graphic>
              <a:graphicData uri="http://schemas.openxmlformats.org/drawingml/2006/picture">
                <pic:pic>
                  <pic:nvPicPr>
                    <pic:cNvPr id="0" name="image230.png"/>
                    <pic:cNvPicPr preferRelativeResize="0"/>
                  </pic:nvPicPr>
                  <pic:blipFill>
                    <a:blip r:embed="rId9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9" name="image269.png"/>
            <a:graphic>
              <a:graphicData uri="http://schemas.openxmlformats.org/drawingml/2006/picture">
                <pic:pic>
                  <pic:nvPicPr>
                    <pic:cNvPr id="0" name="image269.png"/>
                    <pic:cNvPicPr preferRelativeResize="0"/>
                  </pic:nvPicPr>
                  <pic:blipFill>
                    <a:blip r:embed="rId9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72" name="image272.png"/>
            <a:graphic>
              <a:graphicData uri="http://schemas.openxmlformats.org/drawingml/2006/picture">
                <pic:pic>
                  <pic:nvPicPr>
                    <pic:cNvPr id="0" name="image272.png"/>
                    <pic:cNvPicPr preferRelativeResize="0"/>
                  </pic:nvPicPr>
                  <pic:blipFill>
                    <a:blip r:embed="rId9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3" name="image263.png"/>
            <a:graphic>
              <a:graphicData uri="http://schemas.openxmlformats.org/drawingml/2006/picture">
                <pic:pic>
                  <pic:nvPicPr>
                    <pic:cNvPr id="0" name="image263.png"/>
                    <pic:cNvPicPr preferRelativeResize="0"/>
                  </pic:nvPicPr>
                  <pic:blipFill>
                    <a:blip r:embed="rId9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6" name="image266.png"/>
            <a:graphic>
              <a:graphicData uri="http://schemas.openxmlformats.org/drawingml/2006/picture">
                <pic:pic>
                  <pic:nvPicPr>
                    <pic:cNvPr id="0" name="image266.png"/>
                    <pic:cNvPicPr preferRelativeResize="0"/>
                  </pic:nvPicPr>
                  <pic:blipFill>
                    <a:blip r:embed="rId10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8" name="image258.png"/>
            <a:graphic>
              <a:graphicData uri="http://schemas.openxmlformats.org/drawingml/2006/picture">
                <pic:pic>
                  <pic:nvPicPr>
                    <pic:cNvPr id="0" name="image258.png"/>
                    <pic:cNvPicPr preferRelativeResize="0"/>
                  </pic:nvPicPr>
                  <pic:blipFill>
                    <a:blip r:embed="rId10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0" name="image260.png"/>
            <a:graphic>
              <a:graphicData uri="http://schemas.openxmlformats.org/drawingml/2006/picture">
                <pic:pic>
                  <pic:nvPicPr>
                    <pic:cNvPr id="0" name="image260.png"/>
                    <pic:cNvPicPr preferRelativeResize="0"/>
                  </pic:nvPicPr>
                  <pic:blipFill>
                    <a:blip r:embed="rId10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3" name="image253.png"/>
            <a:graphic>
              <a:graphicData uri="http://schemas.openxmlformats.org/drawingml/2006/picture">
                <pic:pic>
                  <pic:nvPicPr>
                    <pic:cNvPr id="0" name="image253.png"/>
                    <pic:cNvPicPr preferRelativeResize="0"/>
                  </pic:nvPicPr>
                  <pic:blipFill>
                    <a:blip r:embed="rId10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6" name="image256.png"/>
            <a:graphic>
              <a:graphicData uri="http://schemas.openxmlformats.org/drawingml/2006/picture">
                <pic:pic>
                  <pic:nvPicPr>
                    <pic:cNvPr id="0" name="image256.png"/>
                    <pic:cNvPicPr preferRelativeResize="0"/>
                  </pic:nvPicPr>
                  <pic:blipFill>
                    <a:blip r:embed="rId10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1" name="image251.png"/>
            <a:graphic>
              <a:graphicData uri="http://schemas.openxmlformats.org/drawingml/2006/picture">
                <pic:pic>
                  <pic:nvPicPr>
                    <pic:cNvPr id="0" name="image251.png"/>
                    <pic:cNvPicPr preferRelativeResize="0"/>
                  </pic:nvPicPr>
                  <pic:blipFill>
                    <a:blip r:embed="rId10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6" name="image246.png"/>
            <a:graphic>
              <a:graphicData uri="http://schemas.openxmlformats.org/drawingml/2006/picture">
                <pic:pic>
                  <pic:nvPicPr>
                    <pic:cNvPr id="0" name="image246.png"/>
                    <pic:cNvPicPr preferRelativeResize="0"/>
                  </pic:nvPicPr>
                  <pic:blipFill>
                    <a:blip r:embed="rId10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8" name="image248.png"/>
            <a:graphic>
              <a:graphicData uri="http://schemas.openxmlformats.org/drawingml/2006/picture">
                <pic:pic>
                  <pic:nvPicPr>
                    <pic:cNvPr id="0" name="image248.png"/>
                    <pic:cNvPicPr preferRelativeResize="0"/>
                  </pic:nvPicPr>
                  <pic:blipFill>
                    <a:blip r:embed="rId10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4" name="image94.png"/>
            <a:graphic>
              <a:graphicData uri="http://schemas.openxmlformats.org/drawingml/2006/picture">
                <pic:pic>
                  <pic:nvPicPr>
                    <pic:cNvPr id="0" name="image94.png"/>
                    <pic:cNvPicPr preferRelativeResize="0"/>
                  </pic:nvPicPr>
                  <pic:blipFill>
                    <a:blip r:embed="rId10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7" name="image97.png"/>
            <a:graphic>
              <a:graphicData uri="http://schemas.openxmlformats.org/drawingml/2006/picture">
                <pic:pic>
                  <pic:nvPicPr>
                    <pic:cNvPr id="0" name="image97.png"/>
                    <pic:cNvPicPr preferRelativeResize="0"/>
                  </pic:nvPicPr>
                  <pic:blipFill>
                    <a:blip r:embed="rId10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0" name="image90.png"/>
            <a:graphic>
              <a:graphicData uri="http://schemas.openxmlformats.org/drawingml/2006/picture">
                <pic:pic>
                  <pic:nvPicPr>
                    <pic:cNvPr id="0" name="image90.png"/>
                    <pic:cNvPicPr preferRelativeResize="0"/>
                  </pic:nvPicPr>
                  <pic:blipFill>
                    <a:blip r:embed="rId11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2" name="image92.png"/>
            <a:graphic>
              <a:graphicData uri="http://schemas.openxmlformats.org/drawingml/2006/picture">
                <pic:pic>
                  <pic:nvPicPr>
                    <pic:cNvPr id="0" name="image92.png"/>
                    <pic:cNvPicPr preferRelativeResize="0"/>
                  </pic:nvPicPr>
                  <pic:blipFill>
                    <a:blip r:embed="rId11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4" name="image84.png"/>
            <a:graphic>
              <a:graphicData uri="http://schemas.openxmlformats.org/drawingml/2006/picture">
                <pic:pic>
                  <pic:nvPicPr>
                    <pic:cNvPr id="0" name="image84.png"/>
                    <pic:cNvPicPr preferRelativeResize="0"/>
                  </pic:nvPicPr>
                  <pic:blipFill>
                    <a:blip r:embed="rId11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7" name="image87.png"/>
            <a:graphic>
              <a:graphicData uri="http://schemas.openxmlformats.org/drawingml/2006/picture">
                <pic:pic>
                  <pic:nvPicPr>
                    <pic:cNvPr id="0" name="image87.png"/>
                    <pic:cNvPicPr preferRelativeResize="0"/>
                  </pic:nvPicPr>
                  <pic:blipFill>
                    <a:blip r:embed="rId11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1" name="image81.png"/>
            <a:graphic>
              <a:graphicData uri="http://schemas.openxmlformats.org/drawingml/2006/picture">
                <pic:pic>
                  <pic:nvPicPr>
                    <pic:cNvPr id="0" name="image81.png"/>
                    <pic:cNvPicPr preferRelativeResize="0"/>
                  </pic:nvPicPr>
                  <pic:blipFill>
                    <a:blip r:embed="rId11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72" name="image72.png"/>
            <a:graphic>
              <a:graphicData uri="http://schemas.openxmlformats.org/drawingml/2006/picture">
                <pic:pic>
                  <pic:nvPicPr>
                    <pic:cNvPr id="0" name="image72.png"/>
                    <pic:cNvPicPr preferRelativeResize="0"/>
                  </pic:nvPicPr>
                  <pic:blipFill>
                    <a:blip r:embed="rId11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74" name="image74.png"/>
            <a:graphic>
              <a:graphicData uri="http://schemas.openxmlformats.org/drawingml/2006/picture">
                <pic:pic>
                  <pic:nvPicPr>
                    <pic:cNvPr id="0" name="image74.png"/>
                    <pic:cNvPicPr preferRelativeResize="0"/>
                  </pic:nvPicPr>
                  <pic:blipFill>
                    <a:blip r:embed="rId11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8" name="image68.png"/>
            <a:graphic>
              <a:graphicData uri="http://schemas.openxmlformats.org/drawingml/2006/picture">
                <pic:pic>
                  <pic:nvPicPr>
                    <pic:cNvPr id="0" name="image68.png"/>
                    <pic:cNvPicPr preferRelativeResize="0"/>
                  </pic:nvPicPr>
                  <pic:blipFill>
                    <a:blip r:embed="rId11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70" name="image70.png"/>
            <a:graphic>
              <a:graphicData uri="http://schemas.openxmlformats.org/drawingml/2006/picture">
                <pic:pic>
                  <pic:nvPicPr>
                    <pic:cNvPr id="0" name="image70.png"/>
                    <pic:cNvPicPr preferRelativeResize="0"/>
                  </pic:nvPicPr>
                  <pic:blipFill>
                    <a:blip r:embed="rId11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7" name="image127.png"/>
            <a:graphic>
              <a:graphicData uri="http://schemas.openxmlformats.org/drawingml/2006/picture">
                <pic:pic>
                  <pic:nvPicPr>
                    <pic:cNvPr id="0" name="image127.png"/>
                    <pic:cNvPicPr preferRelativeResize="0"/>
                  </pic:nvPicPr>
                  <pic:blipFill>
                    <a:blip r:embed="rId11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30" name="image130.png"/>
            <a:graphic>
              <a:graphicData uri="http://schemas.openxmlformats.org/drawingml/2006/picture">
                <pic:pic>
                  <pic:nvPicPr>
                    <pic:cNvPr id="0" name="image130.png"/>
                    <pic:cNvPicPr preferRelativeResize="0"/>
                  </pic:nvPicPr>
                  <pic:blipFill>
                    <a:blip r:embed="rId12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3" name="image123.png"/>
            <a:graphic>
              <a:graphicData uri="http://schemas.openxmlformats.org/drawingml/2006/picture">
                <pic:pic>
                  <pic:nvPicPr>
                    <pic:cNvPr id="0" name="image123.png"/>
                    <pic:cNvPicPr preferRelativeResize="0"/>
                  </pic:nvPicPr>
                  <pic:blipFill>
                    <a:blip r:embed="rId12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5" name="image125.png"/>
            <a:graphic>
              <a:graphicData uri="http://schemas.openxmlformats.org/drawingml/2006/picture">
                <pic:pic>
                  <pic:nvPicPr>
                    <pic:cNvPr id="0" name="image125.png"/>
                    <pic:cNvPicPr preferRelativeResize="0"/>
                  </pic:nvPicPr>
                  <pic:blipFill>
                    <a:blip r:embed="rId12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8" name="image118.png"/>
            <a:graphic>
              <a:graphicData uri="http://schemas.openxmlformats.org/drawingml/2006/picture">
                <pic:pic>
                  <pic:nvPicPr>
                    <pic:cNvPr id="0" name="image118.png"/>
                    <pic:cNvPicPr preferRelativeResize="0"/>
                  </pic:nvPicPr>
                  <pic:blipFill>
                    <a:blip r:embed="rId12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1" name="image121.png"/>
            <a:graphic>
              <a:graphicData uri="http://schemas.openxmlformats.org/drawingml/2006/picture">
                <pic:pic>
                  <pic:nvPicPr>
                    <pic:cNvPr id="0" name="image121.png"/>
                    <pic:cNvPicPr preferRelativeResize="0"/>
                  </pic:nvPicPr>
                  <pic:blipFill>
                    <a:blip r:embed="rId12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11" name="image111.png"/>
            <a:graphic>
              <a:graphicData uri="http://schemas.openxmlformats.org/drawingml/2006/picture">
                <pic:pic>
                  <pic:nvPicPr>
                    <pic:cNvPr id="0" name="image111.png"/>
                    <pic:cNvPicPr preferRelativeResize="0"/>
                  </pic:nvPicPr>
                  <pic:blipFill>
                    <a:blip r:embed="rId12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5" name="image105.png"/>
            <a:graphic>
              <a:graphicData uri="http://schemas.openxmlformats.org/drawingml/2006/picture">
                <pic:pic>
                  <pic:nvPicPr>
                    <pic:cNvPr id="0" name="image105.png"/>
                    <pic:cNvPicPr preferRelativeResize="0"/>
                  </pic:nvPicPr>
                  <pic:blipFill>
                    <a:blip r:embed="rId12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7" name="image107.png"/>
            <a:graphic>
              <a:graphicData uri="http://schemas.openxmlformats.org/drawingml/2006/picture">
                <pic:pic>
                  <pic:nvPicPr>
                    <pic:cNvPr id="0" name="image107.png"/>
                    <pic:cNvPicPr preferRelativeResize="0"/>
                  </pic:nvPicPr>
                  <pic:blipFill>
                    <a:blip r:embed="rId12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0" name="image100.png"/>
            <a:graphic>
              <a:graphicData uri="http://schemas.openxmlformats.org/drawingml/2006/picture">
                <pic:pic>
                  <pic:nvPicPr>
                    <pic:cNvPr id="0" name="image100.png"/>
                    <pic:cNvPicPr preferRelativeResize="0"/>
                  </pic:nvPicPr>
                  <pic:blipFill>
                    <a:blip r:embed="rId12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2" name="image102.png"/>
            <a:graphic>
              <a:graphicData uri="http://schemas.openxmlformats.org/drawingml/2006/picture">
                <pic:pic>
                  <pic:nvPicPr>
                    <pic:cNvPr id="0" name="image102.png"/>
                    <pic:cNvPicPr preferRelativeResize="0"/>
                  </pic:nvPicPr>
                  <pic:blipFill>
                    <a:blip r:embed="rId12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58" name="image158.png"/>
            <a:graphic>
              <a:graphicData uri="http://schemas.openxmlformats.org/drawingml/2006/picture">
                <pic:pic>
                  <pic:nvPicPr>
                    <pic:cNvPr id="0" name="image158.png"/>
                    <pic:cNvPicPr preferRelativeResize="0"/>
                  </pic:nvPicPr>
                  <pic:blipFill>
                    <a:blip r:embed="rId13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61" name="image161.png"/>
            <a:graphic>
              <a:graphicData uri="http://schemas.openxmlformats.org/drawingml/2006/picture">
                <pic:pic>
                  <pic:nvPicPr>
                    <pic:cNvPr id="0" name="image161.png"/>
                    <pic:cNvPicPr preferRelativeResize="0"/>
                  </pic:nvPicPr>
                  <pic:blipFill>
                    <a:blip r:embed="rId13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52" name="image152.png"/>
            <a:graphic>
              <a:graphicData uri="http://schemas.openxmlformats.org/drawingml/2006/picture">
                <pic:pic>
                  <pic:nvPicPr>
                    <pic:cNvPr id="0" name="image152.png"/>
                    <pic:cNvPicPr preferRelativeResize="0"/>
                  </pic:nvPicPr>
                  <pic:blipFill>
                    <a:blip r:embed="rId13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55" name="image155.png"/>
            <a:graphic>
              <a:graphicData uri="http://schemas.openxmlformats.org/drawingml/2006/picture">
                <pic:pic>
                  <pic:nvPicPr>
                    <pic:cNvPr id="0" name="image155.png"/>
                    <pic:cNvPicPr preferRelativeResize="0"/>
                  </pic:nvPicPr>
                  <pic:blipFill>
                    <a:blip r:embed="rId13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49" name="image149.png"/>
            <a:graphic>
              <a:graphicData uri="http://schemas.openxmlformats.org/drawingml/2006/picture">
                <pic:pic>
                  <pic:nvPicPr>
                    <pic:cNvPr id="0" name="image149.png"/>
                    <pic:cNvPicPr preferRelativeResize="0"/>
                  </pic:nvPicPr>
                  <pic:blipFill>
                    <a:blip r:embed="rId13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40" name="image140.png"/>
            <a:graphic>
              <a:graphicData uri="http://schemas.openxmlformats.org/drawingml/2006/picture">
                <pic:pic>
                  <pic:nvPicPr>
                    <pic:cNvPr id="0" name="image140.png"/>
                    <pic:cNvPicPr preferRelativeResize="0"/>
                  </pic:nvPicPr>
                  <pic:blipFill>
                    <a:blip r:embed="rId13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43" name="image143.png"/>
            <a:graphic>
              <a:graphicData uri="http://schemas.openxmlformats.org/drawingml/2006/picture">
                <pic:pic>
                  <pic:nvPicPr>
                    <pic:cNvPr id="0" name="image143.png"/>
                    <pic:cNvPicPr preferRelativeResize="0"/>
                  </pic:nvPicPr>
                  <pic:blipFill>
                    <a:blip r:embed="rId13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36" name="image136.png"/>
            <a:graphic>
              <a:graphicData uri="http://schemas.openxmlformats.org/drawingml/2006/picture">
                <pic:pic>
                  <pic:nvPicPr>
                    <pic:cNvPr id="0" name="image136.png"/>
                    <pic:cNvPicPr preferRelativeResize="0"/>
                  </pic:nvPicPr>
                  <pic:blipFill>
                    <a:blip r:embed="rId13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38" name="image138.png"/>
            <a:graphic>
              <a:graphicData uri="http://schemas.openxmlformats.org/drawingml/2006/picture">
                <pic:pic>
                  <pic:nvPicPr>
                    <pic:cNvPr id="0" name="image138.png"/>
                    <pic:cNvPicPr preferRelativeResize="0"/>
                  </pic:nvPicPr>
                  <pic:blipFill>
                    <a:blip r:embed="rId13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32" name="image132.png"/>
            <a:graphic>
              <a:graphicData uri="http://schemas.openxmlformats.org/drawingml/2006/picture">
                <pic:pic>
                  <pic:nvPicPr>
                    <pic:cNvPr id="0" name="image132.png"/>
                    <pic:cNvPicPr preferRelativeResize="0"/>
                  </pic:nvPicPr>
                  <pic:blipFill>
                    <a:blip r:embed="rId13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34" name="image134.png"/>
            <a:graphic>
              <a:graphicData uri="http://schemas.openxmlformats.org/drawingml/2006/picture">
                <pic:pic>
                  <pic:nvPicPr>
                    <pic:cNvPr id="0" name="image134.png"/>
                    <pic:cNvPicPr preferRelativeResize="0"/>
                  </pic:nvPicPr>
                  <pic:blipFill>
                    <a:blip r:embed="rId14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90" name="image190.png"/>
            <a:graphic>
              <a:graphicData uri="http://schemas.openxmlformats.org/drawingml/2006/picture">
                <pic:pic>
                  <pic:nvPicPr>
                    <pic:cNvPr id="0" name="image190.png"/>
                    <pic:cNvPicPr preferRelativeResize="0"/>
                  </pic:nvPicPr>
                  <pic:blipFill>
                    <a:blip r:embed="rId14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93" name="image193.png"/>
            <a:graphic>
              <a:graphicData uri="http://schemas.openxmlformats.org/drawingml/2006/picture">
                <pic:pic>
                  <pic:nvPicPr>
                    <pic:cNvPr id="0" name="image193.png"/>
                    <pic:cNvPicPr preferRelativeResize="0"/>
                  </pic:nvPicPr>
                  <pic:blipFill>
                    <a:blip r:embed="rId14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86" name="image186.png"/>
            <a:graphic>
              <a:graphicData uri="http://schemas.openxmlformats.org/drawingml/2006/picture">
                <pic:pic>
                  <pic:nvPicPr>
                    <pic:cNvPr id="0" name="image186.png"/>
                    <pic:cNvPicPr preferRelativeResize="0"/>
                  </pic:nvPicPr>
                  <pic:blipFill>
                    <a:blip r:embed="rId14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89" name="image189.png"/>
            <a:graphic>
              <a:graphicData uri="http://schemas.openxmlformats.org/drawingml/2006/picture">
                <pic:pic>
                  <pic:nvPicPr>
                    <pic:cNvPr id="0" name="image189.png"/>
                    <pic:cNvPicPr preferRelativeResize="0"/>
                  </pic:nvPicPr>
                  <pic:blipFill>
                    <a:blip r:embed="rId14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79" name="image179.png"/>
            <a:graphic>
              <a:graphicData uri="http://schemas.openxmlformats.org/drawingml/2006/picture">
                <pic:pic>
                  <pic:nvPicPr>
                    <pic:cNvPr id="0" name="image179.png"/>
                    <pic:cNvPicPr preferRelativeResize="0"/>
                  </pic:nvPicPr>
                  <pic:blipFill>
                    <a:blip r:embed="rId14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72" name="image172.png"/>
            <a:graphic>
              <a:graphicData uri="http://schemas.openxmlformats.org/drawingml/2006/picture">
                <pic:pic>
                  <pic:nvPicPr>
                    <pic:cNvPr id="0" name="image172.png"/>
                    <pic:cNvPicPr preferRelativeResize="0"/>
                  </pic:nvPicPr>
                  <pic:blipFill>
                    <a:blip r:embed="rId14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75" name="image175.png"/>
            <a:graphic>
              <a:graphicData uri="http://schemas.openxmlformats.org/drawingml/2006/picture">
                <pic:pic>
                  <pic:nvPicPr>
                    <pic:cNvPr id="0" name="image175.png"/>
                    <pic:cNvPicPr preferRelativeResize="0"/>
                  </pic:nvPicPr>
                  <pic:blipFill>
                    <a:blip r:embed="rId14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68" name="image168.png"/>
            <a:graphic>
              <a:graphicData uri="http://schemas.openxmlformats.org/drawingml/2006/picture">
                <pic:pic>
                  <pic:nvPicPr>
                    <pic:cNvPr id="0" name="image168.png"/>
                    <pic:cNvPicPr preferRelativeResize="0"/>
                  </pic:nvPicPr>
                  <pic:blipFill>
                    <a:blip r:embed="rId14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70" name="image170.png"/>
            <a:graphic>
              <a:graphicData uri="http://schemas.openxmlformats.org/drawingml/2006/picture">
                <pic:pic>
                  <pic:nvPicPr>
                    <pic:cNvPr id="0" name="image170.png"/>
                    <pic:cNvPicPr preferRelativeResize="0"/>
                  </pic:nvPicPr>
                  <pic:blipFill>
                    <a:blip r:embed="rId14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64" name="image164.png"/>
            <a:graphic>
              <a:graphicData uri="http://schemas.openxmlformats.org/drawingml/2006/picture">
                <pic:pic>
                  <pic:nvPicPr>
                    <pic:cNvPr id="0" name="image164.png"/>
                    <pic:cNvPicPr preferRelativeResize="0"/>
                  </pic:nvPicPr>
                  <pic:blipFill>
                    <a:blip r:embed="rId15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66" name="image166.png"/>
            <a:graphic>
              <a:graphicData uri="http://schemas.openxmlformats.org/drawingml/2006/picture">
                <pic:pic>
                  <pic:nvPicPr>
                    <pic:cNvPr id="0" name="image166.png"/>
                    <pic:cNvPicPr preferRelativeResize="0"/>
                  </pic:nvPicPr>
                  <pic:blipFill>
                    <a:blip r:embed="rId15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9" name="image19.png"/>
            <a:graphic>
              <a:graphicData uri="http://schemas.openxmlformats.org/drawingml/2006/picture">
                <pic:pic>
                  <pic:nvPicPr>
                    <pic:cNvPr id="0" name="image19.png"/>
                    <pic:cNvPicPr preferRelativeResize="0"/>
                  </pic:nvPicPr>
                  <pic:blipFill>
                    <a:blip r:embed="rId15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 name="image21.png"/>
            <a:graphic>
              <a:graphicData uri="http://schemas.openxmlformats.org/drawingml/2006/picture">
                <pic:pic>
                  <pic:nvPicPr>
                    <pic:cNvPr id="0" name="image21.png"/>
                    <pic:cNvPicPr preferRelativeResize="0"/>
                  </pic:nvPicPr>
                  <pic:blipFill>
                    <a:blip r:embed="rId15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8" name="image18.png"/>
            <a:graphic>
              <a:graphicData uri="http://schemas.openxmlformats.org/drawingml/2006/picture">
                <pic:pic>
                  <pic:nvPicPr>
                    <pic:cNvPr id="0" name="image18.png"/>
                    <pic:cNvPicPr preferRelativeResize="0"/>
                  </pic:nvPicPr>
                  <pic:blipFill>
                    <a:blip r:embed="rId15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4" name="image14.png"/>
            <a:graphic>
              <a:graphicData uri="http://schemas.openxmlformats.org/drawingml/2006/picture">
                <pic:pic>
                  <pic:nvPicPr>
                    <pic:cNvPr id="0" name="image14.png"/>
                    <pic:cNvPicPr preferRelativeResize="0"/>
                  </pic:nvPicPr>
                  <pic:blipFill>
                    <a:blip r:embed="rId15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6" name="image16.png"/>
            <a:graphic>
              <a:graphicData uri="http://schemas.openxmlformats.org/drawingml/2006/picture">
                <pic:pic>
                  <pic:nvPicPr>
                    <pic:cNvPr id="0" name="image16.png"/>
                    <pic:cNvPicPr preferRelativeResize="0"/>
                  </pic:nvPicPr>
                  <pic:blipFill>
                    <a:blip r:embed="rId15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0" name="image10.png"/>
            <a:graphic>
              <a:graphicData uri="http://schemas.openxmlformats.org/drawingml/2006/picture">
                <pic:pic>
                  <pic:nvPicPr>
                    <pic:cNvPr id="0" name="image10.png"/>
                    <pic:cNvPicPr preferRelativeResize="0"/>
                  </pic:nvPicPr>
                  <pic:blipFill>
                    <a:blip r:embed="rId15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2" name="image12.png"/>
            <a:graphic>
              <a:graphicData uri="http://schemas.openxmlformats.org/drawingml/2006/picture">
                <pic:pic>
                  <pic:nvPicPr>
                    <pic:cNvPr id="0" name="image12.png"/>
                    <pic:cNvPicPr preferRelativeResize="0"/>
                  </pic:nvPicPr>
                  <pic:blipFill>
                    <a:blip r:embed="rId15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 name="image6.png"/>
            <a:graphic>
              <a:graphicData uri="http://schemas.openxmlformats.org/drawingml/2006/picture">
                <pic:pic>
                  <pic:nvPicPr>
                    <pic:cNvPr id="0" name="image6.png"/>
                    <pic:cNvPicPr preferRelativeResize="0"/>
                  </pic:nvPicPr>
                  <pic:blipFill>
                    <a:blip r:embed="rId15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8" name="image8.png"/>
            <a:graphic>
              <a:graphicData uri="http://schemas.openxmlformats.org/drawingml/2006/picture">
                <pic:pic>
                  <pic:nvPicPr>
                    <pic:cNvPr id="0" name="image8.png"/>
                    <pic:cNvPicPr preferRelativeResize="0"/>
                  </pic:nvPicPr>
                  <pic:blipFill>
                    <a:blip r:embed="rId16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 name="image2.png"/>
            <a:graphic>
              <a:graphicData uri="http://schemas.openxmlformats.org/drawingml/2006/picture">
                <pic:pic>
                  <pic:nvPicPr>
                    <pic:cNvPr id="0" name="image2.png"/>
                    <pic:cNvPicPr preferRelativeResize="0"/>
                  </pic:nvPicPr>
                  <pic:blipFill>
                    <a:blip r:embed="rId16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 name="image4.png"/>
            <a:graphic>
              <a:graphicData uri="http://schemas.openxmlformats.org/drawingml/2006/picture">
                <pic:pic>
                  <pic:nvPicPr>
                    <pic:cNvPr id="0" name="image4.png"/>
                    <pic:cNvPicPr preferRelativeResize="0"/>
                  </pic:nvPicPr>
                  <pic:blipFill>
                    <a:blip r:embed="rId16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4" name="image34.png"/>
            <a:graphic>
              <a:graphicData uri="http://schemas.openxmlformats.org/drawingml/2006/picture">
                <pic:pic>
                  <pic:nvPicPr>
                    <pic:cNvPr id="0" name="image34.png"/>
                    <pic:cNvPicPr preferRelativeResize="0"/>
                  </pic:nvPicPr>
                  <pic:blipFill>
                    <a:blip r:embed="rId16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6" name="image36.png"/>
            <a:graphic>
              <a:graphicData uri="http://schemas.openxmlformats.org/drawingml/2006/picture">
                <pic:pic>
                  <pic:nvPicPr>
                    <pic:cNvPr id="0" name="image36.png"/>
                    <pic:cNvPicPr preferRelativeResize="0"/>
                  </pic:nvPicPr>
                  <pic:blipFill>
                    <a:blip r:embed="rId16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 name="image24.png"/>
            <a:graphic>
              <a:graphicData uri="http://schemas.openxmlformats.org/drawingml/2006/picture">
                <pic:pic>
                  <pic:nvPicPr>
                    <pic:cNvPr id="0" name="image24.png"/>
                    <pic:cNvPicPr preferRelativeResize="0"/>
                  </pic:nvPicPr>
                  <pic:blipFill>
                    <a:blip r:embed="rId16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2" name="image32.png"/>
            <a:graphic>
              <a:graphicData uri="http://schemas.openxmlformats.org/drawingml/2006/picture">
                <pic:pic>
                  <pic:nvPicPr>
                    <pic:cNvPr id="0" name="image32.png"/>
                    <pic:cNvPicPr preferRelativeResize="0"/>
                  </pic:nvPicPr>
                  <pic:blipFill>
                    <a:blip r:embed="rId16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3" name="image33.png"/>
            <a:graphic>
              <a:graphicData uri="http://schemas.openxmlformats.org/drawingml/2006/picture">
                <pic:pic>
                  <pic:nvPicPr>
                    <pic:cNvPr id="0" name="image33.png"/>
                    <pic:cNvPicPr preferRelativeResize="0"/>
                  </pic:nvPicPr>
                  <pic:blipFill>
                    <a:blip r:embed="rId16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0" name="image30.png"/>
            <a:graphic>
              <a:graphicData uri="http://schemas.openxmlformats.org/drawingml/2006/picture">
                <pic:pic>
                  <pic:nvPicPr>
                    <pic:cNvPr id="0" name="image30.png"/>
                    <pic:cNvPicPr preferRelativeResize="0"/>
                  </pic:nvPicPr>
                  <pic:blipFill>
                    <a:blip r:embed="rId16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1" name="image31.png"/>
            <a:graphic>
              <a:graphicData uri="http://schemas.openxmlformats.org/drawingml/2006/picture">
                <pic:pic>
                  <pic:nvPicPr>
                    <pic:cNvPr id="0" name="image31.png"/>
                    <pic:cNvPicPr preferRelativeResize="0"/>
                  </pic:nvPicPr>
                  <pic:blipFill>
                    <a:blip r:embed="rId16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8" name="image28.png"/>
            <a:graphic>
              <a:graphicData uri="http://schemas.openxmlformats.org/drawingml/2006/picture">
                <pic:pic>
                  <pic:nvPicPr>
                    <pic:cNvPr id="0" name="image28.png"/>
                    <pic:cNvPicPr preferRelativeResize="0"/>
                  </pic:nvPicPr>
                  <pic:blipFill>
                    <a:blip r:embed="rId17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9" name="image29.png"/>
            <a:graphic>
              <a:graphicData uri="http://schemas.openxmlformats.org/drawingml/2006/picture">
                <pic:pic>
                  <pic:nvPicPr>
                    <pic:cNvPr id="0" name="image29.png"/>
                    <pic:cNvPicPr preferRelativeResize="0"/>
                  </pic:nvPicPr>
                  <pic:blipFill>
                    <a:blip r:embed="rId17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 name="image26.png"/>
            <a:graphic>
              <a:graphicData uri="http://schemas.openxmlformats.org/drawingml/2006/picture">
                <pic:pic>
                  <pic:nvPicPr>
                    <pic:cNvPr id="0" name="image26.png"/>
                    <pic:cNvPicPr preferRelativeResize="0"/>
                  </pic:nvPicPr>
                  <pic:blipFill>
                    <a:blip r:embed="rId17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7" name="image27.png"/>
            <a:graphic>
              <a:graphicData uri="http://schemas.openxmlformats.org/drawingml/2006/picture">
                <pic:pic>
                  <pic:nvPicPr>
                    <pic:cNvPr id="0" name="image27.png"/>
                    <pic:cNvPicPr preferRelativeResize="0"/>
                  </pic:nvPicPr>
                  <pic:blipFill>
                    <a:blip r:embed="rId17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7" name="image57.png"/>
            <a:graphic>
              <a:graphicData uri="http://schemas.openxmlformats.org/drawingml/2006/picture">
                <pic:pic>
                  <pic:nvPicPr>
                    <pic:cNvPr id="0" name="image57.png"/>
                    <pic:cNvPicPr preferRelativeResize="0"/>
                  </pic:nvPicPr>
                  <pic:blipFill>
                    <a:blip r:embed="rId17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7" name="image37.png"/>
            <a:graphic>
              <a:graphicData uri="http://schemas.openxmlformats.org/drawingml/2006/picture">
                <pic:pic>
                  <pic:nvPicPr>
                    <pic:cNvPr id="0" name="image37.png"/>
                    <pic:cNvPicPr preferRelativeResize="0"/>
                  </pic:nvPicPr>
                  <pic:blipFill>
                    <a:blip r:embed="rId17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8" name="image38.png"/>
            <a:graphic>
              <a:graphicData uri="http://schemas.openxmlformats.org/drawingml/2006/picture">
                <pic:pic>
                  <pic:nvPicPr>
                    <pic:cNvPr id="0" name="image38.png"/>
                    <pic:cNvPicPr preferRelativeResize="0"/>
                  </pic:nvPicPr>
                  <pic:blipFill>
                    <a:blip r:embed="rId17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9" name="image49.png"/>
            <a:graphic>
              <a:graphicData uri="http://schemas.openxmlformats.org/drawingml/2006/picture">
                <pic:pic>
                  <pic:nvPicPr>
                    <pic:cNvPr id="0" name="image49.png"/>
                    <pic:cNvPicPr preferRelativeResize="0"/>
                  </pic:nvPicPr>
                  <pic:blipFill>
                    <a:blip r:embed="rId17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1" name="image51.png"/>
            <a:graphic>
              <a:graphicData uri="http://schemas.openxmlformats.org/drawingml/2006/picture">
                <pic:pic>
                  <pic:nvPicPr>
                    <pic:cNvPr id="0" name="image51.png"/>
                    <pic:cNvPicPr preferRelativeResize="0"/>
                  </pic:nvPicPr>
                  <pic:blipFill>
                    <a:blip r:embed="rId17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5" name="image45.png"/>
            <a:graphic>
              <a:graphicData uri="http://schemas.openxmlformats.org/drawingml/2006/picture">
                <pic:pic>
                  <pic:nvPicPr>
                    <pic:cNvPr id="0" name="image45.png"/>
                    <pic:cNvPicPr preferRelativeResize="0"/>
                  </pic:nvPicPr>
                  <pic:blipFill>
                    <a:blip r:embed="rId17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7" name="image47.png"/>
            <a:graphic>
              <a:graphicData uri="http://schemas.openxmlformats.org/drawingml/2006/picture">
                <pic:pic>
                  <pic:nvPicPr>
                    <pic:cNvPr id="0" name="image47.png"/>
                    <pic:cNvPicPr preferRelativeResize="0"/>
                  </pic:nvPicPr>
                  <pic:blipFill>
                    <a:blip r:embed="rId18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3" name="image43.png"/>
            <a:graphic>
              <a:graphicData uri="http://schemas.openxmlformats.org/drawingml/2006/picture">
                <pic:pic>
                  <pic:nvPicPr>
                    <pic:cNvPr id="0" name="image43.png"/>
                    <pic:cNvPicPr preferRelativeResize="0"/>
                  </pic:nvPicPr>
                  <pic:blipFill>
                    <a:blip r:embed="rId18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4" name="image44.png"/>
            <a:graphic>
              <a:graphicData uri="http://schemas.openxmlformats.org/drawingml/2006/picture">
                <pic:pic>
                  <pic:nvPicPr>
                    <pic:cNvPr id="0" name="image44.png"/>
                    <pic:cNvPicPr preferRelativeResize="0"/>
                  </pic:nvPicPr>
                  <pic:blipFill>
                    <a:blip r:embed="rId18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39" name="image39.png"/>
            <a:graphic>
              <a:graphicData uri="http://schemas.openxmlformats.org/drawingml/2006/picture">
                <pic:pic>
                  <pic:nvPicPr>
                    <pic:cNvPr id="0" name="image39.png"/>
                    <pic:cNvPicPr preferRelativeResize="0"/>
                  </pic:nvPicPr>
                  <pic:blipFill>
                    <a:blip r:embed="rId18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41" name="image41.png"/>
            <a:graphic>
              <a:graphicData uri="http://schemas.openxmlformats.org/drawingml/2006/picture">
                <pic:pic>
                  <pic:nvPicPr>
                    <pic:cNvPr id="0" name="image41.png"/>
                    <pic:cNvPicPr preferRelativeResize="0"/>
                  </pic:nvPicPr>
                  <pic:blipFill>
                    <a:blip r:embed="rId18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0" name="image60.png"/>
            <a:graphic>
              <a:graphicData uri="http://schemas.openxmlformats.org/drawingml/2006/picture">
                <pic:pic>
                  <pic:nvPicPr>
                    <pic:cNvPr id="0" name="image60.png"/>
                    <pic:cNvPicPr preferRelativeResize="0"/>
                  </pic:nvPicPr>
                  <pic:blipFill>
                    <a:blip r:embed="rId18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8" name="image58.png"/>
            <a:graphic>
              <a:graphicData uri="http://schemas.openxmlformats.org/drawingml/2006/picture">
                <pic:pic>
                  <pic:nvPicPr>
                    <pic:cNvPr id="0" name="image58.png"/>
                    <pic:cNvPicPr preferRelativeResize="0"/>
                  </pic:nvPicPr>
                  <pic:blipFill>
                    <a:blip r:embed="rId18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59" name="image59.png"/>
            <a:graphic>
              <a:graphicData uri="http://schemas.openxmlformats.org/drawingml/2006/picture">
                <pic:pic>
                  <pic:nvPicPr>
                    <pic:cNvPr id="0" name="image59.png"/>
                    <pic:cNvPicPr preferRelativeResize="0"/>
                  </pic:nvPicPr>
                  <pic:blipFill>
                    <a:blip r:embed="rId18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6" name="image66.png"/>
            <a:graphic>
              <a:graphicData uri="http://schemas.openxmlformats.org/drawingml/2006/picture">
                <pic:pic>
                  <pic:nvPicPr>
                    <pic:cNvPr id="0" name="image66.png"/>
                    <pic:cNvPicPr preferRelativeResize="0"/>
                  </pic:nvPicPr>
                  <pic:blipFill>
                    <a:blip r:embed="rId18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7" name="image67.png"/>
            <a:graphic>
              <a:graphicData uri="http://schemas.openxmlformats.org/drawingml/2006/picture">
                <pic:pic>
                  <pic:nvPicPr>
                    <pic:cNvPr id="0" name="image67.png"/>
                    <pic:cNvPicPr preferRelativeResize="0"/>
                  </pic:nvPicPr>
                  <pic:blipFill>
                    <a:blip r:embed="rId18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4" name="image64.png"/>
            <a:graphic>
              <a:graphicData uri="http://schemas.openxmlformats.org/drawingml/2006/picture">
                <pic:pic>
                  <pic:nvPicPr>
                    <pic:cNvPr id="0" name="image64.png"/>
                    <pic:cNvPicPr preferRelativeResize="0"/>
                  </pic:nvPicPr>
                  <pic:blipFill>
                    <a:blip r:embed="rId19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5" name="image65.png"/>
            <a:graphic>
              <a:graphicData uri="http://schemas.openxmlformats.org/drawingml/2006/picture">
                <pic:pic>
                  <pic:nvPicPr>
                    <pic:cNvPr id="0" name="image65.png"/>
                    <pic:cNvPicPr preferRelativeResize="0"/>
                  </pic:nvPicPr>
                  <pic:blipFill>
                    <a:blip r:embed="rId19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2" name="image62.png"/>
            <a:graphic>
              <a:graphicData uri="http://schemas.openxmlformats.org/drawingml/2006/picture">
                <pic:pic>
                  <pic:nvPicPr>
                    <pic:cNvPr id="0" name="image62.png"/>
                    <pic:cNvPicPr preferRelativeResize="0"/>
                  </pic:nvPicPr>
                  <pic:blipFill>
                    <a:blip r:embed="rId19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3" name="image63.png"/>
            <a:graphic>
              <a:graphicData uri="http://schemas.openxmlformats.org/drawingml/2006/picture">
                <pic:pic>
                  <pic:nvPicPr>
                    <pic:cNvPr id="0" name="image63.png"/>
                    <pic:cNvPicPr preferRelativeResize="0"/>
                  </pic:nvPicPr>
                  <pic:blipFill>
                    <a:blip r:embed="rId19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61" name="image61.png"/>
            <a:graphic>
              <a:graphicData uri="http://schemas.openxmlformats.org/drawingml/2006/picture">
                <pic:pic>
                  <pic:nvPicPr>
                    <pic:cNvPr id="0" name="image61.png"/>
                    <pic:cNvPicPr preferRelativeResize="0"/>
                  </pic:nvPicPr>
                  <pic:blipFill>
                    <a:blip r:embed="rId19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196" name="image196.png"/>
            <a:graphic>
              <a:graphicData uri="http://schemas.openxmlformats.org/drawingml/2006/picture">
                <pic:pic>
                  <pic:nvPicPr>
                    <pic:cNvPr id="0" name="image196.png"/>
                    <pic:cNvPicPr preferRelativeResize="0"/>
                  </pic:nvPicPr>
                  <pic:blipFill>
                    <a:blip r:embed="rId19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2" name="image222.png"/>
            <a:graphic>
              <a:graphicData uri="http://schemas.openxmlformats.org/drawingml/2006/picture">
                <pic:pic>
                  <pic:nvPicPr>
                    <pic:cNvPr id="0" name="image222.png"/>
                    <pic:cNvPicPr preferRelativeResize="0"/>
                  </pic:nvPicPr>
                  <pic:blipFill>
                    <a:blip r:embed="rId19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4" name="image224.png"/>
            <a:graphic>
              <a:graphicData uri="http://schemas.openxmlformats.org/drawingml/2006/picture">
                <pic:pic>
                  <pic:nvPicPr>
                    <pic:cNvPr id="0" name="image224.png"/>
                    <pic:cNvPicPr preferRelativeResize="0"/>
                  </pic:nvPicPr>
                  <pic:blipFill>
                    <a:blip r:embed="rId19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8" name="image218.png"/>
            <a:graphic>
              <a:graphicData uri="http://schemas.openxmlformats.org/drawingml/2006/picture">
                <pic:pic>
                  <pic:nvPicPr>
                    <pic:cNvPr id="0" name="image218.png"/>
                    <pic:cNvPicPr preferRelativeResize="0"/>
                  </pic:nvPicPr>
                  <pic:blipFill>
                    <a:blip r:embed="rId19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0" name="image220.png"/>
            <a:graphic>
              <a:graphicData uri="http://schemas.openxmlformats.org/drawingml/2006/picture">
                <pic:pic>
                  <pic:nvPicPr>
                    <pic:cNvPr id="0" name="image220.png"/>
                    <pic:cNvPicPr preferRelativeResize="0"/>
                  </pic:nvPicPr>
                  <pic:blipFill>
                    <a:blip r:embed="rId19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4" name="image214.png"/>
            <a:graphic>
              <a:graphicData uri="http://schemas.openxmlformats.org/drawingml/2006/picture">
                <pic:pic>
                  <pic:nvPicPr>
                    <pic:cNvPr id="0" name="image214.png"/>
                    <pic:cNvPicPr preferRelativeResize="0"/>
                  </pic:nvPicPr>
                  <pic:blipFill>
                    <a:blip r:embed="rId20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6" name="image216.png"/>
            <a:graphic>
              <a:graphicData uri="http://schemas.openxmlformats.org/drawingml/2006/picture">
                <pic:pic>
                  <pic:nvPicPr>
                    <pic:cNvPr id="0" name="image216.png"/>
                    <pic:cNvPicPr preferRelativeResize="0"/>
                  </pic:nvPicPr>
                  <pic:blipFill>
                    <a:blip r:embed="rId20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0" name="image210.png"/>
            <a:graphic>
              <a:graphicData uri="http://schemas.openxmlformats.org/drawingml/2006/picture">
                <pic:pic>
                  <pic:nvPicPr>
                    <pic:cNvPr id="0" name="image210.png"/>
                    <pic:cNvPicPr preferRelativeResize="0"/>
                  </pic:nvPicPr>
                  <pic:blipFill>
                    <a:blip r:embed="rId20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12" name="image212.png"/>
            <a:graphic>
              <a:graphicData uri="http://schemas.openxmlformats.org/drawingml/2006/picture">
                <pic:pic>
                  <pic:nvPicPr>
                    <pic:cNvPr id="0" name="image212.png"/>
                    <pic:cNvPicPr preferRelativeResize="0"/>
                  </pic:nvPicPr>
                  <pic:blipFill>
                    <a:blip r:embed="rId20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7" name="image227.png"/>
            <a:graphic>
              <a:graphicData uri="http://schemas.openxmlformats.org/drawingml/2006/picture">
                <pic:pic>
                  <pic:nvPicPr>
                    <pic:cNvPr id="0" name="image227.png"/>
                    <pic:cNvPicPr preferRelativeResize="0"/>
                  </pic:nvPicPr>
                  <pic:blipFill>
                    <a:blip r:embed="rId20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07" name="image207.png"/>
            <a:graphic>
              <a:graphicData uri="http://schemas.openxmlformats.org/drawingml/2006/picture">
                <pic:pic>
                  <pic:nvPicPr>
                    <pic:cNvPr id="0" name="image207.png"/>
                    <pic:cNvPicPr preferRelativeResize="0"/>
                  </pic:nvPicPr>
                  <pic:blipFill>
                    <a:blip r:embed="rId20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08" name="image208.png"/>
            <a:graphic>
              <a:graphicData uri="http://schemas.openxmlformats.org/drawingml/2006/picture">
                <pic:pic>
                  <pic:nvPicPr>
                    <pic:cNvPr id="0" name="image208.png"/>
                    <pic:cNvPicPr preferRelativeResize="0"/>
                  </pic:nvPicPr>
                  <pic:blipFill>
                    <a:blip r:embed="rId20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0" name="image240.png"/>
            <a:graphic>
              <a:graphicData uri="http://schemas.openxmlformats.org/drawingml/2006/picture">
                <pic:pic>
                  <pic:nvPicPr>
                    <pic:cNvPr id="0" name="image240.png"/>
                    <pic:cNvPicPr preferRelativeResize="0"/>
                  </pic:nvPicPr>
                  <pic:blipFill>
                    <a:blip r:embed="rId20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1" name="image241.png"/>
            <a:graphic>
              <a:graphicData uri="http://schemas.openxmlformats.org/drawingml/2006/picture">
                <pic:pic>
                  <pic:nvPicPr>
                    <pic:cNvPr id="0" name="image241.png"/>
                    <pic:cNvPicPr preferRelativeResize="0"/>
                  </pic:nvPicPr>
                  <pic:blipFill>
                    <a:blip r:embed="rId20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7" name="image237.png"/>
            <a:graphic>
              <a:graphicData uri="http://schemas.openxmlformats.org/drawingml/2006/picture">
                <pic:pic>
                  <pic:nvPicPr>
                    <pic:cNvPr id="0" name="image237.png"/>
                    <pic:cNvPicPr preferRelativeResize="0"/>
                  </pic:nvPicPr>
                  <pic:blipFill>
                    <a:blip r:embed="rId20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9" name="image239.png"/>
            <a:graphic>
              <a:graphicData uri="http://schemas.openxmlformats.org/drawingml/2006/picture">
                <pic:pic>
                  <pic:nvPicPr>
                    <pic:cNvPr id="0" name="image239.png"/>
                    <pic:cNvPicPr preferRelativeResize="0"/>
                  </pic:nvPicPr>
                  <pic:blipFill>
                    <a:blip r:embed="rId21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5" name="image235.png"/>
            <a:graphic>
              <a:graphicData uri="http://schemas.openxmlformats.org/drawingml/2006/picture">
                <pic:pic>
                  <pic:nvPicPr>
                    <pic:cNvPr id="0" name="image235.png"/>
                    <pic:cNvPicPr preferRelativeResize="0"/>
                  </pic:nvPicPr>
                  <pic:blipFill>
                    <a:blip r:embed="rId21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6" name="image236.png"/>
            <a:graphic>
              <a:graphicData uri="http://schemas.openxmlformats.org/drawingml/2006/picture">
                <pic:pic>
                  <pic:nvPicPr>
                    <pic:cNvPr id="0" name="image236.png"/>
                    <pic:cNvPicPr preferRelativeResize="0"/>
                  </pic:nvPicPr>
                  <pic:blipFill>
                    <a:blip r:embed="rId21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3" name="image233.png"/>
            <a:graphic>
              <a:graphicData uri="http://schemas.openxmlformats.org/drawingml/2006/picture">
                <pic:pic>
                  <pic:nvPicPr>
                    <pic:cNvPr id="0" name="image233.png"/>
                    <pic:cNvPicPr preferRelativeResize="0"/>
                  </pic:nvPicPr>
                  <pic:blipFill>
                    <a:blip r:embed="rId21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4" name="image234.png"/>
            <a:graphic>
              <a:graphicData uri="http://schemas.openxmlformats.org/drawingml/2006/picture">
                <pic:pic>
                  <pic:nvPicPr>
                    <pic:cNvPr id="0" name="image234.png"/>
                    <pic:cNvPicPr preferRelativeResize="0"/>
                  </pic:nvPicPr>
                  <pic:blipFill>
                    <a:blip r:embed="rId21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2" name="image232.png"/>
            <a:graphic>
              <a:graphicData uri="http://schemas.openxmlformats.org/drawingml/2006/picture">
                <pic:pic>
                  <pic:nvPicPr>
                    <pic:cNvPr id="0" name="image232.png"/>
                    <pic:cNvPicPr preferRelativeResize="0"/>
                  </pic:nvPicPr>
                  <pic:blipFill>
                    <a:blip r:embed="rId21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29" name="image229.png"/>
            <a:graphic>
              <a:graphicData uri="http://schemas.openxmlformats.org/drawingml/2006/picture">
                <pic:pic>
                  <pic:nvPicPr>
                    <pic:cNvPr id="0" name="image229.png"/>
                    <pic:cNvPicPr preferRelativeResize="0"/>
                  </pic:nvPicPr>
                  <pic:blipFill>
                    <a:blip r:embed="rId21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31" name="image231.png"/>
            <a:graphic>
              <a:graphicData uri="http://schemas.openxmlformats.org/drawingml/2006/picture">
                <pic:pic>
                  <pic:nvPicPr>
                    <pic:cNvPr id="0" name="image231.png"/>
                    <pic:cNvPicPr preferRelativeResize="0"/>
                  </pic:nvPicPr>
                  <pic:blipFill>
                    <a:blip r:embed="rId21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70" name="image270.png"/>
            <a:graphic>
              <a:graphicData uri="http://schemas.openxmlformats.org/drawingml/2006/picture">
                <pic:pic>
                  <pic:nvPicPr>
                    <pic:cNvPr id="0" name="image270.png"/>
                    <pic:cNvPicPr preferRelativeResize="0"/>
                  </pic:nvPicPr>
                  <pic:blipFill>
                    <a:blip r:embed="rId21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73" name="image273.png"/>
            <a:graphic>
              <a:graphicData uri="http://schemas.openxmlformats.org/drawingml/2006/picture">
                <pic:pic>
                  <pic:nvPicPr>
                    <pic:cNvPr id="0" name="image273.png"/>
                    <pic:cNvPicPr preferRelativeResize="0"/>
                  </pic:nvPicPr>
                  <pic:blipFill>
                    <a:blip r:embed="rId21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4" name="image264.png"/>
            <a:graphic>
              <a:graphicData uri="http://schemas.openxmlformats.org/drawingml/2006/picture">
                <pic:pic>
                  <pic:nvPicPr>
                    <pic:cNvPr id="0" name="image264.png"/>
                    <pic:cNvPicPr preferRelativeResize="0"/>
                  </pic:nvPicPr>
                  <pic:blipFill>
                    <a:blip r:embed="rId220"/>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7" name="image267.png"/>
            <a:graphic>
              <a:graphicData uri="http://schemas.openxmlformats.org/drawingml/2006/picture">
                <pic:pic>
                  <pic:nvPicPr>
                    <pic:cNvPr id="0" name="image267.png"/>
                    <pic:cNvPicPr preferRelativeResize="0"/>
                  </pic:nvPicPr>
                  <pic:blipFill>
                    <a:blip r:embed="rId221"/>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9" name="image259.png"/>
            <a:graphic>
              <a:graphicData uri="http://schemas.openxmlformats.org/drawingml/2006/picture">
                <pic:pic>
                  <pic:nvPicPr>
                    <pic:cNvPr id="0" name="image259.png"/>
                    <pic:cNvPicPr preferRelativeResize="0"/>
                  </pic:nvPicPr>
                  <pic:blipFill>
                    <a:blip r:embed="rId222"/>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62" name="image262.png"/>
            <a:graphic>
              <a:graphicData uri="http://schemas.openxmlformats.org/drawingml/2006/picture">
                <pic:pic>
                  <pic:nvPicPr>
                    <pic:cNvPr id="0" name="image262.png"/>
                    <pic:cNvPicPr preferRelativeResize="0"/>
                  </pic:nvPicPr>
                  <pic:blipFill>
                    <a:blip r:embed="rId223"/>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5" name="image255.png"/>
            <a:graphic>
              <a:graphicData uri="http://schemas.openxmlformats.org/drawingml/2006/picture">
                <pic:pic>
                  <pic:nvPicPr>
                    <pic:cNvPr id="0" name="image255.png"/>
                    <pic:cNvPicPr preferRelativeResize="0"/>
                  </pic:nvPicPr>
                  <pic:blipFill>
                    <a:blip r:embed="rId224"/>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0" name="image250.png"/>
            <a:graphic>
              <a:graphicData uri="http://schemas.openxmlformats.org/drawingml/2006/picture">
                <pic:pic>
                  <pic:nvPicPr>
                    <pic:cNvPr id="0" name="image250.png"/>
                    <pic:cNvPicPr preferRelativeResize="0"/>
                  </pic:nvPicPr>
                  <pic:blipFill>
                    <a:blip r:embed="rId225"/>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52" name="image252.png"/>
            <a:graphic>
              <a:graphicData uri="http://schemas.openxmlformats.org/drawingml/2006/picture">
                <pic:pic>
                  <pic:nvPicPr>
                    <pic:cNvPr id="0" name="image252.png"/>
                    <pic:cNvPicPr preferRelativeResize="0"/>
                  </pic:nvPicPr>
                  <pic:blipFill>
                    <a:blip r:embed="rId226"/>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7" name="image247.png"/>
            <a:graphic>
              <a:graphicData uri="http://schemas.openxmlformats.org/drawingml/2006/picture">
                <pic:pic>
                  <pic:nvPicPr>
                    <pic:cNvPr id="0" name="image247.png"/>
                    <pic:cNvPicPr preferRelativeResize="0"/>
                  </pic:nvPicPr>
                  <pic:blipFill>
                    <a:blip r:embed="rId227"/>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249" name="image249.png"/>
            <a:graphic>
              <a:graphicData uri="http://schemas.openxmlformats.org/drawingml/2006/picture">
                <pic:pic>
                  <pic:nvPicPr>
                    <pic:cNvPr id="0" name="image249.png"/>
                    <pic:cNvPicPr preferRelativeResize="0"/>
                  </pic:nvPicPr>
                  <pic:blipFill>
                    <a:blip r:embed="rId228"/>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48768"/>
            <wp:effectExtent b="0" l="0" r="0" t="0"/>
            <wp:docPr id="95" name="image95.png"/>
            <a:graphic>
              <a:graphicData uri="http://schemas.openxmlformats.org/drawingml/2006/picture">
                <pic:pic>
                  <pic:nvPicPr>
                    <pic:cNvPr id="0" name="image95.png"/>
                    <pic:cNvPicPr preferRelativeResize="0"/>
                  </pic:nvPicPr>
                  <pic:blipFill>
                    <a:blip r:embed="rId229"/>
                    <a:srcRect b="0" l="0" r="0" t="0"/>
                    <a:stretch>
                      <a:fillRect/>
                    </a:stretch>
                  </pic:blipFill>
                  <pic:spPr>
                    <a:xfrm>
                      <a:off x="0" y="0"/>
                      <a:ext cx="6117336" cy="4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8288"/>
            <wp:effectExtent b="0" l="0" r="0" t="0"/>
            <wp:docPr id="98" name="image98.png"/>
            <a:graphic>
              <a:graphicData uri="http://schemas.openxmlformats.org/drawingml/2006/picture">
                <pic:pic>
                  <pic:nvPicPr>
                    <pic:cNvPr id="0" name="image98.png"/>
                    <pic:cNvPicPr preferRelativeResize="0"/>
                  </pic:nvPicPr>
                  <pic:blipFill>
                    <a:blip r:embed="rId230"/>
                    <a:srcRect b="0" l="0" r="0" t="0"/>
                    <a:stretch>
                      <a:fillRect/>
                    </a:stretch>
                  </pic:blipFill>
                  <pic:spPr>
                    <a:xfrm>
                      <a:off x="0" y="0"/>
                      <a:ext cx="6117336" cy="18288"/>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39672851562" w:line="240" w:lineRule="auto"/>
        <w:ind w:left="0"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52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91" name="image91.png"/>
            <a:graphic>
              <a:graphicData uri="http://schemas.openxmlformats.org/drawingml/2006/picture">
                <pic:pic>
                  <pic:nvPicPr>
                    <pic:cNvPr id="0" name="image91.png"/>
                    <pic:cNvPicPr preferRelativeResize="0"/>
                  </pic:nvPicPr>
                  <pic:blipFill>
                    <a:blip r:embed="rId23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32763671875" w:line="215.0084638595581" w:lineRule="auto"/>
        <w:ind w:left="9469.20166015625" w:right="389.32373046875" w:hanging="8838.0017089843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480304" cy="7088124"/>
            <wp:effectExtent b="0" l="0" r="0" t="0"/>
            <wp:docPr id="93" name="image93.png"/>
            <a:graphic>
              <a:graphicData uri="http://schemas.openxmlformats.org/drawingml/2006/picture">
                <pic:pic>
                  <pic:nvPicPr>
                    <pic:cNvPr id="0" name="image93.png"/>
                    <pic:cNvPicPr preferRelativeResize="0"/>
                  </pic:nvPicPr>
                  <pic:blipFill>
                    <a:blip r:embed="rId232"/>
                    <a:srcRect b="0" l="0" r="0" t="0"/>
                    <a:stretch>
                      <a:fillRect/>
                    </a:stretch>
                  </pic:blipFill>
                  <pic:spPr>
                    <a:xfrm>
                      <a:off x="0" y="0"/>
                      <a:ext cx="5480304" cy="70881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53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85" name="image85.png"/>
            <a:graphic>
              <a:graphicData uri="http://schemas.openxmlformats.org/drawingml/2006/picture">
                <pic:pic>
                  <pic:nvPicPr>
                    <pic:cNvPr id="0" name="image85.png"/>
                    <pic:cNvPicPr preferRelativeResize="0"/>
                  </pic:nvPicPr>
                  <pic:blipFill>
                    <a:blip r:embed="rId23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358522415161" w:lineRule="auto"/>
        <w:ind w:left="91.20002746582031"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88" name="image88.png"/>
            <a:graphic>
              <a:graphicData uri="http://schemas.openxmlformats.org/drawingml/2006/picture">
                <pic:pic>
                  <pic:nvPicPr>
                    <pic:cNvPr id="0" name="image88.png"/>
                    <pic:cNvPicPr preferRelativeResize="0"/>
                  </pic:nvPicPr>
                  <pic:blipFill>
                    <a:blip r:embed="rId234"/>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77" name="image77.png"/>
            <a:graphic>
              <a:graphicData uri="http://schemas.openxmlformats.org/drawingml/2006/picture">
                <pic:pic>
                  <pic:nvPicPr>
                    <pic:cNvPr id="0" name="image77.png"/>
                    <pic:cNvPicPr preferRelativeResize="0"/>
                  </pic:nvPicPr>
                  <pic:blipFill>
                    <a:blip r:embed="rId235"/>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73" name="image73.png"/>
            <a:graphic>
              <a:graphicData uri="http://schemas.openxmlformats.org/drawingml/2006/picture">
                <pic:pic>
                  <pic:nvPicPr>
                    <pic:cNvPr id="0" name="image73.png"/>
                    <pic:cNvPicPr preferRelativeResize="0"/>
                  </pic:nvPicPr>
                  <pic:blipFill>
                    <a:blip r:embed="rId236"/>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75" name="image75.png"/>
            <a:graphic>
              <a:graphicData uri="http://schemas.openxmlformats.org/drawingml/2006/picture">
                <pic:pic>
                  <pic:nvPicPr>
                    <pic:cNvPr id="0" name="image75.png"/>
                    <pic:cNvPicPr preferRelativeResize="0"/>
                  </pic:nvPicPr>
                  <pic:blipFill>
                    <a:blip r:embed="rId237"/>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54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69" name="image69.png"/>
            <a:graphic>
              <a:graphicData uri="http://schemas.openxmlformats.org/drawingml/2006/picture">
                <pic:pic>
                  <pic:nvPicPr>
                    <pic:cNvPr id="0" name="image69.png"/>
                    <pic:cNvPicPr preferRelativeResize="0"/>
                  </pic:nvPicPr>
                  <pic:blipFill>
                    <a:blip r:embed="rId238"/>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3188076019287" w:lineRule="auto"/>
        <w:ind w:left="271.2001037597656" w:right="280.809326171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86712"/>
            <wp:effectExtent b="0" l="0" r="0" t="0"/>
            <wp:docPr id="71" name="image71.png"/>
            <a:graphic>
              <a:graphicData uri="http://schemas.openxmlformats.org/drawingml/2006/picture">
                <pic:pic>
                  <pic:nvPicPr>
                    <pic:cNvPr id="0" name="image71.png"/>
                    <pic:cNvPicPr preferRelativeResize="0"/>
                  </pic:nvPicPr>
                  <pic:blipFill>
                    <a:blip r:embed="rId239"/>
                    <a:srcRect b="0" l="0" r="0" t="0"/>
                    <a:stretch>
                      <a:fillRect/>
                    </a:stretch>
                  </pic:blipFill>
                  <pic:spPr>
                    <a:xfrm>
                      <a:off x="0" y="0"/>
                      <a:ext cx="6117337"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86712"/>
            <wp:effectExtent b="0" l="0" r="0" t="0"/>
            <wp:docPr id="128" name="image128.png"/>
            <a:graphic>
              <a:graphicData uri="http://schemas.openxmlformats.org/drawingml/2006/picture">
                <pic:pic>
                  <pic:nvPicPr>
                    <pic:cNvPr id="0" name="image128.png"/>
                    <pic:cNvPicPr preferRelativeResize="0"/>
                  </pic:nvPicPr>
                  <pic:blipFill>
                    <a:blip r:embed="rId240"/>
                    <a:srcRect b="0" l="0" r="0" t="0"/>
                    <a:stretch>
                      <a:fillRect/>
                    </a:stretch>
                  </pic:blipFill>
                  <pic:spPr>
                    <a:xfrm>
                      <a:off x="0" y="0"/>
                      <a:ext cx="6117337"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86712"/>
            <wp:effectExtent b="0" l="0" r="0" t="0"/>
            <wp:docPr id="131" name="image131.png"/>
            <a:graphic>
              <a:graphicData uri="http://schemas.openxmlformats.org/drawingml/2006/picture">
                <pic:pic>
                  <pic:nvPicPr>
                    <pic:cNvPr id="0" name="image131.png"/>
                    <pic:cNvPicPr preferRelativeResize="0"/>
                  </pic:nvPicPr>
                  <pic:blipFill>
                    <a:blip r:embed="rId241"/>
                    <a:srcRect b="0" l="0" r="0" t="0"/>
                    <a:stretch>
                      <a:fillRect/>
                    </a:stretch>
                  </pic:blipFill>
                  <pic:spPr>
                    <a:xfrm>
                      <a:off x="0" y="0"/>
                      <a:ext cx="6117337" cy="1886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7" cy="1883664"/>
            <wp:effectExtent b="0" l="0" r="0" t="0"/>
            <wp:docPr id="124" name="image124.png"/>
            <a:graphic>
              <a:graphicData uri="http://schemas.openxmlformats.org/drawingml/2006/picture">
                <pic:pic>
                  <pic:nvPicPr>
                    <pic:cNvPr id="0" name="image124.png"/>
                    <pic:cNvPicPr preferRelativeResize="0"/>
                  </pic:nvPicPr>
                  <pic:blipFill>
                    <a:blip r:embed="rId242"/>
                    <a:srcRect b="0" l="0" r="0" t="0"/>
                    <a:stretch>
                      <a:fillRect/>
                    </a:stretch>
                  </pic:blipFill>
                  <pic:spPr>
                    <a:xfrm>
                      <a:off x="0" y="0"/>
                      <a:ext cx="6117337" cy="1883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55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0829181671143" w:lineRule="auto"/>
        <w:ind w:left="91.20002746582031"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26" name="image126.png"/>
            <a:graphic>
              <a:graphicData uri="http://schemas.openxmlformats.org/drawingml/2006/picture">
                <pic:pic>
                  <pic:nvPicPr>
                    <pic:cNvPr id="0" name="image126.png"/>
                    <pic:cNvPicPr preferRelativeResize="0"/>
                  </pic:nvPicPr>
                  <pic:blipFill>
                    <a:blip r:embed="rId243"/>
                    <a:srcRect b="0" l="0" r="0" t="0"/>
                    <a:stretch>
                      <a:fillRect/>
                    </a:stretch>
                  </pic:blipFill>
                  <pic:spPr>
                    <a:xfrm>
                      <a:off x="0" y="0"/>
                      <a:ext cx="1944624" cy="128320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19" name="image119.png"/>
            <a:graphic>
              <a:graphicData uri="http://schemas.openxmlformats.org/drawingml/2006/picture">
                <pic:pic>
                  <pic:nvPicPr>
                    <pic:cNvPr id="0" name="image119.png"/>
                    <pic:cNvPicPr preferRelativeResize="0"/>
                  </pic:nvPicPr>
                  <pic:blipFill>
                    <a:blip r:embed="rId244"/>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09" name="image109.png"/>
            <a:graphic>
              <a:graphicData uri="http://schemas.openxmlformats.org/drawingml/2006/picture">
                <pic:pic>
                  <pic:nvPicPr>
                    <pic:cNvPr id="0" name="image109.png"/>
                    <pic:cNvPicPr preferRelativeResize="0"/>
                  </pic:nvPicPr>
                  <pic:blipFill>
                    <a:blip r:embed="rId245"/>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12" name="image112.png"/>
            <a:graphic>
              <a:graphicData uri="http://schemas.openxmlformats.org/drawingml/2006/picture">
                <pic:pic>
                  <pic:nvPicPr>
                    <pic:cNvPr id="0" name="image112.png"/>
                    <pic:cNvPicPr preferRelativeResize="0"/>
                  </pic:nvPicPr>
                  <pic:blipFill>
                    <a:blip r:embed="rId246"/>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17336" cy="1978152"/>
            <wp:effectExtent b="0" l="0" r="0" t="0"/>
            <wp:docPr id="106" name="image106.png"/>
            <a:graphic>
              <a:graphicData uri="http://schemas.openxmlformats.org/drawingml/2006/picture">
                <pic:pic>
                  <pic:nvPicPr>
                    <pic:cNvPr id="0" name="image106.png"/>
                    <pic:cNvPicPr preferRelativeResize="0"/>
                  </pic:nvPicPr>
                  <pic:blipFill>
                    <a:blip r:embed="rId247"/>
                    <a:srcRect b="0" l="0" r="0" t="0"/>
                    <a:stretch>
                      <a:fillRect/>
                    </a:stretch>
                  </pic:blipFill>
                  <pic:spPr>
                    <a:xfrm>
                      <a:off x="0" y="0"/>
                      <a:ext cx="6117336" cy="19781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56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08" name="image108.png"/>
            <a:graphic>
              <a:graphicData uri="http://schemas.openxmlformats.org/drawingml/2006/picture">
                <pic:pic>
                  <pic:nvPicPr>
                    <pic:cNvPr id="0" name="image108.png"/>
                    <pic:cNvPicPr preferRelativeResize="0"/>
                  </pic:nvPicPr>
                  <pic:blipFill>
                    <a:blip r:embed="rId248"/>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7685546875" w:line="199.92011547088623" w:lineRule="auto"/>
        <w:ind w:left="271.2001037597656" w:right="487.210693359375"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86272" cy="1828800"/>
            <wp:effectExtent b="0" l="0" r="0" t="0"/>
            <wp:docPr id="101" name="image101.png"/>
            <a:graphic>
              <a:graphicData uri="http://schemas.openxmlformats.org/drawingml/2006/picture">
                <pic:pic>
                  <pic:nvPicPr>
                    <pic:cNvPr id="0" name="image101.png"/>
                    <pic:cNvPicPr preferRelativeResize="0"/>
                  </pic:nvPicPr>
                  <pic:blipFill>
                    <a:blip r:embed="rId249"/>
                    <a:srcRect b="0" l="0" r="0" t="0"/>
                    <a:stretch>
                      <a:fillRect/>
                    </a:stretch>
                  </pic:blipFill>
                  <pic:spPr>
                    <a:xfrm>
                      <a:off x="0" y="0"/>
                      <a:ext cx="5986272"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86272" cy="1828800"/>
            <wp:effectExtent b="0" l="0" r="0" t="0"/>
            <wp:docPr id="103" name="image103.png"/>
            <a:graphic>
              <a:graphicData uri="http://schemas.openxmlformats.org/drawingml/2006/picture">
                <pic:pic>
                  <pic:nvPicPr>
                    <pic:cNvPr id="0" name="image103.png"/>
                    <pic:cNvPicPr preferRelativeResize="0"/>
                  </pic:nvPicPr>
                  <pic:blipFill>
                    <a:blip r:embed="rId250"/>
                    <a:srcRect b="0" l="0" r="0" t="0"/>
                    <a:stretch>
                      <a:fillRect/>
                    </a:stretch>
                  </pic:blipFill>
                  <pic:spPr>
                    <a:xfrm>
                      <a:off x="0" y="0"/>
                      <a:ext cx="5986272"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86272" cy="1828800"/>
            <wp:effectExtent b="0" l="0" r="0" t="0"/>
            <wp:docPr id="159" name="image159.png"/>
            <a:graphic>
              <a:graphicData uri="http://schemas.openxmlformats.org/drawingml/2006/picture">
                <pic:pic>
                  <pic:nvPicPr>
                    <pic:cNvPr id="0" name="image159.png"/>
                    <pic:cNvPicPr preferRelativeResize="0"/>
                  </pic:nvPicPr>
                  <pic:blipFill>
                    <a:blip r:embed="rId251"/>
                    <a:srcRect b="0" l="0" r="0" t="0"/>
                    <a:stretch>
                      <a:fillRect/>
                    </a:stretch>
                  </pic:blipFill>
                  <pic:spPr>
                    <a:xfrm>
                      <a:off x="0" y="0"/>
                      <a:ext cx="5986272"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86272" cy="1828800"/>
            <wp:effectExtent b="0" l="0" r="0" t="0"/>
            <wp:docPr id="162" name="image162.png"/>
            <a:graphic>
              <a:graphicData uri="http://schemas.openxmlformats.org/drawingml/2006/picture">
                <pic:pic>
                  <pic:nvPicPr>
                    <pic:cNvPr id="0" name="image162.png"/>
                    <pic:cNvPicPr preferRelativeResize="0"/>
                  </pic:nvPicPr>
                  <pic:blipFill>
                    <a:blip r:embed="rId252"/>
                    <a:srcRect b="0" l="0" r="0" t="0"/>
                    <a:stretch>
                      <a:fillRect/>
                    </a:stretch>
                  </pic:blipFill>
                  <pic:spPr>
                    <a:xfrm>
                      <a:off x="0" y="0"/>
                      <a:ext cx="5986272"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503540039062" w:line="240" w:lineRule="auto"/>
        <w:ind w:left="0" w:right="389.3237304687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57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53" name="image153.png"/>
            <a:graphic>
              <a:graphicData uri="http://schemas.openxmlformats.org/drawingml/2006/picture">
                <pic:pic>
                  <pic:nvPicPr>
                    <pic:cNvPr id="0" name="image153.png"/>
                    <pic:cNvPicPr preferRelativeResize="0"/>
                  </pic:nvPicPr>
                  <pic:blipFill>
                    <a:blip r:embed="rId25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461891174316" w:lineRule="auto"/>
        <w:ind w:left="113.50593566894531" w:right="668.985595703125" w:hanging="19.428558349609375"/>
        <w:jc w:val="left"/>
        <w:rPr>
          <w:rFonts w:ascii="Arial" w:cs="Arial" w:eastAsia="Arial" w:hAnsi="Arial"/>
          <w:b w:val="0"/>
          <w:i w:val="0"/>
          <w:smallCaps w:val="0"/>
          <w:strike w:val="0"/>
          <w:color w:val="00b05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tl w:val="0"/>
        </w:rPr>
        <w:t xml:space="preserve">Annex F - Extract from Department for Transport Code of Practice for  Permits (March 2008)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69091796875" w:line="207.02693939208984" w:lineRule="auto"/>
        <w:ind w:left="9469.20166015625" w:right="389.28466796875" w:hanging="9378.0017089843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b050"/>
          <w:sz w:val="23.992910385131836"/>
          <w:szCs w:val="23.992910385131836"/>
          <w:u w:val="none"/>
          <w:shd w:fill="auto" w:val="clear"/>
          <w:vertAlign w:val="baseline"/>
        </w:rPr>
        <w:drawing>
          <wp:inline distB="19050" distT="19050" distL="19050" distR="19050">
            <wp:extent cx="5839969" cy="7031737"/>
            <wp:effectExtent b="0" l="0" r="0" t="0"/>
            <wp:docPr id="156" name="image156.png"/>
            <a:graphic>
              <a:graphicData uri="http://schemas.openxmlformats.org/drawingml/2006/picture">
                <pic:pic>
                  <pic:nvPicPr>
                    <pic:cNvPr id="0" name="image156.png"/>
                    <pic:cNvPicPr preferRelativeResize="0"/>
                  </pic:nvPicPr>
                  <pic:blipFill>
                    <a:blip r:embed="rId254"/>
                    <a:srcRect b="0" l="0" r="0" t="0"/>
                    <a:stretch>
                      <a:fillRect/>
                    </a:stretch>
                  </pic:blipFill>
                  <pic:spPr>
                    <a:xfrm>
                      <a:off x="0" y="0"/>
                      <a:ext cx="5839969" cy="703173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58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46" name="image146.png"/>
            <a:graphic>
              <a:graphicData uri="http://schemas.openxmlformats.org/drawingml/2006/picture">
                <pic:pic>
                  <pic:nvPicPr>
                    <pic:cNvPr id="0" name="image146.png"/>
                    <pic:cNvPicPr preferRelativeResize="0"/>
                  </pic:nvPicPr>
                  <pic:blipFill>
                    <a:blip r:embed="rId25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849884033203" w:lineRule="auto"/>
        <w:ind w:left="9469.20166015625" w:right="389.32373046875" w:hanging="9378.0017089843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827776" cy="7432549"/>
            <wp:effectExtent b="0" l="0" r="0" t="0"/>
            <wp:docPr id="141" name="image141.png"/>
            <a:graphic>
              <a:graphicData uri="http://schemas.openxmlformats.org/drawingml/2006/picture">
                <pic:pic>
                  <pic:nvPicPr>
                    <pic:cNvPr id="0" name="image141.png"/>
                    <pic:cNvPicPr preferRelativeResize="0"/>
                  </pic:nvPicPr>
                  <pic:blipFill>
                    <a:blip r:embed="rId256"/>
                    <a:srcRect b="0" l="0" r="0" t="0"/>
                    <a:stretch>
                      <a:fillRect/>
                    </a:stretch>
                  </pic:blipFill>
                  <pic:spPr>
                    <a:xfrm>
                      <a:off x="0" y="0"/>
                      <a:ext cx="5827776" cy="743254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59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44" name="image144.png"/>
            <a:graphic>
              <a:graphicData uri="http://schemas.openxmlformats.org/drawingml/2006/picture">
                <pic:pic>
                  <pic:nvPicPr>
                    <pic:cNvPr id="0" name="image144.png"/>
                    <pic:cNvPicPr preferRelativeResize="0"/>
                  </pic:nvPicPr>
                  <pic:blipFill>
                    <a:blip r:embed="rId25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849884033203"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474208" cy="7432548"/>
            <wp:effectExtent b="0" l="0" r="0" t="0"/>
            <wp:docPr id="137" name="image137.png"/>
            <a:graphic>
              <a:graphicData uri="http://schemas.openxmlformats.org/drawingml/2006/picture">
                <pic:pic>
                  <pic:nvPicPr>
                    <pic:cNvPr id="0" name="image137.png"/>
                    <pic:cNvPicPr preferRelativeResize="0"/>
                  </pic:nvPicPr>
                  <pic:blipFill>
                    <a:blip r:embed="rId258"/>
                    <a:srcRect b="0" l="0" r="0" t="0"/>
                    <a:stretch>
                      <a:fillRect/>
                    </a:stretch>
                  </pic:blipFill>
                  <pic:spPr>
                    <a:xfrm>
                      <a:off x="0" y="0"/>
                      <a:ext cx="5474208" cy="743254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60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39" name="image139.png"/>
            <a:graphic>
              <a:graphicData uri="http://schemas.openxmlformats.org/drawingml/2006/picture">
                <pic:pic>
                  <pic:nvPicPr>
                    <pic:cNvPr id="0" name="image139.png"/>
                    <pic:cNvPicPr preferRelativeResize="0"/>
                  </pic:nvPicPr>
                  <pic:blipFill>
                    <a:blip r:embed="rId25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1466274261475"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49696" cy="7636764"/>
            <wp:effectExtent b="0" l="0" r="0" t="0"/>
            <wp:docPr id="133" name="image133.png"/>
            <a:graphic>
              <a:graphicData uri="http://schemas.openxmlformats.org/drawingml/2006/picture">
                <pic:pic>
                  <pic:nvPicPr>
                    <pic:cNvPr id="0" name="image133.png"/>
                    <pic:cNvPicPr preferRelativeResize="0"/>
                  </pic:nvPicPr>
                  <pic:blipFill>
                    <a:blip r:embed="rId260"/>
                    <a:srcRect b="0" l="0" r="0" t="0"/>
                    <a:stretch>
                      <a:fillRect/>
                    </a:stretch>
                  </pic:blipFill>
                  <pic:spPr>
                    <a:xfrm>
                      <a:off x="0" y="0"/>
                      <a:ext cx="5949696" cy="763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61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35" name="image135.png"/>
            <a:graphic>
              <a:graphicData uri="http://schemas.openxmlformats.org/drawingml/2006/picture">
                <pic:pic>
                  <pic:nvPicPr>
                    <pic:cNvPr id="0" name="image135.png"/>
                    <pic:cNvPicPr preferRelativeResize="0"/>
                  </pic:nvPicPr>
                  <pic:blipFill>
                    <a:blip r:embed="rId26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6442184448242"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754624" cy="7587997"/>
            <wp:effectExtent b="0" l="0" r="0" t="0"/>
            <wp:docPr id="191" name="image191.png"/>
            <a:graphic>
              <a:graphicData uri="http://schemas.openxmlformats.org/drawingml/2006/picture">
                <pic:pic>
                  <pic:nvPicPr>
                    <pic:cNvPr id="0" name="image191.png"/>
                    <pic:cNvPicPr preferRelativeResize="0"/>
                  </pic:nvPicPr>
                  <pic:blipFill>
                    <a:blip r:embed="rId262"/>
                    <a:srcRect b="0" l="0" r="0" t="0"/>
                    <a:stretch>
                      <a:fillRect/>
                    </a:stretch>
                  </pic:blipFill>
                  <pic:spPr>
                    <a:xfrm>
                      <a:off x="0" y="0"/>
                      <a:ext cx="5754624" cy="758799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62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94" name="image194.png"/>
            <a:graphic>
              <a:graphicData uri="http://schemas.openxmlformats.org/drawingml/2006/picture">
                <pic:pic>
                  <pic:nvPicPr>
                    <pic:cNvPr id="0" name="image194.png"/>
                    <pic:cNvPicPr preferRelativeResize="0"/>
                  </pic:nvPicPr>
                  <pic:blipFill>
                    <a:blip r:embed="rId26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2152557373047"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376672" cy="7246620"/>
            <wp:effectExtent b="0" l="0" r="0" t="0"/>
            <wp:docPr id="187" name="image187.png"/>
            <a:graphic>
              <a:graphicData uri="http://schemas.openxmlformats.org/drawingml/2006/picture">
                <pic:pic>
                  <pic:nvPicPr>
                    <pic:cNvPr id="0" name="image187.png"/>
                    <pic:cNvPicPr preferRelativeResize="0"/>
                  </pic:nvPicPr>
                  <pic:blipFill>
                    <a:blip r:embed="rId264"/>
                    <a:srcRect b="0" l="0" r="0" t="0"/>
                    <a:stretch>
                      <a:fillRect/>
                    </a:stretch>
                  </pic:blipFill>
                  <pic:spPr>
                    <a:xfrm>
                      <a:off x="0" y="0"/>
                      <a:ext cx="5376672" cy="7246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63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78" name="image178.png"/>
            <a:graphic>
              <a:graphicData uri="http://schemas.openxmlformats.org/drawingml/2006/picture">
                <pic:pic>
                  <pic:nvPicPr>
                    <pic:cNvPr id="0" name="image178.png"/>
                    <pic:cNvPicPr preferRelativeResize="0"/>
                  </pic:nvPicPr>
                  <pic:blipFill>
                    <a:blip r:embed="rId26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6091785430908"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730240" cy="7616952"/>
            <wp:effectExtent b="0" l="0" r="0" t="0"/>
            <wp:docPr id="180" name="image180.png"/>
            <a:graphic>
              <a:graphicData uri="http://schemas.openxmlformats.org/drawingml/2006/picture">
                <pic:pic>
                  <pic:nvPicPr>
                    <pic:cNvPr id="0" name="image180.png"/>
                    <pic:cNvPicPr preferRelativeResize="0"/>
                  </pic:nvPicPr>
                  <pic:blipFill>
                    <a:blip r:embed="rId266"/>
                    <a:srcRect b="0" l="0" r="0" t="0"/>
                    <a:stretch>
                      <a:fillRect/>
                    </a:stretch>
                  </pic:blipFill>
                  <pic:spPr>
                    <a:xfrm>
                      <a:off x="0" y="0"/>
                      <a:ext cx="5730240" cy="76169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64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73" name="image173.png"/>
            <a:graphic>
              <a:graphicData uri="http://schemas.openxmlformats.org/drawingml/2006/picture">
                <pic:pic>
                  <pic:nvPicPr>
                    <pic:cNvPr id="0" name="image173.png"/>
                    <pic:cNvPicPr preferRelativeResize="0"/>
                  </pic:nvPicPr>
                  <pic:blipFill>
                    <a:blip r:embed="rId26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1669731140137"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986272" cy="7490461"/>
            <wp:effectExtent b="0" l="0" r="0" t="0"/>
            <wp:docPr id="176" name="image176.png"/>
            <a:graphic>
              <a:graphicData uri="http://schemas.openxmlformats.org/drawingml/2006/picture">
                <pic:pic>
                  <pic:nvPicPr>
                    <pic:cNvPr id="0" name="image176.png"/>
                    <pic:cNvPicPr preferRelativeResize="0"/>
                  </pic:nvPicPr>
                  <pic:blipFill>
                    <a:blip r:embed="rId268"/>
                    <a:srcRect b="0" l="0" r="0" t="0"/>
                    <a:stretch>
                      <a:fillRect/>
                    </a:stretch>
                  </pic:blipFill>
                  <pic:spPr>
                    <a:xfrm>
                      <a:off x="0" y="0"/>
                      <a:ext cx="5986272" cy="749046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65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69" name="image169.png"/>
            <a:graphic>
              <a:graphicData uri="http://schemas.openxmlformats.org/drawingml/2006/picture">
                <pic:pic>
                  <pic:nvPicPr>
                    <pic:cNvPr id="0" name="image169.png"/>
                    <pic:cNvPicPr preferRelativeResize="0"/>
                  </pic:nvPicPr>
                  <pic:blipFill>
                    <a:blip r:embed="rId26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923748016357"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632704" cy="7773924"/>
            <wp:effectExtent b="0" l="0" r="0" t="0"/>
            <wp:docPr id="171" name="image171.png"/>
            <a:graphic>
              <a:graphicData uri="http://schemas.openxmlformats.org/drawingml/2006/picture">
                <pic:pic>
                  <pic:nvPicPr>
                    <pic:cNvPr id="0" name="image171.png"/>
                    <pic:cNvPicPr preferRelativeResize="0"/>
                  </pic:nvPicPr>
                  <pic:blipFill>
                    <a:blip r:embed="rId270"/>
                    <a:srcRect b="0" l="0" r="0" t="0"/>
                    <a:stretch>
                      <a:fillRect/>
                    </a:stretch>
                  </pic:blipFill>
                  <pic:spPr>
                    <a:xfrm>
                      <a:off x="0" y="0"/>
                      <a:ext cx="5632704" cy="77739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66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65" name="image165.png"/>
            <a:graphic>
              <a:graphicData uri="http://schemas.openxmlformats.org/drawingml/2006/picture">
                <pic:pic>
                  <pic:nvPicPr>
                    <pic:cNvPr id="0" name="image165.png"/>
                    <pic:cNvPicPr preferRelativeResize="0"/>
                  </pic:nvPicPr>
                  <pic:blipFill>
                    <a:blip r:embed="rId27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1023559570312"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6108192" cy="7383780"/>
            <wp:effectExtent b="0" l="0" r="0" t="0"/>
            <wp:docPr id="167" name="image167.png"/>
            <a:graphic>
              <a:graphicData uri="http://schemas.openxmlformats.org/drawingml/2006/picture">
                <pic:pic>
                  <pic:nvPicPr>
                    <pic:cNvPr id="0" name="image167.png"/>
                    <pic:cNvPicPr preferRelativeResize="0"/>
                  </pic:nvPicPr>
                  <pic:blipFill>
                    <a:blip r:embed="rId272"/>
                    <a:srcRect b="0" l="0" r="0" t="0"/>
                    <a:stretch>
                      <a:fillRect/>
                    </a:stretch>
                  </pic:blipFill>
                  <pic:spPr>
                    <a:xfrm>
                      <a:off x="0" y="0"/>
                      <a:ext cx="6108192" cy="73837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67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0" name="image20.png"/>
            <a:graphic>
              <a:graphicData uri="http://schemas.openxmlformats.org/drawingml/2006/picture">
                <pic:pic>
                  <pic:nvPicPr>
                    <pic:cNvPr id="0" name="image20.png"/>
                    <pic:cNvPicPr preferRelativeResize="0"/>
                  </pic:nvPicPr>
                  <pic:blipFill>
                    <a:blip r:embed="rId27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0104389190674"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742432" cy="3921252"/>
            <wp:effectExtent b="0" l="0" r="0" t="0"/>
            <wp:docPr id="22" name="image22.png"/>
            <a:graphic>
              <a:graphicData uri="http://schemas.openxmlformats.org/drawingml/2006/picture">
                <pic:pic>
                  <pic:nvPicPr>
                    <pic:cNvPr id="0" name="image22.png"/>
                    <pic:cNvPicPr preferRelativeResize="0"/>
                  </pic:nvPicPr>
                  <pic:blipFill>
                    <a:blip r:embed="rId274"/>
                    <a:srcRect b="0" l="0" r="0" t="0"/>
                    <a:stretch>
                      <a:fillRect/>
                    </a:stretch>
                  </pic:blipFill>
                  <pic:spPr>
                    <a:xfrm>
                      <a:off x="0" y="0"/>
                      <a:ext cx="5742432" cy="392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68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 name="image1.png"/>
            <a:graphic>
              <a:graphicData uri="http://schemas.openxmlformats.org/drawingml/2006/picture">
                <pic:pic>
                  <pic:nvPicPr>
                    <pic:cNvPr id="0" name="image1.png"/>
                    <pic:cNvPicPr preferRelativeResize="0"/>
                  </pic:nvPicPr>
                  <pic:blipFill>
                    <a:blip r:embed="rId27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6535243988037" w:lineRule="auto"/>
        <w:ind w:left="9471.12060546875" w:right="389.32373046875" w:hanging="9379.92065429687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608320" cy="7354824"/>
            <wp:effectExtent b="0" l="0" r="0" t="0"/>
            <wp:docPr id="15" name="image15.png"/>
            <a:graphic>
              <a:graphicData uri="http://schemas.openxmlformats.org/drawingml/2006/picture">
                <pic:pic>
                  <pic:nvPicPr>
                    <pic:cNvPr id="0" name="image15.png"/>
                    <pic:cNvPicPr preferRelativeResize="0"/>
                  </pic:nvPicPr>
                  <pic:blipFill>
                    <a:blip r:embed="rId276"/>
                    <a:srcRect b="0" l="0" r="0" t="0"/>
                    <a:stretch>
                      <a:fillRect/>
                    </a:stretch>
                  </pic:blipFill>
                  <pic:spPr>
                    <a:xfrm>
                      <a:off x="0" y="0"/>
                      <a:ext cx="5608320" cy="7354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69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7" name="image17.png"/>
            <a:graphic>
              <a:graphicData uri="http://schemas.openxmlformats.org/drawingml/2006/picture">
                <pic:pic>
                  <pic:nvPicPr>
                    <pic:cNvPr id="0" name="image17.png"/>
                    <pic:cNvPicPr preferRelativeResize="0"/>
                  </pic:nvPicPr>
                  <pic:blipFill>
                    <a:blip r:embed="rId277"/>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3103981018066" w:lineRule="auto"/>
        <w:ind w:left="9471.8408203125" w:right="389.32373046875" w:hanging="9380.640869140625"/>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041.5904235839844" w:right="672.799072265625" w:header="0" w:footer="720"/>
          <w:cols w:equalWidth="0" w:num="1">
            <w:col w:space="0" w:w="10185.61050415039"/>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632704" cy="7549896"/>
            <wp:effectExtent b="0" l="0" r="0" t="0"/>
            <wp:docPr id="11" name="image11.png"/>
            <a:graphic>
              <a:graphicData uri="http://schemas.openxmlformats.org/drawingml/2006/picture">
                <pic:pic>
                  <pic:nvPicPr>
                    <pic:cNvPr id="0" name="image11.png"/>
                    <pic:cNvPicPr preferRelativeResize="0"/>
                  </pic:nvPicPr>
                  <pic:blipFill>
                    <a:blip r:embed="rId278"/>
                    <a:srcRect b="0" l="0" r="0" t="0"/>
                    <a:stretch>
                      <a:fillRect/>
                    </a:stretch>
                  </pic:blipFill>
                  <pic:spPr>
                    <a:xfrm>
                      <a:off x="0" y="0"/>
                      <a:ext cx="5632704" cy="754989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70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13" name="image13.png"/>
            <a:graphic>
              <a:graphicData uri="http://schemas.openxmlformats.org/drawingml/2006/picture">
                <pic:pic>
                  <pic:nvPicPr>
                    <pic:cNvPr id="0" name="image13.png"/>
                    <pic:cNvPicPr preferRelativeResize="0"/>
                  </pic:nvPicPr>
                  <pic:blipFill>
                    <a:blip r:embed="rId279"/>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410348892212"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510784" cy="7149085"/>
            <wp:effectExtent b="0" l="0" r="0" t="0"/>
            <wp:docPr id="7" name="image7.png"/>
            <a:graphic>
              <a:graphicData uri="http://schemas.openxmlformats.org/drawingml/2006/picture">
                <pic:pic>
                  <pic:nvPicPr>
                    <pic:cNvPr id="0" name="image7.png"/>
                    <pic:cNvPicPr preferRelativeResize="0"/>
                  </pic:nvPicPr>
                  <pic:blipFill>
                    <a:blip r:embed="rId280"/>
                    <a:srcRect b="0" l="0" r="0" t="0"/>
                    <a:stretch>
                      <a:fillRect/>
                    </a:stretch>
                  </pic:blipFill>
                  <pic:spPr>
                    <a:xfrm>
                      <a:off x="0" y="0"/>
                      <a:ext cx="5510784" cy="714908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71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9" name="image9.png"/>
            <a:graphic>
              <a:graphicData uri="http://schemas.openxmlformats.org/drawingml/2006/picture">
                <pic:pic>
                  <pic:nvPicPr>
                    <pic:cNvPr id="0" name="image9.png"/>
                    <pic:cNvPicPr preferRelativeResize="0"/>
                  </pic:nvPicPr>
                  <pic:blipFill>
                    <a:blip r:embed="rId281"/>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710735321045" w:lineRule="auto"/>
        <w:ind w:left="0" w:right="0" w:firstLine="0"/>
        <w:jc w:val="left"/>
        <w:rPr>
          <w:rFonts w:ascii="Arial" w:cs="Arial" w:eastAsia="Arial" w:hAnsi="Arial"/>
          <w:b w:val="0"/>
          <w:i w:val="0"/>
          <w:smallCaps w:val="0"/>
          <w:strike w:val="0"/>
          <w:color w:val="000000"/>
          <w:sz w:val="23.992910385131836"/>
          <w:szCs w:val="23.992910385131836"/>
          <w:u w:val="none"/>
          <w:shd w:fill="auto" w:val="clear"/>
          <w:vertAlign w:val="baseline"/>
        </w:rPr>
        <w:sectPr>
          <w:type w:val="continuous"/>
          <w:pgSz w:h="16840" w:w="11900" w:orient="portrait"/>
          <w:pgMar w:bottom="712.0188140869141" w:top="707.990722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376672" cy="6827521"/>
            <wp:effectExtent b="0" l="0" r="0" t="0"/>
            <wp:docPr id="3" name="image3.png"/>
            <a:graphic>
              <a:graphicData uri="http://schemas.openxmlformats.org/drawingml/2006/picture">
                <pic:pic>
                  <pic:nvPicPr>
                    <pic:cNvPr id="0" name="image3.png"/>
                    <pic:cNvPicPr preferRelativeResize="0"/>
                  </pic:nvPicPr>
                  <pic:blipFill>
                    <a:blip r:embed="rId282"/>
                    <a:srcRect b="0" l="0" r="0" t="0"/>
                    <a:stretch>
                      <a:fillRect/>
                    </a:stretch>
                  </pic:blipFill>
                  <pic:spPr>
                    <a:xfrm>
                      <a:off x="0" y="0"/>
                      <a:ext cx="5376672" cy="682752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72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5" name="image5.png"/>
            <a:graphic>
              <a:graphicData uri="http://schemas.openxmlformats.org/drawingml/2006/picture">
                <pic:pic>
                  <pic:nvPicPr>
                    <pic:cNvPr id="0" name="image5.png"/>
                    <pic:cNvPicPr preferRelativeResize="0"/>
                  </pic:nvPicPr>
                  <pic:blipFill>
                    <a:blip r:embed="rId283"/>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01466274261475" w:lineRule="auto"/>
        <w:ind w:left="9471.8408203125" w:right="389.32373046875" w:hanging="9380.64086914062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596128" cy="7636764"/>
            <wp:effectExtent b="0" l="0" r="0" t="0"/>
            <wp:docPr id="35" name="image35.png"/>
            <a:graphic>
              <a:graphicData uri="http://schemas.openxmlformats.org/drawingml/2006/picture">
                <pic:pic>
                  <pic:nvPicPr>
                    <pic:cNvPr id="0" name="image35.png"/>
                    <pic:cNvPicPr preferRelativeResize="0"/>
                  </pic:nvPicPr>
                  <pic:blipFill>
                    <a:blip r:embed="rId284"/>
                    <a:srcRect b="0" l="0" r="0" t="0"/>
                    <a:stretch>
                      <a:fillRect/>
                    </a:stretch>
                  </pic:blipFill>
                  <pic:spPr>
                    <a:xfrm>
                      <a:off x="0" y="0"/>
                      <a:ext cx="5596128" cy="763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73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0009765625" w:firstLine="0"/>
        <w:jc w:val="righ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1944624" cy="1283208"/>
            <wp:effectExtent b="0" l="0" r="0" t="0"/>
            <wp:docPr id="23" name="image23.png"/>
            <a:graphic>
              <a:graphicData uri="http://schemas.openxmlformats.org/drawingml/2006/picture">
                <pic:pic>
                  <pic:nvPicPr>
                    <pic:cNvPr id="0" name="image23.png"/>
                    <pic:cNvPicPr preferRelativeResize="0"/>
                  </pic:nvPicPr>
                  <pic:blipFill>
                    <a:blip r:embed="rId285"/>
                    <a:srcRect b="0" l="0" r="0" t="0"/>
                    <a:stretch>
                      <a:fillRect/>
                    </a:stretch>
                  </pic:blipFill>
                  <pic:spPr>
                    <a:xfrm>
                      <a:off x="0" y="0"/>
                      <a:ext cx="1944624" cy="1283208"/>
                    </a:xfrm>
                    <a:prstGeom prst="rect"/>
                    <a:ln/>
                  </pic:spPr>
                </pic:pic>
              </a:graphicData>
            </a:graphic>
          </wp:inline>
        </w:drawing>
      </w: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6172771453857" w:lineRule="auto"/>
        <w:ind w:left="9471.8408203125" w:right="389.32373046875" w:hanging="9380.640869140625"/>
        <w:jc w:val="left"/>
        <w:rPr>
          <w:rFonts w:ascii="Arial" w:cs="Arial" w:eastAsia="Arial" w:hAnsi="Arial"/>
          <w:b w:val="0"/>
          <w:i w:val="0"/>
          <w:smallCaps w:val="0"/>
          <w:strike w:val="0"/>
          <w:color w:val="000000"/>
          <w:sz w:val="23.992910385131836"/>
          <w:szCs w:val="23.992910385131836"/>
          <w:u w:val="none"/>
          <w:shd w:fill="auto" w:val="clear"/>
          <w:vertAlign w:val="baseline"/>
        </w:rPr>
      </w:pP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Pr>
        <w:drawing>
          <wp:inline distB="19050" distT="19050" distL="19050" distR="19050">
            <wp:extent cx="5474208" cy="7412736"/>
            <wp:effectExtent b="0" l="0" r="0" t="0"/>
            <wp:docPr id="25" name="image25.png"/>
            <a:graphic>
              <a:graphicData uri="http://schemas.openxmlformats.org/drawingml/2006/picture">
                <pic:pic>
                  <pic:nvPicPr>
                    <pic:cNvPr id="0" name="image25.png"/>
                    <pic:cNvPicPr preferRelativeResize="0"/>
                  </pic:nvPicPr>
                  <pic:blipFill>
                    <a:blip r:embed="rId286"/>
                    <a:srcRect b="0" l="0" r="0" t="0"/>
                    <a:stretch>
                      <a:fillRect/>
                    </a:stretch>
                  </pic:blipFill>
                  <pic:spPr>
                    <a:xfrm>
                      <a:off x="0" y="0"/>
                      <a:ext cx="5474208" cy="74127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0385131836"/>
          <w:szCs w:val="23.992910385131836"/>
          <w:u w:val="none"/>
          <w:shd w:fill="auto" w:val="clear"/>
          <w:vertAlign w:val="baseline"/>
          <w:rtl w:val="0"/>
        </w:rPr>
        <w:t xml:space="preserve">74 </w:t>
      </w:r>
    </w:p>
    <w:sectPr>
      <w:type w:val="continuous"/>
      <w:pgSz w:h="16840" w:w="11900" w:orient="portrait"/>
      <w:pgMar w:bottom="712.0188140869141" w:top="707.99072265625" w:left="1041.5904235839844" w:right="672.799072265625" w:header="0" w:footer="720"/>
      <w:cols w:equalWidth="0" w:num="1">
        <w:col w:space="0" w:w="10185.610504150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3.png"/><Relationship Id="rId190" Type="http://schemas.openxmlformats.org/officeDocument/2006/relationships/image" Target="media/image64.png"/><Relationship Id="rId42" Type="http://schemas.openxmlformats.org/officeDocument/2006/relationships/image" Target="media/image219.png"/><Relationship Id="rId41" Type="http://schemas.openxmlformats.org/officeDocument/2006/relationships/image" Target="media/image225.png"/><Relationship Id="rId44" Type="http://schemas.openxmlformats.org/officeDocument/2006/relationships/image" Target="media/image226.png"/><Relationship Id="rId194" Type="http://schemas.openxmlformats.org/officeDocument/2006/relationships/image" Target="media/image61.png"/><Relationship Id="rId43" Type="http://schemas.openxmlformats.org/officeDocument/2006/relationships/image" Target="media/image221.png"/><Relationship Id="rId193" Type="http://schemas.openxmlformats.org/officeDocument/2006/relationships/image" Target="media/image63.png"/><Relationship Id="rId46" Type="http://schemas.openxmlformats.org/officeDocument/2006/relationships/image" Target="media/image145.png"/><Relationship Id="rId192" Type="http://schemas.openxmlformats.org/officeDocument/2006/relationships/image" Target="media/image62.png"/><Relationship Id="rId45" Type="http://schemas.openxmlformats.org/officeDocument/2006/relationships/image" Target="media/image142.png"/><Relationship Id="rId191" Type="http://schemas.openxmlformats.org/officeDocument/2006/relationships/image" Target="media/image65.png"/><Relationship Id="rId48" Type="http://schemas.openxmlformats.org/officeDocument/2006/relationships/image" Target="media/image151.png"/><Relationship Id="rId187" Type="http://schemas.openxmlformats.org/officeDocument/2006/relationships/image" Target="media/image59.png"/><Relationship Id="rId47" Type="http://schemas.openxmlformats.org/officeDocument/2006/relationships/image" Target="media/image150.png"/><Relationship Id="rId186" Type="http://schemas.openxmlformats.org/officeDocument/2006/relationships/image" Target="media/image58.png"/><Relationship Id="rId185" Type="http://schemas.openxmlformats.org/officeDocument/2006/relationships/image" Target="media/image60.png"/><Relationship Id="rId49" Type="http://schemas.openxmlformats.org/officeDocument/2006/relationships/image" Target="media/image147.png"/><Relationship Id="rId184" Type="http://schemas.openxmlformats.org/officeDocument/2006/relationships/image" Target="media/image41.png"/><Relationship Id="rId189" Type="http://schemas.openxmlformats.org/officeDocument/2006/relationships/image" Target="media/image67.png"/><Relationship Id="rId188" Type="http://schemas.openxmlformats.org/officeDocument/2006/relationships/image" Target="media/image66.png"/><Relationship Id="rId31" Type="http://schemas.openxmlformats.org/officeDocument/2006/relationships/image" Target="media/image201.png"/><Relationship Id="rId30" Type="http://schemas.openxmlformats.org/officeDocument/2006/relationships/image" Target="media/image204.png"/><Relationship Id="rId33" Type="http://schemas.openxmlformats.org/officeDocument/2006/relationships/image" Target="media/image205.png"/><Relationship Id="rId183" Type="http://schemas.openxmlformats.org/officeDocument/2006/relationships/image" Target="media/image39.png"/><Relationship Id="rId32" Type="http://schemas.openxmlformats.org/officeDocument/2006/relationships/image" Target="media/image202.png"/><Relationship Id="rId182" Type="http://schemas.openxmlformats.org/officeDocument/2006/relationships/image" Target="media/image44.png"/><Relationship Id="rId35" Type="http://schemas.openxmlformats.org/officeDocument/2006/relationships/image" Target="media/image209.png"/><Relationship Id="rId181" Type="http://schemas.openxmlformats.org/officeDocument/2006/relationships/image" Target="media/image43.png"/><Relationship Id="rId34" Type="http://schemas.openxmlformats.org/officeDocument/2006/relationships/image" Target="media/image206.png"/><Relationship Id="rId180" Type="http://schemas.openxmlformats.org/officeDocument/2006/relationships/image" Target="media/image47.png"/><Relationship Id="rId37" Type="http://schemas.openxmlformats.org/officeDocument/2006/relationships/image" Target="media/image217.png"/><Relationship Id="rId176" Type="http://schemas.openxmlformats.org/officeDocument/2006/relationships/image" Target="media/image38.png"/><Relationship Id="rId36" Type="http://schemas.openxmlformats.org/officeDocument/2006/relationships/image" Target="media/image215.png"/><Relationship Id="rId175" Type="http://schemas.openxmlformats.org/officeDocument/2006/relationships/image" Target="media/image37.png"/><Relationship Id="rId39" Type="http://schemas.openxmlformats.org/officeDocument/2006/relationships/image" Target="media/image213.png"/><Relationship Id="rId174" Type="http://schemas.openxmlformats.org/officeDocument/2006/relationships/image" Target="media/image57.png"/><Relationship Id="rId38" Type="http://schemas.openxmlformats.org/officeDocument/2006/relationships/image" Target="media/image211.png"/><Relationship Id="rId173" Type="http://schemas.openxmlformats.org/officeDocument/2006/relationships/image" Target="media/image27.png"/><Relationship Id="rId179" Type="http://schemas.openxmlformats.org/officeDocument/2006/relationships/image" Target="media/image45.png"/><Relationship Id="rId178" Type="http://schemas.openxmlformats.org/officeDocument/2006/relationships/image" Target="media/image51.png"/><Relationship Id="rId177" Type="http://schemas.openxmlformats.org/officeDocument/2006/relationships/image" Target="media/image49.png"/><Relationship Id="rId20" Type="http://schemas.openxmlformats.org/officeDocument/2006/relationships/image" Target="media/image265.png"/><Relationship Id="rId22" Type="http://schemas.openxmlformats.org/officeDocument/2006/relationships/image" Target="media/image276.png"/><Relationship Id="rId21" Type="http://schemas.openxmlformats.org/officeDocument/2006/relationships/image" Target="media/image268.png"/><Relationship Id="rId24" Type="http://schemas.openxmlformats.org/officeDocument/2006/relationships/image" Target="media/image275.png"/><Relationship Id="rId23" Type="http://schemas.openxmlformats.org/officeDocument/2006/relationships/image" Target="media/image277.png"/><Relationship Id="rId26" Type="http://schemas.openxmlformats.org/officeDocument/2006/relationships/image" Target="media/image200.png"/><Relationship Id="rId25" Type="http://schemas.openxmlformats.org/officeDocument/2006/relationships/image" Target="media/image199.png"/><Relationship Id="rId28" Type="http://schemas.openxmlformats.org/officeDocument/2006/relationships/image" Target="media/image198.png"/><Relationship Id="rId27" Type="http://schemas.openxmlformats.org/officeDocument/2006/relationships/image" Target="media/image197.png"/><Relationship Id="rId29" Type="http://schemas.openxmlformats.org/officeDocument/2006/relationships/image" Target="media/image203.png"/><Relationship Id="rId11" Type="http://schemas.openxmlformats.org/officeDocument/2006/relationships/image" Target="media/image244.png"/><Relationship Id="rId10" Type="http://schemas.openxmlformats.org/officeDocument/2006/relationships/image" Target="media/image238.png"/><Relationship Id="rId13" Type="http://schemas.openxmlformats.org/officeDocument/2006/relationships/image" Target="media/image242.png"/><Relationship Id="rId12" Type="http://schemas.openxmlformats.org/officeDocument/2006/relationships/image" Target="media/image245.png"/><Relationship Id="rId15" Type="http://schemas.openxmlformats.org/officeDocument/2006/relationships/image" Target="media/image261.png"/><Relationship Id="rId198" Type="http://schemas.openxmlformats.org/officeDocument/2006/relationships/image" Target="media/image218.png"/><Relationship Id="rId14" Type="http://schemas.openxmlformats.org/officeDocument/2006/relationships/image" Target="media/image243.png"/><Relationship Id="rId197" Type="http://schemas.openxmlformats.org/officeDocument/2006/relationships/image" Target="media/image224.png"/><Relationship Id="rId17" Type="http://schemas.openxmlformats.org/officeDocument/2006/relationships/image" Target="media/image257.png"/><Relationship Id="rId196" Type="http://schemas.openxmlformats.org/officeDocument/2006/relationships/image" Target="media/image222.png"/><Relationship Id="rId16" Type="http://schemas.openxmlformats.org/officeDocument/2006/relationships/image" Target="media/image254.png"/><Relationship Id="rId195" Type="http://schemas.openxmlformats.org/officeDocument/2006/relationships/image" Target="media/image196.png"/><Relationship Id="rId19" Type="http://schemas.openxmlformats.org/officeDocument/2006/relationships/image" Target="media/image274.png"/><Relationship Id="rId18" Type="http://schemas.openxmlformats.org/officeDocument/2006/relationships/image" Target="media/image271.png"/><Relationship Id="rId199" Type="http://schemas.openxmlformats.org/officeDocument/2006/relationships/image" Target="media/image220.png"/><Relationship Id="rId84" Type="http://schemas.openxmlformats.org/officeDocument/2006/relationships/image" Target="media/image129.png"/><Relationship Id="rId83" Type="http://schemas.openxmlformats.org/officeDocument/2006/relationships/image" Target="media/image117.png"/><Relationship Id="rId86" Type="http://schemas.openxmlformats.org/officeDocument/2006/relationships/image" Target="media/image42.png"/><Relationship Id="rId85" Type="http://schemas.openxmlformats.org/officeDocument/2006/relationships/image" Target="media/image40.png"/><Relationship Id="rId88" Type="http://schemas.openxmlformats.org/officeDocument/2006/relationships/image" Target="media/image52.png"/><Relationship Id="rId150" Type="http://schemas.openxmlformats.org/officeDocument/2006/relationships/image" Target="media/image164.png"/><Relationship Id="rId271" Type="http://schemas.openxmlformats.org/officeDocument/2006/relationships/image" Target="media/image165.png"/><Relationship Id="rId87" Type="http://schemas.openxmlformats.org/officeDocument/2006/relationships/image" Target="media/image50.png"/><Relationship Id="rId270" Type="http://schemas.openxmlformats.org/officeDocument/2006/relationships/image" Target="media/image171.png"/><Relationship Id="rId89" Type="http://schemas.openxmlformats.org/officeDocument/2006/relationships/image" Target="media/image46.png"/><Relationship Id="rId80" Type="http://schemas.openxmlformats.org/officeDocument/2006/relationships/image" Target="media/image120.png"/><Relationship Id="rId82" Type="http://schemas.openxmlformats.org/officeDocument/2006/relationships/image" Target="media/image116.png"/><Relationship Id="rId81" Type="http://schemas.openxmlformats.org/officeDocument/2006/relationships/image" Target="media/image1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70.png"/><Relationship Id="rId4" Type="http://schemas.openxmlformats.org/officeDocument/2006/relationships/numbering" Target="numbering.xml"/><Relationship Id="rId148" Type="http://schemas.openxmlformats.org/officeDocument/2006/relationships/image" Target="media/image168.png"/><Relationship Id="rId269" Type="http://schemas.openxmlformats.org/officeDocument/2006/relationships/image" Target="media/image169.png"/><Relationship Id="rId9" Type="http://schemas.openxmlformats.org/officeDocument/2006/relationships/image" Target="media/image289.png"/><Relationship Id="rId143" Type="http://schemas.openxmlformats.org/officeDocument/2006/relationships/image" Target="media/image186.png"/><Relationship Id="rId264" Type="http://schemas.openxmlformats.org/officeDocument/2006/relationships/image" Target="media/image187.png"/><Relationship Id="rId142" Type="http://schemas.openxmlformats.org/officeDocument/2006/relationships/image" Target="media/image193.png"/><Relationship Id="rId263" Type="http://schemas.openxmlformats.org/officeDocument/2006/relationships/image" Target="media/image194.png"/><Relationship Id="rId141" Type="http://schemas.openxmlformats.org/officeDocument/2006/relationships/image" Target="media/image190.png"/><Relationship Id="rId262" Type="http://schemas.openxmlformats.org/officeDocument/2006/relationships/image" Target="media/image191.png"/><Relationship Id="rId140" Type="http://schemas.openxmlformats.org/officeDocument/2006/relationships/image" Target="media/image134.png"/><Relationship Id="rId261" Type="http://schemas.openxmlformats.org/officeDocument/2006/relationships/image" Target="media/image135.png"/><Relationship Id="rId5" Type="http://schemas.openxmlformats.org/officeDocument/2006/relationships/styles" Target="styles.xml"/><Relationship Id="rId147" Type="http://schemas.openxmlformats.org/officeDocument/2006/relationships/image" Target="media/image175.png"/><Relationship Id="rId268" Type="http://schemas.openxmlformats.org/officeDocument/2006/relationships/image" Target="media/image176.png"/><Relationship Id="rId6" Type="http://schemas.openxmlformats.org/officeDocument/2006/relationships/image" Target="media/image291.png"/><Relationship Id="rId146" Type="http://schemas.openxmlformats.org/officeDocument/2006/relationships/image" Target="media/image172.png"/><Relationship Id="rId267" Type="http://schemas.openxmlformats.org/officeDocument/2006/relationships/image" Target="media/image173.png"/><Relationship Id="rId7" Type="http://schemas.openxmlformats.org/officeDocument/2006/relationships/image" Target="media/image288.png"/><Relationship Id="rId145" Type="http://schemas.openxmlformats.org/officeDocument/2006/relationships/image" Target="media/image179.png"/><Relationship Id="rId266" Type="http://schemas.openxmlformats.org/officeDocument/2006/relationships/image" Target="media/image180.png"/><Relationship Id="rId8" Type="http://schemas.openxmlformats.org/officeDocument/2006/relationships/image" Target="media/image287.png"/><Relationship Id="rId144" Type="http://schemas.openxmlformats.org/officeDocument/2006/relationships/image" Target="media/image189.png"/><Relationship Id="rId265" Type="http://schemas.openxmlformats.org/officeDocument/2006/relationships/image" Target="media/image178.png"/><Relationship Id="rId73" Type="http://schemas.openxmlformats.org/officeDocument/2006/relationships/image" Target="media/image96.png"/><Relationship Id="rId72" Type="http://schemas.openxmlformats.org/officeDocument/2006/relationships/image" Target="media/image83.png"/><Relationship Id="rId75" Type="http://schemas.openxmlformats.org/officeDocument/2006/relationships/image" Target="media/image104.png"/><Relationship Id="rId74" Type="http://schemas.openxmlformats.org/officeDocument/2006/relationships/image" Target="media/image99.png"/><Relationship Id="rId77" Type="http://schemas.openxmlformats.org/officeDocument/2006/relationships/image" Target="media/image115.png"/><Relationship Id="rId260" Type="http://schemas.openxmlformats.org/officeDocument/2006/relationships/image" Target="media/image133.png"/><Relationship Id="rId76" Type="http://schemas.openxmlformats.org/officeDocument/2006/relationships/image" Target="media/image114.png"/><Relationship Id="rId79" Type="http://schemas.openxmlformats.org/officeDocument/2006/relationships/image" Target="media/image113.png"/><Relationship Id="rId78" Type="http://schemas.openxmlformats.org/officeDocument/2006/relationships/image" Target="media/image110.png"/><Relationship Id="rId71" Type="http://schemas.openxmlformats.org/officeDocument/2006/relationships/image" Target="media/image82.png"/><Relationship Id="rId70" Type="http://schemas.openxmlformats.org/officeDocument/2006/relationships/image" Target="media/image89.png"/><Relationship Id="rId139" Type="http://schemas.openxmlformats.org/officeDocument/2006/relationships/image" Target="media/image132.png"/><Relationship Id="rId138" Type="http://schemas.openxmlformats.org/officeDocument/2006/relationships/image" Target="media/image138.png"/><Relationship Id="rId259" Type="http://schemas.openxmlformats.org/officeDocument/2006/relationships/image" Target="media/image139.png"/><Relationship Id="rId137" Type="http://schemas.openxmlformats.org/officeDocument/2006/relationships/image" Target="media/image136.png"/><Relationship Id="rId258" Type="http://schemas.openxmlformats.org/officeDocument/2006/relationships/image" Target="media/image137.png"/><Relationship Id="rId132" Type="http://schemas.openxmlformats.org/officeDocument/2006/relationships/image" Target="media/image152.png"/><Relationship Id="rId253" Type="http://schemas.openxmlformats.org/officeDocument/2006/relationships/image" Target="media/image153.png"/><Relationship Id="rId131" Type="http://schemas.openxmlformats.org/officeDocument/2006/relationships/image" Target="media/image161.png"/><Relationship Id="rId252" Type="http://schemas.openxmlformats.org/officeDocument/2006/relationships/image" Target="media/image162.png"/><Relationship Id="rId130" Type="http://schemas.openxmlformats.org/officeDocument/2006/relationships/image" Target="media/image158.png"/><Relationship Id="rId251" Type="http://schemas.openxmlformats.org/officeDocument/2006/relationships/image" Target="media/image159.png"/><Relationship Id="rId250" Type="http://schemas.openxmlformats.org/officeDocument/2006/relationships/image" Target="media/image103.png"/><Relationship Id="rId136" Type="http://schemas.openxmlformats.org/officeDocument/2006/relationships/image" Target="media/image143.png"/><Relationship Id="rId257" Type="http://schemas.openxmlformats.org/officeDocument/2006/relationships/image" Target="media/image144.png"/><Relationship Id="rId135" Type="http://schemas.openxmlformats.org/officeDocument/2006/relationships/image" Target="media/image140.png"/><Relationship Id="rId256" Type="http://schemas.openxmlformats.org/officeDocument/2006/relationships/image" Target="media/image141.png"/><Relationship Id="rId134" Type="http://schemas.openxmlformats.org/officeDocument/2006/relationships/image" Target="media/image149.png"/><Relationship Id="rId255" Type="http://schemas.openxmlformats.org/officeDocument/2006/relationships/image" Target="media/image146.png"/><Relationship Id="rId133" Type="http://schemas.openxmlformats.org/officeDocument/2006/relationships/image" Target="media/image155.png"/><Relationship Id="rId254" Type="http://schemas.openxmlformats.org/officeDocument/2006/relationships/image" Target="media/image156.png"/><Relationship Id="rId62" Type="http://schemas.openxmlformats.org/officeDocument/2006/relationships/image" Target="media/image192.png"/><Relationship Id="rId61" Type="http://schemas.openxmlformats.org/officeDocument/2006/relationships/image" Target="media/image183.png"/><Relationship Id="rId64" Type="http://schemas.openxmlformats.org/officeDocument/2006/relationships/image" Target="media/image188.png"/><Relationship Id="rId63" Type="http://schemas.openxmlformats.org/officeDocument/2006/relationships/image" Target="media/image195.png"/><Relationship Id="rId66" Type="http://schemas.openxmlformats.org/officeDocument/2006/relationships/image" Target="media/image80.png"/><Relationship Id="rId172" Type="http://schemas.openxmlformats.org/officeDocument/2006/relationships/image" Target="media/image26.png"/><Relationship Id="rId65" Type="http://schemas.openxmlformats.org/officeDocument/2006/relationships/image" Target="media/image79.png"/><Relationship Id="rId171" Type="http://schemas.openxmlformats.org/officeDocument/2006/relationships/image" Target="media/image29.png"/><Relationship Id="rId68" Type="http://schemas.openxmlformats.org/officeDocument/2006/relationships/image" Target="media/image78.png"/><Relationship Id="rId170" Type="http://schemas.openxmlformats.org/officeDocument/2006/relationships/image" Target="media/image28.png"/><Relationship Id="rId67" Type="http://schemas.openxmlformats.org/officeDocument/2006/relationships/image" Target="media/image76.png"/><Relationship Id="rId60" Type="http://schemas.openxmlformats.org/officeDocument/2006/relationships/image" Target="media/image182.png"/><Relationship Id="rId165" Type="http://schemas.openxmlformats.org/officeDocument/2006/relationships/image" Target="media/image24.png"/><Relationship Id="rId286" Type="http://schemas.openxmlformats.org/officeDocument/2006/relationships/image" Target="media/image25.png"/><Relationship Id="rId69" Type="http://schemas.openxmlformats.org/officeDocument/2006/relationships/image" Target="media/image86.png"/><Relationship Id="rId164" Type="http://schemas.openxmlformats.org/officeDocument/2006/relationships/image" Target="media/image36.png"/><Relationship Id="rId285" Type="http://schemas.openxmlformats.org/officeDocument/2006/relationships/image" Target="media/image23.png"/><Relationship Id="rId163" Type="http://schemas.openxmlformats.org/officeDocument/2006/relationships/image" Target="media/image34.png"/><Relationship Id="rId284" Type="http://schemas.openxmlformats.org/officeDocument/2006/relationships/image" Target="media/image35.png"/><Relationship Id="rId162" Type="http://schemas.openxmlformats.org/officeDocument/2006/relationships/image" Target="media/image4.png"/><Relationship Id="rId283" Type="http://schemas.openxmlformats.org/officeDocument/2006/relationships/image" Target="media/image5.png"/><Relationship Id="rId169" Type="http://schemas.openxmlformats.org/officeDocument/2006/relationships/image" Target="media/image31.png"/><Relationship Id="rId168" Type="http://schemas.openxmlformats.org/officeDocument/2006/relationships/image" Target="media/image30.png"/><Relationship Id="rId167" Type="http://schemas.openxmlformats.org/officeDocument/2006/relationships/image" Target="media/image33.png"/><Relationship Id="rId166" Type="http://schemas.openxmlformats.org/officeDocument/2006/relationships/image" Target="media/image32.png"/><Relationship Id="rId51" Type="http://schemas.openxmlformats.org/officeDocument/2006/relationships/image" Target="media/image160.png"/><Relationship Id="rId50" Type="http://schemas.openxmlformats.org/officeDocument/2006/relationships/image" Target="media/image148.png"/><Relationship Id="rId53" Type="http://schemas.openxmlformats.org/officeDocument/2006/relationships/image" Target="media/image154.png"/><Relationship Id="rId52" Type="http://schemas.openxmlformats.org/officeDocument/2006/relationships/image" Target="media/image163.png"/><Relationship Id="rId55" Type="http://schemas.openxmlformats.org/officeDocument/2006/relationships/image" Target="media/image181.png"/><Relationship Id="rId161" Type="http://schemas.openxmlformats.org/officeDocument/2006/relationships/image" Target="media/image2.png"/><Relationship Id="rId282" Type="http://schemas.openxmlformats.org/officeDocument/2006/relationships/image" Target="media/image3.png"/><Relationship Id="rId54" Type="http://schemas.openxmlformats.org/officeDocument/2006/relationships/image" Target="media/image157.png"/><Relationship Id="rId160" Type="http://schemas.openxmlformats.org/officeDocument/2006/relationships/image" Target="media/image8.png"/><Relationship Id="rId281" Type="http://schemas.openxmlformats.org/officeDocument/2006/relationships/image" Target="media/image9.png"/><Relationship Id="rId57" Type="http://schemas.openxmlformats.org/officeDocument/2006/relationships/image" Target="media/image177.png"/><Relationship Id="rId280" Type="http://schemas.openxmlformats.org/officeDocument/2006/relationships/image" Target="media/image7.png"/><Relationship Id="rId56" Type="http://schemas.openxmlformats.org/officeDocument/2006/relationships/image" Target="media/image174.png"/><Relationship Id="rId159" Type="http://schemas.openxmlformats.org/officeDocument/2006/relationships/image" Target="media/image6.png"/><Relationship Id="rId59" Type="http://schemas.openxmlformats.org/officeDocument/2006/relationships/image" Target="media/image185.png"/><Relationship Id="rId154" Type="http://schemas.openxmlformats.org/officeDocument/2006/relationships/image" Target="media/image18.png"/><Relationship Id="rId275" Type="http://schemas.openxmlformats.org/officeDocument/2006/relationships/image" Target="media/image1.png"/><Relationship Id="rId58" Type="http://schemas.openxmlformats.org/officeDocument/2006/relationships/image" Target="media/image184.png"/><Relationship Id="rId153" Type="http://schemas.openxmlformats.org/officeDocument/2006/relationships/image" Target="media/image21.png"/><Relationship Id="rId274" Type="http://schemas.openxmlformats.org/officeDocument/2006/relationships/image" Target="media/image22.png"/><Relationship Id="rId152" Type="http://schemas.openxmlformats.org/officeDocument/2006/relationships/image" Target="media/image19.png"/><Relationship Id="rId273" Type="http://schemas.openxmlformats.org/officeDocument/2006/relationships/image" Target="media/image20.png"/><Relationship Id="rId151" Type="http://schemas.openxmlformats.org/officeDocument/2006/relationships/image" Target="media/image166.png"/><Relationship Id="rId272" Type="http://schemas.openxmlformats.org/officeDocument/2006/relationships/image" Target="media/image167.png"/><Relationship Id="rId158" Type="http://schemas.openxmlformats.org/officeDocument/2006/relationships/image" Target="media/image12.png"/><Relationship Id="rId279" Type="http://schemas.openxmlformats.org/officeDocument/2006/relationships/image" Target="media/image13.png"/><Relationship Id="rId157" Type="http://schemas.openxmlformats.org/officeDocument/2006/relationships/image" Target="media/image10.png"/><Relationship Id="rId278" Type="http://schemas.openxmlformats.org/officeDocument/2006/relationships/image" Target="media/image11.png"/><Relationship Id="rId156" Type="http://schemas.openxmlformats.org/officeDocument/2006/relationships/image" Target="media/image16.png"/><Relationship Id="rId277" Type="http://schemas.openxmlformats.org/officeDocument/2006/relationships/image" Target="media/image17.png"/><Relationship Id="rId155" Type="http://schemas.openxmlformats.org/officeDocument/2006/relationships/image" Target="media/image14.png"/><Relationship Id="rId276" Type="http://schemas.openxmlformats.org/officeDocument/2006/relationships/image" Target="media/image15.png"/><Relationship Id="rId107" Type="http://schemas.openxmlformats.org/officeDocument/2006/relationships/image" Target="media/image248.png"/><Relationship Id="rId228" Type="http://schemas.openxmlformats.org/officeDocument/2006/relationships/image" Target="media/image249.png"/><Relationship Id="rId106" Type="http://schemas.openxmlformats.org/officeDocument/2006/relationships/image" Target="media/image246.png"/><Relationship Id="rId227" Type="http://schemas.openxmlformats.org/officeDocument/2006/relationships/image" Target="media/image247.png"/><Relationship Id="rId105" Type="http://schemas.openxmlformats.org/officeDocument/2006/relationships/image" Target="media/image251.png"/><Relationship Id="rId226" Type="http://schemas.openxmlformats.org/officeDocument/2006/relationships/image" Target="media/image252.png"/><Relationship Id="rId104" Type="http://schemas.openxmlformats.org/officeDocument/2006/relationships/image" Target="media/image256.png"/><Relationship Id="rId225" Type="http://schemas.openxmlformats.org/officeDocument/2006/relationships/image" Target="media/image250.png"/><Relationship Id="rId109" Type="http://schemas.openxmlformats.org/officeDocument/2006/relationships/image" Target="media/image97.png"/><Relationship Id="rId108" Type="http://schemas.openxmlformats.org/officeDocument/2006/relationships/image" Target="media/image94.png"/><Relationship Id="rId229" Type="http://schemas.openxmlformats.org/officeDocument/2006/relationships/image" Target="media/image95.png"/><Relationship Id="rId220" Type="http://schemas.openxmlformats.org/officeDocument/2006/relationships/image" Target="media/image264.png"/><Relationship Id="rId103" Type="http://schemas.openxmlformats.org/officeDocument/2006/relationships/image" Target="media/image253.png"/><Relationship Id="rId224" Type="http://schemas.openxmlformats.org/officeDocument/2006/relationships/image" Target="media/image255.png"/><Relationship Id="rId102" Type="http://schemas.openxmlformats.org/officeDocument/2006/relationships/image" Target="media/image260.png"/><Relationship Id="rId223" Type="http://schemas.openxmlformats.org/officeDocument/2006/relationships/image" Target="media/image262.png"/><Relationship Id="rId101" Type="http://schemas.openxmlformats.org/officeDocument/2006/relationships/image" Target="media/image258.png"/><Relationship Id="rId222" Type="http://schemas.openxmlformats.org/officeDocument/2006/relationships/image" Target="media/image259.png"/><Relationship Id="rId100" Type="http://schemas.openxmlformats.org/officeDocument/2006/relationships/image" Target="media/image266.png"/><Relationship Id="rId221" Type="http://schemas.openxmlformats.org/officeDocument/2006/relationships/image" Target="media/image267.png"/><Relationship Id="rId217" Type="http://schemas.openxmlformats.org/officeDocument/2006/relationships/image" Target="media/image231.png"/><Relationship Id="rId216" Type="http://schemas.openxmlformats.org/officeDocument/2006/relationships/image" Target="media/image229.png"/><Relationship Id="rId215" Type="http://schemas.openxmlformats.org/officeDocument/2006/relationships/image" Target="media/image232.png"/><Relationship Id="rId214" Type="http://schemas.openxmlformats.org/officeDocument/2006/relationships/image" Target="media/image234.png"/><Relationship Id="rId219" Type="http://schemas.openxmlformats.org/officeDocument/2006/relationships/image" Target="media/image273.png"/><Relationship Id="rId218" Type="http://schemas.openxmlformats.org/officeDocument/2006/relationships/image" Target="media/image270.png"/><Relationship Id="rId213" Type="http://schemas.openxmlformats.org/officeDocument/2006/relationships/image" Target="media/image233.png"/><Relationship Id="rId212" Type="http://schemas.openxmlformats.org/officeDocument/2006/relationships/image" Target="media/image236.png"/><Relationship Id="rId211" Type="http://schemas.openxmlformats.org/officeDocument/2006/relationships/image" Target="media/image235.png"/><Relationship Id="rId210" Type="http://schemas.openxmlformats.org/officeDocument/2006/relationships/image" Target="media/image239.png"/><Relationship Id="rId129" Type="http://schemas.openxmlformats.org/officeDocument/2006/relationships/image" Target="media/image102.png"/><Relationship Id="rId128" Type="http://schemas.openxmlformats.org/officeDocument/2006/relationships/image" Target="media/image100.png"/><Relationship Id="rId249" Type="http://schemas.openxmlformats.org/officeDocument/2006/relationships/image" Target="media/image101.png"/><Relationship Id="rId127" Type="http://schemas.openxmlformats.org/officeDocument/2006/relationships/image" Target="media/image107.png"/><Relationship Id="rId248" Type="http://schemas.openxmlformats.org/officeDocument/2006/relationships/image" Target="media/image108.png"/><Relationship Id="rId126" Type="http://schemas.openxmlformats.org/officeDocument/2006/relationships/image" Target="media/image105.png"/><Relationship Id="rId247" Type="http://schemas.openxmlformats.org/officeDocument/2006/relationships/image" Target="media/image106.png"/><Relationship Id="rId121" Type="http://schemas.openxmlformats.org/officeDocument/2006/relationships/image" Target="media/image123.png"/><Relationship Id="rId242" Type="http://schemas.openxmlformats.org/officeDocument/2006/relationships/image" Target="media/image124.png"/><Relationship Id="rId120" Type="http://schemas.openxmlformats.org/officeDocument/2006/relationships/image" Target="media/image130.png"/><Relationship Id="rId241" Type="http://schemas.openxmlformats.org/officeDocument/2006/relationships/image" Target="media/image131.png"/><Relationship Id="rId240" Type="http://schemas.openxmlformats.org/officeDocument/2006/relationships/image" Target="media/image128.png"/><Relationship Id="rId125" Type="http://schemas.openxmlformats.org/officeDocument/2006/relationships/image" Target="media/image111.png"/><Relationship Id="rId246" Type="http://schemas.openxmlformats.org/officeDocument/2006/relationships/image" Target="media/image112.png"/><Relationship Id="rId124" Type="http://schemas.openxmlformats.org/officeDocument/2006/relationships/image" Target="media/image121.png"/><Relationship Id="rId245" Type="http://schemas.openxmlformats.org/officeDocument/2006/relationships/image" Target="media/image109.png"/><Relationship Id="rId123" Type="http://schemas.openxmlformats.org/officeDocument/2006/relationships/image" Target="media/image118.png"/><Relationship Id="rId244" Type="http://schemas.openxmlformats.org/officeDocument/2006/relationships/image" Target="media/image119.png"/><Relationship Id="rId122" Type="http://schemas.openxmlformats.org/officeDocument/2006/relationships/image" Target="media/image125.png"/><Relationship Id="rId243" Type="http://schemas.openxmlformats.org/officeDocument/2006/relationships/image" Target="media/image126.png"/><Relationship Id="rId95" Type="http://schemas.openxmlformats.org/officeDocument/2006/relationships/image" Target="media/image228.png"/><Relationship Id="rId94" Type="http://schemas.openxmlformats.org/officeDocument/2006/relationships/image" Target="media/image54.png"/><Relationship Id="rId97" Type="http://schemas.openxmlformats.org/officeDocument/2006/relationships/image" Target="media/image269.png"/><Relationship Id="rId96" Type="http://schemas.openxmlformats.org/officeDocument/2006/relationships/image" Target="media/image230.png"/><Relationship Id="rId99" Type="http://schemas.openxmlformats.org/officeDocument/2006/relationships/image" Target="media/image263.png"/><Relationship Id="rId98" Type="http://schemas.openxmlformats.org/officeDocument/2006/relationships/image" Target="media/image272.png"/><Relationship Id="rId91" Type="http://schemas.openxmlformats.org/officeDocument/2006/relationships/image" Target="media/image55.png"/><Relationship Id="rId90" Type="http://schemas.openxmlformats.org/officeDocument/2006/relationships/image" Target="media/image48.png"/><Relationship Id="rId93" Type="http://schemas.openxmlformats.org/officeDocument/2006/relationships/image" Target="media/image53.png"/><Relationship Id="rId92" Type="http://schemas.openxmlformats.org/officeDocument/2006/relationships/image" Target="media/image56.png"/><Relationship Id="rId118" Type="http://schemas.openxmlformats.org/officeDocument/2006/relationships/image" Target="media/image70.png"/><Relationship Id="rId239" Type="http://schemas.openxmlformats.org/officeDocument/2006/relationships/image" Target="media/image71.png"/><Relationship Id="rId117" Type="http://schemas.openxmlformats.org/officeDocument/2006/relationships/image" Target="media/image68.png"/><Relationship Id="rId238" Type="http://schemas.openxmlformats.org/officeDocument/2006/relationships/image" Target="media/image69.png"/><Relationship Id="rId116" Type="http://schemas.openxmlformats.org/officeDocument/2006/relationships/image" Target="media/image74.png"/><Relationship Id="rId237" Type="http://schemas.openxmlformats.org/officeDocument/2006/relationships/image" Target="media/image75.png"/><Relationship Id="rId115" Type="http://schemas.openxmlformats.org/officeDocument/2006/relationships/image" Target="media/image72.png"/><Relationship Id="rId236" Type="http://schemas.openxmlformats.org/officeDocument/2006/relationships/image" Target="media/image73.png"/><Relationship Id="rId119" Type="http://schemas.openxmlformats.org/officeDocument/2006/relationships/image" Target="media/image127.png"/><Relationship Id="rId110" Type="http://schemas.openxmlformats.org/officeDocument/2006/relationships/image" Target="media/image90.png"/><Relationship Id="rId231" Type="http://schemas.openxmlformats.org/officeDocument/2006/relationships/image" Target="media/image91.png"/><Relationship Id="rId230" Type="http://schemas.openxmlformats.org/officeDocument/2006/relationships/image" Target="media/image98.png"/><Relationship Id="rId114" Type="http://schemas.openxmlformats.org/officeDocument/2006/relationships/image" Target="media/image81.png"/><Relationship Id="rId235" Type="http://schemas.openxmlformats.org/officeDocument/2006/relationships/image" Target="media/image77.png"/><Relationship Id="rId113" Type="http://schemas.openxmlformats.org/officeDocument/2006/relationships/image" Target="media/image87.png"/><Relationship Id="rId234" Type="http://schemas.openxmlformats.org/officeDocument/2006/relationships/image" Target="media/image88.png"/><Relationship Id="rId112" Type="http://schemas.openxmlformats.org/officeDocument/2006/relationships/image" Target="media/image84.png"/><Relationship Id="rId233" Type="http://schemas.openxmlformats.org/officeDocument/2006/relationships/image" Target="media/image85.png"/><Relationship Id="rId111" Type="http://schemas.openxmlformats.org/officeDocument/2006/relationships/image" Target="media/image92.png"/><Relationship Id="rId232" Type="http://schemas.openxmlformats.org/officeDocument/2006/relationships/image" Target="media/image93.png"/><Relationship Id="rId206" Type="http://schemas.openxmlformats.org/officeDocument/2006/relationships/image" Target="media/image208.png"/><Relationship Id="rId205" Type="http://schemas.openxmlformats.org/officeDocument/2006/relationships/image" Target="media/image207.png"/><Relationship Id="rId204" Type="http://schemas.openxmlformats.org/officeDocument/2006/relationships/image" Target="media/image227.png"/><Relationship Id="rId203" Type="http://schemas.openxmlformats.org/officeDocument/2006/relationships/image" Target="media/image212.png"/><Relationship Id="rId209" Type="http://schemas.openxmlformats.org/officeDocument/2006/relationships/image" Target="media/image237.png"/><Relationship Id="rId208" Type="http://schemas.openxmlformats.org/officeDocument/2006/relationships/image" Target="media/image241.png"/><Relationship Id="rId207" Type="http://schemas.openxmlformats.org/officeDocument/2006/relationships/image" Target="media/image240.png"/><Relationship Id="rId202" Type="http://schemas.openxmlformats.org/officeDocument/2006/relationships/image" Target="media/image210.png"/><Relationship Id="rId201" Type="http://schemas.openxmlformats.org/officeDocument/2006/relationships/image" Target="media/image216.png"/><Relationship Id="rId200" Type="http://schemas.openxmlformats.org/officeDocument/2006/relationships/image" Target="media/image2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