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2C2C9" w14:textId="2FB0B114" w:rsidR="00BC69B8" w:rsidRDefault="00BC69B8" w:rsidP="00BC69B8">
      <w:pPr>
        <w:jc w:val="center"/>
        <w:rPr>
          <w:rFonts w:asciiTheme="majorHAnsi" w:hAnsiTheme="majorHAnsi" w:cstheme="majorHAnsi"/>
          <w:lang w:val="en-US"/>
        </w:rPr>
      </w:pPr>
      <w:r w:rsidRPr="00BC69B8">
        <w:rPr>
          <w:rFonts w:asciiTheme="majorHAnsi" w:hAnsiTheme="majorHAnsi" w:cstheme="majorHAnsi"/>
          <w:lang w:val="en-US"/>
        </w:rPr>
        <w:drawing>
          <wp:inline distT="0" distB="0" distL="0" distR="0" wp14:anchorId="2886195E" wp14:editId="213F432A">
            <wp:extent cx="5731510" cy="14776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C4F4" w14:textId="08D77F13" w:rsidR="00F42548" w:rsidRPr="004E4B28" w:rsidRDefault="00F868A5">
      <w:pPr>
        <w:rPr>
          <w:rFonts w:asciiTheme="majorHAnsi" w:hAnsiTheme="majorHAnsi" w:cstheme="majorHAnsi"/>
          <w:lang w:val="en-US"/>
        </w:rPr>
      </w:pPr>
      <w:r w:rsidRPr="004E4B28">
        <w:rPr>
          <w:rFonts w:asciiTheme="majorHAnsi" w:hAnsiTheme="majorHAnsi" w:cstheme="majorHAnsi"/>
          <w:lang w:val="en-US"/>
        </w:rPr>
        <w:t xml:space="preserve">Câu 1. </w:t>
      </w:r>
      <w:r w:rsidR="00E45E75" w:rsidRPr="004E4B28">
        <w:rPr>
          <w:rFonts w:asciiTheme="majorHAnsi" w:hAnsiTheme="majorHAnsi" w:cstheme="majorHAnsi"/>
          <w:lang w:val="en-US"/>
        </w:rPr>
        <w:br/>
      </w:r>
      <w:r w:rsidRPr="004E4B28">
        <w:rPr>
          <w:rFonts w:asciiTheme="majorHAnsi" w:hAnsiTheme="majorHAnsi" w:cstheme="majorHAnsi"/>
          <w:lang w:val="en-US"/>
        </w:rPr>
        <w:t>5 thành phần của bài toán là</w:t>
      </w:r>
      <w:r w:rsidR="00E45E75" w:rsidRPr="004E4B28">
        <w:rPr>
          <w:rFonts w:asciiTheme="majorHAnsi" w:hAnsiTheme="majorHAnsi" w:cstheme="majorHAnsi"/>
          <w:lang w:val="en-US"/>
        </w:rPr>
        <w:t>:</w:t>
      </w:r>
    </w:p>
    <w:p w14:paraId="66873BB3" w14:textId="77777777" w:rsidR="00E45E75" w:rsidRPr="004E4B28" w:rsidRDefault="00E45E75">
      <w:pPr>
        <w:rPr>
          <w:rFonts w:asciiTheme="majorHAnsi" w:hAnsiTheme="majorHAnsi" w:cstheme="majorHAnsi"/>
          <w:lang w:val="en-US"/>
        </w:rPr>
      </w:pPr>
      <w:r w:rsidRPr="004E4B28">
        <w:rPr>
          <w:rFonts w:asciiTheme="majorHAnsi" w:hAnsiTheme="majorHAnsi" w:cstheme="majorHAnsi"/>
          <w:lang w:val="en-US"/>
        </w:rPr>
        <w:t xml:space="preserve">-Trạng thái bài toán: </w:t>
      </w:r>
    </w:p>
    <w:p w14:paraId="0720175B" w14:textId="35553297" w:rsidR="00E45E75" w:rsidRPr="004E4B28" w:rsidRDefault="00E45E75">
      <w:pPr>
        <w:rPr>
          <w:rFonts w:asciiTheme="majorHAnsi" w:hAnsiTheme="majorHAnsi" w:cstheme="majorHAnsi"/>
          <w:lang w:val="en-US"/>
        </w:rPr>
      </w:pPr>
      <w:r w:rsidRPr="004E4B28">
        <w:rPr>
          <w:rFonts w:asciiTheme="majorHAnsi" w:hAnsiTheme="majorHAnsi" w:cstheme="majorHAnsi"/>
          <w:lang w:val="en-US"/>
        </w:rPr>
        <w:t>+ Gọi ví trí của 5 người lần lượt là P1, P3, P6, P8, P12 (thời gian tương ứng là 1s, 3s, 6s, 8s, 12s) và vị trí của cây đuốc là T</w:t>
      </w:r>
      <w:r w:rsidR="00A4087E" w:rsidRPr="004E4B28">
        <w:rPr>
          <w:rFonts w:asciiTheme="majorHAnsi" w:hAnsiTheme="majorHAnsi" w:cstheme="majorHAnsi"/>
          <w:lang w:val="en-US"/>
        </w:rPr>
        <w:t>.</w:t>
      </w:r>
    </w:p>
    <w:p w14:paraId="673FFE42" w14:textId="310F495F" w:rsidR="00662E0A" w:rsidRPr="004E4B28" w:rsidRDefault="00662E0A">
      <w:pPr>
        <w:rPr>
          <w:rFonts w:asciiTheme="majorHAnsi" w:hAnsiTheme="majorHAnsi" w:cstheme="majorHAnsi"/>
          <w:lang w:val="en-US"/>
        </w:rPr>
      </w:pPr>
      <w:r w:rsidRPr="004E4B28">
        <w:rPr>
          <w:rFonts w:asciiTheme="majorHAnsi" w:hAnsiTheme="majorHAnsi" w:cstheme="majorHAnsi"/>
          <w:lang w:val="en-US"/>
        </w:rPr>
        <w:t>+ Giá trị của mỗi biến là trái (L) hoặc phải (R).</w:t>
      </w:r>
    </w:p>
    <w:p w14:paraId="3DBBC1A3" w14:textId="418D885D" w:rsidR="00662E0A" w:rsidRPr="004E4B28" w:rsidRDefault="00A4087E">
      <w:pPr>
        <w:rPr>
          <w:rFonts w:asciiTheme="majorHAnsi" w:hAnsiTheme="majorHAnsi" w:cstheme="majorHAnsi"/>
          <w:lang w:val="en-US"/>
        </w:rPr>
      </w:pPr>
      <w:r w:rsidRPr="004E4B28">
        <w:rPr>
          <w:rFonts w:asciiTheme="majorHAnsi" w:hAnsiTheme="majorHAnsi" w:cstheme="majorHAnsi"/>
          <w:lang w:val="en-US"/>
        </w:rPr>
        <w:t>+ Khi này thì trạng thái của bài toán là (P1</w:t>
      </w:r>
      <w:r w:rsidR="009F534C" w:rsidRPr="004E4B28">
        <w:rPr>
          <w:rFonts w:asciiTheme="majorHAnsi" w:hAnsiTheme="majorHAnsi" w:cstheme="majorHAnsi"/>
          <w:lang w:val="en-US"/>
        </w:rPr>
        <w:t>, P</w:t>
      </w:r>
      <w:r w:rsidR="000C290C" w:rsidRPr="004E4B28">
        <w:rPr>
          <w:rFonts w:asciiTheme="majorHAnsi" w:hAnsiTheme="majorHAnsi" w:cstheme="majorHAnsi"/>
          <w:lang w:val="en-US"/>
        </w:rPr>
        <w:t>3</w:t>
      </w:r>
      <w:r w:rsidR="009F534C" w:rsidRPr="004E4B28">
        <w:rPr>
          <w:rFonts w:asciiTheme="majorHAnsi" w:hAnsiTheme="majorHAnsi" w:cstheme="majorHAnsi"/>
          <w:lang w:val="en-US"/>
        </w:rPr>
        <w:t>, P</w:t>
      </w:r>
      <w:r w:rsidR="000C290C" w:rsidRPr="004E4B28">
        <w:rPr>
          <w:rFonts w:asciiTheme="majorHAnsi" w:hAnsiTheme="majorHAnsi" w:cstheme="majorHAnsi"/>
          <w:lang w:val="en-US"/>
        </w:rPr>
        <w:t>6</w:t>
      </w:r>
      <w:r w:rsidR="009F534C" w:rsidRPr="004E4B28">
        <w:rPr>
          <w:rFonts w:asciiTheme="majorHAnsi" w:hAnsiTheme="majorHAnsi" w:cstheme="majorHAnsi"/>
          <w:lang w:val="en-US"/>
        </w:rPr>
        <w:t>, P</w:t>
      </w:r>
      <w:r w:rsidR="000C290C" w:rsidRPr="004E4B28">
        <w:rPr>
          <w:rFonts w:asciiTheme="majorHAnsi" w:hAnsiTheme="majorHAnsi" w:cstheme="majorHAnsi"/>
          <w:lang w:val="en-US"/>
        </w:rPr>
        <w:t>8</w:t>
      </w:r>
      <w:r w:rsidR="009F534C" w:rsidRPr="004E4B28">
        <w:rPr>
          <w:rFonts w:asciiTheme="majorHAnsi" w:hAnsiTheme="majorHAnsi" w:cstheme="majorHAnsi"/>
          <w:lang w:val="en-US"/>
        </w:rPr>
        <w:t>, P</w:t>
      </w:r>
      <w:r w:rsidR="000C290C" w:rsidRPr="004E4B28">
        <w:rPr>
          <w:rFonts w:asciiTheme="majorHAnsi" w:hAnsiTheme="majorHAnsi" w:cstheme="majorHAnsi"/>
          <w:lang w:val="en-US"/>
        </w:rPr>
        <w:t>12, T)</w:t>
      </w:r>
    </w:p>
    <w:p w14:paraId="3DA505AE" w14:textId="128674A5" w:rsidR="004E4B28" w:rsidRPr="004E4B28" w:rsidRDefault="004E4B28">
      <w:pPr>
        <w:rPr>
          <w:rFonts w:asciiTheme="majorHAnsi" w:hAnsiTheme="majorHAnsi" w:cstheme="majorHAnsi"/>
          <w:lang w:val="en-US"/>
        </w:rPr>
      </w:pPr>
      <w:r w:rsidRPr="004E4B28">
        <w:rPr>
          <w:rFonts w:asciiTheme="majorHAnsi" w:hAnsiTheme="majorHAnsi" w:cstheme="majorHAnsi"/>
          <w:lang w:val="en-US"/>
        </w:rPr>
        <w:t>- Trạng thái đầu:</w:t>
      </w:r>
    </w:p>
    <w:p w14:paraId="25ADC785" w14:textId="01FD546E" w:rsidR="004E4B28" w:rsidRDefault="004E4B28">
      <w:pPr>
        <w:rPr>
          <w:rFonts w:asciiTheme="majorHAnsi" w:hAnsiTheme="majorHAnsi" w:cstheme="majorHAnsi"/>
          <w:lang w:val="en-US"/>
        </w:rPr>
      </w:pPr>
      <w:r w:rsidRPr="004E4B28">
        <w:rPr>
          <w:rFonts w:asciiTheme="majorHAnsi" w:hAnsiTheme="majorHAnsi" w:cstheme="majorHAnsi"/>
          <w:lang w:val="en-US"/>
        </w:rPr>
        <w:t>+ (P1=R, P3=R, P6=R, P8=R, P12=R, T=R): Toàn bộ 5 người đều ở vị trí bên phải cầu</w:t>
      </w:r>
    </w:p>
    <w:p w14:paraId="09C28237" w14:textId="399319EF" w:rsidR="004E4B28" w:rsidRDefault="004E4B2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Trạng thái đích: </w:t>
      </w:r>
    </w:p>
    <w:p w14:paraId="277CEB88" w14:textId="74005D2D" w:rsidR="004E4B28" w:rsidRDefault="004E4B2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+ </w:t>
      </w:r>
      <w:r w:rsidRPr="004E4B28">
        <w:rPr>
          <w:rFonts w:asciiTheme="majorHAnsi" w:hAnsiTheme="majorHAnsi" w:cstheme="majorHAnsi"/>
          <w:lang w:val="en-US"/>
        </w:rPr>
        <w:t>(P1=</w:t>
      </w:r>
      <w:r>
        <w:rPr>
          <w:rFonts w:asciiTheme="majorHAnsi" w:hAnsiTheme="majorHAnsi" w:cstheme="majorHAnsi"/>
          <w:lang w:val="en-US"/>
        </w:rPr>
        <w:t>L</w:t>
      </w:r>
      <w:r w:rsidRPr="004E4B28">
        <w:rPr>
          <w:rFonts w:asciiTheme="majorHAnsi" w:hAnsiTheme="majorHAnsi" w:cstheme="majorHAnsi"/>
          <w:lang w:val="en-US"/>
        </w:rPr>
        <w:t>, P3=</w:t>
      </w:r>
      <w:r>
        <w:rPr>
          <w:rFonts w:asciiTheme="majorHAnsi" w:hAnsiTheme="majorHAnsi" w:cstheme="majorHAnsi"/>
          <w:lang w:val="en-US"/>
        </w:rPr>
        <w:t>L</w:t>
      </w:r>
      <w:r w:rsidRPr="004E4B28">
        <w:rPr>
          <w:rFonts w:asciiTheme="majorHAnsi" w:hAnsiTheme="majorHAnsi" w:cstheme="majorHAnsi"/>
          <w:lang w:val="en-US"/>
        </w:rPr>
        <w:t>, P6=</w:t>
      </w:r>
      <w:r>
        <w:rPr>
          <w:rFonts w:asciiTheme="majorHAnsi" w:hAnsiTheme="majorHAnsi" w:cstheme="majorHAnsi"/>
          <w:lang w:val="en-US"/>
        </w:rPr>
        <w:t>L</w:t>
      </w:r>
      <w:r w:rsidRPr="004E4B28">
        <w:rPr>
          <w:rFonts w:asciiTheme="majorHAnsi" w:hAnsiTheme="majorHAnsi" w:cstheme="majorHAnsi"/>
          <w:lang w:val="en-US"/>
        </w:rPr>
        <w:t>, P8=</w:t>
      </w:r>
      <w:r>
        <w:rPr>
          <w:rFonts w:asciiTheme="majorHAnsi" w:hAnsiTheme="majorHAnsi" w:cstheme="majorHAnsi"/>
          <w:lang w:val="en-US"/>
        </w:rPr>
        <w:t>L</w:t>
      </w:r>
      <w:r w:rsidRPr="004E4B28">
        <w:rPr>
          <w:rFonts w:asciiTheme="majorHAnsi" w:hAnsiTheme="majorHAnsi" w:cstheme="majorHAnsi"/>
          <w:lang w:val="en-US"/>
        </w:rPr>
        <w:t>, P12=</w:t>
      </w:r>
      <w:r>
        <w:rPr>
          <w:rFonts w:asciiTheme="majorHAnsi" w:hAnsiTheme="majorHAnsi" w:cstheme="majorHAnsi"/>
          <w:lang w:val="en-US"/>
        </w:rPr>
        <w:t>L</w:t>
      </w:r>
      <w:r w:rsidRPr="004E4B28">
        <w:rPr>
          <w:rFonts w:asciiTheme="majorHAnsi" w:hAnsiTheme="majorHAnsi" w:cstheme="majorHAnsi"/>
          <w:lang w:val="en-US"/>
        </w:rPr>
        <w:t>, T=</w:t>
      </w:r>
      <w:r>
        <w:rPr>
          <w:rFonts w:asciiTheme="majorHAnsi" w:hAnsiTheme="majorHAnsi" w:cstheme="majorHAnsi"/>
          <w:lang w:val="en-US"/>
        </w:rPr>
        <w:t>L</w:t>
      </w:r>
      <w:r w:rsidRPr="004E4B28">
        <w:rPr>
          <w:rFonts w:asciiTheme="majorHAnsi" w:hAnsiTheme="majorHAnsi" w:cstheme="majorHAnsi"/>
          <w:lang w:val="en-US"/>
        </w:rPr>
        <w:t xml:space="preserve">): Toàn bộ 5 người đều ở vị trí bên </w:t>
      </w:r>
      <w:r>
        <w:rPr>
          <w:rFonts w:asciiTheme="majorHAnsi" w:hAnsiTheme="majorHAnsi" w:cstheme="majorHAnsi"/>
          <w:lang w:val="en-US"/>
        </w:rPr>
        <w:t>trái</w:t>
      </w:r>
      <w:r w:rsidRPr="004E4B28">
        <w:rPr>
          <w:rFonts w:asciiTheme="majorHAnsi" w:hAnsiTheme="majorHAnsi" w:cstheme="majorHAnsi"/>
          <w:lang w:val="en-US"/>
        </w:rPr>
        <w:t xml:space="preserve"> cầu</w:t>
      </w:r>
    </w:p>
    <w:p w14:paraId="17ED6695" w14:textId="4AAFEA61" w:rsidR="004E4B28" w:rsidRDefault="004E4B2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- Các phép chuyển trạng thái: Từ một trạng thái có thể chuyển qua trạng thái khác thông qua</w:t>
      </w:r>
    </w:p>
    <w:p w14:paraId="4DCA8BF9" w14:textId="1C459ACA" w:rsidR="004E4B28" w:rsidRDefault="004E4B2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+ Chọn 1 hoặc 2 người cùng phía với đuốc để di chuyển sang phía đối diện</w:t>
      </w:r>
      <w:r w:rsidR="00431946">
        <w:rPr>
          <w:rFonts w:asciiTheme="majorHAnsi" w:hAnsiTheme="majorHAnsi" w:cstheme="majorHAnsi"/>
          <w:lang w:val="en-US"/>
        </w:rPr>
        <w:t xml:space="preserve"> (đi qua cầu)</w:t>
      </w:r>
      <w:r>
        <w:rPr>
          <w:rFonts w:asciiTheme="majorHAnsi" w:hAnsiTheme="majorHAnsi" w:cstheme="majorHAnsi"/>
          <w:lang w:val="en-US"/>
        </w:rPr>
        <w:t>.</w:t>
      </w:r>
    </w:p>
    <w:p w14:paraId="56B262EE" w14:textId="1A1B8DFE" w:rsidR="00431946" w:rsidRDefault="00431946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+ </w:t>
      </w:r>
      <w:r w:rsidRPr="00431946">
        <w:rPr>
          <w:rFonts w:asciiTheme="majorHAnsi" w:hAnsiTheme="majorHAnsi" w:cstheme="majorHAnsi"/>
        </w:rPr>
        <w:t>Sau khi nhiều người đã sang được phía bên kia, cần có 1 người mang đuốc quay lại để đưa đuốc về phía ban đầu</w:t>
      </w:r>
      <w:r>
        <w:rPr>
          <w:rFonts w:asciiTheme="majorHAnsi" w:hAnsiTheme="majorHAnsi" w:cstheme="majorHAnsi"/>
          <w:lang w:val="en-US"/>
        </w:rPr>
        <w:t xml:space="preserve"> (quay lại cầu)</w:t>
      </w:r>
      <w:r w:rsidRPr="00431946">
        <w:rPr>
          <w:rFonts w:asciiTheme="majorHAnsi" w:hAnsiTheme="majorHAnsi" w:cstheme="majorHAnsi"/>
        </w:rPr>
        <w:t>.</w:t>
      </w:r>
    </w:p>
    <w:p w14:paraId="5D1284C5" w14:textId="3CD4312B" w:rsidR="00065E4E" w:rsidRDefault="004E4B2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Lược đồ chi phí các phép chuyển trạng thái (chi phí): </w:t>
      </w:r>
      <w:r w:rsidR="00065E4E">
        <w:rPr>
          <w:rFonts w:asciiTheme="majorHAnsi" w:hAnsiTheme="majorHAnsi" w:cstheme="majorHAnsi"/>
          <w:lang w:val="en-US"/>
        </w:rPr>
        <w:t xml:space="preserve">Thời gian lâu nhất của một nhóm 1 hoặc 2 người </w:t>
      </w:r>
      <w:r w:rsidR="00302F88">
        <w:rPr>
          <w:rFonts w:asciiTheme="majorHAnsi" w:hAnsiTheme="majorHAnsi" w:cstheme="majorHAnsi"/>
          <w:lang w:val="en-US"/>
        </w:rPr>
        <w:t>khi đi qua cầu.</w:t>
      </w:r>
    </w:p>
    <w:p w14:paraId="5B7705FE" w14:textId="4E2C70A0" w:rsidR="00302F88" w:rsidRDefault="00302F8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Câu 2.</w:t>
      </w:r>
    </w:p>
    <w:p w14:paraId="28B46F84" w14:textId="1287F65A" w:rsidR="006B130F" w:rsidRDefault="006B130F" w:rsidP="006B130F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E910EE" wp14:editId="113B2E9D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0" cy="285750"/>
                <wp:effectExtent l="76200" t="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071C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225pt;margin-top:1.5pt;width:0;height:2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 w:cstheme="majorHAnsi"/>
          <w:lang w:val="en-US"/>
        </w:rPr>
        <w:t xml:space="preserve">    </w:t>
      </w:r>
      <w:r>
        <w:rPr>
          <w:rFonts w:asciiTheme="majorHAnsi" w:hAnsiTheme="majorHAnsi" w:cstheme="majorHAnsi"/>
          <w:lang w:val="en-US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81C4B" w14:paraId="7376BBB5" w14:textId="77777777" w:rsidTr="00481C4B">
        <w:tc>
          <w:tcPr>
            <w:tcW w:w="1502" w:type="dxa"/>
          </w:tcPr>
          <w:p w14:paraId="76EB3C68" w14:textId="5EEB9013" w:rsidR="00481C4B" w:rsidRDefault="00481C4B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P1=R</w:t>
            </w:r>
          </w:p>
        </w:tc>
        <w:tc>
          <w:tcPr>
            <w:tcW w:w="1502" w:type="dxa"/>
          </w:tcPr>
          <w:p w14:paraId="39795925" w14:textId="1EC3A043" w:rsidR="00481C4B" w:rsidRDefault="00481C4B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P3=R</w:t>
            </w:r>
          </w:p>
        </w:tc>
        <w:tc>
          <w:tcPr>
            <w:tcW w:w="1503" w:type="dxa"/>
          </w:tcPr>
          <w:p w14:paraId="7F5DA18D" w14:textId="30A01727" w:rsidR="00481C4B" w:rsidRDefault="00481C4B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P6=R</w:t>
            </w:r>
          </w:p>
        </w:tc>
        <w:tc>
          <w:tcPr>
            <w:tcW w:w="1503" w:type="dxa"/>
          </w:tcPr>
          <w:p w14:paraId="460B9881" w14:textId="799B47CA" w:rsidR="00481C4B" w:rsidRDefault="00481C4B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P8=R</w:t>
            </w:r>
          </w:p>
        </w:tc>
        <w:tc>
          <w:tcPr>
            <w:tcW w:w="1503" w:type="dxa"/>
          </w:tcPr>
          <w:p w14:paraId="45E6777C" w14:textId="271761B6" w:rsidR="00481C4B" w:rsidRDefault="00481C4B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P12=R</w:t>
            </w:r>
          </w:p>
        </w:tc>
        <w:tc>
          <w:tcPr>
            <w:tcW w:w="1503" w:type="dxa"/>
          </w:tcPr>
          <w:p w14:paraId="3582BC18" w14:textId="7CE62222" w:rsidR="00481C4B" w:rsidRDefault="00481C4B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T=R</w:t>
            </w:r>
          </w:p>
        </w:tc>
      </w:tr>
    </w:tbl>
    <w:p w14:paraId="0DA35DDF" w14:textId="614DB16B" w:rsidR="00481C4B" w:rsidRDefault="00481C4B" w:rsidP="00722C5D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92D312" wp14:editId="02591204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0" cy="285750"/>
                <wp:effectExtent l="76200" t="0" r="5715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85DB2B" id="Straight Arrow Connector 2" o:spid="_x0000_s1026" type="#_x0000_t32" style="position:absolute;margin-left:225pt;margin-top:1.5pt;width:0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22C5D">
        <w:rPr>
          <w:rFonts w:asciiTheme="majorHAnsi" w:hAnsiTheme="majorHAnsi" w:cstheme="majorHAnsi"/>
          <w:lang w:val="en-US"/>
        </w:rPr>
        <w:t xml:space="preserve">  </w:t>
      </w:r>
      <w:r w:rsidR="0082197E">
        <w:rPr>
          <w:rFonts w:asciiTheme="majorHAnsi" w:hAnsiTheme="majorHAnsi" w:cstheme="majorHAnsi"/>
          <w:lang w:val="en-US"/>
        </w:rPr>
        <w:t xml:space="preserve">  </w:t>
      </w:r>
      <w:r w:rsidR="00722C5D">
        <w:rPr>
          <w:rFonts w:asciiTheme="majorHAnsi" w:hAnsiTheme="majorHAnsi" w:cstheme="majorHAnsi"/>
          <w:lang w:val="en-US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45F9C" w14:paraId="046B64F8" w14:textId="77777777" w:rsidTr="003F1C76">
        <w:tc>
          <w:tcPr>
            <w:tcW w:w="1502" w:type="dxa"/>
          </w:tcPr>
          <w:p w14:paraId="033016DC" w14:textId="0F81B9F5" w:rsidR="00A45F9C" w:rsidRPr="00F01C10" w:rsidRDefault="00A45F9C" w:rsidP="00A45F9C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P1=</w:t>
            </w: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  <w:tc>
          <w:tcPr>
            <w:tcW w:w="1502" w:type="dxa"/>
          </w:tcPr>
          <w:p w14:paraId="66E99C5C" w14:textId="4B270464" w:rsidR="00A45F9C" w:rsidRPr="00F01C10" w:rsidRDefault="00A45F9C" w:rsidP="00A45F9C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P3=</w:t>
            </w: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  <w:tc>
          <w:tcPr>
            <w:tcW w:w="1503" w:type="dxa"/>
          </w:tcPr>
          <w:p w14:paraId="2B20563C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P6=R</w:t>
            </w:r>
          </w:p>
        </w:tc>
        <w:tc>
          <w:tcPr>
            <w:tcW w:w="1503" w:type="dxa"/>
          </w:tcPr>
          <w:p w14:paraId="1298F9FE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P8=R</w:t>
            </w:r>
          </w:p>
        </w:tc>
        <w:tc>
          <w:tcPr>
            <w:tcW w:w="1503" w:type="dxa"/>
          </w:tcPr>
          <w:p w14:paraId="11BB2F9C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P12=R</w:t>
            </w:r>
          </w:p>
        </w:tc>
        <w:tc>
          <w:tcPr>
            <w:tcW w:w="1503" w:type="dxa"/>
          </w:tcPr>
          <w:p w14:paraId="551E3F33" w14:textId="60AFAF1F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T=</w:t>
            </w: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</w:tr>
    </w:tbl>
    <w:p w14:paraId="270D1E9D" w14:textId="688FC548" w:rsidR="00A45F9C" w:rsidRDefault="00A45F9C" w:rsidP="00A45F9C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5C406E" wp14:editId="17209C2C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0" cy="285750"/>
                <wp:effectExtent l="7620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F5A4A" id="Straight Arrow Connector 12" o:spid="_x0000_s1026" type="#_x0000_t32" style="position:absolute;margin-left:225pt;margin-top:1.5pt;width:0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22C5D">
        <w:rPr>
          <w:rFonts w:asciiTheme="majorHAnsi" w:hAnsiTheme="majorHAnsi" w:cstheme="majorHAnsi"/>
          <w:lang w:val="en-US"/>
        </w:rPr>
        <w:t xml:space="preserve">    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45F9C" w14:paraId="27E88A57" w14:textId="77777777" w:rsidTr="003F1C76">
        <w:tc>
          <w:tcPr>
            <w:tcW w:w="1502" w:type="dxa"/>
          </w:tcPr>
          <w:p w14:paraId="0F53EC95" w14:textId="053D4C39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P1=</w:t>
            </w: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R</w:t>
            </w:r>
          </w:p>
        </w:tc>
        <w:tc>
          <w:tcPr>
            <w:tcW w:w="1502" w:type="dxa"/>
          </w:tcPr>
          <w:p w14:paraId="21A7DA29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P3=L</w:t>
            </w:r>
          </w:p>
        </w:tc>
        <w:tc>
          <w:tcPr>
            <w:tcW w:w="1503" w:type="dxa"/>
          </w:tcPr>
          <w:p w14:paraId="3F691C0E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P6=R</w:t>
            </w:r>
          </w:p>
        </w:tc>
        <w:tc>
          <w:tcPr>
            <w:tcW w:w="1503" w:type="dxa"/>
          </w:tcPr>
          <w:p w14:paraId="3E6611AA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P8=R</w:t>
            </w:r>
          </w:p>
        </w:tc>
        <w:tc>
          <w:tcPr>
            <w:tcW w:w="1503" w:type="dxa"/>
          </w:tcPr>
          <w:p w14:paraId="6CC072A8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P12=R</w:t>
            </w:r>
          </w:p>
        </w:tc>
        <w:tc>
          <w:tcPr>
            <w:tcW w:w="1503" w:type="dxa"/>
          </w:tcPr>
          <w:p w14:paraId="2DFB974F" w14:textId="2CF6BAD5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T=</w:t>
            </w: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R</w:t>
            </w:r>
          </w:p>
        </w:tc>
      </w:tr>
    </w:tbl>
    <w:p w14:paraId="1F1000E0" w14:textId="21DFB81F" w:rsidR="00A45F9C" w:rsidRDefault="00A45F9C" w:rsidP="00A45F9C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FE5FFA" wp14:editId="10B4C20E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0" cy="285750"/>
                <wp:effectExtent l="7620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3877A" id="Straight Arrow Connector 13" o:spid="_x0000_s1026" type="#_x0000_t32" style="position:absolute;margin-left:225pt;margin-top:1.5pt;width:0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22C5D">
        <w:rPr>
          <w:rFonts w:asciiTheme="majorHAnsi" w:hAnsiTheme="majorHAnsi" w:cstheme="majorHAnsi"/>
          <w:lang w:val="en-US"/>
        </w:rPr>
        <w:t xml:space="preserve">   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45F9C" w14:paraId="1225E0DA" w14:textId="77777777" w:rsidTr="003F1C76">
        <w:tc>
          <w:tcPr>
            <w:tcW w:w="1502" w:type="dxa"/>
          </w:tcPr>
          <w:p w14:paraId="106A41F1" w14:textId="3905B11F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P1=</w:t>
            </w:r>
            <w:r w:rsidR="00F01C10">
              <w:rPr>
                <w:rFonts w:asciiTheme="majorHAnsi" w:hAnsiTheme="majorHAnsi" w:cstheme="majorHAnsi"/>
                <w:lang w:val="en-US"/>
              </w:rPr>
              <w:t>R</w:t>
            </w:r>
          </w:p>
        </w:tc>
        <w:tc>
          <w:tcPr>
            <w:tcW w:w="1502" w:type="dxa"/>
          </w:tcPr>
          <w:p w14:paraId="577075BE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P3=L</w:t>
            </w:r>
          </w:p>
        </w:tc>
        <w:tc>
          <w:tcPr>
            <w:tcW w:w="1503" w:type="dxa"/>
          </w:tcPr>
          <w:p w14:paraId="1061E6E6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P6=R</w:t>
            </w:r>
          </w:p>
        </w:tc>
        <w:tc>
          <w:tcPr>
            <w:tcW w:w="1503" w:type="dxa"/>
          </w:tcPr>
          <w:p w14:paraId="16E3B61C" w14:textId="13285F13" w:rsidR="00A45F9C" w:rsidRPr="00F01C10" w:rsidRDefault="00A45F9C" w:rsidP="00A45F9C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P8=</w:t>
            </w:r>
            <w:r w:rsid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  <w:tc>
          <w:tcPr>
            <w:tcW w:w="1503" w:type="dxa"/>
          </w:tcPr>
          <w:p w14:paraId="38CE1E9F" w14:textId="7A501789" w:rsidR="00A45F9C" w:rsidRPr="00F01C10" w:rsidRDefault="00A45F9C" w:rsidP="00A45F9C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P12=</w:t>
            </w:r>
            <w:r w:rsid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  <w:tc>
          <w:tcPr>
            <w:tcW w:w="1503" w:type="dxa"/>
          </w:tcPr>
          <w:p w14:paraId="56799A6B" w14:textId="77777777" w:rsidR="00A45F9C" w:rsidRPr="00F01C10" w:rsidRDefault="00A45F9C" w:rsidP="00A45F9C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T=L</w:t>
            </w:r>
          </w:p>
        </w:tc>
      </w:tr>
    </w:tbl>
    <w:p w14:paraId="522FC6D6" w14:textId="432D6A8E" w:rsidR="00A45F9C" w:rsidRDefault="00A45F9C" w:rsidP="00A45F9C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EBF010" wp14:editId="2F655401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0" cy="285750"/>
                <wp:effectExtent l="7620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8D173" id="Straight Arrow Connector 14" o:spid="_x0000_s1026" type="#_x0000_t32" style="position:absolute;margin-left:225pt;margin-top:1.5pt;width:0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22C5D">
        <w:rPr>
          <w:rFonts w:asciiTheme="majorHAnsi" w:hAnsiTheme="majorHAnsi" w:cstheme="majorHAnsi"/>
          <w:lang w:val="en-US"/>
        </w:rPr>
        <w:t xml:space="preserve">   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45F9C" w14:paraId="158C45F2" w14:textId="77777777" w:rsidTr="003F1C76">
        <w:tc>
          <w:tcPr>
            <w:tcW w:w="1502" w:type="dxa"/>
          </w:tcPr>
          <w:p w14:paraId="1C08470B" w14:textId="6A6BCE31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P1=</w:t>
            </w:r>
            <w:r>
              <w:rPr>
                <w:rFonts w:asciiTheme="majorHAnsi" w:hAnsiTheme="majorHAnsi" w:cstheme="majorHAnsi"/>
                <w:lang w:val="en-US"/>
              </w:rPr>
              <w:t>R</w:t>
            </w:r>
          </w:p>
        </w:tc>
        <w:tc>
          <w:tcPr>
            <w:tcW w:w="1502" w:type="dxa"/>
          </w:tcPr>
          <w:p w14:paraId="049A37E2" w14:textId="3FDA83B9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P3=</w:t>
            </w:r>
            <w:r w:rsidR="00F01C10" w:rsidRPr="00F01C10">
              <w:rPr>
                <w:rFonts w:asciiTheme="majorHAnsi" w:hAnsiTheme="majorHAnsi" w:cstheme="majorHAnsi"/>
                <w:highlight w:val="yellow"/>
                <w:lang w:val="en-US"/>
              </w:rPr>
              <w:t>R</w:t>
            </w:r>
          </w:p>
        </w:tc>
        <w:tc>
          <w:tcPr>
            <w:tcW w:w="1503" w:type="dxa"/>
          </w:tcPr>
          <w:p w14:paraId="2B5E8623" w14:textId="7777777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P6=R</w:t>
            </w:r>
          </w:p>
        </w:tc>
        <w:tc>
          <w:tcPr>
            <w:tcW w:w="1503" w:type="dxa"/>
          </w:tcPr>
          <w:p w14:paraId="644CA68F" w14:textId="7A636960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P8=</w:t>
            </w:r>
            <w:r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6B9E9E7A" w14:textId="56029323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P12=</w:t>
            </w:r>
            <w:r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3F32A90E" w14:textId="3B10A4EC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T=</w:t>
            </w: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R</w:t>
            </w:r>
          </w:p>
        </w:tc>
      </w:tr>
    </w:tbl>
    <w:p w14:paraId="41640FCF" w14:textId="08B8C634" w:rsidR="00A45F9C" w:rsidRDefault="00A45F9C" w:rsidP="00A45F9C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BF4933" wp14:editId="6367EA90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0" cy="285750"/>
                <wp:effectExtent l="76200" t="0" r="571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9AF05" id="Straight Arrow Connector 15" o:spid="_x0000_s1026" type="#_x0000_t32" style="position:absolute;margin-left:225pt;margin-top:1.5pt;width:0;height:2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22C5D">
        <w:rPr>
          <w:rFonts w:asciiTheme="majorHAnsi" w:hAnsiTheme="majorHAnsi" w:cstheme="majorHAnsi"/>
          <w:lang w:val="en-US"/>
        </w:rPr>
        <w:t xml:space="preserve">   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45F9C" w14:paraId="2BBBA847" w14:textId="77777777" w:rsidTr="003F1C76">
        <w:tc>
          <w:tcPr>
            <w:tcW w:w="1502" w:type="dxa"/>
          </w:tcPr>
          <w:p w14:paraId="0893D2B2" w14:textId="31925846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P1=</w:t>
            </w:r>
            <w:r w:rsidR="00F01C10" w:rsidRP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  <w:tc>
          <w:tcPr>
            <w:tcW w:w="1502" w:type="dxa"/>
          </w:tcPr>
          <w:p w14:paraId="2A06ABCA" w14:textId="10CB7A60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P3=</w:t>
            </w:r>
            <w:r>
              <w:rPr>
                <w:rFonts w:asciiTheme="majorHAnsi" w:hAnsiTheme="majorHAnsi" w:cstheme="majorHAnsi"/>
                <w:lang w:val="en-US"/>
              </w:rPr>
              <w:t>R</w:t>
            </w:r>
          </w:p>
        </w:tc>
        <w:tc>
          <w:tcPr>
            <w:tcW w:w="1503" w:type="dxa"/>
          </w:tcPr>
          <w:p w14:paraId="5CF935E7" w14:textId="05BA3A01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P6=</w:t>
            </w:r>
            <w:r w:rsidR="00F01C10" w:rsidRP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  <w:tc>
          <w:tcPr>
            <w:tcW w:w="1503" w:type="dxa"/>
          </w:tcPr>
          <w:p w14:paraId="5F95D0BC" w14:textId="19CF6081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P8=</w:t>
            </w:r>
            <w:r w:rsidR="00F01C10"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117592C4" w14:textId="3545DBC7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P12=</w:t>
            </w:r>
            <w:r w:rsidR="00F01C10"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668C3434" w14:textId="5EFF69DE" w:rsidR="00A45F9C" w:rsidRDefault="00A45F9C" w:rsidP="00A45F9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T=</w:t>
            </w: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</w:tr>
    </w:tbl>
    <w:p w14:paraId="59336928" w14:textId="3FA0AA63" w:rsidR="00A45F9C" w:rsidRDefault="00A45F9C" w:rsidP="00722C5D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561AAB" wp14:editId="1649E49F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0" cy="285750"/>
                <wp:effectExtent l="76200" t="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D5AE3" id="Straight Arrow Connector 16" o:spid="_x0000_s1026" type="#_x0000_t32" style="position:absolute;margin-left:225pt;margin-top:1.5pt;width:0;height:2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22C5D">
        <w:rPr>
          <w:rFonts w:asciiTheme="majorHAnsi" w:hAnsiTheme="majorHAnsi" w:cstheme="majorHAnsi"/>
          <w:lang w:val="en-US"/>
        </w:rPr>
        <w:t xml:space="preserve">   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45F9C" w14:paraId="09155850" w14:textId="77777777" w:rsidTr="003F1C76">
        <w:tc>
          <w:tcPr>
            <w:tcW w:w="1502" w:type="dxa"/>
          </w:tcPr>
          <w:p w14:paraId="15ADD412" w14:textId="0CB11A20" w:rsidR="00A45F9C" w:rsidRPr="00F01C10" w:rsidRDefault="00A45F9C" w:rsidP="003F1C76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P1=</w:t>
            </w:r>
            <w:r w:rsidR="00F01C10" w:rsidRPr="00F01C10">
              <w:rPr>
                <w:rFonts w:asciiTheme="majorHAnsi" w:hAnsiTheme="majorHAnsi" w:cstheme="majorHAnsi"/>
                <w:highlight w:val="yellow"/>
                <w:lang w:val="en-US"/>
              </w:rPr>
              <w:t>R</w:t>
            </w:r>
          </w:p>
        </w:tc>
        <w:tc>
          <w:tcPr>
            <w:tcW w:w="1502" w:type="dxa"/>
          </w:tcPr>
          <w:p w14:paraId="48AD84C4" w14:textId="77777777" w:rsidR="00A45F9C" w:rsidRPr="00F01C10" w:rsidRDefault="00A45F9C" w:rsidP="003F1C76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lang w:val="en-US"/>
              </w:rPr>
              <w:t>P3=R</w:t>
            </w:r>
          </w:p>
        </w:tc>
        <w:tc>
          <w:tcPr>
            <w:tcW w:w="1503" w:type="dxa"/>
          </w:tcPr>
          <w:p w14:paraId="43CB1EF5" w14:textId="269C4316" w:rsidR="00A45F9C" w:rsidRDefault="00A45F9C" w:rsidP="003F1C7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P6=</w:t>
            </w:r>
            <w:r w:rsidR="00F01C10"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626F68FB" w14:textId="7BADCE3A" w:rsidR="00A45F9C" w:rsidRDefault="00A45F9C" w:rsidP="003F1C7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P8=</w:t>
            </w:r>
            <w:r w:rsidR="00F01C10">
              <w:rPr>
                <w:rFonts w:asciiTheme="majorHAnsi" w:hAnsiTheme="majorHAnsi" w:cstheme="majorHAnsi"/>
                <w:lang w:val="en-US"/>
              </w:rPr>
              <w:t>K</w:t>
            </w:r>
          </w:p>
        </w:tc>
        <w:tc>
          <w:tcPr>
            <w:tcW w:w="1503" w:type="dxa"/>
          </w:tcPr>
          <w:p w14:paraId="671B4610" w14:textId="4A6667C2" w:rsidR="00A45F9C" w:rsidRDefault="00A45F9C" w:rsidP="003F1C7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P12=</w:t>
            </w:r>
            <w:r w:rsidR="00F01C10"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1C5BCEB3" w14:textId="77777777" w:rsidR="00A45F9C" w:rsidRDefault="00A45F9C" w:rsidP="003F1C7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T=R</w:t>
            </w:r>
          </w:p>
        </w:tc>
      </w:tr>
    </w:tbl>
    <w:p w14:paraId="12E999C8" w14:textId="34958045" w:rsidR="00A45F9C" w:rsidRDefault="00A45F9C" w:rsidP="00722C5D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BD4149" wp14:editId="457E46C4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0" cy="285750"/>
                <wp:effectExtent l="76200" t="0" r="571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9074B" id="Straight Arrow Connector 17" o:spid="_x0000_s1026" type="#_x0000_t32" style="position:absolute;margin-left:225pt;margin-top:1.5pt;width:0;height:2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22C5D">
        <w:rPr>
          <w:rFonts w:asciiTheme="majorHAnsi" w:hAnsiTheme="majorHAnsi" w:cstheme="majorHAnsi"/>
          <w:lang w:val="en-US"/>
        </w:rPr>
        <w:t xml:space="preserve">   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45F9C" w14:paraId="5BBC8ECD" w14:textId="77777777" w:rsidTr="003F1C76">
        <w:tc>
          <w:tcPr>
            <w:tcW w:w="1502" w:type="dxa"/>
          </w:tcPr>
          <w:p w14:paraId="6E5B9078" w14:textId="77777777" w:rsidR="00A45F9C" w:rsidRPr="00F01C10" w:rsidRDefault="00A45F9C" w:rsidP="003F1C76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P1=L</w:t>
            </w:r>
          </w:p>
        </w:tc>
        <w:tc>
          <w:tcPr>
            <w:tcW w:w="1502" w:type="dxa"/>
          </w:tcPr>
          <w:p w14:paraId="49C23684" w14:textId="0FBF30BF" w:rsidR="00A45F9C" w:rsidRPr="00F01C10" w:rsidRDefault="00A45F9C" w:rsidP="003F1C76">
            <w:pPr>
              <w:jc w:val="center"/>
              <w:rPr>
                <w:rFonts w:asciiTheme="majorHAnsi" w:hAnsiTheme="majorHAnsi" w:cstheme="majorHAnsi"/>
                <w:highlight w:val="yellow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P3=</w:t>
            </w:r>
            <w:r w:rsidR="00F01C10" w:rsidRP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  <w:tc>
          <w:tcPr>
            <w:tcW w:w="1503" w:type="dxa"/>
          </w:tcPr>
          <w:p w14:paraId="3AB24796" w14:textId="556DB586" w:rsidR="00A45F9C" w:rsidRDefault="00A45F9C" w:rsidP="003F1C7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P6=</w:t>
            </w:r>
            <w:r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647112F7" w14:textId="71EEA72A" w:rsidR="00A45F9C" w:rsidRDefault="00A45F9C" w:rsidP="003F1C7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P8=</w:t>
            </w:r>
            <w:r w:rsidR="00F01C10"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60F186E3" w14:textId="0D75F89D" w:rsidR="00A45F9C" w:rsidRDefault="00A45F9C" w:rsidP="003F1C7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P12=</w:t>
            </w:r>
            <w:r w:rsidR="00F01C10">
              <w:rPr>
                <w:rFonts w:asciiTheme="majorHAnsi" w:hAnsiTheme="majorHAnsi" w:cstheme="majorHAnsi"/>
                <w:lang w:val="en-US"/>
              </w:rPr>
              <w:t>L</w:t>
            </w:r>
          </w:p>
        </w:tc>
        <w:tc>
          <w:tcPr>
            <w:tcW w:w="1503" w:type="dxa"/>
          </w:tcPr>
          <w:p w14:paraId="2CD0A7A7" w14:textId="7800FE09" w:rsidR="00A45F9C" w:rsidRDefault="00A45F9C" w:rsidP="003F1C7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T=</w:t>
            </w:r>
            <w:r w:rsidRPr="00F01C10">
              <w:rPr>
                <w:rFonts w:asciiTheme="majorHAnsi" w:hAnsiTheme="majorHAnsi" w:cstheme="majorHAnsi"/>
                <w:highlight w:val="yellow"/>
                <w:lang w:val="en-US"/>
              </w:rPr>
              <w:t>L</w:t>
            </w:r>
          </w:p>
        </w:tc>
      </w:tr>
    </w:tbl>
    <w:p w14:paraId="2A4C2CC5" w14:textId="1F7FA1EB" w:rsidR="00481C4B" w:rsidRDefault="00481C4B" w:rsidP="00F01C10">
      <w:pPr>
        <w:rPr>
          <w:rFonts w:asciiTheme="majorHAnsi" w:hAnsiTheme="majorHAnsi" w:cstheme="majorHAnsi"/>
          <w:lang w:val="en-US"/>
        </w:rPr>
      </w:pPr>
    </w:p>
    <w:p w14:paraId="14D0E1ED" w14:textId="2E389853" w:rsidR="00431946" w:rsidRPr="00930D4E" w:rsidRDefault="00431946" w:rsidP="00930D4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930D4E">
        <w:rPr>
          <w:rFonts w:asciiTheme="majorHAnsi" w:hAnsiTheme="majorHAnsi" w:cstheme="majorHAnsi"/>
          <w:lang w:val="en-US"/>
        </w:rPr>
        <w:t xml:space="preserve">Chú thích: </w:t>
      </w:r>
    </w:p>
    <w:p w14:paraId="2CE5D5B5" w14:textId="261711D4" w:rsidR="00431946" w:rsidRPr="00930D4E" w:rsidRDefault="00431946" w:rsidP="00930D4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930D4E">
        <w:rPr>
          <w:rFonts w:asciiTheme="majorHAnsi" w:hAnsiTheme="majorHAnsi" w:cstheme="majorHAnsi"/>
          <w:lang w:val="en-US"/>
        </w:rPr>
        <w:t>Số: thời gian còn lại sau khi thực hiện các phép chuyển trạng thái</w:t>
      </w:r>
    </w:p>
    <w:p w14:paraId="4667A0B8" w14:textId="2F2C193F" w:rsidR="00431946" w:rsidRPr="00930D4E" w:rsidRDefault="00431946" w:rsidP="00930D4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930D4E">
        <w:rPr>
          <w:rFonts w:asciiTheme="majorHAnsi" w:hAnsiTheme="majorHAnsi" w:cstheme="majorHAnsi"/>
          <w:lang w:val="en-US"/>
        </w:rPr>
        <w:t xml:space="preserve">Chữ bôi nền vàng: </w:t>
      </w:r>
      <w:r w:rsidR="00B05CE7" w:rsidRPr="00930D4E">
        <w:rPr>
          <w:rFonts w:asciiTheme="majorHAnsi" w:hAnsiTheme="majorHAnsi" w:cstheme="majorHAnsi"/>
          <w:lang w:val="en-US"/>
        </w:rPr>
        <w:t>thay đổi của biến sau khi sử dụng phép chuyển trạng thái</w:t>
      </w:r>
      <w:r w:rsidR="0060772C" w:rsidRPr="00930D4E">
        <w:rPr>
          <w:rFonts w:asciiTheme="majorHAnsi" w:hAnsiTheme="majorHAnsi" w:cstheme="majorHAnsi"/>
          <w:lang w:val="en-US"/>
        </w:rPr>
        <w:t>.</w:t>
      </w:r>
    </w:p>
    <w:p w14:paraId="4CE72D3C" w14:textId="38C32C70" w:rsidR="006B130F" w:rsidRPr="00930D4E" w:rsidRDefault="006B130F" w:rsidP="00930D4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930D4E">
        <w:rPr>
          <w:rFonts w:asciiTheme="majorHAnsi" w:hAnsiTheme="majorHAnsi" w:cstheme="majorHAnsi"/>
          <w:lang w:val="en-US"/>
        </w:rPr>
        <w:t xml:space="preserve">Trạng thái có 3 biến thay đổi cùng một lúc là khi đi qua cầu </w:t>
      </w:r>
      <w:r w:rsidR="006C2826" w:rsidRPr="00930D4E">
        <w:rPr>
          <w:rFonts w:asciiTheme="majorHAnsi" w:hAnsiTheme="majorHAnsi" w:cstheme="majorHAnsi"/>
          <w:lang w:val="en-US"/>
        </w:rPr>
        <w:t>(từ phải sang trái)</w:t>
      </w:r>
    </w:p>
    <w:p w14:paraId="5CC61BBB" w14:textId="0C4F58AD" w:rsidR="006B130F" w:rsidRPr="00930D4E" w:rsidRDefault="006B130F" w:rsidP="00930D4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930D4E">
        <w:rPr>
          <w:rFonts w:asciiTheme="majorHAnsi" w:hAnsiTheme="majorHAnsi" w:cstheme="majorHAnsi"/>
          <w:lang w:val="en-US"/>
        </w:rPr>
        <w:t xml:space="preserve">Trạng thái có </w:t>
      </w:r>
      <w:r w:rsidRPr="00930D4E">
        <w:rPr>
          <w:rFonts w:asciiTheme="majorHAnsi" w:hAnsiTheme="majorHAnsi" w:cstheme="majorHAnsi"/>
          <w:lang w:val="en-US"/>
        </w:rPr>
        <w:t>2</w:t>
      </w:r>
      <w:r w:rsidRPr="00930D4E">
        <w:rPr>
          <w:rFonts w:asciiTheme="majorHAnsi" w:hAnsiTheme="majorHAnsi" w:cstheme="majorHAnsi"/>
          <w:lang w:val="en-US"/>
        </w:rPr>
        <w:t xml:space="preserve"> biến thay đổi cùng một lúc là khi </w:t>
      </w:r>
      <w:r w:rsidRPr="00930D4E">
        <w:rPr>
          <w:rFonts w:asciiTheme="majorHAnsi" w:hAnsiTheme="majorHAnsi" w:cstheme="majorHAnsi"/>
          <w:lang w:val="en-US"/>
        </w:rPr>
        <w:t>quay lại cầu</w:t>
      </w:r>
      <w:r w:rsidRPr="00930D4E">
        <w:rPr>
          <w:rFonts w:asciiTheme="majorHAnsi" w:hAnsiTheme="majorHAnsi" w:cstheme="majorHAnsi"/>
          <w:lang w:val="en-US"/>
        </w:rPr>
        <w:t xml:space="preserve"> </w:t>
      </w:r>
      <w:r w:rsidR="006C2826" w:rsidRPr="00930D4E">
        <w:rPr>
          <w:rFonts w:asciiTheme="majorHAnsi" w:hAnsiTheme="majorHAnsi" w:cstheme="majorHAnsi"/>
          <w:lang w:val="en-US"/>
        </w:rPr>
        <w:t>(từ trái sang phải)</w:t>
      </w:r>
    </w:p>
    <w:p w14:paraId="6B5FFEFD" w14:textId="77777777" w:rsidR="006B130F" w:rsidRPr="004E4B28" w:rsidRDefault="006B130F" w:rsidP="00F01C10">
      <w:pPr>
        <w:rPr>
          <w:rFonts w:asciiTheme="majorHAnsi" w:hAnsiTheme="majorHAnsi" w:cstheme="majorHAnsi"/>
          <w:lang w:val="en-US"/>
        </w:rPr>
      </w:pPr>
    </w:p>
    <w:sectPr w:rsidR="006B130F" w:rsidRPr="004E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74F1"/>
    <w:multiLevelType w:val="hybridMultilevel"/>
    <w:tmpl w:val="0CD00248"/>
    <w:lvl w:ilvl="0" w:tplc="042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EE148B"/>
    <w:multiLevelType w:val="hybridMultilevel"/>
    <w:tmpl w:val="B6240C62"/>
    <w:lvl w:ilvl="0" w:tplc="465CCEC2">
      <w:start w:val="1"/>
      <w:numFmt w:val="bullet"/>
      <w:lvlText w:val="+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1C1147"/>
    <w:multiLevelType w:val="hybridMultilevel"/>
    <w:tmpl w:val="CFC0B7A8"/>
    <w:lvl w:ilvl="0" w:tplc="DFFA016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6035694">
    <w:abstractNumId w:val="1"/>
  </w:num>
  <w:num w:numId="2" w16cid:durableId="1372458311">
    <w:abstractNumId w:val="0"/>
  </w:num>
  <w:num w:numId="3" w16cid:durableId="290475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A5"/>
    <w:rsid w:val="00065E4E"/>
    <w:rsid w:val="000C290C"/>
    <w:rsid w:val="001D560D"/>
    <w:rsid w:val="00302F88"/>
    <w:rsid w:val="00334831"/>
    <w:rsid w:val="00431946"/>
    <w:rsid w:val="00481C4B"/>
    <w:rsid w:val="004E4B28"/>
    <w:rsid w:val="006026DF"/>
    <w:rsid w:val="0060772C"/>
    <w:rsid w:val="00662E0A"/>
    <w:rsid w:val="006B130F"/>
    <w:rsid w:val="006C2826"/>
    <w:rsid w:val="00722C5D"/>
    <w:rsid w:val="00777E7D"/>
    <w:rsid w:val="0082197E"/>
    <w:rsid w:val="00835715"/>
    <w:rsid w:val="00867D34"/>
    <w:rsid w:val="00876C1B"/>
    <w:rsid w:val="00930D4E"/>
    <w:rsid w:val="009F534C"/>
    <w:rsid w:val="00A4087E"/>
    <w:rsid w:val="00A45F9C"/>
    <w:rsid w:val="00AE4C34"/>
    <w:rsid w:val="00B05CE7"/>
    <w:rsid w:val="00BC69B8"/>
    <w:rsid w:val="00C421CD"/>
    <w:rsid w:val="00E45E75"/>
    <w:rsid w:val="00F01C10"/>
    <w:rsid w:val="00F42548"/>
    <w:rsid w:val="00F8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13DE3"/>
  <w15:chartTrackingRefBased/>
  <w15:docId w15:val="{6FA202C7-F43B-4D14-A866-F81D8561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30F"/>
  </w:style>
  <w:style w:type="paragraph" w:styleId="Heading1">
    <w:name w:val="heading 1"/>
    <w:basedOn w:val="Normal"/>
    <w:next w:val="Normal"/>
    <w:link w:val="Heading1Char"/>
    <w:uiPriority w:val="9"/>
    <w:qFormat/>
    <w:rsid w:val="00F8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8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1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034FA-5067-4846-9B51-8DFFDDCB7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Bá Dương</dc:creator>
  <cp:keywords/>
  <dc:description/>
  <cp:lastModifiedBy>Phạm Bá Dương</cp:lastModifiedBy>
  <cp:revision>14</cp:revision>
  <dcterms:created xsi:type="dcterms:W3CDTF">2025-09-14T04:15:00Z</dcterms:created>
  <dcterms:modified xsi:type="dcterms:W3CDTF">2025-09-15T11:26:00Z</dcterms:modified>
</cp:coreProperties>
</file>