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67E" w:rsidRDefault="0008267E" w:rsidP="0008267E">
      <w:proofErr w:type="gramStart"/>
      <w:r>
        <w:t>import</w:t>
      </w:r>
      <w:proofErr w:type="gramEnd"/>
      <w:r>
        <w:t xml:space="preserve"> { Component } from '@angular/core';</w:t>
      </w:r>
    </w:p>
    <w:p w:rsidR="0008267E" w:rsidRDefault="0008267E" w:rsidP="0008267E">
      <w:proofErr w:type="gramStart"/>
      <w:r>
        <w:t>import</w:t>
      </w:r>
      <w:proofErr w:type="gramEnd"/>
      <w:r>
        <w:t xml:space="preserve"> { </w:t>
      </w:r>
      <w:proofErr w:type="spellStart"/>
      <w:r>
        <w:t>DomSanitizer</w:t>
      </w:r>
      <w:proofErr w:type="spellEnd"/>
      <w:r>
        <w:t xml:space="preserve">, </w:t>
      </w:r>
      <w:proofErr w:type="spellStart"/>
      <w:r>
        <w:t>SafeHtml</w:t>
      </w:r>
      <w:proofErr w:type="spellEnd"/>
      <w:r>
        <w:t xml:space="preserve"> } from '@angular/platform-browser';</w:t>
      </w:r>
    </w:p>
    <w:p w:rsidR="0008267E" w:rsidRDefault="0008267E" w:rsidP="0008267E"/>
    <w:p w:rsidR="0008267E" w:rsidRDefault="0008267E" w:rsidP="0008267E">
      <w:proofErr w:type="gramStart"/>
      <w:r>
        <w:t>@Component({</w:t>
      </w:r>
      <w:proofErr w:type="gramEnd"/>
    </w:p>
    <w:p w:rsidR="0008267E" w:rsidRDefault="0008267E" w:rsidP="0008267E">
      <w:r>
        <w:t xml:space="preserve">  </w:t>
      </w:r>
      <w:proofErr w:type="gramStart"/>
      <w:r>
        <w:t>selector</w:t>
      </w:r>
      <w:proofErr w:type="gramEnd"/>
      <w:r>
        <w:t>: 'app-html-renderer',</w:t>
      </w:r>
    </w:p>
    <w:p w:rsidR="0008267E" w:rsidRDefault="0008267E" w:rsidP="0008267E">
      <w:r>
        <w:t xml:space="preserve">  </w:t>
      </w:r>
      <w:proofErr w:type="spellStart"/>
      <w:proofErr w:type="gramStart"/>
      <w:r>
        <w:t>templateUrl</w:t>
      </w:r>
      <w:proofErr w:type="spellEnd"/>
      <w:proofErr w:type="gramEnd"/>
      <w:r>
        <w:t>: './html-renderer.component.html',</w:t>
      </w:r>
    </w:p>
    <w:p w:rsidR="0008267E" w:rsidRDefault="0008267E" w:rsidP="0008267E">
      <w:r>
        <w:t xml:space="preserve">  </w:t>
      </w:r>
      <w:proofErr w:type="spellStart"/>
      <w:proofErr w:type="gramStart"/>
      <w:r>
        <w:t>styleUrls</w:t>
      </w:r>
      <w:proofErr w:type="spellEnd"/>
      <w:proofErr w:type="gramEnd"/>
      <w:r>
        <w:t>: ['./html-renderer.component.css']</w:t>
      </w:r>
    </w:p>
    <w:p w:rsidR="0008267E" w:rsidRDefault="0008267E" w:rsidP="0008267E">
      <w:r>
        <w:t>})</w:t>
      </w:r>
    </w:p>
    <w:p w:rsidR="0008267E" w:rsidRDefault="0008267E" w:rsidP="0008267E">
      <w:proofErr w:type="gramStart"/>
      <w:r>
        <w:t>export</w:t>
      </w:r>
      <w:proofErr w:type="gramEnd"/>
      <w:r>
        <w:t xml:space="preserve"> class </w:t>
      </w:r>
      <w:proofErr w:type="spellStart"/>
      <w:r>
        <w:t>HtmlRendererComponent</w:t>
      </w:r>
      <w:proofErr w:type="spellEnd"/>
      <w:r>
        <w:t xml:space="preserve"> {</w:t>
      </w:r>
    </w:p>
    <w:p w:rsidR="0008267E" w:rsidRDefault="0008267E" w:rsidP="0008267E">
      <w:r>
        <w:t xml:space="preserve">  </w:t>
      </w:r>
      <w:proofErr w:type="spellStart"/>
      <w:proofErr w:type="gramStart"/>
      <w:r>
        <w:t>rawHtml</w:t>
      </w:r>
      <w:proofErr w:type="spellEnd"/>
      <w:proofErr w:type="gramEnd"/>
      <w:r>
        <w:t>: string = `</w:t>
      </w:r>
    </w:p>
    <w:p w:rsidR="0008267E" w:rsidRDefault="0008267E" w:rsidP="0008267E">
      <w:r>
        <w:t xml:space="preserve">    &lt;h3&gt;Program&lt;/h3&gt;</w:t>
      </w:r>
    </w:p>
    <w:p w:rsidR="0008267E" w:rsidRDefault="0008267E" w:rsidP="0008267E">
      <w:r>
        <w:t xml:space="preserve">    &lt;p&gt;</w:t>
      </w:r>
      <w:proofErr w:type="gramStart"/>
      <w:r>
        <w:t>A</w:t>
      </w:r>
      <w:proofErr w:type="gramEnd"/>
      <w:r>
        <w:t xml:space="preserve"> group of related projects managed in a coordinated way...&lt;/p&gt;</w:t>
      </w:r>
    </w:p>
    <w:p w:rsidR="0008267E" w:rsidRDefault="0008267E" w:rsidP="0008267E">
      <w:r>
        <w:t xml:space="preserve">    </w:t>
      </w:r>
    </w:p>
    <w:p w:rsidR="0008267E" w:rsidRDefault="0008267E" w:rsidP="0008267E">
      <w:r>
        <w:t xml:space="preserve">    &lt;h3&gt;Project&lt;/h3&gt;</w:t>
      </w:r>
    </w:p>
    <w:p w:rsidR="0008267E" w:rsidRDefault="0008267E" w:rsidP="0008267E">
      <w:r>
        <w:t xml:space="preserve">    &lt;p&gt;</w:t>
      </w:r>
      <w:proofErr w:type="gramStart"/>
      <w:r>
        <w:t>A</w:t>
      </w:r>
      <w:proofErr w:type="gramEnd"/>
      <w:r>
        <w:t xml:space="preserve"> temporary endeavor undertaken to create a unique project service or result...&lt;/p&gt;</w:t>
      </w:r>
    </w:p>
    <w:p w:rsidR="0008267E" w:rsidRDefault="0008267E" w:rsidP="0008267E">
      <w:r>
        <w:t xml:space="preserve">    </w:t>
      </w:r>
    </w:p>
    <w:p w:rsidR="0008267E" w:rsidRDefault="0008267E" w:rsidP="0008267E">
      <w:r>
        <w:t xml:space="preserve">    &lt;div style="margin-top</w:t>
      </w:r>
      <w:proofErr w:type="gramStart"/>
      <w:r>
        <w:t>:20px</w:t>
      </w:r>
      <w:proofErr w:type="gramEnd"/>
      <w:r>
        <w:t xml:space="preserve">; </w:t>
      </w:r>
      <w:proofErr w:type="spellStart"/>
      <w:r>
        <w:t>text-align:center</w:t>
      </w:r>
      <w:proofErr w:type="spellEnd"/>
      <w:r>
        <w:t>;"&gt;</w:t>
      </w:r>
    </w:p>
    <w:p w:rsidR="0008267E" w:rsidRDefault="0008267E" w:rsidP="0008267E">
      <w:r>
        <w:t xml:space="preserve">      &lt;</w:t>
      </w:r>
      <w:proofErr w:type="spellStart"/>
      <w:r>
        <w:t>img</w:t>
      </w:r>
      <w:proofErr w:type="spellEnd"/>
      <w:r>
        <w:t xml:space="preserve"> src="https://via.placeholder.com/400x250.png?text=Project+Management+Image" alt="Project Management Image" /&gt;</w:t>
      </w:r>
    </w:p>
    <w:p w:rsidR="0008267E" w:rsidRDefault="0008267E" w:rsidP="0008267E">
      <w:r>
        <w:t xml:space="preserve">    &lt;/div&gt;</w:t>
      </w:r>
    </w:p>
    <w:p w:rsidR="0008267E" w:rsidRDefault="0008267E" w:rsidP="0008267E">
      <w:r>
        <w:t xml:space="preserve">  `;</w:t>
      </w:r>
    </w:p>
    <w:p w:rsidR="0008267E" w:rsidRDefault="0008267E" w:rsidP="0008267E"/>
    <w:p w:rsidR="0008267E" w:rsidRDefault="0008267E" w:rsidP="0008267E">
      <w:r>
        <w:t xml:space="preserve">  </w:t>
      </w:r>
      <w:proofErr w:type="spellStart"/>
      <w:proofErr w:type="gramStart"/>
      <w:r>
        <w:t>totalRequestAmountHtml</w:t>
      </w:r>
      <w:proofErr w:type="spellEnd"/>
      <w:proofErr w:type="gramEnd"/>
      <w:r>
        <w:t>: string = `</w:t>
      </w:r>
    </w:p>
    <w:p w:rsidR="0008267E" w:rsidRDefault="0008267E" w:rsidP="0008267E">
      <w:r>
        <w:t xml:space="preserve">    &lt;h3&gt;Total Request Amount (TRA</w:t>
      </w:r>
      <w:proofErr w:type="gramStart"/>
      <w:r>
        <w:t>)&lt;</w:t>
      </w:r>
      <w:proofErr w:type="gramEnd"/>
      <w:r>
        <w:t>/h3&gt;</w:t>
      </w:r>
    </w:p>
    <w:p w:rsidR="0008267E" w:rsidRDefault="0008267E" w:rsidP="0008267E">
      <w:r>
        <w:t xml:space="preserve">    &lt;p&gt;</w:t>
      </w:r>
    </w:p>
    <w:p w:rsidR="0008267E" w:rsidRDefault="0008267E" w:rsidP="0008267E">
      <w:r>
        <w:lastRenderedPageBreak/>
        <w:t xml:space="preserve">      Total Request Amount (TRA) of an initiative is the cumulative (multi-year) amount to be funded inclusive of capital expenditures, technology gross development spend, one-time business costs, contractual commitments, new on-going costs incurred over the initiative period and for 12 months post-implementation, and any contingent commitments for future expenditures. For more detail, see the </w:t>
      </w:r>
      <w:proofErr w:type="spellStart"/>
      <w:r>
        <w:t>lAAP</w:t>
      </w:r>
      <w:proofErr w:type="spellEnd"/>
      <w:r>
        <w:t xml:space="preserve"> Reference Guide</w:t>
      </w:r>
      <w:proofErr w:type="gramStart"/>
      <w:r>
        <w:t>.&lt;</w:t>
      </w:r>
      <w:proofErr w:type="spellStart"/>
      <w:proofErr w:type="gramEnd"/>
      <w:r>
        <w:t>br</w:t>
      </w:r>
      <w:proofErr w:type="spellEnd"/>
      <w:r>
        <w:t>/&gt;</w:t>
      </w:r>
    </w:p>
    <w:p w:rsidR="0008267E" w:rsidRDefault="0008267E" w:rsidP="0008267E">
      <w:r>
        <w:t xml:space="preserve">      Provide $ based on the most recent estimate. Currency and TRA amount used should match IAAP business case, if one has been completed</w:t>
      </w:r>
      <w:proofErr w:type="gramStart"/>
      <w:r>
        <w:t>.&lt;</w:t>
      </w:r>
      <w:proofErr w:type="spellStart"/>
      <w:proofErr w:type="gramEnd"/>
      <w:r>
        <w:t>br</w:t>
      </w:r>
      <w:proofErr w:type="spellEnd"/>
      <w:r>
        <w:t>/&gt;</w:t>
      </w:r>
    </w:p>
    <w:p w:rsidR="0008267E" w:rsidRDefault="0008267E" w:rsidP="0008267E">
      <w:r>
        <w:t xml:space="preserve">      If the currency is other than CAD or USD then the currency must be converted to CAD before entering</w:t>
      </w:r>
      <w:proofErr w:type="gramStart"/>
      <w:r>
        <w:t>.&lt;</w:t>
      </w:r>
      <w:proofErr w:type="spellStart"/>
      <w:proofErr w:type="gramEnd"/>
      <w:r>
        <w:t>br</w:t>
      </w:r>
      <w:proofErr w:type="spellEnd"/>
      <w:r>
        <w:t>/&gt;</w:t>
      </w:r>
    </w:p>
    <w:p w:rsidR="0008267E" w:rsidRDefault="0008267E" w:rsidP="0008267E">
      <w:r>
        <w:t xml:space="preserve">      </w:t>
      </w:r>
      <w:proofErr w:type="gramStart"/>
      <w:r>
        <w:t>(Whole numbers only.</w:t>
      </w:r>
      <w:proofErr w:type="gramEnd"/>
      <w:r>
        <w:t xml:space="preserve"> No decimals)</w:t>
      </w:r>
    </w:p>
    <w:p w:rsidR="0008267E" w:rsidRDefault="0008267E" w:rsidP="0008267E">
      <w:r>
        <w:t xml:space="preserve">    &lt;/p&gt;</w:t>
      </w:r>
    </w:p>
    <w:p w:rsidR="0008267E" w:rsidRDefault="0008267E" w:rsidP="0008267E">
      <w:r>
        <w:t xml:space="preserve">  `;</w:t>
      </w:r>
    </w:p>
    <w:p w:rsidR="0008267E" w:rsidRDefault="0008267E" w:rsidP="0008267E"/>
    <w:p w:rsidR="0008267E" w:rsidRDefault="0008267E" w:rsidP="0008267E">
      <w:r>
        <w:t xml:space="preserve">  </w:t>
      </w:r>
      <w:proofErr w:type="spellStart"/>
      <w:proofErr w:type="gramStart"/>
      <w:r>
        <w:t>labourCostsHtml</w:t>
      </w:r>
      <w:proofErr w:type="spellEnd"/>
      <w:proofErr w:type="gramEnd"/>
      <w:r>
        <w:t>: string = `</w:t>
      </w:r>
    </w:p>
    <w:p w:rsidR="0008267E" w:rsidRDefault="0008267E" w:rsidP="0008267E">
      <w:r>
        <w:t xml:space="preserve">    &lt;h3&gt;</w:t>
      </w:r>
      <w:proofErr w:type="spellStart"/>
      <w:r>
        <w:t>Labour</w:t>
      </w:r>
      <w:proofErr w:type="spellEnd"/>
      <w:r>
        <w:t xml:space="preserve"> Costs&lt;/h3&gt;</w:t>
      </w:r>
    </w:p>
    <w:p w:rsidR="0008267E" w:rsidRDefault="0008267E" w:rsidP="0008267E">
      <w:r>
        <w:t xml:space="preserve">    &lt;p&gt;</w:t>
      </w:r>
    </w:p>
    <w:p w:rsidR="0008267E" w:rsidRDefault="0008267E" w:rsidP="0008267E">
      <w:r>
        <w:t xml:space="preserve">      </w:t>
      </w:r>
      <w:proofErr w:type="spellStart"/>
      <w:r>
        <w:t>Labour</w:t>
      </w:r>
      <w:proofErr w:type="spellEnd"/>
      <w:r>
        <w:t xml:space="preserve"> costs are any and all estimated (multi-year) costs for people to deliver work effort related to the initiative</w:t>
      </w:r>
      <w:proofErr w:type="gramStart"/>
      <w:r>
        <w:t>.&lt;</w:t>
      </w:r>
      <w:proofErr w:type="spellStart"/>
      <w:proofErr w:type="gramEnd"/>
      <w:r>
        <w:t>br</w:t>
      </w:r>
      <w:proofErr w:type="spellEnd"/>
      <w:r>
        <w:t>/&gt;</w:t>
      </w:r>
    </w:p>
    <w:p w:rsidR="0008267E" w:rsidRDefault="0008267E" w:rsidP="0008267E">
      <w:r>
        <w:t xml:space="preserve">      Examples of </w:t>
      </w:r>
      <w:proofErr w:type="spellStart"/>
      <w:r>
        <w:t>labour</w:t>
      </w:r>
      <w:proofErr w:type="spellEnd"/>
      <w:r>
        <w:t xml:space="preserve"> costs include:</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Tech Dev costs for BMO technical resources assigned to the project&lt;/li&gt;</w:t>
      </w:r>
    </w:p>
    <w:p w:rsidR="0008267E" w:rsidRDefault="0008267E" w:rsidP="0008267E">
      <w:r>
        <w:t xml:space="preserve">        &lt;</w:t>
      </w:r>
      <w:proofErr w:type="gramStart"/>
      <w:r>
        <w:t>li&gt;</w:t>
      </w:r>
      <w:proofErr w:type="gramEnd"/>
      <w:r>
        <w:t>Business costs for business and operations staff assigned to the project or back fill resources&lt;/li&gt;</w:t>
      </w:r>
    </w:p>
    <w:p w:rsidR="0008267E" w:rsidRDefault="0008267E" w:rsidP="0008267E">
      <w:r>
        <w:t xml:space="preserve">        &lt;</w:t>
      </w:r>
      <w:proofErr w:type="gramStart"/>
      <w:r>
        <w:t>li&gt;</w:t>
      </w:r>
      <w:proofErr w:type="gramEnd"/>
      <w:r>
        <w:t>Contractor, system integrator, and professional services costs (even if the contract is fixed price)&lt;/li&gt;</w:t>
      </w:r>
    </w:p>
    <w:p w:rsidR="0008267E" w:rsidRDefault="0008267E" w:rsidP="0008267E">
      <w:r>
        <w:t xml:space="preserve">      &lt;/</w:t>
      </w:r>
      <w:proofErr w:type="spellStart"/>
      <w:r>
        <w:t>ul</w:t>
      </w:r>
      <w:proofErr w:type="spellEnd"/>
      <w:r>
        <w:t>&gt;</w:t>
      </w:r>
    </w:p>
    <w:p w:rsidR="0008267E" w:rsidRDefault="0008267E" w:rsidP="0008267E">
      <w:r>
        <w:t xml:space="preserve">      Provide $ based on the most recent estimate, Currency and TLC amount used should match IAAP business case, if one has been completed</w:t>
      </w:r>
      <w:proofErr w:type="gramStart"/>
      <w:r>
        <w:t>.&lt;</w:t>
      </w:r>
      <w:proofErr w:type="spellStart"/>
      <w:proofErr w:type="gramEnd"/>
      <w:r>
        <w:t>br</w:t>
      </w:r>
      <w:proofErr w:type="spellEnd"/>
      <w:r>
        <w:t>/&gt;</w:t>
      </w:r>
    </w:p>
    <w:p w:rsidR="0008267E" w:rsidRDefault="0008267E" w:rsidP="0008267E">
      <w:r>
        <w:t xml:space="preserve">      If the currency is other than CAD or USD then the currency must be converted to CAD before entering</w:t>
      </w:r>
      <w:proofErr w:type="gramStart"/>
      <w:r>
        <w:t>.&lt;</w:t>
      </w:r>
      <w:proofErr w:type="spellStart"/>
      <w:proofErr w:type="gramEnd"/>
      <w:r>
        <w:t>br</w:t>
      </w:r>
      <w:proofErr w:type="spellEnd"/>
      <w:r>
        <w:t>/&gt;</w:t>
      </w:r>
    </w:p>
    <w:p w:rsidR="0008267E" w:rsidRDefault="0008267E" w:rsidP="0008267E">
      <w:r>
        <w:lastRenderedPageBreak/>
        <w:t xml:space="preserve">      </w:t>
      </w:r>
      <w:proofErr w:type="gramStart"/>
      <w:r>
        <w:t>(Whole numbers only.</w:t>
      </w:r>
      <w:proofErr w:type="gramEnd"/>
      <w:r>
        <w:t xml:space="preserve"> No decimals)</w:t>
      </w:r>
    </w:p>
    <w:p w:rsidR="0008267E" w:rsidRDefault="0008267E" w:rsidP="0008267E">
      <w:r>
        <w:t xml:space="preserve">    &lt;/p&gt;</w:t>
      </w:r>
    </w:p>
    <w:p w:rsidR="0008267E" w:rsidRDefault="0008267E" w:rsidP="0008267E">
      <w:r>
        <w:t xml:space="preserve">  `;</w:t>
      </w:r>
    </w:p>
    <w:p w:rsidR="0008267E" w:rsidRDefault="0008267E" w:rsidP="0008267E"/>
    <w:p w:rsidR="0008267E" w:rsidRDefault="0008267E" w:rsidP="0008267E">
      <w:r>
        <w:t xml:space="preserve">  </w:t>
      </w:r>
      <w:proofErr w:type="spellStart"/>
      <w:proofErr w:type="gramStart"/>
      <w:r>
        <w:t>safeHtml</w:t>
      </w:r>
      <w:proofErr w:type="spellEnd"/>
      <w:proofErr w:type="gramEnd"/>
      <w:r>
        <w:t xml:space="preserve">: </w:t>
      </w:r>
      <w:proofErr w:type="spellStart"/>
      <w:r>
        <w:t>SafeHtml</w:t>
      </w:r>
      <w:proofErr w:type="spellEnd"/>
      <w:r>
        <w:t>;</w:t>
      </w:r>
    </w:p>
    <w:p w:rsidR="0008267E" w:rsidRDefault="0008267E" w:rsidP="0008267E">
      <w:r>
        <w:t xml:space="preserve">  </w:t>
      </w:r>
      <w:proofErr w:type="spellStart"/>
      <w:proofErr w:type="gramStart"/>
      <w:r>
        <w:t>safeTRAHtml</w:t>
      </w:r>
      <w:proofErr w:type="spellEnd"/>
      <w:proofErr w:type="gramEnd"/>
      <w:r>
        <w:t xml:space="preserve">: </w:t>
      </w:r>
      <w:proofErr w:type="spellStart"/>
      <w:r>
        <w:t>SafeHtml</w:t>
      </w:r>
      <w:proofErr w:type="spellEnd"/>
      <w:r>
        <w:t>;</w:t>
      </w:r>
    </w:p>
    <w:p w:rsidR="0008267E" w:rsidRDefault="0008267E" w:rsidP="0008267E">
      <w:r>
        <w:t xml:space="preserve">  </w:t>
      </w:r>
      <w:proofErr w:type="spellStart"/>
      <w:proofErr w:type="gramStart"/>
      <w:r>
        <w:t>safeLabourHtml</w:t>
      </w:r>
      <w:proofErr w:type="spellEnd"/>
      <w:proofErr w:type="gramEnd"/>
      <w:r>
        <w:t xml:space="preserve">: </w:t>
      </w:r>
      <w:proofErr w:type="spellStart"/>
      <w:r>
        <w:t>SafeHtml</w:t>
      </w:r>
      <w:proofErr w:type="spellEnd"/>
      <w:r>
        <w:t>;</w:t>
      </w:r>
    </w:p>
    <w:p w:rsidR="0008267E" w:rsidRDefault="0008267E" w:rsidP="0008267E"/>
    <w:p w:rsidR="0008267E" w:rsidRDefault="0008267E" w:rsidP="0008267E">
      <w:r>
        <w:t xml:space="preserve">  </w:t>
      </w:r>
      <w:proofErr w:type="gramStart"/>
      <w:r>
        <w:t>constructor(</w:t>
      </w:r>
      <w:proofErr w:type="gramEnd"/>
      <w:r>
        <w:t xml:space="preserve">private sanitizer: </w:t>
      </w:r>
      <w:proofErr w:type="spellStart"/>
      <w:r>
        <w:t>DomSanitizer</w:t>
      </w:r>
      <w:proofErr w:type="spellEnd"/>
      <w:r>
        <w:t>) {</w:t>
      </w:r>
    </w:p>
    <w:p w:rsidR="0008267E" w:rsidRDefault="0008267E" w:rsidP="0008267E">
      <w:r>
        <w:t xml:space="preserve">    </w:t>
      </w:r>
      <w:proofErr w:type="spellStart"/>
      <w:r>
        <w:t>this.safeHtml</w:t>
      </w:r>
      <w:proofErr w:type="spellEnd"/>
      <w:r>
        <w:t xml:space="preserve"> = </w:t>
      </w:r>
      <w:proofErr w:type="spellStart"/>
      <w:proofErr w:type="gramStart"/>
      <w:r>
        <w:t>this.sanitizer.bypassSecurityTrustHtml</w:t>
      </w:r>
      <w:proofErr w:type="spellEnd"/>
      <w:r>
        <w:t>(</w:t>
      </w:r>
      <w:proofErr w:type="spellStart"/>
      <w:proofErr w:type="gramEnd"/>
      <w:r>
        <w:t>this.rawHtml</w:t>
      </w:r>
      <w:proofErr w:type="spellEnd"/>
      <w:r>
        <w:t>);</w:t>
      </w:r>
    </w:p>
    <w:p w:rsidR="0008267E" w:rsidRDefault="0008267E" w:rsidP="0008267E">
      <w:r>
        <w:t xml:space="preserve">    </w:t>
      </w:r>
      <w:proofErr w:type="spellStart"/>
      <w:r>
        <w:t>this.safeTRAHtml</w:t>
      </w:r>
      <w:proofErr w:type="spellEnd"/>
      <w:r>
        <w:t xml:space="preserve"> = </w:t>
      </w:r>
      <w:proofErr w:type="gramStart"/>
      <w:r>
        <w:t>this.sanitizer.bypassSecurityTrustHtml(</w:t>
      </w:r>
      <w:proofErr w:type="gramEnd"/>
      <w:r>
        <w:t>this.totalRequestAmountHtml);</w:t>
      </w:r>
    </w:p>
    <w:p w:rsidR="0008267E" w:rsidRDefault="0008267E" w:rsidP="0008267E">
      <w:r>
        <w:t xml:space="preserve">    </w:t>
      </w:r>
      <w:proofErr w:type="spellStart"/>
      <w:r>
        <w:t>this.safeLabourHtml</w:t>
      </w:r>
      <w:proofErr w:type="spellEnd"/>
      <w:r>
        <w:t xml:space="preserve"> = </w:t>
      </w:r>
      <w:proofErr w:type="spellStart"/>
      <w:proofErr w:type="gramStart"/>
      <w:r>
        <w:t>this.sanitizer.bypassSecurityTrustHtml</w:t>
      </w:r>
      <w:proofErr w:type="spellEnd"/>
      <w:r>
        <w:t>(</w:t>
      </w:r>
      <w:proofErr w:type="spellStart"/>
      <w:proofErr w:type="gramEnd"/>
      <w:r>
        <w:t>this.labourCostsHtml</w:t>
      </w:r>
      <w:proofErr w:type="spellEnd"/>
      <w:r>
        <w:t>);</w:t>
      </w:r>
    </w:p>
    <w:p w:rsidR="0008267E" w:rsidRDefault="0008267E" w:rsidP="0008267E">
      <w:r>
        <w:t xml:space="preserve">  }</w:t>
      </w:r>
    </w:p>
    <w:p w:rsidR="0052643D" w:rsidRDefault="0008267E" w:rsidP="0008267E">
      <w:r>
        <w:t>}</w:t>
      </w:r>
    </w:p>
    <w:p w:rsidR="0008267E" w:rsidRDefault="0008267E" w:rsidP="0008267E"/>
    <w:p w:rsidR="0008267E" w:rsidRDefault="0008267E" w:rsidP="0008267E">
      <w:proofErr w:type="spellStart"/>
      <w:proofErr w:type="gramStart"/>
      <w:r>
        <w:t>riskAssessmentHtml</w:t>
      </w:r>
      <w:proofErr w:type="spellEnd"/>
      <w:proofErr w:type="gramEnd"/>
      <w:r>
        <w:t>: string = `</w:t>
      </w:r>
    </w:p>
    <w:p w:rsidR="0008267E" w:rsidRDefault="0008267E" w:rsidP="0008267E">
      <w:r>
        <w:t xml:space="preserve">  &lt;h3&gt;Risk Assessment&lt;/h3&gt;</w:t>
      </w:r>
    </w:p>
    <w:p w:rsidR="0008267E" w:rsidRDefault="0008267E" w:rsidP="0008267E">
      <w:r>
        <w:t xml:space="preserve">  &lt;p&gt;Note: This is not the same as the overall initiative inherent risk. This is an independent assessment of this risk factor only</w:t>
      </w:r>
      <w:proofErr w:type="gramStart"/>
      <w:r>
        <w:t>.&lt;</w:t>
      </w:r>
      <w:proofErr w:type="gramEnd"/>
      <w:r>
        <w:t>/p&gt;</w:t>
      </w:r>
    </w:p>
    <w:p w:rsidR="0008267E" w:rsidRDefault="0008267E" w:rsidP="0008267E">
      <w:r>
        <w:t xml:space="preserve">  &lt;h4&gt;Low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Clearly defined&lt;/li&gt;</w:t>
      </w:r>
    </w:p>
    <w:p w:rsidR="0008267E" w:rsidRDefault="0008267E" w:rsidP="0008267E">
      <w:r>
        <w:t xml:space="preserve">    &lt;</w:t>
      </w:r>
      <w:proofErr w:type="gramStart"/>
      <w:r>
        <w:t>li&gt;</w:t>
      </w:r>
      <w:proofErr w:type="gramEnd"/>
      <w:r>
        <w:t>Stable&lt;/li&gt;</w:t>
      </w:r>
    </w:p>
    <w:p w:rsidR="0008267E" w:rsidRDefault="0008267E" w:rsidP="0008267E">
      <w:r>
        <w:t xml:space="preserve">    &lt;</w:t>
      </w:r>
      <w:proofErr w:type="gramStart"/>
      <w:r>
        <w:t>li&gt;</w:t>
      </w:r>
      <w:proofErr w:type="gramEnd"/>
      <w:r>
        <w:t>Simple&lt;/li&gt;</w:t>
      </w:r>
    </w:p>
    <w:p w:rsidR="0008267E" w:rsidRDefault="0008267E" w:rsidP="0008267E">
      <w:r>
        <w:t xml:space="preserve">  &lt;/</w:t>
      </w:r>
      <w:proofErr w:type="spellStart"/>
      <w:r>
        <w:t>ul</w:t>
      </w:r>
      <w:proofErr w:type="spellEnd"/>
      <w:r>
        <w:t>&gt;</w:t>
      </w:r>
    </w:p>
    <w:p w:rsidR="0008267E" w:rsidRDefault="0008267E" w:rsidP="0008267E">
      <w:r>
        <w:t xml:space="preserve">  &lt;h4&gt;Moderate </w:t>
      </w:r>
      <w:proofErr w:type="gramStart"/>
      <w:r>
        <w:t>Risk:</w:t>
      </w:r>
      <w:proofErr w:type="gramEnd"/>
      <w:r>
        <w:t>&lt;/h4&gt;</w:t>
      </w:r>
    </w:p>
    <w:p w:rsidR="0008267E" w:rsidRDefault="0008267E" w:rsidP="0008267E">
      <w:r>
        <w:lastRenderedPageBreak/>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Moderately defined&lt;/li&gt;</w:t>
      </w:r>
    </w:p>
    <w:p w:rsidR="0008267E" w:rsidRDefault="0008267E" w:rsidP="0008267E">
      <w:r>
        <w:t xml:space="preserve">    &lt;</w:t>
      </w:r>
      <w:proofErr w:type="gramStart"/>
      <w:r>
        <w:t>li&gt;</w:t>
      </w:r>
      <w:proofErr w:type="gramEnd"/>
      <w:r>
        <w:t>Moderate degree of change&lt;/li&gt;</w:t>
      </w:r>
    </w:p>
    <w:p w:rsidR="0008267E" w:rsidRDefault="0008267E" w:rsidP="0008267E">
      <w:r>
        <w:t xml:space="preserve">    &lt;</w:t>
      </w:r>
      <w:proofErr w:type="gramStart"/>
      <w:r>
        <w:t>li&gt;</w:t>
      </w:r>
      <w:proofErr w:type="gramEnd"/>
      <w:r>
        <w:t>Average&lt;/li&gt;</w:t>
      </w:r>
    </w:p>
    <w:p w:rsidR="0008267E" w:rsidRDefault="0008267E" w:rsidP="0008267E">
      <w:r>
        <w:t xml:space="preserve">  &lt;/</w:t>
      </w:r>
      <w:proofErr w:type="spellStart"/>
      <w:r>
        <w:t>ul</w:t>
      </w:r>
      <w:proofErr w:type="spellEnd"/>
      <w:r>
        <w:t>&gt;</w:t>
      </w:r>
    </w:p>
    <w:p w:rsidR="0008267E" w:rsidRDefault="0008267E" w:rsidP="0008267E">
      <w:r>
        <w:t xml:space="preserve">  &lt;h4&gt;High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Undefined&lt;/li&gt;</w:t>
      </w:r>
    </w:p>
    <w:p w:rsidR="0008267E" w:rsidRDefault="0008267E" w:rsidP="0008267E">
      <w:r>
        <w:t xml:space="preserve">    &lt;</w:t>
      </w:r>
      <w:proofErr w:type="gramStart"/>
      <w:r>
        <w:t>li&gt;</w:t>
      </w:r>
      <w:proofErr w:type="gramEnd"/>
      <w:r>
        <w:t>Frequently changing&lt;/li&gt;</w:t>
      </w:r>
    </w:p>
    <w:p w:rsidR="0008267E" w:rsidRDefault="0008267E" w:rsidP="0008267E">
      <w:r>
        <w:t xml:space="preserve">    &lt;</w:t>
      </w:r>
      <w:proofErr w:type="gramStart"/>
      <w:r>
        <w:t>li&gt;</w:t>
      </w:r>
      <w:proofErr w:type="gramEnd"/>
      <w:r>
        <w:t>Innovative&lt;/li&gt;</w:t>
      </w:r>
    </w:p>
    <w:p w:rsidR="0008267E" w:rsidRDefault="0008267E" w:rsidP="0008267E">
      <w:r>
        <w:t xml:space="preserve">  &lt;/</w:t>
      </w:r>
      <w:proofErr w:type="spellStart"/>
      <w:r>
        <w:t>ul</w:t>
      </w:r>
      <w:proofErr w:type="spellEnd"/>
      <w:r>
        <w:t>&gt;</w:t>
      </w:r>
    </w:p>
    <w:p w:rsidR="0008267E" w:rsidRDefault="0008267E" w:rsidP="0008267E">
      <w:r>
        <w:t xml:space="preserve">  &lt;h4&gt;</w:t>
      </w:r>
      <w:proofErr w:type="gramStart"/>
      <w:r>
        <w:t>Considerations:</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Clear understanding of solution&lt;/li&gt;</w:t>
      </w:r>
    </w:p>
    <w:p w:rsidR="0008267E" w:rsidRDefault="0008267E" w:rsidP="0008267E">
      <w:r>
        <w:t xml:space="preserve">    &lt;</w:t>
      </w:r>
      <w:proofErr w:type="gramStart"/>
      <w:r>
        <w:t>li&gt;</w:t>
      </w:r>
      <w:proofErr w:type="gramEnd"/>
      <w:r>
        <w:t>Stability of requirements&lt;/li&gt;</w:t>
      </w:r>
    </w:p>
    <w:p w:rsidR="0008267E" w:rsidRDefault="0008267E" w:rsidP="0008267E">
      <w:r>
        <w:t xml:space="preserve">    &lt;</w:t>
      </w:r>
      <w:proofErr w:type="gramStart"/>
      <w:r>
        <w:t>li&gt;</w:t>
      </w:r>
      <w:proofErr w:type="gramEnd"/>
      <w:r>
        <w:t>Level of change&lt;/li&gt;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p w:rsidR="0008267E" w:rsidRDefault="0008267E" w:rsidP="0008267E">
      <w:proofErr w:type="spellStart"/>
      <w:proofErr w:type="gramStart"/>
      <w:r>
        <w:t>trackableBenefitsHtml</w:t>
      </w:r>
      <w:proofErr w:type="spellEnd"/>
      <w:proofErr w:type="gramEnd"/>
      <w:r>
        <w:t>: string = `</w:t>
      </w:r>
    </w:p>
    <w:p w:rsidR="0008267E" w:rsidRDefault="0008267E" w:rsidP="0008267E">
      <w:r>
        <w:t xml:space="preserve">  &lt;h3&gt;Trackable Benefits&lt;/h3&gt;</w:t>
      </w:r>
    </w:p>
    <w:p w:rsidR="0008267E" w:rsidRDefault="0008267E" w:rsidP="0008267E">
      <w:r>
        <w:t xml:space="preserve">  &lt;p&gt;&lt;strong&gt;Yes:</w:t>
      </w:r>
      <w:proofErr w:type="gramStart"/>
      <w:r>
        <w:t>&lt;/</w:t>
      </w:r>
      <w:proofErr w:type="gramEnd"/>
      <w:r>
        <w:t>strong&gt; The initiative has trackable benefits&lt;/p&gt;</w:t>
      </w:r>
    </w:p>
    <w:p w:rsidR="0008267E" w:rsidRDefault="0008267E" w:rsidP="0008267E">
      <w:r>
        <w:t xml:space="preserve">  &lt;p&gt;&lt;strong&gt;No:</w:t>
      </w:r>
      <w:proofErr w:type="gramStart"/>
      <w:r>
        <w:t>&lt;/</w:t>
      </w:r>
      <w:proofErr w:type="gramEnd"/>
      <w:r>
        <w:t>strong&gt; The initiative does not have trackable benefits&lt;/p&gt;</w:t>
      </w:r>
    </w:p>
    <w:p w:rsidR="0008267E" w:rsidRDefault="0008267E" w:rsidP="0008267E">
      <w:r>
        <w:t xml:space="preserve">  &lt;p&gt;Trackable Benefits include quantifiable Hard Benefits such as Revenue Increase, Cost Reduction, Provision for credit loss reduction etc.&lt;/p&gt;</w:t>
      </w:r>
    </w:p>
    <w:p w:rsidR="0008267E" w:rsidRDefault="0008267E" w:rsidP="0008267E">
      <w:r>
        <w:lastRenderedPageBreak/>
        <w:t xml:space="preserve">  &lt;h4&gt;</w:t>
      </w:r>
      <w:proofErr w:type="gramStart"/>
      <w:r>
        <w:t>Considerations:</w:t>
      </w:r>
      <w:proofErr w:type="gramEnd"/>
      <w:r>
        <w:t>&lt;/h4&gt;</w:t>
      </w:r>
    </w:p>
    <w:p w:rsidR="0008267E" w:rsidRDefault="0008267E" w:rsidP="0008267E">
      <w:r>
        <w:t xml:space="preserve">  &lt;p&gt;Initiatives with trackable benefits are monitored by the Technology Investment Portfolio which confirms benefits quarterly with Operating Group CFOs</w:t>
      </w:r>
      <w:proofErr w:type="gramStart"/>
      <w:r>
        <w:t>.&lt;</w:t>
      </w:r>
      <w:proofErr w:type="gramEnd"/>
      <w:r>
        <w:t>/p&gt;</w:t>
      </w:r>
    </w:p>
    <w:p w:rsidR="0008267E" w:rsidRDefault="0008267E" w:rsidP="0008267E">
      <w:r>
        <w:t>`;</w:t>
      </w:r>
    </w:p>
    <w:p w:rsidR="0008267E" w:rsidRDefault="0008267E" w:rsidP="0008267E"/>
    <w:p w:rsidR="0008267E" w:rsidRDefault="0008267E" w:rsidP="0008267E">
      <w:proofErr w:type="spellStart"/>
      <w:proofErr w:type="gramStart"/>
      <w:r>
        <w:t>externalTalentHtml</w:t>
      </w:r>
      <w:proofErr w:type="spellEnd"/>
      <w:proofErr w:type="gramEnd"/>
      <w:r>
        <w:t>: string = `</w:t>
      </w:r>
    </w:p>
    <w:p w:rsidR="0008267E" w:rsidRDefault="0008267E" w:rsidP="0008267E">
      <w:r>
        <w:t xml:space="preserve">  &lt;h3&gt;External Talent Requirement&lt;/h3&gt;</w:t>
      </w:r>
    </w:p>
    <w:p w:rsidR="0008267E" w:rsidRDefault="0008267E" w:rsidP="0008267E">
      <w:r>
        <w:t xml:space="preserve">  &lt;p&gt;&lt;strong&gt;Yes:</w:t>
      </w:r>
      <w:proofErr w:type="gramStart"/>
      <w:r>
        <w:t>&lt;/</w:t>
      </w:r>
      <w:proofErr w:type="gramEnd"/>
      <w:r>
        <w:t>strong&gt; The initiative requires additional talent outside of current resourcing (employee/non-employee) to complete the initiative.&lt;/p&gt;</w:t>
      </w:r>
    </w:p>
    <w:p w:rsidR="0008267E" w:rsidRDefault="0008267E" w:rsidP="0008267E">
      <w:r>
        <w:t xml:space="preserve">  &lt;p&gt;&lt;strong&gt;No:</w:t>
      </w:r>
      <w:proofErr w:type="gramStart"/>
      <w:r>
        <w:t>&lt;/</w:t>
      </w:r>
      <w:proofErr w:type="gramEnd"/>
      <w:r>
        <w:t>strong&gt; The initiative has sufficient talent to complete the initiative.&lt;/p&gt;</w:t>
      </w:r>
    </w:p>
    <w:p w:rsidR="0008267E" w:rsidRDefault="0008267E" w:rsidP="0008267E">
      <w:r>
        <w:t xml:space="preserve">  &lt;h4&gt;</w:t>
      </w:r>
      <w:proofErr w:type="gramStart"/>
      <w:r>
        <w:t>Considerations:</w:t>
      </w:r>
      <w:proofErr w:type="gramEnd"/>
      <w:r>
        <w:t>&lt;/h4&gt;</w:t>
      </w:r>
    </w:p>
    <w:p w:rsidR="0008267E" w:rsidRDefault="0008267E" w:rsidP="0008267E">
      <w:r>
        <w:t xml:space="preserve">  &lt;p&gt;</w:t>
      </w:r>
      <w:proofErr w:type="gramStart"/>
      <w:r>
        <w:t>What</w:t>
      </w:r>
      <w:proofErr w:type="gramEnd"/>
      <w:r>
        <w:t xml:space="preserve"> type of External </w:t>
      </w:r>
      <w:proofErr w:type="spellStart"/>
      <w:r>
        <w:t>Labour</w:t>
      </w:r>
      <w:proofErr w:type="spellEnd"/>
      <w:r>
        <w:t xml:space="preserve"> might you need? </w:t>
      </w:r>
      <w:proofErr w:type="gramStart"/>
      <w:r>
        <w:t>Staff Augmentation, Services, or Advisory.</w:t>
      </w:r>
      <w:proofErr w:type="gramEnd"/>
      <w:r>
        <w:t xml:space="preserve"> Refer to </w:t>
      </w:r>
      <w:proofErr w:type="spellStart"/>
      <w:r>
        <w:t>SmartProcure</w:t>
      </w:r>
      <w:proofErr w:type="spellEnd"/>
      <w:r>
        <w:t xml:space="preserve"> / External </w:t>
      </w:r>
      <w:proofErr w:type="spellStart"/>
      <w:r>
        <w:t>Labour</w:t>
      </w:r>
      <w:proofErr w:type="spellEnd"/>
      <w:r>
        <w:t xml:space="preserve"> tile and External </w:t>
      </w:r>
      <w:proofErr w:type="spellStart"/>
      <w:r>
        <w:t>Labour</w:t>
      </w:r>
      <w:proofErr w:type="spellEnd"/>
      <w:r>
        <w:t xml:space="preserve"> Document Library for descriptions and guides</w:t>
      </w:r>
      <w:proofErr w:type="gramStart"/>
      <w:r>
        <w:t>.&lt;</w:t>
      </w:r>
      <w:proofErr w:type="gramEnd"/>
      <w:r>
        <w:t>/p&gt;</w:t>
      </w:r>
    </w:p>
    <w:p w:rsidR="0008267E" w:rsidRDefault="0008267E" w:rsidP="0008267E">
      <w:r>
        <w:t>`;</w:t>
      </w:r>
    </w:p>
    <w:p w:rsidR="0008267E" w:rsidRDefault="0008267E" w:rsidP="0008267E"/>
    <w:p w:rsidR="0008267E" w:rsidRDefault="0008267E" w:rsidP="0008267E">
      <w:proofErr w:type="spellStart"/>
      <w:proofErr w:type="gramStart"/>
      <w:r>
        <w:t>riskAssessmentHtml</w:t>
      </w:r>
      <w:proofErr w:type="spellEnd"/>
      <w:proofErr w:type="gramEnd"/>
      <w:r>
        <w:t>: string = `</w:t>
      </w:r>
    </w:p>
    <w:p w:rsidR="0008267E" w:rsidRDefault="0008267E" w:rsidP="0008267E">
      <w:r>
        <w:t xml:space="preserve">  &lt;h3&gt;Talent Risk Assessment&lt;/h3&gt;</w:t>
      </w:r>
    </w:p>
    <w:p w:rsidR="0008267E" w:rsidRDefault="0008267E" w:rsidP="0008267E">
      <w:r>
        <w:t xml:space="preserve">  &lt;p&gt;&lt;strong&gt;Note:</w:t>
      </w:r>
      <w:proofErr w:type="gramStart"/>
      <w:r>
        <w:t>&lt;/</w:t>
      </w:r>
      <w:proofErr w:type="gramEnd"/>
      <w:r>
        <w:t>strong&gt; This is not the same as the overall initiative inherent risk. This is an independent assessment of this risk factor only</w:t>
      </w:r>
      <w:proofErr w:type="gramStart"/>
      <w:r>
        <w:t>.&lt;</w:t>
      </w:r>
      <w:proofErr w:type="gramEnd"/>
      <w:r>
        <w:t>/p&gt;</w:t>
      </w:r>
    </w:p>
    <w:p w:rsidR="0008267E" w:rsidRDefault="0008267E" w:rsidP="0008267E"/>
    <w:p w:rsidR="0008267E" w:rsidRDefault="0008267E" w:rsidP="0008267E">
      <w:r>
        <w:t xml:space="preserve">  &lt;h4&gt;Low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Small&lt;/li&gt;</w:t>
      </w:r>
    </w:p>
    <w:p w:rsidR="0008267E" w:rsidRDefault="0008267E" w:rsidP="0008267E">
      <w:r>
        <w:t xml:space="preserve">    &lt;</w:t>
      </w:r>
      <w:proofErr w:type="gramStart"/>
      <w:r>
        <w:t>li&gt;</w:t>
      </w:r>
      <w:proofErr w:type="gramEnd"/>
      <w:r>
        <w:t>Staffed internally&lt;/li&gt;</w:t>
      </w:r>
    </w:p>
    <w:p w:rsidR="0008267E" w:rsidRDefault="0008267E" w:rsidP="0008267E">
      <w:r>
        <w:t xml:space="preserve">    &lt;</w:t>
      </w:r>
      <w:proofErr w:type="gramStart"/>
      <w:r>
        <w:t>li&gt;</w:t>
      </w:r>
      <w:proofErr w:type="gramEnd"/>
      <w:r>
        <w:t>Easy to fill, staff easily available&lt;/li&gt;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&lt;h4&gt;Moderate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Moderate&lt;/li&gt;</w:t>
      </w:r>
    </w:p>
    <w:p w:rsidR="0008267E" w:rsidRDefault="0008267E" w:rsidP="0008267E">
      <w:r>
        <w:t xml:space="preserve">    &lt;</w:t>
      </w:r>
      <w:proofErr w:type="gramStart"/>
      <w:r>
        <w:t>li&gt;</w:t>
      </w:r>
      <w:proofErr w:type="gramEnd"/>
      <w:r>
        <w:t>Staffed with FTE (Full Time Employee) and contractors&lt;/li&gt;</w:t>
      </w:r>
    </w:p>
    <w:p w:rsidR="0008267E" w:rsidRDefault="0008267E" w:rsidP="0008267E">
      <w:r>
        <w:t xml:space="preserve">    &lt;</w:t>
      </w:r>
      <w:proofErr w:type="gramStart"/>
      <w:r>
        <w:t>li&gt;</w:t>
      </w:r>
      <w:proofErr w:type="gramEnd"/>
      <w:r>
        <w:t>Mixed, some staff easily available&lt;/li&gt;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&lt;h4&gt;High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Large&lt;/li&gt;</w:t>
      </w:r>
    </w:p>
    <w:p w:rsidR="0008267E" w:rsidRDefault="0008267E" w:rsidP="0008267E">
      <w:r>
        <w:t xml:space="preserve">    &lt;</w:t>
      </w:r>
      <w:proofErr w:type="gramStart"/>
      <w:r>
        <w:t>li&gt;</w:t>
      </w:r>
      <w:proofErr w:type="gramEnd"/>
      <w:r>
        <w:t>Staffed with vendor/supplier resources, contractors, FTE (Full Time Employee)&lt;/li&gt;</w:t>
      </w:r>
    </w:p>
    <w:p w:rsidR="0008267E" w:rsidRDefault="0008267E" w:rsidP="0008267E">
      <w:r>
        <w:t xml:space="preserve">    &lt;</w:t>
      </w:r>
      <w:proofErr w:type="gramStart"/>
      <w:r>
        <w:t>li&gt;</w:t>
      </w:r>
      <w:proofErr w:type="gramEnd"/>
      <w:r>
        <w:t>Hard to fill, staff not easily available&lt;/li&gt;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&lt;h4&gt;</w:t>
      </w:r>
      <w:proofErr w:type="gramStart"/>
      <w:r>
        <w:t>Considerations:</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Team size&lt;/li&gt;</w:t>
      </w:r>
    </w:p>
    <w:p w:rsidR="0008267E" w:rsidRDefault="0008267E" w:rsidP="0008267E">
      <w:r>
        <w:t xml:space="preserve">    &lt;</w:t>
      </w:r>
      <w:proofErr w:type="gramStart"/>
      <w:r>
        <w:t>li&gt;</w:t>
      </w:r>
      <w:proofErr w:type="gramEnd"/>
      <w:r>
        <w:t>Team composition&lt;/li&gt;</w:t>
      </w:r>
    </w:p>
    <w:p w:rsidR="0008267E" w:rsidRDefault="0008267E" w:rsidP="0008267E">
      <w:r>
        <w:t xml:space="preserve">    &lt;</w:t>
      </w:r>
      <w:proofErr w:type="gramStart"/>
      <w:r>
        <w:t>li&gt;</w:t>
      </w:r>
      <w:proofErr w:type="gramEnd"/>
      <w:r>
        <w:t>Talent&lt;/li&gt;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proofErr w:type="spellStart"/>
      <w:proofErr w:type="gramStart"/>
      <w:r>
        <w:t>scheduleRiskHtml</w:t>
      </w:r>
      <w:proofErr w:type="spellEnd"/>
      <w:proofErr w:type="gramEnd"/>
      <w:r>
        <w:t>: string = `</w:t>
      </w:r>
    </w:p>
    <w:p w:rsidR="0008267E" w:rsidRDefault="0008267E" w:rsidP="0008267E">
      <w:r>
        <w:t xml:space="preserve">  &lt;h3&gt;Schedule Risk Assessment&lt;/h3&gt;</w:t>
      </w:r>
    </w:p>
    <w:p w:rsidR="0008267E" w:rsidRDefault="0008267E" w:rsidP="0008267E">
      <w:r>
        <w:lastRenderedPageBreak/>
        <w:t xml:space="preserve">  &lt;p&gt;&lt;strong&gt;Note:</w:t>
      </w:r>
      <w:proofErr w:type="gramStart"/>
      <w:r>
        <w:t>&lt;/</w:t>
      </w:r>
      <w:proofErr w:type="gramEnd"/>
      <w:r>
        <w:t>strong&gt; This is not the same as the overall initiative inherent risk. This is an independent assessment of this risk factor only</w:t>
      </w:r>
      <w:proofErr w:type="gramStart"/>
      <w:r>
        <w:t>.&lt;</w:t>
      </w:r>
      <w:proofErr w:type="gramEnd"/>
      <w:r>
        <w:t>/p&gt;</w:t>
      </w:r>
    </w:p>
    <w:p w:rsidR="0008267E" w:rsidRDefault="0008267E" w:rsidP="0008267E"/>
    <w:p w:rsidR="0008267E" w:rsidRDefault="0008267E" w:rsidP="0008267E">
      <w:r>
        <w:t xml:space="preserve">  &lt;h4&gt;Low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Short (less than 6 months)&lt;/li&gt;</w:t>
      </w:r>
    </w:p>
    <w:p w:rsidR="0008267E" w:rsidRDefault="0008267E" w:rsidP="0008267E">
      <w:r>
        <w:t xml:space="preserve">    &lt;</w:t>
      </w:r>
      <w:proofErr w:type="gramStart"/>
      <w:r>
        <w:t>li&gt;</w:t>
      </w:r>
      <w:proofErr w:type="gramEnd"/>
      <w:r>
        <w:t>Generous schedule&lt;/li&gt;</w:t>
      </w:r>
    </w:p>
    <w:p w:rsidR="0008267E" w:rsidRDefault="0008267E" w:rsidP="0008267E">
      <w:r>
        <w:t xml:space="preserve">    &lt;</w:t>
      </w:r>
      <w:proofErr w:type="gramStart"/>
      <w:r>
        <w:t>li&gt;</w:t>
      </w:r>
      <w:proofErr w:type="gramEnd"/>
      <w:r>
        <w:t>Flexible milestones&lt;/li&gt;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&lt;h4&gt;Moderate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Medium (between 6 months and 1 year)&lt;/li&gt;</w:t>
      </w:r>
    </w:p>
    <w:p w:rsidR="0008267E" w:rsidRDefault="0008267E" w:rsidP="0008267E">
      <w:r>
        <w:t xml:space="preserve">    &lt;</w:t>
      </w:r>
      <w:proofErr w:type="gramStart"/>
      <w:r>
        <w:t>li&gt;</w:t>
      </w:r>
      <w:proofErr w:type="gramEnd"/>
      <w:r>
        <w:t>Normal schedule&lt;/li&gt;</w:t>
      </w:r>
    </w:p>
    <w:p w:rsidR="0008267E" w:rsidRDefault="0008267E" w:rsidP="0008267E">
      <w:r>
        <w:t xml:space="preserve">    &lt;</w:t>
      </w:r>
      <w:proofErr w:type="gramStart"/>
      <w:r>
        <w:t>li&gt;</w:t>
      </w:r>
      <w:proofErr w:type="gramEnd"/>
      <w:r>
        <w:t>Achievable milestones&lt;/li&gt;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&lt;h4&gt;High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Long (greater than 1 year)&lt;/li&gt;</w:t>
      </w:r>
    </w:p>
    <w:p w:rsidR="0008267E" w:rsidRDefault="0008267E" w:rsidP="0008267E">
      <w:r>
        <w:t xml:space="preserve">    &lt;</w:t>
      </w:r>
      <w:proofErr w:type="gramStart"/>
      <w:r>
        <w:t>li&gt;</w:t>
      </w:r>
      <w:proofErr w:type="gramEnd"/>
      <w:r>
        <w:t>Compressed schedule&lt;/li&gt;</w:t>
      </w:r>
    </w:p>
    <w:p w:rsidR="0008267E" w:rsidRDefault="0008267E" w:rsidP="0008267E">
      <w:r>
        <w:t xml:space="preserve">    &lt;</w:t>
      </w:r>
      <w:proofErr w:type="gramStart"/>
      <w:r>
        <w:t>li&gt;</w:t>
      </w:r>
      <w:proofErr w:type="gramEnd"/>
      <w:r>
        <w:t>Fixed milestones that cannot be changed&lt;/li&gt;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&lt;p&gt;&lt;strong&gt;Note:</w:t>
      </w:r>
      <w:proofErr w:type="gramStart"/>
      <w:r>
        <w:t>&lt;/</w:t>
      </w:r>
      <w:proofErr w:type="gramEnd"/>
      <w:r>
        <w:t>strong&gt; Consider the length, pace, and milestones in combination and make a judgement call. E.g., a short duration initiative with a high-pace of work with inflexible milestones may be considered High</w:t>
      </w:r>
      <w:proofErr w:type="gramStart"/>
      <w:r>
        <w:t>.&lt;</w:t>
      </w:r>
      <w:proofErr w:type="gramEnd"/>
      <w:r>
        <w:t>/p&gt;</w:t>
      </w:r>
    </w:p>
    <w:p w:rsidR="0008267E" w:rsidRDefault="0008267E" w:rsidP="0008267E">
      <w:r>
        <w:lastRenderedPageBreak/>
        <w:t>`;</w:t>
      </w:r>
    </w:p>
    <w:p w:rsidR="0008267E" w:rsidRDefault="0008267E" w:rsidP="0008267E"/>
    <w:p w:rsidR="0008267E" w:rsidRDefault="0008267E" w:rsidP="0008267E">
      <w:proofErr w:type="spellStart"/>
      <w:proofErr w:type="gramStart"/>
      <w:r>
        <w:t>regulatoryComplianceHtml</w:t>
      </w:r>
      <w:proofErr w:type="spellEnd"/>
      <w:proofErr w:type="gramEnd"/>
      <w:r>
        <w:t>: string = `</w:t>
      </w:r>
    </w:p>
    <w:p w:rsidR="0008267E" w:rsidRDefault="0008267E" w:rsidP="0008267E">
      <w:r>
        <w:t xml:space="preserve">  &lt;h3&gt;Regulatory Compliance Impact&lt;/h3&gt;</w:t>
      </w:r>
    </w:p>
    <w:p w:rsidR="0008267E" w:rsidRDefault="0008267E" w:rsidP="0008267E">
      <w:r>
        <w:t xml:space="preserve">  &lt;p&gt;&lt;strong&gt;Yes:</w:t>
      </w:r>
      <w:proofErr w:type="gramStart"/>
      <w:r>
        <w:t>&lt;/</w:t>
      </w:r>
      <w:proofErr w:type="gramEnd"/>
      <w:r>
        <w:t xml:space="preserve">strong&gt; Initiative has a regulatory compliance impact. Work effort BMO is obliged to undertake to meet laws, regulations or the authoritative instructions from regulatory bodies having jurisdiction (e.g., OSFI), the Board or Associations in which BMO holds membership (e.g., </w:t>
      </w:r>
      <w:proofErr w:type="spellStart"/>
      <w:r>
        <w:t>Interac</w:t>
      </w:r>
      <w:proofErr w:type="spellEnd"/>
      <w:r>
        <w:t>).&lt;/p&gt;</w:t>
      </w:r>
    </w:p>
    <w:p w:rsidR="0008267E" w:rsidRDefault="0008267E" w:rsidP="0008267E">
      <w:r>
        <w:t xml:space="preserve">  &lt;p&gt;&lt;strong&gt;No:</w:t>
      </w:r>
      <w:proofErr w:type="gramStart"/>
      <w:r>
        <w:t>&lt;/</w:t>
      </w:r>
      <w:proofErr w:type="gramEnd"/>
      <w:r>
        <w:t>strong&gt; Initiative does not have any risk associated with failure to meet bank's legal obligations.&lt;/p&gt;</w:t>
      </w:r>
    </w:p>
    <w:p w:rsidR="0008267E" w:rsidRDefault="0008267E" w:rsidP="0008267E"/>
    <w:p w:rsidR="0008267E" w:rsidRDefault="0008267E" w:rsidP="0008267E">
      <w:r>
        <w:t xml:space="preserve">  &lt;h4&gt;</w:t>
      </w:r>
      <w:proofErr w:type="gramStart"/>
      <w:r>
        <w:t>Considerations:</w:t>
      </w:r>
      <w:proofErr w:type="gramEnd"/>
      <w:r>
        <w:t>&lt;/h4&gt;</w:t>
      </w:r>
    </w:p>
    <w:p w:rsidR="0008267E" w:rsidRDefault="0008267E" w:rsidP="0008267E">
      <w:r>
        <w:t xml:space="preserve">  &lt;p&gt;&lt;strong&gt;Types of Regulatory Requirements&lt;/strong&gt;&lt;/p&gt;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Regulatory or legislative initiatives that result from government or quasi-government action. The Mandatory Committee recognizes that not all regulatory expectations are articulated in writing, and that judgement may need to be exercised to proactively address expectations</w:t>
      </w:r>
      <w:proofErr w:type="gramStart"/>
      <w:r>
        <w:t>.&lt;</w:t>
      </w:r>
      <w:proofErr w:type="gramEnd"/>
      <w:r>
        <w:t>/li&gt;</w:t>
      </w:r>
    </w:p>
    <w:p w:rsidR="0008267E" w:rsidRDefault="0008267E" w:rsidP="0008267E">
      <w:r>
        <w:t xml:space="preserve">    &lt;</w:t>
      </w:r>
      <w:proofErr w:type="gramStart"/>
      <w:r>
        <w:t>li&gt;</w:t>
      </w:r>
      <w:proofErr w:type="gramEnd"/>
      <w:r>
        <w:t>Board directed initiatives that result from Board action, e.g., audit committee has demanded an improvement and the business unit has been mandated to improve productivity.&lt;/li&gt;</w:t>
      </w:r>
    </w:p>
    <w:p w:rsidR="0008267E" w:rsidRDefault="0008267E" w:rsidP="0008267E">
      <w:r>
        <w:t xml:space="preserve">    &lt;</w:t>
      </w:r>
      <w:proofErr w:type="gramStart"/>
      <w:r>
        <w:t>li&gt;</w:t>
      </w:r>
      <w:proofErr w:type="gramEnd"/>
      <w:r>
        <w:t>Association commitments — initiatives the Bank must do to meet its membership obligations.&lt;/li&gt;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roofErr w:type="spellStart"/>
      <w:proofErr w:type="gramStart"/>
      <w:r>
        <w:t>legalRegulatoryComplianceHtml</w:t>
      </w:r>
      <w:proofErr w:type="spellEnd"/>
      <w:proofErr w:type="gramEnd"/>
      <w:r>
        <w:t>: string = `</w:t>
      </w:r>
    </w:p>
    <w:p w:rsidR="0008267E" w:rsidRDefault="0008267E" w:rsidP="0008267E">
      <w:r>
        <w:t xml:space="preserve">  &lt;h3&gt;Legal and Regulatory Compliance (LRO) Support&lt;/h3&gt;</w:t>
      </w:r>
    </w:p>
    <w:p w:rsidR="0008267E" w:rsidRDefault="0008267E" w:rsidP="0008267E">
      <w:r>
        <w:t xml:space="preserve">  &lt;p&gt;&lt;strong&gt;Yes:</w:t>
      </w:r>
      <w:proofErr w:type="gramStart"/>
      <w:r>
        <w:t>&lt;/</w:t>
      </w:r>
      <w:proofErr w:type="gramEnd"/>
      <w:r>
        <w:t>strong&gt; Legal and Regulatory Compliance (LRO) support is required.&lt;/p&gt;</w:t>
      </w:r>
    </w:p>
    <w:p w:rsidR="0008267E" w:rsidRDefault="0008267E" w:rsidP="0008267E">
      <w:r>
        <w:t xml:space="preserve">  &lt;p&gt;&lt;strong&gt;No:</w:t>
      </w:r>
      <w:proofErr w:type="gramStart"/>
      <w:r>
        <w:t>&lt;/</w:t>
      </w:r>
      <w:proofErr w:type="gramEnd"/>
      <w:r>
        <w:t>strong&gt; Legal and Regulatory Compliance (LRO) support is not required.&lt;/p&gt;</w:t>
      </w:r>
    </w:p>
    <w:p w:rsidR="0008267E" w:rsidRDefault="0008267E" w:rsidP="0008267E"/>
    <w:p w:rsidR="0008267E" w:rsidRDefault="0008267E" w:rsidP="0008267E">
      <w:r>
        <w:t xml:space="preserve">  &lt;h4&gt;</w:t>
      </w:r>
      <w:proofErr w:type="gramStart"/>
      <w:r>
        <w:t>Considerations:</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lastRenderedPageBreak/>
        <w:t xml:space="preserve">    &lt;</w:t>
      </w:r>
      <w:proofErr w:type="gramStart"/>
      <w:r>
        <w:t>li&gt;</w:t>
      </w:r>
      <w:proofErr w:type="gramEnd"/>
      <w:r>
        <w:t>New or significant enhancement to any customer-servicing employee systems, BMO product or channel functionality or security controls (185S)&lt;/li&gt;</w:t>
      </w:r>
    </w:p>
    <w:p w:rsidR="0008267E" w:rsidRDefault="0008267E" w:rsidP="0008267E">
      <w:r>
        <w:t xml:space="preserve">    &lt;</w:t>
      </w:r>
      <w:proofErr w:type="gramStart"/>
      <w:r>
        <w:t>li&gt;</w:t>
      </w:r>
      <w:proofErr w:type="gramEnd"/>
      <w:r>
        <w:t>Engagement with any Law Enforcement or government security agencies (I&amp;SS)&lt;/li&gt;</w:t>
      </w:r>
    </w:p>
    <w:p w:rsidR="0008267E" w:rsidRDefault="0008267E" w:rsidP="0008267E">
      <w:r>
        <w:t xml:space="preserve">    &lt;</w:t>
      </w:r>
      <w:proofErr w:type="gramStart"/>
      <w:r>
        <w:t>li&gt;</w:t>
      </w:r>
      <w:proofErr w:type="gramEnd"/>
      <w:r>
        <w:t>Subsidiary governance&lt;/li&gt;</w:t>
      </w:r>
    </w:p>
    <w:p w:rsidR="0008267E" w:rsidRDefault="0008267E" w:rsidP="0008267E">
      <w:r>
        <w:t xml:space="preserve">    &lt;</w:t>
      </w:r>
      <w:proofErr w:type="gramStart"/>
      <w:r>
        <w:t>li&gt;</w:t>
      </w:r>
      <w:proofErr w:type="gramEnd"/>
      <w:r>
        <w:t>Terms in contracts&lt;/li&gt;</w:t>
      </w:r>
    </w:p>
    <w:p w:rsidR="0008267E" w:rsidRDefault="0008267E" w:rsidP="0008267E">
      <w:r>
        <w:t xml:space="preserve">    &lt;</w:t>
      </w:r>
      <w:proofErr w:type="gramStart"/>
      <w:r>
        <w:t>li&gt;</w:t>
      </w:r>
      <w:proofErr w:type="gramEnd"/>
      <w:r>
        <w:t>SOW Statement of Work&lt;/li&gt;</w:t>
      </w:r>
    </w:p>
    <w:p w:rsidR="0008267E" w:rsidRDefault="0008267E" w:rsidP="0008267E">
      <w:r>
        <w:t xml:space="preserve">    &lt;</w:t>
      </w:r>
      <w:proofErr w:type="gramStart"/>
      <w:r>
        <w:t>li&gt;</w:t>
      </w:r>
      <w:proofErr w:type="gramEnd"/>
      <w:r>
        <w:t>Agreements and Contracts&lt;/li&gt;</w:t>
      </w:r>
    </w:p>
    <w:p w:rsidR="0008267E" w:rsidRDefault="0008267E" w:rsidP="0008267E">
      <w:r>
        <w:t xml:space="preserve">    &lt;</w:t>
      </w:r>
      <w:proofErr w:type="gramStart"/>
      <w:r>
        <w:t>li&gt;</w:t>
      </w:r>
      <w:proofErr w:type="gramEnd"/>
      <w:r>
        <w:t>Intellectual property&lt;/li&gt;</w:t>
      </w:r>
    </w:p>
    <w:p w:rsidR="0008267E" w:rsidRDefault="0008267E" w:rsidP="0008267E">
      <w:r>
        <w:t xml:space="preserve">    &lt;</w:t>
      </w:r>
      <w:proofErr w:type="gramStart"/>
      <w:r>
        <w:t>li&gt;</w:t>
      </w:r>
      <w:proofErr w:type="gramEnd"/>
      <w:r>
        <w:t>Competitive differentiators&lt;/li&gt;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proofErr w:type="spellStart"/>
      <w:proofErr w:type="gramStart"/>
      <w:r>
        <w:t>codedInitiativeHtml</w:t>
      </w:r>
      <w:proofErr w:type="spellEnd"/>
      <w:proofErr w:type="gramEnd"/>
      <w:r>
        <w:t>: string = `</w:t>
      </w:r>
    </w:p>
    <w:p w:rsidR="0008267E" w:rsidRDefault="0008267E" w:rsidP="0008267E">
      <w:r>
        <w:t xml:space="preserve">  &lt;h3&gt;Coded Initiative&lt;/h3&gt;</w:t>
      </w:r>
    </w:p>
    <w:p w:rsidR="0008267E" w:rsidRDefault="0008267E" w:rsidP="0008267E">
      <w:r>
        <w:t xml:space="preserve">  &lt;p&gt;&lt;strong&gt;Yes:</w:t>
      </w:r>
      <w:proofErr w:type="gramStart"/>
      <w:r>
        <w:t>&lt;/</w:t>
      </w:r>
      <w:proofErr w:type="gramEnd"/>
      <w:r>
        <w:t>strong&gt; The initiative is a coded initiative and consists of confidential/sensitive information.&lt;/p&gt;</w:t>
      </w:r>
    </w:p>
    <w:p w:rsidR="0008267E" w:rsidRDefault="0008267E" w:rsidP="0008267E">
      <w:r>
        <w:t xml:space="preserve">  &lt;p&gt;&lt;strong&gt;No:</w:t>
      </w:r>
      <w:proofErr w:type="gramStart"/>
      <w:r>
        <w:t>&lt;/</w:t>
      </w:r>
      <w:proofErr w:type="gramEnd"/>
      <w:r>
        <w:t>strong&gt; The initiative is not a coded initiative and consists of internal/public information.&lt;/p&gt;</w:t>
      </w:r>
    </w:p>
    <w:p w:rsidR="0008267E" w:rsidRDefault="0008267E" w:rsidP="0008267E">
      <w:r>
        <w:t>`;</w:t>
      </w:r>
    </w:p>
    <w:p w:rsidR="0008267E" w:rsidRDefault="0008267E" w:rsidP="0008267E">
      <w:proofErr w:type="spellStart"/>
      <w:proofErr w:type="gramStart"/>
      <w:r>
        <w:t>amlRiskHtml</w:t>
      </w:r>
      <w:proofErr w:type="spellEnd"/>
      <w:proofErr w:type="gramEnd"/>
      <w:r>
        <w:t>: string = `</w:t>
      </w:r>
    </w:p>
    <w:p w:rsidR="0008267E" w:rsidRDefault="0008267E" w:rsidP="0008267E">
      <w:r>
        <w:t xml:space="preserve">  &lt;h3&gt;AML Risk&lt;/h3&gt;</w:t>
      </w:r>
    </w:p>
    <w:p w:rsidR="0008267E" w:rsidRDefault="0008267E" w:rsidP="0008267E">
      <w:r>
        <w:t xml:space="preserve">  &lt;p&gt;&lt;strong&gt;Yes:</w:t>
      </w:r>
      <w:proofErr w:type="gramStart"/>
      <w:r>
        <w:t>&lt;/</w:t>
      </w:r>
      <w:proofErr w:type="gramEnd"/>
      <w:r>
        <w:t>strong&gt; The initiative involves AML risk.&lt;/p&gt;</w:t>
      </w:r>
    </w:p>
    <w:p w:rsidR="0008267E" w:rsidRDefault="0008267E" w:rsidP="0008267E">
      <w:r>
        <w:t xml:space="preserve">  &lt;p&gt;&lt;strong&gt;No:</w:t>
      </w:r>
      <w:proofErr w:type="gramStart"/>
      <w:r>
        <w:t>&lt;/</w:t>
      </w:r>
      <w:proofErr w:type="gramEnd"/>
      <w:r>
        <w:t>strong&gt; The initiative does not involve AML risk.&lt;/p&gt;</w:t>
      </w:r>
    </w:p>
    <w:p w:rsidR="0008267E" w:rsidRDefault="0008267E" w:rsidP="0008267E">
      <w:r>
        <w:t xml:space="preserve">  &lt;h4&gt;Considerations of what qualifies as potential AML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Does the initiative involve changes/additions to transactional offerings such as: data changes, volume changes, integration changes, outages, new product/service offerings?&lt;/li&gt;</w:t>
      </w:r>
    </w:p>
    <w:p w:rsidR="0008267E" w:rsidRDefault="0008267E" w:rsidP="0008267E">
      <w:r>
        <w:lastRenderedPageBreak/>
        <w:t xml:space="preserve">    &lt;</w:t>
      </w:r>
      <w:proofErr w:type="gramStart"/>
      <w:r>
        <w:t>li&gt;</w:t>
      </w:r>
      <w:proofErr w:type="gramEnd"/>
      <w:r>
        <w:t>Does the initiative involve impacts to Customer or Account systems or the introduction of a new customer onboarding platform?&lt;/li&gt;</w:t>
      </w:r>
    </w:p>
    <w:p w:rsidR="0008267E" w:rsidRDefault="0008267E" w:rsidP="0008267E">
      <w:r>
        <w:t xml:space="preserve">    &lt;li&gt;Does the initiative rely on third-party involvement to fulfill any contractual AML, ATF (Anti-Terrorist Financing), or Sanctions responsibilities, processes, controls, or regulatory requirements?&lt;/li&gt;</w:t>
      </w:r>
    </w:p>
    <w:p w:rsidR="0008267E" w:rsidRDefault="0008267E" w:rsidP="0008267E">
      <w:r>
        <w:t xml:space="preserve">    &lt;</w:t>
      </w:r>
      <w:proofErr w:type="gramStart"/>
      <w:r>
        <w:t>li&gt;</w:t>
      </w:r>
      <w:proofErr w:type="gramEnd"/>
      <w:r>
        <w:t>Does this initiative touch customer data?&lt;/li&gt;</w:t>
      </w:r>
    </w:p>
    <w:p w:rsidR="0008267E" w:rsidRDefault="0008267E" w:rsidP="0008267E">
      <w:r>
        <w:t xml:space="preserve">    &lt;</w:t>
      </w:r>
      <w:proofErr w:type="gramStart"/>
      <w:r>
        <w:t>li&gt;</w:t>
      </w:r>
      <w:proofErr w:type="gramEnd"/>
      <w:r>
        <w:t>Does this initiative touch critical data?&lt;/li&gt;</w:t>
      </w:r>
    </w:p>
    <w:p w:rsidR="0008267E" w:rsidRDefault="0008267E" w:rsidP="0008267E">
      <w:r>
        <w:t xml:space="preserve">    &lt;</w:t>
      </w:r>
      <w:proofErr w:type="gramStart"/>
      <w:r>
        <w:t>li&gt;</w:t>
      </w:r>
      <w:proofErr w:type="gramEnd"/>
      <w:r>
        <w:t>Is your initiative associated with an area with an AML Reporting Officer (AMLRO)?&lt;/li&gt;</w:t>
      </w:r>
    </w:p>
    <w:p w:rsidR="0008267E" w:rsidRDefault="0008267E" w:rsidP="0008267E">
      <w:r>
        <w:t xml:space="preserve">    &lt;</w:t>
      </w:r>
      <w:proofErr w:type="gramStart"/>
      <w:r>
        <w:t>li&gt;</w:t>
      </w:r>
      <w:proofErr w:type="gramEnd"/>
      <w:r>
        <w:t>Is your initiative impacting an area with an AML Reporting Officer (AMLRO)?&lt;/li&gt;</w:t>
      </w:r>
    </w:p>
    <w:p w:rsidR="0008267E" w:rsidRDefault="0008267E" w:rsidP="0008267E">
      <w:r>
        <w:t xml:space="preserve">    &lt;</w:t>
      </w:r>
      <w:proofErr w:type="gramStart"/>
      <w:r>
        <w:t>li&gt;</w:t>
      </w:r>
      <w:proofErr w:type="gramEnd"/>
      <w:r>
        <w:t>Does the initiative target a higher ML/TF or sanctions risk customer or industry segment? E.g., Politically Exposed Persons, Third Party Payment Processors, Money Service Businesses, etc</w:t>
      </w:r>
      <w:proofErr w:type="gramStart"/>
      <w:r>
        <w:t>.&lt;</w:t>
      </w:r>
      <w:proofErr w:type="gramEnd"/>
      <w:r>
        <w:t>/li&gt;</w:t>
      </w:r>
    </w:p>
    <w:p w:rsidR="0008267E" w:rsidRDefault="0008267E" w:rsidP="0008267E">
      <w:r>
        <w:t xml:space="preserve">    &lt;</w:t>
      </w:r>
      <w:proofErr w:type="gramStart"/>
      <w:r>
        <w:t>li&gt;</w:t>
      </w:r>
      <w:proofErr w:type="gramEnd"/>
      <w:r>
        <w:t>Does the initiative involve offering products or services to non-customers (i.e., parties who are not subjected to AML Customer Due Diligence requirements)?&lt;/li&gt;</w:t>
      </w:r>
    </w:p>
    <w:p w:rsidR="0008267E" w:rsidRDefault="0008267E" w:rsidP="0008267E">
      <w:r>
        <w:t xml:space="preserve">    &lt;</w:t>
      </w:r>
      <w:proofErr w:type="gramStart"/>
      <w:r>
        <w:t>li&gt;</w:t>
      </w:r>
      <w:proofErr w:type="gramEnd"/>
      <w:r>
        <w:t>Does the initiative involve an emerging typology or higher risk ML/TF/Sanctions product or service? Examples: remote deposit capture (RDC), image cash letter (ICL), internal wire transfers, prepaid cards, correspondent banking, Vostro accounts, cash letters, etc.&lt;/li&gt;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roofErr w:type="spellStart"/>
      <w:proofErr w:type="gramStart"/>
      <w:r>
        <w:t>fraudRiskHtml</w:t>
      </w:r>
      <w:proofErr w:type="spellEnd"/>
      <w:proofErr w:type="gramEnd"/>
      <w:r>
        <w:t>: string = `</w:t>
      </w:r>
    </w:p>
    <w:p w:rsidR="0008267E" w:rsidRDefault="0008267E" w:rsidP="0008267E">
      <w:r>
        <w:t xml:space="preserve">  &lt;h3&gt;Fraud Risk Assessment&lt;/h3&gt;</w:t>
      </w:r>
    </w:p>
    <w:p w:rsidR="0008267E" w:rsidRDefault="0008267E" w:rsidP="0008267E">
      <w:r>
        <w:t xml:space="preserve">  &lt;p&gt;&lt;strong&gt;Answer Yes&lt;/strong&gt; if any of the following </w:t>
      </w:r>
      <w:proofErr w:type="gramStart"/>
      <w:r>
        <w:t>applies:</w:t>
      </w:r>
      <w:proofErr w:type="gramEnd"/>
      <w:r>
        <w: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Is this Project/Initiative the result of an audit issue, gap, or operational risk related to fraud risk or an existing fraud process?&lt;/li&gt;</w:t>
      </w:r>
    </w:p>
    <w:p w:rsidR="0008267E" w:rsidRDefault="0008267E" w:rsidP="0008267E">
      <w:r>
        <w:t xml:space="preserve">    &lt;</w:t>
      </w:r>
      <w:proofErr w:type="gramStart"/>
      <w:r>
        <w:t>li&gt;</w:t>
      </w:r>
      <w:proofErr w:type="gramEnd"/>
      <w:r>
        <w:t>Is a change or enhancement being introduced to any of the following?&lt;/li&gt;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Channels, products or services&lt;/li&gt;</w:t>
      </w:r>
    </w:p>
    <w:p w:rsidR="0008267E" w:rsidRDefault="0008267E" w:rsidP="0008267E">
      <w:r>
        <w:t xml:space="preserve">      &lt;</w:t>
      </w:r>
      <w:proofErr w:type="gramStart"/>
      <w:r>
        <w:t>li&gt;</w:t>
      </w:r>
      <w:proofErr w:type="gramEnd"/>
      <w:r>
        <w:t>Sales practices&lt;/li&gt;</w:t>
      </w:r>
    </w:p>
    <w:p w:rsidR="0008267E" w:rsidRDefault="0008267E" w:rsidP="0008267E">
      <w:r>
        <w:t xml:space="preserve">      &lt;</w:t>
      </w:r>
      <w:proofErr w:type="gramStart"/>
      <w:r>
        <w:t>li&gt;</w:t>
      </w:r>
      <w:proofErr w:type="gramEnd"/>
      <w:r>
        <w:t>People, and/or functionality where data is accessed, used, disclosed, or stored&lt;/li&gt;</w:t>
      </w:r>
    </w:p>
    <w:p w:rsidR="0008267E" w:rsidRDefault="0008267E" w:rsidP="0008267E">
      <w:r>
        <w:lastRenderedPageBreak/>
        <w:t xml:space="preserve">      &lt;</w:t>
      </w:r>
      <w:proofErr w:type="gramStart"/>
      <w:r>
        <w:t>li&gt;</w:t>
      </w:r>
      <w:proofErr w:type="gramEnd"/>
      <w:r>
        <w:t>Marketing or promotional activities&lt;/li&gt;</w:t>
      </w:r>
    </w:p>
    <w:p w:rsidR="0008267E" w:rsidRDefault="0008267E" w:rsidP="0008267E">
      <w:r>
        <w:t xml:space="preserve">      &lt;</w:t>
      </w:r>
      <w:proofErr w:type="gramStart"/>
      <w:r>
        <w:t>li&gt;</w:t>
      </w:r>
      <w:proofErr w:type="gramEnd"/>
      <w:r>
        <w:t>Client authentication&lt;/li&gt;</w:t>
      </w:r>
    </w:p>
    <w:p w:rsidR="0008267E" w:rsidRDefault="0008267E" w:rsidP="0008267E">
      <w:r>
        <w:t xml:space="preserve">      &lt;</w:t>
      </w:r>
      <w:proofErr w:type="gramStart"/>
      <w:r>
        <w:t>li&gt;</w:t>
      </w:r>
      <w:proofErr w:type="gramEnd"/>
      <w:r>
        <w:t>Financial and Non-financial Transactions&lt;/li&gt;</w:t>
      </w:r>
    </w:p>
    <w:p w:rsidR="0008267E" w:rsidRDefault="0008267E" w:rsidP="0008267E">
      <w:r>
        <w:t xml:space="preserve">      &lt;</w:t>
      </w:r>
      <w:proofErr w:type="gramStart"/>
      <w:r>
        <w:t>li&gt;</w:t>
      </w:r>
      <w:proofErr w:type="gramEnd"/>
      <w:r>
        <w:t>Transaction processes&lt;/li&gt;</w:t>
      </w:r>
    </w:p>
    <w:p w:rsidR="0008267E" w:rsidRDefault="0008267E" w:rsidP="0008267E">
      <w:r>
        <w:t xml:space="preserve">      &lt;</w:t>
      </w:r>
      <w:proofErr w:type="gramStart"/>
      <w:r>
        <w:t>li&gt;</w:t>
      </w:r>
      <w:proofErr w:type="gramEnd"/>
      <w:r>
        <w:t>Physical and/or logical access to customers, employees, and/or third party suppliers by internal or external parties&lt;/li&gt;</w:t>
      </w:r>
    </w:p>
    <w:p w:rsidR="0008267E" w:rsidRDefault="0008267E" w:rsidP="0008267E">
      <w:r>
        <w:t xml:space="preserve">    &lt;/</w:t>
      </w:r>
      <w:proofErr w:type="spellStart"/>
      <w:r>
        <w:t>ul</w:t>
      </w:r>
      <w:proofErr w:type="spellEnd"/>
      <w:r>
        <w:t>&gt;</w:t>
      </w:r>
    </w:p>
    <w:p w:rsidR="0008267E" w:rsidRDefault="0008267E" w:rsidP="0008267E">
      <w:r>
        <w:t xml:space="preserve">    &lt;</w:t>
      </w:r>
      <w:proofErr w:type="gramStart"/>
      <w:r>
        <w:t>li&gt;</w:t>
      </w:r>
      <w:proofErr w:type="gramEnd"/>
      <w:r>
        <w:t>Is a change or enhancement being introduced to any of the following?&lt;/li&gt;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Physical or logical access to, or storage of, internal, confidential, or highly sensitive information by internal or external parties, or third party suppliers&lt;/li&gt;</w:t>
      </w:r>
    </w:p>
    <w:p w:rsidR="0008267E" w:rsidRDefault="0008267E" w:rsidP="0008267E">
      <w:r>
        <w:t xml:space="preserve">    &lt;/</w:t>
      </w:r>
      <w:proofErr w:type="spellStart"/>
      <w:r>
        <w:t>ul</w:t>
      </w:r>
      <w:proofErr w:type="spellEnd"/>
      <w:r>
        <w:t>&gt;</w:t>
      </w:r>
    </w:p>
    <w:p w:rsidR="0008267E" w:rsidRDefault="0008267E" w:rsidP="0008267E">
      <w:r>
        <w:t xml:space="preserve">    &lt;</w:t>
      </w:r>
      <w:proofErr w:type="gramStart"/>
      <w:r>
        <w:t>li&gt;</w:t>
      </w:r>
      <w:proofErr w:type="gramEnd"/>
      <w:r>
        <w:t>Does the Project/Initiative alter, migrate or move logically or physically stored data associated with consumer funds, accounts, or information?&lt;/li&gt;</w:t>
      </w:r>
    </w:p>
    <w:p w:rsidR="0008267E" w:rsidRDefault="0008267E" w:rsidP="0008267E">
      <w:r>
        <w:t xml:space="preserve">    &lt;</w:t>
      </w:r>
      <w:proofErr w:type="gramStart"/>
      <w:r>
        <w:t>li&gt;</w:t>
      </w:r>
      <w:proofErr w:type="gramEnd"/>
      <w:r>
        <w:t>Does the Project/Initiative create a new incentive or opportunity for someone to commit fraud where existing controls may not mitigate risks?&lt;/li&gt;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roofErr w:type="spellStart"/>
      <w:proofErr w:type="gramStart"/>
      <w:r>
        <w:t>glImpactHtml</w:t>
      </w:r>
      <w:proofErr w:type="spellEnd"/>
      <w:proofErr w:type="gramEnd"/>
      <w:r>
        <w:t>: string = `</w:t>
      </w:r>
    </w:p>
    <w:p w:rsidR="0008267E" w:rsidRDefault="0008267E" w:rsidP="0008267E">
      <w:r>
        <w:t xml:space="preserve">  &lt;h3&gt;GL Impact Assessment&lt;/h3&gt;</w:t>
      </w:r>
    </w:p>
    <w:p w:rsidR="0008267E" w:rsidRDefault="0008267E" w:rsidP="0008267E">
      <w:r>
        <w:t xml:space="preserve">  &lt;p&gt;&lt;strong&gt;Yes:</w:t>
      </w:r>
      <w:proofErr w:type="gramStart"/>
      <w:r>
        <w:t>&lt;/</w:t>
      </w:r>
      <w:proofErr w:type="gramEnd"/>
      <w:r>
        <w:t>strong&gt; Technology changes include systems that potentially feed the GL.&lt;/p&gt;</w:t>
      </w:r>
    </w:p>
    <w:p w:rsidR="0008267E" w:rsidRDefault="0008267E" w:rsidP="0008267E">
      <w:r>
        <w:t xml:space="preserve">  &lt;p&gt;&lt;strong&gt;No:</w:t>
      </w:r>
      <w:proofErr w:type="gramStart"/>
      <w:r>
        <w:t>&lt;/</w:t>
      </w:r>
      <w:proofErr w:type="gramEnd"/>
      <w:r>
        <w:t>strong&gt; Technology changes do not include systems that potentially feed the GL.&lt;/p&gt;</w:t>
      </w:r>
    </w:p>
    <w:p w:rsidR="0008267E" w:rsidRDefault="0008267E" w:rsidP="0008267E">
      <w:r>
        <w:t xml:space="preserve">  &lt;p&gt;&lt;strong&gt;Considerations:</w:t>
      </w:r>
      <w:proofErr w:type="gramStart"/>
      <w:r>
        <w:t>&lt;/</w:t>
      </w:r>
      <w:proofErr w:type="gramEnd"/>
      <w:r>
        <w:t>strong&gt;&lt;/p&gt;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GL systems: 54, IBUK UK, CODA&lt;/li&gt;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proofErr w:type="spellStart"/>
      <w:proofErr w:type="gramStart"/>
      <w:r>
        <w:t>usJurisdictionHtml</w:t>
      </w:r>
      <w:proofErr w:type="spellEnd"/>
      <w:proofErr w:type="gramEnd"/>
      <w:r>
        <w:t>: string = `</w:t>
      </w:r>
    </w:p>
    <w:p w:rsidR="0008267E" w:rsidRDefault="0008267E" w:rsidP="0008267E">
      <w:r>
        <w:t xml:space="preserve">  &lt;h3&gt;U.S. Jurisdiction Impact&lt;/h3&gt;</w:t>
      </w:r>
    </w:p>
    <w:p w:rsidR="0008267E" w:rsidRDefault="0008267E" w:rsidP="0008267E">
      <w:r>
        <w:t xml:space="preserve">  &lt;p&gt;&lt;strong&gt;Yes:</w:t>
      </w:r>
      <w:proofErr w:type="gramStart"/>
      <w:r>
        <w:t>&lt;/</w:t>
      </w:r>
      <w:proofErr w:type="gramEnd"/>
      <w:r>
        <w:t>strong&gt; The initiative impacts the U.S. jurisdiction&lt;/p&gt;</w:t>
      </w:r>
    </w:p>
    <w:p w:rsidR="0008267E" w:rsidRDefault="0008267E" w:rsidP="0008267E">
      <w:r>
        <w:t xml:space="preserve">  &lt;p&gt;&lt;strong&gt;No:</w:t>
      </w:r>
      <w:proofErr w:type="gramStart"/>
      <w:r>
        <w:t>&lt;/</w:t>
      </w:r>
      <w:proofErr w:type="gramEnd"/>
      <w:r>
        <w:t>strong&gt; The initiative does not impact the U.S. jurisdiction&lt;/p&gt;</w:t>
      </w:r>
    </w:p>
    <w:p w:rsidR="0008267E" w:rsidRDefault="0008267E" w:rsidP="0008267E">
      <w:r>
        <w:t xml:space="preserve">  &lt;p&gt;&lt;strong&gt;Note:</w:t>
      </w:r>
      <w:proofErr w:type="gramStart"/>
      <w:r>
        <w:t>&lt;/</w:t>
      </w:r>
      <w:proofErr w:type="gramEnd"/>
      <w:r>
        <w:t>strong&gt; Additional controls are mandated in the U.S. Governance Guidelines for Project Management.&lt;/p&gt;</w:t>
      </w:r>
    </w:p>
    <w:p w:rsidR="0008267E" w:rsidRDefault="0008267E" w:rsidP="0008267E">
      <w:r>
        <w:t>`;</w:t>
      </w:r>
    </w:p>
    <w:p w:rsidR="0008267E" w:rsidRDefault="0008267E" w:rsidP="0008267E">
      <w:proofErr w:type="spellStart"/>
      <w:proofErr w:type="gramStart"/>
      <w:r>
        <w:t>technologyComponentHtml</w:t>
      </w:r>
      <w:proofErr w:type="spellEnd"/>
      <w:proofErr w:type="gramEnd"/>
      <w:r>
        <w:t>: string = `</w:t>
      </w:r>
    </w:p>
    <w:p w:rsidR="0008267E" w:rsidRDefault="0008267E" w:rsidP="0008267E">
      <w:r>
        <w:t xml:space="preserve">  &lt;h3&gt;Technology Component&lt;/h3&gt;</w:t>
      </w:r>
    </w:p>
    <w:p w:rsidR="0008267E" w:rsidRDefault="0008267E" w:rsidP="0008267E">
      <w:r>
        <w:t xml:space="preserve">  &lt;p&gt;&lt;strong&gt;Yes:</w:t>
      </w:r>
      <w:proofErr w:type="gramStart"/>
      <w:r>
        <w:t>&lt;/</w:t>
      </w:r>
      <w:proofErr w:type="gramEnd"/>
      <w:r>
        <w:t>strong&gt; There is a technology component in the defined project scope.&lt;/p&gt;</w:t>
      </w:r>
    </w:p>
    <w:p w:rsidR="0008267E" w:rsidRDefault="0008267E" w:rsidP="0008267E">
      <w:r>
        <w:t xml:space="preserve">  &lt;p&gt;&lt;strong&gt;No:</w:t>
      </w:r>
      <w:proofErr w:type="gramStart"/>
      <w:r>
        <w:t>&lt;/</w:t>
      </w:r>
      <w:proofErr w:type="gramEnd"/>
      <w:r>
        <w:t>strong&gt; This is a business project. The project does not include a technology component</w:t>
      </w:r>
      <w:proofErr w:type="gramStart"/>
      <w:r>
        <w:t>.&lt;</w:t>
      </w:r>
      <w:proofErr w:type="gramEnd"/>
      <w:r>
        <w:t>/p&gt;</w:t>
      </w:r>
    </w:p>
    <w:p w:rsidR="0008267E" w:rsidRDefault="0008267E" w:rsidP="0008267E">
      <w:r>
        <w:t xml:space="preserve">  &lt;p&gt;&lt;strong&gt;Consideration:</w:t>
      </w:r>
      <w:proofErr w:type="gramStart"/>
      <w:r>
        <w:t>&lt;/</w:t>
      </w:r>
      <w:proofErr w:type="gramEnd"/>
      <w:r>
        <w:t>strong&gt;&lt;/p&gt;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Is there a technology component to this project?&lt;/li&gt;</w:t>
      </w:r>
    </w:p>
    <w:p w:rsidR="0008267E" w:rsidRDefault="0008267E" w:rsidP="0008267E">
      <w:r>
        <w:t xml:space="preserve">    &lt;</w:t>
      </w:r>
      <w:proofErr w:type="gramStart"/>
      <w:r>
        <w:t>li&gt;</w:t>
      </w:r>
      <w:proofErr w:type="gramEnd"/>
      <w:r>
        <w:t>Is technology CIO supporting and/or building the solution?&lt;/li&gt;</w:t>
      </w:r>
    </w:p>
    <w:p w:rsidR="0008267E" w:rsidRDefault="0008267E" w:rsidP="0008267E">
      <w:r>
        <w:t xml:space="preserve">  &lt;/</w:t>
      </w:r>
      <w:proofErr w:type="spellStart"/>
      <w:r>
        <w:t>ul</w:t>
      </w:r>
      <w:proofErr w:type="spellEnd"/>
      <w:r>
        <w:t>&gt;</w:t>
      </w:r>
    </w:p>
    <w:p w:rsidR="0008267E" w:rsidRDefault="0008267E" w:rsidP="0008267E">
      <w:r>
        <w:t xml:space="preserve">  &lt;p&gt;&lt;strong&gt;Note:</w:t>
      </w:r>
      <w:proofErr w:type="gramStart"/>
      <w:r>
        <w:t>&lt;/</w:t>
      </w:r>
      <w:proofErr w:type="gramEnd"/>
      <w:r>
        <w:t>strong&gt; Engage and consult the technology Lead (e.g., STO/LTO/CIO) when completing this section.&lt;/p&gt;</w:t>
      </w:r>
    </w:p>
    <w:p w:rsidR="0008267E" w:rsidRDefault="0008267E" w:rsidP="0008267E">
      <w:r>
        <w:t>`;</w:t>
      </w:r>
    </w:p>
    <w:p w:rsidR="0008267E" w:rsidRDefault="0008267E" w:rsidP="0008267E"/>
    <w:p w:rsidR="0008267E" w:rsidRDefault="0008267E" w:rsidP="0008267E">
      <w:proofErr w:type="spellStart"/>
      <w:proofErr w:type="gramStart"/>
      <w:r>
        <w:t>softwareDevelopmentHtml</w:t>
      </w:r>
      <w:proofErr w:type="spellEnd"/>
      <w:proofErr w:type="gramEnd"/>
      <w:r>
        <w:t>: string = `</w:t>
      </w:r>
    </w:p>
    <w:p w:rsidR="0008267E" w:rsidRDefault="0008267E" w:rsidP="0008267E">
      <w:r>
        <w:t xml:space="preserve">  &lt;h3&gt;Will the initiative include Software Development</w:t>
      </w:r>
      <w:proofErr w:type="gramStart"/>
      <w:r>
        <w:t>?&lt;</w:t>
      </w:r>
      <w:proofErr w:type="gramEnd"/>
      <w:r>
        <w:t>/h3&gt;</w:t>
      </w:r>
    </w:p>
    <w:p w:rsidR="0008267E" w:rsidRDefault="0008267E" w:rsidP="0008267E">
      <w:r>
        <w:t xml:space="preserve">  &lt;p&gt;&lt;strong&gt;Yes:</w:t>
      </w:r>
      <w:proofErr w:type="gramStart"/>
      <w:r>
        <w:t>&lt;/</w:t>
      </w:r>
      <w:proofErr w:type="gramEnd"/>
      <w:r>
        <w:t>strong&gt; Infrastructure, facilities, and applications are not available, or significant infrastructure build is required.&lt;/p&gt;</w:t>
      </w:r>
    </w:p>
    <w:p w:rsidR="0008267E" w:rsidRDefault="0008267E" w:rsidP="0008267E">
      <w:r>
        <w:lastRenderedPageBreak/>
        <w:t xml:space="preserve">  &lt;p&gt;&lt;strong&gt;No:</w:t>
      </w:r>
      <w:proofErr w:type="gramStart"/>
      <w:r>
        <w:t>&lt;/</w:t>
      </w:r>
      <w:proofErr w:type="gramEnd"/>
      <w:r>
        <w:t>strong&gt; Infrastructure, facilities, and applications are available, or minimum infrastructure build is required.&lt;/p&gt;</w:t>
      </w:r>
    </w:p>
    <w:p w:rsidR="0008267E" w:rsidRDefault="0008267E" w:rsidP="0008267E">
      <w:r>
        <w:t xml:space="preserve">  &lt;p&gt;&lt;strong&gt;Consideration:</w:t>
      </w:r>
      <w:proofErr w:type="gramStart"/>
      <w:r>
        <w:t>&lt;/</w:t>
      </w:r>
      <w:proofErr w:type="gramEnd"/>
      <w:r>
        <w:t>strong&gt;&lt;/p&gt;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w:t>
      </w:r>
      <w:proofErr w:type="gramEnd"/>
      <w:r>
        <w:t>&gt;&lt;strong&gt;Software development:&lt;/strong&gt; Upgrade, lease or acquisition including delivered through cloud services&lt;/li&gt;</w:t>
      </w:r>
    </w:p>
    <w:p w:rsidR="0008267E" w:rsidRDefault="0008267E" w:rsidP="0008267E">
      <w:r>
        <w:t xml:space="preserve">    &lt;</w:t>
      </w:r>
      <w:proofErr w:type="gramStart"/>
      <w:r>
        <w:t>li</w:t>
      </w:r>
      <w:proofErr w:type="gramEnd"/>
      <w:r>
        <w:t>&gt;&lt;strong&gt;Technology Infrastructure:&lt;/strong&gt; Hardware upgrade, lease or acquisition – including hardware provided through cloud services&lt;/li&gt;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roofErr w:type="spellStart"/>
      <w:proofErr w:type="gramStart"/>
      <w:r>
        <w:t>newProductServiceHtml</w:t>
      </w:r>
      <w:proofErr w:type="spellEnd"/>
      <w:proofErr w:type="gramEnd"/>
      <w:r>
        <w:t>: string = `</w:t>
      </w:r>
    </w:p>
    <w:p w:rsidR="0008267E" w:rsidRDefault="0008267E" w:rsidP="0008267E">
      <w:r>
        <w:t xml:space="preserve">  &lt;h3&gt;Is this a New Product or Service Initiative</w:t>
      </w:r>
      <w:proofErr w:type="gramStart"/>
      <w:r>
        <w:t>?&lt;</w:t>
      </w:r>
      <w:proofErr w:type="gramEnd"/>
      <w:r>
        <w:t>/h3&gt;</w:t>
      </w:r>
    </w:p>
    <w:p w:rsidR="0008267E" w:rsidRDefault="0008267E" w:rsidP="0008267E">
      <w:r>
        <w:t xml:space="preserve">  &lt;p&gt;&lt;strong&gt;Yes:</w:t>
      </w:r>
      <w:proofErr w:type="gramStart"/>
      <w:r>
        <w:t>&lt;/</w:t>
      </w:r>
      <w:proofErr w:type="gramEnd"/>
      <w:r>
        <w:t>strong&gt; The objective of this initiative is a new product/service.&lt;/p&gt;</w:t>
      </w:r>
    </w:p>
    <w:p w:rsidR="0008267E" w:rsidRDefault="0008267E" w:rsidP="0008267E">
      <w:r>
        <w:t xml:space="preserve">  &lt;p&gt;&lt;strong&gt;No:</w:t>
      </w:r>
      <w:proofErr w:type="gramStart"/>
      <w:r>
        <w:t>&lt;/</w:t>
      </w:r>
      <w:proofErr w:type="gramEnd"/>
      <w:r>
        <w:t>strong&gt; The objective of this initiative is not a new product/service. This is considered an "other qualifying initiative" under the IAAP process</w:t>
      </w:r>
      <w:proofErr w:type="gramStart"/>
      <w:r>
        <w:t>.&lt;</w:t>
      </w:r>
      <w:proofErr w:type="gramEnd"/>
      <w:r>
        <w:t>/p&gt;</w:t>
      </w:r>
    </w:p>
    <w:p w:rsidR="0008267E" w:rsidRDefault="0008267E" w:rsidP="0008267E">
      <w:r>
        <w:t xml:space="preserve">  &lt;p&gt;&lt;strong&gt;Considerations:</w:t>
      </w:r>
      <w:proofErr w:type="gramStart"/>
      <w:r>
        <w:t>&lt;/</w:t>
      </w:r>
      <w:proofErr w:type="gramEnd"/>
      <w:r>
        <w:t>strong&gt;&lt;/p&gt;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Includes material modifications to existing products &amp; services.&lt;/li&gt;</w:t>
      </w:r>
    </w:p>
    <w:p w:rsidR="0008267E" w:rsidRDefault="0008267E" w:rsidP="0008267E">
      <w:r>
        <w:t xml:space="preserve">    &lt;</w:t>
      </w:r>
      <w:proofErr w:type="gramStart"/>
      <w:r>
        <w:t>li&gt;</w:t>
      </w:r>
      <w:proofErr w:type="gramEnd"/>
      <w:r>
        <w:t>This does not have a dollar threshold&lt;/li&gt;</w:t>
      </w:r>
    </w:p>
    <w:p w:rsidR="0008267E" w:rsidRDefault="0008267E" w:rsidP="0008267E">
      <w:r>
        <w:t xml:space="preserve">    &lt;</w:t>
      </w:r>
      <w:proofErr w:type="gramStart"/>
      <w:r>
        <w:t>li&gt;</w:t>
      </w:r>
      <w:proofErr w:type="gramEnd"/>
      <w:r>
        <w:t>New business&lt;/li&gt;</w:t>
      </w:r>
    </w:p>
    <w:p w:rsidR="0008267E" w:rsidRDefault="0008267E" w:rsidP="0008267E">
      <w:r>
        <w:t xml:space="preserve">    &lt;</w:t>
      </w:r>
      <w:proofErr w:type="gramStart"/>
      <w:r>
        <w:t>li&gt;</w:t>
      </w:r>
      <w:proofErr w:type="gramEnd"/>
      <w:r>
        <w:t>New product&lt;/li&gt;</w:t>
      </w:r>
    </w:p>
    <w:p w:rsidR="0008267E" w:rsidRDefault="0008267E" w:rsidP="0008267E">
      <w:r>
        <w:t xml:space="preserve">    &lt;</w:t>
      </w:r>
      <w:proofErr w:type="gramStart"/>
      <w:r>
        <w:t>li&gt;</w:t>
      </w:r>
      <w:proofErr w:type="gramEnd"/>
      <w:r>
        <w:t>New services or delivery channels that are currently not offered to external customers&lt;/li&gt;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proofErr w:type="spellStart"/>
      <w:proofErr w:type="gramStart"/>
      <w:r>
        <w:t>supplierEngagementHtml</w:t>
      </w:r>
      <w:proofErr w:type="spellEnd"/>
      <w:proofErr w:type="gramEnd"/>
      <w:r>
        <w:t>: string = `</w:t>
      </w:r>
    </w:p>
    <w:p w:rsidR="0008267E" w:rsidRDefault="0008267E" w:rsidP="0008267E">
      <w:r>
        <w:t xml:space="preserve">  &lt;h3&gt;Supplier Engagement&lt;/h3&gt;</w:t>
      </w:r>
    </w:p>
    <w:p w:rsidR="0008267E" w:rsidRDefault="0008267E" w:rsidP="0008267E">
      <w:r>
        <w:lastRenderedPageBreak/>
        <w:t xml:space="preserve">  &lt;p&gt;&lt;strong&gt;Yes:</w:t>
      </w:r>
      <w:proofErr w:type="gramStart"/>
      <w:r>
        <w:t>&lt;/</w:t>
      </w:r>
      <w:proofErr w:type="gramEnd"/>
      <w:r>
        <w:t>strong&gt; The initiative is engaging new suppliers, or new services with existing suppliers, including outsourcing.&lt;/p&gt;</w:t>
      </w:r>
    </w:p>
    <w:p w:rsidR="0008267E" w:rsidRDefault="0008267E" w:rsidP="0008267E">
      <w:r>
        <w:t xml:space="preserve">  &lt;p&gt;&lt;strong&gt;No:</w:t>
      </w:r>
      <w:proofErr w:type="gramStart"/>
      <w:r>
        <w:t>&lt;/</w:t>
      </w:r>
      <w:proofErr w:type="gramEnd"/>
      <w:r>
        <w:t>strong&gt; The initiative is not dependent on vendor products and services.&lt;/p&gt;</w:t>
      </w:r>
    </w:p>
    <w:p w:rsidR="0008267E" w:rsidRDefault="0008267E" w:rsidP="0008267E">
      <w:r>
        <w:t xml:space="preserve">  &lt;p&gt;&lt;strong&gt;Considerations:</w:t>
      </w:r>
      <w:proofErr w:type="gramStart"/>
      <w:r>
        <w:t>&lt;/</w:t>
      </w:r>
      <w:proofErr w:type="gramEnd"/>
      <w:r>
        <w:t>strong&gt;&lt;/p&gt;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For outsourcing initiatives, engage BTO COE during Pre-Initiation phase for guidance.&lt;/li&gt;</w:t>
      </w:r>
    </w:p>
    <w:p w:rsidR="0008267E" w:rsidRDefault="0008267E" w:rsidP="0008267E">
      <w:r>
        <w:t xml:space="preserve">    &lt;</w:t>
      </w:r>
      <w:proofErr w:type="gramStart"/>
      <w:r>
        <w:t>li&gt;</w:t>
      </w:r>
      <w:proofErr w:type="gramEnd"/>
      <w:r>
        <w:t xml:space="preserve">Can you find what you are looking for through BMO </w:t>
      </w:r>
      <w:proofErr w:type="spellStart"/>
      <w:r>
        <w:t>SmartProcure</w:t>
      </w:r>
      <w:proofErr w:type="spellEnd"/>
      <w:r>
        <w:t xml:space="preserve"> Catalogs?&lt;/li&gt;</w:t>
      </w:r>
    </w:p>
    <w:p w:rsidR="0008267E" w:rsidRDefault="0008267E" w:rsidP="0008267E">
      <w:r>
        <w:t xml:space="preserve">    &lt;</w:t>
      </w:r>
      <w:proofErr w:type="gramStart"/>
      <w:r>
        <w:t>li&gt;</w:t>
      </w:r>
      <w:proofErr w:type="gramEnd"/>
      <w:r>
        <w:t xml:space="preserve">For General Inquiries: &lt;a </w:t>
      </w:r>
      <w:proofErr w:type="spellStart"/>
      <w:r>
        <w:t>href</w:t>
      </w:r>
      <w:proofErr w:type="spellEnd"/>
      <w:r>
        <w:t>="https://google" target="_blank"&gt;https://google&lt;/a&gt;&lt;/li&gt;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proofErr w:type="spellStart"/>
      <w:proofErr w:type="gramStart"/>
      <w:r>
        <w:t>technologyChangesHtml</w:t>
      </w:r>
      <w:proofErr w:type="spellEnd"/>
      <w:proofErr w:type="gramEnd"/>
      <w:r>
        <w:t>: string = `</w:t>
      </w:r>
    </w:p>
    <w:p w:rsidR="0008267E" w:rsidRDefault="0008267E" w:rsidP="0008267E">
      <w:r>
        <w:t xml:space="preserve">  &lt;h3&gt;Technology Changes &amp; Application Catalogue&lt;/h3&gt;</w:t>
      </w:r>
    </w:p>
    <w:p w:rsidR="0008267E" w:rsidRDefault="0008267E" w:rsidP="0008267E">
      <w:r>
        <w:t xml:space="preserve">  &lt;p&gt;&lt;strong&gt;Yes:</w:t>
      </w:r>
      <w:proofErr w:type="gramStart"/>
      <w:r>
        <w:t>&lt;/</w:t>
      </w:r>
      <w:proofErr w:type="gramEnd"/>
      <w:r>
        <w:t>strong&gt; Technology changes lead to updates in the Application Catalogue of criticality matrix.&lt;/p&gt;</w:t>
      </w:r>
    </w:p>
    <w:p w:rsidR="0008267E" w:rsidRDefault="0008267E" w:rsidP="0008267E">
      <w:r>
        <w:t xml:space="preserve">  &lt;p&gt;&lt;strong&gt;No:</w:t>
      </w:r>
      <w:proofErr w:type="gramStart"/>
      <w:r>
        <w:t>&lt;/</w:t>
      </w:r>
      <w:proofErr w:type="gramEnd"/>
      <w:r>
        <w:t>strong&gt; Technology changes do not lead to updates in the Application Catalogue of criticality matrix.&lt;/p&gt;</w:t>
      </w:r>
    </w:p>
    <w:p w:rsidR="0008267E" w:rsidRDefault="0008267E" w:rsidP="0008267E">
      <w:r>
        <w:t xml:space="preserve">  &lt;p&gt;Application Catalogue (APPCAT) collects different types of information about applications</w:t>
      </w:r>
      <w:proofErr w:type="gramStart"/>
      <w:r>
        <w:t>.&lt;</w:t>
      </w:r>
      <w:proofErr w:type="gramEnd"/>
      <w:r>
        <w:t>/p&gt;</w:t>
      </w:r>
    </w:p>
    <w:p w:rsidR="0008267E" w:rsidRDefault="0008267E" w:rsidP="0008267E">
      <w:r>
        <w:t xml:space="preserve">  &lt;p&gt;&lt;strong&gt;Considerations:</w:t>
      </w:r>
      <w:proofErr w:type="gramStart"/>
      <w:r>
        <w:t>&lt;/</w:t>
      </w:r>
      <w:proofErr w:type="gramEnd"/>
      <w:r>
        <w:t>strong&gt;&lt;/p&gt;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Create Applications&lt;/li&gt;</w:t>
      </w:r>
    </w:p>
    <w:p w:rsidR="0008267E" w:rsidRDefault="0008267E" w:rsidP="0008267E">
      <w:r>
        <w:t xml:space="preserve">    &lt;</w:t>
      </w:r>
      <w:proofErr w:type="gramStart"/>
      <w:r>
        <w:t>li&gt;</w:t>
      </w:r>
      <w:proofErr w:type="gramEnd"/>
      <w:r>
        <w:t>Promote New application to production&lt;/li&gt;</w:t>
      </w:r>
    </w:p>
    <w:p w:rsidR="0008267E" w:rsidRDefault="0008267E" w:rsidP="0008267E">
      <w:r>
        <w:t xml:space="preserve">    &lt;</w:t>
      </w:r>
      <w:proofErr w:type="gramStart"/>
      <w:r>
        <w:t>li&gt;</w:t>
      </w:r>
      <w:proofErr w:type="gramEnd"/>
      <w:r>
        <w:t>Change application in production&lt;/li&gt;</w:t>
      </w:r>
    </w:p>
    <w:p w:rsidR="0008267E" w:rsidRDefault="0008267E" w:rsidP="0008267E">
      <w:r>
        <w:t xml:space="preserve">    &lt;</w:t>
      </w:r>
      <w:proofErr w:type="gramStart"/>
      <w:r>
        <w:t>li&gt;</w:t>
      </w:r>
      <w:proofErr w:type="gramEnd"/>
      <w:r>
        <w:t>Retire/cancel application&lt;/li&gt;</w:t>
      </w:r>
    </w:p>
    <w:p w:rsidR="0008267E" w:rsidRDefault="0008267E" w:rsidP="0008267E">
      <w:r>
        <w:t xml:space="preserve">  &lt;/</w:t>
      </w:r>
      <w:proofErr w:type="spellStart"/>
      <w:r>
        <w:t>ul</w:t>
      </w:r>
      <w:proofErr w:type="spellEnd"/>
      <w:r>
        <w:t>&gt;</w:t>
      </w:r>
    </w:p>
    <w:p w:rsidR="0008267E" w:rsidRDefault="0008267E" w:rsidP="0008267E">
      <w:r>
        <w:t xml:space="preserve">  &lt;p&gt;Refer to the </w:t>
      </w:r>
      <w:proofErr w:type="spellStart"/>
      <w:r>
        <w:t>AppCat</w:t>
      </w:r>
      <w:proofErr w:type="spellEnd"/>
      <w:r>
        <w:t xml:space="preserve"> User Guide for definitions and more information: &lt;a </w:t>
      </w:r>
      <w:proofErr w:type="spellStart"/>
      <w:r>
        <w:t>href</w:t>
      </w:r>
      <w:proofErr w:type="spellEnd"/>
      <w:r>
        <w:t>="https://intranet" target="_blank"&gt;https://intranet&lt;/a&gt;&lt;/p&gt;</w:t>
      </w:r>
    </w:p>
    <w:p w:rsidR="0008267E" w:rsidRDefault="0008267E" w:rsidP="0008267E">
      <w:r>
        <w:lastRenderedPageBreak/>
        <w:t>`;</w:t>
      </w:r>
    </w:p>
    <w:p w:rsidR="0008267E" w:rsidRDefault="0008267E" w:rsidP="0008267E"/>
    <w:p w:rsidR="0008267E" w:rsidRDefault="0008267E" w:rsidP="0008267E">
      <w:proofErr w:type="spellStart"/>
      <w:proofErr w:type="gramStart"/>
      <w:r>
        <w:t>riskAssessmentHtml</w:t>
      </w:r>
      <w:proofErr w:type="spellEnd"/>
      <w:proofErr w:type="gramEnd"/>
      <w:r>
        <w:t>: string = `</w:t>
      </w:r>
    </w:p>
    <w:p w:rsidR="0008267E" w:rsidRDefault="0008267E" w:rsidP="0008267E">
      <w:r>
        <w:t xml:space="preserve">  &lt;h3&gt;Risk Assessment (Independent of Overall Initiative Inherent Risk</w:t>
      </w:r>
      <w:proofErr w:type="gramStart"/>
      <w:r>
        <w:t>)&lt;</w:t>
      </w:r>
      <w:proofErr w:type="gramEnd"/>
      <w:r>
        <w:t>/h3&gt;</w:t>
      </w:r>
    </w:p>
    <w:p w:rsidR="0008267E" w:rsidRDefault="0008267E" w:rsidP="0008267E">
      <w:r>
        <w:t xml:space="preserve">  &lt;p&gt;&lt;strong&gt;Note:</w:t>
      </w:r>
      <w:proofErr w:type="gramStart"/>
      <w:r>
        <w:t>&lt;/</w:t>
      </w:r>
      <w:proofErr w:type="gramEnd"/>
      <w:r>
        <w:t>strong&gt; This is not the same as the overall initiative inherent risk. This is an independent assessment of this risk factor only</w:t>
      </w:r>
      <w:proofErr w:type="gramStart"/>
      <w:r>
        <w:t>.&lt;</w:t>
      </w:r>
      <w:proofErr w:type="gramEnd"/>
      <w:r>
        <w:t>/p&gt;</w:t>
      </w:r>
    </w:p>
    <w:p w:rsidR="0008267E" w:rsidRDefault="0008267E" w:rsidP="0008267E"/>
    <w:p w:rsidR="0008267E" w:rsidRDefault="0008267E" w:rsidP="0008267E">
      <w:r>
        <w:t xml:space="preserve">  &lt;h4&gt;Low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Maintenance Software/Hardware Infrastructure&lt;/li&gt;</w:t>
      </w:r>
    </w:p>
    <w:p w:rsidR="0008267E" w:rsidRDefault="0008267E" w:rsidP="0008267E">
      <w:r>
        <w:t xml:space="preserve">    &lt;</w:t>
      </w:r>
      <w:proofErr w:type="gramStart"/>
      <w:r>
        <w:t>li&gt;</w:t>
      </w:r>
      <w:proofErr w:type="gramEnd"/>
      <w:r>
        <w:t>Package Software Installation (configuration only)&lt;/li&gt;</w:t>
      </w:r>
    </w:p>
    <w:p w:rsidR="0008267E" w:rsidRDefault="0008267E" w:rsidP="0008267E">
      <w:r>
        <w:t xml:space="preserve">    &lt;</w:t>
      </w:r>
      <w:proofErr w:type="gramStart"/>
      <w:r>
        <w:t>li&gt;</w:t>
      </w:r>
      <w:proofErr w:type="gramEnd"/>
      <w:r>
        <w:t xml:space="preserve">Single system or isolated process, single </w:t>
      </w:r>
      <w:proofErr w:type="spellStart"/>
      <w:r>
        <w:t>workstream</w:t>
      </w:r>
      <w:proofErr w:type="spellEnd"/>
      <w:r>
        <w:t>, single operating group impact&lt;/li&gt;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&lt;h4&gt;Moderate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Package Software with customization&lt;/li&gt;</w:t>
      </w:r>
    </w:p>
    <w:p w:rsidR="0008267E" w:rsidRDefault="0008267E" w:rsidP="0008267E">
      <w:r>
        <w:t xml:space="preserve">    &lt;</w:t>
      </w:r>
      <w:proofErr w:type="gramStart"/>
      <w:r>
        <w:t>li&gt;</w:t>
      </w:r>
      <w:proofErr w:type="gramEnd"/>
      <w:r>
        <w:t>Several systems or isolated processes&lt;/li&gt;</w:t>
      </w:r>
    </w:p>
    <w:p w:rsidR="0008267E" w:rsidRDefault="0008267E" w:rsidP="0008267E">
      <w:r>
        <w:t xml:space="preserve">    &lt;</w:t>
      </w:r>
      <w:proofErr w:type="gramStart"/>
      <w:r>
        <w:t>li&gt;</w:t>
      </w:r>
      <w:proofErr w:type="gramEnd"/>
      <w:r>
        <w:t xml:space="preserve">Medium number of </w:t>
      </w:r>
      <w:proofErr w:type="spellStart"/>
      <w:r>
        <w:t>workstreams</w:t>
      </w:r>
      <w:proofErr w:type="spellEnd"/>
      <w:r>
        <w:t>&lt;/li&gt;</w:t>
      </w:r>
    </w:p>
    <w:p w:rsidR="0008267E" w:rsidRDefault="0008267E" w:rsidP="0008267E">
      <w:r>
        <w:t xml:space="preserve">    &lt;</w:t>
      </w:r>
      <w:proofErr w:type="gramStart"/>
      <w:r>
        <w:t>li&gt;</w:t>
      </w:r>
      <w:proofErr w:type="gramEnd"/>
      <w:r>
        <w:t>Multiple operating groups impact&lt;/li&gt;</w:t>
      </w:r>
    </w:p>
    <w:p w:rsidR="0008267E" w:rsidRDefault="0008267E" w:rsidP="0008267E">
      <w:r>
        <w:t xml:space="preserve">    &lt;</w:t>
      </w:r>
      <w:proofErr w:type="gramStart"/>
      <w:r>
        <w:t>li&gt;</w:t>
      </w:r>
      <w:proofErr w:type="gramEnd"/>
      <w:r>
        <w:t>Custom Application Development (using tried and true methods and well understood requirements)&lt;/li&gt;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&lt;h4&gt;High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lastRenderedPageBreak/>
        <w:t xml:space="preserve">    &lt;</w:t>
      </w:r>
      <w:proofErr w:type="gramStart"/>
      <w:r>
        <w:t>li&gt;</w:t>
      </w:r>
      <w:proofErr w:type="gramEnd"/>
      <w:r>
        <w:t>Custom Application Development (using leading edge tools or in mission critical solution space)&lt;/li&gt;</w:t>
      </w:r>
    </w:p>
    <w:p w:rsidR="0008267E" w:rsidRDefault="0008267E" w:rsidP="0008267E">
      <w:r>
        <w:t xml:space="preserve">    &lt;</w:t>
      </w:r>
      <w:proofErr w:type="gramStart"/>
      <w:r>
        <w:t>li&gt;</w:t>
      </w:r>
      <w:proofErr w:type="gramEnd"/>
      <w:r>
        <w:t>Merger or acquisition&lt;/li&gt;</w:t>
      </w:r>
    </w:p>
    <w:p w:rsidR="0008267E" w:rsidRDefault="0008267E" w:rsidP="0008267E">
      <w:r>
        <w:t xml:space="preserve">    &lt;</w:t>
      </w:r>
      <w:proofErr w:type="gramStart"/>
      <w:r>
        <w:t>li&gt;</w:t>
      </w:r>
      <w:proofErr w:type="gramEnd"/>
      <w:r>
        <w:t>Multiple systems or isolated processes&lt;/li&gt;</w:t>
      </w:r>
    </w:p>
    <w:p w:rsidR="0008267E" w:rsidRDefault="0008267E" w:rsidP="0008267E">
      <w:r>
        <w:t xml:space="preserve">    &lt;</w:t>
      </w:r>
      <w:proofErr w:type="gramStart"/>
      <w:r>
        <w:t>li&gt;</w:t>
      </w:r>
      <w:proofErr w:type="gramEnd"/>
      <w:r>
        <w:t xml:space="preserve">Large number of </w:t>
      </w:r>
      <w:proofErr w:type="spellStart"/>
      <w:r>
        <w:t>workstreams</w:t>
      </w:r>
      <w:proofErr w:type="spellEnd"/>
      <w:r>
        <w:t>&lt;/li&gt;</w:t>
      </w:r>
    </w:p>
    <w:p w:rsidR="0008267E" w:rsidRDefault="0008267E" w:rsidP="0008267E">
      <w:r>
        <w:t xml:space="preserve">    &lt;</w:t>
      </w:r>
      <w:proofErr w:type="gramStart"/>
      <w:r>
        <w:t>li&gt;</w:t>
      </w:r>
      <w:proofErr w:type="gramEnd"/>
      <w:r>
        <w:t>Enterprise wide impact&lt;/li&gt;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&lt;h4&gt;</w:t>
      </w:r>
      <w:proofErr w:type="gramStart"/>
      <w:r>
        <w:t>Considerations:</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Type of project cost, Work effort required&lt;/li&gt;</w:t>
      </w:r>
    </w:p>
    <w:p w:rsidR="0008267E" w:rsidRDefault="0008267E" w:rsidP="0008267E">
      <w:r>
        <w:t xml:space="preserve">    &lt;</w:t>
      </w:r>
      <w:proofErr w:type="gramStart"/>
      <w:r>
        <w:t>li&gt;</w:t>
      </w:r>
      <w:proofErr w:type="gramEnd"/>
      <w:r>
        <w:t>System or isolated process&lt;/li&gt;</w:t>
      </w:r>
    </w:p>
    <w:p w:rsidR="0008267E" w:rsidRDefault="0008267E" w:rsidP="0008267E">
      <w:r>
        <w:t xml:space="preserve">    &lt;</w:t>
      </w:r>
      <w:proofErr w:type="gramStart"/>
      <w:r>
        <w:t>li&gt;</w:t>
      </w:r>
      <w:proofErr w:type="gramEnd"/>
      <w:r>
        <w:t>Span, degree of project independence&lt;/li&gt;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proofErr w:type="spellStart"/>
      <w:proofErr w:type="gramStart"/>
      <w:r>
        <w:t>facilitiesChangeHtml</w:t>
      </w:r>
      <w:proofErr w:type="spellEnd"/>
      <w:proofErr w:type="gramEnd"/>
      <w:r>
        <w:t>: string = `</w:t>
      </w:r>
    </w:p>
    <w:p w:rsidR="0008267E" w:rsidRDefault="0008267E" w:rsidP="0008267E">
      <w:r>
        <w:t xml:space="preserve">  &lt;h3&gt;Facilities / Workspace Change&lt;/h3&gt;</w:t>
      </w:r>
    </w:p>
    <w:p w:rsidR="0008267E" w:rsidRDefault="0008267E" w:rsidP="0008267E">
      <w:r>
        <w:t xml:space="preserve">  &lt;p&gt;&lt;strong&gt;Yes:</w:t>
      </w:r>
      <w:proofErr w:type="gramStart"/>
      <w:r>
        <w:t>&lt;/</w:t>
      </w:r>
      <w:proofErr w:type="gramEnd"/>
      <w:r>
        <w:t>strong&gt; The initiative requires a change in facilities/workspace.&lt;/p&gt;</w:t>
      </w:r>
    </w:p>
    <w:p w:rsidR="0008267E" w:rsidRDefault="0008267E" w:rsidP="0008267E">
      <w:r>
        <w:t xml:space="preserve">  &lt;p&gt;&lt;strong&gt;No:</w:t>
      </w:r>
      <w:proofErr w:type="gramStart"/>
      <w:r>
        <w:t>&lt;/</w:t>
      </w:r>
      <w:proofErr w:type="gramEnd"/>
      <w:r>
        <w:t>strong&gt; The initiative does not require a change in facilities/workspace.&lt;/p&gt;</w:t>
      </w:r>
    </w:p>
    <w:p w:rsidR="0008267E" w:rsidRDefault="0008267E" w:rsidP="0008267E"/>
    <w:p w:rsidR="0008267E" w:rsidRDefault="0008267E" w:rsidP="0008267E">
      <w:r>
        <w:t xml:space="preserve">  &lt;h4&gt;</w:t>
      </w:r>
      <w:proofErr w:type="gramStart"/>
      <w:r>
        <w:t>Considerations:</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Initiative workspace&lt;/li&gt;</w:t>
      </w:r>
    </w:p>
    <w:p w:rsidR="0008267E" w:rsidRDefault="0008267E" w:rsidP="0008267E">
      <w:r>
        <w:t xml:space="preserve">    &lt;</w:t>
      </w:r>
      <w:proofErr w:type="gramStart"/>
      <w:r>
        <w:t>li&gt;</w:t>
      </w:r>
      <w:proofErr w:type="gramEnd"/>
      <w:r>
        <w:t>Moves to a new space&lt;/li&gt;</w:t>
      </w:r>
    </w:p>
    <w:p w:rsidR="0008267E" w:rsidRDefault="0008267E" w:rsidP="0008267E">
      <w:r>
        <w:t xml:space="preserve">    &lt;</w:t>
      </w:r>
      <w:proofErr w:type="gramStart"/>
      <w:r>
        <w:t>li&gt;</w:t>
      </w:r>
      <w:proofErr w:type="gramEnd"/>
      <w:r>
        <w:t>Renovations to existing space&lt;/li&gt;</w:t>
      </w:r>
    </w:p>
    <w:p w:rsidR="0008267E" w:rsidRDefault="0008267E" w:rsidP="0008267E">
      <w:r>
        <w:lastRenderedPageBreak/>
        <w:t xml:space="preserve">    &lt;</w:t>
      </w:r>
      <w:proofErr w:type="gramStart"/>
      <w:r>
        <w:t>li&gt;</w:t>
      </w:r>
      <w:proofErr w:type="gramEnd"/>
      <w:r>
        <w:t>Expansion or contraction of existing space – increase, contraction, or relocation of employees&lt;/li&gt;</w:t>
      </w:r>
    </w:p>
    <w:p w:rsidR="0008267E" w:rsidRDefault="0008267E" w:rsidP="0008267E">
      <w:r>
        <w:t xml:space="preserve">  &lt;/</w:t>
      </w:r>
      <w:proofErr w:type="spellStart"/>
      <w:r>
        <w:t>ul</w:t>
      </w:r>
      <w:proofErr w:type="spellEnd"/>
      <w:r>
        <w:t>&gt;</w:t>
      </w:r>
    </w:p>
    <w:p w:rsidR="0008267E" w:rsidRDefault="0008267E" w:rsidP="0008267E"/>
    <w:p w:rsidR="0008267E" w:rsidRDefault="0008267E" w:rsidP="0008267E">
      <w:r>
        <w:t xml:space="preserve">  &lt;h4&gt;Additional </w:t>
      </w:r>
      <w:proofErr w:type="gramStart"/>
      <w:r>
        <w:t>Considerations:</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Is there any growth or contraction from a people/employee perspective? (This indicates a change in physical space requirements.)&lt;/li&gt;</w:t>
      </w:r>
    </w:p>
    <w:p w:rsidR="0008267E" w:rsidRDefault="0008267E" w:rsidP="0008267E">
      <w:r>
        <w:t xml:space="preserve">    &lt;</w:t>
      </w:r>
      <w:proofErr w:type="gramStart"/>
      <w:r>
        <w:t>li&gt;</w:t>
      </w:r>
      <w:proofErr w:type="gramEnd"/>
      <w:r>
        <w:t>Is initiative space, outside of the Line of Business’s current space, required? (This indicates a need to find vacant space for the initiative.)&lt;/li&gt;</w:t>
      </w:r>
    </w:p>
    <w:p w:rsidR="0008267E" w:rsidRDefault="0008267E" w:rsidP="0008267E">
      <w:r>
        <w:t xml:space="preserve">    &lt;</w:t>
      </w:r>
      <w:proofErr w:type="gramStart"/>
      <w:r>
        <w:t>li&gt;</w:t>
      </w:r>
      <w:proofErr w:type="gramEnd"/>
      <w:r>
        <w:t>Is there any change in groups paying for space? For example, will groups be adding/downsizing space as a result of this initiative? This requires Real Estate to change the Occupancy Plan</w:t>
      </w:r>
      <w:proofErr w:type="gramStart"/>
      <w:r>
        <w:t>.&lt;</w:t>
      </w:r>
      <w:proofErr w:type="gramEnd"/>
      <w:r>
        <w:t>/li&gt;</w:t>
      </w:r>
    </w:p>
    <w:p w:rsidR="0008267E" w:rsidRDefault="0008267E" w:rsidP="0008267E">
      <w:r>
        <w:t xml:space="preserve">  &lt;/</w:t>
      </w:r>
      <w:proofErr w:type="spellStart"/>
      <w:r>
        <w:t>ul</w:t>
      </w:r>
      <w:proofErr w:type="spellEnd"/>
      <w:r>
        <w:t>&gt;</w:t>
      </w:r>
    </w:p>
    <w:p w:rsidR="0008267E" w:rsidRDefault="0008267E" w:rsidP="0008267E">
      <w:r>
        <w:t>`;</w:t>
      </w:r>
      <w:r>
        <w:t>\</w:t>
      </w:r>
    </w:p>
    <w:p w:rsidR="0008267E" w:rsidRDefault="0008267E" w:rsidP="0008267E">
      <w:proofErr w:type="spellStart"/>
      <w:proofErr w:type="gramStart"/>
      <w:r>
        <w:t>frontlineImpactHtml</w:t>
      </w:r>
      <w:proofErr w:type="spellEnd"/>
      <w:proofErr w:type="gramEnd"/>
      <w:r>
        <w:t>: string = `</w:t>
      </w:r>
    </w:p>
    <w:p w:rsidR="0008267E" w:rsidRDefault="0008267E" w:rsidP="0008267E">
      <w:r>
        <w:t xml:space="preserve">  &lt;h3&gt;Frontline Impact&lt;/h3&gt;</w:t>
      </w:r>
    </w:p>
    <w:p w:rsidR="0008267E" w:rsidRDefault="0008267E" w:rsidP="0008267E">
      <w:r>
        <w:t xml:space="preserve">  &lt;p&gt;&lt;strong&gt;Yes:</w:t>
      </w:r>
      <w:proofErr w:type="gramStart"/>
      <w:r>
        <w:t>&lt;/</w:t>
      </w:r>
      <w:proofErr w:type="gramEnd"/>
      <w:r>
        <w:t>strong&gt; The initiative impacts the way frontline colleagues interact with or service customers.&lt;/p&gt;</w:t>
      </w:r>
    </w:p>
    <w:p w:rsidR="0008267E" w:rsidRDefault="0008267E" w:rsidP="0008267E">
      <w:r>
        <w:t xml:space="preserve">  &lt;p&gt;&lt;strong&gt;No:</w:t>
      </w:r>
      <w:proofErr w:type="gramStart"/>
      <w:r>
        <w:t>&lt;/</w:t>
      </w:r>
      <w:proofErr w:type="gramEnd"/>
      <w:r>
        <w:t>strong&gt; The initiative does not impact the way frontline colleagues interact with or service customers.&lt;/p&gt;</w:t>
      </w:r>
    </w:p>
    <w:p w:rsidR="0008267E" w:rsidRDefault="0008267E" w:rsidP="0008267E"/>
    <w:p w:rsidR="0008267E" w:rsidRDefault="0008267E" w:rsidP="0008267E">
      <w:r>
        <w:t xml:space="preserve">  &lt;h4&gt;</w:t>
      </w:r>
      <w:proofErr w:type="gramStart"/>
      <w:r>
        <w:t>Considerations:</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 xml:space="preserve">Impacts to </w:t>
      </w:r>
      <w:proofErr w:type="spellStart"/>
      <w:r>
        <w:t>P&amp;amp;BB</w:t>
      </w:r>
      <w:proofErr w:type="spellEnd"/>
      <w:r>
        <w:t xml:space="preserve"> frontline employees&lt;/li&gt;</w:t>
      </w:r>
    </w:p>
    <w:p w:rsidR="0008267E" w:rsidRDefault="0008267E" w:rsidP="0008267E">
      <w:r>
        <w:t xml:space="preserve">    &lt;</w:t>
      </w:r>
      <w:proofErr w:type="gramStart"/>
      <w:r>
        <w:t>li&gt;</w:t>
      </w:r>
      <w:proofErr w:type="gramEnd"/>
      <w:r>
        <w:t>Impacts to the North American Customer Contact Centre (NACCC)&lt;/li&gt;</w:t>
      </w:r>
    </w:p>
    <w:p w:rsidR="0008267E" w:rsidRDefault="0008267E" w:rsidP="0008267E">
      <w:r>
        <w:t xml:space="preserve">    &lt;</w:t>
      </w:r>
      <w:proofErr w:type="gramStart"/>
      <w:r>
        <w:t>li&gt;</w:t>
      </w:r>
      <w:proofErr w:type="gramEnd"/>
      <w:r>
        <w:t>Impacts to customer accounts, or servicing&lt;/li&gt;</w:t>
      </w:r>
    </w:p>
    <w:p w:rsidR="0008267E" w:rsidRDefault="0008267E" w:rsidP="0008267E">
      <w:r>
        <w:t xml:space="preserve">    &lt;</w:t>
      </w:r>
      <w:proofErr w:type="gramStart"/>
      <w:r>
        <w:t>li&gt;</w:t>
      </w:r>
      <w:proofErr w:type="gramEnd"/>
      <w:r>
        <w:t>Changes to DEPs&lt;/li&gt;</w:t>
      </w:r>
    </w:p>
    <w:p w:rsidR="0008267E" w:rsidRDefault="0008267E" w:rsidP="0008267E">
      <w:r>
        <w:t xml:space="preserve">    &lt;</w:t>
      </w:r>
      <w:proofErr w:type="gramStart"/>
      <w:r>
        <w:t>li&gt;</w:t>
      </w:r>
      <w:proofErr w:type="gramEnd"/>
      <w:r>
        <w:t>Campaigns&lt;/li&gt;</w:t>
      </w:r>
    </w:p>
    <w:p w:rsidR="0008267E" w:rsidRDefault="0008267E" w:rsidP="0008267E">
      <w:r>
        <w:lastRenderedPageBreak/>
        <w:t xml:space="preserve">    &lt;</w:t>
      </w:r>
      <w:proofErr w:type="gramStart"/>
      <w:r>
        <w:t>li&gt;</w:t>
      </w:r>
      <w:proofErr w:type="gramEnd"/>
      <w:r>
        <w:t>Direct Mail&lt;/li&gt;</w:t>
      </w:r>
    </w:p>
    <w:p w:rsidR="0008267E" w:rsidRDefault="0008267E" w:rsidP="0008267E">
      <w:r>
        <w:t xml:space="preserve">    &lt;</w:t>
      </w:r>
      <w:proofErr w:type="gramStart"/>
      <w:r>
        <w:t>li&gt;</w:t>
      </w:r>
      <w:proofErr w:type="gramEnd"/>
      <w:r>
        <w:t>New Products or Services&lt;/li&gt;</w:t>
      </w:r>
    </w:p>
    <w:p w:rsidR="0008267E" w:rsidRDefault="0008267E" w:rsidP="0008267E">
      <w:r>
        <w:t xml:space="preserve">    &lt;</w:t>
      </w:r>
      <w:proofErr w:type="gramStart"/>
      <w:r>
        <w:t>li&gt;</w:t>
      </w:r>
      <w:proofErr w:type="gramEnd"/>
      <w:r>
        <w:t>Learning and Communications&lt;/li&gt;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r>
        <w:tab/>
      </w:r>
      <w:proofErr w:type="spellStart"/>
      <w:proofErr w:type="gramStart"/>
      <w:r>
        <w:t>operationsNoteHtml</w:t>
      </w:r>
      <w:proofErr w:type="spellEnd"/>
      <w:proofErr w:type="gramEnd"/>
      <w:r>
        <w:t>: string = `</w:t>
      </w:r>
    </w:p>
    <w:p w:rsidR="0008267E" w:rsidRDefault="0008267E" w:rsidP="0008267E">
      <w:r>
        <w:t xml:space="preserve">  &lt;p&gt;&lt;strong&gt;Note:&lt;/strong&gt; Operations Teams include business or technology and any day to day impact or change that Operations will need to support for internal or external customers.&lt;/p&gt;</w:t>
      </w:r>
    </w:p>
    <w:p w:rsidR="0008267E" w:rsidRDefault="0008267E" w:rsidP="0008267E">
      <w:r>
        <w:t>`;</w:t>
      </w:r>
    </w:p>
    <w:p w:rsidR="0008267E" w:rsidRDefault="0008267E" w:rsidP="0008267E"/>
    <w:p w:rsidR="0008267E" w:rsidRDefault="0008267E" w:rsidP="0008267E">
      <w:proofErr w:type="spellStart"/>
      <w:proofErr w:type="gramStart"/>
      <w:r>
        <w:t>changeManagementRiskHtml</w:t>
      </w:r>
      <w:proofErr w:type="spellEnd"/>
      <w:proofErr w:type="gramEnd"/>
      <w:r>
        <w:t>: string = `</w:t>
      </w:r>
    </w:p>
    <w:p w:rsidR="0008267E" w:rsidRDefault="0008267E" w:rsidP="0008267E">
      <w:r>
        <w:t xml:space="preserve">  &lt;p&gt;&lt;strong&gt;Note:</w:t>
      </w:r>
      <w:proofErr w:type="gramStart"/>
      <w:r>
        <w:t>&lt;/</w:t>
      </w:r>
      <w:proofErr w:type="gramEnd"/>
      <w:r>
        <w:t>strong&gt; This is not the same as the overall initiative inherent risk. This is an independent assessment of this risk factor only</w:t>
      </w:r>
      <w:proofErr w:type="gramStart"/>
      <w:r>
        <w:t>.&lt;</w:t>
      </w:r>
      <w:proofErr w:type="gramEnd"/>
      <w:r>
        <w:t>/p&gt;</w:t>
      </w:r>
    </w:p>
    <w:p w:rsidR="0008267E" w:rsidRDefault="0008267E" w:rsidP="0008267E">
      <w:r>
        <w:t xml:space="preserve">  &lt;h4&gt;Low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Strong Executive support&lt;/li&gt;</w:t>
      </w:r>
    </w:p>
    <w:p w:rsidR="0008267E" w:rsidRDefault="0008267E" w:rsidP="0008267E">
      <w:r>
        <w:t xml:space="preserve">    &lt;</w:t>
      </w:r>
      <w:proofErr w:type="gramStart"/>
      <w:r>
        <w:t>li&gt;</w:t>
      </w:r>
      <w:proofErr w:type="gramEnd"/>
      <w:r>
        <w:t>Low change impact&lt;/li&gt;</w:t>
      </w:r>
    </w:p>
    <w:p w:rsidR="0008267E" w:rsidRDefault="0008267E" w:rsidP="0008267E">
      <w:r>
        <w:t xml:space="preserve">    &lt;</w:t>
      </w:r>
      <w:proofErr w:type="gramStart"/>
      <w:r>
        <w:t>li&gt;</w:t>
      </w:r>
      <w:proofErr w:type="gramEnd"/>
      <w:r>
        <w:t>Low change resistance&lt;/li&gt;</w:t>
      </w:r>
    </w:p>
    <w:p w:rsidR="0008267E" w:rsidRDefault="0008267E" w:rsidP="0008267E">
      <w:r>
        <w:t xml:space="preserve">  &lt;/</w:t>
      </w:r>
      <w:proofErr w:type="spellStart"/>
      <w:r>
        <w:t>ul</w:t>
      </w:r>
      <w:proofErr w:type="spellEnd"/>
      <w:r>
        <w:t>&gt;</w:t>
      </w:r>
    </w:p>
    <w:p w:rsidR="0008267E" w:rsidRDefault="0008267E" w:rsidP="0008267E">
      <w:r>
        <w:t xml:space="preserve">  &lt;h4&gt;Moderate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Adequate Executive support&lt;/li&gt;</w:t>
      </w:r>
    </w:p>
    <w:p w:rsidR="0008267E" w:rsidRDefault="0008267E" w:rsidP="0008267E">
      <w:r>
        <w:t xml:space="preserve">    &lt;</w:t>
      </w:r>
      <w:proofErr w:type="gramStart"/>
      <w:r>
        <w:t>li&gt;</w:t>
      </w:r>
      <w:proofErr w:type="gramEnd"/>
      <w:r>
        <w:t>Moderate change impact&lt;/li&gt;</w:t>
      </w:r>
    </w:p>
    <w:p w:rsidR="0008267E" w:rsidRDefault="0008267E" w:rsidP="0008267E">
      <w:r>
        <w:t xml:space="preserve">    &lt;</w:t>
      </w:r>
      <w:proofErr w:type="gramStart"/>
      <w:r>
        <w:t>li&gt;</w:t>
      </w:r>
      <w:proofErr w:type="gramEnd"/>
      <w:r>
        <w:t>Moderate change resistance&lt;/li&gt;</w:t>
      </w:r>
    </w:p>
    <w:p w:rsidR="0008267E" w:rsidRDefault="0008267E" w:rsidP="0008267E">
      <w:r>
        <w:t xml:space="preserve">  &lt;/</w:t>
      </w:r>
      <w:proofErr w:type="spellStart"/>
      <w:r>
        <w:t>ul</w:t>
      </w:r>
      <w:proofErr w:type="spellEnd"/>
      <w:r>
        <w:t>&gt;</w:t>
      </w:r>
    </w:p>
    <w:p w:rsidR="0008267E" w:rsidRDefault="0008267E" w:rsidP="0008267E">
      <w:r>
        <w:lastRenderedPageBreak/>
        <w:t xml:space="preserve">  &lt;h4&gt;High </w:t>
      </w:r>
      <w:proofErr w:type="gramStart"/>
      <w:r>
        <w:t>Risk:</w:t>
      </w:r>
      <w:proofErr w:type="gramEnd"/>
      <w:r>
        <w:t>&lt;/h4&gt;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Mixed, inadequate Executive support&lt;/li&gt;</w:t>
      </w:r>
    </w:p>
    <w:p w:rsidR="0008267E" w:rsidRDefault="0008267E" w:rsidP="0008267E">
      <w:r>
        <w:t xml:space="preserve">    &lt;</w:t>
      </w:r>
      <w:proofErr w:type="gramStart"/>
      <w:r>
        <w:t>li&gt;</w:t>
      </w:r>
      <w:proofErr w:type="gramEnd"/>
      <w:r>
        <w:t>High change impact&lt;/li&gt;</w:t>
      </w:r>
    </w:p>
    <w:p w:rsidR="0008267E" w:rsidRDefault="0008267E" w:rsidP="0008267E">
      <w:r>
        <w:t xml:space="preserve">    &lt;</w:t>
      </w:r>
      <w:proofErr w:type="gramStart"/>
      <w:r>
        <w:t>li&gt;</w:t>
      </w:r>
      <w:proofErr w:type="gramEnd"/>
      <w:r>
        <w:t>High change resistance&lt;/li&gt;</w:t>
      </w:r>
    </w:p>
    <w:p w:rsidR="0008267E" w:rsidRDefault="0008267E" w:rsidP="0008267E">
      <w:r>
        <w:t xml:space="preserve">  &lt;/</w:t>
      </w:r>
      <w:proofErr w:type="spellStart"/>
      <w:r>
        <w:t>ul</w:t>
      </w:r>
      <w:proofErr w:type="spellEnd"/>
      <w:r>
        <w:t>&gt;</w:t>
      </w:r>
    </w:p>
    <w:p w:rsidR="0008267E" w:rsidRDefault="0008267E" w:rsidP="0008267E">
      <w:r>
        <w:t xml:space="preserve">  &lt;p&gt;&lt;strong&gt;Considerations:</w:t>
      </w:r>
      <w:proofErr w:type="gramStart"/>
      <w:r>
        <w:t>&lt;/</w:t>
      </w:r>
      <w:proofErr w:type="gramEnd"/>
      <w:r>
        <w:t>strong&gt;&lt;/p&gt;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Leadership engagement&lt;/li&gt;</w:t>
      </w:r>
    </w:p>
    <w:p w:rsidR="0008267E" w:rsidRDefault="0008267E" w:rsidP="0008267E">
      <w:r>
        <w:t xml:space="preserve">    &lt;</w:t>
      </w:r>
      <w:proofErr w:type="gramStart"/>
      <w:r>
        <w:t>li&gt;</w:t>
      </w:r>
      <w:proofErr w:type="gramEnd"/>
      <w:r>
        <w:t>Refer to guidance available in OCM tool kit&lt;/li&gt;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proofErr w:type="spellStart"/>
      <w:proofErr w:type="gramStart"/>
      <w:r>
        <w:t>dataImpactHtml</w:t>
      </w:r>
      <w:proofErr w:type="spellEnd"/>
      <w:proofErr w:type="gramEnd"/>
      <w:r>
        <w:t>: string = `</w:t>
      </w:r>
    </w:p>
    <w:p w:rsidR="0008267E" w:rsidRDefault="0008267E" w:rsidP="0008267E">
      <w:r>
        <w:t xml:space="preserve">  &lt;p&gt;&lt;strong&gt;Answer Yes:</w:t>
      </w:r>
      <w:proofErr w:type="gramStart"/>
      <w:r>
        <w:t>&lt;/</w:t>
      </w:r>
      <w:proofErr w:type="gramEnd"/>
      <w:r>
        <w:t>strong&gt; if the project is expected to create and store new Data or if existing Data could be impacted (e.g., impacts to quality)&lt;/p&gt;</w:t>
      </w:r>
    </w:p>
    <w:p w:rsidR="0008267E" w:rsidRDefault="0008267E" w:rsidP="0008267E">
      <w:r>
        <w:t xml:space="preserve">  &lt;p&gt;&lt;strong&gt;Answer No otherwise.&lt;/strong&gt;&lt;/p&gt;</w:t>
      </w:r>
    </w:p>
    <w:p w:rsidR="0008267E" w:rsidRDefault="0008267E" w:rsidP="0008267E">
      <w:r>
        <w:t xml:space="preserve">  &lt;p&gt;&lt;strong&gt;Note:&lt;/strong&gt; Please contact your Data Management Lead (DML) in case you have questions and/or seek their agreement on the response -&amp;</w:t>
      </w:r>
      <w:proofErr w:type="spellStart"/>
      <w:r>
        <w:t>gt</w:t>
      </w:r>
      <w:proofErr w:type="spellEnd"/>
      <w:r>
        <w:t>; List of Data Management Leads&lt;/p&gt;</w:t>
      </w:r>
    </w:p>
    <w:p w:rsidR="0008267E" w:rsidRDefault="0008267E" w:rsidP="0008267E">
      <w:r>
        <w:t>`;</w:t>
      </w:r>
    </w:p>
    <w:p w:rsidR="0008267E" w:rsidRDefault="0008267E" w:rsidP="0008267E"/>
    <w:p w:rsidR="0008267E" w:rsidRDefault="0008267E" w:rsidP="0008267E">
      <w:proofErr w:type="spellStart"/>
      <w:proofErr w:type="gramStart"/>
      <w:r>
        <w:t>customerDataHtml</w:t>
      </w:r>
      <w:proofErr w:type="spellEnd"/>
      <w:proofErr w:type="gramEnd"/>
      <w:r>
        <w:t>: string = `</w:t>
      </w:r>
    </w:p>
    <w:p w:rsidR="0008267E" w:rsidRDefault="0008267E" w:rsidP="0008267E">
      <w:r>
        <w:t xml:space="preserve">  &lt;p&gt;&lt;strong&gt;Yes:</w:t>
      </w:r>
      <w:proofErr w:type="gramStart"/>
      <w:r>
        <w:t>&lt;/</w:t>
      </w:r>
      <w:proofErr w:type="gramEnd"/>
      <w:r>
        <w:t>strong&gt; The initiative touches customer data.&lt;/p&gt;</w:t>
      </w:r>
    </w:p>
    <w:p w:rsidR="0008267E" w:rsidRDefault="0008267E" w:rsidP="0008267E">
      <w:r>
        <w:t xml:space="preserve">  &lt;p&gt;&lt;strong&gt;No:</w:t>
      </w:r>
      <w:proofErr w:type="gramStart"/>
      <w:r>
        <w:t>&lt;/</w:t>
      </w:r>
      <w:proofErr w:type="gramEnd"/>
      <w:r>
        <w:t>strong&gt; The initiative does not touch customer data.&lt;/p&gt;</w:t>
      </w:r>
    </w:p>
    <w:p w:rsidR="0008267E" w:rsidRDefault="0008267E" w:rsidP="0008267E">
      <w:r>
        <w:t xml:space="preserve">  &lt;p&gt;If you answer &lt;strong&gt;Yes&lt;/strong&gt; to this question, please answer Yes to the "Critical Data" question as well, as all Customer Data is considered Critical Data</w:t>
      </w:r>
      <w:proofErr w:type="gramStart"/>
      <w:r>
        <w:t>.&lt;</w:t>
      </w:r>
      <w:proofErr w:type="gramEnd"/>
      <w:r>
        <w:t>/p&gt;</w:t>
      </w:r>
    </w:p>
    <w:p w:rsidR="0008267E" w:rsidRDefault="0008267E" w:rsidP="0008267E">
      <w:r>
        <w:t xml:space="preserve">  &lt;p&gt;&lt;strong&gt;Considerations:</w:t>
      </w:r>
      <w:proofErr w:type="gramStart"/>
      <w:r>
        <w:t>&lt;/</w:t>
      </w:r>
      <w:proofErr w:type="gramEnd"/>
      <w:r>
        <w:t>strong&gt;&lt;/p&gt;</w:t>
      </w:r>
    </w:p>
    <w:p w:rsidR="0008267E" w:rsidRDefault="0008267E" w:rsidP="0008267E">
      <w:r>
        <w:lastRenderedPageBreak/>
        <w:t xml:space="preserve">  &lt;</w:t>
      </w:r>
      <w:proofErr w:type="spellStart"/>
      <w:proofErr w:type="gramStart"/>
      <w:r>
        <w:t>ul</w:t>
      </w:r>
      <w:proofErr w:type="spellEnd"/>
      <w:proofErr w:type="gramEnd"/>
      <w:r>
        <w:t>&gt;</w:t>
      </w:r>
    </w:p>
    <w:p w:rsidR="0008267E" w:rsidRDefault="0008267E" w:rsidP="0008267E">
      <w:r>
        <w:t xml:space="preserve">    &lt;li&gt;Will your initiative have requirements for displaying, capturing, storing, retrieving, changing or using data about a Party (person, business, organization, or trust)?&lt;</w:t>
      </w:r>
      <w:proofErr w:type="spellStart"/>
      <w:r>
        <w:t>br</w:t>
      </w:r>
      <w:proofErr w:type="spellEnd"/>
      <w:r>
        <w:t xml:space="preserve"> /&gt;</w:t>
      </w:r>
    </w:p>
    <w:p w:rsidR="0008267E" w:rsidRDefault="0008267E" w:rsidP="0008267E">
      <w:r>
        <w:t xml:space="preserve">      &lt;</w:t>
      </w:r>
      <w:proofErr w:type="spellStart"/>
      <w:proofErr w:type="gramStart"/>
      <w:r>
        <w:t>em</w:t>
      </w:r>
      <w:proofErr w:type="spellEnd"/>
      <w:r>
        <w:t>&gt;</w:t>
      </w:r>
      <w:proofErr w:type="gramEnd"/>
      <w:r>
        <w:t>Examples:&lt;/</w:t>
      </w:r>
      <w:proofErr w:type="spellStart"/>
      <w:r>
        <w:t>em</w:t>
      </w:r>
      <w:proofErr w:type="spellEnd"/>
      <w:r>
        <w:t>&gt; Onboarding a new customer or changing contact information (e.g., address, email, phone); Developing or enhancing a client/employee facing interface&lt;/li&gt;</w:t>
      </w:r>
    </w:p>
    <w:p w:rsidR="0008267E" w:rsidRDefault="0008267E" w:rsidP="0008267E">
      <w:r>
        <w:t xml:space="preserve">    &lt;li&gt;Will your initiative have requirements for displaying, capturing, storing, retrieving, changing or using data about BMO accounts, services, or channels in connection with the Party(s) who have roles on those accounts, services or channel use?&lt;</w:t>
      </w:r>
      <w:proofErr w:type="spellStart"/>
      <w:r>
        <w:t>br</w:t>
      </w:r>
      <w:proofErr w:type="spellEnd"/>
      <w:r>
        <w:t xml:space="preserve"> /&gt;</w:t>
      </w:r>
    </w:p>
    <w:p w:rsidR="0008267E" w:rsidRDefault="0008267E" w:rsidP="0008267E">
      <w:r>
        <w:t xml:space="preserve">      &lt;</w:t>
      </w:r>
      <w:proofErr w:type="spellStart"/>
      <w:proofErr w:type="gramStart"/>
      <w:r>
        <w:t>em</w:t>
      </w:r>
      <w:proofErr w:type="spellEnd"/>
      <w:r>
        <w:t>&gt;</w:t>
      </w:r>
      <w:proofErr w:type="gramEnd"/>
      <w:r>
        <w:t>Examples:&lt;/</w:t>
      </w:r>
      <w:proofErr w:type="spellStart"/>
      <w:r>
        <w:t>em</w:t>
      </w:r>
      <w:proofErr w:type="spellEnd"/>
      <w:r>
        <w:t>&gt; Online Banking enrollment or displaying a customer account; Sales and servicing platform allowing a customer to maintain their relationships to an account or service&lt;/li&gt;</w:t>
      </w:r>
    </w:p>
    <w:p w:rsidR="0008267E" w:rsidRDefault="0008267E" w:rsidP="0008267E">
      <w:r>
        <w:t xml:space="preserve">    &lt;</w:t>
      </w:r>
      <w:proofErr w:type="gramStart"/>
      <w:r>
        <w:t>li&gt;</w:t>
      </w:r>
      <w:proofErr w:type="gramEnd"/>
      <w:r>
        <w:t>Will your initiative be converting or migrating Party data from one system to another either internally or from another institution to BMO?&lt;</w:t>
      </w:r>
      <w:proofErr w:type="spellStart"/>
      <w:r>
        <w:t>br</w:t>
      </w:r>
      <w:proofErr w:type="spellEnd"/>
      <w:r>
        <w:t xml:space="preserve"> /&gt;</w:t>
      </w:r>
    </w:p>
    <w:p w:rsidR="0008267E" w:rsidRDefault="0008267E" w:rsidP="0008267E">
      <w:r>
        <w:t xml:space="preserve">      &lt;</w:t>
      </w:r>
      <w:proofErr w:type="spellStart"/>
      <w:proofErr w:type="gramStart"/>
      <w:r>
        <w:t>em</w:t>
      </w:r>
      <w:proofErr w:type="spellEnd"/>
      <w:r>
        <w:t>&gt;</w:t>
      </w:r>
      <w:proofErr w:type="gramEnd"/>
      <w:r>
        <w:t>Examples:&lt;/</w:t>
      </w:r>
      <w:proofErr w:type="spellStart"/>
      <w:r>
        <w:t>em</w:t>
      </w:r>
      <w:proofErr w:type="spellEnd"/>
      <w:r>
        <w:t>&gt; Migrating from Trust3000 to SWP; Acquisition of account portfolios from other institutions or an acquisition of another Financial Institution&lt;/li&gt;</w:t>
      </w:r>
    </w:p>
    <w:p w:rsidR="0008267E" w:rsidRDefault="0008267E" w:rsidP="0008267E">
      <w:r>
        <w:t xml:space="preserve">  &lt;/</w:t>
      </w:r>
      <w:proofErr w:type="spellStart"/>
      <w:r>
        <w:t>ul</w:t>
      </w:r>
      <w:proofErr w:type="spellEnd"/>
      <w:r>
        <w:t>&gt;</w:t>
      </w:r>
    </w:p>
    <w:p w:rsidR="0008267E" w:rsidRDefault="0008267E" w:rsidP="0008267E">
      <w:r>
        <w:t xml:space="preserve">  &lt;p&gt;Link to site: &lt;a </w:t>
      </w:r>
      <w:proofErr w:type="spellStart"/>
      <w:r>
        <w:t>href</w:t>
      </w:r>
      <w:proofErr w:type="spellEnd"/>
      <w:r>
        <w:t xml:space="preserve">="https://www.google" target="_blank" </w:t>
      </w:r>
      <w:proofErr w:type="spellStart"/>
      <w:r>
        <w:t>rel</w:t>
      </w:r>
      <w:proofErr w:type="spellEnd"/>
      <w:r>
        <w:t>="</w:t>
      </w:r>
      <w:proofErr w:type="spellStart"/>
      <w:r>
        <w:t>noopener</w:t>
      </w:r>
      <w:proofErr w:type="spellEnd"/>
      <w:r>
        <w:t xml:space="preserve"> </w:t>
      </w:r>
      <w:proofErr w:type="spellStart"/>
      <w:r>
        <w:t>noreferrer</w:t>
      </w:r>
      <w:proofErr w:type="spellEnd"/>
      <w:r>
        <w:t>"&gt;https://www.google&lt;/a&gt;&lt;/p&gt;</w:t>
      </w:r>
    </w:p>
    <w:p w:rsidR="0008267E" w:rsidRDefault="0008267E" w:rsidP="0008267E">
      <w:r>
        <w:t>`;</w:t>
      </w:r>
    </w:p>
    <w:p w:rsidR="0008267E" w:rsidRDefault="0008267E" w:rsidP="0008267E"/>
    <w:p w:rsidR="0008267E" w:rsidRDefault="0008267E" w:rsidP="0008267E">
      <w:proofErr w:type="spellStart"/>
      <w:proofErr w:type="gramStart"/>
      <w:r>
        <w:t>rpaHtml</w:t>
      </w:r>
      <w:proofErr w:type="spellEnd"/>
      <w:proofErr w:type="gramEnd"/>
      <w:r>
        <w:t>: string = `</w:t>
      </w:r>
    </w:p>
    <w:p w:rsidR="0008267E" w:rsidRDefault="0008267E" w:rsidP="0008267E">
      <w:r>
        <w:t xml:space="preserve">  &lt;p&gt;</w:t>
      </w:r>
    </w:p>
    <w:p w:rsidR="0008267E" w:rsidRDefault="0008267E" w:rsidP="0008267E">
      <w:r>
        <w:t xml:space="preserve">    &lt;</w:t>
      </w:r>
      <w:proofErr w:type="gramStart"/>
      <w:r>
        <w:t>strong&gt;</w:t>
      </w:r>
      <w:proofErr w:type="gramEnd"/>
      <w:r>
        <w:t>Robotic Process Automation (RPA)&lt;/strong&gt; is the tool or technology that allows emulating and integrating the actions of a human interacting within digital systems to execute a business process which would otherwise be performed manually.</w:t>
      </w:r>
    </w:p>
    <w:p w:rsidR="0008267E" w:rsidRDefault="0008267E" w:rsidP="0008267E">
      <w:r>
        <w:t xml:space="preserve">  &lt;/p&gt;</w:t>
      </w:r>
    </w:p>
    <w:p w:rsidR="0008267E" w:rsidRDefault="0008267E" w:rsidP="0008267E">
      <w:r>
        <w:t xml:space="preserve">  &lt;p&gt;</w:t>
      </w:r>
    </w:p>
    <w:p w:rsidR="0008267E" w:rsidRDefault="0008267E" w:rsidP="0008267E">
      <w:r>
        <w:t xml:space="preserve">    BMO uses dedicated RPA platforms including </w:t>
      </w:r>
      <w:proofErr w:type="spellStart"/>
      <w:r>
        <w:t>UiPath</w:t>
      </w:r>
      <w:proofErr w:type="spellEnd"/>
      <w:r>
        <w:t xml:space="preserve">, </w:t>
      </w:r>
      <w:proofErr w:type="spellStart"/>
      <w:r>
        <w:t>PowerAutomate</w:t>
      </w:r>
      <w:proofErr w:type="spellEnd"/>
      <w:r>
        <w:t xml:space="preserve">, and </w:t>
      </w:r>
      <w:proofErr w:type="spellStart"/>
      <w:r>
        <w:t>Workfusion</w:t>
      </w:r>
      <w:proofErr w:type="spellEnd"/>
      <w:r>
        <w:t>. If you are using these platforms, you should answer &lt;strong&gt;</w:t>
      </w:r>
      <w:proofErr w:type="gramStart"/>
      <w:r>
        <w:t>Yes</w:t>
      </w:r>
      <w:proofErr w:type="gramEnd"/>
      <w:r>
        <w:t>&lt;/strong&gt;.</w:t>
      </w:r>
    </w:p>
    <w:p w:rsidR="0008267E" w:rsidRDefault="0008267E" w:rsidP="0008267E">
      <w:r>
        <w:t xml:space="preserve">  &lt;/p&gt;</w:t>
      </w:r>
    </w:p>
    <w:p w:rsidR="0008267E" w:rsidRDefault="0008267E" w:rsidP="0008267E">
      <w:r>
        <w:t xml:space="preserve">  &lt;p&gt;</w:t>
      </w:r>
    </w:p>
    <w:p w:rsidR="0008267E" w:rsidRDefault="0008267E" w:rsidP="0008267E">
      <w:r>
        <w:lastRenderedPageBreak/>
        <w:t xml:space="preserve">    &lt;</w:t>
      </w:r>
      <w:proofErr w:type="gramStart"/>
      <w:r>
        <w:t>strong&gt;</w:t>
      </w:r>
      <w:proofErr w:type="gramEnd"/>
      <w:r>
        <w:t xml:space="preserve">Note:&lt;/strong&gt; Please contact your RPA Business Champion for support (contact list: </w:t>
      </w:r>
    </w:p>
    <w:p w:rsidR="0008267E" w:rsidRDefault="0008267E" w:rsidP="0008267E">
      <w:r>
        <w:t xml:space="preserve">    &lt;a </w:t>
      </w:r>
      <w:proofErr w:type="spellStart"/>
      <w:r>
        <w:t>href</w:t>
      </w:r>
      <w:proofErr w:type="spellEnd"/>
      <w:r>
        <w:t xml:space="preserve">="https://google.com" target="_blank" </w:t>
      </w:r>
      <w:proofErr w:type="spellStart"/>
      <w:r>
        <w:t>rel</w:t>
      </w:r>
      <w:proofErr w:type="spellEnd"/>
      <w:r>
        <w:t>="</w:t>
      </w:r>
      <w:proofErr w:type="spellStart"/>
      <w:r>
        <w:t>noopener</w:t>
      </w:r>
      <w:proofErr w:type="spellEnd"/>
      <w:r>
        <w:t xml:space="preserve"> </w:t>
      </w:r>
      <w:proofErr w:type="spellStart"/>
      <w:r>
        <w:t>noreferrer</w:t>
      </w:r>
      <w:proofErr w:type="spellEnd"/>
      <w:r>
        <w:t xml:space="preserve">"&gt;https://google.com&lt;/a&gt;) or reach out to RPA Governance at </w:t>
      </w:r>
    </w:p>
    <w:p w:rsidR="0008267E" w:rsidRDefault="0008267E" w:rsidP="0008267E">
      <w:r>
        <w:t xml:space="preserve">    </w:t>
      </w:r>
      <w:proofErr w:type="gramStart"/>
      <w:r>
        <w:t>&lt;a href="mailto:robotics.accessmanagement@google.com"&gt;robotics.accessmanagement@google.com&lt;/a&gt;.</w:t>
      </w:r>
      <w:proofErr w:type="gramEnd"/>
    </w:p>
    <w:p w:rsidR="0008267E" w:rsidRDefault="0008267E" w:rsidP="0008267E">
      <w:r>
        <w:t xml:space="preserve">  &lt;/p&gt;</w:t>
      </w:r>
    </w:p>
    <w:p w:rsidR="0008267E" w:rsidRDefault="0008267E" w:rsidP="0008267E">
      <w:r>
        <w:t>`;</w:t>
      </w:r>
    </w:p>
    <w:p w:rsidR="0008267E" w:rsidRDefault="0008267E" w:rsidP="0008267E"/>
    <w:p w:rsidR="0008267E" w:rsidRDefault="0008267E" w:rsidP="0008267E">
      <w:proofErr w:type="spellStart"/>
      <w:proofErr w:type="gramStart"/>
      <w:r>
        <w:t>aiAnalyticsHtml</w:t>
      </w:r>
      <w:proofErr w:type="spellEnd"/>
      <w:proofErr w:type="gramEnd"/>
      <w:r>
        <w:t>: string = `</w:t>
      </w:r>
    </w:p>
    <w:p w:rsidR="0008267E" w:rsidRDefault="0008267E" w:rsidP="0008267E">
      <w:r>
        <w:t xml:space="preserve">  &lt;p&gt;&lt;strong&gt;Artificial Intelligence (AI)&lt;/strong&gt; refers to a computer or machine-based technology that varies in its level of autonomy and that can, for explicit or implicit objectives, infer from the input it receives how to generate outputs that can influence physical or virtual environments.&lt;/p&gt;</w:t>
      </w:r>
    </w:p>
    <w:p w:rsidR="0008267E" w:rsidRDefault="0008267E" w:rsidP="0008267E">
      <w:r>
        <w:t xml:space="preserve">  &lt;p&gt;&lt;strong&gt;Analytics Assets&lt;/strong&gt; are dashboards, reports, and datasets, which are developed using manual, semi-automated or automated processes that provide meaningful insights from the Bank's data assets for effective decision making, risk management or operational activities.&lt;/p&gt;</w:t>
      </w:r>
    </w:p>
    <w:p w:rsidR="0008267E" w:rsidRDefault="0008267E" w:rsidP="0008267E">
      <w:r>
        <w:t xml:space="preserve">  &lt;p&gt;&lt;strong&gt;Note:</w:t>
      </w:r>
      <w:proofErr w:type="gramStart"/>
      <w:r>
        <w:t>&lt;/</w:t>
      </w:r>
      <w:proofErr w:type="gramEnd"/>
      <w:r>
        <w:t xml:space="preserve">strong&gt; Please contact your AI / Analytics Lead for support (contact list: </w:t>
      </w:r>
    </w:p>
    <w:p w:rsidR="0008267E" w:rsidRDefault="0008267E" w:rsidP="0008267E">
      <w:r>
        <w:t xml:space="preserve">    &lt;a </w:t>
      </w:r>
      <w:proofErr w:type="spellStart"/>
      <w:r>
        <w:t>href</w:t>
      </w:r>
      <w:proofErr w:type="spellEnd"/>
      <w:r>
        <w:t xml:space="preserve">="https://google.com" target="_blank" </w:t>
      </w:r>
      <w:proofErr w:type="spellStart"/>
      <w:r>
        <w:t>rel</w:t>
      </w:r>
      <w:proofErr w:type="spellEnd"/>
      <w:r>
        <w:t>="</w:t>
      </w:r>
      <w:proofErr w:type="spellStart"/>
      <w:r>
        <w:t>noopener</w:t>
      </w:r>
      <w:proofErr w:type="spellEnd"/>
      <w:r>
        <w:t xml:space="preserve"> </w:t>
      </w:r>
      <w:proofErr w:type="spellStart"/>
      <w:r>
        <w:t>noreferrer</w:t>
      </w:r>
      <w:proofErr w:type="spellEnd"/>
      <w:r>
        <w:t xml:space="preserve">"&gt;https://google.com&lt;/a&gt;) or reach out to the appropriate Analytics or AI Risk Specialty Area (RSA) representative (contact list: </w:t>
      </w:r>
    </w:p>
    <w:p w:rsidR="0008267E" w:rsidRDefault="0008267E" w:rsidP="0008267E">
      <w:r>
        <w:t xml:space="preserve">    &lt;a </w:t>
      </w:r>
      <w:proofErr w:type="spellStart"/>
      <w:r>
        <w:t>href</w:t>
      </w:r>
      <w:proofErr w:type="spellEnd"/>
      <w:r>
        <w:t xml:space="preserve">="https://google.com" target="_blank" </w:t>
      </w:r>
      <w:proofErr w:type="spellStart"/>
      <w:r>
        <w:t>rel</w:t>
      </w:r>
      <w:proofErr w:type="spellEnd"/>
      <w:r>
        <w:t>="</w:t>
      </w:r>
      <w:proofErr w:type="spellStart"/>
      <w:r>
        <w:t>noopener</w:t>
      </w:r>
      <w:proofErr w:type="spellEnd"/>
      <w:r>
        <w:t xml:space="preserve"> </w:t>
      </w:r>
      <w:proofErr w:type="spellStart"/>
      <w:r>
        <w:t>noreferrer</w:t>
      </w:r>
      <w:proofErr w:type="spellEnd"/>
      <w:r>
        <w:t>"&gt;https://google.com&lt;/a&gt;).&lt;/p&gt;</w:t>
      </w:r>
    </w:p>
    <w:p w:rsidR="0008267E" w:rsidRDefault="0008267E" w:rsidP="0008267E">
      <w:r>
        <w:t>`;</w:t>
      </w:r>
    </w:p>
    <w:p w:rsidR="0008267E" w:rsidRDefault="0008267E" w:rsidP="0008267E"/>
    <w:p w:rsidR="0008267E" w:rsidRDefault="0008267E" w:rsidP="0008267E">
      <w:proofErr w:type="spellStart"/>
      <w:proofErr w:type="gramStart"/>
      <w:r>
        <w:t>marketingSupportHtml</w:t>
      </w:r>
      <w:proofErr w:type="spellEnd"/>
      <w:proofErr w:type="gramEnd"/>
      <w:r>
        <w:t>: string = `</w:t>
      </w:r>
    </w:p>
    <w:p w:rsidR="0008267E" w:rsidRDefault="0008267E" w:rsidP="0008267E">
      <w:r>
        <w:t xml:space="preserve">  &lt;p&gt;&lt;strong&gt;Yes:</w:t>
      </w:r>
      <w:proofErr w:type="gramStart"/>
      <w:r>
        <w:t>&lt;/</w:t>
      </w:r>
      <w:proofErr w:type="gramEnd"/>
      <w:r>
        <w:t>strong&gt; Marketing support is required.&lt;/p&gt;</w:t>
      </w:r>
    </w:p>
    <w:p w:rsidR="0008267E" w:rsidRDefault="0008267E" w:rsidP="0008267E">
      <w:r>
        <w:t xml:space="preserve">  &lt;p&gt;&lt;strong&gt;No:</w:t>
      </w:r>
      <w:proofErr w:type="gramStart"/>
      <w:r>
        <w:t>&lt;/</w:t>
      </w:r>
      <w:proofErr w:type="gramEnd"/>
      <w:r>
        <w:t>strong&gt; Marketing support is not required.&lt;/p&gt;</w:t>
      </w:r>
    </w:p>
    <w:p w:rsidR="0008267E" w:rsidRDefault="0008267E" w:rsidP="0008267E">
      <w:r>
        <w:t xml:space="preserve">  &lt;p&gt;&lt;strong&gt;Considerations:</w:t>
      </w:r>
      <w:proofErr w:type="gramStart"/>
      <w:r>
        <w:t>&lt;/</w:t>
      </w:r>
      <w:proofErr w:type="gramEnd"/>
      <w:r>
        <w:t>strong&gt;&lt;/p&gt;</w:t>
      </w:r>
    </w:p>
    <w:p w:rsidR="0008267E" w:rsidRDefault="0008267E" w:rsidP="0008267E">
      <w:r>
        <w:t xml:space="preserve">  &lt;</w:t>
      </w:r>
      <w:proofErr w:type="spellStart"/>
      <w:proofErr w:type="gramStart"/>
      <w:r>
        <w:t>ul</w:t>
      </w:r>
      <w:proofErr w:type="spellEnd"/>
      <w:proofErr w:type="gramEnd"/>
      <w:r>
        <w:t>&gt;</w:t>
      </w:r>
    </w:p>
    <w:p w:rsidR="0008267E" w:rsidRDefault="0008267E" w:rsidP="0008267E">
      <w:r>
        <w:t xml:space="preserve">    &lt;</w:t>
      </w:r>
      <w:proofErr w:type="gramStart"/>
      <w:r>
        <w:t>li&gt;</w:t>
      </w:r>
      <w:proofErr w:type="gramEnd"/>
      <w:r>
        <w:t>Customer communications / external materials&lt;/li&gt;</w:t>
      </w:r>
    </w:p>
    <w:p w:rsidR="0008267E" w:rsidRDefault="0008267E" w:rsidP="0008267E">
      <w:r>
        <w:lastRenderedPageBreak/>
        <w:t xml:space="preserve">    &lt;</w:t>
      </w:r>
      <w:proofErr w:type="gramStart"/>
      <w:r>
        <w:t>li&gt;</w:t>
      </w:r>
      <w:proofErr w:type="gramEnd"/>
      <w:r>
        <w:t>Branding and logo&lt;/li&gt;</w:t>
      </w:r>
    </w:p>
    <w:p w:rsidR="0008267E" w:rsidRDefault="0008267E" w:rsidP="0008267E">
      <w:r>
        <w:t xml:space="preserve">    &lt;</w:t>
      </w:r>
      <w:proofErr w:type="gramStart"/>
      <w:r>
        <w:t>li&gt;</w:t>
      </w:r>
      <w:proofErr w:type="gramEnd"/>
      <w:r>
        <w:t>Campaigns and promotions&lt;/li&gt;</w:t>
      </w:r>
    </w:p>
    <w:p w:rsidR="0008267E" w:rsidRDefault="0008267E" w:rsidP="0008267E">
      <w:r>
        <w:t xml:space="preserve">    &lt;</w:t>
      </w:r>
      <w:proofErr w:type="gramStart"/>
      <w:r>
        <w:t>li&gt;</w:t>
      </w:r>
      <w:proofErr w:type="gramEnd"/>
      <w:r>
        <w:t>Targeted offers&lt;/li&gt;</w:t>
      </w:r>
    </w:p>
    <w:p w:rsidR="0008267E" w:rsidRDefault="0008267E" w:rsidP="0008267E">
      <w:r>
        <w:t xml:space="preserve">    &lt;</w:t>
      </w:r>
      <w:proofErr w:type="gramStart"/>
      <w:r>
        <w:t>li&gt;</w:t>
      </w:r>
      <w:proofErr w:type="gramEnd"/>
      <w:r>
        <w:t>Marketing shop and branch merchandising&lt;/li&gt;</w:t>
      </w:r>
    </w:p>
    <w:p w:rsidR="0008267E" w:rsidRDefault="0008267E" w:rsidP="0008267E">
      <w:r>
        <w:t xml:space="preserve">  &lt;/</w:t>
      </w:r>
      <w:proofErr w:type="spellStart"/>
      <w:r>
        <w:t>ul</w:t>
      </w:r>
      <w:proofErr w:type="spellEnd"/>
      <w:r>
        <w:t>&gt;</w:t>
      </w:r>
    </w:p>
    <w:p w:rsidR="0008267E" w:rsidRDefault="0008267E" w:rsidP="0008267E">
      <w:r>
        <w:t>`;</w:t>
      </w:r>
    </w:p>
    <w:p w:rsidR="0008267E" w:rsidRDefault="0008267E" w:rsidP="0008267E"/>
    <w:p w:rsidR="0008267E" w:rsidRDefault="0008267E" w:rsidP="0008267E">
      <w:proofErr w:type="spellStart"/>
      <w:proofErr w:type="gramStart"/>
      <w:r>
        <w:t>cannabisIndustryHtml</w:t>
      </w:r>
      <w:proofErr w:type="spellEnd"/>
      <w:proofErr w:type="gramEnd"/>
      <w:r>
        <w:t>: string = `</w:t>
      </w:r>
    </w:p>
    <w:p w:rsidR="0008267E" w:rsidRDefault="0008267E" w:rsidP="0008267E">
      <w:r>
        <w:t xml:space="preserve">  &lt;p&gt;</w:t>
      </w:r>
      <w:proofErr w:type="gramStart"/>
      <w:r>
        <w:t>The</w:t>
      </w:r>
      <w:proofErr w:type="gramEnd"/>
      <w:r>
        <w:t xml:space="preserve"> cannabis industry is a complex and constantly evolving landscape. The industry presents significant legal and reputation risks given the history of illegality, the complexity of the licensing regime, and the significant media and public attention. BMO is managing exposure to the industry to maintain an acceptable level of risk</w:t>
      </w:r>
      <w:proofErr w:type="gramStart"/>
      <w:r>
        <w:t>.&lt;</w:t>
      </w:r>
      <w:proofErr w:type="gramEnd"/>
      <w:r>
        <w:t>/p&gt;</w:t>
      </w:r>
    </w:p>
    <w:p w:rsidR="0008267E" w:rsidRDefault="0008267E" w:rsidP="0008267E">
      <w:r>
        <w:t xml:space="preserve">  &lt;p&gt;&lt;strong&gt;Answer "Yes"&lt;/strong&gt; if the scope of your project directly or indirectly impacts products/services related to or associated with the cannabis industry</w:t>
      </w:r>
      <w:proofErr w:type="gramStart"/>
      <w:r>
        <w:t>.&lt;</w:t>
      </w:r>
      <w:proofErr w:type="gramEnd"/>
      <w:r>
        <w:t>/p&gt;</w:t>
      </w:r>
    </w:p>
    <w:p w:rsidR="0008267E" w:rsidRDefault="0008267E" w:rsidP="0008267E">
      <w:r>
        <w:t xml:space="preserve">  &lt;p&gt;Refer to the Cannabis Industry Directive for more information</w:t>
      </w:r>
      <w:proofErr w:type="gramStart"/>
      <w:r>
        <w:t>.&lt;</w:t>
      </w:r>
      <w:proofErr w:type="gramEnd"/>
      <w:r>
        <w:t>/p&gt;</w:t>
      </w:r>
    </w:p>
    <w:p w:rsidR="0008267E" w:rsidRDefault="0008267E" w:rsidP="0008267E">
      <w:r>
        <w:t xml:space="preserve">  &lt;p&gt;Link: &lt;a </w:t>
      </w:r>
      <w:proofErr w:type="spellStart"/>
      <w:r>
        <w:t>href</w:t>
      </w:r>
      <w:proofErr w:type="spellEnd"/>
      <w:r>
        <w:t xml:space="preserve">="https://www.google" target="_blank" </w:t>
      </w:r>
      <w:proofErr w:type="spellStart"/>
      <w:r>
        <w:t>rel</w:t>
      </w:r>
      <w:proofErr w:type="spellEnd"/>
      <w:r>
        <w:t>="</w:t>
      </w:r>
      <w:proofErr w:type="spellStart"/>
      <w:r>
        <w:t>noopener</w:t>
      </w:r>
      <w:proofErr w:type="spellEnd"/>
      <w:r>
        <w:t xml:space="preserve"> </w:t>
      </w:r>
      <w:proofErr w:type="spellStart"/>
      <w:r>
        <w:t>noreferrer</w:t>
      </w:r>
      <w:proofErr w:type="spellEnd"/>
      <w:r>
        <w:t>"&gt;https://www.google&lt;/a&gt;&lt;/p&gt;</w:t>
      </w:r>
    </w:p>
    <w:p w:rsidR="0008267E" w:rsidRDefault="0008267E" w:rsidP="0008267E">
      <w:r>
        <w:t>`;</w:t>
      </w:r>
    </w:p>
    <w:p w:rsidR="007147BF" w:rsidRDefault="007147BF" w:rsidP="0008267E"/>
    <w:p w:rsidR="007147BF" w:rsidRDefault="007147BF" w:rsidP="007147BF">
      <w:proofErr w:type="spellStart"/>
      <w:proofErr w:type="gramStart"/>
      <w:r>
        <w:t>piplHtml</w:t>
      </w:r>
      <w:proofErr w:type="spellEnd"/>
      <w:proofErr w:type="gramEnd"/>
      <w:r>
        <w:t>: string = `</w:t>
      </w:r>
    </w:p>
    <w:p w:rsidR="007147BF" w:rsidRDefault="007147BF" w:rsidP="007147BF">
      <w:r>
        <w:t xml:space="preserve">  &lt;p&gt;Similar to GDPR control in Europe, China’s PIPL mandates sufficient disclosure and cross-border information control if your project/initiative </w:t>
      </w:r>
      <w:proofErr w:type="gramStart"/>
      <w:r>
        <w:t>involves:</w:t>
      </w:r>
      <w:proofErr w:type="gramEnd"/>
      <w:r>
        <w:t>&lt;/p&gt;</w:t>
      </w:r>
    </w:p>
    <w:p w:rsidR="007147BF" w:rsidRDefault="007147BF" w:rsidP="007147BF">
      <w:r>
        <w:t xml:space="preserve">  &lt;</w:t>
      </w:r>
      <w:proofErr w:type="spellStart"/>
      <w:proofErr w:type="gramStart"/>
      <w:r>
        <w:t>ul</w:t>
      </w:r>
      <w:proofErr w:type="spellEnd"/>
      <w:proofErr w:type="gramEnd"/>
      <w:r>
        <w:t>&gt;</w:t>
      </w:r>
    </w:p>
    <w:p w:rsidR="007147BF" w:rsidRDefault="007147BF" w:rsidP="007147BF">
      <w:r>
        <w:t xml:space="preserve">    &lt;</w:t>
      </w:r>
      <w:proofErr w:type="gramStart"/>
      <w:r>
        <w:t>li&gt;</w:t>
      </w:r>
      <w:proofErr w:type="gramEnd"/>
      <w:r>
        <w:t>Processing Sensitive Personal Information;&lt;/li&gt;</w:t>
      </w:r>
    </w:p>
    <w:p w:rsidR="007147BF" w:rsidRDefault="007147BF" w:rsidP="007147BF">
      <w:r>
        <w:t xml:space="preserve">    &lt;</w:t>
      </w:r>
      <w:proofErr w:type="gramStart"/>
      <w:r>
        <w:t>li&gt;</w:t>
      </w:r>
      <w:proofErr w:type="gramEnd"/>
      <w:r>
        <w:t>Using Personal Information for any automatic analysis and decision making conducted by algorithm;&lt;/li&gt;</w:t>
      </w:r>
    </w:p>
    <w:p w:rsidR="007147BF" w:rsidRDefault="007147BF" w:rsidP="007147BF">
      <w:r>
        <w:t xml:space="preserve">    &lt;li&gt;Entrusting any third party with the processing of Personal Information, providing Personal Information to any third party that will independently process it, or publicly disclosing Personal Information;&lt;/li&gt;</w:t>
      </w:r>
    </w:p>
    <w:p w:rsidR="007147BF" w:rsidRDefault="007147BF" w:rsidP="007147BF">
      <w:r>
        <w:lastRenderedPageBreak/>
        <w:t xml:space="preserve">    &lt;</w:t>
      </w:r>
      <w:proofErr w:type="gramStart"/>
      <w:r>
        <w:t>li&gt;</w:t>
      </w:r>
      <w:proofErr w:type="gramEnd"/>
      <w:r>
        <w:t>Transferring Personal Information out of mainland China; and&lt;/li&gt;</w:t>
      </w:r>
    </w:p>
    <w:p w:rsidR="007147BF" w:rsidRDefault="007147BF" w:rsidP="007147BF">
      <w:r>
        <w:t xml:space="preserve">    &lt;</w:t>
      </w:r>
      <w:proofErr w:type="gramStart"/>
      <w:r>
        <w:t>li&gt;</w:t>
      </w:r>
      <w:proofErr w:type="gramEnd"/>
      <w:r>
        <w:t>Any other activity involving Personal Information that has material impact on personal rights and interests.&lt;/li&gt;</w:t>
      </w:r>
    </w:p>
    <w:p w:rsidR="007147BF" w:rsidRDefault="007147BF" w:rsidP="007147BF">
      <w:r>
        <w:t xml:space="preserve">  &lt;/</w:t>
      </w:r>
      <w:proofErr w:type="spellStart"/>
      <w:r>
        <w:t>ul</w:t>
      </w:r>
      <w:proofErr w:type="spellEnd"/>
      <w:r>
        <w:t>&gt;</w:t>
      </w:r>
    </w:p>
    <w:p w:rsidR="007147BF" w:rsidRDefault="007147BF" w:rsidP="007147BF">
      <w:r>
        <w:t>`;</w:t>
      </w:r>
    </w:p>
    <w:p w:rsidR="007147BF" w:rsidRDefault="007147BF" w:rsidP="007147BF"/>
    <w:p w:rsidR="007147BF" w:rsidRDefault="007147BF" w:rsidP="007147BF">
      <w:proofErr w:type="spellStart"/>
      <w:proofErr w:type="gramStart"/>
      <w:r>
        <w:t>const</w:t>
      </w:r>
      <w:proofErr w:type="spellEnd"/>
      <w:proofErr w:type="gramEnd"/>
      <w:r>
        <w:t xml:space="preserve"> </w:t>
      </w:r>
      <w:proofErr w:type="spellStart"/>
      <w:r>
        <w:t>higherRiskInitiativesHtml</w:t>
      </w:r>
      <w:proofErr w:type="spellEnd"/>
      <w:r>
        <w:t>: string = `</w:t>
      </w:r>
    </w:p>
    <w:p w:rsidR="007147BF" w:rsidRDefault="007147BF" w:rsidP="007147BF">
      <w:r>
        <w:t xml:space="preserve">  &lt;p&gt;Higher Risk Initiatives (HRIs) are BMO's highest risk initiatives requiring active oversight to advance strategic priorities, enable transformation, and address top exposures</w:t>
      </w:r>
      <w:proofErr w:type="gramStart"/>
      <w:r>
        <w:t>.&lt;</w:t>
      </w:r>
      <w:proofErr w:type="gramEnd"/>
      <w:r>
        <w:t>/p&gt;</w:t>
      </w:r>
    </w:p>
    <w:p w:rsidR="007147BF" w:rsidRDefault="007147BF" w:rsidP="007147BF">
      <w:r>
        <w:t xml:space="preserve">  &lt;p&gt;</w:t>
      </w:r>
      <w:proofErr w:type="gramStart"/>
      <w:r>
        <w:t>They</w:t>
      </w:r>
      <w:proofErr w:type="gramEnd"/>
      <w:r>
        <w:t xml:space="preserve"> require the highest level of active/direct Operational Non-Financial Risk (ONFR) engagement in initiative governance and oversight. Business leadership must remain actively engaged</w:t>
      </w:r>
      <w:proofErr w:type="gramStart"/>
      <w:r>
        <w:t>.&lt;</w:t>
      </w:r>
      <w:proofErr w:type="gramEnd"/>
      <w:r>
        <w:t>/p&gt;</w:t>
      </w:r>
    </w:p>
    <w:p w:rsidR="007147BF" w:rsidRDefault="007147BF" w:rsidP="007147BF">
      <w:r>
        <w:t>`;</w:t>
      </w:r>
    </w:p>
    <w:p w:rsidR="007147BF" w:rsidRDefault="007147BF" w:rsidP="007147BF"/>
    <w:p w:rsidR="007147BF" w:rsidRDefault="007147BF" w:rsidP="007147BF">
      <w:proofErr w:type="spellStart"/>
      <w:proofErr w:type="gramStart"/>
      <w:r>
        <w:t>const</w:t>
      </w:r>
      <w:proofErr w:type="spellEnd"/>
      <w:proofErr w:type="gramEnd"/>
      <w:r>
        <w:t xml:space="preserve"> </w:t>
      </w:r>
      <w:proofErr w:type="spellStart"/>
      <w:r>
        <w:t>criticalInitiativesHtml</w:t>
      </w:r>
      <w:proofErr w:type="spellEnd"/>
      <w:r>
        <w:t>: string = `</w:t>
      </w:r>
    </w:p>
    <w:p w:rsidR="007147BF" w:rsidRDefault="007147BF" w:rsidP="007147BF">
      <w:r>
        <w:t xml:space="preserve">  &lt;p&gt;Critical Initiatives (CIs) are a subset of HRIs and are initiatives with the highest level of delivery risk, typically with very large investments, board-level visibility, and heightened regulatory interest.&lt;/p&gt;</w:t>
      </w:r>
    </w:p>
    <w:p w:rsidR="007147BF" w:rsidRDefault="007147BF" w:rsidP="007147BF">
      <w:r>
        <w:t xml:space="preserve">  &lt;p&gt;CIs have an elevated level of ONFR and Senior Leadership engagement</w:t>
      </w:r>
      <w:proofErr w:type="gramStart"/>
      <w:r>
        <w:t>.&lt;</w:t>
      </w:r>
      <w:proofErr w:type="gramEnd"/>
      <w:r>
        <w:t>/p&gt;</w:t>
      </w:r>
    </w:p>
    <w:p w:rsidR="007147BF" w:rsidRDefault="007147BF" w:rsidP="007147BF">
      <w:r>
        <w:t xml:space="preserve">  &lt;p&gt;Critical Initiatives are identified in quarterly Project Management Risk reporting</w:t>
      </w:r>
      <w:proofErr w:type="gramStart"/>
      <w:r>
        <w:t>.&lt;</w:t>
      </w:r>
      <w:proofErr w:type="gramEnd"/>
      <w:r>
        <w:t>/p&gt;</w:t>
      </w:r>
    </w:p>
    <w:p w:rsidR="007147BF" w:rsidRDefault="007147BF" w:rsidP="007147BF">
      <w:r>
        <w:t>`;</w:t>
      </w:r>
    </w:p>
    <w:p w:rsidR="007147BF" w:rsidRDefault="007147BF" w:rsidP="007147BF">
      <w:proofErr w:type="spellStart"/>
      <w:proofErr w:type="gramStart"/>
      <w:r>
        <w:t>const</w:t>
      </w:r>
      <w:proofErr w:type="spellEnd"/>
      <w:proofErr w:type="gramEnd"/>
      <w:r>
        <w:t xml:space="preserve"> </w:t>
      </w:r>
      <w:proofErr w:type="spellStart"/>
      <w:r>
        <w:t>integrationRiskHtml</w:t>
      </w:r>
      <w:proofErr w:type="spellEnd"/>
      <w:r>
        <w:t>: string = `</w:t>
      </w:r>
    </w:p>
    <w:p w:rsidR="007147BF" w:rsidRDefault="007147BF" w:rsidP="007147BF">
      <w:r>
        <w:t xml:space="preserve">  &lt;p&gt;Note: This is not the same as the overall initiative inherent risk. This is an independent assessment of this risk factor only</w:t>
      </w:r>
      <w:proofErr w:type="gramStart"/>
      <w:r>
        <w:t>.&lt;</w:t>
      </w:r>
      <w:proofErr w:type="gramEnd"/>
      <w:r>
        <w:t>/p&gt;</w:t>
      </w:r>
    </w:p>
    <w:p w:rsidR="007147BF" w:rsidRDefault="007147BF" w:rsidP="007147BF">
      <w:r>
        <w:t xml:space="preserve">  &lt;h3&gt;Low </w:t>
      </w:r>
      <w:proofErr w:type="gramStart"/>
      <w:r>
        <w:t>Risk:</w:t>
      </w:r>
      <w:proofErr w:type="gramEnd"/>
      <w:r>
        <w:t>&lt;/h3&gt;</w:t>
      </w:r>
    </w:p>
    <w:p w:rsidR="007147BF" w:rsidRDefault="007147BF" w:rsidP="007147BF">
      <w:r>
        <w:t xml:space="preserve">  &lt;</w:t>
      </w:r>
      <w:proofErr w:type="spellStart"/>
      <w:proofErr w:type="gramStart"/>
      <w:r>
        <w:t>ul</w:t>
      </w:r>
      <w:proofErr w:type="spellEnd"/>
      <w:proofErr w:type="gramEnd"/>
      <w:r>
        <w:t>&gt;</w:t>
      </w:r>
    </w:p>
    <w:p w:rsidR="007147BF" w:rsidRDefault="007147BF" w:rsidP="007147BF">
      <w:r>
        <w:t xml:space="preserve">    &lt;</w:t>
      </w:r>
      <w:proofErr w:type="gramStart"/>
      <w:r>
        <w:t>li&gt;</w:t>
      </w:r>
      <w:proofErr w:type="gramEnd"/>
      <w:r>
        <w:t>Independent&lt;/li&gt;</w:t>
      </w:r>
    </w:p>
    <w:p w:rsidR="007147BF" w:rsidRDefault="007147BF" w:rsidP="007147BF">
      <w:r>
        <w:t xml:space="preserve">    &lt;</w:t>
      </w:r>
      <w:proofErr w:type="gramStart"/>
      <w:r>
        <w:t>li&gt;</w:t>
      </w:r>
      <w:proofErr w:type="gramEnd"/>
      <w:r>
        <w:t>No challenging integration issues&lt;/li&gt;</w:t>
      </w:r>
    </w:p>
    <w:p w:rsidR="007147BF" w:rsidRDefault="007147BF" w:rsidP="007147BF">
      <w:r>
        <w:t xml:space="preserve">    &lt;</w:t>
      </w:r>
      <w:proofErr w:type="gramStart"/>
      <w:r>
        <w:t>li&gt;</w:t>
      </w:r>
      <w:proofErr w:type="gramEnd"/>
      <w:r>
        <w:t>Some external influences&lt;/li&gt;</w:t>
      </w:r>
    </w:p>
    <w:p w:rsidR="007147BF" w:rsidRDefault="007147BF" w:rsidP="007147BF">
      <w:r>
        <w:lastRenderedPageBreak/>
        <w:t xml:space="preserve">  &lt;/</w:t>
      </w:r>
      <w:proofErr w:type="spellStart"/>
      <w:r>
        <w:t>ul</w:t>
      </w:r>
      <w:proofErr w:type="spellEnd"/>
      <w:r>
        <w:t>&gt;</w:t>
      </w:r>
    </w:p>
    <w:p w:rsidR="007147BF" w:rsidRDefault="007147BF" w:rsidP="007147BF">
      <w:r>
        <w:t xml:space="preserve">  &lt;h3&gt;Moderate </w:t>
      </w:r>
      <w:proofErr w:type="gramStart"/>
      <w:r>
        <w:t>Risk:</w:t>
      </w:r>
      <w:proofErr w:type="gramEnd"/>
      <w:r>
        <w:t>&lt;/h3&gt;</w:t>
      </w:r>
    </w:p>
    <w:p w:rsidR="007147BF" w:rsidRDefault="007147BF" w:rsidP="007147BF">
      <w:r>
        <w:t xml:space="preserve">  &lt;</w:t>
      </w:r>
      <w:proofErr w:type="spellStart"/>
      <w:proofErr w:type="gramStart"/>
      <w:r>
        <w:t>ul</w:t>
      </w:r>
      <w:proofErr w:type="spellEnd"/>
      <w:proofErr w:type="gramEnd"/>
      <w:r>
        <w:t>&gt;</w:t>
      </w:r>
    </w:p>
    <w:p w:rsidR="007147BF" w:rsidRDefault="007147BF" w:rsidP="007147BF">
      <w:r>
        <w:t xml:space="preserve">    &lt;</w:t>
      </w:r>
      <w:proofErr w:type="gramStart"/>
      <w:r>
        <w:t>li&gt;</w:t>
      </w:r>
      <w:proofErr w:type="gramEnd"/>
      <w:r>
        <w:t>Manageable isolated dependencies&lt;/li&gt;</w:t>
      </w:r>
    </w:p>
    <w:p w:rsidR="007147BF" w:rsidRDefault="007147BF" w:rsidP="007147BF">
      <w:r>
        <w:t xml:space="preserve">    &lt;</w:t>
      </w:r>
      <w:proofErr w:type="gramStart"/>
      <w:r>
        <w:t>li&gt;</w:t>
      </w:r>
      <w:proofErr w:type="gramEnd"/>
      <w:r>
        <w:t>Challenging integration effort&lt;/li&gt;</w:t>
      </w:r>
    </w:p>
    <w:p w:rsidR="007147BF" w:rsidRDefault="007147BF" w:rsidP="007147BF">
      <w:r>
        <w:t xml:space="preserve">    &lt;</w:t>
      </w:r>
      <w:proofErr w:type="gramStart"/>
      <w:r>
        <w:t>li&gt;</w:t>
      </w:r>
      <w:proofErr w:type="gramEnd"/>
      <w:r>
        <w:t>Some project objectives are dependent on external factors&lt;/li&gt;</w:t>
      </w:r>
    </w:p>
    <w:p w:rsidR="007147BF" w:rsidRDefault="007147BF" w:rsidP="007147BF">
      <w:r>
        <w:t xml:space="preserve">  &lt;/</w:t>
      </w:r>
      <w:proofErr w:type="spellStart"/>
      <w:r>
        <w:t>ul</w:t>
      </w:r>
      <w:proofErr w:type="spellEnd"/>
      <w:r>
        <w:t>&gt;</w:t>
      </w:r>
    </w:p>
    <w:p w:rsidR="007147BF" w:rsidRDefault="007147BF" w:rsidP="007147BF">
      <w:r>
        <w:t xml:space="preserve">  &lt;h3&gt;High </w:t>
      </w:r>
      <w:proofErr w:type="gramStart"/>
      <w:r>
        <w:t>Risk:</w:t>
      </w:r>
      <w:proofErr w:type="gramEnd"/>
      <w:r>
        <w:t>&lt;/h3&gt;</w:t>
      </w:r>
    </w:p>
    <w:p w:rsidR="007147BF" w:rsidRDefault="007147BF" w:rsidP="007147BF">
      <w:r>
        <w:t xml:space="preserve">  &lt;</w:t>
      </w:r>
      <w:proofErr w:type="spellStart"/>
      <w:proofErr w:type="gramStart"/>
      <w:r>
        <w:t>ul</w:t>
      </w:r>
      <w:proofErr w:type="spellEnd"/>
      <w:proofErr w:type="gramEnd"/>
      <w:r>
        <w:t>&gt;</w:t>
      </w:r>
    </w:p>
    <w:p w:rsidR="007147BF" w:rsidRDefault="007147BF" w:rsidP="007147BF">
      <w:r>
        <w:t xml:space="preserve">    &lt;</w:t>
      </w:r>
      <w:proofErr w:type="gramStart"/>
      <w:r>
        <w:t>li&gt;</w:t>
      </w:r>
      <w:proofErr w:type="gramEnd"/>
      <w:r>
        <w:t>Significant dependencies on multiple initiatives&lt;/li&gt;</w:t>
      </w:r>
    </w:p>
    <w:p w:rsidR="007147BF" w:rsidRDefault="007147BF" w:rsidP="007147BF">
      <w:r>
        <w:t xml:space="preserve">    &lt;</w:t>
      </w:r>
      <w:proofErr w:type="gramStart"/>
      <w:r>
        <w:t>li&gt;</w:t>
      </w:r>
      <w:proofErr w:type="gramEnd"/>
      <w:r>
        <w:t>Significant integration required&lt;/li&gt;</w:t>
      </w:r>
    </w:p>
    <w:p w:rsidR="007147BF" w:rsidRDefault="007147BF" w:rsidP="007147BF">
      <w:r>
        <w:t xml:space="preserve">  &lt;/</w:t>
      </w:r>
      <w:proofErr w:type="spellStart"/>
      <w:r>
        <w:t>ul</w:t>
      </w:r>
      <w:proofErr w:type="spellEnd"/>
      <w:r>
        <w:t>&gt;</w:t>
      </w:r>
    </w:p>
    <w:p w:rsidR="007147BF" w:rsidRDefault="007147BF" w:rsidP="007147BF">
      <w:r>
        <w:t xml:space="preserve">  &lt;p&gt;Project success depends largely on external factors&lt;/p&gt;</w:t>
      </w:r>
    </w:p>
    <w:p w:rsidR="007147BF" w:rsidRDefault="007147BF" w:rsidP="007147BF">
      <w:r>
        <w:t xml:space="preserve">  &lt;h4&gt;</w:t>
      </w:r>
      <w:proofErr w:type="gramStart"/>
      <w:r>
        <w:t>Considerations:</w:t>
      </w:r>
      <w:proofErr w:type="gramEnd"/>
      <w:r>
        <w:t>&lt;/h4&gt;</w:t>
      </w:r>
    </w:p>
    <w:p w:rsidR="007147BF" w:rsidRDefault="007147BF" w:rsidP="007147BF">
      <w:r>
        <w:t xml:space="preserve">  &lt;</w:t>
      </w:r>
      <w:proofErr w:type="spellStart"/>
      <w:proofErr w:type="gramStart"/>
      <w:r>
        <w:t>ul</w:t>
      </w:r>
      <w:proofErr w:type="spellEnd"/>
      <w:proofErr w:type="gramEnd"/>
      <w:r>
        <w:t>&gt;</w:t>
      </w:r>
    </w:p>
    <w:p w:rsidR="007147BF" w:rsidRDefault="007147BF" w:rsidP="007147BF">
      <w:r>
        <w:t xml:space="preserve">    &lt;</w:t>
      </w:r>
      <w:proofErr w:type="gramStart"/>
      <w:r>
        <w:t>li&gt;</w:t>
      </w:r>
      <w:proofErr w:type="gramEnd"/>
      <w:r>
        <w:t>Interdependencies&lt;/li&gt;</w:t>
      </w:r>
    </w:p>
    <w:p w:rsidR="007147BF" w:rsidRDefault="007147BF" w:rsidP="007147BF">
      <w:r>
        <w:t xml:space="preserve">    &lt;</w:t>
      </w:r>
      <w:proofErr w:type="gramStart"/>
      <w:r>
        <w:t>li&gt;</w:t>
      </w:r>
      <w:proofErr w:type="gramEnd"/>
      <w:r>
        <w:t>Integration&lt;/li&gt;</w:t>
      </w:r>
    </w:p>
    <w:p w:rsidR="007147BF" w:rsidRDefault="007147BF" w:rsidP="007147BF">
      <w:r>
        <w:t xml:space="preserve">    &lt;</w:t>
      </w:r>
      <w:proofErr w:type="gramStart"/>
      <w:r>
        <w:t>li&gt;</w:t>
      </w:r>
      <w:proofErr w:type="gramEnd"/>
      <w:r>
        <w:t>External constraints&lt;/li&gt;</w:t>
      </w:r>
    </w:p>
    <w:p w:rsidR="007147BF" w:rsidRDefault="007147BF" w:rsidP="007147BF">
      <w:r>
        <w:t xml:space="preserve">  &lt;/</w:t>
      </w:r>
      <w:proofErr w:type="spellStart"/>
      <w:r>
        <w:t>ul</w:t>
      </w:r>
      <w:proofErr w:type="spellEnd"/>
      <w:r>
        <w:t>&gt;</w:t>
      </w:r>
    </w:p>
    <w:p w:rsidR="007147BF" w:rsidRDefault="007147BF" w:rsidP="007147BF">
      <w:r>
        <w:t>`;</w:t>
      </w:r>
      <w:bookmarkStart w:id="0" w:name="_GoBack"/>
      <w:bookmarkEnd w:id="0"/>
    </w:p>
    <w:sectPr w:rsidR="007147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7E"/>
    <w:rsid w:val="0008267E"/>
    <w:rsid w:val="006E0B0D"/>
    <w:rsid w:val="007147BF"/>
    <w:rsid w:val="00FF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Lap</cp:lastModifiedBy>
  <cp:revision>1</cp:revision>
  <dcterms:created xsi:type="dcterms:W3CDTF">2025-05-31T21:23:00Z</dcterms:created>
  <dcterms:modified xsi:type="dcterms:W3CDTF">2025-05-31T21:43:00Z</dcterms:modified>
</cp:coreProperties>
</file>