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3BC0" w14:textId="5599F3E8" w:rsidR="004470B0" w:rsidRPr="00E721A2" w:rsidRDefault="00E721A2" w:rsidP="00E721A2">
      <w:pPr>
        <w:jc w:val="center"/>
        <w:rPr>
          <w:b/>
          <w:bCs/>
          <w:lang w:val="pt-PT"/>
        </w:rPr>
      </w:pPr>
      <w:r w:rsidRPr="00E721A2">
        <w:rPr>
          <w:b/>
          <w:bCs/>
          <w:lang w:val="pt-PT"/>
        </w:rPr>
        <w:t>Desafio 1</w:t>
      </w:r>
    </w:p>
    <w:p w14:paraId="0E2EF90E" w14:textId="3B154589" w:rsidR="00E721A2" w:rsidRDefault="00E721A2">
      <w:pPr>
        <w:rPr>
          <w:lang w:val="pt-PT"/>
        </w:rPr>
      </w:pPr>
    </w:p>
    <w:p w14:paraId="3A195C21" w14:textId="79F04323" w:rsidR="00E721A2" w:rsidRDefault="00E721A2">
      <w:pPr>
        <w:rPr>
          <w:lang w:val="pt-PT"/>
        </w:rPr>
      </w:pPr>
    </w:p>
    <w:p w14:paraId="114C9E2A" w14:textId="20D589D2" w:rsidR="00E721A2" w:rsidRDefault="00E721A2">
      <w:pPr>
        <w:rPr>
          <w:lang w:val="pt-PT"/>
        </w:rPr>
      </w:pPr>
      <w:r>
        <w:rPr>
          <w:lang w:val="pt-PT"/>
        </w:rPr>
        <w:t>1 – VCS é um ferramenta que ajuda a manipular cada passo dado na criação de um software, ajuda a separar e definir cada modificação do código feita, funciona como um checkpoint de um software, salvando nas partes desejada pelo desenvolvedor, é útil para que seja compartilhada na equipe, salva em algum repositório de forma segura e limpa ou caso seja necessário, retornar a versões anterioes.</w:t>
      </w:r>
    </w:p>
    <w:p w14:paraId="3B1512A2" w14:textId="3278A66C" w:rsidR="00E721A2" w:rsidRDefault="00E721A2">
      <w:pPr>
        <w:rPr>
          <w:lang w:val="pt-PT"/>
        </w:rPr>
      </w:pPr>
    </w:p>
    <w:p w14:paraId="59954158" w14:textId="3A1AC11C" w:rsidR="00E721A2" w:rsidRDefault="00E721A2">
      <w:pPr>
        <w:rPr>
          <w:lang w:val="pt-PT"/>
        </w:rPr>
      </w:pPr>
      <w:r>
        <w:rPr>
          <w:lang w:val="pt-PT"/>
        </w:rPr>
        <w:t xml:space="preserve">2 – Salvar cada modificação do código, compartilhar com a equipe de desenvolvimento, mais controle do que é feito no código, salvar de forma segura o código salvo(backup) e autonômia </w:t>
      </w:r>
      <w:r w:rsidR="009C5771">
        <w:rPr>
          <w:lang w:val="pt-PT"/>
        </w:rPr>
        <w:t>geral e no controle das várias ramificações do código.</w:t>
      </w:r>
    </w:p>
    <w:p w14:paraId="2F6F15AE" w14:textId="539F8B20" w:rsidR="009C5771" w:rsidRDefault="009C5771">
      <w:pPr>
        <w:rPr>
          <w:lang w:val="pt-PT"/>
        </w:rPr>
      </w:pPr>
    </w:p>
    <w:p w14:paraId="2AA93F71" w14:textId="08F1EFC1" w:rsidR="009C5771" w:rsidRPr="00E721A2" w:rsidRDefault="009C5771">
      <w:pPr>
        <w:rPr>
          <w:lang w:val="pt-PT"/>
        </w:rPr>
      </w:pPr>
      <w:r>
        <w:rPr>
          <w:lang w:val="pt-PT"/>
        </w:rPr>
        <w:t xml:space="preserve">3 – Git, Subversion e Mercurial. </w:t>
      </w:r>
    </w:p>
    <w:sectPr w:rsidR="009C5771" w:rsidRPr="00E72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22"/>
    <w:rsid w:val="00167EEE"/>
    <w:rsid w:val="00186A30"/>
    <w:rsid w:val="005A2A22"/>
    <w:rsid w:val="009C5771"/>
    <w:rsid w:val="00E721A2"/>
    <w:rsid w:val="00E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FC2E"/>
  <w15:chartTrackingRefBased/>
  <w15:docId w15:val="{B71228BA-D036-474A-A8C7-81D4A75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3</cp:revision>
  <dcterms:created xsi:type="dcterms:W3CDTF">2021-09-24T14:18:00Z</dcterms:created>
  <dcterms:modified xsi:type="dcterms:W3CDTF">2021-09-24T18:23:00Z</dcterms:modified>
</cp:coreProperties>
</file>