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A70C" w14:textId="704EE8FF" w:rsidR="004470B0" w:rsidRDefault="00035C67">
      <w:pPr>
        <w:rPr>
          <w:lang w:val="pt-PT"/>
        </w:rPr>
      </w:pPr>
      <w:r>
        <w:rPr>
          <w:lang w:val="pt-PT"/>
        </w:rPr>
        <w:t xml:space="preserve">a) I) </w:t>
      </w:r>
      <w:r w:rsidR="00A64FDF">
        <w:rPr>
          <w:lang w:val="pt-PT"/>
        </w:rPr>
        <w:t>É uma api que faz comunicação com bancos de dados</w:t>
      </w:r>
      <w:r w:rsidR="007D52AF">
        <w:rPr>
          <w:lang w:val="pt-PT"/>
        </w:rPr>
        <w:t>, ela recebe os comandos e passa para o gerenciador do banco de dados</w:t>
      </w:r>
      <w:r w:rsidR="00A64FDF">
        <w:rPr>
          <w:lang w:val="pt-PT"/>
        </w:rPr>
        <w:t xml:space="preserve">. JDBC é dinâmico e </w:t>
      </w:r>
      <w:r w:rsidR="007D52AF">
        <w:rPr>
          <w:lang w:val="pt-PT"/>
        </w:rPr>
        <w:t>universal, ao usar essa api, pode ser usada em várias aplicações e sistemas. É uma das vantagens de usar essa api, sua mobilidade e flexibilidade.</w:t>
      </w:r>
    </w:p>
    <w:p w14:paraId="1E4D7F24" w14:textId="75801053" w:rsidR="007D52AF" w:rsidRDefault="007D52AF">
      <w:pPr>
        <w:rPr>
          <w:lang w:val="pt-PT"/>
        </w:rPr>
      </w:pPr>
      <w:r>
        <w:rPr>
          <w:lang w:val="pt-PT"/>
        </w:rPr>
        <w:t>II)</w:t>
      </w:r>
      <w:r w:rsidR="00DF4242">
        <w:rPr>
          <w:lang w:val="pt-PT"/>
        </w:rPr>
        <w:t xml:space="preserve">ORM é a forma criada para unificar a orientação a objetos com </w:t>
      </w:r>
      <w:r w:rsidR="00CD3D26">
        <w:rPr>
          <w:lang w:val="pt-PT"/>
        </w:rPr>
        <w:t>modelo relacional em banco de dados</w:t>
      </w:r>
      <w:r w:rsidR="004F7134">
        <w:rPr>
          <w:lang w:val="pt-PT"/>
        </w:rPr>
        <w:t>, existia uma incompatibilidade entre os dois itens citatos e a técnica ORM foi criada eliminar esse problema</w:t>
      </w:r>
      <w:r w:rsidR="00CD3D26">
        <w:rPr>
          <w:lang w:val="pt-PT"/>
        </w:rPr>
        <w:t>. A ORM faz o mapeamendo</w:t>
      </w:r>
      <w:r w:rsidR="00AC6789">
        <w:rPr>
          <w:lang w:val="pt-PT"/>
        </w:rPr>
        <w:t xml:space="preserve"> </w:t>
      </w:r>
      <w:r w:rsidR="004F7134">
        <w:rPr>
          <w:lang w:val="pt-PT"/>
        </w:rPr>
        <w:t>e uso</w:t>
      </w:r>
      <w:r w:rsidR="00AC6789">
        <w:rPr>
          <w:lang w:val="pt-PT"/>
        </w:rPr>
        <w:t xml:space="preserve"> do banco de dados</w:t>
      </w:r>
      <w:r w:rsidR="004F7134">
        <w:rPr>
          <w:lang w:val="pt-PT"/>
        </w:rPr>
        <w:t>. Apis que usam essa técnica, são responsáveis por fazer a</w:t>
      </w:r>
      <w:r w:rsidR="00AC6789">
        <w:rPr>
          <w:lang w:val="pt-PT"/>
        </w:rPr>
        <w:t xml:space="preserve"> camada</w:t>
      </w:r>
      <w:r w:rsidR="004F7134">
        <w:rPr>
          <w:lang w:val="pt-PT"/>
        </w:rPr>
        <w:t xml:space="preserve"> persistência.</w:t>
      </w:r>
      <w:r w:rsidR="00AC6789">
        <w:rPr>
          <w:lang w:val="pt-PT"/>
        </w:rPr>
        <w:t xml:space="preserve"> Spring data JPA , JPA, DJANGO e HIBERNATE são exemplos de ORM.</w:t>
      </w:r>
    </w:p>
    <w:p w14:paraId="5BB60582" w14:textId="31341D10" w:rsidR="00453503" w:rsidRDefault="00453503">
      <w:pPr>
        <w:rPr>
          <w:lang w:val="pt-PT"/>
        </w:rPr>
      </w:pPr>
      <w:r>
        <w:rPr>
          <w:lang w:val="pt-PT"/>
        </w:rPr>
        <w:t>III) JPA é uma api que é responsável por fazer a persistência no banco de dados</w:t>
      </w:r>
      <w:r w:rsidR="005F72EA">
        <w:rPr>
          <w:lang w:val="pt-PT"/>
        </w:rPr>
        <w:t>, ou seja, a api cuida da parte de armazenamento dos dados dentro de entidades no banco de dados</w:t>
      </w:r>
      <w:r>
        <w:rPr>
          <w:lang w:val="pt-PT"/>
        </w:rPr>
        <w:t>, assim como qualquer outra api, JPA evita que o desenvolvedor perca tempo desenvolvendo código. JPA é usado como base para algumas frameworks, como o Hibernet e EclipseLink.</w:t>
      </w:r>
      <w:r w:rsidR="005F72EA">
        <w:rPr>
          <w:lang w:val="pt-PT"/>
        </w:rPr>
        <w:t xml:space="preserve"> A relação com a ORM é que JPA é uma, essa api faz mapeamentos de objetos relacionais, como explicado acima, essa api facilita troca de dados entre aplicações e bancos de dados.</w:t>
      </w:r>
    </w:p>
    <w:p w14:paraId="135551B8" w14:textId="753CC3EE" w:rsidR="005F72EA" w:rsidRDefault="005F72EA">
      <w:pPr>
        <w:rPr>
          <w:lang w:val="pt-PT"/>
        </w:rPr>
      </w:pPr>
      <w:r>
        <w:rPr>
          <w:lang w:val="pt-PT"/>
        </w:rPr>
        <w:t>IV)</w:t>
      </w:r>
      <w:r w:rsidR="004A1363">
        <w:rPr>
          <w:lang w:val="pt-PT"/>
        </w:rPr>
        <w:t>SpringData JPA é uma framework que facilita na criação da camada de persistência, facilitando também na criação dos nossos repositórios dentro do projeto, ordenação dos dados e economiza o tempo do desenvolvedor, tornando mais eficiente a criação de projetos. SpringData JPA é parte de uma outra framework ainda mais completa, o SpringData.</w:t>
      </w:r>
    </w:p>
    <w:p w14:paraId="5119C624" w14:textId="7B413C0B" w:rsidR="005F72EA" w:rsidRDefault="00F9113C">
      <w:pPr>
        <w:rPr>
          <w:lang w:val="pt-PT"/>
        </w:rPr>
      </w:pPr>
      <w:r>
        <w:rPr>
          <w:lang w:val="pt-PT"/>
        </w:rPr>
        <w:t>d) CRUD é um acrônimo que representa a forma de criar e manipular os dados, siginifica create, read, update e delete, simboliza os comandos mais básicas para serem usadas em um banco de dados ou sistema</w:t>
      </w:r>
      <w:r w:rsidR="008C74B4">
        <w:rPr>
          <w:lang w:val="pt-PT"/>
        </w:rPr>
        <w:t>. No padrão MVC, ele se encontra entre camadas view e model, e o controller é seu cerébro e lógica por assim dizer</w:t>
      </w:r>
      <w:r>
        <w:rPr>
          <w:lang w:val="pt-PT"/>
        </w:rPr>
        <w:t>. O que define um sistema básico com CRUD é propriamente uma aplicação ou projeto que implementa essa quatro funções básicas, assim se caracteriza um CRUD básico.</w:t>
      </w:r>
    </w:p>
    <w:p w14:paraId="4C8F3F86" w14:textId="77777777" w:rsidR="00AC6789" w:rsidRPr="00035C67" w:rsidRDefault="00AC6789">
      <w:pPr>
        <w:rPr>
          <w:lang w:val="pt-PT"/>
        </w:rPr>
      </w:pPr>
    </w:p>
    <w:sectPr w:rsidR="00AC6789" w:rsidRPr="0003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3"/>
    <w:rsid w:val="00035C67"/>
    <w:rsid w:val="00167EEE"/>
    <w:rsid w:val="00186A30"/>
    <w:rsid w:val="00453503"/>
    <w:rsid w:val="004A1363"/>
    <w:rsid w:val="004F7134"/>
    <w:rsid w:val="005F72EA"/>
    <w:rsid w:val="007D52AF"/>
    <w:rsid w:val="008C74B4"/>
    <w:rsid w:val="00A64FDF"/>
    <w:rsid w:val="00AC6789"/>
    <w:rsid w:val="00CD3D26"/>
    <w:rsid w:val="00DF4242"/>
    <w:rsid w:val="00E27D2D"/>
    <w:rsid w:val="00EA2913"/>
    <w:rsid w:val="00F9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D3BE7"/>
  <w15:chartTrackingRefBased/>
  <w15:docId w15:val="{2B459C74-02F9-485A-AB6E-74BA6F6C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Adeilson</dc:creator>
  <cp:keywords/>
  <dc:description/>
  <cp:lastModifiedBy>Adeilson</cp:lastModifiedBy>
  <cp:revision>5</cp:revision>
  <dcterms:created xsi:type="dcterms:W3CDTF">2021-10-04T12:52:00Z</dcterms:created>
  <dcterms:modified xsi:type="dcterms:W3CDTF">2021-10-06T12:25:00Z</dcterms:modified>
</cp:coreProperties>
</file>