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8D9" w:rsidRPr="005948D9" w:rsidRDefault="005948D9" w:rsidP="00B63695">
      <w:pPr>
        <w:ind w:left="2160" w:firstLine="720"/>
        <w:rPr>
          <w:b/>
        </w:rPr>
      </w:pPr>
      <w:proofErr w:type="spellStart"/>
      <w:r w:rsidRPr="005948D9">
        <w:rPr>
          <w:rFonts w:ascii="CIDFont+F1" w:cs="CIDFont+F1"/>
          <w:b/>
          <w:sz w:val="28"/>
          <w:szCs w:val="28"/>
          <w:lang w:bidi="he-IL"/>
        </w:rPr>
        <w:t>Project</w:t>
      </w:r>
      <w:proofErr w:type="gramStart"/>
      <w:r w:rsidRPr="005948D9">
        <w:rPr>
          <w:rFonts w:ascii="CIDFont+F1" w:cs="CIDFont+F1"/>
          <w:b/>
          <w:sz w:val="28"/>
          <w:szCs w:val="28"/>
          <w:lang w:bidi="he-IL"/>
        </w:rPr>
        <w:t>:Marketing</w:t>
      </w:r>
      <w:proofErr w:type="spellEnd"/>
      <w:proofErr w:type="gramEnd"/>
      <w:r w:rsidRPr="005948D9">
        <w:rPr>
          <w:rFonts w:ascii="CIDFont+F1" w:cs="CIDFont+F1"/>
          <w:b/>
          <w:sz w:val="28"/>
          <w:szCs w:val="28"/>
          <w:lang w:bidi="he-IL"/>
        </w:rPr>
        <w:t xml:space="preserve"> Analysis</w:t>
      </w:r>
    </w:p>
    <w:p w:rsidR="005948D9" w:rsidRDefault="005948D9"/>
    <w:p w:rsidR="00846D01" w:rsidRPr="00B01511" w:rsidRDefault="005948D9">
      <w:pPr>
        <w:rPr>
          <w:b/>
        </w:rPr>
      </w:pPr>
      <w:bookmarkStart w:id="0" w:name="_GoBack"/>
      <w:r w:rsidRPr="00B01511">
        <w:rPr>
          <w:b/>
        </w:rPr>
        <w:t>1.</w:t>
      </w:r>
      <w:r w:rsidR="00145CD8" w:rsidRPr="00B01511">
        <w:rPr>
          <w:b/>
        </w:rPr>
        <w:t xml:space="preserve"> Load data and create Spark data frame</w:t>
      </w:r>
      <w:bookmarkEnd w:id="0"/>
    </w:p>
    <w:p w:rsidR="00145CD8" w:rsidRDefault="00145CD8">
      <w:r>
        <w:t>Output:</w:t>
      </w:r>
    </w:p>
    <w:p w:rsidR="00145CD8" w:rsidRDefault="00145CD8">
      <w:r>
        <w:rPr>
          <w:noProof/>
        </w:rPr>
        <w:drawing>
          <wp:inline distT="0" distB="0" distL="0" distR="0">
            <wp:extent cx="11391900" cy="501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253" w:rsidRDefault="00773253" w:rsidP="00773253">
      <w:pPr>
        <w:rPr>
          <w:b/>
        </w:rPr>
      </w:pPr>
      <w:r w:rsidRPr="003E2860">
        <w:rPr>
          <w:b/>
        </w:rPr>
        <w:t>2. Marketing success rate.</w:t>
      </w:r>
    </w:p>
    <w:p w:rsidR="0090018F" w:rsidRDefault="0090018F" w:rsidP="0090018F">
      <w:r>
        <w:t>Output:</w:t>
      </w:r>
    </w:p>
    <w:p w:rsidR="00773253" w:rsidRDefault="00773253">
      <w:r>
        <w:rPr>
          <w:b/>
          <w:noProof/>
        </w:rPr>
        <w:drawing>
          <wp:inline distT="0" distB="0" distL="0" distR="0" wp14:anchorId="2964DFB7" wp14:editId="1DE742F4">
            <wp:extent cx="1475422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4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253" w:rsidRDefault="00773253" w:rsidP="00773253">
      <w:pPr>
        <w:autoSpaceDE w:val="0"/>
        <w:autoSpaceDN w:val="0"/>
        <w:adjustRightInd w:val="0"/>
        <w:spacing w:after="0" w:line="240" w:lineRule="auto"/>
        <w:rPr>
          <w:b/>
        </w:rPr>
      </w:pPr>
      <w:r w:rsidRPr="003E2860">
        <w:rPr>
          <w:b/>
        </w:rPr>
        <w:t>2a Give marketing failure rate</w:t>
      </w:r>
    </w:p>
    <w:p w:rsidR="0090018F" w:rsidRDefault="0090018F" w:rsidP="0090018F"/>
    <w:p w:rsidR="0090018F" w:rsidRDefault="0090018F" w:rsidP="0090018F">
      <w:r>
        <w:t>Output:</w:t>
      </w:r>
    </w:p>
    <w:p w:rsidR="00773253" w:rsidRDefault="005B2931">
      <w:r>
        <w:rPr>
          <w:noProof/>
        </w:rPr>
        <w:drawing>
          <wp:inline distT="0" distB="0" distL="0" distR="0">
            <wp:extent cx="1487805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84" w:rsidRDefault="00746184"/>
    <w:p w:rsidR="00746184" w:rsidRDefault="00746184">
      <w:pPr>
        <w:rPr>
          <w:b/>
        </w:rPr>
      </w:pPr>
      <w:r w:rsidRPr="00746184">
        <w:rPr>
          <w:b/>
        </w:rPr>
        <w:t xml:space="preserve">3. </w:t>
      </w:r>
      <w:r w:rsidRPr="00331588">
        <w:rPr>
          <w:b/>
        </w:rPr>
        <w:t>Maximum, Mean, and Minimum age of average targeted customer</w:t>
      </w:r>
    </w:p>
    <w:p w:rsidR="0090018F" w:rsidRDefault="0090018F" w:rsidP="0090018F">
      <w:r>
        <w:t>Output:</w:t>
      </w:r>
    </w:p>
    <w:p w:rsidR="00746184" w:rsidRDefault="00746184">
      <w:r>
        <w:rPr>
          <w:noProof/>
        </w:rPr>
        <w:drawing>
          <wp:inline distT="0" distB="0" distL="0" distR="0">
            <wp:extent cx="3790950" cy="453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84" w:rsidRDefault="00746184" w:rsidP="00746184">
      <w:pPr>
        <w:autoSpaceDE w:val="0"/>
        <w:autoSpaceDN w:val="0"/>
        <w:adjustRightInd w:val="0"/>
        <w:spacing w:after="0" w:line="240" w:lineRule="auto"/>
        <w:rPr>
          <w:b/>
        </w:rPr>
      </w:pPr>
      <w:r w:rsidRPr="00D25092">
        <w:rPr>
          <w:rFonts w:ascii="CIDFont+F2" w:cs="CIDFont+F2"/>
          <w:b/>
          <w:lang w:bidi="he-IL"/>
        </w:rPr>
        <w:t>4.</w:t>
      </w:r>
      <w:r w:rsidRPr="00D25092">
        <w:rPr>
          <w:b/>
        </w:rPr>
        <w:t xml:space="preserve"> Check quality of customers by checking average balance, median balance of customers</w:t>
      </w:r>
    </w:p>
    <w:p w:rsidR="0090018F" w:rsidRDefault="0090018F" w:rsidP="0090018F">
      <w:r>
        <w:t>Output:</w:t>
      </w:r>
    </w:p>
    <w:p w:rsidR="00746184" w:rsidRDefault="00746184">
      <w:r>
        <w:rPr>
          <w:noProof/>
        </w:rPr>
        <w:drawing>
          <wp:inline distT="0" distB="0" distL="0" distR="0">
            <wp:extent cx="7924800" cy="289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49" w:rsidRDefault="009A2849" w:rsidP="009A2849">
      <w:pPr>
        <w:autoSpaceDE w:val="0"/>
        <w:autoSpaceDN w:val="0"/>
        <w:adjustRightInd w:val="0"/>
        <w:spacing w:after="0" w:line="240" w:lineRule="auto"/>
        <w:rPr>
          <w:b/>
        </w:rPr>
      </w:pPr>
      <w:r w:rsidRPr="00516BE8">
        <w:rPr>
          <w:b/>
        </w:rPr>
        <w:t>5. Check if age matters in marketing subscription for deposit</w:t>
      </w:r>
    </w:p>
    <w:p w:rsidR="0090018F" w:rsidRDefault="0090018F" w:rsidP="0090018F">
      <w:r>
        <w:t>Output:</w:t>
      </w:r>
    </w:p>
    <w:p w:rsidR="009A2849" w:rsidRDefault="009A2849">
      <w:pPr>
        <w:rPr>
          <w:rFonts w:ascii="CIDFont+F1" w:cs="CIDFont+F1"/>
          <w:lang w:bidi="he-IL"/>
        </w:rPr>
      </w:pPr>
      <w:r>
        <w:rPr>
          <w:rFonts w:ascii="CIDFont+F1" w:cs="CIDFont+F1"/>
          <w:lang w:bidi="he-IL"/>
        </w:rPr>
        <w:t xml:space="preserve">We can </w:t>
      </w:r>
      <w:r w:rsidR="006B3826">
        <w:rPr>
          <w:rFonts w:ascii="CIDFont+F1" w:cs="CIDFont+F1"/>
          <w:lang w:bidi="he-IL"/>
        </w:rPr>
        <w:t xml:space="preserve">see age truly </w:t>
      </w:r>
      <w:r>
        <w:rPr>
          <w:rFonts w:ascii="CIDFont+F1" w:cs="CIDFont+F1"/>
          <w:lang w:bidi="he-IL"/>
        </w:rPr>
        <w:t xml:space="preserve">matters from screen shot below. The age group between 30 and 36 </w:t>
      </w:r>
      <w:r w:rsidR="00FC48C5">
        <w:rPr>
          <w:rFonts w:ascii="CIDFont+F1" w:cs="CIDFont+F1"/>
          <w:lang w:bidi="he-IL"/>
        </w:rPr>
        <w:t xml:space="preserve">who go for </w:t>
      </w:r>
      <w:r w:rsidR="00FC48C5">
        <w:t xml:space="preserve">subscription for </w:t>
      </w:r>
      <w:r>
        <w:t xml:space="preserve">a term deposit </w:t>
      </w:r>
      <w:r w:rsidR="00D6308B">
        <w:rPr>
          <w:rFonts w:ascii="CIDFont+F1" w:cs="CIDFont+F1"/>
          <w:lang w:bidi="he-IL"/>
        </w:rPr>
        <w:t>most.</w:t>
      </w:r>
    </w:p>
    <w:p w:rsidR="009A2849" w:rsidRDefault="009A2849">
      <w:r>
        <w:rPr>
          <w:noProof/>
        </w:rPr>
        <w:drawing>
          <wp:inline distT="0" distB="0" distL="0" distR="0">
            <wp:extent cx="10934700" cy="4829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08B" w:rsidRDefault="00D6308B">
      <w:pPr>
        <w:rPr>
          <w:b/>
        </w:rPr>
      </w:pPr>
      <w:r w:rsidRPr="00D76A81">
        <w:rPr>
          <w:b/>
        </w:rPr>
        <w:t>6.</w:t>
      </w:r>
      <w:r w:rsidR="00D76A81" w:rsidRPr="00D76A81">
        <w:rPr>
          <w:b/>
        </w:rPr>
        <w:t xml:space="preserve"> </w:t>
      </w:r>
      <w:r w:rsidR="00D76A81" w:rsidRPr="00BF6179">
        <w:rPr>
          <w:b/>
        </w:rPr>
        <w:t>Check if marital status mattered for subscription to deposit.</w:t>
      </w:r>
    </w:p>
    <w:p w:rsidR="0090018F" w:rsidRDefault="0090018F" w:rsidP="0090018F">
      <w:r>
        <w:t>Output:</w:t>
      </w:r>
    </w:p>
    <w:p w:rsidR="00D76A81" w:rsidRDefault="00D76A81">
      <w:pPr>
        <w:rPr>
          <w:rFonts w:ascii="CIDFont+F1" w:cs="CIDFont+F1"/>
          <w:lang w:bidi="he-IL"/>
        </w:rPr>
      </w:pPr>
      <w:r>
        <w:rPr>
          <w:rFonts w:ascii="CIDFont+F1" w:cs="CIDFont+F1"/>
          <w:lang w:bidi="he-IL"/>
        </w:rPr>
        <w:t xml:space="preserve">We can see </w:t>
      </w:r>
      <w:r w:rsidR="006B3826" w:rsidRPr="006B3826">
        <w:t>marital status matters</w:t>
      </w:r>
      <w:r w:rsidR="006B3826">
        <w:rPr>
          <w:b/>
        </w:rPr>
        <w:t xml:space="preserve"> </w:t>
      </w:r>
      <w:r>
        <w:rPr>
          <w:rFonts w:ascii="CIDFont+F1" w:cs="CIDFont+F1"/>
          <w:lang w:bidi="he-IL"/>
        </w:rPr>
        <w:t>from screenshot below .The married couples who go for the subscriptions the most</w:t>
      </w:r>
    </w:p>
    <w:p w:rsidR="00D76A81" w:rsidRDefault="00D76A81">
      <w:r>
        <w:rPr>
          <w:noProof/>
        </w:rPr>
        <w:drawing>
          <wp:inline distT="0" distB="0" distL="0" distR="0">
            <wp:extent cx="12477750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826" w:rsidRDefault="006B3826"/>
    <w:p w:rsidR="001161B6" w:rsidRDefault="001161B6" w:rsidP="001161B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7.</w:t>
      </w:r>
      <w:r w:rsidRPr="00A10816">
        <w:t xml:space="preserve"> </w:t>
      </w:r>
      <w:r w:rsidRPr="00A10816">
        <w:rPr>
          <w:b/>
        </w:rPr>
        <w:t>Check if age and marital status together mattered for subscription to deposit scheme</w:t>
      </w:r>
    </w:p>
    <w:p w:rsidR="0090018F" w:rsidRDefault="0090018F" w:rsidP="0090018F">
      <w:r>
        <w:t>Output:</w:t>
      </w:r>
    </w:p>
    <w:p w:rsidR="001161B6" w:rsidRDefault="001D1474">
      <w:pPr>
        <w:rPr>
          <w:rFonts w:ascii="CIDFont+F1" w:cs="CIDFont+F1"/>
          <w:lang w:bidi="he-IL"/>
        </w:rPr>
      </w:pPr>
      <w:r w:rsidRPr="001D1474">
        <w:t>Age and marital status together matters for subscription</w:t>
      </w:r>
      <w:r>
        <w:rPr>
          <w:b/>
        </w:rPr>
        <w:t xml:space="preserve"> a</w:t>
      </w:r>
      <w:r>
        <w:rPr>
          <w:rFonts w:ascii="CIDFont+F1" w:cs="CIDFont+F1"/>
          <w:lang w:bidi="he-IL"/>
        </w:rPr>
        <w:t xml:space="preserve">s per the screen shot below. </w:t>
      </w:r>
      <w:r w:rsidR="001161B6">
        <w:rPr>
          <w:rFonts w:ascii="CIDFont+F1" w:cs="CIDFont+F1"/>
          <w:lang w:bidi="he-IL"/>
        </w:rPr>
        <w:t xml:space="preserve">Single people </w:t>
      </w:r>
      <w:r>
        <w:rPr>
          <w:rFonts w:ascii="CIDFont+F1" w:cs="CIDFont+F1"/>
          <w:lang w:bidi="he-IL"/>
        </w:rPr>
        <w:t xml:space="preserve">between the </w:t>
      </w:r>
      <w:r w:rsidR="001161B6">
        <w:rPr>
          <w:rFonts w:ascii="CIDFont+F1" w:cs="CIDFont+F1"/>
          <w:lang w:bidi="he-IL"/>
        </w:rPr>
        <w:t xml:space="preserve">age </w:t>
      </w:r>
      <w:r>
        <w:rPr>
          <w:rFonts w:ascii="CIDFont+F1" w:cs="CIDFont+F1"/>
          <w:lang w:bidi="he-IL"/>
        </w:rPr>
        <w:t>26</w:t>
      </w:r>
      <w:r w:rsidR="001161B6">
        <w:rPr>
          <w:rFonts w:ascii="CIDFont+F1" w:cs="CIDFont+F1"/>
          <w:lang w:bidi="he-IL"/>
        </w:rPr>
        <w:t>-</w:t>
      </w:r>
      <w:r>
        <w:rPr>
          <w:rFonts w:ascii="CIDFont+F1" w:cs="CIDFont+F1"/>
          <w:lang w:bidi="he-IL"/>
        </w:rPr>
        <w:t>32</w:t>
      </w:r>
      <w:r w:rsidR="001161B6">
        <w:rPr>
          <w:rFonts w:ascii="CIDFont+F1" w:cs="CIDFont+F1"/>
          <w:lang w:bidi="he-IL"/>
        </w:rPr>
        <w:t xml:space="preserve"> shows most subscriptions</w:t>
      </w:r>
    </w:p>
    <w:p w:rsidR="001161B6" w:rsidRDefault="001161B6">
      <w:r>
        <w:rPr>
          <w:noProof/>
        </w:rPr>
        <w:drawing>
          <wp:inline distT="0" distB="0" distL="0" distR="0">
            <wp:extent cx="13125450" cy="4972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1D7" w:rsidRDefault="003661D7"/>
    <w:p w:rsidR="003661D7" w:rsidRDefault="003661D7">
      <w:pPr>
        <w:rPr>
          <w:b/>
        </w:rPr>
      </w:pPr>
      <w:r w:rsidRPr="003661D7">
        <w:rPr>
          <w:b/>
        </w:rPr>
        <w:t>8. Do feature engineering for column—age and find right age effect on campaign</w:t>
      </w:r>
    </w:p>
    <w:p w:rsidR="0090018F" w:rsidRDefault="0090018F" w:rsidP="0090018F">
      <w:r>
        <w:t>Output:</w:t>
      </w:r>
    </w:p>
    <w:p w:rsidR="003661D7" w:rsidRDefault="00A81AA6">
      <w:pPr>
        <w:rPr>
          <w:b/>
        </w:rPr>
      </w:pPr>
      <w:r>
        <w:rPr>
          <w:rFonts w:ascii="CIDFont+F1" w:cs="CIDFont+F1"/>
          <w:lang w:bidi="he-IL"/>
        </w:rPr>
        <w:t xml:space="preserve">From the screen shot below, </w:t>
      </w:r>
      <w:r w:rsidR="00281086">
        <w:rPr>
          <w:rFonts w:ascii="CIDFont+F1" w:cs="CIDFont+F1"/>
          <w:lang w:bidi="he-IL"/>
        </w:rPr>
        <w:t>Middle-Age (age between 33 and 55)</w:t>
      </w:r>
      <w:r w:rsidR="00281086">
        <w:rPr>
          <w:rFonts w:ascii="CIDFont+F1" w:cs="CIDFont+F1" w:hint="cs"/>
          <w:lang w:bidi="he-IL"/>
        </w:rPr>
        <w:t xml:space="preserve"> </w:t>
      </w:r>
      <w:r w:rsidR="00281086">
        <w:rPr>
          <w:rFonts w:ascii="CIDFont+F1" w:cs="CIDFont+F1"/>
          <w:lang w:bidi="he-IL"/>
        </w:rPr>
        <w:t>group who should be the targeted customers as they subscribe the most</w:t>
      </w:r>
      <w:r>
        <w:rPr>
          <w:rFonts w:ascii="CIDFont+F1" w:cs="CIDFont+F1"/>
          <w:lang w:bidi="he-IL"/>
        </w:rPr>
        <w:t xml:space="preserve"> </w:t>
      </w:r>
    </w:p>
    <w:p w:rsidR="003661D7" w:rsidRPr="003661D7" w:rsidRDefault="00A81AA6">
      <w:pPr>
        <w:rPr>
          <w:b/>
        </w:rPr>
      </w:pPr>
      <w:r>
        <w:rPr>
          <w:b/>
          <w:noProof/>
        </w:rPr>
        <w:drawing>
          <wp:inline distT="0" distB="0" distL="0" distR="0">
            <wp:extent cx="14601825" cy="3000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18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1D7" w:rsidRPr="0036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1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IDFont+F2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55"/>
    <w:rsid w:val="000046AF"/>
    <w:rsid w:val="0000725D"/>
    <w:rsid w:val="0002743B"/>
    <w:rsid w:val="000370C3"/>
    <w:rsid w:val="000404DF"/>
    <w:rsid w:val="0004421E"/>
    <w:rsid w:val="000559F8"/>
    <w:rsid w:val="00060E45"/>
    <w:rsid w:val="00071666"/>
    <w:rsid w:val="000B62F3"/>
    <w:rsid w:val="000E1213"/>
    <w:rsid w:val="000E6486"/>
    <w:rsid w:val="00101050"/>
    <w:rsid w:val="001161B6"/>
    <w:rsid w:val="00140ED2"/>
    <w:rsid w:val="00145CD8"/>
    <w:rsid w:val="00152EF9"/>
    <w:rsid w:val="00165B8B"/>
    <w:rsid w:val="00170946"/>
    <w:rsid w:val="001754D4"/>
    <w:rsid w:val="00191C75"/>
    <w:rsid w:val="00196972"/>
    <w:rsid w:val="001B0E83"/>
    <w:rsid w:val="001B79AA"/>
    <w:rsid w:val="001C0B18"/>
    <w:rsid w:val="001D1474"/>
    <w:rsid w:val="001F3F1F"/>
    <w:rsid w:val="001F4239"/>
    <w:rsid w:val="00213B42"/>
    <w:rsid w:val="00220472"/>
    <w:rsid w:val="00244A55"/>
    <w:rsid w:val="002536C0"/>
    <w:rsid w:val="0025682E"/>
    <w:rsid w:val="00271376"/>
    <w:rsid w:val="00273EC6"/>
    <w:rsid w:val="002761ED"/>
    <w:rsid w:val="00281086"/>
    <w:rsid w:val="002819B8"/>
    <w:rsid w:val="002A4A28"/>
    <w:rsid w:val="002A4D82"/>
    <w:rsid w:val="002A6ECD"/>
    <w:rsid w:val="002B31E4"/>
    <w:rsid w:val="002C4D94"/>
    <w:rsid w:val="002C6592"/>
    <w:rsid w:val="002D5DA2"/>
    <w:rsid w:val="002E0CE8"/>
    <w:rsid w:val="002E41D3"/>
    <w:rsid w:val="002F021D"/>
    <w:rsid w:val="0030067E"/>
    <w:rsid w:val="003116D2"/>
    <w:rsid w:val="00336F76"/>
    <w:rsid w:val="00355BD3"/>
    <w:rsid w:val="003661D7"/>
    <w:rsid w:val="00392220"/>
    <w:rsid w:val="003A23B4"/>
    <w:rsid w:val="003B2D2A"/>
    <w:rsid w:val="003E3E85"/>
    <w:rsid w:val="00401E74"/>
    <w:rsid w:val="00406A94"/>
    <w:rsid w:val="00416235"/>
    <w:rsid w:val="0041684D"/>
    <w:rsid w:val="004443EE"/>
    <w:rsid w:val="004451C1"/>
    <w:rsid w:val="0047053C"/>
    <w:rsid w:val="004813A7"/>
    <w:rsid w:val="0049148E"/>
    <w:rsid w:val="004939C7"/>
    <w:rsid w:val="00494689"/>
    <w:rsid w:val="004C5CEA"/>
    <w:rsid w:val="004E35C9"/>
    <w:rsid w:val="004F58B8"/>
    <w:rsid w:val="00511B4E"/>
    <w:rsid w:val="00532575"/>
    <w:rsid w:val="00543F8D"/>
    <w:rsid w:val="00545A3D"/>
    <w:rsid w:val="0055667D"/>
    <w:rsid w:val="00567500"/>
    <w:rsid w:val="00585141"/>
    <w:rsid w:val="005948D9"/>
    <w:rsid w:val="005A7E20"/>
    <w:rsid w:val="005B0000"/>
    <w:rsid w:val="005B2931"/>
    <w:rsid w:val="00610350"/>
    <w:rsid w:val="0062553B"/>
    <w:rsid w:val="00636588"/>
    <w:rsid w:val="00656E20"/>
    <w:rsid w:val="0065753C"/>
    <w:rsid w:val="00670D38"/>
    <w:rsid w:val="00675F85"/>
    <w:rsid w:val="006A59C8"/>
    <w:rsid w:val="006B0C46"/>
    <w:rsid w:val="006B3826"/>
    <w:rsid w:val="006C4271"/>
    <w:rsid w:val="006D334F"/>
    <w:rsid w:val="006D7E4A"/>
    <w:rsid w:val="006E06A9"/>
    <w:rsid w:val="00701281"/>
    <w:rsid w:val="00704E28"/>
    <w:rsid w:val="007059EF"/>
    <w:rsid w:val="00716F55"/>
    <w:rsid w:val="00744164"/>
    <w:rsid w:val="00746184"/>
    <w:rsid w:val="00746CAF"/>
    <w:rsid w:val="00755316"/>
    <w:rsid w:val="00773253"/>
    <w:rsid w:val="0079158D"/>
    <w:rsid w:val="007A49AA"/>
    <w:rsid w:val="007D0B1C"/>
    <w:rsid w:val="007D3D8E"/>
    <w:rsid w:val="007E457B"/>
    <w:rsid w:val="007E6A84"/>
    <w:rsid w:val="007F3F5D"/>
    <w:rsid w:val="007F6A87"/>
    <w:rsid w:val="00826007"/>
    <w:rsid w:val="00835E50"/>
    <w:rsid w:val="008438F5"/>
    <w:rsid w:val="00846D01"/>
    <w:rsid w:val="0088102C"/>
    <w:rsid w:val="008C4474"/>
    <w:rsid w:val="008E1F35"/>
    <w:rsid w:val="008E2892"/>
    <w:rsid w:val="008F2FE0"/>
    <w:rsid w:val="008F668F"/>
    <w:rsid w:val="0090018F"/>
    <w:rsid w:val="00903880"/>
    <w:rsid w:val="009404F9"/>
    <w:rsid w:val="00966DA7"/>
    <w:rsid w:val="00974530"/>
    <w:rsid w:val="00982AA6"/>
    <w:rsid w:val="00982EF7"/>
    <w:rsid w:val="00995AE9"/>
    <w:rsid w:val="009A2849"/>
    <w:rsid w:val="009A47E8"/>
    <w:rsid w:val="009C34EB"/>
    <w:rsid w:val="009C5F7E"/>
    <w:rsid w:val="009E0010"/>
    <w:rsid w:val="009E2473"/>
    <w:rsid w:val="00A043BC"/>
    <w:rsid w:val="00A1762F"/>
    <w:rsid w:val="00A25A57"/>
    <w:rsid w:val="00A27D92"/>
    <w:rsid w:val="00A31E04"/>
    <w:rsid w:val="00A31F3D"/>
    <w:rsid w:val="00A54596"/>
    <w:rsid w:val="00A61017"/>
    <w:rsid w:val="00A70031"/>
    <w:rsid w:val="00A73D26"/>
    <w:rsid w:val="00A80A11"/>
    <w:rsid w:val="00A81AA6"/>
    <w:rsid w:val="00AA03FE"/>
    <w:rsid w:val="00AB5DDD"/>
    <w:rsid w:val="00AC29EE"/>
    <w:rsid w:val="00AC5309"/>
    <w:rsid w:val="00AD00F7"/>
    <w:rsid w:val="00AD20A2"/>
    <w:rsid w:val="00B01511"/>
    <w:rsid w:val="00B04BFA"/>
    <w:rsid w:val="00B122D6"/>
    <w:rsid w:val="00B22C15"/>
    <w:rsid w:val="00B353CC"/>
    <w:rsid w:val="00B63695"/>
    <w:rsid w:val="00B72907"/>
    <w:rsid w:val="00B74616"/>
    <w:rsid w:val="00B76030"/>
    <w:rsid w:val="00B91820"/>
    <w:rsid w:val="00BD0807"/>
    <w:rsid w:val="00BD0B8A"/>
    <w:rsid w:val="00BD41DD"/>
    <w:rsid w:val="00BF1448"/>
    <w:rsid w:val="00BF487C"/>
    <w:rsid w:val="00C1168E"/>
    <w:rsid w:val="00C13A2F"/>
    <w:rsid w:val="00C17179"/>
    <w:rsid w:val="00C20F2B"/>
    <w:rsid w:val="00C26FA6"/>
    <w:rsid w:val="00C5031F"/>
    <w:rsid w:val="00C824FF"/>
    <w:rsid w:val="00C84992"/>
    <w:rsid w:val="00CE5B81"/>
    <w:rsid w:val="00CF0527"/>
    <w:rsid w:val="00CF163E"/>
    <w:rsid w:val="00CF5AB9"/>
    <w:rsid w:val="00D13C40"/>
    <w:rsid w:val="00D2479C"/>
    <w:rsid w:val="00D35C14"/>
    <w:rsid w:val="00D37289"/>
    <w:rsid w:val="00D55F53"/>
    <w:rsid w:val="00D6308B"/>
    <w:rsid w:val="00D651CA"/>
    <w:rsid w:val="00D76A81"/>
    <w:rsid w:val="00D7734F"/>
    <w:rsid w:val="00DD0940"/>
    <w:rsid w:val="00DD1A19"/>
    <w:rsid w:val="00DD5C5B"/>
    <w:rsid w:val="00E27473"/>
    <w:rsid w:val="00E420CB"/>
    <w:rsid w:val="00E529D5"/>
    <w:rsid w:val="00E577C9"/>
    <w:rsid w:val="00E60C5E"/>
    <w:rsid w:val="00E81F98"/>
    <w:rsid w:val="00EA11A6"/>
    <w:rsid w:val="00EA7C85"/>
    <w:rsid w:val="00EC2A0B"/>
    <w:rsid w:val="00EC5F7D"/>
    <w:rsid w:val="00ED502E"/>
    <w:rsid w:val="00EE3AE9"/>
    <w:rsid w:val="00EF26F8"/>
    <w:rsid w:val="00F06096"/>
    <w:rsid w:val="00F06363"/>
    <w:rsid w:val="00F24C37"/>
    <w:rsid w:val="00F5740C"/>
    <w:rsid w:val="00FA33D5"/>
    <w:rsid w:val="00FB50C4"/>
    <w:rsid w:val="00FC2F96"/>
    <w:rsid w:val="00FC48C5"/>
    <w:rsid w:val="00FE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03041-47F0-42F1-9B4E-F81FDA7E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</dc:creator>
  <cp:keywords/>
  <dc:description/>
  <cp:lastModifiedBy>Durga</cp:lastModifiedBy>
  <cp:revision>14</cp:revision>
  <dcterms:created xsi:type="dcterms:W3CDTF">2018-07-12T01:33:00Z</dcterms:created>
  <dcterms:modified xsi:type="dcterms:W3CDTF">2018-07-12T04:32:00Z</dcterms:modified>
</cp:coreProperties>
</file>