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1B51" w14:textId="4242B87E" w:rsidR="00B74A0E" w:rsidRPr="00B74A0E" w:rsidRDefault="00B74A0E" w:rsidP="00B74A0E">
      <w:pPr>
        <w:rPr>
          <w:b/>
          <w:bCs/>
        </w:rPr>
      </w:pPr>
      <w:r w:rsidRPr="00B74A0E">
        <w:rPr>
          <w:b/>
          <w:bCs/>
        </w:rPr>
        <w:t xml:space="preserve">Snapshot of two </w:t>
      </w:r>
      <w:proofErr w:type="spellStart"/>
      <w:r w:rsidRPr="00B74A0E">
        <w:rPr>
          <w:b/>
          <w:bCs/>
        </w:rPr>
        <w:t>nmap</w:t>
      </w:r>
      <w:proofErr w:type="spellEnd"/>
      <w:r w:rsidRPr="00B74A0E">
        <w:rPr>
          <w:b/>
          <w:bCs/>
        </w:rPr>
        <w:t xml:space="preserve"> command and the output of you are doing ethical hacking lab.</w:t>
      </w:r>
    </w:p>
    <w:p w14:paraId="6F79BC6F" w14:textId="77777777" w:rsidR="00381831" w:rsidRDefault="00B74A0E">
      <w:r>
        <w:rPr>
          <w:noProof/>
        </w:rPr>
        <w:drawing>
          <wp:inline distT="0" distB="0" distL="0" distR="0" wp14:anchorId="386C205C" wp14:editId="74108DBD">
            <wp:extent cx="5943600" cy="3573780"/>
            <wp:effectExtent l="0" t="0" r="0" b="7620"/>
            <wp:docPr id="207624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46502" name="Picture 2076246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BDCC" w14:textId="71A559FA" w:rsidR="00DD01A4" w:rsidRDefault="00B74A0E">
      <w:r>
        <w:rPr>
          <w:noProof/>
        </w:rPr>
        <w:drawing>
          <wp:inline distT="0" distB="0" distL="0" distR="0" wp14:anchorId="3E43E628" wp14:editId="3A1A72C3">
            <wp:extent cx="5943600" cy="3605530"/>
            <wp:effectExtent l="0" t="0" r="0" b="0"/>
            <wp:docPr id="426177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77332" name="Picture 4261773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778F"/>
    <w:multiLevelType w:val="multilevel"/>
    <w:tmpl w:val="FF62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144A5"/>
    <w:multiLevelType w:val="multilevel"/>
    <w:tmpl w:val="60AE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437728">
    <w:abstractNumId w:val="0"/>
  </w:num>
  <w:num w:numId="2" w16cid:durableId="264969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CB"/>
    <w:rsid w:val="00381831"/>
    <w:rsid w:val="007A0ECB"/>
    <w:rsid w:val="00877F0F"/>
    <w:rsid w:val="00B74A0E"/>
    <w:rsid w:val="00DD01A4"/>
    <w:rsid w:val="00FB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9D24"/>
  <w15:chartTrackingRefBased/>
  <w15:docId w15:val="{9D7EE23D-F617-47D7-907F-DA5B11DB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Durgesh Challagonda</dc:creator>
  <cp:keywords/>
  <dc:description/>
  <cp:lastModifiedBy>Durgesh Challagonda</cp:lastModifiedBy>
  <cp:revision>3</cp:revision>
  <dcterms:created xsi:type="dcterms:W3CDTF">2025-04-30T06:01:00Z</dcterms:created>
  <dcterms:modified xsi:type="dcterms:W3CDTF">2025-04-30T06:05:00Z</dcterms:modified>
</cp:coreProperties>
</file>