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A5B4" w14:textId="77777777" w:rsidR="00661E12" w:rsidRDefault="00661E12" w:rsidP="00661E1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333B45D6">
        <w:rPr>
          <w:rStyle w:val="normaltextrun"/>
        </w:rPr>
        <w:t>Выполнил: Гусаков Олег Романович, 298 группа.</w:t>
      </w:r>
      <w:r w:rsidRPr="333B45D6">
        <w:rPr>
          <w:rStyle w:val="eop"/>
        </w:rPr>
        <w:t> </w:t>
      </w:r>
    </w:p>
    <w:p w14:paraId="5A5FA8F4" w14:textId="77777777" w:rsidR="00661E12" w:rsidRDefault="00661E12" w:rsidP="00661E1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E18C2F" w14:textId="35A30C89" w:rsidR="00661E12" w:rsidRDefault="00661E12" w:rsidP="00661E12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7927B1FF">
        <w:rPr>
          <w:rStyle w:val="normaltextrun"/>
          <w:b/>
          <w:bCs/>
          <w:sz w:val="28"/>
          <w:szCs w:val="28"/>
        </w:rPr>
        <w:t xml:space="preserve">Отчет по практической работе № </w:t>
      </w:r>
      <w:r w:rsidRPr="00661E12">
        <w:rPr>
          <w:rStyle w:val="normaltextrun"/>
          <w:b/>
          <w:bCs/>
          <w:sz w:val="28"/>
          <w:szCs w:val="28"/>
        </w:rPr>
        <w:t>8</w:t>
      </w:r>
      <w:r w:rsidRPr="7927B1FF">
        <w:rPr>
          <w:rStyle w:val="eop"/>
          <w:sz w:val="28"/>
          <w:szCs w:val="28"/>
        </w:rPr>
        <w:t> </w:t>
      </w:r>
    </w:p>
    <w:p w14:paraId="41CB9DFF" w14:textId="067FAF66" w:rsidR="00661E12" w:rsidRPr="00661E12" w:rsidRDefault="00661E12" w:rsidP="00661E12">
      <w:pPr>
        <w:jc w:val="center"/>
      </w:pPr>
      <w:r w:rsidRPr="00661E12">
        <w:rPr>
          <w:b/>
          <w:bCs/>
          <w:szCs w:val="24"/>
        </w:rPr>
        <w:t>«</w:t>
      </w:r>
      <w:r w:rsidRPr="00661E12">
        <w:rPr>
          <w:szCs w:val="24"/>
          <w:shd w:val="clear" w:color="auto" w:fill="FAF9F8"/>
        </w:rPr>
        <w:t>Верстка интерфейсов</w:t>
      </w:r>
      <w:r w:rsidRPr="00661E12">
        <w:rPr>
          <w:b/>
          <w:bCs/>
          <w:szCs w:val="24"/>
        </w:rPr>
        <w:t>»</w:t>
      </w:r>
    </w:p>
    <w:p w14:paraId="3B791EF2" w14:textId="7AA956BF" w:rsidR="00661E12" w:rsidRDefault="00661E12" w:rsidP="00661E12">
      <w:pPr>
        <w:spacing w:line="398" w:lineRule="auto"/>
        <w:ind w:firstLine="705"/>
        <w:rPr>
          <w:szCs w:val="24"/>
          <w:shd w:val="clear" w:color="auto" w:fill="FAF9F8"/>
        </w:rPr>
      </w:pPr>
      <w:r w:rsidRPr="2B1457CA">
        <w:rPr>
          <w:b/>
          <w:bCs/>
        </w:rPr>
        <w:t xml:space="preserve">Цель работы: </w:t>
      </w:r>
      <w:r w:rsidRPr="00661E12">
        <w:rPr>
          <w:szCs w:val="24"/>
          <w:shd w:val="clear" w:color="auto" w:fill="FAF9F8"/>
        </w:rPr>
        <w:t>формализовать основные функции системы</w:t>
      </w:r>
    </w:p>
    <w:p w14:paraId="4D71C683" w14:textId="77777777" w:rsidR="00661E12" w:rsidRDefault="00661E12" w:rsidP="00661E12">
      <w:pPr>
        <w:spacing w:line="398" w:lineRule="auto"/>
        <w:ind w:firstLine="705"/>
      </w:pPr>
    </w:p>
    <w:p w14:paraId="0809F44C" w14:textId="77777777" w:rsidR="00246994" w:rsidRDefault="00661E12" w:rsidP="00246994">
      <w:pPr>
        <w:keepNext/>
      </w:pPr>
      <w:r>
        <w:rPr>
          <w:noProof/>
        </w:rPr>
        <w:drawing>
          <wp:inline distT="0" distB="0" distL="0" distR="0" wp14:anchorId="55F16331" wp14:editId="20BEEA11">
            <wp:extent cx="5940425" cy="3015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C2A9" w14:textId="21E30980" w:rsidR="00246994" w:rsidRDefault="00246994" w:rsidP="0024699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Главная страница</w:t>
      </w:r>
    </w:p>
    <w:p w14:paraId="3F52E8D8" w14:textId="026C190F" w:rsidR="00BA3361" w:rsidRDefault="00661E12">
      <w:r>
        <w:rPr>
          <w:rFonts w:ascii="Arial" w:hAnsi="Arial" w:cs="Arial"/>
          <w:sz w:val="18"/>
          <w:szCs w:val="18"/>
          <w:shd w:val="clear" w:color="auto" w:fill="FAF9F8"/>
        </w:rPr>
        <w:br/>
      </w:r>
    </w:p>
    <w:p w14:paraId="41316B4E" w14:textId="20D96370" w:rsidR="00661E12" w:rsidRDefault="00661E12"/>
    <w:p w14:paraId="4EC87CFA" w14:textId="572664A4" w:rsidR="00661E12" w:rsidRDefault="00661E12"/>
    <w:p w14:paraId="57EBD24C" w14:textId="77777777" w:rsidR="00246994" w:rsidRDefault="00661E12" w:rsidP="00246994">
      <w:pPr>
        <w:keepNext/>
      </w:pPr>
      <w:r w:rsidRPr="00661E12">
        <w:drawing>
          <wp:inline distT="0" distB="0" distL="0" distR="0" wp14:anchorId="5C9360C7" wp14:editId="0FC0D89F">
            <wp:extent cx="5940425" cy="2979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D8F1" w14:textId="16C021A6" w:rsidR="00661E12" w:rsidRDefault="00246994" w:rsidP="0024699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Страница товаров</w:t>
      </w:r>
    </w:p>
    <w:p w14:paraId="16C76639" w14:textId="7442FB90" w:rsidR="00661E12" w:rsidRDefault="00661E12"/>
    <w:p w14:paraId="48B9BF2B" w14:textId="18E7B834" w:rsidR="00661E12" w:rsidRDefault="00661E12"/>
    <w:p w14:paraId="341BCC06" w14:textId="77777777" w:rsidR="00246994" w:rsidRDefault="00246994"/>
    <w:p w14:paraId="1C9F81A1" w14:textId="77777777" w:rsidR="00246994" w:rsidRDefault="00246994"/>
    <w:p w14:paraId="6BD06935" w14:textId="77777777" w:rsidR="00246994" w:rsidRDefault="00246994"/>
    <w:p w14:paraId="1382A473" w14:textId="77777777" w:rsidR="00246994" w:rsidRDefault="00246994"/>
    <w:p w14:paraId="2719E135" w14:textId="77777777" w:rsidR="00246994" w:rsidRDefault="00661E12" w:rsidP="00246994">
      <w:pPr>
        <w:keepNext/>
      </w:pPr>
      <w:r w:rsidRPr="00661E12">
        <w:drawing>
          <wp:inline distT="0" distB="0" distL="0" distR="0" wp14:anchorId="4A9237A6" wp14:editId="0B9CBDA7">
            <wp:extent cx="5940425" cy="1532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65BB" w14:textId="0C3EF9A6" w:rsidR="00661E12" w:rsidRDefault="00246994" w:rsidP="0024699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Регистрация</w:t>
      </w:r>
    </w:p>
    <w:p w14:paraId="662EF4B3" w14:textId="326E6FAA" w:rsidR="00246994" w:rsidRDefault="00246994" w:rsidP="00246994"/>
    <w:p w14:paraId="51BE912B" w14:textId="16D3F23E" w:rsidR="00246994" w:rsidRDefault="00246994" w:rsidP="00246994"/>
    <w:p w14:paraId="5C010346" w14:textId="2DE76A99" w:rsidR="00246994" w:rsidRDefault="00246994" w:rsidP="00246994"/>
    <w:p w14:paraId="20D543F9" w14:textId="77777777" w:rsidR="00246994" w:rsidRDefault="00246994" w:rsidP="00246994">
      <w:pPr>
        <w:keepNext/>
      </w:pPr>
      <w:r w:rsidRPr="00246994">
        <w:drawing>
          <wp:inline distT="0" distB="0" distL="0" distR="0" wp14:anchorId="3BC9C1C7" wp14:editId="039E2503">
            <wp:extent cx="5940425" cy="1882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514" w14:textId="255C8C0B" w:rsidR="00246994" w:rsidRPr="00246994" w:rsidRDefault="00246994" w:rsidP="00246994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Вход</w:t>
      </w:r>
    </w:p>
    <w:sectPr w:rsidR="00246994" w:rsidRPr="00246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61"/>
    <w:rsid w:val="00246994"/>
    <w:rsid w:val="00661E12"/>
    <w:rsid w:val="00BA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CFDD"/>
  <w15:chartTrackingRefBased/>
  <w15:docId w15:val="{DEE33B34-9243-433A-A081-8D8DFFD1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E12"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61E12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661E12"/>
  </w:style>
  <w:style w:type="character" w:customStyle="1" w:styleId="eop">
    <w:name w:val="eop"/>
    <w:basedOn w:val="a0"/>
    <w:rsid w:val="00661E12"/>
  </w:style>
  <w:style w:type="paragraph" w:styleId="a3">
    <w:name w:val="caption"/>
    <w:basedOn w:val="a"/>
    <w:next w:val="a"/>
    <w:uiPriority w:val="35"/>
    <w:unhideWhenUsed/>
    <w:qFormat/>
    <w:rsid w:val="002469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Алфимова</dc:creator>
  <cp:keywords/>
  <dc:description/>
  <cp:lastModifiedBy>Ольга Алфимова</cp:lastModifiedBy>
  <cp:revision>2</cp:revision>
  <dcterms:created xsi:type="dcterms:W3CDTF">2021-06-23T16:34:00Z</dcterms:created>
  <dcterms:modified xsi:type="dcterms:W3CDTF">2021-06-23T16:54:00Z</dcterms:modified>
</cp:coreProperties>
</file>