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Drassen S. Igualdo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Wacaden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Buguias,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Igualdo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REHABILITATION OF JFMR-PAKAKAYANG - TINONGDOL ROAD, POBLACION, BUGUIAS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one undeclared project at DPWH-BSDEO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Wacaden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